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964" w:rsidRDefault="00DD7964">
      <w:r>
        <w:t xml:space="preserve">Joseph </w:t>
      </w:r>
      <w:r>
        <w:tab/>
      </w:r>
      <w:proofErr w:type="spellStart"/>
      <w:r>
        <w:t>Hur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964" w:rsidRDefault="00DD7964">
      <w:r>
        <w:t>5/4/17</w:t>
      </w:r>
    </w:p>
    <w:p w:rsidR="00DD7964" w:rsidRDefault="00DD7964">
      <w:r>
        <w:t>Day 1:</w:t>
      </w:r>
    </w:p>
    <w:p w:rsidR="00DD7964" w:rsidRDefault="00DD7964">
      <w:r>
        <w:t>Goal-</w:t>
      </w:r>
      <w:r w:rsidR="00D7188E">
        <w:t xml:space="preserve"> Decide whether or not to keep working on 2048 or make a new game.</w:t>
      </w:r>
    </w:p>
    <w:p w:rsidR="00D7188E" w:rsidRDefault="00D7188E">
      <w:r>
        <w:tab/>
        <w:t xml:space="preserve">Suggestions: Agar.io, </w:t>
      </w:r>
      <w:proofErr w:type="spellStart"/>
      <w:r>
        <w:t>Rubix</w:t>
      </w:r>
      <w:proofErr w:type="spellEnd"/>
      <w:r>
        <w:t xml:space="preserve"> cube, 2048, checkers.</w:t>
      </w:r>
    </w:p>
    <w:p w:rsidR="00D7188E" w:rsidRDefault="00D7188E">
      <w:r>
        <w:t>Try to incorporate</w:t>
      </w:r>
      <w:bookmarkStart w:id="0" w:name="_GoBack"/>
      <w:bookmarkEnd w:id="0"/>
      <w:r>
        <w:t xml:space="preserve"> an AI.</w:t>
      </w:r>
    </w:p>
    <w:p w:rsidR="00D7188E" w:rsidRDefault="00D7188E">
      <w:r>
        <w:t>What to do tomorrow- Start the process of coding the game.</w:t>
      </w:r>
    </w:p>
    <w:sectPr w:rsidR="00D71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964"/>
    <w:rsid w:val="00D7188E"/>
    <w:rsid w:val="00DD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8</dc:creator>
  <cp:lastModifiedBy>Student 8</cp:lastModifiedBy>
  <cp:revision>1</cp:revision>
  <dcterms:created xsi:type="dcterms:W3CDTF">2017-05-04T17:37:00Z</dcterms:created>
  <dcterms:modified xsi:type="dcterms:W3CDTF">2017-05-04T18:02:00Z</dcterms:modified>
</cp:coreProperties>
</file>