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5298" w:rsidRPr="00D61859" w:rsidRDefault="00DF5298" w:rsidP="00DF5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Contexto Profesional</w:t>
      </w:r>
    </w:p>
    <w:p w:rsidR="00DF5298" w:rsidRPr="00D61859" w:rsidRDefault="00DF5298" w:rsidP="00DF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Imagina que trabajas para el departamento de Innovación Tecnológica de una metrópoli. Han instalado 10 sensores en cada intersección principal para medir: calidad del aire, ruido, tráfico y clima. Transmitir las 10 señales por cada nodo de la ciudad satura la red de bajo consumo (</w:t>
      </w:r>
      <w:proofErr w:type="spellStart"/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LoRaWAN</w:t>
      </w:r>
      <w:proofErr w:type="spellEnd"/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). Tu misión es aplicar </w:t>
      </w:r>
      <w:r w:rsidRPr="00D61859">
        <w:rPr>
          <w:rFonts w:ascii="Times New Roman" w:eastAsia="Times New Roman" w:hAnsi="Times New Roman" w:cs="Times New Roman"/>
          <w:b/>
          <w:bCs/>
          <w:kern w:val="0"/>
          <w:lang w:val="es-MX" w:eastAsia="es-MX"/>
          <w14:ligatures w14:val="none"/>
        </w:rPr>
        <w:t>PCA</w:t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 para reducir estas métricas a los componentes esenciales que describan el "Estado de la Ciudad".</w:t>
      </w:r>
    </w:p>
    <w:p w:rsidR="00DF5298" w:rsidRPr="00D61859" w:rsidRDefault="00DF5298" w:rsidP="00DF5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Paso 1: Generación de Datos Urbanos</w:t>
      </w:r>
    </w:p>
    <w:p w:rsidR="00DF5298" w:rsidRPr="00D61859" w:rsidRDefault="00DF5298" w:rsidP="00DF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F5298">
        <w:drawing>
          <wp:anchor distT="0" distB="0" distL="114300" distR="114300" simplePos="0" relativeHeight="251658240" behindDoc="0" locked="0" layoutInCell="1" allowOverlap="1" wp14:anchorId="37FBCCAA">
            <wp:simplePos x="0" y="0"/>
            <wp:positionH relativeFrom="column">
              <wp:posOffset>-135255</wp:posOffset>
            </wp:positionH>
            <wp:positionV relativeFrom="paragraph">
              <wp:posOffset>419100</wp:posOffset>
            </wp:positionV>
            <wp:extent cx="5612130" cy="3155315"/>
            <wp:effectExtent l="0" t="0" r="7620" b="6985"/>
            <wp:wrapThrough wrapText="bothSides">
              <wp:wrapPolygon edited="0">
                <wp:start x="0" y="0"/>
                <wp:lineTo x="0" y="21517"/>
                <wp:lineTo x="21556" y="21517"/>
                <wp:lineTo x="2155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Simulamos el comportamiento de los sensores. Nota cómo variables como el CO2 y la densidad de vehículos suelen moverse juntas.</w:t>
      </w:r>
    </w:p>
    <w:p w:rsidR="00DF5298" w:rsidRDefault="00DF5298">
      <w:r w:rsidRPr="00DF5298">
        <w:drawing>
          <wp:anchor distT="0" distB="0" distL="114300" distR="114300" simplePos="0" relativeHeight="251660288" behindDoc="0" locked="0" layoutInCell="1" allowOverlap="1" wp14:anchorId="72D25D2C" wp14:editId="0B4D4DB5">
            <wp:simplePos x="0" y="0"/>
            <wp:positionH relativeFrom="column">
              <wp:posOffset>-66675</wp:posOffset>
            </wp:positionH>
            <wp:positionV relativeFrom="paragraph">
              <wp:posOffset>3231515</wp:posOffset>
            </wp:positionV>
            <wp:extent cx="3162300" cy="2049145"/>
            <wp:effectExtent l="0" t="0" r="0" b="8255"/>
            <wp:wrapThrough wrapText="bothSides">
              <wp:wrapPolygon edited="0">
                <wp:start x="0" y="0"/>
                <wp:lineTo x="0" y="21486"/>
                <wp:lineTo x="21470" y="21486"/>
                <wp:lineTo x="21470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77" r="75696" b="27309"/>
                    <a:stretch/>
                  </pic:blipFill>
                  <pic:spPr bwMode="auto">
                    <a:xfrm>
                      <a:off x="0" y="0"/>
                      <a:ext cx="3162300" cy="204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5298" w:rsidRDefault="00DF5298"/>
    <w:p w:rsidR="00DF5298" w:rsidRDefault="00DF5298"/>
    <w:p w:rsidR="00DF5298" w:rsidRDefault="00DF5298"/>
    <w:p w:rsidR="00DF5298" w:rsidRDefault="00DF5298"/>
    <w:p w:rsidR="00DF5298" w:rsidRDefault="00DF5298"/>
    <w:p w:rsidR="00DF5298" w:rsidRDefault="00DF5298"/>
    <w:p w:rsidR="00DF5298" w:rsidRDefault="00DF5298"/>
    <w:p w:rsidR="00DF5298" w:rsidRDefault="00DF5298">
      <w:r w:rsidRPr="00DF5298">
        <w:lastRenderedPageBreak/>
        <w:drawing>
          <wp:inline distT="0" distB="0" distL="0" distR="0" wp14:anchorId="509773BA" wp14:editId="47A728A3">
            <wp:extent cx="5612130" cy="31635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298">
        <w:drawing>
          <wp:inline distT="0" distB="0" distL="0" distR="0" wp14:anchorId="5DE07A3F" wp14:editId="382B2382">
            <wp:extent cx="3710940" cy="2463296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1238" cy="24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98" w:rsidRDefault="00DF5298">
      <w:r w:rsidRPr="00DF5298">
        <w:lastRenderedPageBreak/>
        <w:drawing>
          <wp:inline distT="0" distB="0" distL="0" distR="0" wp14:anchorId="55B3C4FC" wp14:editId="6C198F11">
            <wp:extent cx="5612130" cy="314706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98" w:rsidRDefault="00DF5298"/>
    <w:p w:rsidR="00DF5298" w:rsidRDefault="00DF5298">
      <w:r w:rsidRPr="00DF5298">
        <w:drawing>
          <wp:inline distT="0" distB="0" distL="0" distR="0" wp14:anchorId="765D27C4" wp14:editId="429DD45A">
            <wp:extent cx="5124119" cy="2080260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656" cy="208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98" w:rsidRDefault="00DF5298"/>
    <w:p w:rsidR="00DF5298" w:rsidRDefault="00DF5298">
      <w:r w:rsidRPr="00DF5298">
        <w:lastRenderedPageBreak/>
        <w:drawing>
          <wp:inline distT="0" distB="0" distL="0" distR="0" wp14:anchorId="4901B826" wp14:editId="05C3AC5E">
            <wp:extent cx="5612130" cy="316357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98" w:rsidRDefault="00DF5298">
      <w:r w:rsidRPr="00DF5298">
        <w:drawing>
          <wp:inline distT="0" distB="0" distL="0" distR="0" wp14:anchorId="64652A13" wp14:editId="5B3F8EFB">
            <wp:extent cx="5204460" cy="2207685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340" cy="22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98" w:rsidRDefault="00DF5298"/>
    <w:p w:rsidR="00DF5298" w:rsidRDefault="00DF5298"/>
    <w:p w:rsidR="00DF5298" w:rsidRDefault="00DF5298"/>
    <w:p w:rsidR="00DF5298" w:rsidRDefault="00DF5298">
      <w:r w:rsidRPr="00DF5298">
        <w:lastRenderedPageBreak/>
        <w:drawing>
          <wp:inline distT="0" distB="0" distL="0" distR="0" wp14:anchorId="3C52F019" wp14:editId="630DAE3C">
            <wp:extent cx="5612130" cy="3157220"/>
            <wp:effectExtent l="0" t="0" r="762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98" w:rsidRDefault="00DF5298">
      <w:r w:rsidRPr="00DF5298">
        <w:drawing>
          <wp:inline distT="0" distB="0" distL="0" distR="0" wp14:anchorId="77A88103" wp14:editId="63F50608">
            <wp:extent cx="5524500" cy="3286696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8469" cy="329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98" w:rsidRDefault="00DF5298"/>
    <w:p w:rsidR="00DF5298" w:rsidRDefault="00DF5298"/>
    <w:p w:rsidR="00DF5298" w:rsidRDefault="00DF5298"/>
    <w:p w:rsidR="00DF5298" w:rsidRDefault="00DF5298"/>
    <w:p w:rsidR="00E45B16" w:rsidRDefault="00E45B16"/>
    <w:p w:rsidR="00E45B16" w:rsidRDefault="00E45B16"/>
    <w:p w:rsidR="00DF5298" w:rsidRDefault="00DF5298"/>
    <w:p w:rsidR="00DF5298" w:rsidRDefault="00DF5298">
      <w:r w:rsidRPr="00DF5298">
        <w:drawing>
          <wp:inline distT="0" distB="0" distL="0" distR="0" wp14:anchorId="1C79A9AF" wp14:editId="5C1737C7">
            <wp:extent cx="5612130" cy="266890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298" w:rsidRDefault="00DF5298"/>
    <w:p w:rsidR="00DF5298" w:rsidRDefault="00DF5298"/>
    <w:p w:rsidR="00DF5298" w:rsidRDefault="00C40AF0">
      <w:r w:rsidRPr="00C40AF0">
        <w:drawing>
          <wp:inline distT="0" distB="0" distL="0" distR="0" wp14:anchorId="0B1C687B" wp14:editId="5CCEB04C">
            <wp:extent cx="5612130" cy="868680"/>
            <wp:effectExtent l="0" t="0" r="762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F0" w:rsidRDefault="00C40AF0"/>
    <w:p w:rsidR="00DF5298" w:rsidRDefault="00DF5298"/>
    <w:p w:rsidR="00DF5298" w:rsidRDefault="00DF5298">
      <w:r w:rsidRPr="00DF5298">
        <w:lastRenderedPageBreak/>
        <w:drawing>
          <wp:inline distT="0" distB="0" distL="0" distR="0" wp14:anchorId="1A43C878" wp14:editId="03A4D406">
            <wp:extent cx="5612130" cy="2966720"/>
            <wp:effectExtent l="0" t="0" r="762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16" w:rsidRDefault="00E45B16">
      <w:r w:rsidRPr="00E45B16">
        <w:drawing>
          <wp:inline distT="0" distB="0" distL="0" distR="0" wp14:anchorId="0486791F" wp14:editId="01564306">
            <wp:extent cx="5612130" cy="31553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5298" w:rsidRDefault="00DF5298"/>
    <w:p w:rsidR="00DF5298" w:rsidRDefault="00DF5298"/>
    <w:p w:rsidR="00DF5298" w:rsidRDefault="00DF5298"/>
    <w:p w:rsidR="00DF5298" w:rsidRDefault="00DF5298"/>
    <w:p w:rsidR="00DF5298" w:rsidRDefault="00DF5298"/>
    <w:p w:rsidR="00DF5298" w:rsidRDefault="00DF5298"/>
    <w:p w:rsidR="009D4A8B" w:rsidRDefault="009D4A8B"/>
    <w:sectPr w:rsidR="009D4A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98"/>
    <w:rsid w:val="009D4A8B"/>
    <w:rsid w:val="009F2185"/>
    <w:rsid w:val="00C40AF0"/>
    <w:rsid w:val="00DF5298"/>
    <w:rsid w:val="00E4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E1CF"/>
  <w15:chartTrackingRefBased/>
  <w15:docId w15:val="{3B6FD4F4-B528-49CD-BAFF-BA27B0BC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5298"/>
    <w:pPr>
      <w:spacing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Ferrer</dc:creator>
  <cp:keywords/>
  <dc:description/>
  <cp:lastModifiedBy>Joshua Ferrer</cp:lastModifiedBy>
  <cp:revision>3</cp:revision>
  <dcterms:created xsi:type="dcterms:W3CDTF">2026-03-20T15:31:00Z</dcterms:created>
  <dcterms:modified xsi:type="dcterms:W3CDTF">2026-03-20T15:55:00Z</dcterms:modified>
</cp:coreProperties>
</file>