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C33C2" w14:textId="27D0E7CC" w:rsidR="00B92DF6" w:rsidRDefault="00705788" w:rsidP="00705788">
      <w:pPr>
        <w:pStyle w:val="ListParagraph"/>
        <w:numPr>
          <w:ilvl w:val="0"/>
          <w:numId w:val="1"/>
        </w:numPr>
      </w:pPr>
      <w:r>
        <w:t>Course Overview</w:t>
      </w:r>
    </w:p>
    <w:p w14:paraId="2B83D3C7" w14:textId="33A1FA24" w:rsidR="00314A51" w:rsidRDefault="00314A51" w:rsidP="00314A51">
      <w:pPr>
        <w:pStyle w:val="ListParagraph"/>
        <w:numPr>
          <w:ilvl w:val="0"/>
          <w:numId w:val="1"/>
        </w:numPr>
      </w:pPr>
      <w:r>
        <w:t>Overview</w:t>
      </w:r>
    </w:p>
    <w:p w14:paraId="6805F5A4" w14:textId="3CB47FC7" w:rsidR="00314A51" w:rsidRDefault="00314A51" w:rsidP="00314A51">
      <w:pPr>
        <w:pStyle w:val="ListParagraph"/>
        <w:numPr>
          <w:ilvl w:val="1"/>
          <w:numId w:val="1"/>
        </w:numPr>
      </w:pPr>
      <w:r>
        <w:t>Install python</w:t>
      </w:r>
    </w:p>
    <w:p w14:paraId="7396C0AB" w14:textId="4B9CE925" w:rsidR="00314A51" w:rsidRDefault="00314A51" w:rsidP="00314A51">
      <w:pPr>
        <w:pStyle w:val="ListParagraph"/>
        <w:numPr>
          <w:ilvl w:val="1"/>
          <w:numId w:val="1"/>
        </w:numPr>
      </w:pPr>
      <w:r>
        <w:t>Write basic code</w:t>
      </w:r>
    </w:p>
    <w:p w14:paraId="5DA8FB4B" w14:textId="51409CFE" w:rsidR="00314A51" w:rsidRDefault="00314A51" w:rsidP="00314A51">
      <w:pPr>
        <w:pStyle w:val="ListParagraph"/>
        <w:numPr>
          <w:ilvl w:val="0"/>
          <w:numId w:val="1"/>
        </w:numPr>
      </w:pPr>
      <w:r>
        <w:t>Installing python</w:t>
      </w:r>
    </w:p>
    <w:p w14:paraId="36D39E21" w14:textId="50209F84" w:rsidR="00314A51" w:rsidRDefault="00314A51" w:rsidP="00314A51">
      <w:pPr>
        <w:pStyle w:val="ListParagraph"/>
        <w:numPr>
          <w:ilvl w:val="1"/>
          <w:numId w:val="1"/>
        </w:numPr>
      </w:pPr>
      <w:r>
        <w:t>Install on windows</w:t>
      </w:r>
    </w:p>
    <w:p w14:paraId="0E946B8A" w14:textId="27928B06" w:rsidR="00314A51" w:rsidRDefault="00314A51" w:rsidP="00314A51">
      <w:pPr>
        <w:pStyle w:val="ListParagraph"/>
        <w:numPr>
          <w:ilvl w:val="2"/>
          <w:numId w:val="1"/>
        </w:numPr>
      </w:pPr>
      <w:r>
        <w:t>Python.org</w:t>
      </w:r>
    </w:p>
    <w:p w14:paraId="3BEC216C" w14:textId="5C6B2A27" w:rsidR="00314A51" w:rsidRDefault="00314A51" w:rsidP="00314A51">
      <w:pPr>
        <w:pStyle w:val="ListParagraph"/>
        <w:numPr>
          <w:ilvl w:val="2"/>
          <w:numId w:val="1"/>
        </w:numPr>
      </w:pPr>
      <w:r>
        <w:t>Download</w:t>
      </w:r>
    </w:p>
    <w:p w14:paraId="4837E762" w14:textId="529AD1F9" w:rsidR="00314A51" w:rsidRDefault="00314A51" w:rsidP="00314A51">
      <w:pPr>
        <w:pStyle w:val="ListParagraph"/>
        <w:numPr>
          <w:ilvl w:val="2"/>
          <w:numId w:val="1"/>
        </w:numPr>
      </w:pPr>
      <w:r>
        <w:t>Add python 3.7 to path variable</w:t>
      </w:r>
    </w:p>
    <w:p w14:paraId="18761354" w14:textId="2D0AE0ED" w:rsidR="00314A51" w:rsidRDefault="00314A51" w:rsidP="00314A51">
      <w:pPr>
        <w:pStyle w:val="ListParagraph"/>
        <w:numPr>
          <w:ilvl w:val="2"/>
          <w:numId w:val="1"/>
        </w:numPr>
      </w:pPr>
      <w:r>
        <w:t xml:space="preserve">Use windows </w:t>
      </w:r>
      <w:proofErr w:type="spellStart"/>
      <w:r>
        <w:t>powershell</w:t>
      </w:r>
      <w:proofErr w:type="spellEnd"/>
    </w:p>
    <w:p w14:paraId="1563AA9C" w14:textId="756B07B2" w:rsidR="00314A51" w:rsidRDefault="00314A51" w:rsidP="00314A51">
      <w:pPr>
        <w:pStyle w:val="ListParagraph"/>
        <w:numPr>
          <w:ilvl w:val="2"/>
          <w:numId w:val="1"/>
        </w:numPr>
      </w:pPr>
      <w:r>
        <w:t>Type ‘python’</w:t>
      </w:r>
    </w:p>
    <w:p w14:paraId="261339F7" w14:textId="3E0F07AC" w:rsidR="00314A51" w:rsidRDefault="00CB6922" w:rsidP="00314A51">
      <w:pPr>
        <w:pStyle w:val="ListParagraph"/>
        <w:numPr>
          <w:ilvl w:val="1"/>
          <w:numId w:val="1"/>
        </w:numPr>
      </w:pPr>
      <w:r>
        <w:t xml:space="preserve">Installation on </w:t>
      </w:r>
      <w:proofErr w:type="spellStart"/>
      <w:r>
        <w:t>macos</w:t>
      </w:r>
      <w:proofErr w:type="spellEnd"/>
    </w:p>
    <w:p w14:paraId="61A62195" w14:textId="1AD1298F" w:rsidR="00CB6922" w:rsidRDefault="00CB6922" w:rsidP="00CB6922">
      <w:pPr>
        <w:pStyle w:val="ListParagraph"/>
        <w:numPr>
          <w:ilvl w:val="2"/>
          <w:numId w:val="1"/>
        </w:numPr>
      </w:pPr>
      <w:r>
        <w:t>Python.org</w:t>
      </w:r>
    </w:p>
    <w:p w14:paraId="65342212" w14:textId="3D70B456" w:rsidR="00CB6922" w:rsidRDefault="00CB6922" w:rsidP="00CB6922">
      <w:pPr>
        <w:pStyle w:val="ListParagraph"/>
        <w:numPr>
          <w:ilvl w:val="2"/>
          <w:numId w:val="1"/>
        </w:numPr>
      </w:pPr>
      <w:r>
        <w:t xml:space="preserve">Download for mac </w:t>
      </w:r>
      <w:proofErr w:type="spellStart"/>
      <w:r>
        <w:t>os</w:t>
      </w:r>
      <w:proofErr w:type="spellEnd"/>
    </w:p>
    <w:p w14:paraId="27C30DFA" w14:textId="38F63C94" w:rsidR="00CB6922" w:rsidRDefault="00CB6922" w:rsidP="00CB6922">
      <w:pPr>
        <w:pStyle w:val="ListParagraph"/>
        <w:numPr>
          <w:ilvl w:val="1"/>
          <w:numId w:val="1"/>
        </w:numPr>
      </w:pPr>
      <w:r>
        <w:t xml:space="preserve">Installation on </w:t>
      </w:r>
      <w:proofErr w:type="spellStart"/>
      <w:r>
        <w:t>linux</w:t>
      </w:r>
      <w:proofErr w:type="spellEnd"/>
    </w:p>
    <w:p w14:paraId="597EB9D4" w14:textId="3B1D4B3A" w:rsidR="00CB6922" w:rsidRDefault="00CB6922" w:rsidP="00CB6922">
      <w:pPr>
        <w:pStyle w:val="ListParagraph"/>
        <w:numPr>
          <w:ilvl w:val="2"/>
          <w:numId w:val="1"/>
        </w:numPr>
      </w:pPr>
      <w:r>
        <w:t>Default to recent version of ubuntu</w:t>
      </w:r>
    </w:p>
    <w:p w14:paraId="6DDBB287" w14:textId="496C4E1D" w:rsidR="00CB6922" w:rsidRDefault="00451127" w:rsidP="00451127">
      <w:pPr>
        <w:pStyle w:val="ListParagraph"/>
        <w:numPr>
          <w:ilvl w:val="0"/>
          <w:numId w:val="1"/>
        </w:numPr>
      </w:pPr>
      <w:r>
        <w:t>Interactive Python</w:t>
      </w:r>
    </w:p>
    <w:p w14:paraId="5AFD9543" w14:textId="53981E7D" w:rsidR="00451127" w:rsidRDefault="00111B3F" w:rsidP="00451127">
      <w:pPr>
        <w:pStyle w:val="ListParagraph"/>
        <w:numPr>
          <w:ilvl w:val="1"/>
          <w:numId w:val="1"/>
        </w:numPr>
      </w:pPr>
      <w:proofErr w:type="gramStart"/>
      <w:r>
        <w:t>REPL(</w:t>
      </w:r>
      <w:proofErr w:type="gramEnd"/>
      <w:r>
        <w:t>read evaluate print loop)</w:t>
      </w:r>
    </w:p>
    <w:p w14:paraId="0DD68F1C" w14:textId="3355D064" w:rsidR="00111B3F" w:rsidRDefault="00111B3F" w:rsidP="00451127">
      <w:pPr>
        <w:pStyle w:val="ListParagraph"/>
        <w:numPr>
          <w:ilvl w:val="1"/>
          <w:numId w:val="1"/>
        </w:numPr>
      </w:pPr>
      <w:r>
        <w:t>Type ‘_’ to refer to most recently printed value</w:t>
      </w:r>
    </w:p>
    <w:p w14:paraId="7E286125" w14:textId="19E3ADE8" w:rsidR="00111B3F" w:rsidRDefault="00111B3F" w:rsidP="00111B3F">
      <w:pPr>
        <w:pStyle w:val="ListParagraph"/>
        <w:numPr>
          <w:ilvl w:val="2"/>
          <w:numId w:val="1"/>
        </w:numPr>
      </w:pPr>
      <w:r>
        <w:t>Can be used in expressions</w:t>
      </w:r>
    </w:p>
    <w:p w14:paraId="4E93546E" w14:textId="51037B07" w:rsidR="00111B3F" w:rsidRDefault="00111B3F" w:rsidP="00111B3F">
      <w:pPr>
        <w:pStyle w:val="ListParagraph"/>
        <w:numPr>
          <w:ilvl w:val="2"/>
          <w:numId w:val="1"/>
        </w:numPr>
      </w:pPr>
      <w:r>
        <w:t>Only in REPL</w:t>
      </w:r>
    </w:p>
    <w:p w14:paraId="0D938A39" w14:textId="622598D3" w:rsidR="00111B3F" w:rsidRDefault="001E488D" w:rsidP="00111B3F">
      <w:pPr>
        <w:pStyle w:val="ListParagraph"/>
        <w:numPr>
          <w:ilvl w:val="1"/>
          <w:numId w:val="1"/>
        </w:numPr>
      </w:pPr>
      <w:r>
        <w:t>Type ‘print(‘string’) to print to command line</w:t>
      </w:r>
    </w:p>
    <w:p w14:paraId="5764B356" w14:textId="2D48CD7F" w:rsidR="001E488D" w:rsidRDefault="001E488D" w:rsidP="00111B3F">
      <w:pPr>
        <w:pStyle w:val="ListParagraph"/>
        <w:numPr>
          <w:ilvl w:val="1"/>
          <w:numId w:val="1"/>
        </w:numPr>
      </w:pPr>
      <w:r>
        <w:t>In python 2 type ‘print “string”’</w:t>
      </w:r>
    </w:p>
    <w:p w14:paraId="476E13CF" w14:textId="2C3EB07E" w:rsidR="001E488D" w:rsidRDefault="001E488D" w:rsidP="001E488D">
      <w:pPr>
        <w:pStyle w:val="ListParagraph"/>
        <w:numPr>
          <w:ilvl w:val="2"/>
          <w:numId w:val="1"/>
        </w:numPr>
      </w:pPr>
      <w:r>
        <w:t>Is a function call</w:t>
      </w:r>
    </w:p>
    <w:p w14:paraId="7C05A2EB" w14:textId="5E602C19" w:rsidR="001E488D" w:rsidRDefault="001E488D" w:rsidP="001E488D">
      <w:pPr>
        <w:pStyle w:val="ListParagraph"/>
        <w:numPr>
          <w:ilvl w:val="1"/>
          <w:numId w:val="1"/>
        </w:numPr>
      </w:pPr>
      <w:r>
        <w:t>In python 3 type ‘print(‘string’)</w:t>
      </w:r>
    </w:p>
    <w:p w14:paraId="2A88B1D8" w14:textId="516950F1" w:rsidR="001E488D" w:rsidRDefault="00C57FC4" w:rsidP="001E488D">
      <w:pPr>
        <w:pStyle w:val="ListParagraph"/>
        <w:numPr>
          <w:ilvl w:val="1"/>
          <w:numId w:val="1"/>
        </w:numPr>
      </w:pPr>
      <w:r>
        <w:t>Type ‘</w:t>
      </w:r>
      <w:proofErr w:type="gramStart"/>
      <w:r>
        <w:t>exit(</w:t>
      </w:r>
      <w:proofErr w:type="gramEnd"/>
      <w:r>
        <w:t>)’ to exit REPL</w:t>
      </w:r>
    </w:p>
    <w:p w14:paraId="5053163A" w14:textId="1C9809FD" w:rsidR="00C57FC4" w:rsidRDefault="00C57FC4" w:rsidP="001E488D">
      <w:pPr>
        <w:pStyle w:val="ListParagraph"/>
        <w:numPr>
          <w:ilvl w:val="1"/>
          <w:numId w:val="1"/>
        </w:numPr>
      </w:pPr>
      <w:r>
        <w:t>Type ‘Ctrl-Z + Enter’ to exit REPL on windows</w:t>
      </w:r>
    </w:p>
    <w:p w14:paraId="68264A10" w14:textId="0503174B" w:rsidR="00C57FC4" w:rsidRDefault="00C57FC4" w:rsidP="001E488D">
      <w:pPr>
        <w:pStyle w:val="ListParagraph"/>
        <w:numPr>
          <w:ilvl w:val="1"/>
          <w:numId w:val="1"/>
        </w:numPr>
      </w:pPr>
      <w:r>
        <w:t xml:space="preserve">Type ‘Ctrl-D’ to exit REPL on </w:t>
      </w:r>
      <w:proofErr w:type="spellStart"/>
      <w:r>
        <w:t>linux</w:t>
      </w:r>
      <w:proofErr w:type="spellEnd"/>
      <w:r>
        <w:t>/macOS</w:t>
      </w:r>
    </w:p>
    <w:p w14:paraId="62A15755" w14:textId="13569FA3" w:rsidR="00C57FC4" w:rsidRDefault="002B3A7C" w:rsidP="002B3A7C">
      <w:pPr>
        <w:pStyle w:val="ListParagraph"/>
        <w:numPr>
          <w:ilvl w:val="0"/>
          <w:numId w:val="1"/>
        </w:numPr>
      </w:pPr>
      <w:r>
        <w:t>Significant Whitespace</w:t>
      </w:r>
    </w:p>
    <w:p w14:paraId="7D36DB98" w14:textId="52FE9EAB" w:rsidR="002B3A7C" w:rsidRDefault="00D86711" w:rsidP="002B3A7C">
      <w:pPr>
        <w:pStyle w:val="ListParagraph"/>
        <w:numPr>
          <w:ilvl w:val="1"/>
          <w:numId w:val="1"/>
        </w:numPr>
      </w:pPr>
      <w:r>
        <w:t xml:space="preserve">Control flow section are terminated </w:t>
      </w:r>
      <w:proofErr w:type="gramStart"/>
      <w:r>
        <w:t>by :</w:t>
      </w:r>
      <w:proofErr w:type="gramEnd"/>
      <w:r>
        <w:t>, which requires a body</w:t>
      </w:r>
    </w:p>
    <w:p w14:paraId="0D19D9E5" w14:textId="6A8EFAC1" w:rsidR="00D86711" w:rsidRDefault="00D86711" w:rsidP="002B3A7C">
      <w:pPr>
        <w:pStyle w:val="ListParagraph"/>
        <w:numPr>
          <w:ilvl w:val="1"/>
          <w:numId w:val="1"/>
        </w:numPr>
      </w:pPr>
      <w:r>
        <w:t>Ex)</w:t>
      </w:r>
    </w:p>
    <w:p w14:paraId="0A36BFD1" w14:textId="6C802C8B" w:rsidR="00D86711" w:rsidRDefault="00D86711" w:rsidP="00D86711">
      <w:pPr>
        <w:pStyle w:val="ListParagraph"/>
        <w:numPr>
          <w:ilvl w:val="2"/>
          <w:numId w:val="1"/>
        </w:numPr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14:paraId="0C39C683" w14:textId="1EEA3209" w:rsidR="00D86711" w:rsidRDefault="00D86711" w:rsidP="00D86711">
      <w:pPr>
        <w:pStyle w:val="ListParagraph"/>
        <w:numPr>
          <w:ilvl w:val="2"/>
          <w:numId w:val="1"/>
        </w:numPr>
      </w:pPr>
      <w:r>
        <w:t xml:space="preserve">  </w:t>
      </w:r>
      <w:r w:rsidR="00D1098D">
        <w:t xml:space="preserve">  x = </w:t>
      </w:r>
      <w:proofErr w:type="spellStart"/>
      <w:r w:rsidR="00D1098D">
        <w:t>i</w:t>
      </w:r>
      <w:proofErr w:type="spellEnd"/>
      <w:r w:rsidR="00D1098D">
        <w:t xml:space="preserve"> * 10</w:t>
      </w:r>
    </w:p>
    <w:p w14:paraId="198E37A6" w14:textId="5D59EEBA" w:rsidR="00D1098D" w:rsidRDefault="00D1098D" w:rsidP="00D86711">
      <w:pPr>
        <w:pStyle w:val="ListParagraph"/>
        <w:numPr>
          <w:ilvl w:val="2"/>
          <w:numId w:val="1"/>
        </w:numPr>
      </w:pPr>
      <w:r>
        <w:t xml:space="preserve">    print(x)</w:t>
      </w:r>
    </w:p>
    <w:p w14:paraId="22A8F993" w14:textId="7B6FE1BA" w:rsidR="00D1098D" w:rsidRDefault="00D1098D" w:rsidP="00D1098D">
      <w:pPr>
        <w:pStyle w:val="ListParagraph"/>
        <w:numPr>
          <w:ilvl w:val="2"/>
          <w:numId w:val="1"/>
        </w:numPr>
      </w:pPr>
      <w:r>
        <w:t xml:space="preserve"> </w:t>
      </w:r>
    </w:p>
    <w:p w14:paraId="14399BDB" w14:textId="6CA4E5BD" w:rsidR="00D86711" w:rsidRDefault="00D86711" w:rsidP="00D86711">
      <w:pPr>
        <w:pStyle w:val="ListParagraph"/>
        <w:numPr>
          <w:ilvl w:val="1"/>
          <w:numId w:val="1"/>
        </w:numPr>
      </w:pPr>
      <w:r>
        <w:t>Leading whitespace is syntactically significant</w:t>
      </w:r>
    </w:p>
    <w:p w14:paraId="0D0E6F56" w14:textId="24998B84" w:rsidR="00D86711" w:rsidRDefault="00D86711" w:rsidP="00D86711">
      <w:pPr>
        <w:pStyle w:val="ListParagraph"/>
        <w:numPr>
          <w:ilvl w:val="1"/>
          <w:numId w:val="1"/>
        </w:numPr>
      </w:pPr>
      <w:r>
        <w:t>Python uses indentation levels to demarked code blocks</w:t>
      </w:r>
    </w:p>
    <w:p w14:paraId="318A1E65" w14:textId="0E338F24" w:rsidR="00D86711" w:rsidRDefault="00D86711" w:rsidP="00D86711">
      <w:pPr>
        <w:pStyle w:val="ListParagraph"/>
        <w:numPr>
          <w:ilvl w:val="2"/>
          <w:numId w:val="1"/>
        </w:numPr>
      </w:pPr>
      <w:r>
        <w:t>Four spaces for each level</w:t>
      </w:r>
    </w:p>
    <w:p w14:paraId="6B070136" w14:textId="1F52E750" w:rsidR="00D1098D" w:rsidRDefault="00D1098D" w:rsidP="00D86711">
      <w:pPr>
        <w:pStyle w:val="ListParagraph"/>
        <w:numPr>
          <w:ilvl w:val="2"/>
          <w:numId w:val="1"/>
        </w:numPr>
      </w:pPr>
      <w:r>
        <w:t>Use empty line to terminated block</w:t>
      </w:r>
    </w:p>
    <w:p w14:paraId="4A8099E4" w14:textId="32782FD4" w:rsidR="00144263" w:rsidRDefault="00624654" w:rsidP="00144263">
      <w:pPr>
        <w:pStyle w:val="ListParagraph"/>
        <w:numPr>
          <w:ilvl w:val="1"/>
          <w:numId w:val="1"/>
        </w:numPr>
      </w:pPr>
      <w:r>
        <w:t>range(num) is from 0 to num - 1</w:t>
      </w:r>
    </w:p>
    <w:p w14:paraId="47CFB633" w14:textId="3FB21AC3" w:rsidR="00624654" w:rsidRDefault="00F902C4" w:rsidP="00144263">
      <w:pPr>
        <w:pStyle w:val="ListParagraph"/>
        <w:numPr>
          <w:ilvl w:val="1"/>
          <w:numId w:val="1"/>
        </w:numPr>
      </w:pPr>
      <w:r>
        <w:t>requires readable code</w:t>
      </w:r>
    </w:p>
    <w:p w14:paraId="2EB97459" w14:textId="50566252" w:rsidR="00F902C4" w:rsidRDefault="00F902C4" w:rsidP="00144263">
      <w:pPr>
        <w:pStyle w:val="ListParagraph"/>
        <w:numPr>
          <w:ilvl w:val="1"/>
          <w:numId w:val="1"/>
        </w:numPr>
      </w:pPr>
      <w:r>
        <w:t>no clutter</w:t>
      </w:r>
    </w:p>
    <w:p w14:paraId="1D06D289" w14:textId="54278841" w:rsidR="00F902C4" w:rsidRDefault="00F902C4" w:rsidP="00144263">
      <w:pPr>
        <w:pStyle w:val="ListParagraph"/>
        <w:numPr>
          <w:ilvl w:val="1"/>
          <w:numId w:val="1"/>
        </w:numPr>
      </w:pPr>
      <w:r>
        <w:t xml:space="preserve">human and computer </w:t>
      </w:r>
      <w:proofErr w:type="gramStart"/>
      <w:r>
        <w:t>can’t</w:t>
      </w:r>
      <w:proofErr w:type="gramEnd"/>
      <w:r>
        <w:t xml:space="preserve"> get out of sync</w:t>
      </w:r>
    </w:p>
    <w:p w14:paraId="0BA304DA" w14:textId="1181E29A" w:rsidR="00F902C4" w:rsidRDefault="00F902C4" w:rsidP="00144263">
      <w:pPr>
        <w:pStyle w:val="ListParagraph"/>
        <w:numPr>
          <w:ilvl w:val="1"/>
          <w:numId w:val="1"/>
        </w:numPr>
      </w:pPr>
      <w:r>
        <w:t>Whitespace rules</w:t>
      </w:r>
    </w:p>
    <w:p w14:paraId="6E31497F" w14:textId="0282BE63" w:rsidR="00F902C4" w:rsidRDefault="00F902C4" w:rsidP="00F902C4">
      <w:pPr>
        <w:pStyle w:val="ListParagraph"/>
        <w:numPr>
          <w:ilvl w:val="2"/>
          <w:numId w:val="1"/>
        </w:numPr>
      </w:pPr>
      <w:r>
        <w:lastRenderedPageBreak/>
        <w:t>Prefer four spaces</w:t>
      </w:r>
    </w:p>
    <w:p w14:paraId="6CCE7B35" w14:textId="07C27CCA" w:rsidR="00F902C4" w:rsidRDefault="00F902C4" w:rsidP="00F902C4">
      <w:pPr>
        <w:pStyle w:val="ListParagraph"/>
        <w:numPr>
          <w:ilvl w:val="2"/>
          <w:numId w:val="1"/>
        </w:numPr>
      </w:pPr>
      <w:r>
        <w:t>Spaces over tabs</w:t>
      </w:r>
    </w:p>
    <w:p w14:paraId="4B3A181D" w14:textId="39BB82AD" w:rsidR="00F902C4" w:rsidRDefault="00F902C4" w:rsidP="00F902C4">
      <w:pPr>
        <w:pStyle w:val="ListParagraph"/>
        <w:numPr>
          <w:ilvl w:val="2"/>
          <w:numId w:val="1"/>
        </w:numPr>
      </w:pPr>
      <w:r>
        <w:t>Never mix spaces and tabs</w:t>
      </w:r>
    </w:p>
    <w:p w14:paraId="6990F0BA" w14:textId="50F9A862" w:rsidR="00F902C4" w:rsidRDefault="00F902C4" w:rsidP="00F902C4">
      <w:pPr>
        <w:pStyle w:val="ListParagraph"/>
        <w:numPr>
          <w:ilvl w:val="2"/>
          <w:numId w:val="1"/>
        </w:numPr>
      </w:pPr>
      <w:r>
        <w:t>Be consistent on consecutive lines</w:t>
      </w:r>
    </w:p>
    <w:p w14:paraId="14BD97D0" w14:textId="7E7C4B32" w:rsidR="00F902C4" w:rsidRDefault="00FA06A3" w:rsidP="00F902C4">
      <w:pPr>
        <w:pStyle w:val="ListParagraph"/>
        <w:numPr>
          <w:ilvl w:val="2"/>
          <w:numId w:val="1"/>
        </w:numPr>
      </w:pPr>
      <w:r>
        <w:t>Only deviate to improve readability</w:t>
      </w:r>
    </w:p>
    <w:p w14:paraId="015DB14F" w14:textId="3EE52E45" w:rsidR="00FA06A3" w:rsidRDefault="00FA06A3" w:rsidP="00FA06A3">
      <w:pPr>
        <w:pStyle w:val="ListParagraph"/>
        <w:numPr>
          <w:ilvl w:val="0"/>
          <w:numId w:val="1"/>
        </w:numPr>
      </w:pPr>
      <w:r>
        <w:t>Python Culture</w:t>
      </w:r>
    </w:p>
    <w:p w14:paraId="792CE900" w14:textId="6ED23603" w:rsidR="00FA06A3" w:rsidRDefault="00FA06A3" w:rsidP="00FA06A3">
      <w:pPr>
        <w:pStyle w:val="ListParagraph"/>
        <w:numPr>
          <w:ilvl w:val="1"/>
          <w:numId w:val="1"/>
        </w:numPr>
      </w:pPr>
      <w:r>
        <w:t xml:space="preserve">In REPL type ‘import this’ to show </w:t>
      </w:r>
      <w:proofErr w:type="spellStart"/>
      <w:r>
        <w:t>zen</w:t>
      </w:r>
      <w:proofErr w:type="spellEnd"/>
      <w:r>
        <w:t xml:space="preserve"> of python</w:t>
      </w:r>
    </w:p>
    <w:p w14:paraId="116F0502" w14:textId="409D83C7" w:rsidR="00FA06A3" w:rsidRDefault="000F271E" w:rsidP="000F271E">
      <w:pPr>
        <w:pStyle w:val="ListParagraph"/>
        <w:numPr>
          <w:ilvl w:val="0"/>
          <w:numId w:val="1"/>
        </w:numPr>
      </w:pPr>
      <w:r>
        <w:t>Using the Standard Library</w:t>
      </w:r>
    </w:p>
    <w:p w14:paraId="75D54F44" w14:textId="0C14C8EA" w:rsidR="000F271E" w:rsidRDefault="001A787A" w:rsidP="000F271E">
      <w:pPr>
        <w:pStyle w:val="ListParagraph"/>
        <w:numPr>
          <w:ilvl w:val="1"/>
          <w:numId w:val="1"/>
        </w:numPr>
      </w:pPr>
      <w:r>
        <w:t>Use the import keyword</w:t>
      </w:r>
    </w:p>
    <w:p w14:paraId="146C69B7" w14:textId="24FA9AA4" w:rsidR="001A787A" w:rsidRDefault="001A787A" w:rsidP="000F271E">
      <w:pPr>
        <w:pStyle w:val="ListParagraph"/>
        <w:numPr>
          <w:ilvl w:val="1"/>
          <w:numId w:val="1"/>
        </w:numPr>
      </w:pPr>
      <w:r>
        <w:t>Ex)</w:t>
      </w:r>
    </w:p>
    <w:p w14:paraId="564C3E41" w14:textId="031FF123" w:rsidR="001A787A" w:rsidRDefault="001A787A" w:rsidP="001A787A">
      <w:pPr>
        <w:pStyle w:val="ListParagraph"/>
        <w:numPr>
          <w:ilvl w:val="2"/>
          <w:numId w:val="1"/>
        </w:numPr>
      </w:pPr>
      <w:r>
        <w:t>import [module]</w:t>
      </w:r>
    </w:p>
    <w:p w14:paraId="5238D8A9" w14:textId="529197BF" w:rsidR="003E6AFC" w:rsidRDefault="00D44CF3" w:rsidP="003E6AFC">
      <w:pPr>
        <w:pStyle w:val="ListParagraph"/>
        <w:numPr>
          <w:ilvl w:val="1"/>
          <w:numId w:val="1"/>
        </w:numPr>
      </w:pPr>
      <w:r>
        <w:t>use ‘</w:t>
      </w:r>
      <w:proofErr w:type="spellStart"/>
      <w:r>
        <w:t>module_</w:t>
      </w:r>
      <w:proofErr w:type="gramStart"/>
      <w:r>
        <w:t>name.attribute</w:t>
      </w:r>
      <w:proofErr w:type="gramEnd"/>
      <w:r>
        <w:t>_name</w:t>
      </w:r>
      <w:proofErr w:type="spellEnd"/>
      <w:r>
        <w:t>’ to access attribute</w:t>
      </w:r>
    </w:p>
    <w:p w14:paraId="36774F5B" w14:textId="055FD4DD" w:rsidR="00D44CF3" w:rsidRDefault="00BB000C" w:rsidP="003E6AFC">
      <w:pPr>
        <w:pStyle w:val="ListParagraph"/>
        <w:numPr>
          <w:ilvl w:val="1"/>
          <w:numId w:val="1"/>
        </w:numPr>
      </w:pPr>
      <w:r>
        <w:t>ex)</w:t>
      </w:r>
    </w:p>
    <w:p w14:paraId="4875D370" w14:textId="6528A604" w:rsidR="00BB000C" w:rsidRDefault="00BB000C" w:rsidP="00BB000C">
      <w:pPr>
        <w:pStyle w:val="ListParagraph"/>
        <w:numPr>
          <w:ilvl w:val="2"/>
          <w:numId w:val="1"/>
        </w:numPr>
      </w:pPr>
      <w:proofErr w:type="spellStart"/>
      <w:proofErr w:type="gramStart"/>
      <w:r>
        <w:t>math.sqrt</w:t>
      </w:r>
      <w:proofErr w:type="spellEnd"/>
      <w:proofErr w:type="gramEnd"/>
      <w:r>
        <w:t>(81)</w:t>
      </w:r>
    </w:p>
    <w:p w14:paraId="6375D812" w14:textId="6EA0348E" w:rsidR="00BB000C" w:rsidRDefault="00EC6A1B" w:rsidP="00BB000C">
      <w:pPr>
        <w:pStyle w:val="ListParagraph"/>
        <w:numPr>
          <w:ilvl w:val="1"/>
          <w:numId w:val="1"/>
        </w:numPr>
      </w:pPr>
      <w:r>
        <w:t>type help(object) to see attributes</w:t>
      </w:r>
    </w:p>
    <w:p w14:paraId="130D116B" w14:textId="2F1D42AC" w:rsidR="00EC6A1B" w:rsidRDefault="00EC6A1B" w:rsidP="00BB000C">
      <w:pPr>
        <w:pStyle w:val="ListParagraph"/>
        <w:numPr>
          <w:ilvl w:val="1"/>
          <w:numId w:val="1"/>
        </w:numPr>
      </w:pPr>
      <w:r>
        <w:t>ex)</w:t>
      </w:r>
    </w:p>
    <w:p w14:paraId="10938EA3" w14:textId="0BFE1157" w:rsidR="00EC6A1B" w:rsidRDefault="00EC6A1B" w:rsidP="00EC6A1B">
      <w:pPr>
        <w:pStyle w:val="ListParagraph"/>
        <w:numPr>
          <w:ilvl w:val="2"/>
          <w:numId w:val="1"/>
        </w:numPr>
      </w:pPr>
      <w:r>
        <w:t>help(math)</w:t>
      </w:r>
    </w:p>
    <w:p w14:paraId="2CEBDB9F" w14:textId="2AC6E2E9" w:rsidR="00EC6A1B" w:rsidRDefault="006E7DF9" w:rsidP="00EC6A1B">
      <w:pPr>
        <w:pStyle w:val="ListParagraph"/>
        <w:numPr>
          <w:ilvl w:val="1"/>
          <w:numId w:val="1"/>
        </w:numPr>
      </w:pPr>
      <w:r>
        <w:t>they ‘q’ to return to REPL</w:t>
      </w:r>
    </w:p>
    <w:p w14:paraId="2AFBCC47" w14:textId="233F3DEC" w:rsidR="006E7DF9" w:rsidRDefault="006E7DF9" w:rsidP="00EC6A1B">
      <w:pPr>
        <w:pStyle w:val="ListParagraph"/>
        <w:numPr>
          <w:ilvl w:val="1"/>
          <w:numId w:val="1"/>
        </w:numPr>
      </w:pPr>
      <w:r>
        <w:t>type help(</w:t>
      </w:r>
      <w:proofErr w:type="spellStart"/>
      <w:proofErr w:type="gramStart"/>
      <w:r>
        <w:t>math.factorial</w:t>
      </w:r>
      <w:proofErr w:type="spellEnd"/>
      <w:proofErr w:type="gramEnd"/>
      <w:r>
        <w:t>) to gain more info function</w:t>
      </w:r>
    </w:p>
    <w:p w14:paraId="4C3752F0" w14:textId="080DE416" w:rsidR="006E7DF9" w:rsidRDefault="006E7DF9" w:rsidP="00EC6A1B">
      <w:pPr>
        <w:pStyle w:val="ListParagraph"/>
        <w:numPr>
          <w:ilvl w:val="1"/>
          <w:numId w:val="1"/>
        </w:numPr>
      </w:pPr>
      <w:r>
        <w:t>type ‘from math import factorial’ to just bring in the function</w:t>
      </w:r>
    </w:p>
    <w:p w14:paraId="6568AB43" w14:textId="196A344A" w:rsidR="006E7DF9" w:rsidRDefault="006E7DF9" w:rsidP="006E7DF9">
      <w:pPr>
        <w:pStyle w:val="ListParagraph"/>
        <w:numPr>
          <w:ilvl w:val="1"/>
          <w:numId w:val="1"/>
        </w:numPr>
      </w:pPr>
      <w:r>
        <w:t>ex usage) factorial(n)</w:t>
      </w:r>
    </w:p>
    <w:p w14:paraId="1A64ACA3" w14:textId="2E6C7F38" w:rsidR="006E7DF9" w:rsidRDefault="006E7DF9" w:rsidP="006E7DF9">
      <w:pPr>
        <w:pStyle w:val="ListParagraph"/>
        <w:numPr>
          <w:ilvl w:val="1"/>
          <w:numId w:val="1"/>
        </w:numPr>
      </w:pPr>
      <w:r>
        <w:t>can also rename the function</w:t>
      </w:r>
    </w:p>
    <w:p w14:paraId="135950B4" w14:textId="24B0E3E9" w:rsidR="006E7DF9" w:rsidRDefault="006E7DF9" w:rsidP="006E7DF9">
      <w:pPr>
        <w:pStyle w:val="ListParagraph"/>
        <w:numPr>
          <w:ilvl w:val="1"/>
          <w:numId w:val="1"/>
        </w:numPr>
      </w:pPr>
      <w:r>
        <w:t>ex) from math import factorial as fac</w:t>
      </w:r>
    </w:p>
    <w:p w14:paraId="312430FF" w14:textId="032D3FA5" w:rsidR="006E7DF9" w:rsidRDefault="006E7DF9" w:rsidP="006E7DF9">
      <w:pPr>
        <w:pStyle w:val="ListParagraph"/>
        <w:numPr>
          <w:ilvl w:val="2"/>
          <w:numId w:val="1"/>
        </w:numPr>
      </w:pPr>
      <w:proofErr w:type="gramStart"/>
      <w:r>
        <w:t>fac(</w:t>
      </w:r>
      <w:proofErr w:type="gramEnd"/>
      <w:r>
        <w:t>10)</w:t>
      </w:r>
    </w:p>
    <w:p w14:paraId="79EF3EBB" w14:textId="4DBA34F5" w:rsidR="006E7DF9" w:rsidRDefault="00F85160" w:rsidP="006E7DF9">
      <w:pPr>
        <w:pStyle w:val="ListParagraph"/>
        <w:numPr>
          <w:ilvl w:val="1"/>
          <w:numId w:val="1"/>
        </w:numPr>
      </w:pPr>
      <w:r>
        <w:t>/ is floating point division</w:t>
      </w:r>
    </w:p>
    <w:p w14:paraId="7B8E69C0" w14:textId="206569F2" w:rsidR="00F85160" w:rsidRDefault="00F85160" w:rsidP="00F85160">
      <w:pPr>
        <w:pStyle w:val="ListParagraph"/>
        <w:numPr>
          <w:ilvl w:val="2"/>
          <w:numId w:val="1"/>
        </w:numPr>
      </w:pPr>
      <w:r>
        <w:t>5 / 2 return 2.5</w:t>
      </w:r>
    </w:p>
    <w:p w14:paraId="3FCEC6AD" w14:textId="6D9E1F62" w:rsidR="00F85160" w:rsidRDefault="00F85160" w:rsidP="006E7DF9">
      <w:pPr>
        <w:pStyle w:val="ListParagraph"/>
        <w:numPr>
          <w:ilvl w:val="1"/>
          <w:numId w:val="1"/>
        </w:numPr>
      </w:pPr>
      <w:r>
        <w:t>// is integer division</w:t>
      </w:r>
    </w:p>
    <w:p w14:paraId="6626F4D3" w14:textId="472AB76A" w:rsidR="00F85160" w:rsidRDefault="00F85160" w:rsidP="00F85160">
      <w:pPr>
        <w:pStyle w:val="ListParagraph"/>
        <w:numPr>
          <w:ilvl w:val="2"/>
          <w:numId w:val="1"/>
        </w:numPr>
      </w:pPr>
      <w:r>
        <w:t>5 / 2 returns 2</w:t>
      </w:r>
    </w:p>
    <w:p w14:paraId="4CCB46EE" w14:textId="29365518" w:rsidR="00F85160" w:rsidRDefault="00BE67CF" w:rsidP="00F85160">
      <w:pPr>
        <w:pStyle w:val="ListParagraph"/>
        <w:numPr>
          <w:ilvl w:val="1"/>
          <w:numId w:val="1"/>
        </w:numPr>
      </w:pPr>
      <w:proofErr w:type="spellStart"/>
      <w:r>
        <w:t>len</w:t>
      </w:r>
      <w:proofErr w:type="spellEnd"/>
      <w:r>
        <w:t>(string) to return count of char in string</w:t>
      </w:r>
    </w:p>
    <w:p w14:paraId="246B4D57" w14:textId="3C634A02" w:rsidR="00BE67CF" w:rsidRDefault="00BE67CF" w:rsidP="00F85160">
      <w:pPr>
        <w:pStyle w:val="ListParagraph"/>
        <w:numPr>
          <w:ilvl w:val="1"/>
          <w:numId w:val="1"/>
        </w:numPr>
      </w:pPr>
      <w:proofErr w:type="gramStart"/>
      <w:r>
        <w:t>str(</w:t>
      </w:r>
      <w:proofErr w:type="gramEnd"/>
      <w:r>
        <w:t>other type) to convert to string</w:t>
      </w:r>
    </w:p>
    <w:p w14:paraId="481B13CE" w14:textId="661D254A" w:rsidR="00BE67CF" w:rsidRDefault="00BE67CF" w:rsidP="00BE67CF">
      <w:pPr>
        <w:pStyle w:val="ListParagraph"/>
        <w:numPr>
          <w:ilvl w:val="0"/>
          <w:numId w:val="1"/>
        </w:numPr>
      </w:pPr>
      <w:r>
        <w:t>Summary</w:t>
      </w:r>
    </w:p>
    <w:p w14:paraId="072C6ACB" w14:textId="25849DEA" w:rsidR="00BE67CF" w:rsidRDefault="00EF6486" w:rsidP="00EF6486">
      <w:pPr>
        <w:pStyle w:val="ListParagraph"/>
        <w:numPr>
          <w:ilvl w:val="0"/>
          <w:numId w:val="1"/>
        </w:numPr>
      </w:pPr>
      <w:r>
        <w:t>Overview</w:t>
      </w:r>
    </w:p>
    <w:p w14:paraId="6BAACEFB" w14:textId="77777777" w:rsidR="00EF6486" w:rsidRDefault="00EF6486" w:rsidP="00EF6486">
      <w:pPr>
        <w:pStyle w:val="ListParagraph"/>
        <w:numPr>
          <w:ilvl w:val="1"/>
          <w:numId w:val="1"/>
        </w:numPr>
      </w:pPr>
    </w:p>
    <w:sectPr w:rsidR="00EF6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9473F2"/>
    <w:multiLevelType w:val="hybridMultilevel"/>
    <w:tmpl w:val="BA56E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784"/>
    <w:rsid w:val="000F271E"/>
    <w:rsid w:val="00111B3F"/>
    <w:rsid w:val="00144263"/>
    <w:rsid w:val="001A787A"/>
    <w:rsid w:val="001E488D"/>
    <w:rsid w:val="002B3A7C"/>
    <w:rsid w:val="00314A51"/>
    <w:rsid w:val="003E6AFC"/>
    <w:rsid w:val="00451127"/>
    <w:rsid w:val="00624654"/>
    <w:rsid w:val="006E7DF9"/>
    <w:rsid w:val="00705788"/>
    <w:rsid w:val="00B91784"/>
    <w:rsid w:val="00BB000C"/>
    <w:rsid w:val="00BE67CF"/>
    <w:rsid w:val="00C57FC4"/>
    <w:rsid w:val="00CB6922"/>
    <w:rsid w:val="00D1098D"/>
    <w:rsid w:val="00D44CF3"/>
    <w:rsid w:val="00D86711"/>
    <w:rsid w:val="00DE5373"/>
    <w:rsid w:val="00EC6A1B"/>
    <w:rsid w:val="00EF6486"/>
    <w:rsid w:val="00F62FE0"/>
    <w:rsid w:val="00F85160"/>
    <w:rsid w:val="00F902C4"/>
    <w:rsid w:val="00FA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071A9"/>
  <w15:chartTrackingRefBased/>
  <w15:docId w15:val="{C97D027D-8496-4E81-9C9F-A9AF7EC4A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Vo</dc:creator>
  <cp:keywords/>
  <dc:description/>
  <cp:lastModifiedBy>Tuan Vo</cp:lastModifiedBy>
  <cp:revision>24</cp:revision>
  <dcterms:created xsi:type="dcterms:W3CDTF">2020-12-08T21:49:00Z</dcterms:created>
  <dcterms:modified xsi:type="dcterms:W3CDTF">2020-12-08T23:44:00Z</dcterms:modified>
</cp:coreProperties>
</file>