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AMUW2mXgIwSbK46iQTTChJXXbyxKvXjyYwJZ8n/GIPxTnj6X0foxvgUVQQ+2b+znsQ769gRZg0OyU3DihEcsFQ4/9Bq+fiWhTKzNR9eAQz9q/oN52TJOxYo=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