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310A" w14:textId="77777777" w:rsidR="003D5A86" w:rsidRPr="00A01525" w:rsidRDefault="003D5A86" w:rsidP="003D5A86">
      <w:pPr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sz w:val="22"/>
          <w:szCs w:val="20"/>
        </w:rPr>
        <w:t>CONSIDER THE EXPERIMENT OF TOSSING A COIN TWICE</w:t>
      </w:r>
    </w:p>
    <w:p w14:paraId="2AEF420C" w14:textId="77777777" w:rsidR="003D5A86" w:rsidRPr="00A01525" w:rsidRDefault="003D5A86" w:rsidP="003D5A86">
      <w:pPr>
        <w:rPr>
          <w:rFonts w:asciiTheme="minorHAnsi" w:hAnsiTheme="minorHAnsi" w:cstheme="minorHAnsi"/>
          <w:sz w:val="22"/>
          <w:szCs w:val="20"/>
        </w:rPr>
      </w:pPr>
    </w:p>
    <w:p w14:paraId="37C5921D" w14:textId="399DA33D" w:rsidR="003D5A86" w:rsidRPr="00A01525" w:rsidRDefault="003D5A86" w:rsidP="003D5A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sz w:val="22"/>
          <w:szCs w:val="20"/>
        </w:rPr>
        <w:t>List the possible outcomes</w:t>
      </w:r>
    </w:p>
    <w:p w14:paraId="11C7EC02" w14:textId="77777777" w:rsidR="00A01525" w:rsidRDefault="003D5A86" w:rsidP="00A01525">
      <w:pPr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b/>
          <w:bCs/>
          <w:sz w:val="22"/>
          <w:szCs w:val="20"/>
        </w:rPr>
        <w:t>{HH, HT, TH, TT}</w:t>
      </w:r>
    </w:p>
    <w:p w14:paraId="1CAC2BCE" w14:textId="2AAEDFAE" w:rsidR="003D5A86" w:rsidRPr="00A01525" w:rsidRDefault="00A01525" w:rsidP="00A01525">
      <w:pPr>
        <w:rPr>
          <w:rFonts w:asciiTheme="minorHAnsi" w:hAnsiTheme="minorHAnsi" w:cstheme="minorHAnsi"/>
          <w:b/>
          <w:bCs/>
          <w:sz w:val="22"/>
          <w:szCs w:val="20"/>
        </w:rPr>
      </w:pPr>
      <w:r w:rsidRPr="00A01525">
        <w:rPr>
          <w:rFonts w:asciiTheme="minorHAnsi" w:hAnsiTheme="minorHAnsi" w:cstheme="minorHAnsi"/>
          <w:b/>
          <w:bCs/>
          <w:sz w:val="22"/>
          <w:szCs w:val="20"/>
        </w:rPr>
        <w:t>H = heads, T = tails</w:t>
      </w:r>
    </w:p>
    <w:p w14:paraId="31832E83" w14:textId="370E64F8" w:rsidR="003D5A86" w:rsidRPr="00A01525" w:rsidRDefault="003D5A86" w:rsidP="003D5A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sz w:val="22"/>
          <w:szCs w:val="20"/>
        </w:rPr>
        <w:t>Define a random variable that represents the number of heads</w:t>
      </w:r>
    </w:p>
    <w:p w14:paraId="3E44590F" w14:textId="40617CBB" w:rsidR="003D5A86" w:rsidRPr="00A01525" w:rsidRDefault="003D5A86" w:rsidP="003D5A86">
      <w:pPr>
        <w:rPr>
          <w:rFonts w:asciiTheme="minorHAnsi" w:hAnsiTheme="minorHAnsi" w:cstheme="minorHAnsi"/>
          <w:b/>
          <w:bCs/>
          <w:sz w:val="22"/>
          <w:szCs w:val="20"/>
        </w:rPr>
      </w:pPr>
      <w:r w:rsidRPr="00A01525">
        <w:rPr>
          <w:rFonts w:asciiTheme="minorHAnsi" w:hAnsiTheme="minorHAnsi" w:cstheme="minorHAnsi"/>
          <w:b/>
          <w:bCs/>
          <w:sz w:val="22"/>
          <w:szCs w:val="20"/>
        </w:rPr>
        <w:t>X as the number of heads obtained in two tosses of a coin.</w:t>
      </w:r>
    </w:p>
    <w:p w14:paraId="6EF7B879" w14:textId="16EF55F4" w:rsidR="003D5A86" w:rsidRPr="00A01525" w:rsidRDefault="003D5A86" w:rsidP="003D5A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sz w:val="22"/>
          <w:szCs w:val="20"/>
        </w:rPr>
        <w:t>Is this random variable discrete of continuous? What values would the random variable assume?</w:t>
      </w:r>
    </w:p>
    <w:p w14:paraId="76C12304" w14:textId="0F4AB72A" w:rsidR="003D5A86" w:rsidRPr="00A01525" w:rsidRDefault="003D5A86" w:rsidP="003D5A86">
      <w:pPr>
        <w:rPr>
          <w:rFonts w:asciiTheme="minorHAnsi" w:hAnsiTheme="minorHAnsi" w:cstheme="minorHAnsi"/>
          <w:b/>
          <w:bCs/>
          <w:sz w:val="22"/>
          <w:szCs w:val="20"/>
        </w:rPr>
      </w:pPr>
      <w:r w:rsidRPr="00A01525">
        <w:rPr>
          <w:rFonts w:asciiTheme="minorHAnsi" w:hAnsiTheme="minorHAnsi" w:cstheme="minorHAnsi"/>
          <w:b/>
          <w:bCs/>
          <w:sz w:val="22"/>
          <w:szCs w:val="20"/>
        </w:rPr>
        <w:t>This random variable X is a discrete random variable.</w:t>
      </w:r>
    </w:p>
    <w:p w14:paraId="263E2852" w14:textId="3C99CB2B" w:rsidR="003D5A86" w:rsidRPr="00A01525" w:rsidRDefault="003D5A86" w:rsidP="003D5A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sz w:val="22"/>
          <w:szCs w:val="20"/>
        </w:rPr>
        <w:t>Construct a probability distribution for this experiment in tabular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779"/>
      </w:tblGrid>
      <w:tr w:rsidR="00A01525" w:rsidRPr="00A01525" w14:paraId="74A5F86F" w14:textId="77777777" w:rsidTr="00A01525">
        <w:tc>
          <w:tcPr>
            <w:tcW w:w="0" w:type="auto"/>
            <w:hideMark/>
          </w:tcPr>
          <w:p w14:paraId="64B63EFF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Number of Heads (X)</w:t>
            </w:r>
          </w:p>
        </w:tc>
        <w:tc>
          <w:tcPr>
            <w:tcW w:w="0" w:type="auto"/>
            <w:hideMark/>
          </w:tcPr>
          <w:p w14:paraId="3E9BA8C2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Probability (P(X))</w:t>
            </w:r>
          </w:p>
        </w:tc>
      </w:tr>
      <w:tr w:rsidR="00A01525" w:rsidRPr="00A01525" w14:paraId="24756435" w14:textId="77777777" w:rsidTr="00A01525">
        <w:tc>
          <w:tcPr>
            <w:tcW w:w="0" w:type="auto"/>
            <w:hideMark/>
          </w:tcPr>
          <w:p w14:paraId="1E38B1FD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0</w:t>
            </w:r>
          </w:p>
        </w:tc>
        <w:tc>
          <w:tcPr>
            <w:tcW w:w="0" w:type="auto"/>
            <w:hideMark/>
          </w:tcPr>
          <w:p w14:paraId="0010ED8A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1/4</w:t>
            </w:r>
          </w:p>
        </w:tc>
      </w:tr>
      <w:tr w:rsidR="00A01525" w:rsidRPr="00A01525" w14:paraId="5ABFFC7B" w14:textId="77777777" w:rsidTr="00A01525">
        <w:tc>
          <w:tcPr>
            <w:tcW w:w="0" w:type="auto"/>
            <w:hideMark/>
          </w:tcPr>
          <w:p w14:paraId="46920B03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1</w:t>
            </w:r>
          </w:p>
        </w:tc>
        <w:tc>
          <w:tcPr>
            <w:tcW w:w="0" w:type="auto"/>
            <w:hideMark/>
          </w:tcPr>
          <w:p w14:paraId="6BBD5DAF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1/2</w:t>
            </w:r>
          </w:p>
        </w:tc>
      </w:tr>
      <w:tr w:rsidR="00A01525" w:rsidRPr="00A01525" w14:paraId="1559DA59" w14:textId="77777777" w:rsidTr="00A01525">
        <w:trPr>
          <w:trHeight w:val="761"/>
        </w:trPr>
        <w:tc>
          <w:tcPr>
            <w:tcW w:w="0" w:type="auto"/>
            <w:hideMark/>
          </w:tcPr>
          <w:p w14:paraId="1245E8E8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2</w:t>
            </w:r>
          </w:p>
        </w:tc>
        <w:tc>
          <w:tcPr>
            <w:tcW w:w="0" w:type="auto"/>
            <w:hideMark/>
          </w:tcPr>
          <w:p w14:paraId="1F04C72D" w14:textId="77777777" w:rsidR="003D5A86" w:rsidRPr="00A01525" w:rsidRDefault="003D5A86" w:rsidP="003D5A86">
            <w:pPr>
              <w:spacing w:before="240" w:line="48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A01525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1/4</w:t>
            </w:r>
          </w:p>
        </w:tc>
      </w:tr>
    </w:tbl>
    <w:p w14:paraId="7313F4CE" w14:textId="77777777" w:rsidR="003D5A86" w:rsidRPr="00A01525" w:rsidRDefault="003D5A86" w:rsidP="003D5A86">
      <w:pPr>
        <w:rPr>
          <w:rFonts w:asciiTheme="minorHAnsi" w:hAnsiTheme="minorHAnsi" w:cstheme="minorHAnsi"/>
          <w:sz w:val="22"/>
          <w:szCs w:val="20"/>
        </w:rPr>
      </w:pPr>
    </w:p>
    <w:p w14:paraId="6F2A0848" w14:textId="7C8CAC49" w:rsidR="00D03507" w:rsidRPr="00A01525" w:rsidRDefault="003D5A86" w:rsidP="003D5A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sz w:val="22"/>
          <w:szCs w:val="20"/>
        </w:rPr>
        <w:t>Construct a probability distribution for this experiment in graphical form</w:t>
      </w:r>
    </w:p>
    <w:p w14:paraId="1ACEC2AE" w14:textId="3DB5BB61" w:rsidR="003D5A86" w:rsidRPr="00A01525" w:rsidRDefault="00B270AA" w:rsidP="00A01525">
      <w:pPr>
        <w:jc w:val="center"/>
        <w:rPr>
          <w:rFonts w:asciiTheme="minorHAnsi" w:hAnsiTheme="minorHAnsi" w:cstheme="minorHAnsi"/>
          <w:sz w:val="22"/>
          <w:szCs w:val="20"/>
        </w:rPr>
      </w:pPr>
      <w:r w:rsidRPr="00A01525">
        <w:rPr>
          <w:rFonts w:asciiTheme="minorHAnsi" w:hAnsiTheme="minorHAnsi" w:cstheme="minorHAnsi"/>
          <w:noProof/>
          <w:sz w:val="22"/>
          <w:szCs w:val="20"/>
        </w:rPr>
        <w:drawing>
          <wp:inline distT="0" distB="0" distL="0" distR="0" wp14:anchorId="0F39FC5A" wp14:editId="3E92BB9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A392C0-9A2B-0647-6BF9-F695214EC7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D5A86" w:rsidRPr="00A01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4EC2"/>
    <w:multiLevelType w:val="hybridMultilevel"/>
    <w:tmpl w:val="3AA8C5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6"/>
    <w:rsid w:val="003D5A86"/>
    <w:rsid w:val="00A01525"/>
    <w:rsid w:val="00B270AA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04EE"/>
  <w15:chartTrackingRefBased/>
  <w15:docId w15:val="{CE5C6FB6-F7AD-494D-B5E3-8FDD3BB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86"/>
    <w:pPr>
      <w:ind w:left="720"/>
      <w:contextualSpacing/>
    </w:pPr>
  </w:style>
  <w:style w:type="table" w:styleId="TableGrid">
    <w:name w:val="Table Grid"/>
    <w:basedOn w:val="TableNormal"/>
    <w:uiPriority w:val="39"/>
    <w:rsid w:val="00A0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 (P(X))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Sheet1!$B$2:$B$4</c:f>
              <c:numCache>
                <c:formatCode>#\ ?/?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7B-4276-877E-3FE36146E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163216"/>
        <c:axId val="538460208"/>
      </c:scatterChart>
      <c:valAx>
        <c:axId val="51316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Number of</a:t>
                </a:r>
                <a:r>
                  <a:rPr lang="en-PH" baseline="0"/>
                  <a:t> Heads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460208"/>
        <c:crosses val="autoZero"/>
        <c:crossBetween val="midCat"/>
      </c:valAx>
      <c:valAx>
        <c:axId val="53846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\ ?/?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63216"/>
        <c:crosses val="autoZero"/>
        <c:crossBetween val="midCat"/>
        <c:min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2023-03-31T10:50:00Z</dcterms:created>
  <dcterms:modified xsi:type="dcterms:W3CDTF">2023-03-31T14:57:00Z</dcterms:modified>
</cp:coreProperties>
</file>