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00301" w:rsidP="00200301" w:rsidRDefault="00200301" w14:paraId="623C6931" w14:textId="09105A5D">
      <w:pPr>
        <w:pStyle w:val="ListParagraph"/>
        <w:bidi/>
        <w:ind w:left="0"/>
        <w:rPr>
          <w:b/>
          <w:bCs/>
          <w:u w:val="single"/>
        </w:rPr>
      </w:pPr>
      <w:r>
        <w:rPr>
          <w:b/>
          <w:bCs/>
          <w:u w:val="single"/>
          <w:rtl/>
        </w:rPr>
        <w:t>אובייקט</w:t>
      </w:r>
      <w:r>
        <w:rPr>
          <w:rFonts w:hint="cs"/>
          <w:b/>
          <w:bCs/>
          <w:u w:val="single"/>
          <w:rtl/>
        </w:rPr>
        <w:t xml:space="preserve"> </w:t>
      </w:r>
      <w:r w:rsidR="00393630">
        <w:rPr>
          <w:rFonts w:hint="cs"/>
          <w:b/>
          <w:bCs/>
          <w:u w:val="single"/>
          <w:rtl/>
        </w:rPr>
        <w:t>תיבת סימון</w:t>
      </w:r>
      <w:r>
        <w:rPr>
          <w:b/>
          <w:bCs/>
          <w:u w:val="single"/>
          <w:rtl/>
        </w:rPr>
        <w:t xml:space="preserve"> (</w:t>
      </w:r>
      <w:r w:rsidRPr="00A62538" w:rsidR="00A62538">
        <w:rPr>
          <w:b/>
          <w:bCs/>
          <w:u w:val="single"/>
        </w:rPr>
        <w:t>Checkbutton</w:t>
      </w:r>
      <w:r>
        <w:rPr>
          <w:b/>
          <w:bCs/>
          <w:u w:val="single"/>
          <w:rtl/>
        </w:rPr>
        <w:t>):</w:t>
      </w:r>
    </w:p>
    <w:p w:rsidR="00773A37" w:rsidP="00D0237D" w:rsidRDefault="00CF63CD" w14:paraId="33C7BC52" w14:textId="4E6665A1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אובייקט </w:t>
      </w:r>
      <w:r w:rsidRPr="00393630" w:rsidR="00393630">
        <w:rPr>
          <w:rFonts w:cs="Arial"/>
          <w:rtl/>
        </w:rPr>
        <w:t xml:space="preserve">תיבת סימון </w:t>
      </w:r>
      <w:r>
        <w:rPr>
          <w:rFonts w:hint="cs"/>
          <w:rtl/>
        </w:rPr>
        <w:t xml:space="preserve">מאפשר לתוכנה </w:t>
      </w:r>
      <w:r w:rsidR="007375D8">
        <w:rPr>
          <w:rFonts w:hint="cs"/>
          <w:rtl/>
        </w:rPr>
        <w:t xml:space="preserve">לתת למשתמש אפשרות </w:t>
      </w:r>
      <w:r w:rsidR="001F6677">
        <w:rPr>
          <w:rFonts w:hint="cs"/>
          <w:rtl/>
        </w:rPr>
        <w:t>סימון של בחירה</w:t>
      </w:r>
      <w:r w:rsidR="00664977">
        <w:rPr>
          <w:rFonts w:hint="cs"/>
          <w:rtl/>
        </w:rPr>
        <w:t>.</w:t>
      </w:r>
    </w:p>
    <w:p w:rsidR="00664977" w:rsidP="00D0237D" w:rsidRDefault="00A83707" w14:paraId="340BCB4A" w14:textId="75F80DBB">
      <w:pPr>
        <w:pStyle w:val="ListParagraph"/>
        <w:bidi/>
        <w:ind w:left="0"/>
        <w:rPr>
          <w:rtl/>
        </w:rPr>
      </w:pPr>
      <w:r>
        <w:rPr>
          <w:rtl/>
        </w:rPr>
        <w:t>הפקוד</w:t>
      </w:r>
      <w:r w:rsidR="006C00A2">
        <w:rPr>
          <w:rFonts w:hint="cs"/>
          <w:rtl/>
        </w:rPr>
        <w:t>ות</w:t>
      </w:r>
      <w:r>
        <w:rPr>
          <w:rtl/>
        </w:rPr>
        <w:t xml:space="preserve"> </w:t>
      </w:r>
      <w:r w:rsidR="00174D1F">
        <w:rPr>
          <w:rFonts w:hint="cs"/>
          <w:rtl/>
        </w:rPr>
        <w:t xml:space="preserve">ליצירת אובייקט </w:t>
      </w:r>
      <w:r w:rsidR="004409C4">
        <w:rPr>
          <w:rFonts w:hint="cs"/>
          <w:rtl/>
        </w:rPr>
        <w:t>תיבת סימון</w:t>
      </w:r>
      <w:r w:rsidR="00174D1F">
        <w:rPr>
          <w:rFonts w:hint="cs"/>
          <w:rtl/>
        </w:rPr>
        <w:t xml:space="preserve"> </w:t>
      </w:r>
      <w:r>
        <w:rPr>
          <w:rFonts w:hint="cs"/>
          <w:rtl/>
        </w:rPr>
        <w:t>היא:</w:t>
      </w:r>
    </w:p>
    <w:p w:rsidR="006C00A2" w:rsidP="00AD77DB" w:rsidRDefault="00140A54" w14:paraId="179E9566" w14:textId="13BE2E41">
      <w:pPr>
        <w:pStyle w:val="ListParagraph"/>
        <w:ind w:left="0"/>
      </w:pPr>
      <w:r w:rsidRPr="00140A54">
        <w:t xml:space="preserve">CheckVar1 = </w:t>
      </w:r>
      <w:proofErr w:type="spellStart"/>
      <w:proofErr w:type="gramStart"/>
      <w:r w:rsidRPr="00140A54">
        <w:t>IntVar</w:t>
      </w:r>
      <w:proofErr w:type="spellEnd"/>
      <w:r w:rsidRPr="00140A54">
        <w:t>(</w:t>
      </w:r>
      <w:proofErr w:type="gramEnd"/>
      <w:r w:rsidRPr="00140A54">
        <w:t>)</w:t>
      </w:r>
    </w:p>
    <w:p w:rsidR="00140A54" w:rsidP="00140A54" w:rsidRDefault="0094302C" w14:paraId="020123CC" w14:textId="3A6D0EA7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יצירת משתנה בשם </w:t>
      </w:r>
      <w:r w:rsidRPr="0094302C">
        <w:t>CheckVar1</w:t>
      </w:r>
      <w:r>
        <w:rPr>
          <w:rFonts w:hint="cs"/>
          <w:rtl/>
        </w:rPr>
        <w:t xml:space="preserve"> מסוג</w:t>
      </w:r>
      <w:r w:rsidR="001554CD">
        <w:rPr>
          <w:rFonts w:hint="cs"/>
          <w:rtl/>
        </w:rPr>
        <w:t xml:space="preserve"> </w:t>
      </w:r>
      <w:r w:rsidR="001554CD">
        <w:t>int</w:t>
      </w:r>
    </w:p>
    <w:p w:rsidRPr="0094302C" w:rsidR="001554CD" w:rsidP="001554CD" w:rsidRDefault="001554CD" w14:paraId="04D7F935" w14:textId="77777777">
      <w:pPr>
        <w:pStyle w:val="ListParagraph"/>
        <w:bidi/>
        <w:ind w:left="0"/>
        <w:rPr>
          <w:rFonts w:hint="cs"/>
          <w:rtl/>
        </w:rPr>
      </w:pPr>
    </w:p>
    <w:p w:rsidR="00A83707" w:rsidP="00AD77DB" w:rsidRDefault="00AD77DB" w14:paraId="63AE0DFB" w14:textId="406902D6">
      <w:pPr>
        <w:pStyle w:val="ListParagraph"/>
        <w:ind w:left="0"/>
      </w:pPr>
      <w:r>
        <w:t xml:space="preserve">C1 = </w:t>
      </w:r>
      <w:proofErr w:type="gramStart"/>
      <w:r>
        <w:t>Checkbutton(</w:t>
      </w:r>
      <w:proofErr w:type="gramEnd"/>
      <w:r w:rsidR="008D5E4E">
        <w:t>root</w:t>
      </w:r>
      <w:r>
        <w:t xml:space="preserve">, text = "Music", variable = CheckVar1, </w:t>
      </w:r>
      <w:proofErr w:type="spellStart"/>
      <w:r>
        <w:t>onvalue</w:t>
      </w:r>
      <w:proofErr w:type="spellEnd"/>
      <w:r>
        <w:t xml:space="preserve"> = 1, </w:t>
      </w:r>
      <w:proofErr w:type="spellStart"/>
      <w:r>
        <w:t>offvalue</w:t>
      </w:r>
      <w:proofErr w:type="spellEnd"/>
      <w:r>
        <w:t xml:space="preserve"> =</w:t>
      </w:r>
      <w:r>
        <w:t xml:space="preserve"> </w:t>
      </w:r>
      <w:r>
        <w:t>0)</w:t>
      </w:r>
    </w:p>
    <w:p w:rsidR="008D5E4E" w:rsidP="008D5E4E" w:rsidRDefault="008D5E4E" w14:paraId="471A00F6" w14:textId="6B0C4925">
      <w:pPr>
        <w:pStyle w:val="ListParagraph"/>
        <w:bidi/>
        <w:ind w:left="0"/>
        <w:rPr>
          <w:rtl/>
        </w:rPr>
      </w:pPr>
      <w:r>
        <w:t>C1</w:t>
      </w:r>
      <w:r>
        <w:rPr>
          <w:rFonts w:hint="cs"/>
          <w:rtl/>
        </w:rPr>
        <w:t xml:space="preserve"> = שם המשתנה המכיל את האובייקט</w:t>
      </w:r>
    </w:p>
    <w:p w:rsidR="008D5E4E" w:rsidP="008D5E4E" w:rsidRDefault="008D5E4E" w14:paraId="4BA3C7B1" w14:textId="3D599A8D">
      <w:pPr>
        <w:pStyle w:val="ListParagraph"/>
        <w:bidi/>
        <w:ind w:left="0"/>
        <w:rPr>
          <w:rtl/>
        </w:rPr>
      </w:pPr>
      <w:r>
        <w:t>Checkbutton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= שם הפונקציה שמייצרת את האובייקט</w:t>
      </w:r>
    </w:p>
    <w:p w:rsidR="008D5E4E" w:rsidP="008D5E4E" w:rsidRDefault="008D5E4E" w14:paraId="48960839" w14:textId="4E065CF4">
      <w:pPr>
        <w:pStyle w:val="ListParagraph"/>
        <w:bidi/>
        <w:ind w:left="0"/>
        <w:rPr>
          <w:rtl/>
        </w:rPr>
      </w:pPr>
      <w:r>
        <w:t>Root</w:t>
      </w:r>
      <w:r>
        <w:rPr>
          <w:rFonts w:hint="cs"/>
          <w:rtl/>
        </w:rPr>
        <w:t xml:space="preserve"> = באיזה לוח האובייקט יהיה</w:t>
      </w:r>
    </w:p>
    <w:p w:rsidR="000F11BE" w:rsidP="000F11BE" w:rsidRDefault="000F11BE" w14:paraId="6528CFCF" w14:textId="687DA088">
      <w:pPr>
        <w:pStyle w:val="ListParagraph"/>
        <w:bidi/>
        <w:ind w:left="0"/>
        <w:rPr>
          <w:rtl/>
        </w:rPr>
      </w:pPr>
      <w:r w:rsidRPr="000F11BE">
        <w:t>text = "Music</w:t>
      </w:r>
      <w:r>
        <w:t>"</w:t>
      </w:r>
      <w:r>
        <w:rPr>
          <w:rFonts w:hint="cs"/>
          <w:rtl/>
        </w:rPr>
        <w:t xml:space="preserve"> </w:t>
      </w:r>
      <w:r w:rsidR="00EA55D6">
        <w:rPr>
          <w:rFonts w:hint="cs"/>
          <w:rtl/>
        </w:rPr>
        <w:t>זהו הט</w:t>
      </w:r>
      <w:r w:rsidR="002508B6">
        <w:rPr>
          <w:rFonts w:hint="cs"/>
          <w:rtl/>
        </w:rPr>
        <w:t>קסט שיופיע ליד תיבת הסימון</w:t>
      </w:r>
    </w:p>
    <w:p w:rsidR="006C00A2" w:rsidP="000F11BE" w:rsidRDefault="006C00A2" w14:paraId="368480A3" w14:textId="232FC7D5">
      <w:pPr>
        <w:pStyle w:val="ListParagraph"/>
        <w:bidi/>
        <w:ind w:left="0"/>
        <w:rPr>
          <w:rFonts w:hint="cs"/>
          <w:rtl/>
        </w:rPr>
      </w:pPr>
      <w:r>
        <w:t>variable = CheckVar1</w:t>
      </w:r>
      <w:r w:rsidR="001554CD">
        <w:rPr>
          <w:rFonts w:hint="cs"/>
          <w:rtl/>
        </w:rPr>
        <w:t xml:space="preserve"> </w:t>
      </w:r>
      <w:r w:rsidR="00B31D56">
        <w:rPr>
          <w:rFonts w:hint="cs"/>
          <w:rtl/>
        </w:rPr>
        <w:t>זהו שם המשתנה שיחזיק את התוצאה</w:t>
      </w:r>
    </w:p>
    <w:p w:rsidR="00B31D56" w:rsidP="000F11BE" w:rsidRDefault="00B31D56" w14:paraId="7B11FAC9" w14:textId="5D58AE7A">
      <w:pPr>
        <w:pStyle w:val="ListParagraph"/>
        <w:bidi/>
        <w:ind w:left="0"/>
        <w:rPr>
          <w:rtl/>
        </w:rPr>
      </w:pPr>
      <w:proofErr w:type="spellStart"/>
      <w:r>
        <w:t>onvalue</w:t>
      </w:r>
      <w:proofErr w:type="spellEnd"/>
      <w:r>
        <w:t xml:space="preserve"> = 1</w:t>
      </w:r>
      <w:r w:rsidR="00156CF8">
        <w:rPr>
          <w:rFonts w:hint="cs"/>
          <w:rtl/>
        </w:rPr>
        <w:t xml:space="preserve"> זהו הערך של התיבה כאשר היא מסומנת ב-</w:t>
      </w:r>
      <w:r w:rsidR="00156CF8">
        <w:rPr>
          <w:rFonts w:hint="cs"/>
        </w:rPr>
        <w:t>V</w:t>
      </w:r>
    </w:p>
    <w:p w:rsidR="009E5A8B" w:rsidP="000F11BE" w:rsidRDefault="009E5A8B" w14:paraId="2E2A6679" w14:textId="4AE3349F">
      <w:pPr>
        <w:pStyle w:val="ListParagraph"/>
        <w:bidi/>
        <w:ind w:left="0"/>
        <w:rPr>
          <w:rtl/>
        </w:rPr>
      </w:pPr>
      <w:proofErr w:type="spellStart"/>
      <w:r>
        <w:t>offvalue</w:t>
      </w:r>
      <w:proofErr w:type="spellEnd"/>
      <w:r>
        <w:t xml:space="preserve"> = 0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זהו הערך של התיבה כאשר היא </w:t>
      </w:r>
      <w:r>
        <w:rPr>
          <w:rFonts w:hint="cs"/>
          <w:rtl/>
        </w:rPr>
        <w:t xml:space="preserve">אינה </w:t>
      </w:r>
      <w:r>
        <w:rPr>
          <w:rFonts w:hint="cs"/>
          <w:rtl/>
        </w:rPr>
        <w:t>מסומנת</w:t>
      </w:r>
    </w:p>
    <w:p w:rsidR="007758D2" w:rsidP="000F11BE" w:rsidRDefault="007758D2" w14:paraId="09668431" w14:textId="3CEA09C4">
      <w:pPr>
        <w:pStyle w:val="ListParagraph"/>
        <w:bidi/>
        <w:ind w:left="0"/>
        <w:rPr>
          <w:rtl/>
        </w:rPr>
      </w:pPr>
    </w:p>
    <w:p w:rsidR="007758D2" w:rsidP="000F11BE" w:rsidRDefault="00393630" w14:paraId="7985865B" w14:textId="1EC64979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מומלץ ליצור </w:t>
      </w:r>
      <w:r w:rsidR="00253FF7">
        <w:rPr>
          <w:rFonts w:hint="cs"/>
          <w:rtl/>
        </w:rPr>
        <w:t xml:space="preserve">כמה תיבות סימון ביחד בכדי </w:t>
      </w:r>
      <w:r w:rsidR="00C7716F">
        <w:rPr>
          <w:rFonts w:hint="cs"/>
          <w:rtl/>
        </w:rPr>
        <w:t>לתת מראה של בחירה מרובה.</w:t>
      </w:r>
    </w:p>
    <w:p w:rsidR="00C7716F" w:rsidP="00C7716F" w:rsidRDefault="00C7716F" w14:paraId="37FD5D81" w14:textId="5327942B">
      <w:pPr>
        <w:pStyle w:val="ListParagraph"/>
        <w:bidi/>
        <w:ind w:left="0"/>
        <w:jc w:val="center"/>
        <w:rPr>
          <w:rtl/>
        </w:rPr>
      </w:pPr>
      <w:r>
        <w:rPr>
          <w:noProof/>
        </w:rPr>
        <w:drawing>
          <wp:inline distT="0" distB="0" distL="0" distR="0" wp14:anchorId="24A38B5D" wp14:editId="01BEDE50">
            <wp:extent cx="870857" cy="1016000"/>
            <wp:effectExtent l="0" t="0" r="5715" b="0"/>
            <wp:docPr id="1" name="Picture 1" descr="TK Check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K Check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53" cy="102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9E" w:rsidP="00822F9E" w:rsidRDefault="00042A26" w14:paraId="306C2916" w14:textId="6DF473F4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>*הערה:</w:t>
      </w:r>
    </w:p>
    <w:p w:rsidR="00042A26" w:rsidP="00822F9E" w:rsidRDefault="00042A26" w14:paraId="56115B37" w14:textId="4BD87F14">
      <w:pPr>
        <w:pStyle w:val="ListParagraph"/>
        <w:bidi/>
        <w:ind w:left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ניתן לשנות </w:t>
      </w:r>
      <w:r w:rsidR="00932C9E">
        <w:rPr>
          <w:rFonts w:hint="cs"/>
          <w:rtl/>
        </w:rPr>
        <w:t xml:space="preserve">את ערך התיבה למחרוזת ע"י </w:t>
      </w:r>
      <w:r w:rsidR="000830E0">
        <w:rPr>
          <w:rFonts w:hint="cs"/>
          <w:rtl/>
        </w:rPr>
        <w:t>השינויים הבאים:</w:t>
      </w:r>
    </w:p>
    <w:p w:rsidRPr="00D93EB8" w:rsidR="000830E0" w:rsidP="632A8A66" w:rsidRDefault="00D93EB8" w14:paraId="4B900F5C" w14:textId="062DC068">
      <w:pPr>
        <w:pStyle w:val="ListParagraph"/>
        <w:numPr>
          <w:ilvl w:val="0"/>
          <w:numId w:val="3"/>
        </w:numPr>
        <w:bidi/>
        <w:rPr>
          <w:rFonts w:cs="Arial"/>
        </w:rPr>
      </w:pPr>
      <w:r w:rsidR="632A8A66">
        <w:rPr/>
        <w:t xml:space="preserve">CheckVar1 = </w:t>
      </w:r>
      <w:proofErr w:type="spellStart"/>
      <w:r w:rsidR="632A8A66">
        <w:rPr/>
        <w:t>StringVar</w:t>
      </w:r>
      <w:proofErr w:type="spellEnd"/>
      <w:r w:rsidRPr="632A8A66" w:rsidR="632A8A66">
        <w:rPr>
          <w:rFonts w:cs="Arial"/>
        </w:rPr>
        <w:t>(</w:t>
      </w:r>
      <w:proofErr w:type="spellStart"/>
      <w:r w:rsidR="632A8A66">
        <w:rPr>
          <w:noProof w:val="0"/>
        </w:rPr>
        <w:t>value</w:t>
      </w:r>
      <w:proofErr w:type="spellEnd"/>
      <w:r w:rsidR="632A8A66">
        <w:rPr>
          <w:noProof w:val="0"/>
        </w:rPr>
        <w:t xml:space="preserve"> </w:t>
      </w:r>
      <w:r w:rsidR="632A8A66">
        <w:rPr>
          <w:noProof w:val="0"/>
        </w:rPr>
        <w:t xml:space="preserve">= </w:t>
      </w:r>
      <w:r w:rsidR="632A8A66">
        <w:rPr>
          <w:noProof w:val="0"/>
        </w:rPr>
        <w:t>0</w:t>
      </w:r>
      <w:r w:rsidRPr="632A8A66" w:rsidR="632A8A66">
        <w:rPr>
          <w:rFonts w:cs="Arial"/>
        </w:rPr>
        <w:t>)</w:t>
      </w:r>
    </w:p>
    <w:p w:rsidR="632A8A66" w:rsidP="632A8A66" w:rsidRDefault="632A8A66" w14:paraId="2982EA8E" w14:textId="3F6517CF">
      <w:pPr>
        <w:pStyle w:val="ListParagraph"/>
        <w:numPr>
          <w:ilvl w:val="0"/>
          <w:numId w:val="3"/>
        </w:numPr>
        <w:rPr/>
      </w:pPr>
      <w:proofErr w:type="spellStart"/>
      <w:r w:rsidR="632A8A66">
        <w:rPr/>
        <w:t>onvalue</w:t>
      </w:r>
      <w:proofErr w:type="spellEnd"/>
      <w:r w:rsidR="632A8A66">
        <w:rPr/>
        <w:t xml:space="preserve"> = string</w:t>
      </w:r>
      <w:r w:rsidR="632A8A66">
        <w:rPr>
          <w:rtl w:val="1"/>
        </w:rPr>
        <w:t xml:space="preserve">, </w:t>
      </w:r>
      <w:proofErr w:type="spellStart"/>
      <w:r w:rsidR="632A8A66">
        <w:rPr/>
        <w:t>offvalue</w:t>
      </w:r>
      <w:proofErr w:type="spellEnd"/>
      <w:r w:rsidR="632A8A66">
        <w:rPr/>
        <w:t xml:space="preserve"> = string</w:t>
      </w:r>
    </w:p>
    <w:p w:rsidR="00BE2280" w:rsidP="00BE2280" w:rsidRDefault="00BE2280" w14:paraId="65F2361D" w14:textId="6B306268">
      <w:pPr>
        <w:rPr>
          <w:rtl/>
        </w:rPr>
      </w:pPr>
    </w:p>
    <w:p w:rsidR="00BE2280" w:rsidP="00CA42DE" w:rsidRDefault="00B35FEC" w14:paraId="3A3C2CB0" w14:textId="06B4F90E">
      <w:pPr>
        <w:spacing w:after="0" w:line="240" w:lineRule="auto"/>
        <w:rPr>
          <w:rFonts w:hint="cs"/>
          <w:rtl/>
        </w:rPr>
      </w:pPr>
      <w:r>
        <w:rPr>
          <w:rFonts w:hint="cs"/>
          <w:b/>
          <w:bCs/>
          <w:rtl/>
        </w:rPr>
        <w:t>שימו לב:</w:t>
      </w:r>
    </w:p>
    <w:p w:rsidR="00B35FEC" w:rsidP="00CA42DE" w:rsidRDefault="00B35FEC" w14:paraId="67C33499" w14:textId="13B83A5B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אם ברצונכם להשתמש בערך </w:t>
      </w:r>
      <w:r w:rsidR="00BD7EB2">
        <w:rPr>
          <w:rFonts w:hint="cs"/>
          <w:rtl/>
        </w:rPr>
        <w:t xml:space="preserve">שנבחר עליכם להשתמש בפונקציית </w:t>
      </w:r>
      <w:r w:rsidR="00BD7EB2">
        <w:t>get()</w:t>
      </w:r>
    </w:p>
    <w:p w:rsidRPr="00B35FEC" w:rsidR="0024006D" w:rsidP="00CA42DE" w:rsidRDefault="0024006D" w14:paraId="1DA37BCB" w14:textId="3857A248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>אך שימו לב לסוג המשתנה שחוזר (</w:t>
      </w:r>
      <w:r>
        <w:t>int</w:t>
      </w:r>
      <w:r w:rsidR="00CA42DE">
        <w:t xml:space="preserve"> \ string</w:t>
      </w:r>
      <w:r w:rsidR="00CA42DE">
        <w:rPr>
          <w:rFonts w:hint="cs"/>
          <w:rtl/>
        </w:rPr>
        <w:t>)</w:t>
      </w:r>
    </w:p>
    <w:p w:rsidRPr="0031569E" w:rsidR="0031569E" w:rsidRDefault="0031569E" w14:paraId="2F52A309" w14:textId="77777777">
      <w:pPr>
        <w:bidi w:val="0"/>
        <w:rPr>
          <w:rtl/>
        </w:rPr>
      </w:pPr>
      <w:r w:rsidRPr="0031569E">
        <w:rPr>
          <w:rtl/>
        </w:rPr>
        <w:br w:type="page"/>
      </w:r>
    </w:p>
    <w:p w:rsidR="009B7510" w:rsidP="009B7510" w:rsidRDefault="009B7510" w14:paraId="205F9135" w14:textId="4E29A959">
      <w:pPr>
        <w:pStyle w:val="ListParagraph"/>
        <w:bidi/>
        <w:ind w:left="0"/>
        <w:rPr>
          <w:b/>
          <w:bCs/>
          <w:u w:val="single"/>
        </w:rPr>
      </w:pPr>
      <w:r>
        <w:rPr>
          <w:b/>
          <w:bCs/>
          <w:u w:val="single"/>
          <w:rtl/>
        </w:rPr>
        <w:lastRenderedPageBreak/>
        <w:t>אובייקט</w:t>
      </w:r>
      <w:r>
        <w:rPr>
          <w:rFonts w:hint="cs"/>
          <w:b/>
          <w:bCs/>
          <w:u w:val="single"/>
          <w:rtl/>
        </w:rPr>
        <w:t xml:space="preserve"> </w:t>
      </w:r>
      <w:r w:rsidR="00457415">
        <w:rPr>
          <w:rFonts w:hint="cs"/>
          <w:b/>
          <w:bCs/>
          <w:u w:val="single"/>
          <w:rtl/>
        </w:rPr>
        <w:t>בחירה</w:t>
      </w:r>
      <w:r>
        <w:rPr>
          <w:b/>
          <w:bCs/>
          <w:u w:val="single"/>
          <w:rtl/>
        </w:rPr>
        <w:t xml:space="preserve"> (</w:t>
      </w:r>
      <w:proofErr w:type="spellStart"/>
      <w:r w:rsidRPr="0090557F" w:rsidR="0090557F">
        <w:rPr>
          <w:b/>
          <w:bCs/>
          <w:u w:val="single"/>
        </w:rPr>
        <w:t>Radiobutton</w:t>
      </w:r>
      <w:proofErr w:type="spellEnd"/>
      <w:r>
        <w:rPr>
          <w:b/>
          <w:bCs/>
          <w:u w:val="single"/>
          <w:rtl/>
        </w:rPr>
        <w:t>):</w:t>
      </w:r>
    </w:p>
    <w:p w:rsidR="009B7510" w:rsidP="009B7510" w:rsidRDefault="009B7510" w14:paraId="0D526DC2" w14:textId="4834DF0D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אובייקט </w:t>
      </w:r>
      <w:r w:rsidR="0090557F">
        <w:rPr>
          <w:rFonts w:hint="cs" w:cs="Arial"/>
          <w:rtl/>
        </w:rPr>
        <w:t>בחירה</w:t>
      </w:r>
      <w:r w:rsidRPr="00393630">
        <w:rPr>
          <w:rFonts w:cs="Arial"/>
          <w:rtl/>
        </w:rPr>
        <w:t xml:space="preserve"> </w:t>
      </w:r>
      <w:r>
        <w:rPr>
          <w:rFonts w:hint="cs"/>
          <w:rtl/>
        </w:rPr>
        <w:t>מאפשר לתוכנה לתת למשתמש אפשרות בחירה</w:t>
      </w:r>
      <w:r w:rsidR="004409C4">
        <w:rPr>
          <w:rFonts w:hint="cs"/>
          <w:rtl/>
        </w:rPr>
        <w:t xml:space="preserve"> (אחת) בין כמה אפשרויות</w:t>
      </w:r>
      <w:r>
        <w:rPr>
          <w:rFonts w:hint="cs"/>
          <w:rtl/>
        </w:rPr>
        <w:t>.</w:t>
      </w:r>
    </w:p>
    <w:p w:rsidR="009B7510" w:rsidP="009B7510" w:rsidRDefault="009B7510" w14:paraId="2E49543D" w14:textId="51F096D3">
      <w:pPr>
        <w:pStyle w:val="ListParagraph"/>
        <w:bidi/>
        <w:ind w:left="0"/>
        <w:rPr>
          <w:rtl/>
        </w:rPr>
      </w:pPr>
      <w:r>
        <w:rPr>
          <w:rtl/>
        </w:rPr>
        <w:t>הפקוד</w:t>
      </w:r>
      <w:r>
        <w:rPr>
          <w:rFonts w:hint="cs"/>
          <w:rtl/>
        </w:rPr>
        <w:t>ות</w:t>
      </w:r>
      <w:r>
        <w:rPr>
          <w:rtl/>
        </w:rPr>
        <w:t xml:space="preserve"> </w:t>
      </w:r>
      <w:r>
        <w:rPr>
          <w:rFonts w:hint="cs"/>
          <w:rtl/>
        </w:rPr>
        <w:t>ליצירת אובייקט בחירה היא:</w:t>
      </w:r>
    </w:p>
    <w:p w:rsidR="002A03D0" w:rsidP="002A03D0" w:rsidRDefault="00C92CFD" w14:paraId="15D6F346" w14:textId="411F7200">
      <w:pPr>
        <w:pStyle w:val="ListParagraph"/>
        <w:ind w:left="0"/>
      </w:pPr>
      <w:r w:rsidRPr="00C92CFD">
        <w:t xml:space="preserve">var = </w:t>
      </w:r>
      <w:proofErr w:type="spellStart"/>
      <w:proofErr w:type="gramStart"/>
      <w:r w:rsidRPr="00C92CFD">
        <w:t>IntVar</w:t>
      </w:r>
      <w:proofErr w:type="spellEnd"/>
      <w:r w:rsidRPr="00C92CFD">
        <w:t>(</w:t>
      </w:r>
      <w:proofErr w:type="gramEnd"/>
      <w:r w:rsidRPr="00C92CFD">
        <w:t>)</w:t>
      </w:r>
    </w:p>
    <w:p w:rsidR="00C92CFD" w:rsidP="00C92CFD" w:rsidRDefault="00C92CFD" w14:paraId="6E65426A" w14:textId="77777777">
      <w:pPr>
        <w:pStyle w:val="ListParagraph"/>
        <w:bidi/>
        <w:ind w:left="0"/>
        <w:rPr>
          <w:rFonts w:hint="cs"/>
          <w:rtl/>
        </w:rPr>
      </w:pPr>
    </w:p>
    <w:p w:rsidR="00A80CDC" w:rsidP="00C92CFD" w:rsidRDefault="00C92CFD" w14:paraId="733396FA" w14:textId="17E688A3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יצירת משתנה בשם </w:t>
      </w:r>
      <w:r>
        <w:t>v</w:t>
      </w:r>
      <w:r w:rsidRPr="0094302C">
        <w:t>ar1</w:t>
      </w:r>
      <w:r>
        <w:rPr>
          <w:rFonts w:hint="cs"/>
          <w:rtl/>
        </w:rPr>
        <w:t xml:space="preserve"> מסוג </w:t>
      </w:r>
      <w:r>
        <w:t>int</w:t>
      </w:r>
    </w:p>
    <w:p w:rsidR="003F7CAA" w:rsidP="003F7CAA" w:rsidRDefault="003F7CAA" w14:paraId="44EBE063" w14:textId="48825E9F">
      <w:pPr>
        <w:pStyle w:val="ListParagraph"/>
        <w:ind w:left="0"/>
      </w:pPr>
      <w:r>
        <w:t xml:space="preserve">R1 = </w:t>
      </w: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root, text="Option 1", variable=var, value=1)</w:t>
      </w:r>
    </w:p>
    <w:p w:rsidR="003F7CAA" w:rsidP="003F7CAA" w:rsidRDefault="003F7CAA" w14:paraId="3A2CB288" w14:textId="20BD09BE">
      <w:pPr>
        <w:pStyle w:val="ListParagraph"/>
        <w:ind w:left="0"/>
      </w:pPr>
      <w:r>
        <w:t xml:space="preserve">R2 = </w:t>
      </w: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root, text="Option 2", variable=var, value=2)</w:t>
      </w:r>
    </w:p>
    <w:p w:rsidR="003F7CAA" w:rsidP="003F7CAA" w:rsidRDefault="003F7CAA" w14:paraId="75AC0859" w14:textId="77777777">
      <w:pPr>
        <w:pStyle w:val="ListParagraph"/>
        <w:ind w:left="0"/>
      </w:pPr>
      <w:r>
        <w:t xml:space="preserve">R3 = </w:t>
      </w: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root, text="Option 3", variable=var, value=3)</w:t>
      </w:r>
    </w:p>
    <w:p w:rsidR="003F7CAA" w:rsidP="003F7CAA" w:rsidRDefault="003F7CAA" w14:paraId="2208E417" w14:textId="77777777">
      <w:pPr>
        <w:pStyle w:val="ListParagraph"/>
        <w:ind w:left="0"/>
      </w:pPr>
    </w:p>
    <w:p w:rsidR="003F7CAA" w:rsidP="003F7CAA" w:rsidRDefault="003F7CAA" w14:paraId="4A6D9FB4" w14:textId="7B3AC163">
      <w:pPr>
        <w:pStyle w:val="ListParagraph"/>
        <w:ind w:left="0"/>
      </w:pPr>
      <w:r>
        <w:t>R</w:t>
      </w:r>
      <w:proofErr w:type="gramStart"/>
      <w:r>
        <w:t>1.pack</w:t>
      </w:r>
      <w:proofErr w:type="gramEnd"/>
      <w:r>
        <w:t>()</w:t>
      </w:r>
    </w:p>
    <w:p w:rsidR="003F7CAA" w:rsidP="003F7CAA" w:rsidRDefault="003F7CAA" w14:paraId="2E71F018" w14:textId="1819E95B">
      <w:pPr>
        <w:pStyle w:val="ListParagraph"/>
        <w:ind w:left="0"/>
      </w:pPr>
      <w:r>
        <w:t>R</w:t>
      </w:r>
      <w:proofErr w:type="gramStart"/>
      <w:r>
        <w:t>2.pack</w:t>
      </w:r>
      <w:proofErr w:type="gramEnd"/>
      <w:r>
        <w:t>()</w:t>
      </w:r>
    </w:p>
    <w:p w:rsidR="00C92CFD" w:rsidP="003F7CAA" w:rsidRDefault="003F7CAA" w14:paraId="02149C8D" w14:textId="01FA83F6">
      <w:pPr>
        <w:pStyle w:val="ListParagraph"/>
        <w:ind w:left="0"/>
      </w:pPr>
      <w:r>
        <w:t>R</w:t>
      </w:r>
      <w:proofErr w:type="gramStart"/>
      <w:r>
        <w:t>3.pack</w:t>
      </w:r>
      <w:proofErr w:type="gramEnd"/>
      <w:r>
        <w:t>()</w:t>
      </w:r>
    </w:p>
    <w:p w:rsidR="00EB61DA" w:rsidP="00EB61DA" w:rsidRDefault="00EB61DA" w14:paraId="1563963B" w14:textId="16788156">
      <w:pPr>
        <w:pStyle w:val="ListParagraph"/>
        <w:bidi/>
        <w:ind w:left="0"/>
        <w:rPr>
          <w:rtl/>
        </w:rPr>
      </w:pPr>
      <w:r>
        <w:t>R</w:t>
      </w:r>
      <w:r>
        <w:t>1</w:t>
      </w:r>
      <w:r>
        <w:rPr>
          <w:rFonts w:hint="cs"/>
          <w:rtl/>
        </w:rPr>
        <w:t xml:space="preserve"> = שם המשתנה המכיל את האובייקט</w:t>
      </w:r>
    </w:p>
    <w:p w:rsidR="00EB61DA" w:rsidP="00EB61DA" w:rsidRDefault="00EB61DA" w14:paraId="28871C50" w14:textId="4D7977C3">
      <w:pPr>
        <w:pStyle w:val="ListParagraph"/>
        <w:bidi/>
        <w:ind w:left="0"/>
        <w:rPr>
          <w:rtl/>
        </w:rPr>
      </w:pPr>
      <w:proofErr w:type="spellStart"/>
      <w:r>
        <w:t>Radiobutton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>= שם הפונקציה שמייצרת את האובייקט</w:t>
      </w:r>
    </w:p>
    <w:p w:rsidR="00EB61DA" w:rsidP="00EB61DA" w:rsidRDefault="00EB61DA" w14:paraId="6255F4D5" w14:textId="77777777">
      <w:pPr>
        <w:pStyle w:val="ListParagraph"/>
        <w:bidi/>
        <w:ind w:left="0"/>
        <w:rPr>
          <w:rtl/>
        </w:rPr>
      </w:pPr>
      <w:r>
        <w:t>Root</w:t>
      </w:r>
      <w:r>
        <w:rPr>
          <w:rFonts w:hint="cs"/>
          <w:rtl/>
        </w:rPr>
        <w:t xml:space="preserve"> = באיזה לוח האובייקט יהיה</w:t>
      </w:r>
    </w:p>
    <w:p w:rsidR="00EB61DA" w:rsidP="00EB61DA" w:rsidRDefault="00EB61DA" w14:paraId="169E79DB" w14:textId="019E0F22">
      <w:pPr>
        <w:pStyle w:val="ListParagraph"/>
        <w:bidi/>
        <w:ind w:left="0"/>
        <w:rPr>
          <w:rtl/>
        </w:rPr>
      </w:pPr>
      <w:r w:rsidRPr="000F11BE">
        <w:t>text = "</w:t>
      </w:r>
      <w:r>
        <w:t>Option 1"</w:t>
      </w:r>
      <w:r>
        <w:rPr>
          <w:rFonts w:hint="cs"/>
          <w:rtl/>
        </w:rPr>
        <w:t xml:space="preserve"> זהו הטקסט שיופיע ליד תיבת הסימון</w:t>
      </w:r>
    </w:p>
    <w:p w:rsidR="00EB61DA" w:rsidP="00EB61DA" w:rsidRDefault="00EB61DA" w14:paraId="58B57E4E" w14:textId="49BEEFBA">
      <w:pPr>
        <w:pStyle w:val="ListParagraph"/>
        <w:bidi/>
        <w:ind w:left="0"/>
        <w:rPr>
          <w:rFonts w:hint="cs"/>
          <w:rtl/>
        </w:rPr>
      </w:pPr>
      <w:r>
        <w:t xml:space="preserve">variable = </w:t>
      </w:r>
      <w:r>
        <w:t>v</w:t>
      </w:r>
      <w:r>
        <w:t>ar1</w:t>
      </w:r>
      <w:r>
        <w:rPr>
          <w:rFonts w:hint="cs"/>
          <w:rtl/>
        </w:rPr>
        <w:t xml:space="preserve"> זהו שם המשתנה שיחזיק את ה</w:t>
      </w:r>
      <w:r w:rsidR="00C55E58">
        <w:rPr>
          <w:rFonts w:hint="cs"/>
          <w:rtl/>
        </w:rPr>
        <w:t>בחירה</w:t>
      </w:r>
    </w:p>
    <w:p w:rsidR="00EB61DA" w:rsidP="00EB61DA" w:rsidRDefault="00EB61DA" w14:paraId="45BB5592" w14:textId="3340BE00">
      <w:pPr>
        <w:pStyle w:val="ListParagraph"/>
        <w:bidi/>
        <w:ind w:left="0"/>
        <w:rPr>
          <w:rtl/>
        </w:rPr>
      </w:pPr>
      <w:r>
        <w:t>value = 1</w:t>
      </w:r>
      <w:r>
        <w:rPr>
          <w:rFonts w:hint="cs"/>
          <w:rtl/>
        </w:rPr>
        <w:t xml:space="preserve"> זהו הערך של התיבה כאשר היא מסומנת</w:t>
      </w:r>
    </w:p>
    <w:p w:rsidR="00EB61DA" w:rsidP="00D92059" w:rsidRDefault="00D92059" w14:paraId="02A52AB2" w14:textId="6B3292FA">
      <w:pPr>
        <w:pStyle w:val="ListParagraph"/>
        <w:bidi/>
        <w:ind w:left="0"/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 wp14:anchorId="7708700B" wp14:editId="1793FABD">
            <wp:extent cx="861188" cy="755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393" cy="76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2DE" w:rsidP="00CA42DE" w:rsidRDefault="00CA42DE" w14:paraId="471BC938" w14:textId="77777777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>*הערה:</w:t>
      </w:r>
    </w:p>
    <w:p w:rsidR="00CA42DE" w:rsidP="00CA42DE" w:rsidRDefault="00CA42DE" w14:paraId="100337A6" w14:textId="77777777">
      <w:pPr>
        <w:pStyle w:val="ListParagraph"/>
        <w:bidi/>
        <w:ind w:left="0"/>
        <w:rPr>
          <w:rtl/>
        </w:rPr>
      </w:pPr>
      <w:r>
        <w:rPr>
          <w:rtl/>
        </w:rPr>
        <w:tab/>
      </w:r>
      <w:r>
        <w:rPr>
          <w:rFonts w:hint="cs"/>
          <w:rtl/>
        </w:rPr>
        <w:t>ניתן לשנות את ערך התיבה למחרוזת ע"י השינויים הבאים:</w:t>
      </w:r>
    </w:p>
    <w:p w:rsidRPr="00D93EB8" w:rsidR="00CA42DE" w:rsidP="00CA42DE" w:rsidRDefault="00EF32F4" w14:paraId="667A87A9" w14:textId="014F166D">
      <w:pPr>
        <w:pStyle w:val="ListParagraph"/>
        <w:numPr>
          <w:ilvl w:val="0"/>
          <w:numId w:val="4"/>
        </w:numPr>
        <w:bidi/>
      </w:pPr>
      <w:r>
        <w:t>v</w:t>
      </w:r>
      <w:r w:rsidRPr="00D93EB8" w:rsidR="00CA42DE">
        <w:t xml:space="preserve">ar1 = </w:t>
      </w:r>
      <w:proofErr w:type="spellStart"/>
      <w:proofErr w:type="gramStart"/>
      <w:r w:rsidRPr="00D93EB8" w:rsidR="00CA42DE">
        <w:t>StringVar</w:t>
      </w:r>
      <w:proofErr w:type="spellEnd"/>
      <w:r w:rsidR="00CA42DE">
        <w:rPr>
          <w:rFonts w:cs="Arial"/>
        </w:rPr>
        <w:t>(</w:t>
      </w:r>
      <w:proofErr w:type="gramEnd"/>
      <w:r w:rsidR="00CA42DE">
        <w:rPr>
          <w:rFonts w:cs="Arial"/>
        </w:rPr>
        <w:t>)</w:t>
      </w:r>
    </w:p>
    <w:p w:rsidR="00CA42DE" w:rsidP="00CA42DE" w:rsidRDefault="00CA42DE" w14:paraId="05B34C9E" w14:textId="43855EB4">
      <w:pPr>
        <w:pStyle w:val="ListParagraph"/>
        <w:numPr>
          <w:ilvl w:val="0"/>
          <w:numId w:val="4"/>
        </w:numPr>
        <w:bidi/>
      </w:pPr>
      <w:r>
        <w:t>value = string</w:t>
      </w:r>
    </w:p>
    <w:p w:rsidR="00CA42DE" w:rsidP="00CA42DE" w:rsidRDefault="00CA42DE" w14:paraId="4A8F044B" w14:textId="77777777">
      <w:pPr>
        <w:rPr>
          <w:rtl/>
        </w:rPr>
      </w:pPr>
    </w:p>
    <w:p w:rsidR="00CA42DE" w:rsidP="00CA42DE" w:rsidRDefault="00CA42DE" w14:paraId="6BA4823E" w14:textId="77777777">
      <w:pPr>
        <w:spacing w:after="0" w:line="240" w:lineRule="auto"/>
        <w:rPr>
          <w:rFonts w:hint="cs"/>
          <w:rtl/>
        </w:rPr>
      </w:pPr>
      <w:r>
        <w:rPr>
          <w:rFonts w:hint="cs"/>
          <w:b/>
          <w:bCs/>
          <w:rtl/>
        </w:rPr>
        <w:t>שימו לב:</w:t>
      </w:r>
    </w:p>
    <w:p w:rsidR="00CA42DE" w:rsidP="00CA42DE" w:rsidRDefault="00CA42DE" w14:paraId="21256BED" w14:textId="77777777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אם ברצונכם להשתמש בערך שנבחר עליכם להשתמש בפונקציית </w:t>
      </w:r>
      <w:r>
        <w:t>get()</w:t>
      </w:r>
    </w:p>
    <w:p w:rsidRPr="00B35FEC" w:rsidR="00CA42DE" w:rsidP="00CA42DE" w:rsidRDefault="00CA42DE" w14:paraId="33AA300D" w14:textId="77777777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>אך שימו לב לסוג המשתנה שחוזר (</w:t>
      </w:r>
      <w:r>
        <w:t>int \ string</w:t>
      </w:r>
      <w:r>
        <w:rPr>
          <w:rFonts w:hint="cs"/>
          <w:rtl/>
        </w:rPr>
        <w:t>)</w:t>
      </w:r>
    </w:p>
    <w:p w:rsidRPr="00F307FC" w:rsidR="00D92059" w:rsidP="0031569E" w:rsidRDefault="00D92059" w14:paraId="0E3D618E" w14:textId="77777777">
      <w:pPr>
        <w:pStyle w:val="ListParagraph"/>
        <w:bidi/>
        <w:ind w:left="0"/>
        <w:rPr>
          <w:rFonts w:hint="cs"/>
          <w:rtl/>
        </w:rPr>
      </w:pPr>
    </w:p>
    <w:sectPr w:rsidRPr="00F307FC" w:rsidR="00D92059" w:rsidSect="004927C9"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6EC3"/>
    <w:multiLevelType w:val="hybridMultilevel"/>
    <w:tmpl w:val="54BC125E"/>
    <w:lvl w:ilvl="0" w:tplc="15EC76EA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 w15:restartNumberingAfterBreak="0">
    <w:nsid w:val="5A717208"/>
    <w:multiLevelType w:val="hybridMultilevel"/>
    <w:tmpl w:val="E3409EFE"/>
    <w:lvl w:ilvl="0" w:tplc="AD2040D0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C73452D"/>
    <w:multiLevelType w:val="hybridMultilevel"/>
    <w:tmpl w:val="E1F6221A"/>
    <w:lvl w:ilvl="0" w:tplc="4CDAAC48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aj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B525B92"/>
    <w:multiLevelType w:val="hybridMultilevel"/>
    <w:tmpl w:val="54BC125E"/>
    <w:lvl w:ilvl="0" w:tplc="15EC76EA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2B"/>
    <w:rsid w:val="00042A26"/>
    <w:rsid w:val="000830E0"/>
    <w:rsid w:val="000D4A88"/>
    <w:rsid w:val="000F11BE"/>
    <w:rsid w:val="00140A54"/>
    <w:rsid w:val="001554CD"/>
    <w:rsid w:val="00156CF8"/>
    <w:rsid w:val="001702F5"/>
    <w:rsid w:val="00174D1F"/>
    <w:rsid w:val="001F6677"/>
    <w:rsid w:val="00200301"/>
    <w:rsid w:val="00222D2B"/>
    <w:rsid w:val="0024006D"/>
    <w:rsid w:val="002508B6"/>
    <w:rsid w:val="00253FF7"/>
    <w:rsid w:val="002A03D0"/>
    <w:rsid w:val="0031569E"/>
    <w:rsid w:val="00344B82"/>
    <w:rsid w:val="00393630"/>
    <w:rsid w:val="003F7CAA"/>
    <w:rsid w:val="00407D62"/>
    <w:rsid w:val="004409C4"/>
    <w:rsid w:val="00457415"/>
    <w:rsid w:val="004927C9"/>
    <w:rsid w:val="00603372"/>
    <w:rsid w:val="00664977"/>
    <w:rsid w:val="006C00A2"/>
    <w:rsid w:val="007108FB"/>
    <w:rsid w:val="0071108C"/>
    <w:rsid w:val="007375D8"/>
    <w:rsid w:val="00773A37"/>
    <w:rsid w:val="007758D2"/>
    <w:rsid w:val="00822F9E"/>
    <w:rsid w:val="008351DE"/>
    <w:rsid w:val="008D5E4E"/>
    <w:rsid w:val="0090557F"/>
    <w:rsid w:val="00923764"/>
    <w:rsid w:val="00932C9E"/>
    <w:rsid w:val="0094302C"/>
    <w:rsid w:val="00943239"/>
    <w:rsid w:val="009533DA"/>
    <w:rsid w:val="009B7510"/>
    <w:rsid w:val="009E5A8B"/>
    <w:rsid w:val="00A14029"/>
    <w:rsid w:val="00A62538"/>
    <w:rsid w:val="00A80CDC"/>
    <w:rsid w:val="00A83707"/>
    <w:rsid w:val="00AD77DB"/>
    <w:rsid w:val="00B02079"/>
    <w:rsid w:val="00B3125C"/>
    <w:rsid w:val="00B31D56"/>
    <w:rsid w:val="00B35FEC"/>
    <w:rsid w:val="00B5009C"/>
    <w:rsid w:val="00BD0B7F"/>
    <w:rsid w:val="00BD7EB2"/>
    <w:rsid w:val="00BE2280"/>
    <w:rsid w:val="00C37B43"/>
    <w:rsid w:val="00C55E58"/>
    <w:rsid w:val="00C7716F"/>
    <w:rsid w:val="00C92CFD"/>
    <w:rsid w:val="00CA42DE"/>
    <w:rsid w:val="00CF63CD"/>
    <w:rsid w:val="00D0237D"/>
    <w:rsid w:val="00D478AC"/>
    <w:rsid w:val="00D92059"/>
    <w:rsid w:val="00D93EB8"/>
    <w:rsid w:val="00DF2EB0"/>
    <w:rsid w:val="00E028F4"/>
    <w:rsid w:val="00E14DB7"/>
    <w:rsid w:val="00E42D4D"/>
    <w:rsid w:val="00EA55D6"/>
    <w:rsid w:val="00EB61DA"/>
    <w:rsid w:val="00EF32F4"/>
    <w:rsid w:val="00F307FC"/>
    <w:rsid w:val="632A8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7998"/>
  <w15:chartTrackingRefBased/>
  <w15:docId w15:val="{2B1B17FF-AD47-48FC-AA11-C5219ED8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42DE"/>
    <w:pPr>
      <w:bidi/>
    </w:p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D2B"/>
    <w:pPr>
      <w:bidi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Meir Abramovicz</dc:creator>
  <keywords/>
  <dc:description/>
  <lastModifiedBy>Meir Abramovicz</lastModifiedBy>
  <revision>4</revision>
  <dcterms:created xsi:type="dcterms:W3CDTF">2021-07-18T21:55:00.0000000Z</dcterms:created>
  <dcterms:modified xsi:type="dcterms:W3CDTF">2022-06-23T16:12:58.7589570Z</dcterms:modified>
</coreProperties>
</file>