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80CAC" w14:textId="6F35E13C" w:rsidR="008B0B67" w:rsidRPr="008B0B67" w:rsidRDefault="00AE5386">
      <w:pPr>
        <w:rPr>
          <w:b/>
          <w:bCs/>
          <w:sz w:val="40"/>
          <w:szCs w:val="40"/>
          <w:lang w:val="it-IT"/>
        </w:rPr>
      </w:pPr>
      <w:r w:rsidRPr="008B0B67">
        <w:rPr>
          <w:b/>
          <w:bCs/>
          <w:sz w:val="40"/>
          <w:szCs w:val="40"/>
          <w:lang w:val="it-IT"/>
        </w:rPr>
        <w:t>PI</w:t>
      </w:r>
    </w:p>
    <w:p w14:paraId="1EA66B17" w14:textId="77777777" w:rsidR="008B0B67" w:rsidRDefault="008B0B67" w:rsidP="008B0B67">
      <w:pPr>
        <w:pStyle w:val="ListParagraph"/>
        <w:numPr>
          <w:ilvl w:val="0"/>
          <w:numId w:val="4"/>
        </w:numPr>
        <w:rPr>
          <w:lang w:val="it-IT"/>
        </w:rPr>
      </w:pPr>
      <w:r>
        <w:rPr>
          <w:lang w:val="it-IT"/>
        </w:rPr>
        <w:t xml:space="preserve">User: </w:t>
      </w:r>
      <w:r w:rsidRPr="008B0B67">
        <w:rPr>
          <w:lang w:val="it-IT"/>
        </w:rPr>
        <w:t>b</w:t>
      </w:r>
      <w:r w:rsidR="00844ED3" w:rsidRPr="008B0B67">
        <w:rPr>
          <w:lang w:val="it-IT"/>
        </w:rPr>
        <w:t>ina</w:t>
      </w:r>
    </w:p>
    <w:p w14:paraId="58431719" w14:textId="77777777" w:rsidR="008B0B67" w:rsidRDefault="008B0B67" w:rsidP="008B0B67">
      <w:pPr>
        <w:pStyle w:val="ListParagraph"/>
        <w:numPr>
          <w:ilvl w:val="0"/>
          <w:numId w:val="4"/>
        </w:numPr>
        <w:rPr>
          <w:lang w:val="it-IT"/>
        </w:rPr>
      </w:pPr>
      <w:r>
        <w:rPr>
          <w:lang w:val="it-IT"/>
        </w:rPr>
        <w:t xml:space="preserve">password: </w:t>
      </w:r>
      <w:r w:rsidR="00844ED3" w:rsidRPr="008B0B67">
        <w:rPr>
          <w:lang w:val="it-IT"/>
        </w:rPr>
        <w:t>binacam</w:t>
      </w:r>
    </w:p>
    <w:p w14:paraId="6B402863" w14:textId="77B33FA5" w:rsidR="0053046D" w:rsidRPr="008B0B67" w:rsidRDefault="008B0B67" w:rsidP="008B0B67">
      <w:pPr>
        <w:pStyle w:val="ListParagraph"/>
        <w:numPr>
          <w:ilvl w:val="0"/>
          <w:numId w:val="4"/>
        </w:numPr>
        <w:rPr>
          <w:lang w:val="it-IT"/>
        </w:rPr>
      </w:pPr>
      <w:r w:rsidRPr="00AE5386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7A6D1604" wp14:editId="2CB21860">
            <wp:simplePos x="0" y="0"/>
            <wp:positionH relativeFrom="column">
              <wp:posOffset>209550</wp:posOffset>
            </wp:positionH>
            <wp:positionV relativeFrom="paragraph">
              <wp:posOffset>529590</wp:posOffset>
            </wp:positionV>
            <wp:extent cx="4679950" cy="7019925"/>
            <wp:effectExtent l="0" t="0" r="6350" b="9525"/>
            <wp:wrapTopAndBottom/>
            <wp:docPr id="1577596217" name="Picture 1" descr="Raspberry Pi Zero 2W Pin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aspberry Pi Zero 2W Pinou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701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0DD9" w:rsidRPr="008B0B67">
        <w:rPr>
          <w:lang w:val="it-IT"/>
        </w:rPr>
        <w:t>http://&lt;</w:t>
      </w:r>
      <w:r w:rsidR="005808C3" w:rsidRPr="008B0B67">
        <w:rPr>
          <w:lang w:val="it-IT"/>
        </w:rPr>
        <w:t>192.168.1.206</w:t>
      </w:r>
      <w:r w:rsidR="00EB0DD9" w:rsidRPr="008B0B67">
        <w:rPr>
          <w:lang w:val="it-IT"/>
        </w:rPr>
        <w:t>&gt;:8070/stream.mjpg</w:t>
      </w:r>
    </w:p>
    <w:p w14:paraId="650CCE1B" w14:textId="6912221A" w:rsidR="00AE5386" w:rsidRPr="008B0B67" w:rsidRDefault="00AE5386">
      <w:pPr>
        <w:rPr>
          <w:b/>
          <w:bCs/>
          <w:noProof/>
          <w:sz w:val="40"/>
          <w:szCs w:val="40"/>
          <w:lang w:val="it-IT"/>
        </w:rPr>
      </w:pPr>
    </w:p>
    <w:p w14:paraId="77A8DEC3" w14:textId="563EE341" w:rsidR="008B0B67" w:rsidRDefault="0053046D" w:rsidP="008B0B67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t>LED</w:t>
      </w:r>
      <w:r w:rsidR="008B0B67">
        <w:rPr>
          <w:b/>
          <w:bCs/>
          <w:noProof/>
          <w:sz w:val="40"/>
          <w:szCs w:val="40"/>
        </w:rPr>
        <w:t>s</w:t>
      </w:r>
    </w:p>
    <w:p w14:paraId="104E00C4" w14:textId="77777777" w:rsidR="008B0B67" w:rsidRPr="008B0B67" w:rsidRDefault="0053046D" w:rsidP="008B0B67">
      <w:pPr>
        <w:pStyle w:val="ListParagraph"/>
        <w:numPr>
          <w:ilvl w:val="0"/>
          <w:numId w:val="3"/>
        </w:numPr>
        <w:rPr>
          <w:noProof/>
          <w:sz w:val="40"/>
          <w:szCs w:val="40"/>
        </w:rPr>
      </w:pPr>
      <w:r w:rsidRPr="008B0B67">
        <w:rPr>
          <w:noProof/>
        </w:rPr>
        <w:t>longer wire is positive</w:t>
      </w:r>
    </w:p>
    <w:p w14:paraId="6A54D3DB" w14:textId="77777777" w:rsidR="008B0B67" w:rsidRPr="008B0B67" w:rsidRDefault="008B0B67" w:rsidP="008B0B67">
      <w:pPr>
        <w:pStyle w:val="ListParagraph"/>
        <w:numPr>
          <w:ilvl w:val="0"/>
          <w:numId w:val="3"/>
        </w:numPr>
        <w:rPr>
          <w:noProof/>
          <w:sz w:val="40"/>
          <w:szCs w:val="40"/>
        </w:rPr>
      </w:pPr>
      <w:r w:rsidRPr="008B0B67">
        <w:rPr>
          <w:noProof/>
        </w:rPr>
        <w:t>Voltage: 3v</w:t>
      </w:r>
    </w:p>
    <w:p w14:paraId="1A235105" w14:textId="1CF47C64" w:rsidR="0053046D" w:rsidRPr="008B0B67" w:rsidRDefault="008B0B67" w:rsidP="008B0B67">
      <w:pPr>
        <w:pStyle w:val="ListParagraph"/>
        <w:numPr>
          <w:ilvl w:val="0"/>
          <w:numId w:val="3"/>
        </w:numPr>
        <w:rPr>
          <w:noProof/>
          <w:sz w:val="40"/>
          <w:szCs w:val="40"/>
        </w:rPr>
      </w:pPr>
      <w:r w:rsidRPr="008B0B67">
        <w:rPr>
          <w:noProof/>
        </w:rPr>
        <w:t>Model: 0402 0603</w:t>
      </w:r>
    </w:p>
    <w:p w14:paraId="7A1ADACC" w14:textId="034E76F2" w:rsidR="0053046D" w:rsidRDefault="00AE5386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>TMC2209</w:t>
      </w:r>
    </w:p>
    <w:p w14:paraId="6269145C" w14:textId="01F2878A" w:rsidR="008B0B67" w:rsidRDefault="008B0B67" w:rsidP="008B0B67">
      <w:pPr>
        <w:pStyle w:val="ListParagraph"/>
        <w:numPr>
          <w:ilvl w:val="0"/>
          <w:numId w:val="3"/>
        </w:numPr>
        <w:rPr>
          <w:noProof/>
        </w:rPr>
      </w:pPr>
      <w:r w:rsidRPr="008B0B67">
        <w:rPr>
          <w:noProof/>
        </w:rPr>
        <w:t>reduction ratio of 1:9.5</w:t>
      </w:r>
    </w:p>
    <w:p w14:paraId="399624C7" w14:textId="646BDFB0" w:rsidR="008B0B67" w:rsidRDefault="008B0B67" w:rsidP="008B0B67">
      <w:pPr>
        <w:pStyle w:val="ListParagraph"/>
        <w:numPr>
          <w:ilvl w:val="0"/>
          <w:numId w:val="3"/>
        </w:numPr>
        <w:rPr>
          <w:noProof/>
        </w:rPr>
      </w:pPr>
      <w:r w:rsidRPr="008B0B67">
        <w:rPr>
          <w:noProof/>
        </w:rPr>
        <w:t>stepping angle of 18 degrees</w:t>
      </w:r>
    </w:p>
    <w:p w14:paraId="2843CF52" w14:textId="201B6A33" w:rsidR="008B0B67" w:rsidRDefault="008B0B67" w:rsidP="008B0B67">
      <w:pPr>
        <w:pStyle w:val="ListParagraph"/>
        <w:numPr>
          <w:ilvl w:val="0"/>
          <w:numId w:val="3"/>
        </w:numPr>
        <w:rPr>
          <w:noProof/>
        </w:rPr>
      </w:pPr>
      <w:r w:rsidRPr="008B0B67">
        <w:rPr>
          <w:noProof/>
        </w:rPr>
        <w:t>Motor phase resistance: about 9.6 ohms</w:t>
      </w:r>
    </w:p>
    <w:p w14:paraId="02656637" w14:textId="2CD9810D" w:rsidR="008B0B67" w:rsidRPr="008B0B67" w:rsidRDefault="008B0B67" w:rsidP="008B0B67">
      <w:pPr>
        <w:pStyle w:val="ListParagraph"/>
        <w:numPr>
          <w:ilvl w:val="0"/>
          <w:numId w:val="3"/>
        </w:numPr>
        <w:rPr>
          <w:noProof/>
        </w:rPr>
      </w:pPr>
      <w:r w:rsidRPr="008B0B67">
        <w:rPr>
          <w:noProof/>
        </w:rPr>
        <w:t>@5V short circuit current: 0.49A</w:t>
      </w:r>
    </w:p>
    <w:p w14:paraId="0015E920" w14:textId="05E065BF" w:rsidR="00AE5386" w:rsidRDefault="00AE5386">
      <w:pPr>
        <w:rPr>
          <w:b/>
          <w:bCs/>
          <w:noProof/>
          <w:sz w:val="40"/>
          <w:szCs w:val="40"/>
          <w:rtl/>
        </w:rPr>
      </w:pPr>
      <w:r w:rsidRPr="00AE5386">
        <w:rPr>
          <w:b/>
          <w:bCs/>
          <w:noProof/>
          <w:sz w:val="40"/>
          <w:szCs w:val="40"/>
        </w:rPr>
        <w:drawing>
          <wp:inline distT="0" distB="0" distL="0" distR="0" wp14:anchorId="0CAC0DE8" wp14:editId="04DDBB50">
            <wp:extent cx="4253778" cy="3743325"/>
            <wp:effectExtent l="0" t="0" r="0" b="0"/>
            <wp:docPr id="163848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88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0992" cy="375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8AED" w14:textId="50565B7F" w:rsidR="00AE5386" w:rsidRDefault="00AE5386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>Motor Pinout</w:t>
      </w:r>
    </w:p>
    <w:p w14:paraId="699FAA35" w14:textId="6323EBA8" w:rsidR="00AE5386" w:rsidRDefault="00AE5386">
      <w:pPr>
        <w:rPr>
          <w:b/>
          <w:bCs/>
          <w:noProof/>
          <w:sz w:val="40"/>
          <w:szCs w:val="40"/>
        </w:rPr>
      </w:pPr>
      <w:r w:rsidRPr="00AE5386">
        <w:rPr>
          <w:b/>
          <w:bCs/>
          <w:noProof/>
          <w:sz w:val="40"/>
          <w:szCs w:val="40"/>
        </w:rPr>
        <w:drawing>
          <wp:inline distT="0" distB="0" distL="0" distR="0" wp14:anchorId="7414712E" wp14:editId="365189CC">
            <wp:extent cx="2138813" cy="1750262"/>
            <wp:effectExtent l="0" t="0" r="0" b="2540"/>
            <wp:docPr id="191956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61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6908" cy="175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FB91B" w14:textId="7120372A" w:rsidR="0053046D" w:rsidRDefault="0053046D" w:rsidP="00AE538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  <w:r w:rsidRPr="0053046D">
        <w:rPr>
          <w:b/>
          <w:bCs/>
          <w:sz w:val="40"/>
          <w:szCs w:val="40"/>
        </w:rPr>
        <w:lastRenderedPageBreak/>
        <w:t>LED circuit</w:t>
      </w:r>
    </w:p>
    <w:p w14:paraId="558559C9" w14:textId="4833AE56" w:rsidR="0065101B" w:rsidRPr="0065101B" w:rsidRDefault="0065101B" w:rsidP="00AE5386">
      <w:r>
        <w:t>GPIO21 → 2x330Ω resistors → LED+ → LED- → common ground</w:t>
      </w:r>
    </w:p>
    <w:p w14:paraId="5CAA9D5B" w14:textId="01B3EB4B" w:rsidR="0053046D" w:rsidRDefault="0053046D" w:rsidP="0053046D">
      <w:pPr>
        <w:rPr>
          <w:sz w:val="40"/>
          <w:szCs w:val="40"/>
          <w:rtl/>
        </w:rPr>
      </w:pPr>
    </w:p>
    <w:p w14:paraId="42028174" w14:textId="3EB9D75F" w:rsidR="0053046D" w:rsidRPr="0053046D" w:rsidRDefault="0053046D" w:rsidP="0053046D">
      <w:pPr>
        <w:rPr>
          <w:b/>
          <w:bCs/>
          <w:sz w:val="40"/>
          <w:szCs w:val="40"/>
          <w:rtl/>
        </w:rPr>
      </w:pPr>
      <w:r w:rsidRPr="0053046D">
        <w:rPr>
          <w:b/>
          <w:bCs/>
          <w:sz w:val="40"/>
          <w:szCs w:val="40"/>
        </w:rPr>
        <w:t>Motor circuit</w:t>
      </w:r>
    </w:p>
    <w:p w14:paraId="7D6B95AF" w14:textId="77777777" w:rsidR="0053046D" w:rsidRPr="0065101B" w:rsidRDefault="0053046D" w:rsidP="0053046D">
      <w:pPr>
        <w:pStyle w:val="ListParagraph"/>
        <w:numPr>
          <w:ilvl w:val="0"/>
          <w:numId w:val="2"/>
        </w:numPr>
        <w:rPr>
          <w:b/>
          <w:bCs/>
        </w:rPr>
      </w:pPr>
      <w:r w:rsidRPr="0065101B">
        <w:rPr>
          <w:b/>
          <w:bCs/>
        </w:rPr>
        <w:t>Power (NOT FROM PI)</w:t>
      </w:r>
    </w:p>
    <w:p w14:paraId="39DF16B0" w14:textId="1EB3FA36" w:rsidR="0053046D" w:rsidRDefault="0065101B" w:rsidP="0065101B">
      <w:pPr>
        <w:pStyle w:val="ListParagraph"/>
        <w:numPr>
          <w:ilvl w:val="1"/>
          <w:numId w:val="2"/>
        </w:numPr>
      </w:pPr>
      <w:r>
        <w:rPr>
          <w:noProof/>
        </w:rPr>
        <w:t>PI: MiniUSB port</w:t>
      </w:r>
    </w:p>
    <w:p w14:paraId="08F1EFC6" w14:textId="5D5F73AA" w:rsidR="0065101B" w:rsidRDefault="0065101B" w:rsidP="0065101B">
      <w:pPr>
        <w:pStyle w:val="ListParagraph"/>
        <w:numPr>
          <w:ilvl w:val="1"/>
          <w:numId w:val="2"/>
        </w:numPr>
      </w:pPr>
      <w:r>
        <w:rPr>
          <w:noProof/>
        </w:rPr>
        <w:t>Motor driver (NOT from rpi)</w:t>
      </w:r>
      <w:r w:rsidR="000D0176">
        <w:rPr>
          <w:noProof/>
        </w:rPr>
        <w:t xml:space="preserve"> VM</w:t>
      </w:r>
    </w:p>
    <w:p w14:paraId="36FDF510" w14:textId="2FBFCA69" w:rsidR="0065101B" w:rsidRDefault="0065101B" w:rsidP="0065101B">
      <w:pPr>
        <w:pStyle w:val="ListParagraph"/>
        <w:numPr>
          <w:ilvl w:val="1"/>
          <w:numId w:val="2"/>
        </w:numPr>
      </w:pPr>
      <w:r>
        <w:rPr>
          <w:noProof/>
        </w:rPr>
        <w:t>Shared ground</w:t>
      </w:r>
    </w:p>
    <w:p w14:paraId="07ADB84B" w14:textId="77777777" w:rsidR="0065101B" w:rsidRDefault="0065101B" w:rsidP="0065101B">
      <w:pPr>
        <w:pStyle w:val="ListParagraph"/>
        <w:ind w:left="1440"/>
      </w:pPr>
    </w:p>
    <w:p w14:paraId="534D4C64" w14:textId="2C4BA4A3" w:rsidR="00392AFB" w:rsidRPr="0065101B" w:rsidRDefault="0053046D" w:rsidP="0053046D">
      <w:pPr>
        <w:pStyle w:val="ListParagraph"/>
        <w:numPr>
          <w:ilvl w:val="0"/>
          <w:numId w:val="2"/>
        </w:numPr>
        <w:rPr>
          <w:b/>
          <w:bCs/>
        </w:rPr>
      </w:pPr>
      <w:r w:rsidRPr="0065101B">
        <w:rPr>
          <w:b/>
          <w:bCs/>
        </w:rPr>
        <w:t>Motor</w:t>
      </w:r>
      <w:r w:rsidR="0065101B">
        <w:rPr>
          <w:b/>
          <w:bCs/>
        </w:rPr>
        <w:t xml:space="preserve"> </w:t>
      </w:r>
      <w:r w:rsidR="0065101B" w:rsidRPr="0065101B">
        <w:rPr>
          <w:b/>
          <w:bCs/>
        </w:rPr>
        <w:t>→</w:t>
      </w:r>
      <w:r w:rsidR="0065101B">
        <w:rPr>
          <w:b/>
          <w:bCs/>
        </w:rPr>
        <w:t xml:space="preserve"> </w:t>
      </w:r>
      <w:r w:rsidRPr="0065101B">
        <w:rPr>
          <w:b/>
          <w:bCs/>
        </w:rPr>
        <w:t>TMC2209</w:t>
      </w:r>
    </w:p>
    <w:p w14:paraId="3AFC3784" w14:textId="5216F890" w:rsidR="00B140E4" w:rsidRDefault="00B140E4" w:rsidP="00B140E4">
      <w:pPr>
        <w:pStyle w:val="ListParagraph"/>
        <w:numPr>
          <w:ilvl w:val="1"/>
          <w:numId w:val="2"/>
        </w:numPr>
      </w:pPr>
      <w:r>
        <w:t>A+ → M1A</w:t>
      </w:r>
      <w:r w:rsidR="002D172E">
        <w:tab/>
      </w:r>
      <w:r w:rsidR="002D172E">
        <w:tab/>
      </w:r>
      <w:r w:rsidR="002D172E">
        <w:tab/>
        <w:t>(ORANGE)</w:t>
      </w:r>
    </w:p>
    <w:p w14:paraId="5B8829AD" w14:textId="75DD8749" w:rsidR="00B140E4" w:rsidRDefault="00B140E4" w:rsidP="00B140E4">
      <w:pPr>
        <w:pStyle w:val="ListParagraph"/>
        <w:numPr>
          <w:ilvl w:val="1"/>
          <w:numId w:val="2"/>
        </w:numPr>
      </w:pPr>
      <w:r>
        <w:t>A− → M1B</w:t>
      </w:r>
      <w:r w:rsidR="002D172E">
        <w:tab/>
      </w:r>
      <w:r w:rsidR="002D172E">
        <w:tab/>
      </w:r>
      <w:r w:rsidR="002D172E">
        <w:tab/>
        <w:t>(YELLOW)</w:t>
      </w:r>
    </w:p>
    <w:p w14:paraId="1319CDD7" w14:textId="67A500FC" w:rsidR="00B140E4" w:rsidRDefault="00B140E4" w:rsidP="00B140E4">
      <w:pPr>
        <w:pStyle w:val="ListParagraph"/>
        <w:numPr>
          <w:ilvl w:val="1"/>
          <w:numId w:val="2"/>
        </w:numPr>
      </w:pPr>
      <w:r>
        <w:t>B+ → M2A</w:t>
      </w:r>
      <w:r w:rsidR="002D172E">
        <w:tab/>
      </w:r>
      <w:r w:rsidR="002D172E">
        <w:tab/>
      </w:r>
      <w:r w:rsidR="002D172E">
        <w:tab/>
        <w:t>(BLACK)</w:t>
      </w:r>
    </w:p>
    <w:p w14:paraId="61D130FF" w14:textId="691CC6CA" w:rsidR="0053046D" w:rsidRDefault="00B140E4" w:rsidP="00B140E4">
      <w:pPr>
        <w:pStyle w:val="ListParagraph"/>
        <w:numPr>
          <w:ilvl w:val="1"/>
          <w:numId w:val="2"/>
        </w:numPr>
      </w:pPr>
      <w:r>
        <w:t>B− → M2B</w:t>
      </w:r>
      <w:r w:rsidR="002D172E">
        <w:tab/>
      </w:r>
      <w:r w:rsidR="002D172E">
        <w:tab/>
      </w:r>
      <w:r w:rsidR="002D172E">
        <w:tab/>
        <w:t>(BROWN)</w:t>
      </w:r>
    </w:p>
    <w:p w14:paraId="7C6198AF" w14:textId="77777777" w:rsidR="00B140E4" w:rsidRDefault="00B140E4" w:rsidP="00B140E4">
      <w:pPr>
        <w:pStyle w:val="ListParagraph"/>
      </w:pPr>
    </w:p>
    <w:p w14:paraId="49746C69" w14:textId="56FF3A24" w:rsidR="0053046D" w:rsidRDefault="0053046D" w:rsidP="0053046D">
      <w:pPr>
        <w:pStyle w:val="ListParagraph"/>
        <w:numPr>
          <w:ilvl w:val="0"/>
          <w:numId w:val="2"/>
        </w:numPr>
        <w:rPr>
          <w:b/>
          <w:bCs/>
        </w:rPr>
      </w:pPr>
      <w:r w:rsidRPr="0065101B">
        <w:rPr>
          <w:b/>
          <w:bCs/>
        </w:rPr>
        <w:t xml:space="preserve">Pi </w:t>
      </w:r>
      <w:r w:rsidR="0065101B" w:rsidRPr="0065101B">
        <w:rPr>
          <w:b/>
          <w:bCs/>
        </w:rPr>
        <w:t>→</w:t>
      </w:r>
      <w:r w:rsidRPr="0065101B">
        <w:rPr>
          <w:b/>
          <w:bCs/>
        </w:rPr>
        <w:t xml:space="preserve"> TMC2209</w:t>
      </w:r>
    </w:p>
    <w:p w14:paraId="3EDDDE5F" w14:textId="14406B59" w:rsidR="000D0176" w:rsidRDefault="000D0176" w:rsidP="000D0176">
      <w:pPr>
        <w:pStyle w:val="ListParagraph"/>
        <w:numPr>
          <w:ilvl w:val="1"/>
          <w:numId w:val="2"/>
        </w:numPr>
        <w:rPr>
          <w:b/>
          <w:bCs/>
        </w:rPr>
      </w:pPr>
      <w:r>
        <w:t>Power → VM</w:t>
      </w:r>
    </w:p>
    <w:p w14:paraId="4819EB9F" w14:textId="34F46E97" w:rsidR="0065101B" w:rsidRPr="00B140E4" w:rsidRDefault="0065101B" w:rsidP="0065101B">
      <w:pPr>
        <w:pStyle w:val="ListParagraph"/>
        <w:numPr>
          <w:ilvl w:val="1"/>
          <w:numId w:val="2"/>
        </w:numPr>
        <w:rPr>
          <w:b/>
          <w:bCs/>
        </w:rPr>
      </w:pPr>
      <w:r>
        <w:t>Pi 3.3v → VIO</w:t>
      </w:r>
    </w:p>
    <w:p w14:paraId="4E7C3A1E" w14:textId="0F696538" w:rsidR="0065101B" w:rsidRPr="007B1666" w:rsidRDefault="0065101B" w:rsidP="0065101B">
      <w:pPr>
        <w:pStyle w:val="ListParagraph"/>
        <w:numPr>
          <w:ilvl w:val="1"/>
          <w:numId w:val="2"/>
        </w:numPr>
        <w:rPr>
          <w:b/>
          <w:bCs/>
        </w:rPr>
      </w:pPr>
      <w:r>
        <w:t>Pi GND → GND</w:t>
      </w:r>
    </w:p>
    <w:p w14:paraId="4497A1FD" w14:textId="0CAE42AC" w:rsidR="007A23C5" w:rsidRPr="007A23C5" w:rsidRDefault="002D172E" w:rsidP="00855E33">
      <w:pPr>
        <w:pStyle w:val="ListParagraph"/>
        <w:numPr>
          <w:ilvl w:val="1"/>
          <w:numId w:val="2"/>
        </w:numPr>
        <w:rPr>
          <w:b/>
          <w:bCs/>
        </w:rPr>
      </w:pPr>
      <w:r>
        <w:t>Cont.</w:t>
      </w:r>
      <w:r w:rsidR="007B1666">
        <w:t xml:space="preserve"> GND </w:t>
      </w:r>
      <w:r w:rsidR="007B1666" w:rsidRPr="007B1666">
        <w:t>→</w:t>
      </w:r>
      <w:r w:rsidR="007B1666">
        <w:t xml:space="preserve"> </w:t>
      </w:r>
      <w:r>
        <w:t xml:space="preserve">Pi </w:t>
      </w:r>
      <w:r w:rsidR="007B1666">
        <w:t>GND</w:t>
      </w:r>
    </w:p>
    <w:p w14:paraId="2595DA4E" w14:textId="42E185C8" w:rsidR="0065101B" w:rsidRPr="007A23C5" w:rsidRDefault="007A23C5" w:rsidP="007A23C5">
      <w:pPr>
        <w:pStyle w:val="ListParagraph"/>
        <w:numPr>
          <w:ilvl w:val="1"/>
          <w:numId w:val="2"/>
        </w:numPr>
        <w:rPr>
          <w:b/>
          <w:bCs/>
        </w:rPr>
      </w:pPr>
      <w:r>
        <w:t>GPIO14 → 1kohm → USART</w:t>
      </w:r>
    </w:p>
    <w:p w14:paraId="170AB1E5" w14:textId="44CF5B95" w:rsidR="000D0176" w:rsidRPr="000D0176" w:rsidRDefault="000D0176" w:rsidP="00A42E2C">
      <w:pPr>
        <w:pStyle w:val="ListParagraph"/>
        <w:numPr>
          <w:ilvl w:val="1"/>
          <w:numId w:val="2"/>
        </w:numPr>
        <w:rPr>
          <w:b/>
          <w:bCs/>
        </w:rPr>
      </w:pPr>
      <w:r>
        <w:t>GPIO18 → STEP</w:t>
      </w:r>
    </w:p>
    <w:p w14:paraId="0D339F19" w14:textId="117F8381" w:rsidR="000D0176" w:rsidRPr="000D0176" w:rsidRDefault="000D0176" w:rsidP="0065101B">
      <w:pPr>
        <w:pStyle w:val="ListParagraph"/>
        <w:numPr>
          <w:ilvl w:val="1"/>
          <w:numId w:val="2"/>
        </w:numPr>
        <w:rPr>
          <w:b/>
          <w:bCs/>
        </w:rPr>
      </w:pPr>
      <w:r>
        <w:t>GPIO23 → DIR</w:t>
      </w:r>
      <w:r w:rsidR="009B2203">
        <w:tab/>
      </w:r>
    </w:p>
    <w:p w14:paraId="5DD4BB00" w14:textId="54518352" w:rsidR="0053046D" w:rsidRPr="00BE675A" w:rsidRDefault="000D0176" w:rsidP="00BE675A">
      <w:pPr>
        <w:pStyle w:val="ListParagraph"/>
        <w:numPr>
          <w:ilvl w:val="1"/>
          <w:numId w:val="2"/>
        </w:numPr>
        <w:rPr>
          <w:b/>
          <w:bCs/>
        </w:rPr>
      </w:pPr>
      <w:r>
        <w:t>GPIO24 → EN</w:t>
      </w:r>
    </w:p>
    <w:p w14:paraId="4897687E" w14:textId="7BDF3EFF" w:rsidR="00AE5386" w:rsidRDefault="004853C0" w:rsidP="008B0B67">
      <w:r>
        <w:t xml:space="preserve">Sudo </w:t>
      </w:r>
      <w:proofErr w:type="spellStart"/>
      <w:r>
        <w:t>raspi</w:t>
      </w:r>
      <w:proofErr w:type="spellEnd"/>
      <w:r>
        <w:t>-config -&gt; interface option -&gt; enable serial</w:t>
      </w:r>
    </w:p>
    <w:p w14:paraId="1B8293E8" w14:textId="77777777" w:rsidR="003D5BEA" w:rsidRDefault="003D5BEA" w:rsidP="008B0B67"/>
    <w:p w14:paraId="2078083F" w14:textId="77777777" w:rsidR="003D5BEA" w:rsidRPr="003D5BEA" w:rsidRDefault="003D5BEA" w:rsidP="003D5BEA">
      <w:proofErr w:type="spellStart"/>
      <w:r w:rsidRPr="003D5BEA">
        <w:t>sudo</w:t>
      </w:r>
      <w:proofErr w:type="spellEnd"/>
      <w:r w:rsidRPr="003D5BEA">
        <w:t xml:space="preserve"> </w:t>
      </w:r>
      <w:proofErr w:type="spellStart"/>
      <w:r w:rsidRPr="003D5BEA">
        <w:t>systemctl</w:t>
      </w:r>
      <w:proofErr w:type="spellEnd"/>
      <w:r w:rsidRPr="003D5BEA">
        <w:t xml:space="preserve"> stop </w:t>
      </w:r>
      <w:proofErr w:type="spellStart"/>
      <w:r w:rsidRPr="003D5BEA">
        <w:t>dhcpcd</w:t>
      </w:r>
      <w:proofErr w:type="spellEnd"/>
    </w:p>
    <w:p w14:paraId="37E12B9C" w14:textId="77777777" w:rsidR="003D5BEA" w:rsidRPr="003D5BEA" w:rsidRDefault="003D5BEA" w:rsidP="003D5BEA">
      <w:proofErr w:type="spellStart"/>
      <w:r w:rsidRPr="003D5BEA">
        <w:t>sudo</w:t>
      </w:r>
      <w:proofErr w:type="spellEnd"/>
      <w:r w:rsidRPr="003D5BEA">
        <w:t xml:space="preserve"> </w:t>
      </w:r>
      <w:proofErr w:type="spellStart"/>
      <w:r w:rsidRPr="003D5BEA">
        <w:t>systemctl</w:t>
      </w:r>
      <w:proofErr w:type="spellEnd"/>
      <w:r w:rsidRPr="003D5BEA">
        <w:t xml:space="preserve"> stop </w:t>
      </w:r>
      <w:proofErr w:type="spellStart"/>
      <w:r w:rsidRPr="003D5BEA">
        <w:t>NetworkManager</w:t>
      </w:r>
      <w:proofErr w:type="spellEnd"/>
    </w:p>
    <w:p w14:paraId="778510A8" w14:textId="77777777" w:rsidR="003D5BEA" w:rsidRPr="003D5BEA" w:rsidRDefault="003D5BEA" w:rsidP="003D5BEA">
      <w:proofErr w:type="spellStart"/>
      <w:r w:rsidRPr="003D5BEA">
        <w:t>sudo</w:t>
      </w:r>
      <w:proofErr w:type="spellEnd"/>
      <w:r w:rsidRPr="003D5BEA">
        <w:t xml:space="preserve"> </w:t>
      </w:r>
      <w:proofErr w:type="spellStart"/>
      <w:r w:rsidRPr="003D5BEA">
        <w:t>wpa_supplicant</w:t>
      </w:r>
      <w:proofErr w:type="spellEnd"/>
      <w:r w:rsidRPr="003D5BEA">
        <w:t xml:space="preserve"> -</w:t>
      </w:r>
      <w:proofErr w:type="spellStart"/>
      <w:r w:rsidRPr="003D5BEA">
        <w:t>i</w:t>
      </w:r>
      <w:proofErr w:type="spellEnd"/>
      <w:r w:rsidRPr="003D5BEA">
        <w:t xml:space="preserve"> wlan0 -D nl80211 -c /</w:t>
      </w:r>
      <w:proofErr w:type="spellStart"/>
      <w:r w:rsidRPr="003D5BEA">
        <w:t>etc</w:t>
      </w:r>
      <w:proofErr w:type="spellEnd"/>
      <w:r w:rsidRPr="003D5BEA">
        <w:t>/</w:t>
      </w:r>
      <w:proofErr w:type="spellStart"/>
      <w:r w:rsidRPr="003D5BEA">
        <w:t>wpa_supplicant</w:t>
      </w:r>
      <w:proofErr w:type="spellEnd"/>
      <w:r w:rsidRPr="003D5BEA">
        <w:t>/wpa_supplicant-wlan0.conf</w:t>
      </w:r>
    </w:p>
    <w:p w14:paraId="6490CCAB" w14:textId="41E6D9EA" w:rsidR="003D5BEA" w:rsidRDefault="003D5BEA" w:rsidP="003D5BEA">
      <w:proofErr w:type="spellStart"/>
      <w:r w:rsidRPr="003D5BEA">
        <w:t>wpa_cli</w:t>
      </w:r>
      <w:proofErr w:type="spellEnd"/>
      <w:r w:rsidRPr="003D5BEA">
        <w:t xml:space="preserve"> </w:t>
      </w:r>
      <w:r w:rsidR="00713C3B">
        <w:t>p2p_find</w:t>
      </w:r>
    </w:p>
    <w:p w14:paraId="2B148186" w14:textId="48BC7B04" w:rsidR="00713C3B" w:rsidRPr="003D5BEA" w:rsidRDefault="00713C3B" w:rsidP="003D5BEA">
      <w:proofErr w:type="spellStart"/>
      <w:r>
        <w:t>ape_cli</w:t>
      </w:r>
      <w:proofErr w:type="spellEnd"/>
      <w:r>
        <w:t xml:space="preserve"> p2p_connect 2a:c2:1f:</w:t>
      </w:r>
      <w:proofErr w:type="gramStart"/>
      <w:r>
        <w:t>97:e</w:t>
      </w:r>
      <w:proofErr w:type="gramEnd"/>
      <w:r>
        <w:t xml:space="preserve">1:7c </w:t>
      </w:r>
      <w:proofErr w:type="spellStart"/>
      <w:r>
        <w:t>pbc</w:t>
      </w:r>
      <w:proofErr w:type="spellEnd"/>
    </w:p>
    <w:p w14:paraId="3737E675" w14:textId="77777777" w:rsidR="003D5BEA" w:rsidRDefault="003D5BEA" w:rsidP="008B0B67"/>
    <w:sectPr w:rsidR="003D5BEA" w:rsidSect="00AE538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6DA95" w14:textId="77777777" w:rsidR="00C90D2B" w:rsidRDefault="00C90D2B" w:rsidP="0053046D">
      <w:pPr>
        <w:spacing w:after="0" w:line="240" w:lineRule="auto"/>
      </w:pPr>
      <w:r>
        <w:separator/>
      </w:r>
    </w:p>
  </w:endnote>
  <w:endnote w:type="continuationSeparator" w:id="0">
    <w:p w14:paraId="73E3A0E8" w14:textId="77777777" w:rsidR="00C90D2B" w:rsidRDefault="00C90D2B" w:rsidP="005304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D453A" w14:textId="77777777" w:rsidR="00C90D2B" w:rsidRDefault="00C90D2B" w:rsidP="0053046D">
      <w:pPr>
        <w:spacing w:after="0" w:line="240" w:lineRule="auto"/>
      </w:pPr>
      <w:r>
        <w:separator/>
      </w:r>
    </w:p>
  </w:footnote>
  <w:footnote w:type="continuationSeparator" w:id="0">
    <w:p w14:paraId="5D485B35" w14:textId="77777777" w:rsidR="00C90D2B" w:rsidRDefault="00C90D2B" w:rsidP="005304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F6301"/>
    <w:multiLevelType w:val="hybridMultilevel"/>
    <w:tmpl w:val="480A2B5E"/>
    <w:lvl w:ilvl="0" w:tplc="455AF0A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2E5A87"/>
    <w:multiLevelType w:val="hybridMultilevel"/>
    <w:tmpl w:val="BD888962"/>
    <w:lvl w:ilvl="0" w:tplc="2F94A5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E56D1D"/>
    <w:multiLevelType w:val="hybridMultilevel"/>
    <w:tmpl w:val="232A84F8"/>
    <w:lvl w:ilvl="0" w:tplc="122436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603F4F"/>
    <w:multiLevelType w:val="hybridMultilevel"/>
    <w:tmpl w:val="1C648B3E"/>
    <w:lvl w:ilvl="0" w:tplc="34B43E4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119857">
    <w:abstractNumId w:val="2"/>
  </w:num>
  <w:num w:numId="2" w16cid:durableId="1283150356">
    <w:abstractNumId w:val="3"/>
  </w:num>
  <w:num w:numId="3" w16cid:durableId="1729917239">
    <w:abstractNumId w:val="1"/>
  </w:num>
  <w:num w:numId="4" w16cid:durableId="1287934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C1D"/>
    <w:rsid w:val="000814FC"/>
    <w:rsid w:val="000D0176"/>
    <w:rsid w:val="001A2F72"/>
    <w:rsid w:val="001D1523"/>
    <w:rsid w:val="002158F5"/>
    <w:rsid w:val="00231D5B"/>
    <w:rsid w:val="002D172E"/>
    <w:rsid w:val="0035101E"/>
    <w:rsid w:val="00392AFB"/>
    <w:rsid w:val="003B3D40"/>
    <w:rsid w:val="003B42E7"/>
    <w:rsid w:val="003D5BEA"/>
    <w:rsid w:val="00403F38"/>
    <w:rsid w:val="00413DBD"/>
    <w:rsid w:val="00446EDA"/>
    <w:rsid w:val="004853C0"/>
    <w:rsid w:val="00502991"/>
    <w:rsid w:val="0051237A"/>
    <w:rsid w:val="0053046D"/>
    <w:rsid w:val="005533AA"/>
    <w:rsid w:val="005808C3"/>
    <w:rsid w:val="005A0FA3"/>
    <w:rsid w:val="005A7C1D"/>
    <w:rsid w:val="006209DB"/>
    <w:rsid w:val="0065101B"/>
    <w:rsid w:val="0066378C"/>
    <w:rsid w:val="00673059"/>
    <w:rsid w:val="00713C3B"/>
    <w:rsid w:val="007A23C5"/>
    <w:rsid w:val="007B1666"/>
    <w:rsid w:val="00844ED3"/>
    <w:rsid w:val="008521B2"/>
    <w:rsid w:val="00855E33"/>
    <w:rsid w:val="00887142"/>
    <w:rsid w:val="008B0B67"/>
    <w:rsid w:val="008B58B6"/>
    <w:rsid w:val="008E72F0"/>
    <w:rsid w:val="008F7F84"/>
    <w:rsid w:val="009B2203"/>
    <w:rsid w:val="009C22F6"/>
    <w:rsid w:val="009E0AAE"/>
    <w:rsid w:val="00A20D84"/>
    <w:rsid w:val="00A42E2C"/>
    <w:rsid w:val="00A53457"/>
    <w:rsid w:val="00A63652"/>
    <w:rsid w:val="00A95581"/>
    <w:rsid w:val="00A96EB7"/>
    <w:rsid w:val="00AA4F91"/>
    <w:rsid w:val="00AD15F8"/>
    <w:rsid w:val="00AE5386"/>
    <w:rsid w:val="00B140E4"/>
    <w:rsid w:val="00BC6BA5"/>
    <w:rsid w:val="00BE675A"/>
    <w:rsid w:val="00C40893"/>
    <w:rsid w:val="00C6061B"/>
    <w:rsid w:val="00C90D2B"/>
    <w:rsid w:val="00D45F61"/>
    <w:rsid w:val="00D548E1"/>
    <w:rsid w:val="00DA35B5"/>
    <w:rsid w:val="00DB05AD"/>
    <w:rsid w:val="00EB0DD9"/>
    <w:rsid w:val="00F264CE"/>
    <w:rsid w:val="00F5695E"/>
    <w:rsid w:val="00FA3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DDF4D"/>
  <w15:chartTrackingRefBased/>
  <w15:docId w15:val="{4A59066F-2FF1-4FF7-9DBE-0D1552A02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C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04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46D"/>
  </w:style>
  <w:style w:type="paragraph" w:styleId="Footer">
    <w:name w:val="footer"/>
    <w:basedOn w:val="Normal"/>
    <w:link w:val="FooterChar"/>
    <w:uiPriority w:val="99"/>
    <w:unhideWhenUsed/>
    <w:rsid w:val="005304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4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3475</TotalTime>
  <Pages>3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 Aley-Raz</dc:creator>
  <cp:keywords/>
  <dc:description/>
  <cp:lastModifiedBy>Omer Aley-Raz</cp:lastModifiedBy>
  <cp:revision>22</cp:revision>
  <dcterms:created xsi:type="dcterms:W3CDTF">2026-01-28T20:47:00Z</dcterms:created>
  <dcterms:modified xsi:type="dcterms:W3CDTF">2026-06-16T12:03:00Z</dcterms:modified>
</cp:coreProperties>
</file>