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ED" w:rsidRDefault="00E922ED" w:rsidP="00E922ED">
      <w:pPr>
        <w:pStyle w:val="Ttulo1"/>
        <w:jc w:val="center"/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 xml:space="preserve"> 5,6 y 7</w:t>
      </w:r>
    </w:p>
    <w:p w:rsidR="00E922ED" w:rsidRPr="00E922ED" w:rsidRDefault="00E922ED" w:rsidP="00E922ED">
      <w:pPr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5:</w:t>
      </w:r>
      <w:r w:rsidR="00B77A3C">
        <w:rPr>
          <w:lang w:val="en-US"/>
        </w:rPr>
        <w:t xml:space="preserve"> 3</w:t>
      </w:r>
    </w:p>
    <w:p w:rsidR="00E922ED" w:rsidRPr="00210F90" w:rsidRDefault="00E922ED" w:rsidP="00E922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922ED" w:rsidRDefault="00E922ED" w:rsidP="00E922E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9C7D00B" wp14:editId="5184ECFE">
            <wp:extent cx="3857625" cy="2552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ED" w:rsidRDefault="00E922ED" w:rsidP="00E92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E922ED">
        <w:rPr>
          <w:rFonts w:cstheme="minorHAnsi"/>
          <w:color w:val="0000FF"/>
          <w:szCs w:val="20"/>
          <w:lang w:val="en-US"/>
        </w:rPr>
        <w:t>Consulta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6:</w:t>
      </w:r>
      <w:r w:rsidR="00B77A3C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</w:p>
    <w:p w:rsidR="00E922ED" w:rsidRPr="00E922ED" w:rsidRDefault="00E922ED" w:rsidP="00E922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22ED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22ED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922ED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E922E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922ED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E922E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922ED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E922E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922ED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922E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922ED" w:rsidRPr="00E922ED" w:rsidRDefault="00E922ED" w:rsidP="00E922E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Cs w:val="20"/>
          <w:u w:val="single"/>
          <w:lang w:val="en-US"/>
        </w:rPr>
      </w:pPr>
      <w:r w:rsidRPr="00E922ED">
        <w:rPr>
          <w:noProof/>
          <w:sz w:val="24"/>
          <w:lang w:eastAsia="es-BO"/>
        </w:rPr>
        <w:drawing>
          <wp:inline distT="0" distB="0" distL="0" distR="0" wp14:anchorId="202F97E5" wp14:editId="5CE2E390">
            <wp:extent cx="5400040" cy="20180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ED" w:rsidRPr="00B77A3C" w:rsidRDefault="00E922ED" w:rsidP="00E922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Cs w:val="20"/>
          <w:u w:val="single"/>
          <w:lang w:val="en-US"/>
        </w:rPr>
      </w:pPr>
      <w:proofErr w:type="spellStart"/>
      <w:r w:rsidRPr="00E922ED">
        <w:rPr>
          <w:rFonts w:cstheme="minorHAnsi"/>
          <w:color w:val="0000FF"/>
          <w:szCs w:val="20"/>
          <w:lang w:val="en-US"/>
        </w:rPr>
        <w:t>Consulta</w:t>
      </w:r>
      <w:proofErr w:type="spellEnd"/>
      <w:r w:rsidRPr="00E922ED">
        <w:rPr>
          <w:rFonts w:cstheme="minorHAnsi"/>
          <w:color w:val="0000FF"/>
          <w:szCs w:val="20"/>
          <w:lang w:val="en-US"/>
        </w:rPr>
        <w:t xml:space="preserve"> 7:</w:t>
      </w:r>
      <w:r w:rsidR="00B77A3C">
        <w:rPr>
          <w:rFonts w:cstheme="minorHAnsi"/>
          <w:color w:val="0000FF"/>
          <w:szCs w:val="20"/>
          <w:lang w:val="en-US"/>
        </w:rPr>
        <w:t xml:space="preserve"> 6</w:t>
      </w:r>
      <w:bookmarkStart w:id="0" w:name="_GoBack"/>
      <w:bookmarkEnd w:id="0"/>
    </w:p>
    <w:p w:rsidR="00E922ED" w:rsidRPr="00E922ED" w:rsidRDefault="00E922ED" w:rsidP="00E922E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Cs w:val="20"/>
          <w:lang w:val="en-US"/>
        </w:rPr>
      </w:pP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22E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E922E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22ED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22ED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22ED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E92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2ED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922E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922ED" w:rsidRDefault="00E922ED" w:rsidP="00E922ED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091EC9C2" wp14:editId="7D2EC3C1">
            <wp:extent cx="1533525" cy="685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ED" w:rsidRPr="00E922ED" w:rsidRDefault="00E922ED" w:rsidP="00E922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Cs w:val="20"/>
          <w:lang w:val="en-US"/>
        </w:rPr>
      </w:pPr>
    </w:p>
    <w:p w:rsidR="00E922ED" w:rsidRPr="00E922ED" w:rsidRDefault="00E922ED" w:rsidP="00E922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0"/>
          <w:lang w:val="en-US"/>
        </w:rPr>
      </w:pPr>
    </w:p>
    <w:p w:rsidR="00E922ED" w:rsidRPr="00210F90" w:rsidRDefault="00E922ED" w:rsidP="00E922E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C657B" w:rsidRDefault="009C657B"/>
    <w:sectPr w:rsidR="009C6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0967"/>
    <w:multiLevelType w:val="hybridMultilevel"/>
    <w:tmpl w:val="1A78E8E4"/>
    <w:lvl w:ilvl="0" w:tplc="06483FBA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D3DF7"/>
    <w:multiLevelType w:val="hybridMultilevel"/>
    <w:tmpl w:val="29248E26"/>
    <w:lvl w:ilvl="0" w:tplc="6DF846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143B0"/>
    <w:multiLevelType w:val="hybridMultilevel"/>
    <w:tmpl w:val="F8BA9602"/>
    <w:lvl w:ilvl="0" w:tplc="FB7EB36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2"/>
    <w:rsid w:val="008344C2"/>
    <w:rsid w:val="009C657B"/>
    <w:rsid w:val="00B77A3C"/>
    <w:rsid w:val="00E9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D2EA"/>
  <w15:chartTrackingRefBased/>
  <w15:docId w15:val="{AF311108-3C1E-4CC7-98FD-DE7AFA69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2ED"/>
  </w:style>
  <w:style w:type="paragraph" w:styleId="Ttulo1">
    <w:name w:val="heading 1"/>
    <w:basedOn w:val="Normal"/>
    <w:next w:val="Normal"/>
    <w:link w:val="Ttulo1Car"/>
    <w:uiPriority w:val="9"/>
    <w:qFormat/>
    <w:rsid w:val="00E9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2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2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4</cp:revision>
  <dcterms:created xsi:type="dcterms:W3CDTF">2023-11-06T12:01:00Z</dcterms:created>
  <dcterms:modified xsi:type="dcterms:W3CDTF">2023-11-06T12:19:00Z</dcterms:modified>
</cp:coreProperties>
</file>