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47" w:rsidRDefault="00777142">
      <w:r>
        <w:rPr>
          <w:noProof/>
        </w:rPr>
        <w:drawing>
          <wp:inline distT="0" distB="0" distL="0" distR="0" wp14:anchorId="4F44F6D0" wp14:editId="20DE2B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0D" w:rsidRDefault="0056080D">
      <w:r>
        <w:rPr>
          <w:noProof/>
        </w:rPr>
        <w:drawing>
          <wp:inline distT="0" distB="0" distL="0" distR="0" wp14:anchorId="14786700" wp14:editId="34F8DF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24" w:rsidRDefault="009F6024">
      <w:r>
        <w:rPr>
          <w:noProof/>
        </w:rPr>
        <w:lastRenderedPageBreak/>
        <w:drawing>
          <wp:inline distT="0" distB="0" distL="0" distR="0" wp14:anchorId="68AE1A23" wp14:editId="583E922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E8" w:rsidRDefault="007812E8">
      <w:r>
        <w:rPr>
          <w:noProof/>
        </w:rPr>
        <w:drawing>
          <wp:inline distT="0" distB="0" distL="0" distR="0" wp14:anchorId="2E538F72" wp14:editId="4EEC37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2"/>
    <w:rsid w:val="00215BA5"/>
    <w:rsid w:val="0056080D"/>
    <w:rsid w:val="00777142"/>
    <w:rsid w:val="007812E8"/>
    <w:rsid w:val="009F6024"/>
    <w:rsid w:val="00D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EC88"/>
  <w15:chartTrackingRefBased/>
  <w15:docId w15:val="{F11B00D6-328C-42D5-90A2-339EBCF9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Aaron</dc:creator>
  <cp:keywords/>
  <dc:description/>
  <cp:lastModifiedBy>David Aaron</cp:lastModifiedBy>
  <cp:revision>4</cp:revision>
  <dcterms:created xsi:type="dcterms:W3CDTF">2016-11-03T14:47:00Z</dcterms:created>
  <dcterms:modified xsi:type="dcterms:W3CDTF">2016-11-08T22:53:00Z</dcterms:modified>
</cp:coreProperties>
</file>