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A8EC41" w14:textId="2B7C03FB" w:rsidR="00EE0C56" w:rsidRPr="00AF0D36" w:rsidRDefault="00FC28A6" w:rsidP="00EE0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  <w:r w:rsidRPr="00AF0D3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 xml:space="preserve">1. </w:t>
      </w:r>
      <w:proofErr w:type="spellStart"/>
      <w:r w:rsidRPr="00AF0D3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  <w:t>MindMantra</w:t>
      </w:r>
      <w:proofErr w:type="spellEnd"/>
    </w:p>
    <w:p w14:paraId="472A8308" w14:textId="77777777" w:rsidR="00FC28A6" w:rsidRPr="00AF0D36" w:rsidRDefault="00FC28A6" w:rsidP="00FC2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proofErr w:type="spellStart"/>
      <w:r w:rsidRPr="00AF0D36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MindMantra</w:t>
      </w:r>
      <w:proofErr w:type="spellEnd"/>
      <w:r w:rsidRPr="00AF0D36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— сервис эмоциональной поддержки, объединяющий общение с обученными слушателями и AI-консультантом. Пользователь может получать анонимную поддержку через текстовый чат или видеозвонок. Также доступны онлайн-терапия с консультантами, упражнения по </w:t>
      </w:r>
      <w:proofErr w:type="spellStart"/>
      <w:r w:rsidRPr="00AF0D36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mindfulness</w:t>
      </w:r>
      <w:proofErr w:type="spellEnd"/>
      <w:r w:rsidRPr="00AF0D36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 xml:space="preserve"> и медитации, психологические тесты и отслеживание настроения.</w:t>
      </w:r>
    </w:p>
    <w:p w14:paraId="44F1ACBD" w14:textId="77777777" w:rsidR="00FC28A6" w:rsidRPr="00AF0D36" w:rsidRDefault="00FC28A6" w:rsidP="00FC2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F0D36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Основные функции:</w:t>
      </w:r>
    </w:p>
    <w:p w14:paraId="067C988B" w14:textId="77777777" w:rsidR="00FC28A6" w:rsidRPr="00AF0D36" w:rsidRDefault="00FC28A6" w:rsidP="00FC28A6">
      <w:pPr>
        <w:pStyle w:val="a7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F0D36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анонимный чат с обученным слушателем;</w:t>
      </w:r>
    </w:p>
    <w:p w14:paraId="74F4C3B7" w14:textId="77777777" w:rsidR="00FC28A6" w:rsidRPr="00AF0D36" w:rsidRDefault="00FC28A6" w:rsidP="00FC28A6">
      <w:pPr>
        <w:pStyle w:val="a7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F0D36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видеозвонки;</w:t>
      </w:r>
    </w:p>
    <w:p w14:paraId="6D053EA9" w14:textId="77777777" w:rsidR="00FC28A6" w:rsidRPr="00AF0D36" w:rsidRDefault="00FC28A6" w:rsidP="00FC28A6">
      <w:pPr>
        <w:pStyle w:val="a7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F0D36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общение с AI-консультантом;</w:t>
      </w:r>
    </w:p>
    <w:p w14:paraId="7D41CAE8" w14:textId="77777777" w:rsidR="00FC28A6" w:rsidRPr="00AF0D36" w:rsidRDefault="00FC28A6" w:rsidP="00FC28A6">
      <w:pPr>
        <w:pStyle w:val="a7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F0D36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онлайн-терапия;</w:t>
      </w:r>
    </w:p>
    <w:p w14:paraId="60122DAD" w14:textId="77777777" w:rsidR="00FC28A6" w:rsidRPr="00AF0D36" w:rsidRDefault="00FC28A6" w:rsidP="00FC28A6">
      <w:pPr>
        <w:pStyle w:val="a7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F0D36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отслеживание настроения;</w:t>
      </w:r>
    </w:p>
    <w:p w14:paraId="346F2861" w14:textId="77777777" w:rsidR="00FC28A6" w:rsidRPr="00AF0D36" w:rsidRDefault="00FC28A6" w:rsidP="00FC28A6">
      <w:pPr>
        <w:pStyle w:val="a7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F0D36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психологические тесты;</w:t>
      </w:r>
    </w:p>
    <w:p w14:paraId="276CE59C" w14:textId="77777777" w:rsidR="00FC28A6" w:rsidRPr="00AF0D36" w:rsidRDefault="00FC28A6" w:rsidP="00FC28A6">
      <w:pPr>
        <w:pStyle w:val="a7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F0D36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медитации и упражнения для самостоятельной поддержки;</w:t>
      </w:r>
    </w:p>
    <w:p w14:paraId="2A12127C" w14:textId="3762410E" w:rsidR="00EE0C56" w:rsidRPr="00AF0D36" w:rsidRDefault="00FC28A6" w:rsidP="00FC28A6">
      <w:pPr>
        <w:pStyle w:val="a7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F0D36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t>программы по работе со стрессом, тревогой, одиночеством и другими проблемами.</w:t>
      </w:r>
    </w:p>
    <w:p w14:paraId="5C7D212D" w14:textId="4F6682D0" w:rsidR="00AF0D36" w:rsidRPr="00AF0D36" w:rsidRDefault="00AF0D36" w:rsidP="00AF0D3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F0D36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drawing>
          <wp:anchor distT="0" distB="0" distL="114300" distR="114300" simplePos="0" relativeHeight="251661312" behindDoc="0" locked="0" layoutInCell="1" allowOverlap="1" wp14:anchorId="7FFC83E5" wp14:editId="745B3834">
            <wp:simplePos x="0" y="0"/>
            <wp:positionH relativeFrom="column">
              <wp:posOffset>-166158</wp:posOffset>
            </wp:positionH>
            <wp:positionV relativeFrom="paragraph">
              <wp:posOffset>194734</wp:posOffset>
            </wp:positionV>
            <wp:extent cx="5940425" cy="3341370"/>
            <wp:effectExtent l="0" t="0" r="3175" b="0"/>
            <wp:wrapNone/>
            <wp:docPr id="1154703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0397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7F2F9D" w14:textId="77777777" w:rsidR="00EE0C56" w:rsidRPr="00AF0D36" w:rsidRDefault="00EE0C56" w:rsidP="00EE0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06CF0C1F" w14:textId="77777777" w:rsidR="00EE0C56" w:rsidRPr="00AF0D36" w:rsidRDefault="00EE0C56" w:rsidP="00EE0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2D5F97E9" w14:textId="77777777" w:rsidR="00EE0C56" w:rsidRPr="00AF0D36" w:rsidRDefault="00EE0C56" w:rsidP="00EE0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6A57350A" w14:textId="77777777" w:rsidR="00EE0C56" w:rsidRPr="00AF0D36" w:rsidRDefault="00EE0C56" w:rsidP="00EE0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01BF4519" w14:textId="77777777" w:rsidR="00EE0C56" w:rsidRPr="00AF0D36" w:rsidRDefault="00EE0C56" w:rsidP="00EE0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735C1D25" w14:textId="77777777" w:rsidR="00EE0C56" w:rsidRPr="00AF0D36" w:rsidRDefault="00EE0C56" w:rsidP="00EE0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65F2B5B5" w14:textId="77777777" w:rsidR="00EE0C56" w:rsidRPr="00AF0D36" w:rsidRDefault="00EE0C56" w:rsidP="00EE0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3222D91A" w14:textId="77777777" w:rsidR="00EE0C56" w:rsidRPr="00AF0D36" w:rsidRDefault="00EE0C56" w:rsidP="00EE0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5ABAEFD2" w14:textId="77777777" w:rsidR="002B04D9" w:rsidRPr="00AF0D36" w:rsidRDefault="002B04D9" w:rsidP="00EE0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</w:p>
    <w:p w14:paraId="1F146EB7" w14:textId="77777777" w:rsidR="002B04D9" w:rsidRPr="00AF0D36" w:rsidRDefault="002B04D9" w:rsidP="00EE0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</w:p>
    <w:p w14:paraId="7BE42692" w14:textId="77777777" w:rsidR="002B04D9" w:rsidRPr="00AF0D36" w:rsidRDefault="002B04D9" w:rsidP="00EE0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</w:p>
    <w:p w14:paraId="30F39654" w14:textId="77777777" w:rsidR="002B04D9" w:rsidRPr="00AF0D36" w:rsidRDefault="002B04D9" w:rsidP="00EE0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</w:p>
    <w:p w14:paraId="4F3EDD2D" w14:textId="77777777" w:rsidR="00AF0D36" w:rsidRPr="00AF0D36" w:rsidRDefault="00AF0D36" w:rsidP="00EE0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</w:p>
    <w:p w14:paraId="66BDC456" w14:textId="77777777" w:rsidR="002B04D9" w:rsidRPr="00AF0D36" w:rsidRDefault="002B04D9" w:rsidP="00EE0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</w:p>
    <w:p w14:paraId="3574CD20" w14:textId="77777777" w:rsidR="00AF0D36" w:rsidRPr="00AF0D36" w:rsidRDefault="00AF0D36" w:rsidP="00AF0D36">
      <w:pPr>
        <w:pStyle w:val="3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AF0D3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 xml:space="preserve">2. </w:t>
      </w:r>
      <w:proofErr w:type="spellStart"/>
      <w:r w:rsidRPr="00AF0D3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Wysa</w:t>
      </w:r>
      <w:proofErr w:type="spellEnd"/>
    </w:p>
    <w:p w14:paraId="377ADCBD" w14:textId="77777777" w:rsidR="00AF0D36" w:rsidRPr="00AF0D36" w:rsidRDefault="00AF0D36" w:rsidP="00AF0D36">
      <w:pPr>
        <w:pStyle w:val="ac"/>
        <w:rPr>
          <w:color w:val="000000" w:themeColor="text1"/>
        </w:rPr>
      </w:pPr>
      <w:proofErr w:type="spellStart"/>
      <w:r w:rsidRPr="00AF0D36">
        <w:rPr>
          <w:color w:val="000000" w:themeColor="text1"/>
        </w:rPr>
        <w:t>Wysa</w:t>
      </w:r>
      <w:proofErr w:type="spellEnd"/>
      <w:r w:rsidRPr="00AF0D36">
        <w:rPr>
          <w:color w:val="000000" w:themeColor="text1"/>
        </w:rPr>
        <w:t xml:space="preserve"> — цифровой сервис психологической поддержки с AI-чатом. Пользователь может вести конфиденциальный разговор с AI, работать с эмоциями и использовать библиотеку интерактивных упражнений. Сервис также поддерживает </w:t>
      </w:r>
      <w:proofErr w:type="spellStart"/>
      <w:r w:rsidRPr="00AF0D36">
        <w:rPr>
          <w:color w:val="000000" w:themeColor="text1"/>
        </w:rPr>
        <w:t>mood</w:t>
      </w:r>
      <w:proofErr w:type="spellEnd"/>
      <w:r w:rsidRPr="00AF0D36">
        <w:rPr>
          <w:color w:val="000000" w:themeColor="text1"/>
        </w:rPr>
        <w:t xml:space="preserve"> </w:t>
      </w:r>
      <w:proofErr w:type="spellStart"/>
      <w:r w:rsidRPr="00AF0D36">
        <w:rPr>
          <w:color w:val="000000" w:themeColor="text1"/>
        </w:rPr>
        <w:t>monitoring</w:t>
      </w:r>
      <w:proofErr w:type="spellEnd"/>
      <w:r w:rsidRPr="00AF0D36">
        <w:rPr>
          <w:color w:val="000000" w:themeColor="text1"/>
        </w:rPr>
        <w:t xml:space="preserve">, историю разговоров и регулярные </w:t>
      </w:r>
      <w:proofErr w:type="spellStart"/>
      <w:r w:rsidRPr="00AF0D36">
        <w:rPr>
          <w:color w:val="000000" w:themeColor="text1"/>
        </w:rPr>
        <w:t>check-in</w:t>
      </w:r>
      <w:proofErr w:type="spellEnd"/>
      <w:r w:rsidRPr="00AF0D36">
        <w:rPr>
          <w:color w:val="000000" w:themeColor="text1"/>
        </w:rPr>
        <w:t>.</w:t>
      </w:r>
      <w:r w:rsidRPr="00AF0D36">
        <w:rPr>
          <w:rStyle w:val="apple-converted-space"/>
          <w:color w:val="000000" w:themeColor="text1"/>
        </w:rPr>
        <w:t> </w:t>
      </w:r>
    </w:p>
    <w:p w14:paraId="7F7307A3" w14:textId="77777777" w:rsidR="00AF0D36" w:rsidRPr="00AF0D36" w:rsidRDefault="00AF0D36" w:rsidP="00AF0D36">
      <w:pPr>
        <w:pStyle w:val="ac"/>
        <w:rPr>
          <w:color w:val="000000" w:themeColor="text1"/>
        </w:rPr>
      </w:pPr>
      <w:r w:rsidRPr="00AF0D36">
        <w:rPr>
          <w:rStyle w:val="ad"/>
          <w:color w:val="000000" w:themeColor="text1"/>
        </w:rPr>
        <w:t>Основные функции:</w:t>
      </w:r>
    </w:p>
    <w:p w14:paraId="7AF8F544" w14:textId="77777777" w:rsidR="00AF0D36" w:rsidRPr="00AF0D36" w:rsidRDefault="00AF0D36" w:rsidP="00AF0D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AF0D36">
        <w:rPr>
          <w:rFonts w:ascii="Times New Roman" w:hAnsi="Times New Roman" w:cs="Times New Roman"/>
          <w:color w:val="000000" w:themeColor="text1"/>
        </w:rPr>
        <w:t>AI-чат для эмоциональной поддержки;</w:t>
      </w:r>
    </w:p>
    <w:p w14:paraId="3BE6380D" w14:textId="77777777" w:rsidR="00AF0D36" w:rsidRPr="00AF0D36" w:rsidRDefault="00AF0D36" w:rsidP="00AF0D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AF0D36">
        <w:rPr>
          <w:rFonts w:ascii="Times New Roman" w:hAnsi="Times New Roman" w:cs="Times New Roman"/>
          <w:color w:val="000000" w:themeColor="text1"/>
        </w:rPr>
        <w:t>ежедневные отметки состояния;</w:t>
      </w:r>
    </w:p>
    <w:p w14:paraId="0A01186D" w14:textId="77777777" w:rsidR="00AF0D36" w:rsidRPr="00AF0D36" w:rsidRDefault="00AF0D36" w:rsidP="00AF0D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AF0D36">
        <w:rPr>
          <w:rFonts w:ascii="Times New Roman" w:hAnsi="Times New Roman" w:cs="Times New Roman"/>
          <w:color w:val="000000" w:themeColor="text1"/>
        </w:rPr>
        <w:t>отслеживание настроения;</w:t>
      </w:r>
    </w:p>
    <w:p w14:paraId="6712CEEF" w14:textId="77777777" w:rsidR="00AF0D36" w:rsidRPr="00AF0D36" w:rsidRDefault="00AF0D36" w:rsidP="00AF0D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AF0D36">
        <w:rPr>
          <w:rFonts w:ascii="Times New Roman" w:hAnsi="Times New Roman" w:cs="Times New Roman"/>
          <w:color w:val="000000" w:themeColor="text1"/>
        </w:rPr>
        <w:t>история разговоров;</w:t>
      </w:r>
    </w:p>
    <w:p w14:paraId="57998FA6" w14:textId="77777777" w:rsidR="00AF0D36" w:rsidRPr="00AF0D36" w:rsidRDefault="00AF0D36" w:rsidP="00AF0D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AF0D36">
        <w:rPr>
          <w:rFonts w:ascii="Times New Roman" w:hAnsi="Times New Roman" w:cs="Times New Roman"/>
          <w:color w:val="000000" w:themeColor="text1"/>
        </w:rPr>
        <w:t>упражнения на основе CBT;</w:t>
      </w:r>
    </w:p>
    <w:p w14:paraId="3928B191" w14:textId="77777777" w:rsidR="00AF0D36" w:rsidRPr="00AF0D36" w:rsidRDefault="00AF0D36" w:rsidP="00AF0D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AF0D36">
        <w:rPr>
          <w:rFonts w:ascii="Times New Roman" w:hAnsi="Times New Roman" w:cs="Times New Roman"/>
          <w:color w:val="000000" w:themeColor="text1"/>
        </w:rPr>
        <w:t xml:space="preserve">дыхательные и </w:t>
      </w:r>
      <w:proofErr w:type="spellStart"/>
      <w:r w:rsidRPr="00AF0D36">
        <w:rPr>
          <w:rFonts w:ascii="Times New Roman" w:hAnsi="Times New Roman" w:cs="Times New Roman"/>
          <w:color w:val="000000" w:themeColor="text1"/>
        </w:rPr>
        <w:t>mindfulness</w:t>
      </w:r>
      <w:proofErr w:type="spellEnd"/>
      <w:r w:rsidRPr="00AF0D36">
        <w:rPr>
          <w:rFonts w:ascii="Times New Roman" w:hAnsi="Times New Roman" w:cs="Times New Roman"/>
          <w:color w:val="000000" w:themeColor="text1"/>
        </w:rPr>
        <w:t>-практики;</w:t>
      </w:r>
    </w:p>
    <w:p w14:paraId="6930CE7B" w14:textId="77777777" w:rsidR="00AF0D36" w:rsidRPr="00AF0D36" w:rsidRDefault="00AF0D36" w:rsidP="00AF0D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AF0D36">
        <w:rPr>
          <w:rFonts w:ascii="Times New Roman" w:hAnsi="Times New Roman" w:cs="Times New Roman"/>
          <w:color w:val="000000" w:themeColor="text1"/>
        </w:rPr>
        <w:t>библиотека материалов для самостоятельной работы;</w:t>
      </w:r>
    </w:p>
    <w:p w14:paraId="106E377A" w14:textId="77777777" w:rsidR="00AF0D36" w:rsidRPr="00AF0D36" w:rsidRDefault="00AF0D36" w:rsidP="00AF0D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AF0D36">
        <w:rPr>
          <w:rFonts w:ascii="Times New Roman" w:hAnsi="Times New Roman" w:cs="Times New Roman"/>
          <w:color w:val="000000" w:themeColor="text1"/>
        </w:rPr>
        <w:t>в некоторых версиях — SOS-функции и направление к кризисным ресурсам.</w:t>
      </w:r>
      <w:r w:rsidRPr="00AF0D3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</w:p>
    <w:p w14:paraId="04A820DF" w14:textId="15D684F2" w:rsidR="00EE0C56" w:rsidRPr="00AF0D36" w:rsidRDefault="00AF0D36" w:rsidP="00EE0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F0D36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drawing>
          <wp:inline distT="0" distB="0" distL="0" distR="0" wp14:anchorId="61B707B6" wp14:editId="71883238">
            <wp:extent cx="5940425" cy="3329305"/>
            <wp:effectExtent l="0" t="0" r="3175" b="0"/>
            <wp:docPr id="1953470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70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A9FA" w14:textId="77777777" w:rsidR="00AF0D36" w:rsidRPr="00AF0D36" w:rsidRDefault="00AF0D36" w:rsidP="00EE0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2599C395" w14:textId="77777777" w:rsidR="00EE0C56" w:rsidRPr="00AF0D36" w:rsidRDefault="00EE0C56" w:rsidP="00EE0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372D51B5" w14:textId="77777777" w:rsidR="00EE0C56" w:rsidRPr="00AF0D36" w:rsidRDefault="00EE0C56" w:rsidP="00EE0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1BB36168" w14:textId="77777777" w:rsidR="00EE0C56" w:rsidRPr="00AF0D36" w:rsidRDefault="00EE0C56" w:rsidP="00EE0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70D1F2C2" w14:textId="77777777" w:rsidR="002B04D9" w:rsidRPr="00AF0D36" w:rsidRDefault="002B04D9" w:rsidP="00EE0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51ECD67D" w14:textId="77777777" w:rsidR="00AF0D36" w:rsidRPr="00AF0D36" w:rsidRDefault="00AF0D36" w:rsidP="00EE0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ru-RU"/>
          <w14:ligatures w14:val="none"/>
        </w:rPr>
      </w:pPr>
    </w:p>
    <w:p w14:paraId="55FC4EE7" w14:textId="77777777" w:rsidR="00AF0D36" w:rsidRPr="00AF0D36" w:rsidRDefault="00AF0D36" w:rsidP="00AF0D36">
      <w:pPr>
        <w:pStyle w:val="3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AF0D3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 xml:space="preserve">3. </w:t>
      </w:r>
      <w:proofErr w:type="spellStart"/>
      <w:r w:rsidRPr="00AF0D3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FeelYou</w:t>
      </w:r>
      <w:proofErr w:type="spellEnd"/>
    </w:p>
    <w:p w14:paraId="055C13A4" w14:textId="77777777" w:rsidR="00AF0D36" w:rsidRPr="00AF0D36" w:rsidRDefault="00AF0D36" w:rsidP="00AF0D36">
      <w:pPr>
        <w:pStyle w:val="ac"/>
        <w:rPr>
          <w:color w:val="000000" w:themeColor="text1"/>
        </w:rPr>
      </w:pPr>
      <w:proofErr w:type="spellStart"/>
      <w:r w:rsidRPr="00AF0D36">
        <w:rPr>
          <w:color w:val="000000" w:themeColor="text1"/>
        </w:rPr>
        <w:t>FeelYou</w:t>
      </w:r>
      <w:proofErr w:type="spellEnd"/>
      <w:r w:rsidRPr="00AF0D36">
        <w:rPr>
          <w:color w:val="000000" w:themeColor="text1"/>
        </w:rPr>
        <w:t xml:space="preserve"> — платформа взаимной психологической поддержки, которая объединяет сообщество пользователей, советы психологов и инструменты самостоятельной терапии. В сервисе есть лента историй, психологические практики, дневник настроения, тесты, дыхательные упражнения, </w:t>
      </w:r>
      <w:proofErr w:type="spellStart"/>
      <w:r w:rsidRPr="00AF0D36">
        <w:rPr>
          <w:color w:val="000000" w:themeColor="text1"/>
        </w:rPr>
        <w:t>аудиопрактики</w:t>
      </w:r>
      <w:proofErr w:type="spellEnd"/>
      <w:r w:rsidRPr="00AF0D36">
        <w:rPr>
          <w:color w:val="000000" w:themeColor="text1"/>
        </w:rPr>
        <w:t xml:space="preserve"> и возможность обратиться к специалисту. Пользователь также может самостоятельно определять, какую информацию о себе публиковать.</w:t>
      </w:r>
      <w:r w:rsidRPr="00AF0D36">
        <w:rPr>
          <w:rStyle w:val="apple-converted-space"/>
          <w:color w:val="000000" w:themeColor="text1"/>
        </w:rPr>
        <w:t> </w:t>
      </w:r>
    </w:p>
    <w:p w14:paraId="386A1B19" w14:textId="77777777" w:rsidR="00AF0D36" w:rsidRPr="00AF0D36" w:rsidRDefault="00AF0D36" w:rsidP="00AF0D36">
      <w:pPr>
        <w:pStyle w:val="ac"/>
        <w:rPr>
          <w:color w:val="000000" w:themeColor="text1"/>
        </w:rPr>
      </w:pPr>
      <w:r w:rsidRPr="00AF0D36">
        <w:rPr>
          <w:rStyle w:val="ad"/>
          <w:color w:val="000000" w:themeColor="text1"/>
        </w:rPr>
        <w:t>Основные функции:</w:t>
      </w:r>
    </w:p>
    <w:p w14:paraId="599E617A" w14:textId="77777777" w:rsidR="00AF0D36" w:rsidRPr="00AF0D36" w:rsidRDefault="00AF0D36" w:rsidP="00AF0D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AF0D36">
        <w:rPr>
          <w:rFonts w:ascii="Times New Roman" w:hAnsi="Times New Roman" w:cs="Times New Roman"/>
          <w:color w:val="000000" w:themeColor="text1"/>
        </w:rPr>
        <w:t>сообщество и публикация историй;</w:t>
      </w:r>
    </w:p>
    <w:p w14:paraId="2C0E6588" w14:textId="77777777" w:rsidR="00AF0D36" w:rsidRPr="00AF0D36" w:rsidRDefault="00AF0D36" w:rsidP="00AF0D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AF0D36">
        <w:rPr>
          <w:rFonts w:ascii="Times New Roman" w:hAnsi="Times New Roman" w:cs="Times New Roman"/>
          <w:color w:val="000000" w:themeColor="text1"/>
        </w:rPr>
        <w:t>комментарии и поддержка пользователей;</w:t>
      </w:r>
    </w:p>
    <w:p w14:paraId="3F59CE93" w14:textId="77777777" w:rsidR="00AF0D36" w:rsidRPr="00AF0D36" w:rsidRDefault="00AF0D36" w:rsidP="00AF0D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AF0D36">
        <w:rPr>
          <w:rFonts w:ascii="Times New Roman" w:hAnsi="Times New Roman" w:cs="Times New Roman"/>
          <w:color w:val="000000" w:themeColor="text1"/>
        </w:rPr>
        <w:t>советы лицензированных психологов;</w:t>
      </w:r>
    </w:p>
    <w:p w14:paraId="7356B1C5" w14:textId="77777777" w:rsidR="00AF0D36" w:rsidRPr="00AF0D36" w:rsidRDefault="00AF0D36" w:rsidP="00AF0D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AF0D36">
        <w:rPr>
          <w:rFonts w:ascii="Times New Roman" w:hAnsi="Times New Roman" w:cs="Times New Roman"/>
          <w:color w:val="000000" w:themeColor="text1"/>
        </w:rPr>
        <w:t>дневник настроения;</w:t>
      </w:r>
    </w:p>
    <w:p w14:paraId="5FEEC0A2" w14:textId="77777777" w:rsidR="00AF0D36" w:rsidRPr="00AF0D36" w:rsidRDefault="00AF0D36" w:rsidP="00AF0D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AF0D36">
        <w:rPr>
          <w:rFonts w:ascii="Times New Roman" w:hAnsi="Times New Roman" w:cs="Times New Roman"/>
          <w:color w:val="000000" w:themeColor="text1"/>
        </w:rPr>
        <w:t>психологические тесты;</w:t>
      </w:r>
    </w:p>
    <w:p w14:paraId="6561009C" w14:textId="77777777" w:rsidR="00AF0D36" w:rsidRPr="00AF0D36" w:rsidRDefault="00AF0D36" w:rsidP="00AF0D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AF0D36">
        <w:rPr>
          <w:rFonts w:ascii="Times New Roman" w:hAnsi="Times New Roman" w:cs="Times New Roman"/>
          <w:color w:val="000000" w:themeColor="text1"/>
        </w:rPr>
        <w:t xml:space="preserve">дыхательные и </w:t>
      </w:r>
      <w:proofErr w:type="spellStart"/>
      <w:r w:rsidRPr="00AF0D36">
        <w:rPr>
          <w:rFonts w:ascii="Times New Roman" w:hAnsi="Times New Roman" w:cs="Times New Roman"/>
          <w:color w:val="000000" w:themeColor="text1"/>
        </w:rPr>
        <w:t>аудиопрактики</w:t>
      </w:r>
      <w:proofErr w:type="spellEnd"/>
      <w:r w:rsidRPr="00AF0D36">
        <w:rPr>
          <w:rFonts w:ascii="Times New Roman" w:hAnsi="Times New Roman" w:cs="Times New Roman"/>
          <w:color w:val="000000" w:themeColor="text1"/>
        </w:rPr>
        <w:t>;</w:t>
      </w:r>
    </w:p>
    <w:p w14:paraId="556140E1" w14:textId="77777777" w:rsidR="00AF0D36" w:rsidRPr="00AF0D36" w:rsidRDefault="00AF0D36" w:rsidP="00AF0D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AF0D36">
        <w:rPr>
          <w:rFonts w:ascii="Times New Roman" w:hAnsi="Times New Roman" w:cs="Times New Roman"/>
          <w:color w:val="000000" w:themeColor="text1"/>
        </w:rPr>
        <w:t>видеокурсы;</w:t>
      </w:r>
    </w:p>
    <w:p w14:paraId="0F02DA46" w14:textId="77777777" w:rsidR="00AF0D36" w:rsidRPr="00AF0D36" w:rsidRDefault="00AF0D36" w:rsidP="00AF0D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AF0D36">
        <w:rPr>
          <w:rFonts w:ascii="Times New Roman" w:hAnsi="Times New Roman" w:cs="Times New Roman"/>
          <w:color w:val="000000" w:themeColor="text1"/>
        </w:rPr>
        <w:t>раздел моментальной поддержки;</w:t>
      </w:r>
    </w:p>
    <w:p w14:paraId="7B7C5D6F" w14:textId="77777777" w:rsidR="00AF0D36" w:rsidRPr="00AF0D36" w:rsidRDefault="00AF0D36" w:rsidP="00AF0D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AF0D36">
        <w:rPr>
          <w:rFonts w:ascii="Times New Roman" w:hAnsi="Times New Roman" w:cs="Times New Roman"/>
          <w:color w:val="000000" w:themeColor="text1"/>
        </w:rPr>
        <w:t>запись к специалисту;</w:t>
      </w:r>
    </w:p>
    <w:p w14:paraId="6D195964" w14:textId="77777777" w:rsidR="00AF0D36" w:rsidRPr="00AF0D36" w:rsidRDefault="00AF0D36" w:rsidP="00AF0D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AF0D36">
        <w:rPr>
          <w:rFonts w:ascii="Times New Roman" w:hAnsi="Times New Roman" w:cs="Times New Roman"/>
          <w:color w:val="000000" w:themeColor="text1"/>
        </w:rPr>
        <w:t>анонимность.</w:t>
      </w:r>
      <w:r w:rsidRPr="00AF0D3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</w:p>
    <w:p w14:paraId="43C71455" w14:textId="5BF294E9" w:rsidR="00EE0C56" w:rsidRPr="00AF0D36" w:rsidRDefault="00AF0D36" w:rsidP="00EE0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F0D36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drawing>
          <wp:inline distT="0" distB="0" distL="0" distR="0" wp14:anchorId="04479E97" wp14:editId="09EF7935">
            <wp:extent cx="5940425" cy="3335655"/>
            <wp:effectExtent l="0" t="0" r="3175" b="4445"/>
            <wp:docPr id="2111607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07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4C1E" w14:textId="6423B9A9" w:rsidR="00EE0C56" w:rsidRPr="00AF0D36" w:rsidRDefault="00EE0C56" w:rsidP="00EE0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192060C3" w14:textId="05ED6B74" w:rsidR="00EE0C56" w:rsidRPr="00AF0D36" w:rsidRDefault="00EE0C56" w:rsidP="00EE0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745397B4" w14:textId="77777777" w:rsidR="00EE0C56" w:rsidRPr="00AF0D36" w:rsidRDefault="00EE0C56" w:rsidP="00EE0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73F326E3" w14:textId="77777777" w:rsidR="00856ABB" w:rsidRPr="00AF0D36" w:rsidRDefault="00856ABB" w:rsidP="00EE0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5D48A833" w14:textId="77777777" w:rsidR="00AF0D36" w:rsidRPr="00AF0D36" w:rsidRDefault="00AF0D36" w:rsidP="00EE0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06C056B4" w14:textId="77777777" w:rsidR="00AF0D36" w:rsidRPr="00AF0D36" w:rsidRDefault="00AF0D36" w:rsidP="00AF0D36">
      <w:pPr>
        <w:pStyle w:val="3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AF0D3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 xml:space="preserve">4. </w:t>
      </w:r>
      <w:proofErr w:type="spellStart"/>
      <w:r w:rsidRPr="00AF0D3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МыРядом.онлайн</w:t>
      </w:r>
      <w:proofErr w:type="spellEnd"/>
    </w:p>
    <w:p w14:paraId="50ACEED3" w14:textId="77777777" w:rsidR="00AF0D36" w:rsidRPr="00AF0D36" w:rsidRDefault="00AF0D36" w:rsidP="00AF0D36">
      <w:pPr>
        <w:pStyle w:val="ac"/>
        <w:rPr>
          <w:color w:val="000000" w:themeColor="text1"/>
          <w:sz w:val="28"/>
          <w:szCs w:val="28"/>
        </w:rPr>
      </w:pPr>
      <w:proofErr w:type="spellStart"/>
      <w:r w:rsidRPr="00AF0D36">
        <w:rPr>
          <w:color w:val="000000" w:themeColor="text1"/>
          <w:sz w:val="28"/>
          <w:szCs w:val="28"/>
        </w:rPr>
        <w:t>МыРядом.онлайн</w:t>
      </w:r>
      <w:proofErr w:type="spellEnd"/>
      <w:r w:rsidRPr="00AF0D36">
        <w:rPr>
          <w:color w:val="000000" w:themeColor="text1"/>
          <w:sz w:val="28"/>
          <w:szCs w:val="28"/>
        </w:rPr>
        <w:t xml:space="preserve"> — сервис анонимной психологической помощи детям и подросткам. Основной инструмент — чат с психологом. Пользователь может обращаться к специалисту анонимно, используя настоящее или вымышленное имя. На сайте также представлены материалы для самостоятельной работы: истории, раздел «Вопрос-ответ», техники для жизни и другие информационные материалы. Кроме того, предусмотрен чат-бот, который помогает успокоиться и обучает навыкам саморегуляции.</w:t>
      </w:r>
      <w:r w:rsidRPr="00AF0D36">
        <w:rPr>
          <w:rStyle w:val="apple-converted-space"/>
          <w:color w:val="000000" w:themeColor="text1"/>
          <w:sz w:val="28"/>
          <w:szCs w:val="28"/>
        </w:rPr>
        <w:t> </w:t>
      </w:r>
    </w:p>
    <w:p w14:paraId="1552E235" w14:textId="77777777" w:rsidR="00AF0D36" w:rsidRPr="00AF0D36" w:rsidRDefault="00AF0D36" w:rsidP="00AF0D36">
      <w:pPr>
        <w:pStyle w:val="ac"/>
        <w:rPr>
          <w:color w:val="000000" w:themeColor="text1"/>
          <w:sz w:val="28"/>
          <w:szCs w:val="28"/>
        </w:rPr>
      </w:pPr>
      <w:r w:rsidRPr="00AF0D36">
        <w:rPr>
          <w:rStyle w:val="ad"/>
          <w:color w:val="000000" w:themeColor="text1"/>
          <w:sz w:val="28"/>
          <w:szCs w:val="28"/>
        </w:rPr>
        <w:t>Основные функции:</w:t>
      </w:r>
    </w:p>
    <w:p w14:paraId="27BCBEA8" w14:textId="77777777" w:rsidR="00AF0D36" w:rsidRPr="00AF0D36" w:rsidRDefault="00AF0D36" w:rsidP="00AF0D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0D36">
        <w:rPr>
          <w:rFonts w:ascii="Times New Roman" w:hAnsi="Times New Roman" w:cs="Times New Roman"/>
          <w:color w:val="000000" w:themeColor="text1"/>
          <w:sz w:val="28"/>
          <w:szCs w:val="28"/>
        </w:rPr>
        <w:t>анонимный чат с психологом;</w:t>
      </w:r>
    </w:p>
    <w:p w14:paraId="0EEAFDBD" w14:textId="77777777" w:rsidR="00AF0D36" w:rsidRPr="00AF0D36" w:rsidRDefault="00AF0D36" w:rsidP="00AF0D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0D36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 использовать вымышленное имя;</w:t>
      </w:r>
    </w:p>
    <w:p w14:paraId="6814F2CE" w14:textId="77777777" w:rsidR="00AF0D36" w:rsidRPr="00AF0D36" w:rsidRDefault="00AF0D36" w:rsidP="00AF0D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0D36">
        <w:rPr>
          <w:rFonts w:ascii="Times New Roman" w:hAnsi="Times New Roman" w:cs="Times New Roman"/>
          <w:color w:val="000000" w:themeColor="text1"/>
          <w:sz w:val="28"/>
          <w:szCs w:val="28"/>
        </w:rPr>
        <w:t>консультация специалиста;</w:t>
      </w:r>
    </w:p>
    <w:p w14:paraId="06B3BD0E" w14:textId="77777777" w:rsidR="00AF0D36" w:rsidRPr="00AF0D36" w:rsidRDefault="00AF0D36" w:rsidP="00AF0D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0D36">
        <w:rPr>
          <w:rFonts w:ascii="Times New Roman" w:hAnsi="Times New Roman" w:cs="Times New Roman"/>
          <w:color w:val="000000" w:themeColor="text1"/>
          <w:sz w:val="28"/>
          <w:szCs w:val="28"/>
        </w:rPr>
        <w:t>чат-бот;</w:t>
      </w:r>
    </w:p>
    <w:p w14:paraId="38686AFF" w14:textId="77777777" w:rsidR="00AF0D36" w:rsidRPr="00AF0D36" w:rsidRDefault="00AF0D36" w:rsidP="00AF0D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0D36">
        <w:rPr>
          <w:rFonts w:ascii="Times New Roman" w:hAnsi="Times New Roman" w:cs="Times New Roman"/>
          <w:color w:val="000000" w:themeColor="text1"/>
          <w:sz w:val="28"/>
          <w:szCs w:val="28"/>
        </w:rPr>
        <w:t>техники саморегуляции;</w:t>
      </w:r>
    </w:p>
    <w:p w14:paraId="18DD9939" w14:textId="77777777" w:rsidR="00AF0D36" w:rsidRPr="00AF0D36" w:rsidRDefault="00AF0D36" w:rsidP="00AF0D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0D36">
        <w:rPr>
          <w:rFonts w:ascii="Times New Roman" w:hAnsi="Times New Roman" w:cs="Times New Roman"/>
          <w:color w:val="000000" w:themeColor="text1"/>
          <w:sz w:val="28"/>
          <w:szCs w:val="28"/>
        </w:rPr>
        <w:t>статьи, истории и ответы психологов;</w:t>
      </w:r>
    </w:p>
    <w:p w14:paraId="084BD85B" w14:textId="77777777" w:rsidR="00AF0D36" w:rsidRPr="00AF0D36" w:rsidRDefault="00AF0D36" w:rsidP="00AF0D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0D3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возможность отправить </w:t>
      </w:r>
      <w:proofErr w:type="spellStart"/>
      <w:r w:rsidRPr="00AF0D36">
        <w:rPr>
          <w:rFonts w:ascii="Times New Roman" w:hAnsi="Times New Roman" w:cs="Times New Roman"/>
          <w:color w:val="000000" w:themeColor="text1"/>
          <w:sz w:val="28"/>
          <w:szCs w:val="28"/>
        </w:rPr>
        <w:t>e-mail</w:t>
      </w:r>
      <w:proofErr w:type="spellEnd"/>
      <w:r w:rsidRPr="00AF0D36">
        <w:rPr>
          <w:rFonts w:ascii="Times New Roman" w:hAnsi="Times New Roman" w:cs="Times New Roman"/>
          <w:color w:val="000000" w:themeColor="text1"/>
          <w:sz w:val="28"/>
          <w:szCs w:val="28"/>
        </w:rPr>
        <w:t>, если все консультанты заняты.</w:t>
      </w:r>
      <w:r w:rsidRPr="00AF0D36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</w:p>
    <w:p w14:paraId="37C76523" w14:textId="2A604724" w:rsidR="00AF0D36" w:rsidRPr="00AF0D36" w:rsidRDefault="00AF0D36" w:rsidP="00EE0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  <w:r w:rsidRPr="00AF0D36"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  <w:drawing>
          <wp:inline distT="0" distB="0" distL="0" distR="0" wp14:anchorId="4A95ED25" wp14:editId="5727C561">
            <wp:extent cx="5940425" cy="3341370"/>
            <wp:effectExtent l="0" t="0" r="3175" b="0"/>
            <wp:docPr id="2049285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85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F794" w14:textId="77777777" w:rsidR="00AF0D36" w:rsidRPr="00AF0D36" w:rsidRDefault="00AF0D36" w:rsidP="00EE0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10FFBE06" w14:textId="77777777" w:rsidR="00AF0D36" w:rsidRPr="00AF0D36" w:rsidRDefault="00AF0D36" w:rsidP="00EE0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5CB0EF48" w14:textId="77777777" w:rsidR="00AF0D36" w:rsidRPr="00AF0D36" w:rsidRDefault="00AF0D36" w:rsidP="00EE0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2EE3B498" w14:textId="77777777" w:rsidR="00AF0D36" w:rsidRPr="00AF0D36" w:rsidRDefault="00AF0D36" w:rsidP="00EE0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p w14:paraId="7562B25B" w14:textId="77777777" w:rsidR="00AF0D36" w:rsidRPr="00AF0D36" w:rsidRDefault="00AF0D36" w:rsidP="00EE0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8"/>
        <w:gridCol w:w="1427"/>
        <w:gridCol w:w="1052"/>
        <w:gridCol w:w="1052"/>
        <w:gridCol w:w="2025"/>
        <w:gridCol w:w="1011"/>
      </w:tblGrid>
      <w:tr w:rsidR="00AF0D36" w:rsidRPr="00AF0D36" w14:paraId="1CCC092A" w14:textId="77777777" w:rsidTr="00AF0D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36CA1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lastRenderedPageBreak/>
              <w:t>Функция</w:t>
            </w:r>
          </w:p>
        </w:tc>
        <w:tc>
          <w:tcPr>
            <w:tcW w:w="0" w:type="auto"/>
            <w:vAlign w:val="center"/>
            <w:hideMark/>
          </w:tcPr>
          <w:p w14:paraId="06EB1C8E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MindMantra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332AF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Wysa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C056E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FeelYou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941CE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МыРядом.онлайн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E3D8D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Наш проект</w:t>
            </w:r>
          </w:p>
        </w:tc>
      </w:tr>
      <w:tr w:rsidR="00AF0D36" w:rsidRPr="00AF0D36" w14:paraId="0AD49354" w14:textId="77777777" w:rsidTr="00AF0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859E9" w14:textId="77777777" w:rsidR="00AF0D36" w:rsidRPr="00AF0D36" w:rsidRDefault="00AF0D36" w:rsidP="00AF0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Ориентация на студентов</w:t>
            </w:r>
          </w:p>
        </w:tc>
        <w:tc>
          <w:tcPr>
            <w:tcW w:w="0" w:type="auto"/>
            <w:vAlign w:val="center"/>
            <w:hideMark/>
          </w:tcPr>
          <w:p w14:paraId="3BEE2EB0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B81F71F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3F22A4B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C4D4467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B46165C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</w:tr>
      <w:tr w:rsidR="00AF0D36" w:rsidRPr="00AF0D36" w14:paraId="2E417135" w14:textId="77777777" w:rsidTr="00AF0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4B112" w14:textId="77777777" w:rsidR="00AF0D36" w:rsidRPr="00AF0D36" w:rsidRDefault="00AF0D36" w:rsidP="00AF0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Поиск специалиста</w:t>
            </w:r>
          </w:p>
        </w:tc>
        <w:tc>
          <w:tcPr>
            <w:tcW w:w="0" w:type="auto"/>
            <w:vAlign w:val="center"/>
            <w:hideMark/>
          </w:tcPr>
          <w:p w14:paraId="52A9B1D1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3177431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5D170C4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0EDFD770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C589B0F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</w:tr>
      <w:tr w:rsidR="00AF0D36" w:rsidRPr="00AF0D36" w14:paraId="3B124387" w14:textId="77777777" w:rsidTr="00AF0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0C12B" w14:textId="77777777" w:rsidR="00AF0D36" w:rsidRPr="00AF0D36" w:rsidRDefault="00AF0D36" w:rsidP="00AF0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База специалистов</w:t>
            </w:r>
          </w:p>
        </w:tc>
        <w:tc>
          <w:tcPr>
            <w:tcW w:w="0" w:type="auto"/>
            <w:vAlign w:val="center"/>
            <w:hideMark/>
          </w:tcPr>
          <w:p w14:paraId="751F49F6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C655D2D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7B45618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0C57D341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05013BF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</w:tr>
      <w:tr w:rsidR="00AF0D36" w:rsidRPr="00AF0D36" w14:paraId="78B0429D" w14:textId="77777777" w:rsidTr="00AF0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57446" w14:textId="77777777" w:rsidR="00AF0D36" w:rsidRPr="00AF0D36" w:rsidRDefault="00AF0D36" w:rsidP="00AF0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Онлайн-консультации</w:t>
            </w:r>
          </w:p>
        </w:tc>
        <w:tc>
          <w:tcPr>
            <w:tcW w:w="0" w:type="auto"/>
            <w:vAlign w:val="center"/>
            <w:hideMark/>
          </w:tcPr>
          <w:p w14:paraId="3A3A804A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1586F12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68A9FDB9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C778988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0E412C0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–</w:t>
            </w:r>
          </w:p>
        </w:tc>
      </w:tr>
      <w:tr w:rsidR="00AF0D36" w:rsidRPr="00AF0D36" w14:paraId="31BD1871" w14:textId="77777777" w:rsidTr="00AF0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86C69" w14:textId="77777777" w:rsidR="00AF0D36" w:rsidRPr="00AF0D36" w:rsidRDefault="00AF0D36" w:rsidP="00AF0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Анонимный чат</w:t>
            </w:r>
          </w:p>
        </w:tc>
        <w:tc>
          <w:tcPr>
            <w:tcW w:w="0" w:type="auto"/>
            <w:vAlign w:val="center"/>
            <w:hideMark/>
          </w:tcPr>
          <w:p w14:paraId="0163B6DD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96AF108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6ADBB50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1F7D796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C166211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</w:tr>
      <w:tr w:rsidR="00AF0D36" w:rsidRPr="00AF0D36" w14:paraId="7BC9AF18" w14:textId="77777777" w:rsidTr="00AF0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F810A" w14:textId="77777777" w:rsidR="00AF0D36" w:rsidRPr="00AF0D36" w:rsidRDefault="00AF0D36" w:rsidP="00AF0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Трекер настроения</w:t>
            </w:r>
          </w:p>
        </w:tc>
        <w:tc>
          <w:tcPr>
            <w:tcW w:w="0" w:type="auto"/>
            <w:vAlign w:val="center"/>
            <w:hideMark/>
          </w:tcPr>
          <w:p w14:paraId="70E63C3D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BA1E7AC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D418089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4ECD372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C78A7C9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</w:tr>
      <w:tr w:rsidR="00AF0D36" w:rsidRPr="00AF0D36" w14:paraId="54BF032B" w14:textId="77777777" w:rsidTr="00AF0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F2D33" w14:textId="77777777" w:rsidR="00AF0D36" w:rsidRPr="00AF0D36" w:rsidRDefault="00AF0D36" w:rsidP="00AF0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История настроения</w:t>
            </w:r>
          </w:p>
        </w:tc>
        <w:tc>
          <w:tcPr>
            <w:tcW w:w="0" w:type="auto"/>
            <w:vAlign w:val="center"/>
            <w:hideMark/>
          </w:tcPr>
          <w:p w14:paraId="0F85AC36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162C4D51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C9EE1A9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3643E3F1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58C5C55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</w:tr>
      <w:tr w:rsidR="00AF0D36" w:rsidRPr="00AF0D36" w14:paraId="55D03C0A" w14:textId="77777777" w:rsidTr="00AF0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95DBD" w14:textId="77777777" w:rsidR="00AF0D36" w:rsidRPr="00AF0D36" w:rsidRDefault="00AF0D36" w:rsidP="00AF0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Личный профиль</w:t>
            </w:r>
          </w:p>
        </w:tc>
        <w:tc>
          <w:tcPr>
            <w:tcW w:w="0" w:type="auto"/>
            <w:vAlign w:val="center"/>
            <w:hideMark/>
          </w:tcPr>
          <w:p w14:paraId="19BE02B0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979EA6A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5229B21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BA62AC9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10C44D25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</w:tr>
      <w:tr w:rsidR="00AF0D36" w:rsidRPr="00AF0D36" w14:paraId="4FB7298C" w14:textId="77777777" w:rsidTr="00AF0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C1CEE" w14:textId="77777777" w:rsidR="00AF0D36" w:rsidRPr="00AF0D36" w:rsidRDefault="00AF0D36" w:rsidP="00AF0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Кризисная помощь</w:t>
            </w:r>
          </w:p>
        </w:tc>
        <w:tc>
          <w:tcPr>
            <w:tcW w:w="0" w:type="auto"/>
            <w:vAlign w:val="center"/>
            <w:hideMark/>
          </w:tcPr>
          <w:p w14:paraId="700EB35F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7F042657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5D3FC7EC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2E58D5C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B6D0073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</w:tr>
      <w:tr w:rsidR="00AF0D36" w:rsidRPr="00AF0D36" w14:paraId="7D719B5C" w14:textId="77777777" w:rsidTr="00AF0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1BDBF" w14:textId="77777777" w:rsidR="00AF0D36" w:rsidRPr="00AF0D36" w:rsidRDefault="00AF0D36" w:rsidP="00AF0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Контакты экстренной помощи</w:t>
            </w:r>
          </w:p>
        </w:tc>
        <w:tc>
          <w:tcPr>
            <w:tcW w:w="0" w:type="auto"/>
            <w:vAlign w:val="center"/>
            <w:hideMark/>
          </w:tcPr>
          <w:p w14:paraId="639912B7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026FD784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7AB9F0C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E015CC4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55087AD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</w:tr>
      <w:tr w:rsidR="00AF0D36" w:rsidRPr="00AF0D36" w14:paraId="6F43A463" w14:textId="77777777" w:rsidTr="00AF0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21C60" w14:textId="77777777" w:rsidR="00AF0D36" w:rsidRPr="00AF0D36" w:rsidRDefault="00AF0D36" w:rsidP="00AF0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Информационные материалы</w:t>
            </w:r>
          </w:p>
        </w:tc>
        <w:tc>
          <w:tcPr>
            <w:tcW w:w="0" w:type="auto"/>
            <w:vAlign w:val="center"/>
            <w:hideMark/>
          </w:tcPr>
          <w:p w14:paraId="70E73D67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22B90E6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C62CAC2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5092A0D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B9F09B2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</w:tr>
      <w:tr w:rsidR="00AF0D36" w:rsidRPr="00AF0D36" w14:paraId="41D62B22" w14:textId="77777777" w:rsidTr="00AF0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6690C" w14:textId="77777777" w:rsidR="00AF0D36" w:rsidRPr="00AF0D36" w:rsidRDefault="00AF0D36" w:rsidP="00AF0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proofErr w:type="spellStart"/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Telegram</w:t>
            </w:r>
            <w:proofErr w:type="spellEnd"/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-бот</w:t>
            </w:r>
          </w:p>
        </w:tc>
        <w:tc>
          <w:tcPr>
            <w:tcW w:w="0" w:type="auto"/>
            <w:vAlign w:val="center"/>
            <w:hideMark/>
          </w:tcPr>
          <w:p w14:paraId="3DF8A73C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7347348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2373367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ABBAA45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C7FE738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</w:tr>
      <w:tr w:rsidR="00AF0D36" w:rsidRPr="00AF0D36" w14:paraId="03950928" w14:textId="77777777" w:rsidTr="00AF0D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17E62" w14:textId="77777777" w:rsidR="00AF0D36" w:rsidRPr="00AF0D36" w:rsidRDefault="00AF0D36" w:rsidP="00AF0D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Единый сервис с несколькими инструментами</w:t>
            </w:r>
          </w:p>
        </w:tc>
        <w:tc>
          <w:tcPr>
            <w:tcW w:w="0" w:type="auto"/>
            <w:vAlign w:val="center"/>
            <w:hideMark/>
          </w:tcPr>
          <w:p w14:paraId="7B9A56EE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B05E6CA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C73B6A9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E336528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4BCA1B8" w14:textId="77777777" w:rsidR="00AF0D36" w:rsidRPr="00AF0D36" w:rsidRDefault="00AF0D36" w:rsidP="00AF0D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AF0D3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ru-RU"/>
                <w14:ligatures w14:val="none"/>
              </w:rPr>
              <w:t>+</w:t>
            </w:r>
          </w:p>
        </w:tc>
      </w:tr>
    </w:tbl>
    <w:p w14:paraId="2D97A359" w14:textId="77777777" w:rsidR="00AF0D36" w:rsidRPr="00AF0D36" w:rsidRDefault="00AF0D36" w:rsidP="00AF0D36">
      <w:pPr>
        <w:pStyle w:val="pdq2pgselectionanchorcontainer"/>
        <w:rPr>
          <w:b/>
          <w:bCs/>
          <w:color w:val="000000" w:themeColor="text1"/>
        </w:rPr>
      </w:pPr>
      <w:r w:rsidRPr="00AF0D36">
        <w:rPr>
          <w:rStyle w:val="ad"/>
          <w:b w:val="0"/>
          <w:bCs w:val="0"/>
          <w:color w:val="000000" w:themeColor="text1"/>
        </w:rPr>
        <w:t>Анализ аналогов показывает, что современные сервисы психологической поддержки предлагают отдельные инструменты для улучшения эмоционального состояния пользователя: анонимное общение, консультации специалистов, отслеживание настроения, упражнения для самопомощи и информационные материалы. Однако рассмотренные решения отличаются целевой аудиторией и набором основных функций.</w:t>
      </w:r>
    </w:p>
    <w:p w14:paraId="2D6256C3" w14:textId="77777777" w:rsidR="00AF0D36" w:rsidRPr="00AF0D36" w:rsidRDefault="00AF0D36" w:rsidP="00AF0D36">
      <w:pPr>
        <w:pStyle w:val="ac"/>
        <w:rPr>
          <w:b/>
          <w:bCs/>
          <w:color w:val="000000" w:themeColor="text1"/>
        </w:rPr>
      </w:pPr>
      <w:r w:rsidRPr="00AF0D36">
        <w:rPr>
          <w:rStyle w:val="ad"/>
          <w:b w:val="0"/>
          <w:bCs w:val="0"/>
          <w:color w:val="000000" w:themeColor="text1"/>
        </w:rPr>
        <w:t xml:space="preserve">Особенностью разрабатываемого проекта является объединение нескольких инструментов в одном сервисе, ориентированном на студентов: трекера настроения, анонимного чата, базы специалистов, личного профиля и отдельного раздела кризисной помощи. Дополнительным преимуществом является планируемая интеграция с </w:t>
      </w:r>
      <w:proofErr w:type="spellStart"/>
      <w:r w:rsidRPr="00AF0D36">
        <w:rPr>
          <w:rStyle w:val="ad"/>
          <w:b w:val="0"/>
          <w:bCs w:val="0"/>
          <w:color w:val="000000" w:themeColor="text1"/>
        </w:rPr>
        <w:t>Telegram</w:t>
      </w:r>
      <w:proofErr w:type="spellEnd"/>
      <w:r w:rsidRPr="00AF0D36">
        <w:rPr>
          <w:rStyle w:val="ad"/>
          <w:b w:val="0"/>
          <w:bCs w:val="0"/>
          <w:color w:val="000000" w:themeColor="text1"/>
        </w:rPr>
        <w:t>-ботом.</w:t>
      </w:r>
    </w:p>
    <w:p w14:paraId="3E341135" w14:textId="77777777" w:rsidR="00AF0D36" w:rsidRPr="00AF0D36" w:rsidRDefault="00AF0D36" w:rsidP="00EE0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ru-RU"/>
          <w14:ligatures w14:val="none"/>
        </w:rPr>
      </w:pPr>
    </w:p>
    <w:sectPr w:rsidR="00AF0D36" w:rsidRPr="00AF0D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B37BEE"/>
    <w:multiLevelType w:val="multilevel"/>
    <w:tmpl w:val="458A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05DE"/>
    <w:multiLevelType w:val="multilevel"/>
    <w:tmpl w:val="86BE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D30DF"/>
    <w:multiLevelType w:val="multilevel"/>
    <w:tmpl w:val="2044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B4DA0"/>
    <w:multiLevelType w:val="multilevel"/>
    <w:tmpl w:val="9664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84BD3"/>
    <w:multiLevelType w:val="multilevel"/>
    <w:tmpl w:val="5F02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414D1"/>
    <w:multiLevelType w:val="multilevel"/>
    <w:tmpl w:val="9EE6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45334"/>
    <w:multiLevelType w:val="hybridMultilevel"/>
    <w:tmpl w:val="902673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310FBF"/>
    <w:multiLevelType w:val="multilevel"/>
    <w:tmpl w:val="9F40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858402">
    <w:abstractNumId w:val="4"/>
  </w:num>
  <w:num w:numId="2" w16cid:durableId="1490243935">
    <w:abstractNumId w:val="5"/>
  </w:num>
  <w:num w:numId="3" w16cid:durableId="336463528">
    <w:abstractNumId w:val="0"/>
  </w:num>
  <w:num w:numId="4" w16cid:durableId="1690453335">
    <w:abstractNumId w:val="1"/>
  </w:num>
  <w:num w:numId="5" w16cid:durableId="200633599">
    <w:abstractNumId w:val="6"/>
  </w:num>
  <w:num w:numId="6" w16cid:durableId="1684745432">
    <w:abstractNumId w:val="2"/>
  </w:num>
  <w:num w:numId="7" w16cid:durableId="2089843365">
    <w:abstractNumId w:val="3"/>
  </w:num>
  <w:num w:numId="8" w16cid:durableId="9111361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C56"/>
    <w:rsid w:val="002B04D9"/>
    <w:rsid w:val="00856ABB"/>
    <w:rsid w:val="00A938DF"/>
    <w:rsid w:val="00AF0D36"/>
    <w:rsid w:val="00E30655"/>
    <w:rsid w:val="00EE0C56"/>
    <w:rsid w:val="00FC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C8D23"/>
  <w15:chartTrackingRefBased/>
  <w15:docId w15:val="{16FB33DA-2196-2346-82A8-06D2BE26C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0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E0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E0C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0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0C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0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0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0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0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0C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E0C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E0C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0C5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0C5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0C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0C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0C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0C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0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0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0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0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0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0C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0C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0C5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0C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0C5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0C56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E0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EE0C56"/>
    <w:rPr>
      <w:b/>
      <w:bCs/>
    </w:rPr>
  </w:style>
  <w:style w:type="character" w:customStyle="1" w:styleId="apple-converted-space">
    <w:name w:val="apple-converted-space"/>
    <w:basedOn w:val="a0"/>
    <w:rsid w:val="00EE0C56"/>
  </w:style>
  <w:style w:type="character" w:customStyle="1" w:styleId="contents">
    <w:name w:val="contents"/>
    <w:basedOn w:val="a0"/>
    <w:rsid w:val="00EE0C56"/>
  </w:style>
  <w:style w:type="character" w:styleId="ae">
    <w:name w:val="Hyperlink"/>
    <w:basedOn w:val="a0"/>
    <w:uiPriority w:val="99"/>
    <w:semiHidden/>
    <w:unhideWhenUsed/>
    <w:rsid w:val="00EE0C56"/>
    <w:rPr>
      <w:color w:val="0000FF"/>
      <w:u w:val="single"/>
    </w:rPr>
  </w:style>
  <w:style w:type="paragraph" w:customStyle="1" w:styleId="pdq2pgselectionanchorcontainer">
    <w:name w:val="pdq2pg_selectionanchorcontainer"/>
    <w:basedOn w:val="a"/>
    <w:rsid w:val="00AF0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Юзеева</dc:creator>
  <cp:keywords/>
  <dc:description/>
  <cp:lastModifiedBy>Дарья Юзеева</cp:lastModifiedBy>
  <cp:revision>3</cp:revision>
  <dcterms:created xsi:type="dcterms:W3CDTF">2026-10-02T12:46:00Z</dcterms:created>
  <dcterms:modified xsi:type="dcterms:W3CDTF">2026-10-06T19:05:00Z</dcterms:modified>
</cp:coreProperties>
</file>