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F6155" w14:textId="77777777" w:rsidR="001A4C3D" w:rsidRDefault="001A4C3D" w:rsidP="001A4C3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855F56F" w14:textId="77777777" w:rsidR="001A4C3D" w:rsidRDefault="001A4C3D" w:rsidP="001A4C3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24B59152" w14:textId="77777777" w:rsidR="001A4C3D" w:rsidRPr="00061F4D" w:rsidRDefault="001A4C3D" w:rsidP="001A4C3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61F4D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6494C324" w14:textId="77777777" w:rsidR="001A4C3D" w:rsidRPr="00EF27D7" w:rsidRDefault="001A4C3D" w:rsidP="001A4C3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F27D7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A0F1971" w14:textId="77777777" w:rsidR="001A4C3D" w:rsidRPr="001B619E" w:rsidRDefault="001A4C3D" w:rsidP="001A4C3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B619E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704FC3F6" w14:textId="77777777" w:rsidR="001A4C3D" w:rsidRPr="00B47306" w:rsidRDefault="001A4C3D" w:rsidP="001A4C3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47306"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3F1DB23F" w14:textId="77777777" w:rsidR="001A4C3D" w:rsidRPr="00992FB3" w:rsidRDefault="001A4C3D" w:rsidP="001A4C3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2FB3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14BFAB8" w14:textId="77777777" w:rsidR="001A4C3D" w:rsidRPr="00992FB3" w:rsidRDefault="001A4C3D" w:rsidP="001A4C3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2FB3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0ADE4AE6" w14:textId="77777777" w:rsidR="001A4C3D" w:rsidRPr="00822D63" w:rsidRDefault="001A4C3D" w:rsidP="001A4C3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22D63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0CEC1C52" w14:textId="77777777" w:rsidR="001A4C3D" w:rsidRPr="0034286E" w:rsidRDefault="001A4C3D" w:rsidP="001A4C3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4286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59072332" w14:textId="77777777" w:rsidR="001A4C3D" w:rsidRPr="00761A2C" w:rsidRDefault="001A4C3D" w:rsidP="001A4C3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761A2C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761A2C">
        <w:rPr>
          <w:rFonts w:cs="B Nazanin"/>
          <w:b/>
          <w:bCs/>
          <w:color w:val="00B050"/>
          <w:lang w:bidi="fa-IR"/>
        </w:rPr>
        <w:t>“True”</w:t>
      </w:r>
      <w:r w:rsidRPr="00761A2C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1DE11DB" w14:textId="77777777" w:rsidR="001A4C3D" w:rsidRPr="009A69C9" w:rsidRDefault="001A4C3D" w:rsidP="001A4C3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rtl/>
          <w:lang w:bidi="fa-IR"/>
        </w:rPr>
      </w:pPr>
      <w:r w:rsidRPr="009A69C9"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3F5FA61F" w14:textId="77777777" w:rsidR="001A4C3D" w:rsidRPr="003477B1" w:rsidRDefault="001A4C3D" w:rsidP="001A4C3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3477B1">
        <w:rPr>
          <w:rFonts w:cs="B Nazanin" w:hint="cs"/>
          <w:b/>
          <w:bCs/>
          <w:color w:val="FF0000"/>
          <w:rtl/>
          <w:lang w:bidi="fa-IR"/>
        </w:rPr>
        <w:t>برنامه ای که دو عدد از کاربر گرفته و عدد بزرگتر را چاپ کند.</w:t>
      </w:r>
    </w:p>
    <w:p w14:paraId="5374C981" w14:textId="77777777" w:rsidR="001A4C3D" w:rsidRPr="00212EC8" w:rsidRDefault="001A4C3D" w:rsidP="001A4C3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212EC8">
        <w:rPr>
          <w:rFonts w:cs="B Nazanin" w:hint="cs"/>
          <w:b/>
          <w:bCs/>
          <w:color w:val="FF0000"/>
          <w:rtl/>
          <w:lang w:bidi="fa-IR"/>
        </w:rPr>
        <w:t xml:space="preserve">برنامه ای که نام کاربر را گرفته و اگر با علی شروع میشد </w:t>
      </w:r>
      <w:r w:rsidRPr="00212EC8">
        <w:rPr>
          <w:rFonts w:cs="B Nazanin"/>
          <w:b/>
          <w:bCs/>
          <w:color w:val="FF0000"/>
          <w:lang w:bidi="fa-IR"/>
        </w:rPr>
        <w:t>“True”</w:t>
      </w:r>
      <w:r w:rsidRPr="00212EC8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42634D54" w14:textId="77777777" w:rsidR="001A4C3D" w:rsidRPr="00212EC8" w:rsidRDefault="001A4C3D" w:rsidP="001A4C3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212EC8">
        <w:rPr>
          <w:rFonts w:cs="B Nazanin" w:hint="cs"/>
          <w:b/>
          <w:bCs/>
          <w:color w:val="FF000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212EC8">
        <w:rPr>
          <w:rFonts w:cs="B Nazanin"/>
          <w:b/>
          <w:bCs/>
          <w:color w:val="FF0000"/>
          <w:lang w:bidi="fa-IR"/>
        </w:rPr>
        <w:t>“mirror”</w:t>
      </w:r>
      <w:r w:rsidRPr="00212EC8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769A65D4" w14:textId="77777777" w:rsidR="001A4C3D" w:rsidRPr="00212EC8" w:rsidRDefault="001A4C3D" w:rsidP="001A4C3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212EC8">
        <w:rPr>
          <w:rFonts w:cs="B Nazanin" w:hint="cs"/>
          <w:b/>
          <w:bCs/>
          <w:color w:val="FF0000"/>
          <w:rtl/>
          <w:lang w:bidi="fa-IR"/>
        </w:rPr>
        <w:t>برنامه ای که ریشه های یک معادله درجه 2 را چاپ کند.</w:t>
      </w:r>
    </w:p>
    <w:p w14:paraId="1C417FD0" w14:textId="77777777" w:rsidR="001A4C3D" w:rsidRPr="00B32D5A" w:rsidRDefault="001A4C3D" w:rsidP="001A4C3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B32D5A">
        <w:rPr>
          <w:rFonts w:cs="B Nazanin" w:hint="cs"/>
          <w:b/>
          <w:bCs/>
          <w:color w:val="FF0000"/>
          <w:rtl/>
          <w:lang w:bidi="fa-IR"/>
        </w:rPr>
        <w:t>برنامه ای که زوج یا فرد بودن یا صفر بودن یک عدد را چک کند.</w:t>
      </w:r>
    </w:p>
    <w:p w14:paraId="17D1038A" w14:textId="77777777" w:rsidR="001A4C3D" w:rsidRPr="00FF7E20" w:rsidRDefault="001A4C3D" w:rsidP="001A4C3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FF7E20">
        <w:rPr>
          <w:rFonts w:cs="B Nazanin" w:hint="cs"/>
          <w:b/>
          <w:bCs/>
          <w:color w:val="FF0000"/>
          <w:rtl/>
          <w:lang w:bidi="fa-IR"/>
        </w:rPr>
        <w:t>برنامه ای که فرد بودن یک عدد را بررسی کند.</w:t>
      </w:r>
    </w:p>
    <w:p w14:paraId="488188B8" w14:textId="77777777" w:rsidR="001A4C3D" w:rsidRPr="00982617" w:rsidRDefault="001A4C3D" w:rsidP="001A4C3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982617"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 w:rsidRPr="00982617">
        <w:rPr>
          <w:rFonts w:cs="B Nazanin"/>
          <w:b/>
          <w:bCs/>
          <w:color w:val="FF0000"/>
          <w:lang w:bidi="fa-IR"/>
        </w:rPr>
        <w:t>“True”</w:t>
      </w:r>
      <w:r w:rsidRPr="00982617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982617">
        <w:rPr>
          <w:rFonts w:cs="B Nazanin"/>
          <w:b/>
          <w:bCs/>
          <w:color w:val="FF0000"/>
          <w:lang w:bidi="fa-IR"/>
        </w:rPr>
        <w:t>“False”</w:t>
      </w:r>
      <w:r w:rsidRPr="00982617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2C66CE8A" w14:textId="77777777" w:rsidR="001A4C3D" w:rsidRPr="009D453D" w:rsidRDefault="001A4C3D" w:rsidP="001A4C3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9D453D"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 w:rsidRPr="009D453D">
        <w:rPr>
          <w:rFonts w:cs="B Nazanin"/>
          <w:b/>
          <w:bCs/>
          <w:color w:val="FF0000"/>
          <w:lang w:bidi="fa-IR"/>
        </w:rPr>
        <w:t>“True”</w:t>
      </w:r>
      <w:r w:rsidRPr="009D453D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9D453D">
        <w:rPr>
          <w:rFonts w:cs="B Nazanin"/>
          <w:b/>
          <w:bCs/>
          <w:color w:val="FF0000"/>
          <w:lang w:bidi="fa-IR"/>
        </w:rPr>
        <w:t>“False”</w:t>
      </w:r>
      <w:r w:rsidRPr="009D453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4B00AC3A" w14:textId="5EFEB61D" w:rsidR="00DB5946" w:rsidRPr="00B73835" w:rsidRDefault="001A4C3D" w:rsidP="00B738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9D453D"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 w:rsidRPr="009D453D">
        <w:rPr>
          <w:rFonts w:cs="B Nazanin"/>
          <w:b/>
          <w:bCs/>
          <w:color w:val="FF0000"/>
          <w:lang w:bidi="fa-IR"/>
        </w:rPr>
        <w:t>“Even”</w:t>
      </w:r>
      <w:r w:rsidRPr="009D453D"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 w:rsidRPr="009D453D">
        <w:rPr>
          <w:rFonts w:cs="B Nazanin"/>
          <w:b/>
          <w:bCs/>
          <w:color w:val="FF0000"/>
          <w:lang w:bidi="fa-IR"/>
        </w:rPr>
        <w:t>“Odd”</w:t>
      </w:r>
      <w:r w:rsidRPr="009D453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  <w:bookmarkStart w:id="0" w:name="_GoBack"/>
      <w:bookmarkEnd w:id="0"/>
    </w:p>
    <w:sectPr w:rsidR="00DB5946" w:rsidRPr="00B73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60BA5DF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46"/>
    <w:rsid w:val="001A4C3D"/>
    <w:rsid w:val="002B2101"/>
    <w:rsid w:val="00AF7545"/>
    <w:rsid w:val="00B73835"/>
    <w:rsid w:val="00BC57D2"/>
    <w:rsid w:val="00DB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Python</cp:lastModifiedBy>
  <cp:revision>6</cp:revision>
  <dcterms:created xsi:type="dcterms:W3CDTF">2022-08-02T15:50:00Z</dcterms:created>
  <dcterms:modified xsi:type="dcterms:W3CDTF">2022-08-15T14:09:00Z</dcterms:modified>
</cp:coreProperties>
</file>