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2300" w14:textId="77777777" w:rsidR="00B3506B" w:rsidRDefault="00B3506B">
      <w:pPr>
        <w:spacing w:before="80" w:after="80"/>
      </w:pPr>
    </w:p>
    <w:p w14:paraId="404DA12C" w14:textId="77777777" w:rsidR="00B3506B" w:rsidRDefault="00000000">
      <w:pPr>
        <w:spacing w:before="480" w:after="80"/>
        <w:jc w:val="center"/>
      </w:pPr>
      <w:proofErr w:type="gramStart"/>
      <w:r>
        <w:rPr>
          <w:b/>
          <w:bCs/>
          <w:color w:val="1F4E79"/>
          <w:sz w:val="72"/>
          <w:szCs w:val="72"/>
        </w:rPr>
        <w:t>🔬  WIRESHARK</w:t>
      </w:r>
      <w:proofErr w:type="gramEnd"/>
    </w:p>
    <w:p w14:paraId="7D2CFD95" w14:textId="77777777" w:rsidR="00B3506B" w:rsidRDefault="00000000">
      <w:pPr>
        <w:spacing w:after="60"/>
        <w:jc w:val="center"/>
      </w:pPr>
      <w:r>
        <w:rPr>
          <w:b/>
          <w:bCs/>
          <w:color w:val="2E74B5"/>
          <w:sz w:val="48"/>
          <w:szCs w:val="48"/>
        </w:rPr>
        <w:t>Network Protocol Analysis</w:t>
      </w:r>
    </w:p>
    <w:p w14:paraId="42092CD9" w14:textId="77777777" w:rsidR="00B3506B" w:rsidRDefault="00000000"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>Laboratory Exercises for Beginners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506B" w14:paraId="39065494" w14:textId="77777777" w:rsidTr="009C4EFC">
        <w:trPr>
          <w:jc w:val="center"/>
        </w:trPr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50A5413" w14:textId="24CB294A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Student Name: 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>Vaishvi Mehta</w:t>
            </w:r>
          </w:p>
          <w:p w14:paraId="2848558A" w14:textId="47D52222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Student ID: 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>92500584041</w:t>
            </w:r>
          </w:p>
          <w:p w14:paraId="7A0653B0" w14:textId="145BA27D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Date</w:t>
            </w:r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 xml:space="preserve">:  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>12</w:t>
            </w:r>
            <w:proofErr w:type="gramEnd"/>
            <w:r w:rsidR="009C4EFC">
              <w:rPr>
                <w:b/>
                <w:bCs/>
                <w:color w:val="1F4E79"/>
                <w:sz w:val="22"/>
                <w:szCs w:val="22"/>
              </w:rPr>
              <w:t>/03/2026</w:t>
            </w:r>
          </w:p>
          <w:p w14:paraId="5FC58EDB" w14:textId="0C9D5BBC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Section: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 xml:space="preserve"> Wireshark 1</w:t>
            </w:r>
          </w:p>
        </w:tc>
      </w:tr>
    </w:tbl>
    <w:p w14:paraId="42E7969F" w14:textId="77777777" w:rsidR="00B3506B" w:rsidRDefault="00B3506B">
      <w:pPr>
        <w:spacing w:before="80" w:after="80"/>
      </w:pPr>
    </w:p>
    <w:p w14:paraId="498A17F8" w14:textId="77777777" w:rsidR="00B3506B" w:rsidRDefault="00000000">
      <w:pPr>
        <w:spacing w:before="160" w:after="40"/>
        <w:jc w:val="center"/>
      </w:pPr>
      <w:r>
        <w:rPr>
          <w:b/>
          <w:bCs/>
          <w:color w:val="595959"/>
          <w:sz w:val="22"/>
          <w:szCs w:val="22"/>
        </w:rPr>
        <w:t>Protocols Covered:</w:t>
      </w:r>
    </w:p>
    <w:tbl>
      <w:tblPr>
        <w:tblW w:w="5400" w:type="dxa"/>
        <w:tblInd w:w="2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002942" w14:paraId="0586A1B1" w14:textId="77777777" w:rsidTr="0000294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C66680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571B6F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ICMP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C4507B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DNS</w:t>
            </w:r>
          </w:p>
        </w:tc>
      </w:tr>
    </w:tbl>
    <w:p w14:paraId="18F5B714" w14:textId="77777777" w:rsidR="00B3506B" w:rsidRDefault="00000000">
      <w:r>
        <w:br w:type="page"/>
      </w:r>
    </w:p>
    <w:p w14:paraId="257D4173" w14:textId="77777777" w:rsidR="00B3506B" w:rsidRDefault="00000000">
      <w:pPr>
        <w:pStyle w:val="Heading1"/>
        <w:pBdr>
          <w:bottom w:val="single" w:sz="8" w:space="4" w:color="1F4E79"/>
        </w:pBdr>
      </w:pPr>
      <w:r>
        <w:lastRenderedPageBreak/>
        <w:t>Introduction to Wireshark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360992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4A1AF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Wireshark?</w:t>
            </w:r>
          </w:p>
          <w:p w14:paraId="50FB864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Wireshark is a free, open-source network protocol analyzer. It captures network packets in real time and lets you inspect them in detail — like a microscope for your network traffic.</w:t>
            </w:r>
          </w:p>
          <w:p w14:paraId="5C5BF5A3" w14:textId="77777777" w:rsidR="00B3506B" w:rsidRDefault="00B3506B">
            <w:pPr>
              <w:spacing w:before="20" w:after="20"/>
            </w:pPr>
          </w:p>
          <w:p w14:paraId="4EEB5AD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In these exercises, you will use Wireshark to observe real network communication, understand how different protocols work, and analyze packet-level data.</w:t>
            </w:r>
          </w:p>
        </w:tc>
      </w:tr>
    </w:tbl>
    <w:p w14:paraId="283E486D" w14:textId="77777777" w:rsidR="00B3506B" w:rsidRDefault="00B3506B">
      <w:pPr>
        <w:spacing w:before="80" w:after="80"/>
      </w:pPr>
    </w:p>
    <w:p w14:paraId="786D36C4" w14:textId="77777777" w:rsidR="00B3506B" w:rsidRDefault="00000000">
      <w:pPr>
        <w:pStyle w:val="Heading2"/>
      </w:pPr>
      <w:r>
        <w:t>Learning Objectives</w:t>
      </w:r>
    </w:p>
    <w:p w14:paraId="10DAEDC0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Install and navigate the Wireshark interface</w:t>
      </w:r>
    </w:p>
    <w:p w14:paraId="39DF8BA2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Capture live network traffic using filters</w:t>
      </w:r>
    </w:p>
    <w:p w14:paraId="4FFC981F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Analyse</w:t>
      </w:r>
      <w:proofErr w:type="spellEnd"/>
      <w:r>
        <w:t xml:space="preserve"> HTTP, ICMP, DNS, TCP, and ARP packets</w:t>
      </w:r>
    </w:p>
    <w:p w14:paraId="2864C809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Read and interpret packet headers and payloads</w:t>
      </w:r>
    </w:p>
    <w:p w14:paraId="3D5AD4E4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Answer analysis questions and attach supporting screenshots</w:t>
      </w:r>
    </w:p>
    <w:p w14:paraId="60A5FD93" w14:textId="77777777" w:rsidR="00B3506B" w:rsidRDefault="00B3506B">
      <w:pPr>
        <w:spacing w:before="80" w:after="80"/>
      </w:pPr>
    </w:p>
    <w:p w14:paraId="5AFDECEF" w14:textId="77777777" w:rsidR="00B3506B" w:rsidRDefault="00000000">
      <w:pPr>
        <w:pStyle w:val="Heading2"/>
      </w:pPr>
      <w:r>
        <w:t>Software Requirements</w:t>
      </w:r>
    </w:p>
    <w:p w14:paraId="5A776251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Wireshark 4.x (download from https://www.wireshark.org/download.html)</w:t>
      </w:r>
    </w:p>
    <w:p w14:paraId="3103A0EF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Windows 10/11, macOS, or Linux</w:t>
      </w:r>
    </w:p>
    <w:p w14:paraId="7341ACB0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Active internet connection</w:t>
      </w:r>
    </w:p>
    <w:p w14:paraId="398AE129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Administrator / </w:t>
      </w:r>
      <w:proofErr w:type="spellStart"/>
      <w:r>
        <w:t>sudo</w:t>
      </w:r>
      <w:proofErr w:type="spellEnd"/>
      <w:r>
        <w:t xml:space="preserve"> privileges on your machine</w:t>
      </w:r>
    </w:p>
    <w:p w14:paraId="1FECBA3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5D871A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16F8E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📋  Submission</w:t>
            </w:r>
            <w:proofErr w:type="gramEnd"/>
            <w:r>
              <w:rPr>
                <w:b/>
                <w:bCs/>
                <w:color w:val="1F4E79"/>
              </w:rPr>
              <w:t xml:space="preserve"> Instructions</w:t>
            </w:r>
          </w:p>
          <w:p w14:paraId="4D1179A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For every question marked with 📸, capture a screenshot from Wireshark that shows the relevant traffic.</w:t>
            </w:r>
          </w:p>
          <w:p w14:paraId="32758238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Paste each screenshot directly into this document in the space provided.</w:t>
            </w:r>
          </w:p>
          <w:p w14:paraId="611163CD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Write short written answers where the question asks for one.</w:t>
            </w:r>
          </w:p>
          <w:p w14:paraId="732E97E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Submit the completed document as a .docx or .pdf file via your course portal.</w:t>
            </w:r>
          </w:p>
        </w:tc>
      </w:tr>
    </w:tbl>
    <w:p w14:paraId="23111571" w14:textId="77777777" w:rsidR="00B3506B" w:rsidRDefault="00000000">
      <w:r>
        <w:br w:type="page"/>
      </w:r>
    </w:p>
    <w:p w14:paraId="61706192" w14:textId="77777777" w:rsidR="00B3506B" w:rsidRDefault="00000000">
      <w:pPr>
        <w:pStyle w:val="Heading1"/>
        <w:pBdr>
          <w:bottom w:val="single" w:sz="8" w:space="4" w:color="1F4E79"/>
        </w:pBdr>
      </w:pPr>
      <w:r>
        <w:lastRenderedPageBreak/>
        <w:t>Part 0 — Getting Started with Wireshark</w:t>
      </w:r>
    </w:p>
    <w:p w14:paraId="2F5C0FDB" w14:textId="77777777" w:rsidR="00B3506B" w:rsidRDefault="00000000">
      <w:pPr>
        <w:pStyle w:val="Heading2"/>
      </w:pPr>
      <w:proofErr w:type="gramStart"/>
      <w:r>
        <w:t>0.1  Installing</w:t>
      </w:r>
      <w:proofErr w:type="gramEnd"/>
      <w:r>
        <w:t xml:space="preserve"> Wireshark</w:t>
      </w:r>
    </w:p>
    <w:p w14:paraId="79D91B06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https://www.wireshark.org/download.html</w:t>
      </w:r>
    </w:p>
    <w:p w14:paraId="18EEA68D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the installer for your operating system.</w:t>
      </w:r>
    </w:p>
    <w:p w14:paraId="16781BF5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Run the installer and accept all default settings (including Npcap on Windows).</w:t>
      </w:r>
    </w:p>
    <w:p w14:paraId="18D54A57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Launch Wireshark after installation.</w:t>
      </w:r>
    </w:p>
    <w:p w14:paraId="4991B842" w14:textId="77777777" w:rsidR="00B3506B" w:rsidRDefault="00B3506B">
      <w:pPr>
        <w:spacing w:before="80" w:after="80"/>
      </w:pPr>
    </w:p>
    <w:p w14:paraId="76568ED8" w14:textId="77777777" w:rsidR="00B3506B" w:rsidRDefault="00000000">
      <w:pPr>
        <w:pStyle w:val="Heading2"/>
      </w:pPr>
      <w:proofErr w:type="gramStart"/>
      <w:r>
        <w:t>0.2  Wireshark</w:t>
      </w:r>
      <w:proofErr w:type="gramEnd"/>
      <w:r>
        <w:t xml:space="preserve"> Interface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3506B" w14:paraId="5F762D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F09F" w14:textId="77777777" w:rsidR="00B3506B" w:rsidRDefault="00000000">
            <w:r>
              <w:rPr>
                <w:b/>
                <w:bCs/>
                <w:color w:val="FFFFFF"/>
                <w:sz w:val="19"/>
                <w:szCs w:val="19"/>
              </w:rPr>
              <w:t>UI Area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0336" w14:textId="77777777" w:rsidR="00B3506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3506B" w14:paraId="37403C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C1D8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List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F29" w14:textId="77777777" w:rsidR="00B3506B" w:rsidRDefault="00000000">
            <w:r>
              <w:rPr>
                <w:sz w:val="19"/>
                <w:szCs w:val="19"/>
              </w:rPr>
              <w:t>Top panel — shows all captured packets in chronological order (No., Time, Source, Destination, Protocol, Info).</w:t>
            </w:r>
          </w:p>
        </w:tc>
      </w:tr>
      <w:tr w:rsidR="00B3506B" w14:paraId="3CC5F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8F2E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Details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B419" w14:textId="77777777" w:rsidR="00B3506B" w:rsidRDefault="00000000">
            <w:r>
              <w:rPr>
                <w:sz w:val="19"/>
                <w:szCs w:val="19"/>
              </w:rPr>
              <w:t>Middle panel — shows the decoded structure of the selected packet, organized by protocol layer.</w:t>
            </w:r>
          </w:p>
        </w:tc>
      </w:tr>
      <w:tr w:rsidR="00B3506B" w14:paraId="7B7D98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1DDE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Bytes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823F" w14:textId="77777777" w:rsidR="00B3506B" w:rsidRDefault="00000000">
            <w:r>
              <w:rPr>
                <w:sz w:val="19"/>
                <w:szCs w:val="19"/>
              </w:rPr>
              <w:t>Bottom panel — shows the raw hexadecimal and ASCII bytes of the selected packet.</w:t>
            </w:r>
          </w:p>
        </w:tc>
      </w:tr>
      <w:tr w:rsidR="00B3506B" w14:paraId="4CBA38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C35C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Display Filter Bar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443" w14:textId="77777777" w:rsidR="00B3506B" w:rsidRDefault="00000000">
            <w:r>
              <w:rPr>
                <w:sz w:val="19"/>
                <w:szCs w:val="19"/>
              </w:rPr>
              <w:t xml:space="preserve">Bar at the top — type filters here to show only specific packets (e.g., http, </w:t>
            </w:r>
            <w:proofErr w:type="spellStart"/>
            <w:r>
              <w:rPr>
                <w:sz w:val="19"/>
                <w:szCs w:val="19"/>
              </w:rPr>
              <w:t>icmp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dns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3506B" w14:paraId="37579A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EB61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Capture Interfaces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A66D" w14:textId="77777777" w:rsidR="00B3506B" w:rsidRDefault="00000000">
            <w:r>
              <w:rPr>
                <w:sz w:val="19"/>
                <w:szCs w:val="19"/>
              </w:rPr>
              <w:t>Start screen — lists available network interfaces (Wi-Fi, Ethernet, Loopback, etc.).</w:t>
            </w:r>
          </w:p>
        </w:tc>
      </w:tr>
    </w:tbl>
    <w:p w14:paraId="36D510EC" w14:textId="77777777" w:rsidR="00B3506B" w:rsidRDefault="00B3506B">
      <w:pPr>
        <w:spacing w:before="80" w:after="80"/>
      </w:pPr>
    </w:p>
    <w:p w14:paraId="26F70B2C" w14:textId="77777777" w:rsidR="00B3506B" w:rsidRDefault="00000000">
      <w:pPr>
        <w:pStyle w:val="Heading2"/>
      </w:pPr>
      <w:proofErr w:type="gramStart"/>
      <w:r>
        <w:t>0.3  Starting</w:t>
      </w:r>
      <w:proofErr w:type="gramEnd"/>
      <w:r>
        <w:t xml:space="preserve"> a Capture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618E44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45DD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41E10C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Wireshark</w:t>
            </w:r>
          </w:p>
          <w:p w14:paraId="57634347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You will see a list of network interfaces on the start screen.</w:t>
            </w:r>
          </w:p>
        </w:tc>
      </w:tr>
    </w:tbl>
    <w:p w14:paraId="53FAECF5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48391DE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1596E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B0B66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Choose your active interface</w:t>
            </w:r>
          </w:p>
          <w:p w14:paraId="1F52D81A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Select the interface that is currently active — usually Wi-Fi or Ethernet. You will see a live graph of traffic activity next to active interfaces.</w:t>
            </w:r>
          </w:p>
        </w:tc>
      </w:tr>
    </w:tbl>
    <w:p w14:paraId="523C490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7C24062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AA141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99234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Double-click the interface</w:t>
            </w:r>
          </w:p>
          <w:p w14:paraId="3AEB9E4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This immediately starts capturing all network packets on that interface.</w:t>
            </w:r>
          </w:p>
        </w:tc>
      </w:tr>
    </w:tbl>
    <w:p w14:paraId="0D0DB3E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34F762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B90B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AC8B1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3D6192F4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Click the red Stop button (■) in the </w:t>
            </w:r>
            <w:proofErr w:type="gramStart"/>
            <w:r>
              <w:rPr>
                <w:color w:val="444444"/>
                <w:sz w:val="19"/>
                <w:szCs w:val="19"/>
              </w:rPr>
              <w:t>toolbar, or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press </w:t>
            </w:r>
            <w:proofErr w:type="spellStart"/>
            <w:r>
              <w:rPr>
                <w:color w:val="444444"/>
                <w:sz w:val="19"/>
                <w:szCs w:val="19"/>
              </w:rPr>
              <w:t>Ctrl+E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Cmd+E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on Mac).</w:t>
            </w:r>
          </w:p>
        </w:tc>
      </w:tr>
    </w:tbl>
    <w:p w14:paraId="7A73A182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351F48B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7EA0B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AA7E89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Use display filters</w:t>
            </w:r>
          </w:p>
          <w:p w14:paraId="12C5461C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In the filter bar, type a protocol name like http or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press Enter to show only those packets.</w:t>
            </w:r>
          </w:p>
        </w:tc>
      </w:tr>
    </w:tbl>
    <w:p w14:paraId="0C352BD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16FD0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EE064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lastRenderedPageBreak/>
              <w:t xml:space="preserve">Question 1: </w:t>
            </w:r>
            <w:r>
              <w:rPr>
                <w:color w:val="3D3D3D"/>
              </w:rPr>
              <w:t>Take a screenshot of the Wireshark home screen showing the list of available network interfaces on your computer.</w:t>
            </w:r>
          </w:p>
        </w:tc>
      </w:tr>
      <w:tr w:rsidR="00B3506B" w14:paraId="2028A5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948F80" w14:textId="77777777" w:rsidR="00B3506B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3A9DB67" w14:textId="12029372" w:rsidR="009C4EFC" w:rsidRDefault="009C4EFC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07DF428D" wp14:editId="1B08CF4D">
                  <wp:extent cx="6400800" cy="3600450"/>
                  <wp:effectExtent l="0" t="0" r="0" b="0"/>
                  <wp:docPr id="148122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25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E516" w14:textId="77777777" w:rsidR="00B3506B" w:rsidRDefault="00B3506B">
            <w:pPr>
              <w:spacing w:before="60" w:after="60"/>
            </w:pPr>
          </w:p>
          <w:p w14:paraId="37CE50B0" w14:textId="77777777" w:rsidR="00B3506B" w:rsidRDefault="00B3506B">
            <w:pPr>
              <w:spacing w:before="60" w:after="60"/>
            </w:pPr>
          </w:p>
          <w:p w14:paraId="00FA45A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C4F1015" w14:textId="683DB27D" w:rsidR="00B3506B" w:rsidRDefault="00002942" w:rsidP="0017664F">
            <w:pPr>
              <w:spacing w:before="20" w:after="20"/>
            </w:pPr>
            <w:r w:rsidRPr="00002942">
              <w:t>The Wireshark home screen displays multiple network interfaces such as Wi-Fi, Ethernet, and Loopback. The active interface (Wi-Fi) shows live traffic with a graph indicating network activity.</w:t>
            </w:r>
          </w:p>
        </w:tc>
      </w:tr>
    </w:tbl>
    <w:p w14:paraId="5253F4D6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50C284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9E4920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2: </w:t>
            </w:r>
            <w:r>
              <w:rPr>
                <w:color w:val="3D3D3D"/>
              </w:rPr>
              <w:t>Start a capture on your active interface, let it run for 10 seconds, then stop it. Take a screenshot of the captured packet list. How many packets were captured? Write the number in the answer box.</w:t>
            </w:r>
          </w:p>
        </w:tc>
      </w:tr>
      <w:tr w:rsidR="00B3506B" w14:paraId="137203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644B5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FAC6B28" w14:textId="77777777" w:rsidR="00B3506B" w:rsidRDefault="00B3506B">
            <w:pPr>
              <w:spacing w:before="60" w:after="60"/>
            </w:pPr>
          </w:p>
          <w:p w14:paraId="6C1F9255" w14:textId="5A809618" w:rsidR="009C4EFC" w:rsidRDefault="009C4EFC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120AF9DA" wp14:editId="4A1FDF96">
                  <wp:extent cx="6400800" cy="3600450"/>
                  <wp:effectExtent l="0" t="0" r="0" b="0"/>
                  <wp:docPr id="44582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21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7A9BB" w14:textId="77777777" w:rsidR="00B3506B" w:rsidRDefault="00B3506B">
            <w:pPr>
              <w:spacing w:before="60" w:after="60"/>
            </w:pPr>
          </w:p>
          <w:p w14:paraId="295760B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826615E" w14:textId="0D5B03F0" w:rsidR="00B3506B" w:rsidRDefault="0017664F" w:rsidP="0017664F">
            <w:pPr>
              <w:spacing w:before="20" w:after="20"/>
            </w:pPr>
            <w:r w:rsidRPr="0017664F">
              <w:t xml:space="preserve">A total of </w:t>
            </w:r>
            <w:r w:rsidRPr="0017664F">
              <w:rPr>
                <w:b/>
                <w:bCs/>
              </w:rPr>
              <w:t>440 packets</w:t>
            </w:r>
            <w:r w:rsidRPr="0017664F">
              <w:t xml:space="preserve"> were captured during the 10-second capture period.</w:t>
            </w:r>
          </w:p>
        </w:tc>
      </w:tr>
    </w:tbl>
    <w:p w14:paraId="17FF1F1A" w14:textId="77777777" w:rsidR="00B3506B" w:rsidRDefault="00000000">
      <w:r>
        <w:lastRenderedPageBreak/>
        <w:br w:type="page"/>
      </w:r>
    </w:p>
    <w:p w14:paraId="3158EAFC" w14:textId="77777777" w:rsidR="00B3506B" w:rsidRDefault="00000000">
      <w:pPr>
        <w:pBdr>
          <w:top w:val="single" w:sz="12" w:space="0" w:color="C55A11"/>
          <w:left w:val="single" w:sz="12" w:space="0" w:color="C55A11"/>
          <w:bottom w:val="single" w:sz="12" w:space="0" w:color="C55A11"/>
          <w:right w:val="single" w:sz="12" w:space="0" w:color="C55A11"/>
        </w:pBdr>
        <w:shd w:val="clear" w:color="auto" w:fill="C55A11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1 — ICMP (Internet Control Message Protocol)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6933A5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B846A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ICMP?</w:t>
            </w:r>
          </w:p>
          <w:p w14:paraId="75539931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ICMP (Internet Control Message Protocol) is used by network devices to send error messages and operational information.</w:t>
            </w:r>
          </w:p>
          <w:p w14:paraId="2328DFF8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The most familiar use of ICMP is the ping command — it sends ICMP Echo Request packets and waits for Echo Reply packets.</w:t>
            </w:r>
          </w:p>
          <w:p w14:paraId="7224E79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ICMP operates </w:t>
            </w:r>
            <w:proofErr w:type="gramStart"/>
            <w:r>
              <w:rPr>
                <w:sz w:val="19"/>
                <w:szCs w:val="19"/>
              </w:rPr>
              <w:t>at</w:t>
            </w:r>
            <w:proofErr w:type="gramEnd"/>
            <w:r>
              <w:rPr>
                <w:sz w:val="19"/>
                <w:szCs w:val="19"/>
              </w:rPr>
              <w:t xml:space="preserve"> the Network Layer (Layer 3) of the OSI model.</w:t>
            </w:r>
          </w:p>
          <w:p w14:paraId="0CD6468F" w14:textId="77777777" w:rsidR="00B3506B" w:rsidRDefault="00B3506B">
            <w:pPr>
              <w:spacing w:before="20" w:after="20"/>
            </w:pPr>
          </w:p>
          <w:p w14:paraId="135D8B3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Key ICMP message types:</w:t>
            </w:r>
          </w:p>
          <w:p w14:paraId="06B32184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Type 0 — Echo Reply      • Type 3 — Destination Unreachable</w:t>
            </w:r>
          </w:p>
          <w:p w14:paraId="2119789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Type 8 — Echo Request    • Type 11 — Time Exceeded</w:t>
            </w:r>
          </w:p>
        </w:tc>
      </w:tr>
    </w:tbl>
    <w:p w14:paraId="7D5C2505" w14:textId="77777777" w:rsidR="00B3506B" w:rsidRDefault="00B3506B">
      <w:pPr>
        <w:spacing w:before="80" w:after="80"/>
      </w:pPr>
    </w:p>
    <w:p w14:paraId="53052627" w14:textId="77777777" w:rsidR="00B3506B" w:rsidRDefault="00000000">
      <w:pPr>
        <w:pStyle w:val="Heading2"/>
      </w:pPr>
      <w:r>
        <w:t>Steps — Capturing ICMP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5EE8FA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59165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FF78066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</w:t>
            </w:r>
          </w:p>
          <w:p w14:paraId="25057F14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Open Wireshark and start capturing on your active network interface.</w:t>
            </w:r>
          </w:p>
        </w:tc>
      </w:tr>
    </w:tbl>
    <w:p w14:paraId="2AE5CBF0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9F436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9126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464C47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a terminal / command prompt</w:t>
            </w:r>
          </w:p>
          <w:p w14:paraId="74E901BA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On Windows: press </w:t>
            </w:r>
            <w:proofErr w:type="spellStart"/>
            <w:r>
              <w:rPr>
                <w:color w:val="444444"/>
                <w:sz w:val="19"/>
                <w:szCs w:val="19"/>
              </w:rPr>
              <w:t>Win+R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type </w:t>
            </w:r>
            <w:proofErr w:type="spellStart"/>
            <w:r>
              <w:rPr>
                <w:color w:val="444444"/>
                <w:sz w:val="19"/>
                <w:szCs w:val="19"/>
              </w:rPr>
              <w:t>cmd</w:t>
            </w:r>
            <w:proofErr w:type="spellEnd"/>
            <w:r>
              <w:rPr>
                <w:color w:val="444444"/>
                <w:sz w:val="19"/>
                <w:szCs w:val="19"/>
              </w:rPr>
              <w:t>, press Enter. On Mac/Linux: open Terminal.</w:t>
            </w:r>
          </w:p>
        </w:tc>
      </w:tr>
    </w:tbl>
    <w:p w14:paraId="18E65406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0C598F2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23AF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D0C752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Run the ping command</w:t>
            </w:r>
          </w:p>
          <w:p w14:paraId="21F6990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Type the following and press Enter:   Windows: ping google.com   Mac/Linux: ping -c 4 google.com</w:t>
            </w:r>
          </w:p>
        </w:tc>
      </w:tr>
    </w:tbl>
    <w:p w14:paraId="62D60E21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AE026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8F9F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C9EA0C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Return to Wireshark and stop the capture</w:t>
            </w:r>
          </w:p>
          <w:p w14:paraId="5924911F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Click the Stop button (■).</w:t>
            </w:r>
          </w:p>
        </w:tc>
      </w:tr>
    </w:tbl>
    <w:p w14:paraId="341FDD9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DE505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4DE38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4DE78F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Apply a display filter</w:t>
            </w:r>
          </w:p>
          <w:p w14:paraId="68B90AED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 You should now see only ICMP packets.</w:t>
            </w:r>
          </w:p>
        </w:tc>
      </w:tr>
    </w:tbl>
    <w:p w14:paraId="761E81A4" w14:textId="77777777" w:rsidR="00B3506B" w:rsidRDefault="00B3506B">
      <w:pPr>
        <w:spacing w:before="80" w:after="80"/>
      </w:pPr>
    </w:p>
    <w:p w14:paraId="0B605DAD" w14:textId="77777777" w:rsidR="00B3506B" w:rsidRDefault="00000000">
      <w:pPr>
        <w:pStyle w:val="Heading2"/>
      </w:pPr>
      <w:r>
        <w:t>Questions — ICMP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CE547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AF67B4F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icmp</w:t>
            </w:r>
            <w:proofErr w:type="spellEnd"/>
            <w:r>
              <w:rPr>
                <w:color w:val="3D3D3D"/>
              </w:rPr>
              <w:t xml:space="preserve"> filter and take a screenshot showing the ICMP packets in the Packet List pane. You should see alternating Echo Request and Echo Reply packets.</w:t>
            </w:r>
          </w:p>
        </w:tc>
      </w:tr>
      <w:tr w:rsidR="00B3506B" w14:paraId="1DD98B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FCBCC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A3A52E2" w14:textId="77777777" w:rsidR="00B3506B" w:rsidRDefault="00B3506B">
            <w:pPr>
              <w:spacing w:before="60" w:after="60"/>
            </w:pPr>
          </w:p>
          <w:p w14:paraId="0A8A9906" w14:textId="3A18620B" w:rsidR="00B3506B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547613C4" wp14:editId="50E122E4">
                  <wp:extent cx="6400800" cy="3600450"/>
                  <wp:effectExtent l="0" t="0" r="0" b="0"/>
                  <wp:docPr id="140723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2382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501C3" w14:textId="77777777" w:rsidR="0049591F" w:rsidRDefault="0049591F">
            <w:pPr>
              <w:spacing w:before="60" w:after="60"/>
            </w:pPr>
          </w:p>
          <w:p w14:paraId="021D2465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309E66C" w14:textId="60255858" w:rsidR="00B3506B" w:rsidRDefault="0017664F" w:rsidP="0017664F">
            <w:pPr>
              <w:spacing w:before="20" w:after="20"/>
            </w:pPr>
            <w:r w:rsidRPr="0017664F">
              <w:t>After applying the ICMP filter, the packet list shows ICMPv6 Echo Request and Echo Reply packets, indicating successful communication between my system and the destination server.</w:t>
            </w:r>
          </w:p>
        </w:tc>
      </w:tr>
    </w:tbl>
    <w:p w14:paraId="3DD3901B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1E8AB4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84C3498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4: </w:t>
            </w:r>
            <w:r>
              <w:rPr>
                <w:color w:val="3D3D3D"/>
              </w:rPr>
              <w:t>Click on one Echo Request packet. In the Packet Details pane, expand the 'Internet Control Message Protocol' layer. Take a screenshot. What is the Type value and what does it mean?</w:t>
            </w:r>
          </w:p>
        </w:tc>
      </w:tr>
      <w:tr w:rsidR="00B3506B" w14:paraId="0AE359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466FBD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B399502" w14:textId="77777777" w:rsidR="00B3506B" w:rsidRDefault="00B3506B">
            <w:pPr>
              <w:spacing w:before="60" w:after="60"/>
            </w:pPr>
          </w:p>
          <w:p w14:paraId="39946DA0" w14:textId="7DD20A1A" w:rsidR="0049591F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7DDA79B5" wp14:editId="417C151B">
                  <wp:extent cx="6400800" cy="3600450"/>
                  <wp:effectExtent l="0" t="0" r="0" b="0"/>
                  <wp:docPr id="138259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990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61E0E" w14:textId="77777777" w:rsidR="00B3506B" w:rsidRDefault="00B3506B">
            <w:pPr>
              <w:spacing w:before="60" w:after="60"/>
            </w:pPr>
          </w:p>
          <w:p w14:paraId="5A8BDEFE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2F6A34B" w14:textId="6250350D" w:rsidR="00B3506B" w:rsidRDefault="003921DF" w:rsidP="0017664F">
            <w:pPr>
              <w:spacing w:before="20" w:after="20"/>
            </w:pPr>
            <w:r w:rsidRPr="003921DF">
              <w:t>In ICMPv4 it is Type 8, but in ICMPv6 it is Type 128. My capture shows ICMPv6</w:t>
            </w:r>
            <w:r>
              <w:t xml:space="preserve"> </w:t>
            </w:r>
            <w:r w:rsidRPr="003921DF">
              <w:t xml:space="preserve">which represents an </w:t>
            </w:r>
            <w:r w:rsidRPr="003921DF">
              <w:rPr>
                <w:b/>
                <w:bCs/>
              </w:rPr>
              <w:t>Echo Request</w:t>
            </w:r>
            <w:r w:rsidRPr="003921DF">
              <w:t>. This means the system is sending a ping request to the destination.</w:t>
            </w:r>
          </w:p>
        </w:tc>
      </w:tr>
    </w:tbl>
    <w:p w14:paraId="4EDE00A7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6A92FF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5CBE81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5: </w:t>
            </w:r>
            <w:r>
              <w:rPr>
                <w:color w:val="3D3D3D"/>
              </w:rPr>
              <w:t>Click on one Echo Reply packet and expand the ICMP layer. Take a screenshot. What is the Type value for a Reply?</w:t>
            </w:r>
          </w:p>
        </w:tc>
      </w:tr>
      <w:tr w:rsidR="00B3506B" w14:paraId="5E20EF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6D93E7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ACFD29F" w14:textId="77777777" w:rsidR="00B3506B" w:rsidRDefault="00B3506B">
            <w:pPr>
              <w:spacing w:before="60" w:after="60"/>
            </w:pPr>
          </w:p>
          <w:p w14:paraId="01B5C230" w14:textId="3948A916" w:rsidR="0049591F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38B8BBB" wp14:editId="0B7C5D81">
                  <wp:extent cx="6400800" cy="3600450"/>
                  <wp:effectExtent l="0" t="0" r="0" b="0"/>
                  <wp:docPr id="1312597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97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DF1A" w14:textId="77777777" w:rsidR="00B3506B" w:rsidRDefault="00B3506B">
            <w:pPr>
              <w:spacing w:before="60" w:after="60"/>
            </w:pPr>
          </w:p>
          <w:p w14:paraId="0EAEAAE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5DDF648A" w14:textId="00F41CB2" w:rsidR="00B3506B" w:rsidRDefault="003921DF" w:rsidP="0017664F">
            <w:pPr>
              <w:spacing w:before="20" w:after="20"/>
            </w:pPr>
            <w:r w:rsidRPr="003921DF">
              <w:t xml:space="preserve">The Type value is </w:t>
            </w:r>
            <w:r w:rsidRPr="003921DF">
              <w:rPr>
                <w:b/>
                <w:bCs/>
              </w:rPr>
              <w:t>129</w:t>
            </w:r>
            <w:r w:rsidRPr="003921DF">
              <w:t xml:space="preserve">, which represents an </w:t>
            </w:r>
            <w:r w:rsidRPr="003921DF">
              <w:rPr>
                <w:b/>
                <w:bCs/>
              </w:rPr>
              <w:t>Echo Reply</w:t>
            </w:r>
            <w:r w:rsidRPr="003921DF">
              <w:t xml:space="preserve"> in ICMPv6. This indicates that the destination has successfully responded to the ping request.</w:t>
            </w:r>
          </w:p>
        </w:tc>
      </w:tr>
    </w:tbl>
    <w:p w14:paraId="30894FC4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5CFE3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EC5D0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6: </w:t>
            </w:r>
            <w:r>
              <w:rPr>
                <w:color w:val="3D3D3D"/>
              </w:rPr>
              <w:t>Look at the Source and Destination columns for the ICMP packets. What is the IP address of google.com that responded to your ping? Write it below.</w:t>
            </w:r>
          </w:p>
        </w:tc>
      </w:tr>
      <w:tr w:rsidR="00B3506B" w14:paraId="29BCA7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62212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69FE463" w14:textId="77777777" w:rsidR="00B3506B" w:rsidRDefault="00B3506B">
            <w:pPr>
              <w:spacing w:before="60" w:after="60"/>
            </w:pPr>
          </w:p>
          <w:p w14:paraId="160F3007" w14:textId="393E8FD7" w:rsidR="00C73386" w:rsidRDefault="00C73386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020F2E3" wp14:editId="7B12C8C0">
                  <wp:extent cx="6400800" cy="3600450"/>
                  <wp:effectExtent l="0" t="0" r="0" b="0"/>
                  <wp:docPr id="183981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146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97B69" w14:textId="77777777" w:rsidR="00B3506B" w:rsidRDefault="00B3506B">
            <w:pPr>
              <w:spacing w:before="60" w:after="60"/>
            </w:pPr>
          </w:p>
          <w:p w14:paraId="39D055FE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87FCBDE" w14:textId="35CA551D" w:rsidR="00B3506B" w:rsidRDefault="003921DF" w:rsidP="003921DF">
            <w:pPr>
              <w:spacing w:before="20" w:after="20"/>
            </w:pPr>
            <w:r w:rsidRPr="003921DF">
              <w:t>The IP address of google.com that responded is:</w:t>
            </w:r>
            <w:r w:rsidRPr="003921DF">
              <w:br/>
            </w:r>
            <w:r w:rsidRPr="003921DF">
              <w:rPr>
                <w:b/>
                <w:bCs/>
              </w:rPr>
              <w:t>2404:6800:4009:</w:t>
            </w:r>
            <w:proofErr w:type="gramStart"/>
            <w:r w:rsidRPr="003921DF">
              <w:rPr>
                <w:b/>
                <w:bCs/>
              </w:rPr>
              <w:t>810::</w:t>
            </w:r>
            <w:proofErr w:type="gramEnd"/>
            <w:r w:rsidRPr="003921DF">
              <w:rPr>
                <w:b/>
                <w:bCs/>
              </w:rPr>
              <w:t>200e</w:t>
            </w:r>
            <w:r>
              <w:rPr>
                <w:color w:val="AAAAAA"/>
                <w:sz w:val="19"/>
                <w:szCs w:val="19"/>
              </w:rPr>
              <w:t>.</w:t>
            </w:r>
          </w:p>
        </w:tc>
      </w:tr>
    </w:tbl>
    <w:p w14:paraId="4582928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67CA361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D3CFD32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7: </w:t>
            </w:r>
            <w:r>
              <w:rPr>
                <w:color w:val="3D3D3D"/>
              </w:rPr>
              <w:t>In the Packet Details pane, expand the 'Internet Protocol Version 4' layer. Take a screenshot showing the TTL (Time to Live) field. What is the TTL value of the Echo Reply you received?</w:t>
            </w:r>
          </w:p>
        </w:tc>
      </w:tr>
      <w:tr w:rsidR="00B3506B" w14:paraId="03139A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88E7EA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4635EF9F" w14:textId="23A88A84" w:rsidR="00B3506B" w:rsidRDefault="001138B4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13D6A659" wp14:editId="2CB872BF">
                  <wp:extent cx="6400800" cy="3600450"/>
                  <wp:effectExtent l="0" t="0" r="0" b="0"/>
                  <wp:docPr id="72576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601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68B05" w14:textId="77777777" w:rsidR="00B3506B" w:rsidRDefault="00B3506B">
            <w:pPr>
              <w:spacing w:before="60" w:after="60"/>
            </w:pPr>
          </w:p>
          <w:p w14:paraId="2D7FF3A4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0B2B698" w14:textId="1A10E596" w:rsidR="00B3506B" w:rsidRDefault="003921DF" w:rsidP="003921DF">
            <w:pPr>
              <w:spacing w:before="20" w:after="20"/>
            </w:pPr>
            <w:r w:rsidRPr="003921DF">
              <w:t xml:space="preserve">In ICMPv6, the TTL field is replaced by the </w:t>
            </w:r>
            <w:r w:rsidRPr="003921DF">
              <w:rPr>
                <w:b/>
                <w:bCs/>
              </w:rPr>
              <w:t>Hop Limit</w:t>
            </w:r>
            <w:r w:rsidRPr="003921DF">
              <w:t>.</w:t>
            </w:r>
            <w:r w:rsidRPr="003921DF">
              <w:br/>
              <w:t xml:space="preserve">From the packet details, the Hop Limit value is </w:t>
            </w:r>
            <w:r w:rsidRPr="003921DF">
              <w:rPr>
                <w:b/>
                <w:bCs/>
              </w:rPr>
              <w:t>128</w:t>
            </w:r>
            <w:r w:rsidRPr="003921DF">
              <w:t>.</w:t>
            </w:r>
            <w:r w:rsidRPr="003921DF">
              <w:br/>
              <w:t>This indicates the maximum number of hops the packet can travel before being discarded.</w:t>
            </w:r>
          </w:p>
        </w:tc>
      </w:tr>
    </w:tbl>
    <w:p w14:paraId="222632B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7C10C4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46F93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What</w:t>
            </w:r>
            <w:proofErr w:type="gramEnd"/>
            <w:r>
              <w:rPr>
                <w:b/>
                <w:bCs/>
                <w:color w:val="1F4E79"/>
              </w:rPr>
              <w:t xml:space="preserve"> is TTL?</w:t>
            </w:r>
          </w:p>
          <w:p w14:paraId="43E923C2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TTL (Time to Live) is a field in the IP header that limits how many </w:t>
            </w:r>
            <w:proofErr w:type="gramStart"/>
            <w:r>
              <w:rPr>
                <w:sz w:val="19"/>
                <w:szCs w:val="19"/>
              </w:rPr>
              <w:t>router</w:t>
            </w:r>
            <w:proofErr w:type="gramEnd"/>
            <w:r>
              <w:rPr>
                <w:sz w:val="19"/>
                <w:szCs w:val="19"/>
              </w:rPr>
              <w:t xml:space="preserve"> hops a packet can make.</w:t>
            </w:r>
          </w:p>
          <w:p w14:paraId="620D9CA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Each router decrements TTL by 1. When TTL reaches 0, the packet is discarded and an ICMP Time Exceeded message is sent back.</w:t>
            </w:r>
          </w:p>
          <w:p w14:paraId="3F3F579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starting TTL values: Windows = 128, Linux/Mac = 64, Cisco routers = 255.</w:t>
            </w:r>
          </w:p>
        </w:tc>
      </w:tr>
    </w:tbl>
    <w:p w14:paraId="2A43D223" w14:textId="77777777" w:rsidR="00B3506B" w:rsidRDefault="00000000">
      <w:r>
        <w:br w:type="page"/>
      </w:r>
    </w:p>
    <w:p w14:paraId="06E15B11" w14:textId="77777777" w:rsidR="00B3506B" w:rsidRDefault="00000000">
      <w:pPr>
        <w:pBdr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</w:pBdr>
        <w:shd w:val="clear" w:color="auto" w:fill="1F4E79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2 — HTTP (Hypertext Transfer Protocol)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1453B8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F4032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HTTP?</w:t>
            </w:r>
          </w:p>
          <w:p w14:paraId="5CFE674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HTTP (Hypertext Transfer Protocol) is the foundation of data communication on the World Wide Web.</w:t>
            </w:r>
          </w:p>
          <w:p w14:paraId="26CDC419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When you open a webpage, your browser sends an HTTP GET request to the server, and the server responds with an HTTP 200 OK response containing the page content.</w:t>
            </w:r>
          </w:p>
          <w:p w14:paraId="3EE8C5BA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HTTP operates </w:t>
            </w:r>
            <w:proofErr w:type="gramStart"/>
            <w:r>
              <w:rPr>
                <w:sz w:val="19"/>
                <w:szCs w:val="19"/>
              </w:rPr>
              <w:t>at</w:t>
            </w:r>
            <w:proofErr w:type="gramEnd"/>
            <w:r>
              <w:rPr>
                <w:sz w:val="19"/>
                <w:szCs w:val="19"/>
              </w:rPr>
              <w:t xml:space="preserve"> the Application Layer (Layer 7) of the OSI model and typically uses TCP port 80.</w:t>
            </w:r>
          </w:p>
          <w:p w14:paraId="02F657D3" w14:textId="77777777" w:rsidR="00B3506B" w:rsidRDefault="00B3506B">
            <w:pPr>
              <w:spacing w:before="20" w:after="20"/>
            </w:pPr>
          </w:p>
          <w:p w14:paraId="3F93F8A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HTTP methods: GET, POST, PUT, DELETE</w:t>
            </w:r>
          </w:p>
          <w:p w14:paraId="2AB788B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status codes: 200 OK | 301 Redirect | 404 Not Found | 500 Server Error</w:t>
            </w:r>
          </w:p>
          <w:p w14:paraId="5E05E2F3" w14:textId="77777777" w:rsidR="00B3506B" w:rsidRDefault="00B3506B">
            <w:pPr>
              <w:spacing w:before="20" w:after="20"/>
            </w:pPr>
          </w:p>
          <w:p w14:paraId="22E05CC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Note: Most modern websites use HTTPS (encrypted). We will use a plain HTTP test site for this exercise.</w:t>
            </w:r>
          </w:p>
        </w:tc>
      </w:tr>
    </w:tbl>
    <w:p w14:paraId="6AE92665" w14:textId="77777777" w:rsidR="00B3506B" w:rsidRDefault="00B3506B">
      <w:pPr>
        <w:spacing w:before="80" w:after="80"/>
      </w:pPr>
    </w:p>
    <w:p w14:paraId="0D72DE8A" w14:textId="77777777" w:rsidR="00B3506B" w:rsidRDefault="00000000">
      <w:pPr>
        <w:pStyle w:val="Heading2"/>
      </w:pPr>
      <w:r>
        <w:t>Steps — Capturing HTTP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0FE19F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012B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6A2A3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62E1EA2D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5DB9AB8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8A24A8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6A879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A9ED8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a web browser</w:t>
            </w:r>
          </w:p>
          <w:p w14:paraId="250AC131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Open Chrome, Firefox, or Edge.</w:t>
            </w:r>
          </w:p>
        </w:tc>
      </w:tr>
    </w:tbl>
    <w:p w14:paraId="7511A25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36BA6C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9FA7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8FA9CD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Visit an HTTP test site</w:t>
            </w:r>
          </w:p>
          <w:p w14:paraId="3471F909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Navigate to: http://neverssl.com (This site does NOT use HTTPS, so Wireshark can see the full request.)</w:t>
            </w:r>
          </w:p>
        </w:tc>
      </w:tr>
    </w:tbl>
    <w:p w14:paraId="23E94E2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F5272B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8C4D3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53C07F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Wait for the page to load, then return to Wireshark</w:t>
            </w:r>
          </w:p>
          <w:p w14:paraId="060CACEB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Stop the capture.</w:t>
            </w:r>
          </w:p>
        </w:tc>
      </w:tr>
    </w:tbl>
    <w:p w14:paraId="0906901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5FC7D3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DCFA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1745E1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Apply the http filter</w:t>
            </w:r>
          </w:p>
          <w:p w14:paraId="20E08129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Type http in the filter bar and press Enter.</w:t>
            </w:r>
          </w:p>
        </w:tc>
      </w:tr>
    </w:tbl>
    <w:p w14:paraId="0FFAFBD8" w14:textId="77777777" w:rsidR="00B3506B" w:rsidRDefault="00B3506B">
      <w:pPr>
        <w:spacing w:before="80" w:after="80"/>
      </w:pPr>
    </w:p>
    <w:p w14:paraId="2A9C4E0F" w14:textId="77777777" w:rsidR="00B3506B" w:rsidRDefault="00000000">
      <w:pPr>
        <w:pStyle w:val="Heading2"/>
      </w:pPr>
      <w:r>
        <w:t>Questions — HTTP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72697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96B5EF4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8: </w:t>
            </w:r>
            <w:r>
              <w:rPr>
                <w:color w:val="3D3D3D"/>
              </w:rPr>
              <w:t>After applying the http filter, take a screenshot of the Packet List pane. You should see GET requests and HTTP responses. Identify the first GET request in the list.</w:t>
            </w:r>
          </w:p>
        </w:tc>
      </w:tr>
      <w:tr w:rsidR="00B3506B" w14:paraId="1ABEE3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9863C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739EBD8" w14:textId="67F8E06D" w:rsidR="00B3506B" w:rsidRDefault="00C402ED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51C69B59" wp14:editId="4B4298CC">
                  <wp:extent cx="6400800" cy="3600450"/>
                  <wp:effectExtent l="0" t="0" r="0" b="0"/>
                  <wp:docPr id="1458454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4543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989AC" w14:textId="77777777" w:rsidR="00B3506B" w:rsidRDefault="00B3506B">
            <w:pPr>
              <w:spacing w:before="60" w:after="60"/>
            </w:pPr>
          </w:p>
          <w:p w14:paraId="02C35AEA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B8364CE" w14:textId="08FB3AF1" w:rsidR="00B3506B" w:rsidRDefault="0017664F" w:rsidP="00731B54">
            <w:pPr>
              <w:spacing w:before="20" w:after="20"/>
            </w:pPr>
            <w:r w:rsidRPr="0017664F">
              <w:t xml:space="preserve">The first HTTP GET request is “GET / HTTP/1.1” sent to the host </w:t>
            </w:r>
            <w:r w:rsidRPr="0017664F">
              <w:rPr>
                <w:b/>
                <w:bCs/>
              </w:rPr>
              <w:t>neverssl.com</w:t>
            </w:r>
            <w:r w:rsidRPr="0017664F">
              <w:t>.</w:t>
            </w:r>
          </w:p>
        </w:tc>
      </w:tr>
    </w:tbl>
    <w:p w14:paraId="2820990B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4AFE5F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59BF478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9: </w:t>
            </w:r>
            <w:r>
              <w:rPr>
                <w:color w:val="3D3D3D"/>
              </w:rPr>
              <w:t>Click on the HTTP GET request. In the Packet Details pane, expand the 'Hypertext Transfer Protocol' layer. Take a screenshot. What Host did your browser request?</w:t>
            </w:r>
          </w:p>
        </w:tc>
      </w:tr>
      <w:tr w:rsidR="00B3506B" w14:paraId="00B81E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9A3622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61B7C30" w14:textId="550DDA56" w:rsidR="00B3506B" w:rsidRDefault="006350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0F7E087C" wp14:editId="71183E75">
                  <wp:extent cx="6400800" cy="3600450"/>
                  <wp:effectExtent l="0" t="0" r="0" b="0"/>
                  <wp:docPr id="26469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971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7FC00" w14:textId="77777777" w:rsidR="00B3506B" w:rsidRDefault="00B3506B">
            <w:pPr>
              <w:spacing w:before="60" w:after="60"/>
            </w:pPr>
          </w:p>
          <w:p w14:paraId="010B7F8B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128AE6B" w14:textId="5F62CF65" w:rsidR="00B3506B" w:rsidRDefault="00731B54" w:rsidP="00731B54">
            <w:pPr>
              <w:spacing w:before="20" w:after="20"/>
            </w:pPr>
            <w:r w:rsidRPr="00731B54">
              <w:t>The Host requested by the browser is:</w:t>
            </w:r>
            <w:r w:rsidRPr="00731B54">
              <w:br/>
            </w:r>
            <w:r w:rsidRPr="00731B54">
              <w:rPr>
                <w:b/>
                <w:bCs/>
              </w:rPr>
              <w:t>neverssl.com</w:t>
            </w:r>
          </w:p>
        </w:tc>
      </w:tr>
    </w:tbl>
    <w:p w14:paraId="326AB1D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3114F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235BFF1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10: </w:t>
            </w:r>
            <w:r>
              <w:rPr>
                <w:color w:val="3D3D3D"/>
              </w:rPr>
              <w:t>Find an HTTP/1.1 200 OK response packet. Click on it and expand the HTTP layer. Take a screenshot. What is the Content-Type of the response?</w:t>
            </w:r>
          </w:p>
        </w:tc>
      </w:tr>
      <w:tr w:rsidR="00B3506B" w14:paraId="059C0F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2A727E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79773305" w14:textId="477173E2" w:rsidR="00B3506B" w:rsidRDefault="006350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66778C5A" wp14:editId="13503E14">
                  <wp:extent cx="6400800" cy="3600450"/>
                  <wp:effectExtent l="0" t="0" r="0" b="0"/>
                  <wp:docPr id="11423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307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D528E" w14:textId="77777777" w:rsidR="00B3506B" w:rsidRDefault="00B3506B">
            <w:pPr>
              <w:spacing w:before="60" w:after="60"/>
            </w:pPr>
          </w:p>
          <w:p w14:paraId="678508A5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75A993E8" w14:textId="23396E13" w:rsidR="00B3506B" w:rsidRDefault="00731B54">
            <w:pPr>
              <w:spacing w:before="40" w:after="60"/>
            </w:pPr>
            <w:r w:rsidRPr="00731B54">
              <w:t>The Content-Type of the response is:</w:t>
            </w:r>
            <w:r w:rsidRPr="00731B54">
              <w:br/>
            </w:r>
            <w:r w:rsidRPr="00731B54">
              <w:rPr>
                <w:b/>
                <w:bCs/>
              </w:rPr>
              <w:t>text/html</w:t>
            </w:r>
          </w:p>
        </w:tc>
      </w:tr>
    </w:tbl>
    <w:p w14:paraId="4F1295B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53CEB9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705C7C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11: </w:t>
            </w:r>
            <w:r>
              <w:rPr>
                <w:color w:val="3D3D3D"/>
              </w:rPr>
              <w:t>In the Packet Details pane for the GET request, expand the 'Transmission Control Protocol' layer. Take a screenshot. What is the destination port number? What does this port number tell you about the protocol?</w:t>
            </w:r>
          </w:p>
        </w:tc>
      </w:tr>
      <w:tr w:rsidR="00B3506B" w14:paraId="44FBDB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BA9509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CF45083" w14:textId="53D8965F" w:rsidR="00B3506B" w:rsidRDefault="005445BB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70DABF4" wp14:editId="228A89A2">
                  <wp:extent cx="6400800" cy="3600450"/>
                  <wp:effectExtent l="0" t="0" r="0" b="0"/>
                  <wp:docPr id="128281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102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18E0E" w14:textId="77777777" w:rsidR="00B3506B" w:rsidRDefault="00B3506B">
            <w:pPr>
              <w:spacing w:before="60" w:after="60"/>
            </w:pPr>
          </w:p>
          <w:p w14:paraId="5373681B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D6DB66B" w14:textId="296044A3" w:rsidR="00B3506B" w:rsidRDefault="00731B54" w:rsidP="00731B54">
            <w:pPr>
              <w:spacing w:before="20" w:after="20"/>
            </w:pPr>
            <w:r w:rsidRPr="00731B54">
              <w:t xml:space="preserve">The destination port number is </w:t>
            </w:r>
            <w:r w:rsidRPr="00731B54">
              <w:rPr>
                <w:b/>
                <w:bCs/>
              </w:rPr>
              <w:t>80</w:t>
            </w:r>
            <w:r w:rsidRPr="00731B54">
              <w:t>.</w:t>
            </w:r>
            <w:r w:rsidRPr="00731B54">
              <w:br/>
              <w:t xml:space="preserve">This indicates that the communication is using the </w:t>
            </w:r>
            <w:r w:rsidRPr="00731B54">
              <w:rPr>
                <w:b/>
                <w:bCs/>
              </w:rPr>
              <w:t>HTTP protocol</w:t>
            </w:r>
            <w:r w:rsidRPr="00731B54">
              <w:t>, which operates on port 80.</w:t>
            </w:r>
          </w:p>
        </w:tc>
      </w:tr>
    </w:tbl>
    <w:p w14:paraId="0D2DD76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03AFAE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DF791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How</w:t>
            </w:r>
            <w:proofErr w:type="gramEnd"/>
            <w:r>
              <w:rPr>
                <w:b/>
                <w:bCs/>
                <w:color w:val="1F4E79"/>
              </w:rPr>
              <w:t xml:space="preserve"> to Follow an HTTP Stream</w:t>
            </w:r>
          </w:p>
          <w:p w14:paraId="56FF4B6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Right-click any HTTP packet → 'Follow' → 'TCP Stream'</w:t>
            </w:r>
          </w:p>
          <w:p w14:paraId="1AFC33BE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This reassembles the full conversation between your browser and the server.</w:t>
            </w:r>
          </w:p>
          <w:p w14:paraId="5859AF8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You can read the raw HTTP request and response in plain text!</w:t>
            </w:r>
          </w:p>
        </w:tc>
      </w:tr>
      <w:tr w:rsidR="00B3506B" w14:paraId="67DD22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5B410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12: </w:t>
            </w:r>
            <w:r>
              <w:rPr>
                <w:color w:val="3D3D3D"/>
              </w:rPr>
              <w:t>Right-click an HTTP packet, select Follow → TCP Stream. Take a screenshot of the TCP Stream dialog. Identify at least two HTTP request headers visible in the stream (e.g. User-Agent, Accept).</w:t>
            </w:r>
          </w:p>
        </w:tc>
      </w:tr>
      <w:tr w:rsidR="00B3506B" w14:paraId="7E8084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7BC3A5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C0D4877" w14:textId="12E9A690" w:rsidR="00B3506B" w:rsidRDefault="005445BB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8A7A7C6" wp14:editId="42DC1904">
                  <wp:extent cx="6400800" cy="3600450"/>
                  <wp:effectExtent l="0" t="0" r="0" b="0"/>
                  <wp:docPr id="9559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925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1C78E" w14:textId="77777777" w:rsidR="00B3506B" w:rsidRDefault="00B3506B">
            <w:pPr>
              <w:spacing w:before="60" w:after="60"/>
            </w:pPr>
          </w:p>
          <w:p w14:paraId="7D7199FA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8173CDB" w14:textId="77777777" w:rsidR="00731B54" w:rsidRPr="00731B54" w:rsidRDefault="00731B54" w:rsidP="00731B54">
            <w:pPr>
              <w:spacing w:before="40" w:after="60"/>
            </w:pPr>
            <w:r w:rsidRPr="00731B54">
              <w:t>Two HTTP request headers observed in the TCP stream are:</w:t>
            </w:r>
          </w:p>
          <w:p w14:paraId="4E865E4C" w14:textId="77777777" w:rsidR="00731B54" w:rsidRPr="00731B54" w:rsidRDefault="00731B54" w:rsidP="00731B54">
            <w:pPr>
              <w:numPr>
                <w:ilvl w:val="0"/>
                <w:numId w:val="4"/>
              </w:numPr>
              <w:spacing w:before="40" w:after="60"/>
            </w:pPr>
            <w:r w:rsidRPr="00731B54">
              <w:rPr>
                <w:b/>
                <w:bCs/>
              </w:rPr>
              <w:t>User-Agent</w:t>
            </w:r>
            <w:r w:rsidRPr="00731B54">
              <w:t xml:space="preserve"> </w:t>
            </w:r>
          </w:p>
          <w:p w14:paraId="0A2D14B8" w14:textId="1590A2DE" w:rsidR="00B3506B" w:rsidRDefault="00731B54" w:rsidP="00731B54">
            <w:pPr>
              <w:numPr>
                <w:ilvl w:val="0"/>
                <w:numId w:val="4"/>
              </w:numPr>
              <w:spacing w:before="40" w:after="60"/>
            </w:pPr>
            <w:r w:rsidRPr="00731B54">
              <w:rPr>
                <w:b/>
                <w:bCs/>
              </w:rPr>
              <w:t>Accept</w:t>
            </w:r>
            <w:r w:rsidRPr="00731B54">
              <w:t xml:space="preserve"> </w:t>
            </w:r>
          </w:p>
        </w:tc>
      </w:tr>
    </w:tbl>
    <w:p w14:paraId="237846C6" w14:textId="77777777" w:rsidR="00B3506B" w:rsidRDefault="00000000">
      <w:r>
        <w:lastRenderedPageBreak/>
        <w:br w:type="page"/>
      </w:r>
    </w:p>
    <w:p w14:paraId="583FE947" w14:textId="77777777" w:rsidR="00B3506B" w:rsidRDefault="00000000">
      <w:pPr>
        <w:pBdr>
          <w:top w:val="single" w:sz="12" w:space="0" w:color="375623"/>
          <w:left w:val="single" w:sz="12" w:space="0" w:color="375623"/>
          <w:bottom w:val="single" w:sz="12" w:space="0" w:color="375623"/>
          <w:right w:val="single" w:sz="12" w:space="0" w:color="375623"/>
        </w:pBdr>
        <w:shd w:val="clear" w:color="auto" w:fill="375623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3 — DNS (Domain Name System)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3462E5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53059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DNS?</w:t>
            </w:r>
          </w:p>
          <w:p w14:paraId="417C7AD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(Domain Name System) translates human-readable domain names (like www.google.com) into IP addresses (like 142.250.80.36) that computers can use.</w:t>
            </w:r>
          </w:p>
          <w:p w14:paraId="5F820A0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Every time you visit a website, your computer first sends a DNS query to a DNS server to look up the domain name.</w:t>
            </w:r>
          </w:p>
          <w:p w14:paraId="1AC8CDE0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typically uses UDP port 53 (or TCP port 53 for large responses).</w:t>
            </w:r>
          </w:p>
          <w:p w14:paraId="248EB77C" w14:textId="77777777" w:rsidR="00B3506B" w:rsidRDefault="00B3506B">
            <w:pPr>
              <w:spacing w:before="20" w:after="20"/>
            </w:pPr>
          </w:p>
          <w:p w14:paraId="1221D0DD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record types:</w:t>
            </w:r>
          </w:p>
          <w:p w14:paraId="3656665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A Record — maps a domain to an IPv4 address</w:t>
            </w:r>
          </w:p>
          <w:p w14:paraId="2BA09FA0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AAAA Record — maps a domain to an IPv6 address</w:t>
            </w:r>
          </w:p>
          <w:p w14:paraId="4C18814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CNAME — alias from one domain to another</w:t>
            </w:r>
          </w:p>
          <w:p w14:paraId="632598C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MX — mail server for a domain</w:t>
            </w:r>
          </w:p>
        </w:tc>
      </w:tr>
    </w:tbl>
    <w:p w14:paraId="51079BD3" w14:textId="77777777" w:rsidR="00B3506B" w:rsidRDefault="00B3506B">
      <w:pPr>
        <w:spacing w:before="80" w:after="80"/>
      </w:pPr>
    </w:p>
    <w:p w14:paraId="2BF1CDB6" w14:textId="77777777" w:rsidR="00B3506B" w:rsidRDefault="00000000">
      <w:pPr>
        <w:pStyle w:val="Heading2"/>
      </w:pPr>
      <w:r>
        <w:t>Steps — Capturing DNS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CE1B23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D93B5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C889BA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7C5891E3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297DDE0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15AD7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BF02F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0FA310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 xml:space="preserve">Open a terminal and run the </w:t>
            </w:r>
            <w:proofErr w:type="spellStart"/>
            <w:r>
              <w:rPr>
                <w:b/>
                <w:bCs/>
                <w:color w:val="1F4E79"/>
              </w:rPr>
              <w:t>nslookup</w:t>
            </w:r>
            <w:proofErr w:type="spellEnd"/>
            <w:r>
              <w:rPr>
                <w:b/>
                <w:bCs/>
                <w:color w:val="1F4E79"/>
              </w:rPr>
              <w:t xml:space="preserve"> command</w:t>
            </w:r>
          </w:p>
          <w:p w14:paraId="09371630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Type: </w:t>
            </w:r>
            <w:proofErr w:type="spellStart"/>
            <w:r>
              <w:rPr>
                <w:color w:val="444444"/>
                <w:sz w:val="19"/>
                <w:szCs w:val="19"/>
              </w:rPr>
              <w:t>nslookup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44444"/>
                <w:sz w:val="19"/>
                <w:szCs w:val="19"/>
              </w:rPr>
              <w:t>wikipedia.org  then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press Enter. Or open a browser and visit a </w:t>
            </w:r>
            <w:proofErr w:type="gramStart"/>
            <w:r>
              <w:rPr>
                <w:color w:val="444444"/>
                <w:sz w:val="19"/>
                <w:szCs w:val="19"/>
              </w:rPr>
              <w:t>brand new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website you haven't visited today.</w:t>
            </w:r>
          </w:p>
        </w:tc>
      </w:tr>
    </w:tbl>
    <w:p w14:paraId="350DF035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DE148A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31C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152B8E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4634AD1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Return to Wireshark and stop capturing.</w:t>
            </w:r>
          </w:p>
        </w:tc>
      </w:tr>
    </w:tbl>
    <w:p w14:paraId="76AC63A9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E9C75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8517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DB156D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 xml:space="preserve">Apply the </w:t>
            </w:r>
            <w:proofErr w:type="spellStart"/>
            <w:r>
              <w:rPr>
                <w:b/>
                <w:bCs/>
                <w:color w:val="1F4E79"/>
              </w:rPr>
              <w:t>dns</w:t>
            </w:r>
            <w:proofErr w:type="spellEnd"/>
            <w:r>
              <w:rPr>
                <w:b/>
                <w:bCs/>
                <w:color w:val="1F4E79"/>
              </w:rPr>
              <w:t xml:space="preserve"> filter</w:t>
            </w:r>
          </w:p>
          <w:p w14:paraId="07D201D1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dns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</w:t>
            </w:r>
          </w:p>
        </w:tc>
      </w:tr>
    </w:tbl>
    <w:p w14:paraId="734C3A7F" w14:textId="77777777" w:rsidR="00B3506B" w:rsidRDefault="00B3506B">
      <w:pPr>
        <w:spacing w:before="80" w:after="80"/>
      </w:pPr>
    </w:p>
    <w:p w14:paraId="4E6D1731" w14:textId="77777777" w:rsidR="00B3506B" w:rsidRDefault="00000000">
      <w:pPr>
        <w:pStyle w:val="Heading2"/>
      </w:pPr>
      <w:r>
        <w:t>Questions — DNS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84EF6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A1F92C9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dns</w:t>
            </w:r>
            <w:proofErr w:type="spellEnd"/>
            <w:r>
              <w:rPr>
                <w:color w:val="3D3D3D"/>
              </w:rPr>
              <w:t xml:space="preserve"> filter and take a screenshot of the Packet List pane. You should see DNS Query and DNS Response packets. How many packets are shown?</w:t>
            </w:r>
          </w:p>
        </w:tc>
      </w:tr>
      <w:tr w:rsidR="00B3506B" w14:paraId="4BF2B6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58F8AC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848CB6F" w14:textId="58333883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00BF140" wp14:editId="2533012A">
                  <wp:extent cx="6400800" cy="3600450"/>
                  <wp:effectExtent l="0" t="0" r="0" b="0"/>
                  <wp:docPr id="1642457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574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118D9" w14:textId="77777777" w:rsidR="00B3506B" w:rsidRDefault="00B3506B">
            <w:pPr>
              <w:spacing w:before="60" w:after="60"/>
            </w:pPr>
          </w:p>
          <w:p w14:paraId="1413072A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90690ED" w14:textId="563595AB" w:rsidR="00B3506B" w:rsidRDefault="0017664F">
            <w:pPr>
              <w:spacing w:before="40" w:after="60"/>
            </w:pPr>
            <w:r w:rsidRPr="0017664F">
              <w:t xml:space="preserve">A total of </w:t>
            </w:r>
            <w:r>
              <w:rPr>
                <w:b/>
                <w:bCs/>
              </w:rPr>
              <w:t>21</w:t>
            </w:r>
            <w:r w:rsidRPr="0017664F">
              <w:rPr>
                <w:b/>
                <w:bCs/>
              </w:rPr>
              <w:t xml:space="preserve"> DNS packets</w:t>
            </w:r>
            <w:r w:rsidRPr="0017664F">
              <w:t xml:space="preserve"> </w:t>
            </w:r>
            <w:proofErr w:type="gramStart"/>
            <w:r w:rsidRPr="0017664F">
              <w:t>are</w:t>
            </w:r>
            <w:proofErr w:type="gramEnd"/>
            <w:r w:rsidRPr="0017664F">
              <w:t xml:space="preserve"> shown (as observed in the packet list).</w:t>
            </w:r>
          </w:p>
        </w:tc>
      </w:tr>
    </w:tbl>
    <w:p w14:paraId="395232F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01E628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17ADFB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14: </w:t>
            </w:r>
            <w:r>
              <w:rPr>
                <w:color w:val="3D3D3D"/>
              </w:rPr>
              <w:t>Click on a DNS query packet. In the Packet Details pane, expand 'Domain Name System (query)'. Take a screenshot showing the 'Queries' section. What domain name was queried?</w:t>
            </w:r>
          </w:p>
        </w:tc>
      </w:tr>
      <w:tr w:rsidR="00B3506B" w14:paraId="4874CB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B09F11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3D34A70" w14:textId="184FE7F9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C82EC3C" wp14:editId="55AD9D27">
                  <wp:extent cx="6400800" cy="3600450"/>
                  <wp:effectExtent l="0" t="0" r="0" b="0"/>
                  <wp:docPr id="163015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560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B6D73" w14:textId="77777777" w:rsidR="00B3506B" w:rsidRDefault="00B3506B">
            <w:pPr>
              <w:spacing w:before="60" w:after="60"/>
            </w:pPr>
          </w:p>
          <w:p w14:paraId="1C02A88D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D08DF8C" w14:textId="27EC6665" w:rsidR="00B3506B" w:rsidRDefault="00731B54">
            <w:pPr>
              <w:spacing w:before="40" w:after="60"/>
            </w:pPr>
            <w:r w:rsidRPr="00731B54">
              <w:t>The domain name queried is:</w:t>
            </w:r>
            <w:r w:rsidRPr="00731B54">
              <w:br/>
            </w:r>
            <w:r w:rsidRPr="00731B54">
              <w:rPr>
                <w:b/>
                <w:bCs/>
              </w:rPr>
              <w:t>wikipedia.org</w:t>
            </w:r>
          </w:p>
        </w:tc>
      </w:tr>
    </w:tbl>
    <w:p w14:paraId="43BAB44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91C79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CA24AC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15: </w:t>
            </w:r>
            <w:r>
              <w:rPr>
                <w:color w:val="3D3D3D"/>
              </w:rPr>
              <w:t>Click on the corresponding DNS response packet. Expand 'Domain Name System (response)' → 'Answers'. Take a screenshot. What IP address was returned for the domain?</w:t>
            </w:r>
          </w:p>
        </w:tc>
      </w:tr>
      <w:tr w:rsidR="00B3506B" w14:paraId="581132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7BA93D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7186B77" w14:textId="249C908B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561F040" wp14:editId="394A933A">
                  <wp:extent cx="6400800" cy="3600450"/>
                  <wp:effectExtent l="0" t="0" r="0" b="0"/>
                  <wp:docPr id="1523474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4749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F9A0E" w14:textId="77777777" w:rsidR="00B3506B" w:rsidRDefault="00B3506B">
            <w:pPr>
              <w:spacing w:before="60" w:after="60"/>
            </w:pPr>
          </w:p>
          <w:p w14:paraId="43260585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4AE9184" w14:textId="738B2988" w:rsidR="00B3506B" w:rsidRDefault="0017664F">
            <w:pPr>
              <w:spacing w:before="40" w:after="60"/>
            </w:pPr>
            <w:r w:rsidRPr="0017664F">
              <w:t xml:space="preserve">The IP address returned for the domain is: </w:t>
            </w:r>
            <w:r w:rsidRPr="0017664F">
              <w:rPr>
                <w:b/>
                <w:bCs/>
              </w:rPr>
              <w:t>208.80.153.224</w:t>
            </w:r>
          </w:p>
        </w:tc>
      </w:tr>
    </w:tbl>
    <w:p w14:paraId="26C7246F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768A0B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0CD84B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16: </w:t>
            </w:r>
            <w:r>
              <w:rPr>
                <w:color w:val="3D3D3D"/>
              </w:rPr>
              <w:t>What protocol and port number does DNS use? Look at the 'User Datagram Protocol' layer in the Packet Details pane and take a screenshot showing the source and destination port numbers.</w:t>
            </w:r>
          </w:p>
        </w:tc>
      </w:tr>
      <w:tr w:rsidR="00B3506B" w14:paraId="1037ED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EA7693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4D3ED67" w14:textId="77777777" w:rsidR="00B3506B" w:rsidRDefault="00B3506B">
            <w:pPr>
              <w:spacing w:before="60" w:after="60"/>
            </w:pPr>
          </w:p>
          <w:p w14:paraId="51472F9B" w14:textId="3332E608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2AF9E0B" wp14:editId="664EDD5E">
                  <wp:extent cx="6400800" cy="3600450"/>
                  <wp:effectExtent l="0" t="0" r="0" b="0"/>
                  <wp:docPr id="99393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9394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7B990" w14:textId="7055205C" w:rsidR="00B3506B" w:rsidRDefault="00000000" w:rsidP="00731B54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BB70236" w14:textId="77777777" w:rsidR="00731B54" w:rsidRPr="00731B54" w:rsidRDefault="00731B54" w:rsidP="00731B54">
            <w:pPr>
              <w:spacing w:before="20" w:after="20"/>
            </w:pPr>
            <w:r w:rsidRPr="00731B54">
              <w:t>DNS uses:</w:t>
            </w:r>
          </w:p>
          <w:p w14:paraId="46DCADDB" w14:textId="77777777" w:rsidR="00731B54" w:rsidRPr="00731B54" w:rsidRDefault="00731B54" w:rsidP="00731B54">
            <w:pPr>
              <w:numPr>
                <w:ilvl w:val="0"/>
                <w:numId w:val="5"/>
              </w:numPr>
              <w:spacing w:before="20" w:after="20"/>
            </w:pPr>
            <w:r w:rsidRPr="00731B54">
              <w:rPr>
                <w:b/>
                <w:bCs/>
              </w:rPr>
              <w:t>Protocol:</w:t>
            </w:r>
            <w:r w:rsidRPr="00731B54">
              <w:t xml:space="preserve"> UDP </w:t>
            </w:r>
          </w:p>
          <w:p w14:paraId="1B06750A" w14:textId="77777777" w:rsidR="00731B54" w:rsidRPr="00731B54" w:rsidRDefault="00731B54" w:rsidP="00731B54">
            <w:pPr>
              <w:numPr>
                <w:ilvl w:val="0"/>
                <w:numId w:val="5"/>
              </w:numPr>
              <w:spacing w:before="20" w:after="20"/>
            </w:pPr>
            <w:r w:rsidRPr="00731B54">
              <w:rPr>
                <w:b/>
                <w:bCs/>
              </w:rPr>
              <w:t>Port Number:</w:t>
            </w:r>
            <w:r w:rsidRPr="00731B54">
              <w:t xml:space="preserve"> 53 </w:t>
            </w:r>
          </w:p>
          <w:p w14:paraId="41B9CE9B" w14:textId="44F3FA2A" w:rsidR="00456D5F" w:rsidRDefault="00731B54" w:rsidP="00731B54">
            <w:pPr>
              <w:spacing w:before="20" w:after="20"/>
            </w:pPr>
            <w:r w:rsidRPr="00731B54">
              <w:t>This indicates that DNS queries and responses are typically transmitted using UDP on port 53.</w:t>
            </w:r>
          </w:p>
        </w:tc>
      </w:tr>
    </w:tbl>
    <w:p w14:paraId="4CAB5F24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2C3E8D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DB75A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Useful</w:t>
            </w:r>
            <w:proofErr w:type="gramEnd"/>
            <w:r>
              <w:rPr>
                <w:b/>
                <w:bCs/>
                <w:color w:val="1F4E79"/>
              </w:rPr>
              <w:t xml:space="preserve"> DNS Filter Tips</w:t>
            </w:r>
          </w:p>
          <w:p w14:paraId="3D1FD84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dns.qry.name == "</w:t>
            </w:r>
            <w:proofErr w:type="gramStart"/>
            <w:r>
              <w:rPr>
                <w:sz w:val="19"/>
                <w:szCs w:val="19"/>
              </w:rPr>
              <w:t>google.com"    —</w:t>
            </w:r>
            <w:proofErr w:type="gramEnd"/>
            <w:r>
              <w:rPr>
                <w:sz w:val="19"/>
                <w:szCs w:val="19"/>
              </w:rPr>
              <w:t xml:space="preserve"> filter DNS queries for a specific domain</w:t>
            </w:r>
          </w:p>
          <w:p w14:paraId="09B8FACE" w14:textId="77777777" w:rsidR="00B3506B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0           — show only DNS queries</w:t>
            </w:r>
          </w:p>
          <w:p w14:paraId="187A709A" w14:textId="77777777" w:rsidR="00B3506B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1           — show only DNS responses</w:t>
            </w:r>
          </w:p>
        </w:tc>
      </w:tr>
    </w:tbl>
    <w:tbl>
      <w:tblPr>
        <w:tblpPr w:leftFromText="180" w:rightFromText="180" w:vertAnchor="text" w:horzAnchor="margin" w:tblpY="322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64F" w14:paraId="5122D520" w14:textId="77777777" w:rsidTr="001766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302273E" w14:textId="77777777" w:rsidR="0017664F" w:rsidRDefault="0017664F" w:rsidP="0017664F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Lab Complete!</w:t>
            </w:r>
          </w:p>
          <w:p w14:paraId="24A82EFF" w14:textId="77777777" w:rsidR="0017664F" w:rsidRDefault="0017664F" w:rsidP="0017664F">
            <w:pPr>
              <w:spacing w:before="40" w:after="40"/>
              <w:jc w:val="center"/>
            </w:pPr>
            <w:r>
              <w:rPr>
                <w:color w:val="595959"/>
              </w:rPr>
              <w:t>Instructor / Teaching Assistant Signature: ___________________________</w:t>
            </w:r>
          </w:p>
          <w:p w14:paraId="631FAC53" w14:textId="77777777" w:rsidR="0017664F" w:rsidRDefault="0017664F" w:rsidP="0017664F">
            <w:pPr>
              <w:spacing w:before="40" w:after="40"/>
              <w:jc w:val="center"/>
            </w:pPr>
            <w:r>
              <w:rPr>
                <w:color w:val="595959"/>
              </w:rPr>
              <w:lastRenderedPageBreak/>
              <w:t>Grade: _______ / 35 Questions        Date Checked: ___________________</w:t>
            </w:r>
          </w:p>
        </w:tc>
      </w:tr>
    </w:tbl>
    <w:p w14:paraId="76C835C1" w14:textId="405718D2" w:rsidR="00B3506B" w:rsidRDefault="00B3506B"/>
    <w:p w14:paraId="491AD285" w14:textId="77777777" w:rsidR="0017664F" w:rsidRDefault="0017664F"/>
    <w:p w14:paraId="35489441" w14:textId="77777777" w:rsidR="0017664F" w:rsidRDefault="0017664F"/>
    <w:p w14:paraId="24423FB6" w14:textId="77777777" w:rsidR="0017664F" w:rsidRDefault="0017664F"/>
    <w:p w14:paraId="4B8129BB" w14:textId="77777777" w:rsidR="0017664F" w:rsidRDefault="0017664F"/>
    <w:p w14:paraId="47441526" w14:textId="77777777" w:rsidR="0017664F" w:rsidRDefault="0017664F"/>
    <w:p w14:paraId="1684B014" w14:textId="77777777" w:rsidR="0017664F" w:rsidRDefault="0017664F"/>
    <w:p w14:paraId="3AEB07BA" w14:textId="77777777" w:rsidR="0017664F" w:rsidRDefault="0017664F"/>
    <w:p w14:paraId="03A9C67A" w14:textId="77777777" w:rsidR="0017664F" w:rsidRDefault="0017664F"/>
    <w:p w14:paraId="7F545259" w14:textId="77777777" w:rsidR="0017664F" w:rsidRDefault="0017664F"/>
    <w:p w14:paraId="43D8FDA8" w14:textId="77777777" w:rsidR="0017664F" w:rsidRDefault="0017664F"/>
    <w:p w14:paraId="55C849AD" w14:textId="77777777" w:rsidR="0017664F" w:rsidRDefault="0017664F"/>
    <w:p w14:paraId="6C200A11" w14:textId="77777777" w:rsidR="0017664F" w:rsidRDefault="0017664F"/>
    <w:p w14:paraId="40F0928A" w14:textId="77777777" w:rsidR="0017664F" w:rsidRDefault="0017664F"/>
    <w:p w14:paraId="73FA92F3" w14:textId="77777777" w:rsidR="0017664F" w:rsidRDefault="0017664F"/>
    <w:p w14:paraId="4BDCD54C" w14:textId="77777777" w:rsidR="0017664F" w:rsidRDefault="0017664F"/>
    <w:p w14:paraId="10FA6F50" w14:textId="77777777" w:rsidR="0017664F" w:rsidRDefault="0017664F"/>
    <w:p w14:paraId="29FDF214" w14:textId="77777777" w:rsidR="0017664F" w:rsidRDefault="0017664F"/>
    <w:sectPr w:rsidR="0017664F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36674" w14:textId="77777777" w:rsidR="00AB325D" w:rsidRDefault="00AB325D">
      <w:r>
        <w:separator/>
      </w:r>
    </w:p>
  </w:endnote>
  <w:endnote w:type="continuationSeparator" w:id="0">
    <w:p w14:paraId="004C09A5" w14:textId="77777777" w:rsidR="00AB325D" w:rsidRDefault="00AB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80FE" w14:textId="77777777" w:rsidR="00B3506B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4EF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41109" w14:textId="77777777" w:rsidR="00AB325D" w:rsidRDefault="00AB325D">
      <w:r>
        <w:separator/>
      </w:r>
    </w:p>
  </w:footnote>
  <w:footnote w:type="continuationSeparator" w:id="0">
    <w:p w14:paraId="70ECB328" w14:textId="77777777" w:rsidR="00AB325D" w:rsidRDefault="00AB3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B3506B" w14:paraId="7C9DAEED" w14:textId="77777777" w:rsidTr="00E70F9C">
      <w:tc>
        <w:tcPr>
          <w:tcW w:w="7000" w:type="dxa"/>
          <w:tcMar>
            <w:bottom w:w="60" w:type="dxa"/>
          </w:tcMar>
        </w:tcPr>
        <w:p w14:paraId="4AA85BEE" w14:textId="77777777" w:rsidR="00B3506B" w:rsidRDefault="00000000">
          <w:r>
            <w:rPr>
              <w:b/>
              <w:bCs/>
              <w:color w:val="1F4E79"/>
              <w:sz w:val="17"/>
              <w:szCs w:val="17"/>
            </w:rPr>
            <w:t>Wireshark Network Analysis — Beginner Lab Exercises</w:t>
          </w:r>
        </w:p>
      </w:tc>
      <w:tc>
        <w:tcPr>
          <w:tcW w:w="3080" w:type="dxa"/>
          <w:tcMar>
            <w:bottom w:w="60" w:type="dxa"/>
          </w:tcMar>
        </w:tcPr>
        <w:p w14:paraId="37DB8C2F" w14:textId="77777777" w:rsidR="00B3506B" w:rsidRDefault="00000000">
          <w:pPr>
            <w:jc w:val="right"/>
          </w:pPr>
          <w:r>
            <w:rPr>
              <w:color w:val="808080"/>
              <w:sz w:val="16"/>
              <w:szCs w:val="16"/>
            </w:rPr>
            <w:t>Computer Networks Lab</w:t>
          </w:r>
        </w:p>
      </w:tc>
    </w:tr>
    <w:tr w:rsidR="00E70F9C" w14:paraId="322A544C" w14:textId="77777777" w:rsidTr="00E70F9C">
      <w:tc>
        <w:tcPr>
          <w:tcW w:w="7000" w:type="dxa"/>
          <w:tcMar>
            <w:bottom w:w="60" w:type="dxa"/>
          </w:tcMar>
        </w:tcPr>
        <w:p w14:paraId="4909814E" w14:textId="77A7EEB9" w:rsidR="00E70F9C" w:rsidRDefault="00E70F9C">
          <w:pPr>
            <w:rPr>
              <w:b/>
              <w:bCs/>
              <w:color w:val="1F4E79"/>
              <w:sz w:val="17"/>
              <w:szCs w:val="17"/>
            </w:rPr>
          </w:pPr>
          <w:r>
            <w:rPr>
              <w:b/>
              <w:bCs/>
              <w:color w:val="1F4E79"/>
              <w:sz w:val="17"/>
              <w:szCs w:val="17"/>
            </w:rPr>
            <w:t xml:space="preserve">Name: Vaishvi Mehta </w:t>
          </w:r>
        </w:p>
      </w:tc>
      <w:tc>
        <w:tcPr>
          <w:tcW w:w="3080" w:type="dxa"/>
          <w:tcMar>
            <w:bottom w:w="60" w:type="dxa"/>
          </w:tcMar>
        </w:tcPr>
        <w:p w14:paraId="0CB26070" w14:textId="77777777" w:rsidR="00E70F9C" w:rsidRDefault="00E70F9C">
          <w:pPr>
            <w:jc w:val="right"/>
            <w:rPr>
              <w:color w:val="808080"/>
              <w:sz w:val="16"/>
              <w:szCs w:val="16"/>
            </w:rPr>
          </w:pPr>
        </w:p>
      </w:tc>
    </w:tr>
    <w:tr w:rsidR="00E70F9C" w14:paraId="3D59F08B" w14:textId="77777777" w:rsidTr="00E70F9C">
      <w:tc>
        <w:tcPr>
          <w:tcW w:w="7000" w:type="dxa"/>
          <w:tcBorders>
            <w:bottom w:val="single" w:sz="6" w:space="0" w:color="1F4E79"/>
          </w:tcBorders>
          <w:tcMar>
            <w:bottom w:w="60" w:type="dxa"/>
          </w:tcMar>
        </w:tcPr>
        <w:p w14:paraId="06A050FD" w14:textId="7219ABF6" w:rsidR="00E70F9C" w:rsidRDefault="00E70F9C">
          <w:pPr>
            <w:rPr>
              <w:b/>
              <w:bCs/>
              <w:color w:val="1F4E79"/>
              <w:sz w:val="17"/>
              <w:szCs w:val="17"/>
            </w:rPr>
          </w:pPr>
          <w:r>
            <w:rPr>
              <w:b/>
              <w:bCs/>
              <w:color w:val="1F4E79"/>
              <w:sz w:val="17"/>
              <w:szCs w:val="17"/>
            </w:rPr>
            <w:t>Enrollment No.: 92500584041</w:t>
          </w:r>
        </w:p>
      </w:tc>
      <w:tc>
        <w:tcPr>
          <w:tcW w:w="3080" w:type="dxa"/>
          <w:tcBorders>
            <w:bottom w:val="single" w:sz="6" w:space="0" w:color="1F4E79"/>
          </w:tcBorders>
          <w:tcMar>
            <w:bottom w:w="60" w:type="dxa"/>
          </w:tcMar>
        </w:tcPr>
        <w:p w14:paraId="4F4FA42B" w14:textId="77777777" w:rsidR="00E70F9C" w:rsidRDefault="00E70F9C">
          <w:pPr>
            <w:jc w:val="right"/>
            <w:rPr>
              <w:color w:val="808080"/>
              <w:sz w:val="16"/>
              <w:szCs w:val="16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9C3"/>
    <w:multiLevelType w:val="hybridMultilevel"/>
    <w:tmpl w:val="A9CEE462"/>
    <w:lvl w:ilvl="0" w:tplc="41EEC480">
      <w:start w:val="1"/>
      <w:numFmt w:val="decimal"/>
      <w:lvlText w:val="%1."/>
      <w:lvlJc w:val="left"/>
      <w:pPr>
        <w:ind w:left="720" w:hanging="360"/>
      </w:pPr>
    </w:lvl>
    <w:lvl w:ilvl="1" w:tplc="1BEA45C8">
      <w:numFmt w:val="decimal"/>
      <w:lvlText w:val=""/>
      <w:lvlJc w:val="left"/>
    </w:lvl>
    <w:lvl w:ilvl="2" w:tplc="708E8CF0">
      <w:numFmt w:val="decimal"/>
      <w:lvlText w:val=""/>
      <w:lvlJc w:val="left"/>
    </w:lvl>
    <w:lvl w:ilvl="3" w:tplc="6B5C0A64">
      <w:numFmt w:val="decimal"/>
      <w:lvlText w:val=""/>
      <w:lvlJc w:val="left"/>
    </w:lvl>
    <w:lvl w:ilvl="4" w:tplc="EDE06C9C">
      <w:numFmt w:val="decimal"/>
      <w:lvlText w:val=""/>
      <w:lvlJc w:val="left"/>
    </w:lvl>
    <w:lvl w:ilvl="5" w:tplc="0DC0BD2A">
      <w:numFmt w:val="decimal"/>
      <w:lvlText w:val=""/>
      <w:lvlJc w:val="left"/>
    </w:lvl>
    <w:lvl w:ilvl="6" w:tplc="94C6E9EA">
      <w:numFmt w:val="decimal"/>
      <w:lvlText w:val=""/>
      <w:lvlJc w:val="left"/>
    </w:lvl>
    <w:lvl w:ilvl="7" w:tplc="634A7496">
      <w:numFmt w:val="decimal"/>
      <w:lvlText w:val=""/>
      <w:lvlJc w:val="left"/>
    </w:lvl>
    <w:lvl w:ilvl="8" w:tplc="F7F8ACF6">
      <w:numFmt w:val="decimal"/>
      <w:lvlText w:val=""/>
      <w:lvlJc w:val="left"/>
    </w:lvl>
  </w:abstractNum>
  <w:abstractNum w:abstractNumId="1" w15:restartNumberingAfterBreak="0">
    <w:nsid w:val="0F8513DA"/>
    <w:multiLevelType w:val="multilevel"/>
    <w:tmpl w:val="75C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D79C7"/>
    <w:multiLevelType w:val="hybridMultilevel"/>
    <w:tmpl w:val="BBD2EFAA"/>
    <w:lvl w:ilvl="0" w:tplc="F796F42A">
      <w:start w:val="1"/>
      <w:numFmt w:val="bullet"/>
      <w:lvlText w:val="●"/>
      <w:lvlJc w:val="left"/>
      <w:pPr>
        <w:ind w:left="720" w:hanging="360"/>
      </w:pPr>
    </w:lvl>
    <w:lvl w:ilvl="1" w:tplc="8A962F90">
      <w:start w:val="1"/>
      <w:numFmt w:val="bullet"/>
      <w:lvlText w:val="○"/>
      <w:lvlJc w:val="left"/>
      <w:pPr>
        <w:ind w:left="1440" w:hanging="360"/>
      </w:pPr>
    </w:lvl>
    <w:lvl w:ilvl="2" w:tplc="F474C282">
      <w:start w:val="1"/>
      <w:numFmt w:val="bullet"/>
      <w:lvlText w:val="■"/>
      <w:lvlJc w:val="left"/>
      <w:pPr>
        <w:ind w:left="2160" w:hanging="360"/>
      </w:pPr>
    </w:lvl>
    <w:lvl w:ilvl="3" w:tplc="8BC6C000">
      <w:start w:val="1"/>
      <w:numFmt w:val="bullet"/>
      <w:lvlText w:val="●"/>
      <w:lvlJc w:val="left"/>
      <w:pPr>
        <w:ind w:left="2880" w:hanging="360"/>
      </w:pPr>
    </w:lvl>
    <w:lvl w:ilvl="4" w:tplc="5AEC9424">
      <w:start w:val="1"/>
      <w:numFmt w:val="bullet"/>
      <w:lvlText w:val="○"/>
      <w:lvlJc w:val="left"/>
      <w:pPr>
        <w:ind w:left="3600" w:hanging="360"/>
      </w:pPr>
    </w:lvl>
    <w:lvl w:ilvl="5" w:tplc="A2D2DA1A">
      <w:start w:val="1"/>
      <w:numFmt w:val="bullet"/>
      <w:lvlText w:val="■"/>
      <w:lvlJc w:val="left"/>
      <w:pPr>
        <w:ind w:left="4320" w:hanging="360"/>
      </w:pPr>
    </w:lvl>
    <w:lvl w:ilvl="6" w:tplc="8F4E3EF8">
      <w:start w:val="1"/>
      <w:numFmt w:val="bullet"/>
      <w:lvlText w:val="●"/>
      <w:lvlJc w:val="left"/>
      <w:pPr>
        <w:ind w:left="5040" w:hanging="360"/>
      </w:pPr>
    </w:lvl>
    <w:lvl w:ilvl="7" w:tplc="3C9EE01A">
      <w:start w:val="1"/>
      <w:numFmt w:val="bullet"/>
      <w:lvlText w:val="●"/>
      <w:lvlJc w:val="left"/>
      <w:pPr>
        <w:ind w:left="5760" w:hanging="360"/>
      </w:pPr>
    </w:lvl>
    <w:lvl w:ilvl="8" w:tplc="D66682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9B078E"/>
    <w:multiLevelType w:val="hybridMultilevel"/>
    <w:tmpl w:val="2578EC02"/>
    <w:lvl w:ilvl="0" w:tplc="C02CE18E">
      <w:start w:val="1"/>
      <w:numFmt w:val="decimal"/>
      <w:lvlText w:val="%1."/>
      <w:lvlJc w:val="left"/>
      <w:pPr>
        <w:ind w:left="720" w:hanging="360"/>
      </w:pPr>
    </w:lvl>
    <w:lvl w:ilvl="1" w:tplc="A69E9CF8">
      <w:numFmt w:val="decimal"/>
      <w:lvlText w:val=""/>
      <w:lvlJc w:val="left"/>
    </w:lvl>
    <w:lvl w:ilvl="2" w:tplc="54B04F02">
      <w:numFmt w:val="decimal"/>
      <w:lvlText w:val=""/>
      <w:lvlJc w:val="left"/>
    </w:lvl>
    <w:lvl w:ilvl="3" w:tplc="854890B8">
      <w:numFmt w:val="decimal"/>
      <w:lvlText w:val=""/>
      <w:lvlJc w:val="left"/>
    </w:lvl>
    <w:lvl w:ilvl="4" w:tplc="4DB6CEA8">
      <w:numFmt w:val="decimal"/>
      <w:lvlText w:val=""/>
      <w:lvlJc w:val="left"/>
    </w:lvl>
    <w:lvl w:ilvl="5" w:tplc="7A9C1E22">
      <w:numFmt w:val="decimal"/>
      <w:lvlText w:val=""/>
      <w:lvlJc w:val="left"/>
    </w:lvl>
    <w:lvl w:ilvl="6" w:tplc="45625188">
      <w:numFmt w:val="decimal"/>
      <w:lvlText w:val=""/>
      <w:lvlJc w:val="left"/>
    </w:lvl>
    <w:lvl w:ilvl="7" w:tplc="28023C22">
      <w:numFmt w:val="decimal"/>
      <w:lvlText w:val=""/>
      <w:lvlJc w:val="left"/>
    </w:lvl>
    <w:lvl w:ilvl="8" w:tplc="3D6E2D1C">
      <w:numFmt w:val="decimal"/>
      <w:lvlText w:val=""/>
      <w:lvlJc w:val="left"/>
    </w:lvl>
  </w:abstractNum>
  <w:abstractNum w:abstractNumId="4" w15:restartNumberingAfterBreak="0">
    <w:nsid w:val="56A425AF"/>
    <w:multiLevelType w:val="multilevel"/>
    <w:tmpl w:val="E63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E2A93"/>
    <w:multiLevelType w:val="hybridMultilevel"/>
    <w:tmpl w:val="F0A81A3C"/>
    <w:lvl w:ilvl="0" w:tplc="B5F859F4">
      <w:start w:val="1"/>
      <w:numFmt w:val="bullet"/>
      <w:lvlText w:val="•"/>
      <w:lvlJc w:val="left"/>
      <w:pPr>
        <w:ind w:left="720" w:hanging="360"/>
      </w:pPr>
    </w:lvl>
    <w:lvl w:ilvl="1" w:tplc="65AABE5E">
      <w:start w:val="1"/>
      <w:numFmt w:val="bullet"/>
      <w:lvlText w:val="◦"/>
      <w:lvlJc w:val="left"/>
      <w:pPr>
        <w:ind w:left="1080" w:hanging="360"/>
      </w:pPr>
    </w:lvl>
    <w:lvl w:ilvl="2" w:tplc="96A6E1FA">
      <w:numFmt w:val="decimal"/>
      <w:lvlText w:val=""/>
      <w:lvlJc w:val="left"/>
    </w:lvl>
    <w:lvl w:ilvl="3" w:tplc="CC068E78">
      <w:numFmt w:val="decimal"/>
      <w:lvlText w:val=""/>
      <w:lvlJc w:val="left"/>
    </w:lvl>
    <w:lvl w:ilvl="4" w:tplc="F5CE6DCA">
      <w:numFmt w:val="decimal"/>
      <w:lvlText w:val=""/>
      <w:lvlJc w:val="left"/>
    </w:lvl>
    <w:lvl w:ilvl="5" w:tplc="6F8E305C">
      <w:numFmt w:val="decimal"/>
      <w:lvlText w:val=""/>
      <w:lvlJc w:val="left"/>
    </w:lvl>
    <w:lvl w:ilvl="6" w:tplc="986E25D2">
      <w:numFmt w:val="decimal"/>
      <w:lvlText w:val=""/>
      <w:lvlJc w:val="left"/>
    </w:lvl>
    <w:lvl w:ilvl="7" w:tplc="55A28E3C">
      <w:numFmt w:val="decimal"/>
      <w:lvlText w:val=""/>
      <w:lvlJc w:val="left"/>
    </w:lvl>
    <w:lvl w:ilvl="8" w:tplc="38766AF8">
      <w:numFmt w:val="decimal"/>
      <w:lvlText w:val=""/>
      <w:lvlJc w:val="left"/>
    </w:lvl>
  </w:abstractNum>
  <w:num w:numId="1" w16cid:durableId="750469227">
    <w:abstractNumId w:val="2"/>
    <w:lvlOverride w:ilvl="0">
      <w:startOverride w:val="1"/>
    </w:lvlOverride>
  </w:num>
  <w:num w:numId="2" w16cid:durableId="1888108789">
    <w:abstractNumId w:val="5"/>
    <w:lvlOverride w:ilvl="0">
      <w:startOverride w:val="1"/>
    </w:lvlOverride>
  </w:num>
  <w:num w:numId="3" w16cid:durableId="424883507">
    <w:abstractNumId w:val="3"/>
    <w:lvlOverride w:ilvl="0">
      <w:startOverride w:val="1"/>
    </w:lvlOverride>
  </w:num>
  <w:num w:numId="4" w16cid:durableId="34738584">
    <w:abstractNumId w:val="4"/>
  </w:num>
  <w:num w:numId="5" w16cid:durableId="319970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6B"/>
    <w:rsid w:val="00002942"/>
    <w:rsid w:val="001138B4"/>
    <w:rsid w:val="0017664F"/>
    <w:rsid w:val="003921DF"/>
    <w:rsid w:val="00456D5F"/>
    <w:rsid w:val="0049591F"/>
    <w:rsid w:val="005445BB"/>
    <w:rsid w:val="005724C0"/>
    <w:rsid w:val="00586751"/>
    <w:rsid w:val="0063505F"/>
    <w:rsid w:val="006D264C"/>
    <w:rsid w:val="006E1A5C"/>
    <w:rsid w:val="00731B54"/>
    <w:rsid w:val="007F6B76"/>
    <w:rsid w:val="009C4EFC"/>
    <w:rsid w:val="00A76C18"/>
    <w:rsid w:val="00AB325D"/>
    <w:rsid w:val="00B3506B"/>
    <w:rsid w:val="00B850E9"/>
    <w:rsid w:val="00C402ED"/>
    <w:rsid w:val="00C73386"/>
    <w:rsid w:val="00CD1106"/>
    <w:rsid w:val="00D40961"/>
    <w:rsid w:val="00E7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88C4"/>
  <w15:docId w15:val="{828EDEFE-A71C-45FF-B60E-925485FB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0F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F9C"/>
  </w:style>
  <w:style w:type="paragraph" w:styleId="Footer">
    <w:name w:val="footer"/>
    <w:basedOn w:val="Normal"/>
    <w:link w:val="FooterChar"/>
    <w:uiPriority w:val="99"/>
    <w:unhideWhenUsed/>
    <w:rsid w:val="00E70F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FAE4-3DDB-4A69-9DA0-3270D13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1883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Vaishvi  Mehta</cp:lastModifiedBy>
  <cp:revision>3</cp:revision>
  <dcterms:created xsi:type="dcterms:W3CDTF">2026-04-10T05:44:00Z</dcterms:created>
  <dcterms:modified xsi:type="dcterms:W3CDTF">2026-04-11T08:54:00Z</dcterms:modified>
</cp:coreProperties>
</file>