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BB94" w14:textId="3218ED9B" w:rsidR="00B1413E" w:rsidRPr="00B1413E" w:rsidRDefault="00B1413E" w:rsidP="00B1413E">
      <w:pPr>
        <w:jc w:val="center"/>
        <w:rPr>
          <w:b/>
          <w:bCs/>
          <w:sz w:val="24"/>
          <w:szCs w:val="24"/>
        </w:rPr>
      </w:pPr>
      <w:r w:rsidRPr="00B1413E">
        <w:rPr>
          <w:b/>
          <w:bCs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59242B1" w14:textId="77777777" w:rsidTr="00B1413E">
        <w:tc>
          <w:tcPr>
            <w:tcW w:w="1555" w:type="dxa"/>
          </w:tcPr>
          <w:p w14:paraId="07911345" w14:textId="317A1F61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39CE88D" w14:textId="10F5AEC8" w:rsidR="00B1413E" w:rsidRPr="00B1413E" w:rsidRDefault="00B1413E" w:rsidP="00B1413E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</w:p>
        </w:tc>
      </w:tr>
      <w:tr w:rsidR="00B1413E" w:rsidRPr="00B1413E" w14:paraId="7C1F79E5" w14:textId="77777777" w:rsidTr="00B1413E">
        <w:tc>
          <w:tcPr>
            <w:tcW w:w="1555" w:type="dxa"/>
          </w:tcPr>
          <w:p w14:paraId="27152F22" w14:textId="08E485C3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2BDF2FB" w14:textId="77777777" w:rsidR="00B1413E" w:rsidRPr="00B1413E" w:rsidRDefault="00B1413E" w:rsidP="00B1413E">
            <w:pPr>
              <w:rPr>
                <w:sz w:val="24"/>
                <w:szCs w:val="24"/>
              </w:rPr>
            </w:pPr>
          </w:p>
        </w:tc>
      </w:tr>
      <w:tr w:rsidR="00B1413E" w:rsidRPr="00B1413E" w14:paraId="3BCA1DCC" w14:textId="77777777" w:rsidTr="00B1413E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9E75C3A" w14:textId="642F7FA9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4453832B" w14:textId="77777777" w:rsidTr="007C75A9">
        <w:tc>
          <w:tcPr>
            <w:tcW w:w="8494" w:type="dxa"/>
            <w:gridSpan w:val="2"/>
          </w:tcPr>
          <w:p w14:paraId="384EDBD0" w14:textId="77777777" w:rsidR="00B1413E" w:rsidRPr="00724FD0" w:rsidRDefault="00B1413E" w:rsidP="00B1413E">
            <w:pPr>
              <w:rPr>
                <w:sz w:val="24"/>
                <w:szCs w:val="24"/>
              </w:rPr>
            </w:pPr>
          </w:p>
        </w:tc>
      </w:tr>
      <w:tr w:rsidR="00B1413E" w:rsidRPr="00B1413E" w14:paraId="26148AFA" w14:textId="77777777" w:rsidTr="00B1413E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899F9E4" w14:textId="56D556BD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596E92C7" w14:textId="77777777" w:rsidTr="000221E0">
        <w:tc>
          <w:tcPr>
            <w:tcW w:w="8494" w:type="dxa"/>
            <w:gridSpan w:val="2"/>
          </w:tcPr>
          <w:p w14:paraId="78D9DFE0" w14:textId="77777777" w:rsidR="00B1413E" w:rsidRPr="00724FD0" w:rsidRDefault="00B1413E" w:rsidP="00B1413E">
            <w:pPr>
              <w:rPr>
                <w:sz w:val="24"/>
                <w:szCs w:val="24"/>
              </w:rPr>
            </w:pPr>
          </w:p>
        </w:tc>
      </w:tr>
    </w:tbl>
    <w:p w14:paraId="2FC27412" w14:textId="51EBAC7B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95409B0" w14:textId="77777777" w:rsidTr="00857E87">
        <w:tc>
          <w:tcPr>
            <w:tcW w:w="1555" w:type="dxa"/>
          </w:tcPr>
          <w:p w14:paraId="51AA95B3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83DE3AC" w14:textId="01F7D739" w:rsidR="00B1413E" w:rsidRPr="00B1413E" w:rsidRDefault="00B1413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 Register restaurant</w:t>
            </w:r>
          </w:p>
        </w:tc>
      </w:tr>
      <w:tr w:rsidR="00B1413E" w:rsidRPr="00B1413E" w14:paraId="4C328351" w14:textId="77777777" w:rsidTr="00857E87">
        <w:tc>
          <w:tcPr>
            <w:tcW w:w="1555" w:type="dxa"/>
          </w:tcPr>
          <w:p w14:paraId="4804745C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DF0DBF0" w14:textId="20466ED8" w:rsidR="00B1413E" w:rsidRPr="00B1413E" w:rsidRDefault="00B1413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restaurant given its data</w:t>
            </w:r>
            <w:r w:rsidR="00724FD0">
              <w:rPr>
                <w:sz w:val="24"/>
                <w:szCs w:val="24"/>
              </w:rPr>
              <w:t>.</w:t>
            </w:r>
          </w:p>
        </w:tc>
      </w:tr>
      <w:tr w:rsidR="00B1413E" w:rsidRPr="00B1413E" w14:paraId="0612AF9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4A174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7EFC649D" w14:textId="77777777" w:rsidTr="00857E87">
        <w:tc>
          <w:tcPr>
            <w:tcW w:w="8494" w:type="dxa"/>
            <w:gridSpan w:val="2"/>
          </w:tcPr>
          <w:p w14:paraId="15E7F706" w14:textId="637C6EFC" w:rsidR="00B1413E" w:rsidRPr="00724FD0" w:rsidRDefault="00B1413E" w:rsidP="00857E87">
            <w:pPr>
              <w:rPr>
                <w:sz w:val="24"/>
                <w:szCs w:val="24"/>
              </w:rPr>
            </w:pPr>
            <w:r w:rsidRPr="00724FD0">
              <w:rPr>
                <w:sz w:val="24"/>
                <w:szCs w:val="24"/>
              </w:rPr>
              <w:t>Name, NIT, administrator’s name.</w:t>
            </w:r>
          </w:p>
        </w:tc>
      </w:tr>
      <w:tr w:rsidR="00B1413E" w:rsidRPr="00B1413E" w14:paraId="06612792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ACC728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6D7E9F57" w14:textId="77777777" w:rsidTr="00857E87">
        <w:tc>
          <w:tcPr>
            <w:tcW w:w="8494" w:type="dxa"/>
            <w:gridSpan w:val="2"/>
          </w:tcPr>
          <w:p w14:paraId="5837BDF1" w14:textId="2380D3B4" w:rsidR="00B1413E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 will have been registered successfully.</w:t>
            </w:r>
          </w:p>
        </w:tc>
      </w:tr>
    </w:tbl>
    <w:p w14:paraId="5944D1A2" w14:textId="017FBA01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2DD0703F" w14:textId="77777777" w:rsidTr="00857E87">
        <w:tc>
          <w:tcPr>
            <w:tcW w:w="1555" w:type="dxa"/>
          </w:tcPr>
          <w:p w14:paraId="5289BE4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095570AE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2 Register product</w:t>
            </w:r>
          </w:p>
        </w:tc>
      </w:tr>
      <w:tr w:rsidR="002D03F8" w:rsidRPr="00B1413E" w14:paraId="0F661B9A" w14:textId="77777777" w:rsidTr="00857E87">
        <w:tc>
          <w:tcPr>
            <w:tcW w:w="1555" w:type="dxa"/>
          </w:tcPr>
          <w:p w14:paraId="306EDABC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7CA1A77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product given its data.</w:t>
            </w:r>
          </w:p>
        </w:tc>
      </w:tr>
      <w:tr w:rsidR="002D03F8" w:rsidRPr="00B1413E" w14:paraId="67C89BFC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B3DAAA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2D03F8" w:rsidRPr="00724FD0" w14:paraId="41662275" w14:textId="77777777" w:rsidTr="00857E87">
        <w:tc>
          <w:tcPr>
            <w:tcW w:w="8494" w:type="dxa"/>
            <w:gridSpan w:val="2"/>
          </w:tcPr>
          <w:p w14:paraId="16151227" w14:textId="77777777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ID, name, description, price, NIT, restaurant</w:t>
            </w:r>
          </w:p>
        </w:tc>
      </w:tr>
      <w:tr w:rsidR="002D03F8" w:rsidRPr="00B1413E" w14:paraId="151A17B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644B681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D03F8" w:rsidRPr="00724FD0" w14:paraId="03F13982" w14:textId="77777777" w:rsidTr="00857E87">
        <w:tc>
          <w:tcPr>
            <w:tcW w:w="8494" w:type="dxa"/>
            <w:gridSpan w:val="2"/>
          </w:tcPr>
          <w:p w14:paraId="250D227F" w14:textId="578BB6FE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will have been registered successfully.</w:t>
            </w:r>
          </w:p>
        </w:tc>
      </w:tr>
    </w:tbl>
    <w:p w14:paraId="0FE1FDE8" w14:textId="77777777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30A1A363" w14:textId="77777777" w:rsidTr="00857E87">
        <w:tc>
          <w:tcPr>
            <w:tcW w:w="1555" w:type="dxa"/>
          </w:tcPr>
          <w:p w14:paraId="3E29395D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8A746F" w14:textId="23CF1BE2" w:rsidR="00724FD0" w:rsidRPr="00B1413E" w:rsidRDefault="00724FD0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3 Register client</w:t>
            </w:r>
          </w:p>
        </w:tc>
      </w:tr>
      <w:tr w:rsidR="00724FD0" w:rsidRPr="00B1413E" w14:paraId="16E5A524" w14:textId="77777777" w:rsidTr="00857E87">
        <w:tc>
          <w:tcPr>
            <w:tcW w:w="1555" w:type="dxa"/>
          </w:tcPr>
          <w:p w14:paraId="4405D75E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F241926" w14:textId="5C55E84F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client given their data.</w:t>
            </w:r>
            <w:r w:rsidR="00582FE7">
              <w:rPr>
                <w:sz w:val="24"/>
                <w:szCs w:val="24"/>
              </w:rPr>
              <w:t xml:space="preserve"> The client will be inserted sorted by last and then first name.</w:t>
            </w:r>
          </w:p>
        </w:tc>
      </w:tr>
      <w:tr w:rsidR="00724FD0" w:rsidRPr="00B1413E" w14:paraId="445550DD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2FD23DC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2241698D" w14:textId="77777777" w:rsidTr="00857E87">
        <w:tc>
          <w:tcPr>
            <w:tcW w:w="8494" w:type="dxa"/>
            <w:gridSpan w:val="2"/>
          </w:tcPr>
          <w:p w14:paraId="180C12FE" w14:textId="6B532B8D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type, ID number, full name, phone number, address.</w:t>
            </w:r>
          </w:p>
        </w:tc>
      </w:tr>
      <w:tr w:rsidR="00724FD0" w:rsidRPr="00B1413E" w14:paraId="03CCCE1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27B0071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11052659" w14:textId="77777777" w:rsidTr="00857E87">
        <w:tc>
          <w:tcPr>
            <w:tcW w:w="8494" w:type="dxa"/>
            <w:gridSpan w:val="2"/>
          </w:tcPr>
          <w:p w14:paraId="6309FB93" w14:textId="25F822F0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 will have been registered successfully</w:t>
            </w:r>
            <w:r w:rsidR="002D03F8">
              <w:rPr>
                <w:sz w:val="24"/>
                <w:szCs w:val="24"/>
              </w:rPr>
              <w:t>.</w:t>
            </w:r>
          </w:p>
        </w:tc>
      </w:tr>
    </w:tbl>
    <w:p w14:paraId="49F7B00A" w14:textId="629DF905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6A810008" w14:textId="77777777" w:rsidTr="00857E87">
        <w:tc>
          <w:tcPr>
            <w:tcW w:w="1555" w:type="dxa"/>
          </w:tcPr>
          <w:p w14:paraId="4A482D97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09D6C4" w14:textId="536917E1" w:rsidR="00724FD0" w:rsidRPr="00B1413E" w:rsidRDefault="00724FD0" w:rsidP="00724FD0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4 Register order</w:t>
            </w:r>
          </w:p>
        </w:tc>
      </w:tr>
      <w:tr w:rsidR="00724FD0" w:rsidRPr="00B1413E" w14:paraId="59893F38" w14:textId="77777777" w:rsidTr="00857E87">
        <w:tc>
          <w:tcPr>
            <w:tcW w:w="1555" w:type="dxa"/>
          </w:tcPr>
          <w:p w14:paraId="71EB232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4B04663" w14:textId="1432F00B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place an order given its specifications.</w:t>
            </w:r>
          </w:p>
        </w:tc>
      </w:tr>
      <w:tr w:rsidR="00724FD0" w:rsidRPr="00B1413E" w14:paraId="3EDC84D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14B3FD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613AC7E9" w14:textId="77777777" w:rsidTr="00857E87">
        <w:tc>
          <w:tcPr>
            <w:tcW w:w="8494" w:type="dxa"/>
            <w:gridSpan w:val="2"/>
          </w:tcPr>
          <w:p w14:paraId="2CE17B0F" w14:textId="012F8D13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Client’s ID, restaurant’s NIT, each product’s </w:t>
            </w:r>
            <w:proofErr w:type="gramStart"/>
            <w:r>
              <w:rPr>
                <w:sz w:val="24"/>
                <w:szCs w:val="24"/>
              </w:rPr>
              <w:t>code</w:t>
            </w:r>
            <w:proofErr w:type="gramEnd"/>
            <w:r>
              <w:rPr>
                <w:sz w:val="24"/>
                <w:szCs w:val="24"/>
              </w:rPr>
              <w:t xml:space="preserve"> and amount.</w:t>
            </w:r>
          </w:p>
        </w:tc>
      </w:tr>
      <w:tr w:rsidR="00724FD0" w:rsidRPr="00B1413E" w14:paraId="4CB05F8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7143134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25036445" w14:textId="77777777" w:rsidTr="00857E87">
        <w:tc>
          <w:tcPr>
            <w:tcW w:w="8494" w:type="dxa"/>
            <w:gridSpan w:val="2"/>
          </w:tcPr>
          <w:p w14:paraId="254D6409" w14:textId="339E1AC1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 will have been registered successfully.</w:t>
            </w:r>
          </w:p>
        </w:tc>
      </w:tr>
    </w:tbl>
    <w:p w14:paraId="616712C6" w14:textId="3B6123E9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15C2A5F7" w14:textId="77777777" w:rsidTr="00857E87">
        <w:tc>
          <w:tcPr>
            <w:tcW w:w="1555" w:type="dxa"/>
          </w:tcPr>
          <w:p w14:paraId="4D8FB33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AECFF" w14:textId="2C4DA24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5 Update restaurant’s data</w:t>
            </w:r>
          </w:p>
        </w:tc>
      </w:tr>
      <w:tr w:rsidR="002D03F8" w:rsidRPr="00B1413E" w14:paraId="140F81C4" w14:textId="77777777" w:rsidTr="00857E87">
        <w:tc>
          <w:tcPr>
            <w:tcW w:w="1555" w:type="dxa"/>
          </w:tcPr>
          <w:p w14:paraId="6765B877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4628EDD" w14:textId="7C00C989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user to change certain values for a specific </w:t>
            </w:r>
            <w:r w:rsidR="00FA39CA">
              <w:rPr>
                <w:sz w:val="24"/>
                <w:szCs w:val="24"/>
              </w:rPr>
              <w:t xml:space="preserve">restaurant </w:t>
            </w:r>
            <w:r w:rsidR="00CC018B">
              <w:rPr>
                <w:sz w:val="24"/>
                <w:szCs w:val="24"/>
              </w:rPr>
              <w:t>given their NIT</w:t>
            </w:r>
            <w:r w:rsidR="00FA39CA">
              <w:rPr>
                <w:sz w:val="24"/>
                <w:szCs w:val="24"/>
              </w:rPr>
              <w:t>.</w:t>
            </w:r>
          </w:p>
        </w:tc>
      </w:tr>
      <w:tr w:rsidR="002D03F8" w:rsidRPr="00B1413E" w14:paraId="2876840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1F1E8A3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18B66F0" w14:textId="77777777" w:rsidTr="00857E87">
        <w:tc>
          <w:tcPr>
            <w:tcW w:w="8494" w:type="dxa"/>
            <w:gridSpan w:val="2"/>
          </w:tcPr>
          <w:p w14:paraId="65B450C4" w14:textId="4364CD24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Pr="00724FD0">
              <w:rPr>
                <w:sz w:val="24"/>
                <w:szCs w:val="24"/>
              </w:rPr>
              <w:t>NIT</w:t>
            </w:r>
            <w:r>
              <w:rPr>
                <w:sz w:val="24"/>
                <w:szCs w:val="24"/>
              </w:rPr>
              <w:t>, new NIT, name,</w:t>
            </w:r>
            <w:r w:rsidRPr="00724FD0">
              <w:rPr>
                <w:sz w:val="24"/>
                <w:szCs w:val="24"/>
              </w:rPr>
              <w:t xml:space="preserve"> administrator’s name.</w:t>
            </w:r>
          </w:p>
        </w:tc>
      </w:tr>
      <w:tr w:rsidR="00FA39CA" w:rsidRPr="00B1413E" w14:paraId="47120FE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F8E911" w14:textId="77777777" w:rsidR="00FA39CA" w:rsidRPr="00B1413E" w:rsidRDefault="00FA39CA" w:rsidP="00FA39CA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40FE09E8" w14:textId="77777777" w:rsidTr="00857E87">
        <w:tc>
          <w:tcPr>
            <w:tcW w:w="8494" w:type="dxa"/>
            <w:gridSpan w:val="2"/>
          </w:tcPr>
          <w:p w14:paraId="1AF841B9" w14:textId="2F840ED7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restaurant’s data will have been successfully updated.</w:t>
            </w:r>
          </w:p>
        </w:tc>
      </w:tr>
      <w:tr w:rsidR="00FA39CA" w:rsidRPr="00B1413E" w14:paraId="45C3F39C" w14:textId="77777777" w:rsidTr="00857E87">
        <w:tc>
          <w:tcPr>
            <w:tcW w:w="1555" w:type="dxa"/>
          </w:tcPr>
          <w:p w14:paraId="70BC1527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7A846FDA" w14:textId="205610CF" w:rsidR="00FA39CA" w:rsidRPr="00B1413E" w:rsidRDefault="00FA39CA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6 </w:t>
            </w:r>
            <w:r w:rsidR="00CC018B">
              <w:rPr>
                <w:sz w:val="24"/>
                <w:szCs w:val="24"/>
              </w:rPr>
              <w:t>Update client’s data</w:t>
            </w:r>
          </w:p>
        </w:tc>
      </w:tr>
      <w:tr w:rsidR="00FA39CA" w:rsidRPr="00B1413E" w14:paraId="5B2C3049" w14:textId="77777777" w:rsidTr="00857E87">
        <w:tc>
          <w:tcPr>
            <w:tcW w:w="1555" w:type="dxa"/>
          </w:tcPr>
          <w:p w14:paraId="0965736E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409E894" w14:textId="158EEE8E" w:rsidR="00FA39CA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client given their ID.</w:t>
            </w:r>
          </w:p>
        </w:tc>
      </w:tr>
      <w:tr w:rsidR="00FA39CA" w:rsidRPr="00B1413E" w14:paraId="7F10964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945350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9C90126" w14:textId="77777777" w:rsidTr="00857E87">
        <w:tc>
          <w:tcPr>
            <w:tcW w:w="8494" w:type="dxa"/>
            <w:gridSpan w:val="2"/>
          </w:tcPr>
          <w:p w14:paraId="3A61ECDF" w14:textId="5C792C28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ID, new ID, full name, phone number, address.</w:t>
            </w:r>
          </w:p>
        </w:tc>
      </w:tr>
      <w:tr w:rsidR="00FA39CA" w:rsidRPr="00B1413E" w14:paraId="5806D19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F3DFC5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5F891426" w14:textId="77777777" w:rsidTr="00857E87">
        <w:tc>
          <w:tcPr>
            <w:tcW w:w="8494" w:type="dxa"/>
            <w:gridSpan w:val="2"/>
          </w:tcPr>
          <w:p w14:paraId="18A3D0AC" w14:textId="268C9514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client’s data will have been updated successfully.</w:t>
            </w:r>
          </w:p>
        </w:tc>
      </w:tr>
    </w:tbl>
    <w:p w14:paraId="18AB6981" w14:textId="7A3FE57F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018B" w:rsidRPr="00B1413E" w14:paraId="0F753CC9" w14:textId="77777777" w:rsidTr="00857E87">
        <w:tc>
          <w:tcPr>
            <w:tcW w:w="1555" w:type="dxa"/>
          </w:tcPr>
          <w:p w14:paraId="548F798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F36AC1B" w14:textId="7F43015A" w:rsidR="00CC018B" w:rsidRPr="00B1413E" w:rsidRDefault="00CC018B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7 Update order’s data</w:t>
            </w:r>
          </w:p>
        </w:tc>
      </w:tr>
      <w:tr w:rsidR="00CC018B" w:rsidRPr="00B1413E" w14:paraId="44E9B015" w14:textId="77777777" w:rsidTr="00857E87">
        <w:tc>
          <w:tcPr>
            <w:tcW w:w="1555" w:type="dxa"/>
          </w:tcPr>
          <w:p w14:paraId="1FA9AE9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B9C4401" w14:textId="23161914" w:rsidR="00CC018B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order given its ID.</w:t>
            </w:r>
          </w:p>
        </w:tc>
      </w:tr>
      <w:tr w:rsidR="00CC018B" w:rsidRPr="00B1413E" w14:paraId="4108ADB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414E7AD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CC018B" w:rsidRPr="00B1413E" w14:paraId="7E9313DA" w14:textId="77777777" w:rsidTr="00857E87">
        <w:tc>
          <w:tcPr>
            <w:tcW w:w="8494" w:type="dxa"/>
            <w:gridSpan w:val="2"/>
          </w:tcPr>
          <w:p w14:paraId="04FD2578" w14:textId="13318E78" w:rsidR="00CC018B" w:rsidRPr="00724FD0" w:rsidRDefault="00CC018B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ID, </w:t>
            </w:r>
            <w:r w:rsidR="00582FE7">
              <w:rPr>
                <w:sz w:val="24"/>
                <w:szCs w:val="24"/>
              </w:rPr>
              <w:t xml:space="preserve">whether date is going to be updated, </w:t>
            </w:r>
            <w:r>
              <w:rPr>
                <w:sz w:val="24"/>
                <w:szCs w:val="24"/>
              </w:rPr>
              <w:t xml:space="preserve">Client’s ID, restaurant’s NIT, each product’s </w:t>
            </w:r>
            <w:r w:rsidR="00BF4EFE">
              <w:rPr>
                <w:sz w:val="24"/>
                <w:szCs w:val="24"/>
              </w:rPr>
              <w:t>code,</w:t>
            </w:r>
            <w:r>
              <w:rPr>
                <w:sz w:val="24"/>
                <w:szCs w:val="24"/>
              </w:rPr>
              <w:t xml:space="preserve"> and amount</w:t>
            </w:r>
            <w:r w:rsidR="00582FE7">
              <w:rPr>
                <w:sz w:val="24"/>
                <w:szCs w:val="24"/>
              </w:rPr>
              <w:t>.</w:t>
            </w:r>
          </w:p>
        </w:tc>
      </w:tr>
      <w:tr w:rsidR="00CC018B" w:rsidRPr="00B1413E" w14:paraId="669E98E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6D994A" w14:textId="77777777" w:rsidR="00CC018B" w:rsidRPr="00B1413E" w:rsidRDefault="00CC018B" w:rsidP="00CC018B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C018B" w:rsidRPr="00B1413E" w14:paraId="1978E403" w14:textId="77777777" w:rsidTr="00857E87">
        <w:tc>
          <w:tcPr>
            <w:tcW w:w="8494" w:type="dxa"/>
            <w:gridSpan w:val="2"/>
          </w:tcPr>
          <w:p w14:paraId="6D5CBAD8" w14:textId="095239A3" w:rsidR="00CC018B" w:rsidRPr="00724FD0" w:rsidRDefault="00BF4EFE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data will have been updated.</w:t>
            </w:r>
          </w:p>
        </w:tc>
      </w:tr>
    </w:tbl>
    <w:p w14:paraId="0054330D" w14:textId="32A4C422" w:rsidR="00CC018B" w:rsidRDefault="00CC018B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4EFE" w:rsidRPr="00B1413E" w14:paraId="2AAD98FD" w14:textId="77777777" w:rsidTr="00857E87">
        <w:tc>
          <w:tcPr>
            <w:tcW w:w="1555" w:type="dxa"/>
          </w:tcPr>
          <w:p w14:paraId="2C345789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F0EED2C" w14:textId="61447F73" w:rsidR="00BF4EFE" w:rsidRPr="00B1413E" w:rsidRDefault="00BF4EF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8 Update order’s status</w:t>
            </w:r>
          </w:p>
        </w:tc>
      </w:tr>
      <w:tr w:rsidR="00BF4EFE" w:rsidRPr="00B1413E" w14:paraId="7F46000A" w14:textId="77777777" w:rsidTr="00857E87">
        <w:tc>
          <w:tcPr>
            <w:tcW w:w="1555" w:type="dxa"/>
          </w:tcPr>
          <w:p w14:paraId="60D2D9E1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3FD80E1" w14:textId="1E2D3902" w:rsidR="00BF4EFE" w:rsidRPr="00B1413E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advance the order’s state forward if it isn’t already in the maximum state.</w:t>
            </w:r>
          </w:p>
        </w:tc>
      </w:tr>
      <w:tr w:rsidR="00BF4EFE" w:rsidRPr="00B1413E" w14:paraId="33E1D3A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B7C8AB3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F4EFE" w:rsidRPr="00724FD0" w14:paraId="0716582F" w14:textId="77777777" w:rsidTr="00857E87">
        <w:tc>
          <w:tcPr>
            <w:tcW w:w="8494" w:type="dxa"/>
            <w:gridSpan w:val="2"/>
          </w:tcPr>
          <w:p w14:paraId="7981E40A" w14:textId="3D12A13A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status.</w:t>
            </w:r>
          </w:p>
        </w:tc>
      </w:tr>
      <w:tr w:rsidR="00BF4EFE" w:rsidRPr="00B1413E" w14:paraId="18E23B6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F41C2FC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F4EFE" w:rsidRPr="00724FD0" w14:paraId="5EC6F603" w14:textId="77777777" w:rsidTr="00857E87">
        <w:tc>
          <w:tcPr>
            <w:tcW w:w="8494" w:type="dxa"/>
            <w:gridSpan w:val="2"/>
          </w:tcPr>
          <w:p w14:paraId="3A0EA46E" w14:textId="5D674ACD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status will be updated.</w:t>
            </w:r>
          </w:p>
        </w:tc>
      </w:tr>
    </w:tbl>
    <w:p w14:paraId="76050A77" w14:textId="5EAD7493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1D18D68" w14:textId="77777777" w:rsidTr="00857E87">
        <w:tc>
          <w:tcPr>
            <w:tcW w:w="1555" w:type="dxa"/>
          </w:tcPr>
          <w:p w14:paraId="2DE1657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3AFF5E4D" w14:textId="2FE204B5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9 Save data seamlessly</w:t>
            </w:r>
          </w:p>
        </w:tc>
      </w:tr>
      <w:tr w:rsidR="00954471" w:rsidRPr="00B1413E" w14:paraId="37B43623" w14:textId="77777777" w:rsidTr="00857E87">
        <w:tc>
          <w:tcPr>
            <w:tcW w:w="1555" w:type="dxa"/>
          </w:tcPr>
          <w:p w14:paraId="0F2ABC0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57C2C16" w14:textId="474130EE" w:rsidR="00954471" w:rsidRPr="00B1413E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every time it is updated.</w:t>
            </w:r>
          </w:p>
        </w:tc>
      </w:tr>
      <w:tr w:rsidR="00954471" w:rsidRPr="00B1413E" w14:paraId="32B8363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78DB72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3BFD3DFF" w14:textId="77777777" w:rsidTr="00857E87">
        <w:tc>
          <w:tcPr>
            <w:tcW w:w="8494" w:type="dxa"/>
            <w:gridSpan w:val="2"/>
          </w:tcPr>
          <w:p w14:paraId="6005077D" w14:textId="3043E532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954471" w:rsidRPr="00B1413E" w14:paraId="235455B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D40359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6169202E" w14:textId="77777777" w:rsidTr="00857E87">
        <w:tc>
          <w:tcPr>
            <w:tcW w:w="8494" w:type="dxa"/>
            <w:gridSpan w:val="2"/>
          </w:tcPr>
          <w:p w14:paraId="75693D7F" w14:textId="7E6B6375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in a default file.</w:t>
            </w:r>
          </w:p>
        </w:tc>
      </w:tr>
    </w:tbl>
    <w:p w14:paraId="3F5E0252" w14:textId="78D374D7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451BE92" w14:textId="77777777" w:rsidTr="00857E87">
        <w:tc>
          <w:tcPr>
            <w:tcW w:w="1555" w:type="dxa"/>
          </w:tcPr>
          <w:p w14:paraId="45F317B5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9E1539F" w14:textId="2E6F7FF2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10 Export order</w:t>
            </w:r>
            <w:r w:rsidR="0063051F">
              <w:rPr>
                <w:sz w:val="24"/>
                <w:szCs w:val="24"/>
              </w:rPr>
              <w:t>s’</w:t>
            </w:r>
            <w:r>
              <w:rPr>
                <w:sz w:val="24"/>
                <w:szCs w:val="24"/>
              </w:rPr>
              <w:t xml:space="preserve"> data</w:t>
            </w:r>
          </w:p>
        </w:tc>
      </w:tr>
      <w:tr w:rsidR="00954471" w:rsidRPr="00B1413E" w14:paraId="33289712" w14:textId="77777777" w:rsidTr="00857E87">
        <w:tc>
          <w:tcPr>
            <w:tcW w:w="1555" w:type="dxa"/>
          </w:tcPr>
          <w:p w14:paraId="7F08CFA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0128FF0" w14:textId="62F5FEAA" w:rsidR="00954471" w:rsidRPr="00B1413E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orders’ data is exported into a csv file and is sorted by the following criteria: ascending restaurant NIT, descending client ID, ascending order date and ascending product ID.</w:t>
            </w:r>
          </w:p>
        </w:tc>
      </w:tr>
      <w:tr w:rsidR="00954471" w:rsidRPr="00B1413E" w14:paraId="08C072F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385FD0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6EE26403" w14:textId="77777777" w:rsidTr="00857E87">
        <w:tc>
          <w:tcPr>
            <w:tcW w:w="8494" w:type="dxa"/>
            <w:gridSpan w:val="2"/>
          </w:tcPr>
          <w:p w14:paraId="5A078E13" w14:textId="15C41976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name, CSV Separator.</w:t>
            </w:r>
          </w:p>
        </w:tc>
      </w:tr>
      <w:tr w:rsidR="00954471" w:rsidRPr="00B1413E" w14:paraId="3D14806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E23C39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425811C8" w14:textId="77777777" w:rsidTr="00857E87">
        <w:tc>
          <w:tcPr>
            <w:tcW w:w="8494" w:type="dxa"/>
            <w:gridSpan w:val="2"/>
          </w:tcPr>
          <w:p w14:paraId="568EE0EF" w14:textId="31D95C2C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order data will be exported into a csv file.</w:t>
            </w:r>
          </w:p>
        </w:tc>
      </w:tr>
    </w:tbl>
    <w:p w14:paraId="63364753" w14:textId="6E3E7FFA" w:rsidR="00954471" w:rsidRDefault="00954471" w:rsidP="00B1413E">
      <w:pPr>
        <w:rPr>
          <w:b/>
          <w:bCs/>
        </w:rPr>
      </w:pPr>
    </w:p>
    <w:p w14:paraId="6EC09B38" w14:textId="77777777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60923" w:rsidRPr="00B1413E" w14:paraId="70F69E37" w14:textId="77777777" w:rsidTr="00857E87">
        <w:tc>
          <w:tcPr>
            <w:tcW w:w="1555" w:type="dxa"/>
          </w:tcPr>
          <w:p w14:paraId="3BCE4475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</w:tcPr>
          <w:p w14:paraId="7325172A" w14:textId="7A497FF6" w:rsidR="00060923" w:rsidRPr="00B1413E" w:rsidRDefault="00060923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11 List restaurants</w:t>
            </w:r>
          </w:p>
        </w:tc>
      </w:tr>
      <w:tr w:rsidR="00060923" w:rsidRPr="00B1413E" w14:paraId="7BCB7F5C" w14:textId="77777777" w:rsidTr="00857E87">
        <w:tc>
          <w:tcPr>
            <w:tcW w:w="1555" w:type="dxa"/>
          </w:tcPr>
          <w:p w14:paraId="40209CD7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E2DBD7F" w14:textId="50B608BE" w:rsidR="00060923" w:rsidRPr="00B1413E" w:rsidRDefault="00060923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are shown in alphabetical order.</w:t>
            </w:r>
          </w:p>
        </w:tc>
      </w:tr>
      <w:tr w:rsidR="00060923" w:rsidRPr="00B1413E" w14:paraId="1C23203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1DE8A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060923" w:rsidRPr="00724FD0" w14:paraId="4D8F5E7F" w14:textId="77777777" w:rsidTr="00857E87">
        <w:tc>
          <w:tcPr>
            <w:tcW w:w="8494" w:type="dxa"/>
            <w:gridSpan w:val="2"/>
          </w:tcPr>
          <w:p w14:paraId="0A9692EE" w14:textId="37C6F160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060923" w:rsidRPr="00B1413E" w14:paraId="10913A1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0290428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060923" w:rsidRPr="00724FD0" w14:paraId="580FB924" w14:textId="77777777" w:rsidTr="00857E87">
        <w:tc>
          <w:tcPr>
            <w:tcW w:w="8494" w:type="dxa"/>
            <w:gridSpan w:val="2"/>
          </w:tcPr>
          <w:p w14:paraId="2E6E49BE" w14:textId="75D6F55F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will be displayed.</w:t>
            </w:r>
          </w:p>
        </w:tc>
      </w:tr>
    </w:tbl>
    <w:p w14:paraId="01A3C5ED" w14:textId="529041AF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2A90D615" w14:textId="77777777" w:rsidTr="00857E87">
        <w:tc>
          <w:tcPr>
            <w:tcW w:w="1555" w:type="dxa"/>
          </w:tcPr>
          <w:p w14:paraId="0BDD83B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C13B197" w14:textId="0F3B0DBA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12 List Clients</w:t>
            </w:r>
          </w:p>
        </w:tc>
      </w:tr>
      <w:tr w:rsidR="003C7224" w:rsidRPr="00B1413E" w14:paraId="2FF65902" w14:textId="77777777" w:rsidTr="00857E87">
        <w:tc>
          <w:tcPr>
            <w:tcW w:w="1555" w:type="dxa"/>
          </w:tcPr>
          <w:p w14:paraId="1171B082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518D2CA3" w14:textId="5D52886E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are shown ordered by descending phone number</w:t>
            </w:r>
          </w:p>
        </w:tc>
      </w:tr>
      <w:tr w:rsidR="003C7224" w:rsidRPr="00B1413E" w14:paraId="51B9BAD4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8C17BD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2C322E3F" w14:textId="77777777" w:rsidTr="00857E87">
        <w:tc>
          <w:tcPr>
            <w:tcW w:w="8494" w:type="dxa"/>
            <w:gridSpan w:val="2"/>
          </w:tcPr>
          <w:p w14:paraId="5D414648" w14:textId="16E1E7B6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3C7224" w:rsidRPr="00B1413E" w14:paraId="4E60E1D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24E48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44AFC2FE" w14:textId="77777777" w:rsidTr="00857E87">
        <w:tc>
          <w:tcPr>
            <w:tcW w:w="8494" w:type="dxa"/>
            <w:gridSpan w:val="2"/>
          </w:tcPr>
          <w:p w14:paraId="75C5EA05" w14:textId="563EC8E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will be displayed.</w:t>
            </w:r>
          </w:p>
        </w:tc>
      </w:tr>
    </w:tbl>
    <w:p w14:paraId="0334C04D" w14:textId="41AD8EFF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7EAEAC30" w14:textId="77777777" w:rsidTr="00857E87">
        <w:tc>
          <w:tcPr>
            <w:tcW w:w="1555" w:type="dxa"/>
          </w:tcPr>
          <w:p w14:paraId="29A283D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5AA81EB3" w14:textId="6EE5BD67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13 Search client by name</w:t>
            </w:r>
          </w:p>
        </w:tc>
      </w:tr>
      <w:tr w:rsidR="003C7224" w:rsidRPr="00B1413E" w14:paraId="020F6E7A" w14:textId="77777777" w:rsidTr="00857E87">
        <w:tc>
          <w:tcPr>
            <w:tcW w:w="1555" w:type="dxa"/>
          </w:tcPr>
          <w:p w14:paraId="0E10B49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1ED9239" w14:textId="6E30D7F6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 for a client given their name and displays the search time.</w:t>
            </w:r>
          </w:p>
        </w:tc>
      </w:tr>
      <w:tr w:rsidR="003C7224" w:rsidRPr="00B1413E" w14:paraId="20BD4AE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50DE2A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38B983EC" w14:textId="77777777" w:rsidTr="00857E87">
        <w:tc>
          <w:tcPr>
            <w:tcW w:w="8494" w:type="dxa"/>
            <w:gridSpan w:val="2"/>
          </w:tcPr>
          <w:p w14:paraId="18EF8B23" w14:textId="1282C4EF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Name.</w:t>
            </w:r>
          </w:p>
        </w:tc>
      </w:tr>
      <w:tr w:rsidR="003C7224" w:rsidRPr="00B1413E" w14:paraId="6152020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006D62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5BF6C0F3" w14:textId="77777777" w:rsidTr="00857E87">
        <w:tc>
          <w:tcPr>
            <w:tcW w:w="8494" w:type="dxa"/>
            <w:gridSpan w:val="2"/>
          </w:tcPr>
          <w:p w14:paraId="22240C40" w14:textId="237557D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and search time.</w:t>
            </w:r>
          </w:p>
        </w:tc>
      </w:tr>
    </w:tbl>
    <w:p w14:paraId="3A53A102" w14:textId="67B6F30C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66E74CAB" w14:textId="77777777" w:rsidTr="00857E87">
        <w:tc>
          <w:tcPr>
            <w:tcW w:w="1555" w:type="dxa"/>
          </w:tcPr>
          <w:p w14:paraId="3E56A3C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65E2B" w14:textId="4C7C178E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14 Import </w:t>
            </w:r>
            <w:r w:rsidR="00E34414">
              <w:rPr>
                <w:sz w:val="24"/>
                <w:szCs w:val="24"/>
              </w:rPr>
              <w:t>data</w:t>
            </w:r>
          </w:p>
        </w:tc>
      </w:tr>
      <w:tr w:rsidR="003C7224" w:rsidRPr="00B1413E" w14:paraId="623ACF58" w14:textId="77777777" w:rsidTr="00857E87">
        <w:tc>
          <w:tcPr>
            <w:tcW w:w="1555" w:type="dxa"/>
          </w:tcPr>
          <w:p w14:paraId="52752D0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44DA834" w14:textId="1E3D04D3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Imports restaurant data from csv (The first line is not read as it states what each column is)</w:t>
            </w:r>
          </w:p>
        </w:tc>
      </w:tr>
      <w:tr w:rsidR="003C7224" w:rsidRPr="00B1413E" w14:paraId="5107340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53157F0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642B8D0B" w14:textId="77777777" w:rsidTr="00857E87">
        <w:tc>
          <w:tcPr>
            <w:tcW w:w="8494" w:type="dxa"/>
            <w:gridSpan w:val="2"/>
          </w:tcPr>
          <w:p w14:paraId="1C64DAD3" w14:textId="02123189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E3441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CSV File.</w:t>
            </w:r>
          </w:p>
        </w:tc>
      </w:tr>
      <w:tr w:rsidR="003C7224" w:rsidRPr="00B1413E" w14:paraId="18E5E0C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5CEC84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2B68918D" w14:textId="77777777" w:rsidTr="00857E87">
        <w:tc>
          <w:tcPr>
            <w:tcW w:w="8494" w:type="dxa"/>
            <w:gridSpan w:val="2"/>
          </w:tcPr>
          <w:p w14:paraId="45ECE060" w14:textId="69192768" w:rsidR="003C7224" w:rsidRPr="00724FD0" w:rsidRDefault="00E3441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3C7224">
              <w:rPr>
                <w:sz w:val="24"/>
                <w:szCs w:val="24"/>
              </w:rPr>
              <w:t xml:space="preserve"> will be imported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96F271" w14:textId="77777777" w:rsidR="003C7224" w:rsidRPr="00B1413E" w:rsidRDefault="003C7224" w:rsidP="00B1413E">
      <w:pPr>
        <w:rPr>
          <w:b/>
          <w:bCs/>
        </w:rPr>
      </w:pPr>
    </w:p>
    <w:sectPr w:rsidR="003C7224" w:rsidRPr="00B1413E" w:rsidSect="001F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E"/>
    <w:rsid w:val="00060923"/>
    <w:rsid w:val="001F5884"/>
    <w:rsid w:val="002D03F8"/>
    <w:rsid w:val="003C7224"/>
    <w:rsid w:val="00582FE7"/>
    <w:rsid w:val="005D45C6"/>
    <w:rsid w:val="0063051F"/>
    <w:rsid w:val="00724FD0"/>
    <w:rsid w:val="007D091E"/>
    <w:rsid w:val="00954471"/>
    <w:rsid w:val="00991AE7"/>
    <w:rsid w:val="00B1413E"/>
    <w:rsid w:val="00BF4EFE"/>
    <w:rsid w:val="00C87E4F"/>
    <w:rsid w:val="00CC018B"/>
    <w:rsid w:val="00E34414"/>
    <w:rsid w:val="00FA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C88"/>
  <w15:chartTrackingRefBased/>
  <w15:docId w15:val="{00D3BF5C-DE37-4940-8E43-6170C66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Bohórquez Jaramillo</dc:creator>
  <cp:keywords/>
  <dc:description/>
  <cp:lastModifiedBy>Juan José Bohórquez Jaramillo</cp:lastModifiedBy>
  <cp:revision>2</cp:revision>
  <dcterms:created xsi:type="dcterms:W3CDTF">2020-09-20T15:09:00Z</dcterms:created>
  <dcterms:modified xsi:type="dcterms:W3CDTF">2020-09-20T19:00:00Z</dcterms:modified>
</cp:coreProperties>
</file>