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7E71" w14:textId="77777777" w:rsidR="00984564" w:rsidRPr="00B008E4" w:rsidRDefault="00984564" w:rsidP="00D253DD">
      <w:pPr>
        <w:jc w:val="center"/>
        <w:rPr>
          <w:rFonts w:asciiTheme="majorHAnsi" w:hAnsiTheme="majorHAnsi"/>
          <w:sz w:val="36"/>
          <w:szCs w:val="36"/>
          <w:lang w:val="fr-CA"/>
        </w:rPr>
      </w:pPr>
      <w:r w:rsidRPr="0066662C">
        <w:rPr>
          <w:noProof/>
        </w:rPr>
        <w:drawing>
          <wp:inline distT="0" distB="0" distL="0" distR="0" wp14:anchorId="6EDEAFAB" wp14:editId="7006150D">
            <wp:extent cx="2190750" cy="766271"/>
            <wp:effectExtent l="0" t="0" r="0" b="0"/>
            <wp:docPr id="2" name="Picture 2" descr="A green square with white letter s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een square with white letter s in i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14025" cy="774412"/>
                    </a:xfrm>
                    <a:prstGeom prst="rect">
                      <a:avLst/>
                    </a:prstGeom>
                    <a:noFill/>
                    <a:ln>
                      <a:noFill/>
                    </a:ln>
                  </pic:spPr>
                </pic:pic>
              </a:graphicData>
            </a:graphic>
          </wp:inline>
        </w:drawing>
      </w:r>
    </w:p>
    <w:p w14:paraId="4A7B940F" w14:textId="77777777" w:rsidR="00984564" w:rsidRDefault="00984564" w:rsidP="00D253DD">
      <w:pPr>
        <w:spacing w:after="0"/>
        <w:jc w:val="center"/>
        <w:rPr>
          <w:rFonts w:asciiTheme="majorHAnsi" w:hAnsiTheme="majorHAnsi"/>
          <w:sz w:val="36"/>
          <w:szCs w:val="36"/>
          <w:lang w:val="fr-CA"/>
        </w:rPr>
      </w:pPr>
    </w:p>
    <w:p w14:paraId="01EBE995" w14:textId="77777777" w:rsidR="00984564" w:rsidRPr="006122C6" w:rsidRDefault="00984564" w:rsidP="00D253DD">
      <w:pPr>
        <w:spacing w:after="0"/>
        <w:jc w:val="center"/>
        <w:rPr>
          <w:sz w:val="28"/>
          <w:szCs w:val="28"/>
          <w:lang w:val="fr-CA"/>
        </w:rPr>
      </w:pPr>
    </w:p>
    <w:p w14:paraId="526C9C58" w14:textId="77777777" w:rsidR="00984564" w:rsidRPr="006122C6" w:rsidRDefault="00984564" w:rsidP="00D253DD">
      <w:pPr>
        <w:spacing w:after="0"/>
        <w:jc w:val="center"/>
        <w:rPr>
          <w:sz w:val="28"/>
          <w:szCs w:val="28"/>
          <w:lang w:val="fr-FR"/>
        </w:rPr>
      </w:pPr>
      <w:r w:rsidRPr="006122C6">
        <w:rPr>
          <w:sz w:val="28"/>
          <w:szCs w:val="28"/>
          <w:lang w:val="fr-CA"/>
        </w:rPr>
        <w:t>Faculté de sciences</w:t>
      </w:r>
      <w:r w:rsidRPr="006122C6">
        <w:rPr>
          <w:rFonts w:ascii="Arial" w:hAnsi="Arial" w:cs="Arial"/>
          <w:sz w:val="28"/>
          <w:szCs w:val="28"/>
          <w:lang w:val="fr-CA"/>
        </w:rPr>
        <w:t> </w:t>
      </w:r>
    </w:p>
    <w:p w14:paraId="2BB6C40C" w14:textId="77777777" w:rsidR="00984564" w:rsidRPr="006122C6" w:rsidRDefault="00984564" w:rsidP="00D253DD">
      <w:pPr>
        <w:spacing w:after="0"/>
        <w:jc w:val="center"/>
        <w:rPr>
          <w:sz w:val="28"/>
          <w:szCs w:val="28"/>
          <w:lang w:val="fr-CA"/>
        </w:rPr>
      </w:pPr>
    </w:p>
    <w:p w14:paraId="1D8BD64E" w14:textId="77777777" w:rsidR="00984564" w:rsidRDefault="00984564" w:rsidP="00D253DD">
      <w:pPr>
        <w:spacing w:after="0"/>
        <w:jc w:val="center"/>
        <w:rPr>
          <w:sz w:val="28"/>
          <w:szCs w:val="28"/>
          <w:lang w:val="fr-CA"/>
        </w:rPr>
      </w:pPr>
    </w:p>
    <w:p w14:paraId="18A92EED" w14:textId="77777777" w:rsidR="00984564" w:rsidRPr="006122C6" w:rsidRDefault="00984564" w:rsidP="00D253DD">
      <w:pPr>
        <w:spacing w:after="0"/>
        <w:jc w:val="center"/>
        <w:rPr>
          <w:sz w:val="28"/>
          <w:szCs w:val="28"/>
          <w:lang w:val="fr-CA"/>
        </w:rPr>
      </w:pPr>
    </w:p>
    <w:p w14:paraId="2D7A039B" w14:textId="77777777" w:rsidR="00984564" w:rsidRPr="006122C6" w:rsidRDefault="00984564" w:rsidP="00D253DD">
      <w:pPr>
        <w:spacing w:after="0"/>
        <w:jc w:val="center"/>
        <w:rPr>
          <w:sz w:val="28"/>
          <w:szCs w:val="28"/>
          <w:lang w:val="fr-CA"/>
        </w:rPr>
      </w:pPr>
    </w:p>
    <w:p w14:paraId="53803825" w14:textId="284BE4D3" w:rsidR="00984564" w:rsidRPr="006122C6" w:rsidRDefault="00156255" w:rsidP="00D253DD">
      <w:pPr>
        <w:spacing w:after="0"/>
        <w:jc w:val="center"/>
        <w:rPr>
          <w:b/>
          <w:bCs/>
          <w:sz w:val="28"/>
          <w:szCs w:val="28"/>
          <w:lang w:val="fr-CA"/>
        </w:rPr>
      </w:pPr>
      <w:r w:rsidRPr="00156255">
        <w:rPr>
          <w:b/>
          <w:bCs/>
          <w:sz w:val="28"/>
          <w:szCs w:val="28"/>
          <w:lang w:val="fr-CA"/>
        </w:rPr>
        <w:t>IFT 611 – Conception de systèmes temps réel</w:t>
      </w:r>
    </w:p>
    <w:p w14:paraId="78F6D315" w14:textId="77777777" w:rsidR="00984564" w:rsidRPr="006122C6" w:rsidRDefault="00984564" w:rsidP="00D253DD">
      <w:pPr>
        <w:spacing w:after="0"/>
        <w:jc w:val="center"/>
        <w:rPr>
          <w:b/>
          <w:bCs/>
          <w:sz w:val="28"/>
          <w:szCs w:val="28"/>
          <w:lang w:val="fr-CA"/>
        </w:rPr>
      </w:pPr>
    </w:p>
    <w:p w14:paraId="300CBF32" w14:textId="77777777" w:rsidR="00984564" w:rsidRPr="006122C6" w:rsidRDefault="00984564" w:rsidP="00D253DD">
      <w:pPr>
        <w:spacing w:after="0"/>
        <w:jc w:val="center"/>
        <w:rPr>
          <w:b/>
          <w:bCs/>
          <w:sz w:val="28"/>
          <w:szCs w:val="28"/>
          <w:lang w:val="fr-CA"/>
        </w:rPr>
      </w:pPr>
    </w:p>
    <w:p w14:paraId="740FB0A9" w14:textId="77777777" w:rsidR="00984564" w:rsidRPr="006122C6" w:rsidRDefault="00984564" w:rsidP="00D253DD">
      <w:pPr>
        <w:spacing w:after="0"/>
        <w:jc w:val="center"/>
        <w:rPr>
          <w:b/>
          <w:bCs/>
          <w:sz w:val="28"/>
          <w:szCs w:val="28"/>
          <w:lang w:val="fr-CA"/>
        </w:rPr>
      </w:pPr>
    </w:p>
    <w:p w14:paraId="5F8620F3" w14:textId="77777777" w:rsidR="00D253DD" w:rsidRDefault="00D253DD" w:rsidP="00D253DD">
      <w:pPr>
        <w:spacing w:after="0"/>
        <w:jc w:val="center"/>
        <w:rPr>
          <w:b/>
          <w:bCs/>
          <w:sz w:val="28"/>
          <w:szCs w:val="28"/>
          <w:lang w:val="fr-CA"/>
        </w:rPr>
      </w:pPr>
    </w:p>
    <w:p w14:paraId="2C0808C0" w14:textId="2C12925F" w:rsidR="00984564" w:rsidRPr="006122C6" w:rsidRDefault="00156255" w:rsidP="00D253DD">
      <w:pPr>
        <w:spacing w:after="0"/>
        <w:jc w:val="center"/>
        <w:rPr>
          <w:b/>
          <w:bCs/>
          <w:sz w:val="28"/>
          <w:szCs w:val="28"/>
          <w:lang w:val="fr-CA"/>
        </w:rPr>
      </w:pPr>
      <w:r>
        <w:rPr>
          <w:b/>
          <w:bCs/>
          <w:sz w:val="28"/>
          <w:szCs w:val="28"/>
          <w:lang w:val="fr-CA"/>
        </w:rPr>
        <w:t>Livrable 0</w:t>
      </w:r>
      <w:r w:rsidR="00A14870">
        <w:rPr>
          <w:b/>
          <w:bCs/>
          <w:sz w:val="28"/>
          <w:szCs w:val="28"/>
          <w:lang w:val="fr-CA"/>
        </w:rPr>
        <w:t>0</w:t>
      </w:r>
    </w:p>
    <w:p w14:paraId="4B446EA3" w14:textId="77777777" w:rsidR="00984564" w:rsidRPr="006122C6" w:rsidRDefault="00984564" w:rsidP="00D253DD">
      <w:pPr>
        <w:spacing w:after="0"/>
        <w:jc w:val="center"/>
        <w:rPr>
          <w:sz w:val="28"/>
          <w:szCs w:val="28"/>
          <w:lang w:val="fr-CA"/>
        </w:rPr>
      </w:pPr>
    </w:p>
    <w:p w14:paraId="1B554898" w14:textId="77777777" w:rsidR="00984564" w:rsidRDefault="00984564" w:rsidP="00D253DD">
      <w:pPr>
        <w:spacing w:after="0"/>
        <w:jc w:val="center"/>
        <w:rPr>
          <w:sz w:val="28"/>
          <w:szCs w:val="28"/>
          <w:lang w:val="fr-CA"/>
        </w:rPr>
      </w:pPr>
    </w:p>
    <w:p w14:paraId="31CEBFD8" w14:textId="77777777" w:rsidR="00984564" w:rsidRPr="006122C6" w:rsidRDefault="00984564" w:rsidP="00D253DD">
      <w:pPr>
        <w:spacing w:after="0"/>
        <w:jc w:val="center"/>
        <w:rPr>
          <w:sz w:val="28"/>
          <w:szCs w:val="28"/>
          <w:lang w:val="fr-CA"/>
        </w:rPr>
      </w:pPr>
    </w:p>
    <w:p w14:paraId="63A28607" w14:textId="77777777" w:rsidR="00984564" w:rsidRPr="006122C6" w:rsidRDefault="00984564" w:rsidP="00D253DD">
      <w:pPr>
        <w:spacing w:after="0"/>
        <w:jc w:val="center"/>
        <w:rPr>
          <w:sz w:val="28"/>
          <w:szCs w:val="28"/>
          <w:lang w:val="fr-CA"/>
        </w:rPr>
      </w:pPr>
    </w:p>
    <w:p w14:paraId="62402D4A" w14:textId="77777777" w:rsidR="00D253DD" w:rsidRDefault="00984564" w:rsidP="00D253DD">
      <w:pPr>
        <w:spacing w:after="0"/>
        <w:jc w:val="center"/>
        <w:rPr>
          <w:sz w:val="28"/>
          <w:szCs w:val="28"/>
          <w:lang w:val="fr-FR"/>
        </w:rPr>
      </w:pPr>
      <w:r w:rsidRPr="006122C6">
        <w:rPr>
          <w:sz w:val="28"/>
          <w:szCs w:val="28"/>
          <w:lang w:val="fr-CA"/>
        </w:rPr>
        <w:t>Travail présenté à</w:t>
      </w:r>
      <w:r w:rsidRPr="006122C6">
        <w:rPr>
          <w:rFonts w:ascii="Arial" w:hAnsi="Arial" w:cs="Arial"/>
          <w:sz w:val="28"/>
          <w:szCs w:val="28"/>
          <w:lang w:val="fr-CA"/>
        </w:rPr>
        <w:t> </w:t>
      </w:r>
      <w:r w:rsidRPr="006122C6">
        <w:rPr>
          <w:rFonts w:cs="Arial"/>
          <w:sz w:val="28"/>
          <w:szCs w:val="28"/>
          <w:lang w:val="fr-CA"/>
        </w:rPr>
        <w:t>:</w:t>
      </w:r>
      <w:r w:rsidRPr="006122C6">
        <w:rPr>
          <w:rFonts w:ascii="Arial" w:hAnsi="Arial" w:cs="Arial"/>
          <w:sz w:val="28"/>
          <w:szCs w:val="28"/>
          <w:lang w:val="fr-CA"/>
        </w:rPr>
        <w:t> </w:t>
      </w:r>
    </w:p>
    <w:p w14:paraId="5F2402A1" w14:textId="27C240E4" w:rsidR="00984564" w:rsidRDefault="00EC5BA7" w:rsidP="00D253DD">
      <w:pPr>
        <w:spacing w:after="0"/>
        <w:jc w:val="center"/>
        <w:rPr>
          <w:sz w:val="28"/>
          <w:szCs w:val="28"/>
          <w:lang w:val="fr-FR"/>
        </w:rPr>
      </w:pPr>
      <w:r w:rsidRPr="00EC5BA7">
        <w:rPr>
          <w:sz w:val="28"/>
          <w:szCs w:val="28"/>
          <w:lang w:val="fr-CA"/>
        </w:rPr>
        <w:t>Patrice Roy</w:t>
      </w:r>
    </w:p>
    <w:p w14:paraId="0385D646" w14:textId="77777777" w:rsidR="00984564" w:rsidRPr="006122C6" w:rsidRDefault="00984564" w:rsidP="00D253DD">
      <w:pPr>
        <w:spacing w:after="0"/>
        <w:jc w:val="center"/>
        <w:rPr>
          <w:sz w:val="28"/>
          <w:szCs w:val="28"/>
          <w:lang w:val="fr-FR"/>
        </w:rPr>
      </w:pPr>
    </w:p>
    <w:p w14:paraId="4079F19A" w14:textId="77777777" w:rsidR="00984564" w:rsidRPr="006122C6" w:rsidRDefault="00984564" w:rsidP="00D253DD">
      <w:pPr>
        <w:spacing w:after="0"/>
        <w:jc w:val="center"/>
        <w:rPr>
          <w:sz w:val="28"/>
          <w:szCs w:val="28"/>
          <w:lang w:val="fr-FR"/>
        </w:rPr>
      </w:pPr>
    </w:p>
    <w:p w14:paraId="66242BED" w14:textId="77777777" w:rsidR="00D253DD" w:rsidRDefault="00984564" w:rsidP="00D253DD">
      <w:pPr>
        <w:spacing w:after="0"/>
        <w:jc w:val="center"/>
        <w:rPr>
          <w:rFonts w:ascii="Arial" w:hAnsi="Arial" w:cs="Arial"/>
          <w:sz w:val="28"/>
          <w:szCs w:val="28"/>
          <w:lang w:val="fr-CA"/>
        </w:rPr>
      </w:pPr>
      <w:r w:rsidRPr="006122C6">
        <w:rPr>
          <w:sz w:val="28"/>
          <w:szCs w:val="28"/>
          <w:lang w:val="fr-CA"/>
        </w:rPr>
        <w:t>Produit par</w:t>
      </w:r>
      <w:r w:rsidRPr="006122C6">
        <w:rPr>
          <w:rFonts w:ascii="Arial" w:hAnsi="Arial" w:cs="Arial"/>
          <w:sz w:val="28"/>
          <w:szCs w:val="28"/>
          <w:lang w:val="fr-CA"/>
        </w:rPr>
        <w:t> </w:t>
      </w:r>
      <w:r w:rsidRPr="006122C6">
        <w:rPr>
          <w:rFonts w:cs="Arial"/>
          <w:sz w:val="28"/>
          <w:szCs w:val="28"/>
          <w:lang w:val="fr-CA"/>
        </w:rPr>
        <w:t>:</w:t>
      </w:r>
      <w:r w:rsidRPr="006122C6">
        <w:rPr>
          <w:rFonts w:ascii="Arial" w:hAnsi="Arial" w:cs="Arial"/>
          <w:sz w:val="28"/>
          <w:szCs w:val="28"/>
          <w:lang w:val="fr-CA"/>
        </w:rPr>
        <w:t> </w:t>
      </w:r>
    </w:p>
    <w:p w14:paraId="55A12B0B" w14:textId="22FD2FEC" w:rsidR="00D253DD" w:rsidRDefault="00984564" w:rsidP="00D253DD">
      <w:pPr>
        <w:spacing w:after="0"/>
        <w:jc w:val="center"/>
        <w:rPr>
          <w:sz w:val="28"/>
          <w:szCs w:val="28"/>
          <w:lang w:val="fr-FR"/>
        </w:rPr>
      </w:pPr>
      <w:r w:rsidRPr="006122C6">
        <w:rPr>
          <w:sz w:val="28"/>
          <w:szCs w:val="28"/>
          <w:lang w:val="fr-CA"/>
        </w:rPr>
        <w:t>Maxime Sévigny / SEVM1604</w:t>
      </w:r>
    </w:p>
    <w:p w14:paraId="529DFB63" w14:textId="7BCBD46C" w:rsidR="00984564" w:rsidRPr="00D253DD" w:rsidRDefault="00984564" w:rsidP="00D253DD">
      <w:pPr>
        <w:spacing w:after="0"/>
        <w:jc w:val="center"/>
        <w:rPr>
          <w:sz w:val="28"/>
          <w:szCs w:val="28"/>
          <w:lang w:val="fr-FR"/>
        </w:rPr>
      </w:pPr>
      <w:r w:rsidRPr="006122C6">
        <w:rPr>
          <w:sz w:val="28"/>
          <w:szCs w:val="28"/>
          <w:lang w:val="fr-CA"/>
        </w:rPr>
        <w:t>Thomas Lesieur / LEST1101</w:t>
      </w:r>
    </w:p>
    <w:p w14:paraId="57310280" w14:textId="77777777" w:rsidR="00EC5BA7" w:rsidRDefault="00EC5BA7" w:rsidP="00D253DD">
      <w:pPr>
        <w:spacing w:after="0"/>
        <w:jc w:val="center"/>
        <w:rPr>
          <w:sz w:val="28"/>
          <w:szCs w:val="28"/>
          <w:lang w:val="fr-CA"/>
        </w:rPr>
      </w:pPr>
    </w:p>
    <w:p w14:paraId="5B98F5FB" w14:textId="77777777" w:rsidR="00EC5BA7" w:rsidRDefault="00EC5BA7" w:rsidP="00D253DD">
      <w:pPr>
        <w:spacing w:after="0"/>
        <w:jc w:val="center"/>
        <w:rPr>
          <w:sz w:val="28"/>
          <w:szCs w:val="28"/>
          <w:lang w:val="fr-CA"/>
        </w:rPr>
      </w:pPr>
    </w:p>
    <w:p w14:paraId="1CFAD05F" w14:textId="77777777" w:rsidR="00EC5BA7" w:rsidRDefault="00EC5BA7" w:rsidP="00D253DD">
      <w:pPr>
        <w:spacing w:after="0"/>
        <w:jc w:val="center"/>
        <w:rPr>
          <w:sz w:val="28"/>
          <w:szCs w:val="28"/>
          <w:lang w:val="fr-CA"/>
        </w:rPr>
      </w:pPr>
    </w:p>
    <w:p w14:paraId="125A02E9" w14:textId="77777777" w:rsidR="00EC5BA7" w:rsidRDefault="00EC5BA7" w:rsidP="00D253DD">
      <w:pPr>
        <w:spacing w:after="0"/>
        <w:jc w:val="center"/>
        <w:rPr>
          <w:sz w:val="28"/>
          <w:szCs w:val="28"/>
          <w:lang w:val="fr-CA"/>
        </w:rPr>
      </w:pPr>
    </w:p>
    <w:p w14:paraId="574AE276" w14:textId="303FFAB4" w:rsidR="00984564" w:rsidRPr="006122C6" w:rsidRDefault="00871781" w:rsidP="00D253DD">
      <w:pPr>
        <w:spacing w:after="0"/>
        <w:jc w:val="center"/>
        <w:rPr>
          <w:sz w:val="28"/>
          <w:szCs w:val="28"/>
          <w:lang w:val="fr-CA"/>
        </w:rPr>
      </w:pPr>
      <w:r>
        <w:rPr>
          <w:sz w:val="28"/>
          <w:szCs w:val="28"/>
          <w:lang w:val="fr-CA"/>
        </w:rPr>
        <w:t>30</w:t>
      </w:r>
      <w:r w:rsidR="00EC5BA7">
        <w:rPr>
          <w:sz w:val="28"/>
          <w:szCs w:val="28"/>
          <w:lang w:val="fr-CA"/>
        </w:rPr>
        <w:t xml:space="preserve"> janvier</w:t>
      </w:r>
      <w:r w:rsidR="00984564">
        <w:rPr>
          <w:sz w:val="28"/>
          <w:szCs w:val="28"/>
          <w:lang w:val="fr-CA"/>
        </w:rPr>
        <w:t xml:space="preserve"> 2026</w:t>
      </w:r>
    </w:p>
    <w:p w14:paraId="2549FEAD" w14:textId="1B3C9970" w:rsidR="00343E1A" w:rsidRDefault="00343E1A" w:rsidP="009B4E31">
      <w:pPr>
        <w:pStyle w:val="Title"/>
        <w:jc w:val="center"/>
        <w:rPr>
          <w:lang w:val="fr-CA"/>
        </w:rPr>
      </w:pPr>
      <w:r>
        <w:rPr>
          <w:lang w:val="fr-CA"/>
        </w:rPr>
        <w:t>L00</w:t>
      </w:r>
    </w:p>
    <w:p w14:paraId="22BBFB3B" w14:textId="77777777" w:rsidR="00343E1A" w:rsidRDefault="00343E1A" w:rsidP="00D253DD">
      <w:pPr>
        <w:pStyle w:val="Heading1"/>
      </w:pPr>
      <w:r>
        <w:t>Mise en contexte</w:t>
      </w:r>
    </w:p>
    <w:p w14:paraId="7C4B869B" w14:textId="77777777" w:rsidR="00AE2BCD" w:rsidRDefault="007D29B6" w:rsidP="00343E1A">
      <w:pPr>
        <w:rPr>
          <w:lang w:val="fr-CA"/>
        </w:rPr>
      </w:pPr>
      <w:r>
        <w:rPr>
          <w:lang w:val="fr-CA"/>
        </w:rPr>
        <w:t xml:space="preserve">Notre objectif </w:t>
      </w:r>
      <w:r w:rsidR="00E552C0">
        <w:rPr>
          <w:lang w:val="fr-CA"/>
        </w:rPr>
        <w:t xml:space="preserve">pour ce projet est de répliquer </w:t>
      </w:r>
      <w:r w:rsidR="00063DCA">
        <w:rPr>
          <w:lang w:val="fr-CA"/>
        </w:rPr>
        <w:t xml:space="preserve">le jeu « Tetris » </w:t>
      </w:r>
      <w:r w:rsidR="00BD0B61">
        <w:rPr>
          <w:lang w:val="fr-CA"/>
        </w:rPr>
        <w:t xml:space="preserve">à l’aide du langage de programmation C++. </w:t>
      </w:r>
    </w:p>
    <w:p w14:paraId="77DE1A36" w14:textId="7F693E90" w:rsidR="00AE2BCD" w:rsidRPr="000A4586" w:rsidRDefault="00F50624" w:rsidP="000A4586">
      <w:pPr>
        <w:rPr>
          <w:lang w:val="fr-CA"/>
        </w:rPr>
      </w:pPr>
      <w:r w:rsidRPr="000A4586">
        <w:rPr>
          <w:lang w:val="fr-CA"/>
        </w:rPr>
        <w:t xml:space="preserve">Celui sera </w:t>
      </w:r>
      <w:r w:rsidR="00A52ECB" w:rsidRPr="000A4586">
        <w:rPr>
          <w:lang w:val="fr-CA"/>
        </w:rPr>
        <w:t xml:space="preserve">fidèle au jeu original </w:t>
      </w:r>
      <w:r w:rsidR="006B7EB0" w:rsidRPr="000A4586">
        <w:rPr>
          <w:lang w:val="fr-CA"/>
        </w:rPr>
        <w:t>avec sa grille de 10 par 20 cases</w:t>
      </w:r>
      <w:r w:rsidR="00D823E2" w:rsidRPr="000A4586">
        <w:rPr>
          <w:lang w:val="fr-CA"/>
        </w:rPr>
        <w:t xml:space="preserve"> et en implémentant </w:t>
      </w:r>
      <w:r w:rsidR="00CA652F" w:rsidRPr="000A4586">
        <w:rPr>
          <w:lang w:val="fr-CA"/>
        </w:rPr>
        <w:t xml:space="preserve">la </w:t>
      </w:r>
      <w:r w:rsidR="006C63E3" w:rsidRPr="000A4586">
        <w:rPr>
          <w:lang w:val="fr-CA"/>
        </w:rPr>
        <w:t xml:space="preserve">même </w:t>
      </w:r>
      <w:r w:rsidR="00CA652F" w:rsidRPr="000A4586">
        <w:rPr>
          <w:lang w:val="fr-CA"/>
        </w:rPr>
        <w:t xml:space="preserve">logique </w:t>
      </w:r>
      <w:r w:rsidR="006C63E3" w:rsidRPr="000A4586">
        <w:rPr>
          <w:lang w:val="fr-CA"/>
        </w:rPr>
        <w:t xml:space="preserve">que celle </w:t>
      </w:r>
      <w:r w:rsidR="00CA652F" w:rsidRPr="000A4586">
        <w:rPr>
          <w:lang w:val="fr-CA"/>
        </w:rPr>
        <w:t xml:space="preserve">présente dans </w:t>
      </w:r>
      <w:r w:rsidR="006C63E3" w:rsidRPr="000A4586">
        <w:rPr>
          <w:lang w:val="fr-CA"/>
        </w:rPr>
        <w:t xml:space="preserve">les </w:t>
      </w:r>
      <w:r w:rsidR="00CA652F" w:rsidRPr="000A4586">
        <w:rPr>
          <w:lang w:val="fr-CA"/>
        </w:rPr>
        <w:t>jeux de la série.</w:t>
      </w:r>
      <w:r w:rsidR="000833BA" w:rsidRPr="000A4586">
        <w:rPr>
          <w:lang w:val="fr-CA"/>
        </w:rPr>
        <w:t xml:space="preserve"> Étant donné qu’il s’agit d’un jeu vidéo</w:t>
      </w:r>
      <w:r w:rsidR="007959F1" w:rsidRPr="000A4586">
        <w:rPr>
          <w:lang w:val="fr-CA"/>
        </w:rPr>
        <w:t xml:space="preserve">, il est évidant que notre projet comportera plusieurs </w:t>
      </w:r>
      <w:r w:rsidR="00DA2572" w:rsidRPr="000A4586">
        <w:rPr>
          <w:lang w:val="fr-CA"/>
        </w:rPr>
        <w:t xml:space="preserve">composantes </w:t>
      </w:r>
      <w:r w:rsidR="00962D7D" w:rsidRPr="000A4586">
        <w:rPr>
          <w:lang w:val="fr-CA"/>
        </w:rPr>
        <w:t>temps réel</w:t>
      </w:r>
      <w:r w:rsidR="00DA2572" w:rsidRPr="000A4586">
        <w:rPr>
          <w:lang w:val="fr-CA"/>
        </w:rPr>
        <w:t xml:space="preserve"> comme l’affichage </w:t>
      </w:r>
      <w:r w:rsidR="00050A75" w:rsidRPr="000A4586">
        <w:rPr>
          <w:lang w:val="fr-CA"/>
        </w:rPr>
        <w:t>et</w:t>
      </w:r>
      <w:r w:rsidR="00DA2572" w:rsidRPr="000A4586">
        <w:rPr>
          <w:lang w:val="fr-CA"/>
        </w:rPr>
        <w:t xml:space="preserve"> la lecture du clavier.</w:t>
      </w:r>
    </w:p>
    <w:p w14:paraId="05C0FD9B" w14:textId="20E157F3" w:rsidR="000C06FE" w:rsidRDefault="008810CD" w:rsidP="00343E1A">
      <w:pPr>
        <w:rPr>
          <w:lang w:val="fr-CA"/>
        </w:rPr>
      </w:pPr>
      <w:r>
        <w:rPr>
          <w:lang w:val="fr-CA"/>
        </w:rPr>
        <w:t xml:space="preserve">Il existe </w:t>
      </w:r>
      <w:r w:rsidR="00C2366E">
        <w:rPr>
          <w:lang w:val="fr-CA"/>
        </w:rPr>
        <w:t>plusieurs outils disponibles</w:t>
      </w:r>
      <w:r w:rsidR="00423281">
        <w:rPr>
          <w:lang w:val="fr-CA"/>
        </w:rPr>
        <w:t xml:space="preserve"> pour l’affichage et la lecture au clavier en C++</w:t>
      </w:r>
      <w:r w:rsidR="004A750B">
        <w:rPr>
          <w:lang w:val="fr-CA"/>
        </w:rPr>
        <w:t>,</w:t>
      </w:r>
      <w:r w:rsidR="00FD0872">
        <w:rPr>
          <w:lang w:val="fr-CA"/>
        </w:rPr>
        <w:t xml:space="preserve"> nous avons donc plusieurs choix à effectuer. </w:t>
      </w:r>
      <w:r w:rsidR="00C2366E">
        <w:rPr>
          <w:lang w:val="fr-CA"/>
        </w:rPr>
        <w:t xml:space="preserve">Pour ce qui est de l’affichage, nous avons décidé de </w:t>
      </w:r>
      <w:r w:rsidR="00BE5A1C">
        <w:rPr>
          <w:lang w:val="fr-CA"/>
        </w:rPr>
        <w:t xml:space="preserve">choisir </w:t>
      </w:r>
      <w:r w:rsidR="00130E36">
        <w:rPr>
          <w:lang w:val="fr-CA"/>
        </w:rPr>
        <w:t>OpenGL</w:t>
      </w:r>
      <w:r w:rsidR="00BE5A1C">
        <w:rPr>
          <w:lang w:val="fr-CA"/>
        </w:rPr>
        <w:t xml:space="preserve"> afin d’afficher les éléments à l’écran.</w:t>
      </w:r>
      <w:r w:rsidR="00620B2D">
        <w:rPr>
          <w:lang w:val="fr-CA"/>
        </w:rPr>
        <w:t xml:space="preserve"> </w:t>
      </w:r>
      <w:r w:rsidR="00D05A5B">
        <w:rPr>
          <w:lang w:val="fr-CA"/>
        </w:rPr>
        <w:t>Cela nous permettra d’avoir un grand contrôle sur l’affichage de notre jeu.</w:t>
      </w:r>
    </w:p>
    <w:p w14:paraId="225DFBCC" w14:textId="77777777" w:rsidR="00343E1A" w:rsidRDefault="00343E1A" w:rsidP="00D253DD">
      <w:pPr>
        <w:pStyle w:val="Heading1"/>
      </w:pPr>
      <w:r>
        <w:t>Contraintes temps réel</w:t>
      </w:r>
    </w:p>
    <w:p w14:paraId="50A47CCC" w14:textId="0E8722AC" w:rsidR="00CE0858" w:rsidRDefault="00EE1F48" w:rsidP="00343E1A">
      <w:pPr>
        <w:rPr>
          <w:lang w:val="fr-CA"/>
        </w:rPr>
      </w:pPr>
      <w:r>
        <w:rPr>
          <w:lang w:val="fr-CA"/>
        </w:rPr>
        <w:t xml:space="preserve">Étant donné que nous </w:t>
      </w:r>
      <w:r w:rsidR="00673B6F">
        <w:rPr>
          <w:lang w:val="fr-CA"/>
        </w:rPr>
        <w:t xml:space="preserve">faisons un jeu vidéo, </w:t>
      </w:r>
      <w:r w:rsidR="00C231E3">
        <w:rPr>
          <w:lang w:val="fr-CA"/>
        </w:rPr>
        <w:t>toutes les contraintes temps réels de notre produit sont souple</w:t>
      </w:r>
      <w:r w:rsidR="00003706">
        <w:rPr>
          <w:lang w:val="fr-CA"/>
        </w:rPr>
        <w:t>s</w:t>
      </w:r>
      <w:r w:rsidR="00C231E3">
        <w:rPr>
          <w:lang w:val="fr-CA"/>
        </w:rPr>
        <w:t xml:space="preserve">. L’échec d’une de ces contraintes </w:t>
      </w:r>
      <w:r w:rsidR="00CD5D97">
        <w:rPr>
          <w:lang w:val="fr-CA"/>
        </w:rPr>
        <w:t xml:space="preserve">serait seulement désagréable à l’utilisateur. </w:t>
      </w:r>
    </w:p>
    <w:p w14:paraId="377462B4" w14:textId="31686BD1" w:rsidR="00D718B6" w:rsidRDefault="00D718B6" w:rsidP="00D718B6">
      <w:pPr>
        <w:rPr>
          <w:lang w:val="fr-CA"/>
        </w:rPr>
      </w:pPr>
      <w:r>
        <w:rPr>
          <w:lang w:val="fr-CA"/>
        </w:rPr>
        <w:t xml:space="preserve">Notre première contrainte vise les entrées utilisateur. </w:t>
      </w:r>
      <w:r w:rsidR="00E725E9">
        <w:rPr>
          <w:lang w:val="fr-CA"/>
        </w:rPr>
        <w:t>I</w:t>
      </w:r>
      <w:r>
        <w:rPr>
          <w:lang w:val="fr-CA"/>
        </w:rPr>
        <w:t>l n’y aura pas nécessairement une entrée à chaque fram</w:t>
      </w:r>
      <w:r w:rsidR="00541ADC">
        <w:rPr>
          <w:lang w:val="fr-CA"/>
        </w:rPr>
        <w:t>e. Cependant</w:t>
      </w:r>
      <w:r>
        <w:rPr>
          <w:lang w:val="fr-CA"/>
        </w:rPr>
        <w:t xml:space="preserve">, il </w:t>
      </w:r>
      <w:r w:rsidR="00E725E9">
        <w:rPr>
          <w:lang w:val="fr-CA"/>
        </w:rPr>
        <w:t xml:space="preserve">est très important </w:t>
      </w:r>
      <w:r w:rsidR="00A81F21">
        <w:rPr>
          <w:lang w:val="fr-CA"/>
        </w:rPr>
        <w:t>d</w:t>
      </w:r>
      <w:r>
        <w:rPr>
          <w:lang w:val="fr-CA"/>
        </w:rPr>
        <w:t xml:space="preserve">’assurer </w:t>
      </w:r>
      <w:r w:rsidR="00A81F21">
        <w:rPr>
          <w:lang w:val="fr-CA"/>
        </w:rPr>
        <w:t>une</w:t>
      </w:r>
      <w:r>
        <w:rPr>
          <w:lang w:val="fr-CA"/>
        </w:rPr>
        <w:t xml:space="preserve"> répondre </w:t>
      </w:r>
      <w:r w:rsidR="00A81F21">
        <w:rPr>
          <w:lang w:val="fr-CA"/>
        </w:rPr>
        <w:t>rapide</w:t>
      </w:r>
      <w:r w:rsidR="0032682D">
        <w:rPr>
          <w:lang w:val="fr-CA"/>
        </w:rPr>
        <w:t xml:space="preserve"> p</w:t>
      </w:r>
      <w:r>
        <w:rPr>
          <w:lang w:val="fr-CA"/>
        </w:rPr>
        <w:t xml:space="preserve">our </w:t>
      </w:r>
      <w:r w:rsidR="0032682D">
        <w:rPr>
          <w:lang w:val="fr-CA"/>
        </w:rPr>
        <w:t>donner le plus de contrôle possible au joueur</w:t>
      </w:r>
      <w:r>
        <w:rPr>
          <w:lang w:val="fr-CA"/>
        </w:rPr>
        <w:t>.</w:t>
      </w:r>
      <w:r w:rsidR="00541ADC">
        <w:rPr>
          <w:lang w:val="fr-CA"/>
        </w:rPr>
        <w:t xml:space="preserve"> Nous allons donc </w:t>
      </w:r>
      <w:r w:rsidR="00903C68">
        <w:rPr>
          <w:lang w:val="fr-CA"/>
        </w:rPr>
        <w:t xml:space="preserve">nous </w:t>
      </w:r>
      <w:r w:rsidR="00541ADC">
        <w:rPr>
          <w:lang w:val="fr-CA"/>
        </w:rPr>
        <w:t xml:space="preserve">assurer </w:t>
      </w:r>
      <w:r w:rsidR="00F41649">
        <w:rPr>
          <w:lang w:val="fr-CA"/>
        </w:rPr>
        <w:t>qu</w:t>
      </w:r>
      <w:r w:rsidR="00903C68">
        <w:rPr>
          <w:lang w:val="fr-CA"/>
        </w:rPr>
        <w:t>e toutes les</w:t>
      </w:r>
      <w:r w:rsidR="00F41649">
        <w:rPr>
          <w:lang w:val="fr-CA"/>
        </w:rPr>
        <w:t xml:space="preserve"> entrée utilisateur so</w:t>
      </w:r>
      <w:r w:rsidR="00903C68">
        <w:rPr>
          <w:lang w:val="fr-CA"/>
        </w:rPr>
        <w:t>n</w:t>
      </w:r>
      <w:r w:rsidR="00F41649">
        <w:rPr>
          <w:lang w:val="fr-CA"/>
        </w:rPr>
        <w:t>t gérée</w:t>
      </w:r>
      <w:r w:rsidR="00903C68">
        <w:rPr>
          <w:lang w:val="fr-CA"/>
        </w:rPr>
        <w:t>s</w:t>
      </w:r>
      <w:r w:rsidR="00F41649">
        <w:rPr>
          <w:lang w:val="fr-CA"/>
        </w:rPr>
        <w:t xml:space="preserve"> l</w:t>
      </w:r>
      <w:r w:rsidR="00903C68">
        <w:rPr>
          <w:lang w:val="fr-CA"/>
        </w:rPr>
        <w:t xml:space="preserve">’image qui </w:t>
      </w:r>
      <w:r w:rsidR="00F41649">
        <w:rPr>
          <w:lang w:val="fr-CA"/>
        </w:rPr>
        <w:t>directement après l’entrée.</w:t>
      </w:r>
    </w:p>
    <w:p w14:paraId="2CCB8687" w14:textId="77777777" w:rsidR="00E55079" w:rsidRDefault="00CE0858" w:rsidP="00343E1A">
      <w:pPr>
        <w:rPr>
          <w:lang w:val="fr-CA"/>
        </w:rPr>
      </w:pPr>
      <w:r>
        <w:rPr>
          <w:lang w:val="fr-CA"/>
        </w:rPr>
        <w:t xml:space="preserve">Notre </w:t>
      </w:r>
      <w:r w:rsidR="00D718B6">
        <w:rPr>
          <w:lang w:val="fr-CA"/>
        </w:rPr>
        <w:t>deuxième</w:t>
      </w:r>
      <w:r>
        <w:rPr>
          <w:lang w:val="fr-CA"/>
        </w:rPr>
        <w:t xml:space="preserve"> contrainte vise l’affichage.</w:t>
      </w:r>
      <w:r w:rsidR="00970D5B">
        <w:rPr>
          <w:lang w:val="fr-CA"/>
        </w:rPr>
        <w:t xml:space="preserve"> </w:t>
      </w:r>
      <w:r>
        <w:rPr>
          <w:lang w:val="fr-CA"/>
        </w:rPr>
        <w:t>I</w:t>
      </w:r>
      <w:r w:rsidR="00970D5B">
        <w:rPr>
          <w:lang w:val="fr-CA"/>
        </w:rPr>
        <w:t xml:space="preserve">l faut s’assurer que le logiciel soit </w:t>
      </w:r>
      <w:r>
        <w:rPr>
          <w:lang w:val="fr-CA"/>
        </w:rPr>
        <w:t>capable d’</w:t>
      </w:r>
      <w:r w:rsidR="00970D5B">
        <w:rPr>
          <w:lang w:val="fr-CA"/>
        </w:rPr>
        <w:t>afficher</w:t>
      </w:r>
      <w:r>
        <w:rPr>
          <w:lang w:val="fr-CA"/>
        </w:rPr>
        <w:t xml:space="preserve"> au minimum </w:t>
      </w:r>
      <w:r w:rsidR="00164E41">
        <w:rPr>
          <w:lang w:val="fr-CA"/>
        </w:rPr>
        <w:t>60 images par secondes</w:t>
      </w:r>
      <w:r w:rsidR="00815782">
        <w:rPr>
          <w:lang w:val="fr-CA"/>
        </w:rPr>
        <w:t>.</w:t>
      </w:r>
      <w:r w:rsidR="000C7A8A">
        <w:rPr>
          <w:lang w:val="fr-CA"/>
        </w:rPr>
        <w:t xml:space="preserve"> Cela signifie que</w:t>
      </w:r>
      <w:r w:rsidR="00552947">
        <w:rPr>
          <w:lang w:val="fr-CA"/>
        </w:rPr>
        <w:t xml:space="preserve"> le traitement des entrées, tous </w:t>
      </w:r>
      <w:r w:rsidR="000C7A8A">
        <w:rPr>
          <w:lang w:val="fr-CA"/>
        </w:rPr>
        <w:t>les calculs de logiques</w:t>
      </w:r>
      <w:r w:rsidR="00552947">
        <w:rPr>
          <w:lang w:val="fr-CA"/>
        </w:rPr>
        <w:t xml:space="preserve"> </w:t>
      </w:r>
      <w:r w:rsidR="008D6003">
        <w:rPr>
          <w:lang w:val="fr-CA"/>
        </w:rPr>
        <w:t xml:space="preserve">comme le </w:t>
      </w:r>
      <w:r w:rsidR="000C7A8A">
        <w:rPr>
          <w:lang w:val="fr-CA"/>
        </w:rPr>
        <w:t>déplacement de</w:t>
      </w:r>
      <w:r w:rsidR="008D6003">
        <w:rPr>
          <w:lang w:val="fr-CA"/>
        </w:rPr>
        <w:t>s</w:t>
      </w:r>
      <w:r w:rsidR="000C7A8A">
        <w:rPr>
          <w:lang w:val="fr-CA"/>
        </w:rPr>
        <w:t xml:space="preserve"> blocs</w:t>
      </w:r>
      <w:r w:rsidR="008D6003">
        <w:rPr>
          <w:lang w:val="fr-CA"/>
        </w:rPr>
        <w:t xml:space="preserve"> et l’affichage elle-même doivent </w:t>
      </w:r>
      <w:r w:rsidR="00E725E9">
        <w:rPr>
          <w:lang w:val="fr-CA"/>
        </w:rPr>
        <w:t>être mis à jour 60 fois par seconde</w:t>
      </w:r>
      <w:r w:rsidR="00AA0248">
        <w:rPr>
          <w:lang w:val="fr-CA"/>
        </w:rPr>
        <w:t>.</w:t>
      </w:r>
    </w:p>
    <w:p w14:paraId="4224DA7C" w14:textId="6E09CA7A" w:rsidR="00970D5B" w:rsidRDefault="00E55079" w:rsidP="00343E1A">
      <w:pPr>
        <w:rPr>
          <w:lang w:val="fr-CA"/>
        </w:rPr>
      </w:pPr>
      <w:r>
        <w:rPr>
          <w:lang w:val="fr-CA"/>
        </w:rPr>
        <w:t xml:space="preserve">Le non-respect d’une de ces contraintes </w:t>
      </w:r>
      <w:r w:rsidR="00F51416">
        <w:rPr>
          <w:lang w:val="fr-CA"/>
        </w:rPr>
        <w:t xml:space="preserve">peux va affecter </w:t>
      </w:r>
      <w:r w:rsidR="00970D5B">
        <w:rPr>
          <w:lang w:val="fr-CA"/>
        </w:rPr>
        <w:t>signifie qu’il y aura de la latence dans l’affichage du jeu</w:t>
      </w:r>
      <w:r w:rsidR="00265A2B">
        <w:rPr>
          <w:lang w:val="fr-CA"/>
        </w:rPr>
        <w:t xml:space="preserve"> et la réponse des entrées. Cela </w:t>
      </w:r>
      <w:r w:rsidR="00B023A5">
        <w:rPr>
          <w:lang w:val="fr-CA"/>
        </w:rPr>
        <w:t>rendrait le jeu moins réactif et probablement plus difficile à contrôler, ce qui amènerait une mauvaise expérience de jeu</w:t>
      </w:r>
      <w:r w:rsidR="00B67C51">
        <w:rPr>
          <w:lang w:val="fr-CA"/>
        </w:rPr>
        <w:t xml:space="preserve"> et diminuerait la qualité de notre produit</w:t>
      </w:r>
      <w:r w:rsidR="00B023A5">
        <w:rPr>
          <w:lang w:val="fr-CA"/>
        </w:rPr>
        <w:t>.</w:t>
      </w:r>
    </w:p>
    <w:p w14:paraId="1A52CB56" w14:textId="77777777" w:rsidR="00343E1A" w:rsidRDefault="00343E1A" w:rsidP="00D253DD">
      <w:pPr>
        <w:pStyle w:val="Heading1"/>
      </w:pPr>
      <w:r>
        <w:t>Stratégie de test</w:t>
      </w:r>
    </w:p>
    <w:p w14:paraId="4B852B76" w14:textId="12CF2FF4" w:rsidR="004438B8" w:rsidRDefault="004438B8" w:rsidP="00FD20CA">
      <w:pPr>
        <w:rPr>
          <w:lang w:val="fr-CA"/>
        </w:rPr>
      </w:pPr>
      <w:r>
        <w:rPr>
          <w:lang w:val="fr-CA"/>
        </w:rPr>
        <w:t xml:space="preserve">Pour notre première contrainte qui vise la réponse </w:t>
      </w:r>
      <w:r w:rsidR="00084FF7">
        <w:rPr>
          <w:lang w:val="fr-CA"/>
        </w:rPr>
        <w:t xml:space="preserve">rapide </w:t>
      </w:r>
      <w:r>
        <w:rPr>
          <w:lang w:val="fr-CA"/>
        </w:rPr>
        <w:t>aux entrées utilisateurs,</w:t>
      </w:r>
      <w:r w:rsidR="00A17A3E">
        <w:rPr>
          <w:lang w:val="fr-CA"/>
        </w:rPr>
        <w:t xml:space="preserve"> nous n’aurons pas besoin de la tester</w:t>
      </w:r>
      <w:r w:rsidR="00871C8E">
        <w:rPr>
          <w:lang w:val="fr-CA"/>
        </w:rPr>
        <w:t xml:space="preserve"> directement. En effet,</w:t>
      </w:r>
      <w:r w:rsidR="00084FF7">
        <w:rPr>
          <w:lang w:val="fr-CA"/>
        </w:rPr>
        <w:t xml:space="preserve"> n</w:t>
      </w:r>
      <w:r w:rsidR="00486C61">
        <w:rPr>
          <w:lang w:val="fr-CA"/>
        </w:rPr>
        <w:t xml:space="preserve">ous allons </w:t>
      </w:r>
      <w:r w:rsidR="00871C8E">
        <w:rPr>
          <w:lang w:val="fr-CA"/>
        </w:rPr>
        <w:t>forcer</w:t>
      </w:r>
      <w:r w:rsidR="00486C61">
        <w:rPr>
          <w:lang w:val="fr-CA"/>
        </w:rPr>
        <w:t xml:space="preserve"> notre système </w:t>
      </w:r>
      <w:r w:rsidR="00871C8E">
        <w:rPr>
          <w:lang w:val="fr-CA"/>
        </w:rPr>
        <w:t xml:space="preserve">à répondre </w:t>
      </w:r>
      <w:r w:rsidR="001A22E3">
        <w:rPr>
          <w:lang w:val="fr-CA"/>
        </w:rPr>
        <w:t>aux</w:t>
      </w:r>
      <w:r w:rsidR="00871C8E">
        <w:rPr>
          <w:lang w:val="fr-CA"/>
        </w:rPr>
        <w:t xml:space="preserve"> entrée</w:t>
      </w:r>
      <w:r w:rsidR="001A22E3">
        <w:rPr>
          <w:lang w:val="fr-CA"/>
        </w:rPr>
        <w:t>s</w:t>
      </w:r>
      <w:r w:rsidR="00871C8E">
        <w:rPr>
          <w:lang w:val="fr-CA"/>
        </w:rPr>
        <w:t xml:space="preserve"> </w:t>
      </w:r>
      <w:r w:rsidR="00CE2F62">
        <w:rPr>
          <w:lang w:val="fr-CA"/>
        </w:rPr>
        <w:t>utilisateur</w:t>
      </w:r>
      <w:r w:rsidR="001A22E3">
        <w:rPr>
          <w:lang w:val="fr-CA"/>
        </w:rPr>
        <w:t>s</w:t>
      </w:r>
      <w:r w:rsidR="0082515A">
        <w:rPr>
          <w:lang w:val="fr-CA"/>
        </w:rPr>
        <w:t xml:space="preserve"> </w:t>
      </w:r>
      <w:r w:rsidR="006D7827">
        <w:rPr>
          <w:lang w:val="fr-CA"/>
        </w:rPr>
        <w:t xml:space="preserve">lors de la prochaine </w:t>
      </w:r>
      <w:r w:rsidR="0082515A">
        <w:rPr>
          <w:lang w:val="fr-CA"/>
        </w:rPr>
        <w:t>image</w:t>
      </w:r>
      <w:r w:rsidR="00E43717">
        <w:rPr>
          <w:lang w:val="fr-CA"/>
        </w:rPr>
        <w:t>.</w:t>
      </w:r>
      <w:r w:rsidR="0068115C">
        <w:rPr>
          <w:lang w:val="fr-CA"/>
        </w:rPr>
        <w:t xml:space="preserve"> Cependant, </w:t>
      </w:r>
      <w:r w:rsidR="004C6B62">
        <w:rPr>
          <w:lang w:val="fr-CA"/>
        </w:rPr>
        <w:t xml:space="preserve">puisque </w:t>
      </w:r>
      <w:r w:rsidR="00375AB1">
        <w:rPr>
          <w:lang w:val="fr-CA"/>
        </w:rPr>
        <w:t xml:space="preserve">le traitement des entrées </w:t>
      </w:r>
      <w:r w:rsidR="00B60048">
        <w:rPr>
          <w:lang w:val="fr-CA"/>
        </w:rPr>
        <w:t>doit</w:t>
      </w:r>
      <w:r w:rsidR="00375AB1">
        <w:rPr>
          <w:lang w:val="fr-CA"/>
        </w:rPr>
        <w:t xml:space="preserve"> être fait </w:t>
      </w:r>
      <w:r w:rsidR="00462D06">
        <w:rPr>
          <w:lang w:val="fr-CA"/>
        </w:rPr>
        <w:t>avant l’affichage de la prochaine image</w:t>
      </w:r>
      <w:r w:rsidR="00B60048">
        <w:rPr>
          <w:lang w:val="fr-CA"/>
        </w:rPr>
        <w:t>,</w:t>
      </w:r>
      <w:r w:rsidR="00375AB1">
        <w:rPr>
          <w:lang w:val="fr-CA"/>
        </w:rPr>
        <w:t xml:space="preserve"> </w:t>
      </w:r>
      <w:r w:rsidR="0068115C">
        <w:rPr>
          <w:lang w:val="fr-CA"/>
        </w:rPr>
        <w:t>cette contrainte</w:t>
      </w:r>
      <w:r w:rsidR="006A45C6">
        <w:rPr>
          <w:lang w:val="fr-CA"/>
        </w:rPr>
        <w:t xml:space="preserve"> va </w:t>
      </w:r>
      <w:r w:rsidR="0011285B">
        <w:rPr>
          <w:lang w:val="fr-CA"/>
        </w:rPr>
        <w:t xml:space="preserve">directement affecter </w:t>
      </w:r>
      <w:r w:rsidR="002B785A">
        <w:rPr>
          <w:lang w:val="fr-CA"/>
        </w:rPr>
        <w:t>le nombre d’images par secondes</w:t>
      </w:r>
      <w:r w:rsidR="009D293F">
        <w:rPr>
          <w:lang w:val="fr-CA"/>
        </w:rPr>
        <w:t>, notre deuxième contrainte</w:t>
      </w:r>
      <w:r w:rsidR="002B785A">
        <w:rPr>
          <w:lang w:val="fr-CA"/>
        </w:rPr>
        <w:t>.</w:t>
      </w:r>
    </w:p>
    <w:p w14:paraId="79F0C2B8" w14:textId="4E6943F3" w:rsidR="004438B8" w:rsidRDefault="009D293F" w:rsidP="00FD20CA">
      <w:pPr>
        <w:rPr>
          <w:lang w:val="fr-CA"/>
        </w:rPr>
      </w:pPr>
      <w:r>
        <w:rPr>
          <w:lang w:val="fr-CA"/>
        </w:rPr>
        <w:t>Pour notre deuxième contrainte, n</w:t>
      </w:r>
      <w:r w:rsidR="003A0DA4">
        <w:rPr>
          <w:lang w:val="fr-CA"/>
        </w:rPr>
        <w:t>ous</w:t>
      </w:r>
      <w:r>
        <w:rPr>
          <w:lang w:val="fr-CA"/>
        </w:rPr>
        <w:t xml:space="preserve"> aurons besoin</w:t>
      </w:r>
      <w:r w:rsidR="00727C76">
        <w:rPr>
          <w:lang w:val="fr-CA"/>
        </w:rPr>
        <w:t xml:space="preserve"> d’</w:t>
      </w:r>
      <w:r w:rsidR="003A0DA4">
        <w:rPr>
          <w:lang w:val="fr-CA"/>
        </w:rPr>
        <w:t xml:space="preserve">implémenter </w:t>
      </w:r>
      <w:r w:rsidR="00CA5B31">
        <w:rPr>
          <w:lang w:val="fr-CA"/>
        </w:rPr>
        <w:t xml:space="preserve">des systèmes pour nous permettre de récolter les informations nécessaires à l’évaluation de </w:t>
      </w:r>
      <w:r w:rsidR="00147679">
        <w:rPr>
          <w:lang w:val="fr-CA"/>
        </w:rPr>
        <w:t xml:space="preserve">la </w:t>
      </w:r>
      <w:r w:rsidR="00BA7E24">
        <w:rPr>
          <w:lang w:val="fr-CA"/>
        </w:rPr>
        <w:t xml:space="preserve">performance de notre </w:t>
      </w:r>
      <w:r w:rsidR="00C274E4">
        <w:rPr>
          <w:lang w:val="fr-CA"/>
        </w:rPr>
        <w:t xml:space="preserve">jeu. </w:t>
      </w:r>
      <w:r w:rsidR="00D61E39">
        <w:rPr>
          <w:lang w:val="fr-CA"/>
        </w:rPr>
        <w:t xml:space="preserve">Nous allons donc </w:t>
      </w:r>
      <w:r w:rsidR="00FE07AA">
        <w:rPr>
          <w:lang w:val="fr-CA"/>
        </w:rPr>
        <w:t>implémenter</w:t>
      </w:r>
      <w:r w:rsidR="00D61E39">
        <w:rPr>
          <w:lang w:val="fr-CA"/>
        </w:rPr>
        <w:t xml:space="preserve"> un moyen de calculer le nombre d’images par secondes</w:t>
      </w:r>
      <w:r w:rsidR="004450BA">
        <w:rPr>
          <w:lang w:val="fr-CA"/>
        </w:rPr>
        <w:t xml:space="preserve"> et le temps entre chaque image</w:t>
      </w:r>
      <w:r w:rsidR="00B131A8">
        <w:rPr>
          <w:lang w:val="fr-CA"/>
        </w:rPr>
        <w:t xml:space="preserve">. </w:t>
      </w:r>
      <w:r w:rsidR="00267FB0">
        <w:rPr>
          <w:lang w:val="fr-CA"/>
        </w:rPr>
        <w:t xml:space="preserve">Nous pourrons donc afficher </w:t>
      </w:r>
      <w:r w:rsidR="005A25C9">
        <w:rPr>
          <w:lang w:val="fr-CA"/>
        </w:rPr>
        <w:t xml:space="preserve">ou enregistrer </w:t>
      </w:r>
      <w:r w:rsidR="003C72D9">
        <w:rPr>
          <w:lang w:val="fr-CA"/>
        </w:rPr>
        <w:t xml:space="preserve">ces informations pour </w:t>
      </w:r>
      <w:r w:rsidR="005F28E1">
        <w:rPr>
          <w:lang w:val="fr-CA"/>
        </w:rPr>
        <w:t xml:space="preserve">évaluer nos contraintes. </w:t>
      </w:r>
    </w:p>
    <w:p w14:paraId="0CEB2698" w14:textId="543E52BE" w:rsidR="004438B8" w:rsidRDefault="00BF28A1" w:rsidP="00FD20CA">
      <w:pPr>
        <w:rPr>
          <w:lang w:val="fr-CA"/>
        </w:rPr>
      </w:pPr>
      <w:r>
        <w:rPr>
          <w:lang w:val="fr-CA"/>
        </w:rPr>
        <w:t xml:space="preserve">Bien que le temps entre chaque image ne soit pas une contrainte, c’est une information très importante pour </w:t>
      </w:r>
      <w:r w:rsidR="00B945CB">
        <w:rPr>
          <w:lang w:val="fr-CA"/>
        </w:rPr>
        <w:t>évaluer la stabilité de notre système.</w:t>
      </w:r>
    </w:p>
    <w:p w14:paraId="0B0D384B" w14:textId="36F3133C" w:rsidR="005D2367" w:rsidRDefault="005D2367" w:rsidP="00FD20CA">
      <w:pPr>
        <w:rPr>
          <w:lang w:val="fr-CA"/>
        </w:rPr>
      </w:pPr>
      <w:r>
        <w:rPr>
          <w:lang w:val="fr-CA"/>
        </w:rPr>
        <w:t xml:space="preserve">Avec </w:t>
      </w:r>
      <w:r w:rsidR="0009614F">
        <w:rPr>
          <w:lang w:val="fr-CA"/>
        </w:rPr>
        <w:t>ce système</w:t>
      </w:r>
      <w:r w:rsidR="007B2A77">
        <w:rPr>
          <w:lang w:val="fr-CA"/>
        </w:rPr>
        <w:t xml:space="preserve"> de récoltes de données</w:t>
      </w:r>
      <w:r w:rsidR="0009614F">
        <w:rPr>
          <w:lang w:val="fr-CA"/>
        </w:rPr>
        <w:t>,</w:t>
      </w:r>
      <w:r w:rsidR="005F28E1">
        <w:rPr>
          <w:lang w:val="fr-CA"/>
        </w:rPr>
        <w:t xml:space="preserve"> </w:t>
      </w:r>
      <w:r w:rsidR="0009614F">
        <w:rPr>
          <w:lang w:val="fr-CA"/>
        </w:rPr>
        <w:t xml:space="preserve">nous pourrons effectuer </w:t>
      </w:r>
      <w:r w:rsidR="005F28E1">
        <w:rPr>
          <w:lang w:val="fr-CA"/>
        </w:rPr>
        <w:t xml:space="preserve">plusieurs tests </w:t>
      </w:r>
      <w:r w:rsidR="00645AA3">
        <w:rPr>
          <w:lang w:val="fr-CA"/>
        </w:rPr>
        <w:t xml:space="preserve">pour évaluer la performance </w:t>
      </w:r>
      <w:r w:rsidR="0009614F">
        <w:rPr>
          <w:lang w:val="fr-CA"/>
        </w:rPr>
        <w:t xml:space="preserve">de notre jeu </w:t>
      </w:r>
      <w:r w:rsidR="00645AA3">
        <w:rPr>
          <w:lang w:val="fr-CA"/>
        </w:rPr>
        <w:t>dans différente</w:t>
      </w:r>
      <w:r w:rsidR="0009614F">
        <w:rPr>
          <w:lang w:val="fr-CA"/>
        </w:rPr>
        <w:t>s</w:t>
      </w:r>
      <w:r w:rsidR="00645AA3">
        <w:rPr>
          <w:lang w:val="fr-CA"/>
        </w:rPr>
        <w:t xml:space="preserve"> situation</w:t>
      </w:r>
      <w:r w:rsidR="0009614F">
        <w:rPr>
          <w:lang w:val="fr-CA"/>
        </w:rPr>
        <w:t>s</w:t>
      </w:r>
      <w:r w:rsidR="00645AA3">
        <w:rPr>
          <w:lang w:val="fr-CA"/>
        </w:rPr>
        <w:t>.</w:t>
      </w:r>
      <w:r w:rsidR="00906715">
        <w:rPr>
          <w:lang w:val="fr-CA"/>
        </w:rPr>
        <w:t xml:space="preserve"> </w:t>
      </w:r>
      <w:r w:rsidR="004431EC">
        <w:rPr>
          <w:lang w:val="fr-CA"/>
        </w:rPr>
        <w:t xml:space="preserve">Voici les </w:t>
      </w:r>
      <w:r w:rsidR="00BC2CF2">
        <w:rPr>
          <w:lang w:val="fr-CA"/>
        </w:rPr>
        <w:t>3 tests</w:t>
      </w:r>
      <w:r w:rsidR="00572220">
        <w:rPr>
          <w:lang w:val="fr-CA"/>
        </w:rPr>
        <w:t> </w:t>
      </w:r>
      <w:r w:rsidR="004431EC">
        <w:rPr>
          <w:lang w:val="fr-CA"/>
        </w:rPr>
        <w:t>que nous allons effectuer</w:t>
      </w:r>
      <w:r w:rsidR="00572220">
        <w:rPr>
          <w:lang w:val="fr-CA"/>
        </w:rPr>
        <w:t>:</w:t>
      </w:r>
    </w:p>
    <w:p w14:paraId="162FFFCD" w14:textId="69155388" w:rsidR="00572220" w:rsidRDefault="00197744" w:rsidP="00572220">
      <w:pPr>
        <w:pStyle w:val="ListParagraph"/>
        <w:numPr>
          <w:ilvl w:val="0"/>
          <w:numId w:val="8"/>
        </w:numPr>
        <w:rPr>
          <w:lang w:val="fr-CA"/>
        </w:rPr>
      </w:pPr>
      <w:r>
        <w:rPr>
          <w:lang w:val="fr-CA"/>
        </w:rPr>
        <w:t>J</w:t>
      </w:r>
      <w:r w:rsidR="003D05C0">
        <w:rPr>
          <w:lang w:val="fr-CA"/>
        </w:rPr>
        <w:t>ouer u</w:t>
      </w:r>
      <w:r w:rsidR="00572220">
        <w:rPr>
          <w:lang w:val="fr-CA"/>
        </w:rPr>
        <w:t>ne partie régulière</w:t>
      </w:r>
      <w:r w:rsidR="003D05C0">
        <w:rPr>
          <w:lang w:val="fr-CA"/>
        </w:rPr>
        <w:t xml:space="preserve"> </w:t>
      </w:r>
      <w:r w:rsidR="00252BB6">
        <w:rPr>
          <w:lang w:val="fr-CA"/>
        </w:rPr>
        <w:t xml:space="preserve">pour observer </w:t>
      </w:r>
      <w:r w:rsidR="00947E7E">
        <w:rPr>
          <w:lang w:val="fr-CA"/>
        </w:rPr>
        <w:t xml:space="preserve">les performances du jeu dans des conditions </w:t>
      </w:r>
      <w:r w:rsidR="001F794B">
        <w:rPr>
          <w:lang w:val="fr-CA"/>
        </w:rPr>
        <w:t>d’utilisation normale</w:t>
      </w:r>
      <w:r w:rsidR="00443ED7">
        <w:rPr>
          <w:lang w:val="fr-CA"/>
        </w:rPr>
        <w:t xml:space="preserve">. </w:t>
      </w:r>
    </w:p>
    <w:p w14:paraId="61CFB3AC" w14:textId="4DCC1426" w:rsidR="00197744" w:rsidRDefault="00197744" w:rsidP="00572220">
      <w:pPr>
        <w:pStyle w:val="ListParagraph"/>
        <w:numPr>
          <w:ilvl w:val="0"/>
          <w:numId w:val="8"/>
        </w:numPr>
        <w:rPr>
          <w:lang w:val="fr-CA"/>
        </w:rPr>
      </w:pPr>
      <w:r>
        <w:rPr>
          <w:lang w:val="fr-CA"/>
        </w:rPr>
        <w:t xml:space="preserve">Jouer une partie </w:t>
      </w:r>
      <w:r w:rsidR="00225D7F">
        <w:rPr>
          <w:lang w:val="fr-CA"/>
        </w:rPr>
        <w:t>sans aléatoire</w:t>
      </w:r>
      <w:r w:rsidR="00431CD5">
        <w:rPr>
          <w:lang w:val="fr-CA"/>
        </w:rPr>
        <w:t xml:space="preserve">, où les blocs tombent toujours dans le même ordre. Cela nous permettra </w:t>
      </w:r>
      <w:r w:rsidR="00A22DC2">
        <w:rPr>
          <w:lang w:val="fr-CA"/>
        </w:rPr>
        <w:t xml:space="preserve">de tester les performances dans des situations moins communes. Par exemple, remplir l’écran de bloc pour </w:t>
      </w:r>
      <w:r w:rsidR="004B0ADC">
        <w:rPr>
          <w:lang w:val="fr-CA"/>
        </w:rPr>
        <w:t xml:space="preserve">voir si le jeu est capable de supporter de grand nombre d’éléments en même temps. </w:t>
      </w:r>
      <w:r w:rsidR="007A21BA">
        <w:rPr>
          <w:lang w:val="fr-CA"/>
        </w:rPr>
        <w:t>Enlever l’aléatoire va simplement rendre les tests plus faciles</w:t>
      </w:r>
      <w:r w:rsidR="004370C9">
        <w:rPr>
          <w:lang w:val="fr-CA"/>
        </w:rPr>
        <w:t xml:space="preserve"> pour nous</w:t>
      </w:r>
      <w:r w:rsidR="007A21BA">
        <w:rPr>
          <w:lang w:val="fr-CA"/>
        </w:rPr>
        <w:t xml:space="preserve">, car </w:t>
      </w:r>
      <w:r w:rsidR="00CE2F60">
        <w:rPr>
          <w:lang w:val="fr-CA"/>
        </w:rPr>
        <w:t xml:space="preserve">nous </w:t>
      </w:r>
      <w:r w:rsidR="00B67ECE">
        <w:rPr>
          <w:lang w:val="fr-CA"/>
        </w:rPr>
        <w:t xml:space="preserve">pourrons contrôler </w:t>
      </w:r>
      <w:r w:rsidR="00EF5FD5">
        <w:rPr>
          <w:lang w:val="fr-CA"/>
        </w:rPr>
        <w:t xml:space="preserve">l’ordre </w:t>
      </w:r>
      <w:r w:rsidR="00B67ECE">
        <w:rPr>
          <w:lang w:val="fr-CA"/>
        </w:rPr>
        <w:t xml:space="preserve">et la forme </w:t>
      </w:r>
      <w:r w:rsidR="00EF5FD5">
        <w:rPr>
          <w:lang w:val="fr-CA"/>
        </w:rPr>
        <w:t xml:space="preserve">des blocs. </w:t>
      </w:r>
      <w:r w:rsidR="003010D4">
        <w:rPr>
          <w:lang w:val="fr-CA"/>
        </w:rPr>
        <w:t>Ce test servira</w:t>
      </w:r>
      <w:r w:rsidR="00CE2F60">
        <w:rPr>
          <w:lang w:val="fr-CA"/>
        </w:rPr>
        <w:t xml:space="preserve"> donc</w:t>
      </w:r>
      <w:r w:rsidR="003010D4">
        <w:rPr>
          <w:lang w:val="fr-CA"/>
        </w:rPr>
        <w:t xml:space="preserve"> à tester les limites de notre jeu</w:t>
      </w:r>
      <w:r w:rsidR="00CA4DCA">
        <w:rPr>
          <w:lang w:val="fr-CA"/>
        </w:rPr>
        <w:t>.</w:t>
      </w:r>
    </w:p>
    <w:p w14:paraId="4DEDE847" w14:textId="7706AFAF" w:rsidR="003010D4" w:rsidRPr="00572220" w:rsidRDefault="004A28D5" w:rsidP="00572220">
      <w:pPr>
        <w:pStyle w:val="ListParagraph"/>
        <w:numPr>
          <w:ilvl w:val="0"/>
          <w:numId w:val="8"/>
        </w:numPr>
        <w:rPr>
          <w:lang w:val="fr-CA"/>
        </w:rPr>
      </w:pPr>
      <w:r>
        <w:rPr>
          <w:lang w:val="fr-CA"/>
        </w:rPr>
        <w:t xml:space="preserve">Jouer </w:t>
      </w:r>
      <w:r w:rsidR="009E0401">
        <w:rPr>
          <w:lang w:val="fr-CA"/>
        </w:rPr>
        <w:t>et</w:t>
      </w:r>
      <w:r>
        <w:rPr>
          <w:lang w:val="fr-CA"/>
        </w:rPr>
        <w:t xml:space="preserve"> laisser</w:t>
      </w:r>
      <w:r w:rsidR="003010D4">
        <w:rPr>
          <w:lang w:val="fr-CA"/>
        </w:rPr>
        <w:t xml:space="preserve"> le jeu ouvert pendant une </w:t>
      </w:r>
      <w:r>
        <w:rPr>
          <w:lang w:val="fr-CA"/>
        </w:rPr>
        <w:t xml:space="preserve">grande </w:t>
      </w:r>
      <w:proofErr w:type="gramStart"/>
      <w:r w:rsidR="003010D4">
        <w:rPr>
          <w:lang w:val="fr-CA"/>
        </w:rPr>
        <w:t>période de temps</w:t>
      </w:r>
      <w:proofErr w:type="gramEnd"/>
      <w:r w:rsidR="005B4D47">
        <w:rPr>
          <w:lang w:val="fr-CA"/>
        </w:rPr>
        <w:t xml:space="preserve"> comme 5 minutes ou 10 minutes</w:t>
      </w:r>
      <w:r w:rsidR="002079CD">
        <w:rPr>
          <w:lang w:val="fr-CA"/>
        </w:rPr>
        <w:t>.</w:t>
      </w:r>
      <w:r w:rsidR="00C82E76">
        <w:rPr>
          <w:lang w:val="fr-CA"/>
        </w:rPr>
        <w:t xml:space="preserve"> </w:t>
      </w:r>
      <w:r>
        <w:rPr>
          <w:lang w:val="fr-CA"/>
        </w:rPr>
        <w:t>C</w:t>
      </w:r>
      <w:r w:rsidR="009E0401">
        <w:rPr>
          <w:lang w:val="fr-CA"/>
        </w:rPr>
        <w:t>’</w:t>
      </w:r>
      <w:r>
        <w:rPr>
          <w:lang w:val="fr-CA"/>
        </w:rPr>
        <w:t>es</w:t>
      </w:r>
      <w:r w:rsidR="009E0401">
        <w:rPr>
          <w:lang w:val="fr-CA"/>
        </w:rPr>
        <w:t>t deux</w:t>
      </w:r>
      <w:r>
        <w:rPr>
          <w:lang w:val="fr-CA"/>
        </w:rPr>
        <w:t xml:space="preserve"> tests</w:t>
      </w:r>
      <w:r w:rsidR="003010D4">
        <w:rPr>
          <w:lang w:val="fr-CA"/>
        </w:rPr>
        <w:t xml:space="preserve"> </w:t>
      </w:r>
      <w:r>
        <w:rPr>
          <w:lang w:val="fr-CA"/>
        </w:rPr>
        <w:t>permettront</w:t>
      </w:r>
      <w:r w:rsidR="00BB0C71">
        <w:rPr>
          <w:lang w:val="fr-CA"/>
        </w:rPr>
        <w:t xml:space="preserve"> d’assurer que le jeu est fonctionnel peut importe </w:t>
      </w:r>
      <w:r w:rsidR="004377D0">
        <w:rPr>
          <w:lang w:val="fr-CA"/>
        </w:rPr>
        <w:t xml:space="preserve">depuis combien de temps </w:t>
      </w:r>
      <w:r w:rsidR="00E87D04">
        <w:rPr>
          <w:lang w:val="fr-CA"/>
        </w:rPr>
        <w:t>celui-ci</w:t>
      </w:r>
      <w:r w:rsidR="00780041">
        <w:rPr>
          <w:lang w:val="fr-CA"/>
        </w:rPr>
        <w:t xml:space="preserve"> est ouvert.</w:t>
      </w:r>
      <w:r w:rsidR="00C6266D">
        <w:rPr>
          <w:lang w:val="fr-CA"/>
        </w:rPr>
        <w:t xml:space="preserve"> Cela est important</w:t>
      </w:r>
      <w:r w:rsidR="0006064B">
        <w:rPr>
          <w:lang w:val="fr-CA"/>
        </w:rPr>
        <w:t xml:space="preserve"> à une utilisation normale</w:t>
      </w:r>
      <w:r w:rsidR="009510CF">
        <w:rPr>
          <w:lang w:val="fr-CA"/>
        </w:rPr>
        <w:t xml:space="preserve">, car le jeu devrait être encore fonctionnel même si </w:t>
      </w:r>
      <w:r w:rsidR="0006064B">
        <w:rPr>
          <w:lang w:val="fr-CA"/>
        </w:rPr>
        <w:t>le joueur décide de prendre une pause</w:t>
      </w:r>
      <w:r w:rsidR="009E0401">
        <w:rPr>
          <w:lang w:val="fr-CA"/>
        </w:rPr>
        <w:t xml:space="preserve"> ou s’il joue longtemps</w:t>
      </w:r>
      <w:r w:rsidR="0006064B">
        <w:rPr>
          <w:lang w:val="fr-CA"/>
        </w:rPr>
        <w:t>.</w:t>
      </w:r>
    </w:p>
    <w:p w14:paraId="0446EF97" w14:textId="4B281BBB" w:rsidR="00343E1A" w:rsidRDefault="00C06D36" w:rsidP="00343E1A">
      <w:pPr>
        <w:rPr>
          <w:lang w:val="fr-CA"/>
        </w:rPr>
      </w:pPr>
      <w:r>
        <w:rPr>
          <w:lang w:val="fr-CA"/>
        </w:rPr>
        <w:t xml:space="preserve">Tous les </w:t>
      </w:r>
      <w:r w:rsidR="00902744">
        <w:rPr>
          <w:lang w:val="fr-CA"/>
        </w:rPr>
        <w:t>test</w:t>
      </w:r>
      <w:r>
        <w:rPr>
          <w:lang w:val="fr-CA"/>
        </w:rPr>
        <w:t>s</w:t>
      </w:r>
      <w:r w:rsidR="00902744">
        <w:rPr>
          <w:lang w:val="fr-CA"/>
        </w:rPr>
        <w:t xml:space="preserve"> v</w:t>
      </w:r>
      <w:r>
        <w:rPr>
          <w:lang w:val="fr-CA"/>
        </w:rPr>
        <w:t>ont</w:t>
      </w:r>
      <w:r w:rsidR="00902744">
        <w:rPr>
          <w:lang w:val="fr-CA"/>
        </w:rPr>
        <w:t xml:space="preserve"> être effectué</w:t>
      </w:r>
      <w:r>
        <w:rPr>
          <w:lang w:val="fr-CA"/>
        </w:rPr>
        <w:t>s</w:t>
      </w:r>
      <w:r w:rsidR="00A9258A">
        <w:rPr>
          <w:lang w:val="fr-CA"/>
        </w:rPr>
        <w:t xml:space="preserve"> plusieurs fois</w:t>
      </w:r>
      <w:r w:rsidR="00902744">
        <w:rPr>
          <w:lang w:val="fr-CA"/>
        </w:rPr>
        <w:t xml:space="preserve"> sur plusieurs machines</w:t>
      </w:r>
      <w:r w:rsidR="001C7C0D">
        <w:rPr>
          <w:lang w:val="fr-CA"/>
        </w:rPr>
        <w:t xml:space="preserve"> </w:t>
      </w:r>
      <w:r w:rsidR="00465899">
        <w:rPr>
          <w:lang w:val="fr-CA"/>
        </w:rPr>
        <w:t xml:space="preserve">chacune avec leurs propres </w:t>
      </w:r>
      <w:r w:rsidR="000A548A">
        <w:rPr>
          <w:lang w:val="fr-CA"/>
        </w:rPr>
        <w:t>matériels d’entrée et de sorti</w:t>
      </w:r>
      <w:r w:rsidR="00CE05F9">
        <w:rPr>
          <w:lang w:val="fr-CA"/>
        </w:rPr>
        <w:t>e.</w:t>
      </w:r>
      <w:r w:rsidR="008D53F5">
        <w:rPr>
          <w:lang w:val="fr-CA"/>
        </w:rPr>
        <w:t xml:space="preserve"> </w:t>
      </w:r>
      <w:r w:rsidR="004431EC">
        <w:rPr>
          <w:lang w:val="fr-CA"/>
        </w:rPr>
        <w:t xml:space="preserve">Cela </w:t>
      </w:r>
      <w:r w:rsidR="008D53F5">
        <w:rPr>
          <w:lang w:val="fr-CA"/>
        </w:rPr>
        <w:t>devrai</w:t>
      </w:r>
      <w:r w:rsidR="004431EC">
        <w:rPr>
          <w:lang w:val="fr-CA"/>
        </w:rPr>
        <w:t>t</w:t>
      </w:r>
      <w:r w:rsidR="008D53F5">
        <w:rPr>
          <w:lang w:val="fr-CA"/>
        </w:rPr>
        <w:t xml:space="preserve"> nous permettre </w:t>
      </w:r>
      <w:r w:rsidR="00054CA7">
        <w:rPr>
          <w:lang w:val="fr-CA"/>
        </w:rPr>
        <w:t>d’assurer d</w:t>
      </w:r>
      <w:r w:rsidR="00871781">
        <w:rPr>
          <w:lang w:val="fr-CA"/>
        </w:rPr>
        <w:t>’avoir des</w:t>
      </w:r>
      <w:r w:rsidR="00054CA7">
        <w:rPr>
          <w:lang w:val="fr-CA"/>
        </w:rPr>
        <w:t xml:space="preserve"> données fiables</w:t>
      </w:r>
      <w:r w:rsidR="00871781">
        <w:rPr>
          <w:lang w:val="fr-CA"/>
        </w:rPr>
        <w:t xml:space="preserve"> pour </w:t>
      </w:r>
      <w:r w:rsidR="00BD5746">
        <w:rPr>
          <w:lang w:val="fr-CA"/>
        </w:rPr>
        <w:t>bien évaluer l</w:t>
      </w:r>
      <w:r w:rsidR="008D53F5">
        <w:rPr>
          <w:lang w:val="fr-CA"/>
        </w:rPr>
        <w:t>es performances de notre jeu</w:t>
      </w:r>
      <w:r w:rsidR="00054CA7">
        <w:rPr>
          <w:lang w:val="fr-CA"/>
        </w:rPr>
        <w:t>.</w:t>
      </w:r>
    </w:p>
    <w:p w14:paraId="30622ED3" w14:textId="2996E063" w:rsidR="00343E1A" w:rsidRDefault="00134761" w:rsidP="00D253DD">
      <w:pPr>
        <w:pStyle w:val="Heading1"/>
      </w:pPr>
      <w:r>
        <w:t>Assurance qualité</w:t>
      </w:r>
    </w:p>
    <w:p w14:paraId="3E325B3C" w14:textId="25B0D225" w:rsidR="007C7032" w:rsidRDefault="00A14870" w:rsidP="00343E1A">
      <w:pPr>
        <w:rPr>
          <w:lang w:val="fr-CA"/>
        </w:rPr>
      </w:pPr>
      <w:r>
        <w:rPr>
          <w:lang w:val="fr-CA"/>
        </w:rPr>
        <w:t xml:space="preserve">Autre que les composantes standard d’un ordinateur comme un clavier et un écran, aucune composante externe ne sera nécessaire ou implémentée dans le projet. </w:t>
      </w:r>
      <w:r w:rsidR="00AB4C81">
        <w:rPr>
          <w:lang w:val="fr-CA"/>
        </w:rPr>
        <w:t xml:space="preserve">Notre produit ne </w:t>
      </w:r>
      <w:r w:rsidR="005E79A0">
        <w:rPr>
          <w:lang w:val="fr-CA"/>
        </w:rPr>
        <w:t xml:space="preserve">devrait pas entraîner </w:t>
      </w:r>
      <w:r w:rsidR="002C0072">
        <w:rPr>
          <w:lang w:val="fr-CA"/>
        </w:rPr>
        <w:t xml:space="preserve">de bris </w:t>
      </w:r>
      <w:r w:rsidR="00320863">
        <w:rPr>
          <w:lang w:val="fr-CA"/>
        </w:rPr>
        <w:t xml:space="preserve">même s’il ne respecte pas nos contraintes temps réels. La pire possibilité serait un programme qui </w:t>
      </w:r>
      <w:r w:rsidR="00316BDD">
        <w:rPr>
          <w:lang w:val="fr-CA"/>
        </w:rPr>
        <w:t xml:space="preserve">utilise </w:t>
      </w:r>
      <w:r w:rsidR="00320863">
        <w:rPr>
          <w:lang w:val="fr-CA"/>
        </w:rPr>
        <w:t>un</w:t>
      </w:r>
      <w:r w:rsidR="00316BDD">
        <w:rPr>
          <w:lang w:val="fr-CA"/>
        </w:rPr>
        <w:t>e grande partie de la mémoire vive</w:t>
      </w:r>
      <w:r w:rsidR="00276BC1">
        <w:rPr>
          <w:lang w:val="fr-CA"/>
        </w:rPr>
        <w:t>, du CPU ou de la carte graphique</w:t>
      </w:r>
      <w:r w:rsidR="00D91C46">
        <w:rPr>
          <w:lang w:val="fr-CA"/>
        </w:rPr>
        <w:t>. Cela pourrait entraîner une</w:t>
      </w:r>
      <w:r w:rsidR="00D53F5F">
        <w:rPr>
          <w:lang w:val="fr-CA"/>
        </w:rPr>
        <w:t xml:space="preserve"> grande</w:t>
      </w:r>
      <w:r w:rsidR="00D91C46">
        <w:rPr>
          <w:lang w:val="fr-CA"/>
        </w:rPr>
        <w:t xml:space="preserve"> baisse de qualité</w:t>
      </w:r>
      <w:r w:rsidR="00D53F5F">
        <w:rPr>
          <w:lang w:val="fr-CA"/>
        </w:rPr>
        <w:t xml:space="preserve"> du jeu</w:t>
      </w:r>
      <w:r w:rsidR="001F4004">
        <w:rPr>
          <w:lang w:val="fr-CA"/>
        </w:rPr>
        <w:t xml:space="preserve"> ou un ralentissement temporaire de la machine</w:t>
      </w:r>
      <w:r w:rsidR="00D53F5F">
        <w:rPr>
          <w:lang w:val="fr-CA"/>
        </w:rPr>
        <w:t>, mais rien de plus grave.</w:t>
      </w:r>
    </w:p>
    <w:p w14:paraId="09F491F7" w14:textId="458185AC" w:rsidR="00A14870" w:rsidRDefault="001F4004" w:rsidP="00343E1A">
      <w:pPr>
        <w:rPr>
          <w:lang w:val="fr-CA"/>
        </w:rPr>
      </w:pPr>
      <w:r>
        <w:rPr>
          <w:lang w:val="fr-CA"/>
        </w:rPr>
        <w:t>Pour assurer la qualité de notre jeu, il</w:t>
      </w:r>
      <w:r w:rsidR="00A14870">
        <w:rPr>
          <w:lang w:val="fr-CA"/>
        </w:rPr>
        <w:t xml:space="preserve"> sera testé sur </w:t>
      </w:r>
      <w:r>
        <w:rPr>
          <w:lang w:val="fr-CA"/>
        </w:rPr>
        <w:t>plusieurs ordinateurs dont ce</w:t>
      </w:r>
      <w:r w:rsidR="003044A4">
        <w:rPr>
          <w:lang w:val="fr-CA"/>
        </w:rPr>
        <w:t>ux</w:t>
      </w:r>
      <w:r>
        <w:rPr>
          <w:lang w:val="fr-CA"/>
        </w:rPr>
        <w:t xml:space="preserve"> </w:t>
      </w:r>
      <w:r w:rsidR="00A14870">
        <w:rPr>
          <w:lang w:val="fr-CA"/>
        </w:rPr>
        <w:t>de l’école, pour s’assurer que le projet est accessible</w:t>
      </w:r>
      <w:r w:rsidR="00BA5A0A">
        <w:rPr>
          <w:lang w:val="fr-CA"/>
        </w:rPr>
        <w:t xml:space="preserve"> et fonctionnel</w:t>
      </w:r>
      <w:r w:rsidR="003044A4">
        <w:rPr>
          <w:lang w:val="fr-CA"/>
        </w:rPr>
        <w:t xml:space="preserve"> sur d’autres machines</w:t>
      </w:r>
      <w:r w:rsidR="00A14870">
        <w:rPr>
          <w:lang w:val="fr-CA"/>
        </w:rPr>
        <w:t>.</w:t>
      </w:r>
      <w:r w:rsidR="00BA5A0A">
        <w:rPr>
          <w:lang w:val="fr-CA"/>
        </w:rPr>
        <w:t xml:space="preserve"> </w:t>
      </w:r>
      <w:r w:rsidR="00D37464">
        <w:rPr>
          <w:lang w:val="fr-CA"/>
        </w:rPr>
        <w:t xml:space="preserve">Comme expliqué plus tôt, la qualité de notre jeu dépendra beaucoup du respect des </w:t>
      </w:r>
      <w:r w:rsidR="00E15B40">
        <w:rPr>
          <w:lang w:val="fr-CA"/>
        </w:rPr>
        <w:t>contraintes temps réel que nous avons émis plus tôt.</w:t>
      </w:r>
    </w:p>
    <w:p w14:paraId="27B0BC8A" w14:textId="77777777" w:rsidR="00343E1A" w:rsidRDefault="00343E1A" w:rsidP="00D253DD">
      <w:pPr>
        <w:pStyle w:val="Heading1"/>
      </w:pPr>
      <w:r>
        <w:t>Respect des contraintes TR</w:t>
      </w:r>
    </w:p>
    <w:p w14:paraId="01A76628" w14:textId="77777777" w:rsidR="00155347" w:rsidRPr="00155347" w:rsidRDefault="00520DFD" w:rsidP="00155347">
      <w:pPr>
        <w:rPr>
          <w:lang w:val="fr-CA"/>
        </w:rPr>
      </w:pPr>
      <w:r w:rsidRPr="00155347">
        <w:rPr>
          <w:lang w:val="fr-CA"/>
        </w:rPr>
        <w:t xml:space="preserve">Tous nos tests </w:t>
      </w:r>
      <w:r w:rsidR="00FE491A" w:rsidRPr="00155347">
        <w:rPr>
          <w:lang w:val="fr-CA"/>
        </w:rPr>
        <w:t xml:space="preserve">visent notre contrainte </w:t>
      </w:r>
      <w:r w:rsidR="008551F9" w:rsidRPr="00155347">
        <w:rPr>
          <w:lang w:val="fr-CA"/>
        </w:rPr>
        <w:t>d’afficher au minimum 60 images par secondes</w:t>
      </w:r>
      <w:r w:rsidR="003A61E1" w:rsidRPr="00155347">
        <w:rPr>
          <w:lang w:val="fr-CA"/>
        </w:rPr>
        <w:t>.</w:t>
      </w:r>
      <w:r w:rsidR="007F530A" w:rsidRPr="00155347">
        <w:rPr>
          <w:lang w:val="fr-CA"/>
        </w:rPr>
        <w:t xml:space="preserve"> </w:t>
      </w:r>
      <w:r w:rsidR="00AD5902" w:rsidRPr="00155347">
        <w:rPr>
          <w:lang w:val="fr-CA"/>
        </w:rPr>
        <w:t>Toutefois, notre système de récolte de données de performances</w:t>
      </w:r>
      <w:r w:rsidR="00737EDE" w:rsidRPr="00155347">
        <w:rPr>
          <w:lang w:val="fr-CA"/>
        </w:rPr>
        <w:t xml:space="preserve"> va très certainement ralentir notre jeu</w:t>
      </w:r>
      <w:r w:rsidR="008577B4" w:rsidRPr="00155347">
        <w:rPr>
          <w:lang w:val="fr-CA"/>
        </w:rPr>
        <w:t>.</w:t>
      </w:r>
      <w:r w:rsidR="00F17783" w:rsidRPr="00155347">
        <w:rPr>
          <w:lang w:val="fr-CA"/>
        </w:rPr>
        <w:t xml:space="preserve"> </w:t>
      </w:r>
      <w:r w:rsidR="008577B4" w:rsidRPr="00155347">
        <w:rPr>
          <w:lang w:val="fr-CA"/>
        </w:rPr>
        <w:t>Alors, p</w:t>
      </w:r>
      <w:r w:rsidR="007A58D7" w:rsidRPr="00155347">
        <w:rPr>
          <w:lang w:val="fr-CA"/>
        </w:rPr>
        <w:t xml:space="preserve">our </w:t>
      </w:r>
      <w:r w:rsidRPr="00155347">
        <w:rPr>
          <w:lang w:val="fr-CA"/>
        </w:rPr>
        <w:t>s’</w:t>
      </w:r>
      <w:r w:rsidR="007A58D7" w:rsidRPr="00155347">
        <w:rPr>
          <w:lang w:val="fr-CA"/>
        </w:rPr>
        <w:t>assurer de ne pas perdre de la performance inutile, t</w:t>
      </w:r>
      <w:r w:rsidR="00653D0A" w:rsidRPr="00155347">
        <w:rPr>
          <w:lang w:val="fr-CA"/>
        </w:rPr>
        <w:t>outes les parties du code utilisé</w:t>
      </w:r>
      <w:r w:rsidR="00DE5447" w:rsidRPr="00155347">
        <w:rPr>
          <w:lang w:val="fr-CA"/>
        </w:rPr>
        <w:t>e</w:t>
      </w:r>
      <w:r w:rsidR="0040110E" w:rsidRPr="00155347">
        <w:rPr>
          <w:lang w:val="fr-CA"/>
        </w:rPr>
        <w:t>s</w:t>
      </w:r>
      <w:r w:rsidR="00653D0A" w:rsidRPr="00155347">
        <w:rPr>
          <w:lang w:val="fr-CA"/>
        </w:rPr>
        <w:t xml:space="preserve"> pour l’analyse de la performance </w:t>
      </w:r>
      <w:r w:rsidR="0040110E" w:rsidRPr="00155347">
        <w:rPr>
          <w:lang w:val="fr-CA"/>
        </w:rPr>
        <w:t xml:space="preserve">ne </w:t>
      </w:r>
      <w:r w:rsidR="00653D0A" w:rsidRPr="00155347">
        <w:rPr>
          <w:lang w:val="fr-CA"/>
        </w:rPr>
        <w:t xml:space="preserve">seront </w:t>
      </w:r>
      <w:r w:rsidR="0040110E" w:rsidRPr="00155347">
        <w:rPr>
          <w:lang w:val="fr-CA"/>
        </w:rPr>
        <w:t xml:space="preserve">pas </w:t>
      </w:r>
      <w:r w:rsidR="00653D0A" w:rsidRPr="00155347">
        <w:rPr>
          <w:lang w:val="fr-CA"/>
        </w:rPr>
        <w:t>uniquement</w:t>
      </w:r>
      <w:r w:rsidR="0040110E" w:rsidRPr="00155347">
        <w:rPr>
          <w:lang w:val="fr-CA"/>
        </w:rPr>
        <w:t xml:space="preserve"> dans la version finale</w:t>
      </w:r>
      <w:r w:rsidR="00653D0A" w:rsidRPr="00155347">
        <w:rPr>
          <w:lang w:val="fr-CA"/>
        </w:rPr>
        <w:t xml:space="preserve">. </w:t>
      </w:r>
      <w:r w:rsidR="00A4190C" w:rsidRPr="00155347">
        <w:rPr>
          <w:lang w:val="fr-CA"/>
        </w:rPr>
        <w:t>C</w:t>
      </w:r>
      <w:r w:rsidR="000F2A43" w:rsidRPr="00155347">
        <w:rPr>
          <w:lang w:val="fr-CA"/>
        </w:rPr>
        <w:t xml:space="preserve">es parties du code </w:t>
      </w:r>
      <w:r w:rsidR="00FD303E" w:rsidRPr="00155347">
        <w:rPr>
          <w:lang w:val="fr-CA"/>
        </w:rPr>
        <w:t xml:space="preserve">n’affecteront </w:t>
      </w:r>
      <w:r w:rsidR="00A4190C" w:rsidRPr="00155347">
        <w:rPr>
          <w:lang w:val="fr-CA"/>
        </w:rPr>
        <w:t xml:space="preserve">donc </w:t>
      </w:r>
      <w:r w:rsidR="00FD303E" w:rsidRPr="00155347">
        <w:rPr>
          <w:lang w:val="fr-CA"/>
        </w:rPr>
        <w:t xml:space="preserve">pas la performance de </w:t>
      </w:r>
      <w:r w:rsidR="000F2A43" w:rsidRPr="00155347">
        <w:rPr>
          <w:lang w:val="fr-CA"/>
        </w:rPr>
        <w:t xml:space="preserve">la version </w:t>
      </w:r>
      <w:r w:rsidR="00A4190C" w:rsidRPr="00155347">
        <w:rPr>
          <w:lang w:val="fr-CA"/>
        </w:rPr>
        <w:t>finale</w:t>
      </w:r>
      <w:r w:rsidR="00FD303E" w:rsidRPr="00155347">
        <w:rPr>
          <w:lang w:val="fr-CA"/>
        </w:rPr>
        <w:t>.</w:t>
      </w:r>
      <w:r w:rsidR="00AF0268" w:rsidRPr="00155347">
        <w:rPr>
          <w:lang w:val="fr-CA"/>
        </w:rPr>
        <w:t xml:space="preserve"> </w:t>
      </w:r>
    </w:p>
    <w:p w14:paraId="3FFB1AC2" w14:textId="5180EDF8" w:rsidR="00AB7752" w:rsidRPr="00C25EBD" w:rsidRDefault="001611EE" w:rsidP="00C25EBD">
      <w:pPr>
        <w:rPr>
          <w:lang w:val="fr-CA"/>
        </w:rPr>
      </w:pPr>
      <w:r w:rsidRPr="00C25EBD">
        <w:rPr>
          <w:lang w:val="fr-CA"/>
        </w:rPr>
        <w:t xml:space="preserve">Si </w:t>
      </w:r>
      <w:r w:rsidR="002B1316" w:rsidRPr="00C25EBD">
        <w:rPr>
          <w:lang w:val="fr-CA"/>
        </w:rPr>
        <w:t xml:space="preserve">la version </w:t>
      </w:r>
      <w:r w:rsidR="00155347" w:rsidRPr="00C25EBD">
        <w:rPr>
          <w:lang w:val="fr-CA"/>
        </w:rPr>
        <w:t>avec le système d</w:t>
      </w:r>
      <w:r w:rsidR="00EB0242" w:rsidRPr="00C25EBD">
        <w:rPr>
          <w:lang w:val="fr-CA"/>
        </w:rPr>
        <w:t>’analyse de performance</w:t>
      </w:r>
      <w:r w:rsidR="002B1316" w:rsidRPr="00C25EBD">
        <w:rPr>
          <w:lang w:val="fr-CA"/>
        </w:rPr>
        <w:t xml:space="preserve"> respecte nos contraintes</w:t>
      </w:r>
      <w:r w:rsidR="00EB0242" w:rsidRPr="00C25EBD">
        <w:rPr>
          <w:lang w:val="fr-CA"/>
        </w:rPr>
        <w:t xml:space="preserve"> temps réel</w:t>
      </w:r>
      <w:r w:rsidR="000F2A43" w:rsidRPr="00C25EBD">
        <w:rPr>
          <w:lang w:val="fr-CA"/>
        </w:rPr>
        <w:t>, on peut donc assumer que</w:t>
      </w:r>
      <w:r w:rsidR="002803D2" w:rsidRPr="00C25EBD">
        <w:rPr>
          <w:lang w:val="fr-CA"/>
        </w:rPr>
        <w:t xml:space="preserve"> la version finale aussi</w:t>
      </w:r>
      <w:r w:rsidR="000F2A43" w:rsidRPr="00C25EBD">
        <w:rPr>
          <w:lang w:val="fr-CA"/>
        </w:rPr>
        <w:t>.</w:t>
      </w:r>
      <w:r w:rsidR="009919A9" w:rsidRPr="00C25EBD">
        <w:rPr>
          <w:lang w:val="fr-CA"/>
        </w:rPr>
        <w:t xml:space="preserve"> </w:t>
      </w:r>
      <w:r w:rsidR="00BE2730" w:rsidRPr="00C25EBD">
        <w:rPr>
          <w:lang w:val="fr-CA"/>
        </w:rPr>
        <w:t>Ceci-dit</w:t>
      </w:r>
      <w:r w:rsidR="009919A9" w:rsidRPr="00C25EBD">
        <w:rPr>
          <w:lang w:val="fr-CA"/>
        </w:rPr>
        <w:t xml:space="preserve">, nous testerons quand même </w:t>
      </w:r>
      <w:r w:rsidR="003E7F03" w:rsidRPr="00C25EBD">
        <w:rPr>
          <w:lang w:val="fr-CA"/>
        </w:rPr>
        <w:t xml:space="preserve">l’utilisation normale du jeu </w:t>
      </w:r>
      <w:r w:rsidR="002803D2" w:rsidRPr="00C25EBD">
        <w:rPr>
          <w:lang w:val="fr-CA"/>
        </w:rPr>
        <w:t xml:space="preserve">finale </w:t>
      </w:r>
      <w:r w:rsidR="00BE2730" w:rsidRPr="00C25EBD">
        <w:rPr>
          <w:lang w:val="fr-CA"/>
        </w:rPr>
        <w:t xml:space="preserve">pour éviter des problèmes uniques à </w:t>
      </w:r>
      <w:r w:rsidR="002803D2" w:rsidRPr="00C25EBD">
        <w:rPr>
          <w:lang w:val="fr-CA"/>
        </w:rPr>
        <w:t>cette version</w:t>
      </w:r>
      <w:r w:rsidR="004E40C3" w:rsidRPr="00C25EBD">
        <w:rPr>
          <w:lang w:val="fr-CA"/>
        </w:rPr>
        <w:t xml:space="preserve">. Cependant, sans nos systèmes de récolte de données de </w:t>
      </w:r>
      <w:r w:rsidR="00F401B6" w:rsidRPr="00C25EBD">
        <w:rPr>
          <w:lang w:val="fr-CA"/>
        </w:rPr>
        <w:t>performance, il sera difficile de connaître la vraie performance de notre produit.</w:t>
      </w:r>
    </w:p>
    <w:p w14:paraId="64A1FEFD" w14:textId="6EB0AA88" w:rsidR="00343E1A" w:rsidRPr="009216F0" w:rsidRDefault="002C7F2E" w:rsidP="00D253DD">
      <w:pPr>
        <w:pStyle w:val="Heading1"/>
        <w:rPr>
          <w:color w:val="auto"/>
        </w:rPr>
      </w:pPr>
      <w:r>
        <w:t>Responsabilités</w:t>
      </w:r>
    </w:p>
    <w:p w14:paraId="0F061DCE" w14:textId="0E8F1805" w:rsidR="00414038" w:rsidRDefault="00E90C10" w:rsidP="00343E1A">
      <w:pPr>
        <w:rPr>
          <w:lang w:val="fr-CA"/>
        </w:rPr>
      </w:pPr>
      <w:r>
        <w:rPr>
          <w:lang w:val="fr-CA"/>
        </w:rPr>
        <w:t>Thomas Lesieur</w:t>
      </w:r>
      <w:r w:rsidR="00414038">
        <w:rPr>
          <w:lang w:val="fr-CA"/>
        </w:rPr>
        <w:t xml:space="preserve"> (</w:t>
      </w:r>
      <w:hyperlink r:id="rId8" w:history="1">
        <w:r w:rsidR="00414038" w:rsidRPr="0069117B">
          <w:rPr>
            <w:rStyle w:val="Hyperlink"/>
            <w:lang w:val="fr-CA"/>
          </w:rPr>
          <w:t>lest1101@usherbrooke.ca</w:t>
        </w:r>
      </w:hyperlink>
      <w:r w:rsidR="00414038">
        <w:rPr>
          <w:lang w:val="fr-CA"/>
        </w:rPr>
        <w:t xml:space="preserve">) </w:t>
      </w:r>
      <w:r w:rsidR="00C74026">
        <w:rPr>
          <w:lang w:val="fr-CA"/>
        </w:rPr>
        <w:t xml:space="preserve">sera responsable des communications avec le professeur. Il sera aussi </w:t>
      </w:r>
      <w:r w:rsidR="00414038">
        <w:rPr>
          <w:lang w:val="fr-CA"/>
        </w:rPr>
        <w:t xml:space="preserve">responsable de </w:t>
      </w:r>
      <w:r w:rsidR="004A4985">
        <w:rPr>
          <w:lang w:val="fr-CA"/>
        </w:rPr>
        <w:t>la configuration</w:t>
      </w:r>
      <w:r w:rsidR="00414038">
        <w:rPr>
          <w:lang w:val="fr-CA"/>
        </w:rPr>
        <w:t xml:space="preserve"> et </w:t>
      </w:r>
      <w:r w:rsidR="004A4985">
        <w:rPr>
          <w:lang w:val="fr-CA"/>
        </w:rPr>
        <w:t>du maintien de l’environnement</w:t>
      </w:r>
      <w:r w:rsidR="007A40D4">
        <w:rPr>
          <w:lang w:val="fr-CA"/>
        </w:rPr>
        <w:t xml:space="preserve"> de développement</w:t>
      </w:r>
      <w:r w:rsidR="00C74026">
        <w:rPr>
          <w:lang w:val="fr-CA"/>
        </w:rPr>
        <w:t xml:space="preserve">. Il </w:t>
      </w:r>
      <w:r w:rsidR="00782DAF">
        <w:rPr>
          <w:lang w:val="fr-CA"/>
        </w:rPr>
        <w:t xml:space="preserve">travaillera majoritairement sur l’implémentation </w:t>
      </w:r>
      <w:r w:rsidR="00B113DA">
        <w:rPr>
          <w:lang w:val="fr-CA"/>
        </w:rPr>
        <w:t xml:space="preserve">de </w:t>
      </w:r>
      <w:r w:rsidR="004331C6">
        <w:rPr>
          <w:lang w:val="fr-CA"/>
        </w:rPr>
        <w:t xml:space="preserve">la structure de base du système </w:t>
      </w:r>
      <w:r w:rsidR="00B113DA">
        <w:rPr>
          <w:lang w:val="fr-CA"/>
        </w:rPr>
        <w:t xml:space="preserve">temp réel </w:t>
      </w:r>
      <w:r w:rsidR="0023456F">
        <w:rPr>
          <w:lang w:val="fr-CA"/>
        </w:rPr>
        <w:t xml:space="preserve">et </w:t>
      </w:r>
      <w:r w:rsidR="00782DAF">
        <w:rPr>
          <w:lang w:val="fr-CA"/>
        </w:rPr>
        <w:t>de la logique</w:t>
      </w:r>
      <w:r w:rsidR="00A85783">
        <w:rPr>
          <w:lang w:val="fr-CA"/>
        </w:rPr>
        <w:t xml:space="preserve"> de déplacement des blocs et de leur élimination.</w:t>
      </w:r>
    </w:p>
    <w:p w14:paraId="31B05DA7" w14:textId="33A4B9D8" w:rsidR="007A51C1" w:rsidRDefault="00414038" w:rsidP="00343E1A">
      <w:pPr>
        <w:rPr>
          <w:lang w:val="fr-CA"/>
        </w:rPr>
      </w:pPr>
      <w:r>
        <w:rPr>
          <w:lang w:val="fr-CA"/>
        </w:rPr>
        <w:t>Maxime Sévigny (</w:t>
      </w:r>
      <w:hyperlink r:id="rId9" w:history="1">
        <w:r w:rsidR="001A51B8" w:rsidRPr="0044634E">
          <w:rPr>
            <w:rStyle w:val="Hyperlink"/>
            <w:lang w:val="fr-CA"/>
          </w:rPr>
          <w:t>Maxime.Sevigny@USherbrooke.ca</w:t>
        </w:r>
      </w:hyperlink>
      <w:r w:rsidR="00FD6102">
        <w:rPr>
          <w:lang w:val="fr-CA"/>
        </w:rPr>
        <w:t>)</w:t>
      </w:r>
      <w:r w:rsidR="00A110F4">
        <w:rPr>
          <w:lang w:val="fr-CA"/>
        </w:rPr>
        <w:t xml:space="preserve"> sera responsable de </w:t>
      </w:r>
      <w:r w:rsidR="00557153">
        <w:rPr>
          <w:lang w:val="fr-CA"/>
        </w:rPr>
        <w:t>programmer l’affichage graphique en OpenGL</w:t>
      </w:r>
      <w:r w:rsidR="005B5C70">
        <w:rPr>
          <w:lang w:val="fr-CA"/>
        </w:rPr>
        <w:t>. Elle</w:t>
      </w:r>
      <w:r w:rsidR="00FE70C2">
        <w:rPr>
          <w:lang w:val="fr-CA"/>
        </w:rPr>
        <w:t xml:space="preserve"> sera aussi responsable</w:t>
      </w:r>
      <w:r w:rsidR="00557153">
        <w:rPr>
          <w:lang w:val="fr-CA"/>
        </w:rPr>
        <w:t xml:space="preserve"> </w:t>
      </w:r>
      <w:r w:rsidR="005B5C70">
        <w:rPr>
          <w:lang w:val="fr-CA"/>
        </w:rPr>
        <w:t xml:space="preserve">d’implémenter </w:t>
      </w:r>
      <w:r w:rsidR="00557153">
        <w:rPr>
          <w:lang w:val="fr-CA"/>
        </w:rPr>
        <w:t>la grande majorité des classes de support</w:t>
      </w:r>
      <w:r w:rsidR="005A10B2">
        <w:rPr>
          <w:lang w:val="fr-CA"/>
        </w:rPr>
        <w:t xml:space="preserve"> nécessaire</w:t>
      </w:r>
      <w:r w:rsidR="00231227">
        <w:rPr>
          <w:lang w:val="fr-CA"/>
        </w:rPr>
        <w:t>s</w:t>
      </w:r>
      <w:r w:rsidR="005A10B2">
        <w:rPr>
          <w:lang w:val="fr-CA"/>
        </w:rPr>
        <w:t xml:space="preserve"> </w:t>
      </w:r>
      <w:r w:rsidR="00231227">
        <w:rPr>
          <w:lang w:val="fr-CA"/>
        </w:rPr>
        <w:t>pour</w:t>
      </w:r>
      <w:r w:rsidR="00B76A0B">
        <w:rPr>
          <w:lang w:val="fr-CA"/>
        </w:rPr>
        <w:t xml:space="preserve"> la logique</w:t>
      </w:r>
      <w:r w:rsidR="00FE70C2">
        <w:rPr>
          <w:lang w:val="fr-CA"/>
        </w:rPr>
        <w:t xml:space="preserve"> et les systèmes de </w:t>
      </w:r>
      <w:proofErr w:type="spellStart"/>
      <w:r w:rsidR="00FE70C2">
        <w:rPr>
          <w:lang w:val="fr-CA"/>
        </w:rPr>
        <w:t>debug</w:t>
      </w:r>
      <w:proofErr w:type="spellEnd"/>
      <w:r w:rsidR="00FE70C2">
        <w:rPr>
          <w:lang w:val="fr-CA"/>
        </w:rPr>
        <w:t xml:space="preserve"> et d</w:t>
      </w:r>
      <w:r w:rsidR="00405E2C">
        <w:rPr>
          <w:lang w:val="fr-CA"/>
        </w:rPr>
        <w:t xml:space="preserve">’analyse de </w:t>
      </w:r>
      <w:r w:rsidR="00FE70C2">
        <w:rPr>
          <w:lang w:val="fr-CA"/>
        </w:rPr>
        <w:t>performances</w:t>
      </w:r>
      <w:r w:rsidR="0023456F">
        <w:rPr>
          <w:lang w:val="fr-CA"/>
        </w:rPr>
        <w:t>.</w:t>
      </w:r>
    </w:p>
    <w:p w14:paraId="61195D5C" w14:textId="2DE425DC" w:rsidR="00A5193B" w:rsidRPr="00A5193B" w:rsidRDefault="00A5193B" w:rsidP="00343E1A">
      <w:pPr>
        <w:rPr>
          <w:lang w:val="fr-CA"/>
        </w:rPr>
      </w:pPr>
      <w:r>
        <w:rPr>
          <w:lang w:val="fr-CA"/>
        </w:rPr>
        <w:t xml:space="preserve">Nous nous réservons le droit de changer de responsabilité au cours de l’avancement du projet. De plus, </w:t>
      </w:r>
      <w:r w:rsidR="00F92A19">
        <w:rPr>
          <w:lang w:val="fr-CA"/>
        </w:rPr>
        <w:t>bien qu’une personne soit responsable d’une partie du travail, cela n’implique pas qu’elle fera toute cette partie en entier.</w:t>
      </w:r>
      <w:r w:rsidR="00865464">
        <w:rPr>
          <w:lang w:val="fr-CA"/>
        </w:rPr>
        <w:t xml:space="preserve"> Le terme responsable indique simplement</w:t>
      </w:r>
      <w:r w:rsidR="00134761">
        <w:rPr>
          <w:lang w:val="fr-CA"/>
        </w:rPr>
        <w:t xml:space="preserve"> que cette personne se « spécialisera » dans cette partie du travail.</w:t>
      </w:r>
    </w:p>
    <w:p w14:paraId="16CDCA40" w14:textId="7625842B" w:rsidR="002C7F2E" w:rsidRDefault="002C7F2E" w:rsidP="00D253DD">
      <w:pPr>
        <w:pStyle w:val="Heading1"/>
      </w:pPr>
      <w:r>
        <w:t>Produit final</w:t>
      </w:r>
    </w:p>
    <w:p w14:paraId="1D53CFD0" w14:textId="77777777" w:rsidR="001716AB" w:rsidRDefault="001716AB" w:rsidP="001716AB">
      <w:pPr>
        <w:rPr>
          <w:lang w:val="fr-CA"/>
        </w:rPr>
      </w:pPr>
      <w:r w:rsidRPr="00A907E5">
        <w:rPr>
          <w:lang w:val="fr-CA"/>
        </w:rPr>
        <w:t xml:space="preserve">Le code sera disponible en tout temps sur le répertoire git suivant : </w:t>
      </w:r>
      <w:hyperlink r:id="rId10" w:history="1">
        <w:r w:rsidRPr="00CD24EB">
          <w:rPr>
            <w:rStyle w:val="Hyperlink"/>
            <w:lang w:val="fr-CA"/>
          </w:rPr>
          <w:t>https://github.com/TheRealHarryPotter123/Tetris.git</w:t>
        </w:r>
      </w:hyperlink>
    </w:p>
    <w:p w14:paraId="2E8D3CB5" w14:textId="0D71684A" w:rsidR="007A51C1" w:rsidRDefault="007A51C1" w:rsidP="00A907E5">
      <w:pPr>
        <w:rPr>
          <w:lang w:val="fr-CA"/>
        </w:rPr>
      </w:pPr>
      <w:r w:rsidRPr="00A907E5">
        <w:rPr>
          <w:lang w:val="fr-CA"/>
        </w:rPr>
        <w:t>Le produit final devrait être une implémentation du jeu-vidéo Tetris en C++</w:t>
      </w:r>
      <w:r w:rsidR="00BC0127">
        <w:rPr>
          <w:lang w:val="fr-CA"/>
        </w:rPr>
        <w:t xml:space="preserve">. </w:t>
      </w:r>
      <w:r w:rsidR="00C14B8E">
        <w:rPr>
          <w:lang w:val="fr-CA"/>
        </w:rPr>
        <w:t xml:space="preserve">Pour considérer notre produit final comme une réussite, </w:t>
      </w:r>
      <w:r w:rsidR="00FF3B77">
        <w:rPr>
          <w:lang w:val="fr-CA"/>
        </w:rPr>
        <w:t xml:space="preserve">il devra respecter </w:t>
      </w:r>
      <w:r w:rsidR="009F0F22">
        <w:rPr>
          <w:lang w:val="fr-CA"/>
        </w:rPr>
        <w:t>toutes les</w:t>
      </w:r>
      <w:r w:rsidR="00FF3B77">
        <w:rPr>
          <w:lang w:val="fr-CA"/>
        </w:rPr>
        <w:t xml:space="preserve"> </w:t>
      </w:r>
      <w:r w:rsidR="0060127F">
        <w:rPr>
          <w:lang w:val="fr-CA"/>
        </w:rPr>
        <w:t>contraintes</w:t>
      </w:r>
      <w:r w:rsidR="009F0F22">
        <w:rPr>
          <w:lang w:val="fr-CA"/>
        </w:rPr>
        <w:t xml:space="preserve"> suivantes</w:t>
      </w:r>
      <w:r w:rsidR="0042355B" w:rsidRPr="00A907E5">
        <w:rPr>
          <w:lang w:val="fr-CA"/>
        </w:rPr>
        <w:t>.</w:t>
      </w:r>
    </w:p>
    <w:p w14:paraId="4D4218C0" w14:textId="4E87DAB4" w:rsidR="0042355B" w:rsidRPr="00C25EBD" w:rsidRDefault="0042355B" w:rsidP="0042355B">
      <w:pPr>
        <w:pStyle w:val="ListParagraph"/>
        <w:numPr>
          <w:ilvl w:val="0"/>
          <w:numId w:val="1"/>
        </w:numPr>
        <w:rPr>
          <w:lang w:val="fr-CA"/>
        </w:rPr>
      </w:pPr>
      <w:r w:rsidRPr="00C25EBD">
        <w:rPr>
          <w:lang w:val="fr-CA"/>
        </w:rPr>
        <w:t>Une grille de taille 10 x 20 est affichée.</w:t>
      </w:r>
    </w:p>
    <w:p w14:paraId="7E55D03A" w14:textId="3F3E0AB2" w:rsidR="0042355B" w:rsidRDefault="0042355B" w:rsidP="0042355B">
      <w:pPr>
        <w:pStyle w:val="ListParagraph"/>
        <w:numPr>
          <w:ilvl w:val="0"/>
          <w:numId w:val="1"/>
        </w:numPr>
        <w:rPr>
          <w:lang w:val="fr-CA"/>
        </w:rPr>
      </w:pPr>
      <w:r>
        <w:rPr>
          <w:lang w:val="fr-CA"/>
        </w:rPr>
        <w:t xml:space="preserve">Des blocs (ou </w:t>
      </w:r>
      <w:proofErr w:type="spellStart"/>
      <w:r w:rsidR="00C67C97">
        <w:rPr>
          <w:lang w:val="fr-CA"/>
        </w:rPr>
        <w:t>Tetromino</w:t>
      </w:r>
      <w:r w:rsidR="0058077C">
        <w:rPr>
          <w:lang w:val="fr-CA"/>
        </w:rPr>
        <w:t>s</w:t>
      </w:r>
      <w:proofErr w:type="spellEnd"/>
      <w:r w:rsidR="00C67C97">
        <w:rPr>
          <w:lang w:val="fr-CA"/>
        </w:rPr>
        <w:t>) des</w:t>
      </w:r>
      <w:r>
        <w:rPr>
          <w:lang w:val="fr-CA"/>
        </w:rPr>
        <w:t xml:space="preserve"> différentes formes présentes</w:t>
      </w:r>
      <w:r w:rsidR="00C67C97">
        <w:rPr>
          <w:lang w:val="fr-CA"/>
        </w:rPr>
        <w:t xml:space="preserve"> dans le jeu (I, L, J, O, S, T, Z) sont affichées et tombent du haut de la grille jusqu’en bas avec le temps qui passe.</w:t>
      </w:r>
    </w:p>
    <w:p w14:paraId="65741248" w14:textId="2791CA6A" w:rsidR="005E1CE9" w:rsidRDefault="005E1CE9" w:rsidP="0042355B">
      <w:pPr>
        <w:pStyle w:val="ListParagraph"/>
        <w:numPr>
          <w:ilvl w:val="0"/>
          <w:numId w:val="1"/>
        </w:numPr>
        <w:rPr>
          <w:lang w:val="fr-CA"/>
        </w:rPr>
      </w:pPr>
      <w:r>
        <w:rPr>
          <w:lang w:val="fr-CA"/>
        </w:rPr>
        <w:t>On génère ces blocs de manière aléatoire avec certaines contraintes comme il est courant dans Tetris de nos jour</w:t>
      </w:r>
      <w:r w:rsidR="00C25EBD">
        <w:rPr>
          <w:lang w:val="fr-CA"/>
        </w:rPr>
        <w:t>s</w:t>
      </w:r>
    </w:p>
    <w:p w14:paraId="2A310681" w14:textId="7901CD1B" w:rsidR="00C67C97" w:rsidRDefault="00C67C97" w:rsidP="0042355B">
      <w:pPr>
        <w:pStyle w:val="ListParagraph"/>
        <w:numPr>
          <w:ilvl w:val="0"/>
          <w:numId w:val="1"/>
        </w:numPr>
        <w:rPr>
          <w:lang w:val="fr-CA"/>
        </w:rPr>
      </w:pPr>
      <w:r>
        <w:rPr>
          <w:lang w:val="fr-CA"/>
        </w:rPr>
        <w:t>Ces blocs sont capables d’effectuer des translations dans les limites de la grille.</w:t>
      </w:r>
    </w:p>
    <w:p w14:paraId="3DD5C35C" w14:textId="080486FF" w:rsidR="00C67C97" w:rsidRDefault="005E1CE9" w:rsidP="0042355B">
      <w:pPr>
        <w:pStyle w:val="ListParagraph"/>
        <w:numPr>
          <w:ilvl w:val="0"/>
          <w:numId w:val="1"/>
        </w:numPr>
        <w:rPr>
          <w:lang w:val="fr-CA"/>
        </w:rPr>
      </w:pPr>
      <w:r>
        <w:rPr>
          <w:lang w:val="fr-CA"/>
        </w:rPr>
        <w:t>Il est possible d’effectuer une rotation sur les blocs</w:t>
      </w:r>
      <w:r w:rsidR="00F43B46">
        <w:rPr>
          <w:lang w:val="fr-CA"/>
        </w:rPr>
        <w:t xml:space="preserve"> en s’assurant de les « pousser » s’il sortirait normalement des contraintes de la grille.</w:t>
      </w:r>
    </w:p>
    <w:p w14:paraId="5367D6EA" w14:textId="12FBA01B" w:rsidR="003D109B" w:rsidRDefault="003D109B" w:rsidP="0042355B">
      <w:pPr>
        <w:pStyle w:val="ListParagraph"/>
        <w:numPr>
          <w:ilvl w:val="0"/>
          <w:numId w:val="1"/>
        </w:numPr>
        <w:rPr>
          <w:lang w:val="fr-CA"/>
        </w:rPr>
      </w:pPr>
      <w:r>
        <w:rPr>
          <w:lang w:val="fr-CA"/>
        </w:rPr>
        <w:t xml:space="preserve">Une fois que les blocs remplissent une ligne horizontale de 10 cases sur la ligne, celle-ci disparaît et le restant des blocs tombent d’une case vers le bas. </w:t>
      </w:r>
    </w:p>
    <w:p w14:paraId="3904BACA" w14:textId="77777777" w:rsidR="00134761" w:rsidRDefault="00134761">
      <w:pPr>
        <w:rPr>
          <w:lang w:val="fr-CA"/>
        </w:rPr>
      </w:pPr>
      <w:r>
        <w:rPr>
          <w:lang w:val="fr-CA"/>
        </w:rPr>
        <w:br w:type="page"/>
      </w:r>
    </w:p>
    <w:p w14:paraId="19C8EAAF" w14:textId="1C2B0252" w:rsidR="00DF7183" w:rsidRPr="00DF7183" w:rsidRDefault="00CE73F5" w:rsidP="00DF7183">
      <w:pPr>
        <w:rPr>
          <w:lang w:val="fr-CA"/>
        </w:rPr>
      </w:pPr>
      <w:r>
        <w:rPr>
          <w:lang w:val="fr-CA"/>
        </w:rPr>
        <w:t xml:space="preserve">Il y a aussi des mécaniques que nous jugeons </w:t>
      </w:r>
      <w:r w:rsidR="000A1AB9">
        <w:rPr>
          <w:lang w:val="fr-CA"/>
        </w:rPr>
        <w:t>importantes à la réussite de notre pro</w:t>
      </w:r>
      <w:r w:rsidR="001B716F">
        <w:rPr>
          <w:lang w:val="fr-CA"/>
        </w:rPr>
        <w:t>duit. Cependant,</w:t>
      </w:r>
      <w:r w:rsidR="009A6375">
        <w:rPr>
          <w:lang w:val="fr-CA"/>
        </w:rPr>
        <w:t xml:space="preserve"> l’exclusion de </w:t>
      </w:r>
      <w:r w:rsidR="008D551E">
        <w:rPr>
          <w:lang w:val="fr-CA"/>
        </w:rPr>
        <w:t>quelques-unes</w:t>
      </w:r>
      <w:r w:rsidR="009A6375">
        <w:rPr>
          <w:lang w:val="fr-CA"/>
        </w:rPr>
        <w:t xml:space="preserve"> de </w:t>
      </w:r>
      <w:r w:rsidR="008D551E">
        <w:rPr>
          <w:lang w:val="fr-CA"/>
        </w:rPr>
        <w:t>ce</w:t>
      </w:r>
      <w:r w:rsidR="00154021">
        <w:rPr>
          <w:lang w:val="fr-CA"/>
        </w:rPr>
        <w:t>s</w:t>
      </w:r>
      <w:r w:rsidR="008D551E">
        <w:rPr>
          <w:lang w:val="fr-CA"/>
        </w:rPr>
        <w:t xml:space="preserve"> mécanique</w:t>
      </w:r>
      <w:r w:rsidR="00154021">
        <w:rPr>
          <w:lang w:val="fr-CA"/>
        </w:rPr>
        <w:t>s</w:t>
      </w:r>
      <w:r w:rsidR="008D551E">
        <w:rPr>
          <w:lang w:val="fr-CA"/>
        </w:rPr>
        <w:t xml:space="preserve"> ne marquerait </w:t>
      </w:r>
      <w:r w:rsidR="00154021">
        <w:rPr>
          <w:lang w:val="fr-CA"/>
        </w:rPr>
        <w:t>pas nécessairement un échec</w:t>
      </w:r>
      <w:r w:rsidR="002666B1">
        <w:rPr>
          <w:lang w:val="fr-CA"/>
        </w:rPr>
        <w:t xml:space="preserve"> total</w:t>
      </w:r>
      <w:r w:rsidR="00154021">
        <w:rPr>
          <w:lang w:val="fr-CA"/>
        </w:rPr>
        <w:t>.</w:t>
      </w:r>
    </w:p>
    <w:p w14:paraId="29E3C9E5" w14:textId="215D08D9" w:rsidR="00F43B46" w:rsidRDefault="00F43B46" w:rsidP="0042355B">
      <w:pPr>
        <w:pStyle w:val="ListParagraph"/>
        <w:numPr>
          <w:ilvl w:val="0"/>
          <w:numId w:val="1"/>
        </w:numPr>
        <w:rPr>
          <w:lang w:val="fr-CA"/>
        </w:rPr>
      </w:pPr>
      <w:r>
        <w:rPr>
          <w:lang w:val="fr-CA"/>
        </w:rPr>
        <w:t xml:space="preserve">Il est possible de « réserver » un bloc </w:t>
      </w:r>
      <w:r w:rsidR="00F66BB8">
        <w:rPr>
          <w:lang w:val="fr-CA"/>
        </w:rPr>
        <w:t>en appuyant sur une touche afin de pouvoir l’utiliser plus tard. Ce bloc est affiché dans une case hors de la grille</w:t>
      </w:r>
    </w:p>
    <w:p w14:paraId="4A8D3579" w14:textId="783D0E7F" w:rsidR="00DF7183" w:rsidRDefault="00DF7183" w:rsidP="0042355B">
      <w:pPr>
        <w:pStyle w:val="ListParagraph"/>
        <w:numPr>
          <w:ilvl w:val="0"/>
          <w:numId w:val="1"/>
        </w:numPr>
        <w:rPr>
          <w:lang w:val="fr-CA"/>
        </w:rPr>
      </w:pPr>
      <w:r>
        <w:rPr>
          <w:lang w:val="fr-CA"/>
        </w:rPr>
        <w:t>Il est possible de faire descendre un bloc jusqu’en bas de la grille immédiatement en appuyant sur une touche. Il est aussi possible avec une autre touche de faire accélérer sa descente.</w:t>
      </w:r>
    </w:p>
    <w:p w14:paraId="36EF83A1" w14:textId="0C8A088E" w:rsidR="00F66BB8" w:rsidRPr="00F66BB8" w:rsidRDefault="00F66BB8" w:rsidP="00F66BB8">
      <w:pPr>
        <w:pStyle w:val="ListParagraph"/>
        <w:numPr>
          <w:ilvl w:val="0"/>
          <w:numId w:val="1"/>
        </w:numPr>
        <w:rPr>
          <w:lang w:val="fr-CA"/>
        </w:rPr>
      </w:pPr>
      <w:r>
        <w:rPr>
          <w:lang w:val="fr-CA"/>
        </w:rPr>
        <w:t>Le prochain bloc à descendre est affiché dans une case hors de la grille.</w:t>
      </w:r>
    </w:p>
    <w:p w14:paraId="0DAAA828" w14:textId="58AEBC23" w:rsidR="00F66BB8" w:rsidRDefault="00F66BB8" w:rsidP="0042355B">
      <w:pPr>
        <w:pStyle w:val="ListParagraph"/>
        <w:numPr>
          <w:ilvl w:val="0"/>
          <w:numId w:val="1"/>
        </w:numPr>
        <w:rPr>
          <w:lang w:val="fr-CA"/>
        </w:rPr>
      </w:pPr>
      <w:r>
        <w:rPr>
          <w:lang w:val="fr-CA"/>
        </w:rPr>
        <w:t>Un système de scores ajoutant des points à l’utilisateur pour chacune des pièces posées, mais aussi en fonction du nombre de pièces posées.</w:t>
      </w:r>
    </w:p>
    <w:p w14:paraId="6A9C0573" w14:textId="3A07FB38" w:rsidR="00B76A0B" w:rsidRPr="004331C6" w:rsidRDefault="00DF7183" w:rsidP="004331C6">
      <w:pPr>
        <w:pStyle w:val="ListParagraph"/>
        <w:numPr>
          <w:ilvl w:val="0"/>
          <w:numId w:val="1"/>
        </w:numPr>
        <w:rPr>
          <w:lang w:val="fr-CA"/>
        </w:rPr>
      </w:pPr>
      <w:r>
        <w:rPr>
          <w:lang w:val="fr-CA"/>
        </w:rPr>
        <w:t xml:space="preserve">Un fois un certain score atteint, la difficulté augmente graduellement en faisant descendre les pièces plus rapidement. Le nombre de points </w:t>
      </w:r>
      <w:r w:rsidR="002562A4">
        <w:rPr>
          <w:lang w:val="fr-CA"/>
        </w:rPr>
        <w:t>obtenu par actions est directement proportionnel à la difficulté du jeu</w:t>
      </w:r>
      <w:r w:rsidR="004331C6">
        <w:rPr>
          <w:lang w:val="fr-CA"/>
        </w:rPr>
        <w:t>.</w:t>
      </w:r>
    </w:p>
    <w:p w14:paraId="41872FE9" w14:textId="2BA4C165" w:rsidR="009F0F22" w:rsidRPr="00DF7183" w:rsidRDefault="00EC4DB4" w:rsidP="00017315">
      <w:pPr>
        <w:rPr>
          <w:lang w:val="fr-CA"/>
        </w:rPr>
      </w:pPr>
      <w:r>
        <w:rPr>
          <w:lang w:val="fr-CA"/>
        </w:rPr>
        <w:t>De plus</w:t>
      </w:r>
      <w:r w:rsidR="00017315">
        <w:rPr>
          <w:lang w:val="fr-CA"/>
        </w:rPr>
        <w:t>, il existe d’autres mécaniques intéressantes</w:t>
      </w:r>
      <w:r>
        <w:rPr>
          <w:lang w:val="fr-CA"/>
        </w:rPr>
        <w:t xml:space="preserve">, mais </w:t>
      </w:r>
      <w:r w:rsidR="00F83E16">
        <w:rPr>
          <w:lang w:val="fr-CA"/>
        </w:rPr>
        <w:t xml:space="preserve">que nous </w:t>
      </w:r>
      <w:r w:rsidR="009F0F22">
        <w:rPr>
          <w:lang w:val="fr-CA"/>
        </w:rPr>
        <w:t>ne considérons pas lors de l’évaluation de notre produit</w:t>
      </w:r>
      <w:r w:rsidR="00017315">
        <w:rPr>
          <w:lang w:val="fr-CA"/>
        </w:rPr>
        <w:t>. Voici quelques</w:t>
      </w:r>
      <w:r w:rsidR="002666B1">
        <w:rPr>
          <w:lang w:val="fr-CA"/>
        </w:rPr>
        <w:t xml:space="preserve">-unes </w:t>
      </w:r>
      <w:r w:rsidR="00017315">
        <w:rPr>
          <w:lang w:val="fr-CA"/>
        </w:rPr>
        <w:t>que nous aimerions implémenter si nous avons assez de temps</w:t>
      </w:r>
      <w:r w:rsidR="009F0F22">
        <w:rPr>
          <w:lang w:val="fr-CA"/>
        </w:rPr>
        <w:t> :</w:t>
      </w:r>
    </w:p>
    <w:p w14:paraId="1CCC69C5" w14:textId="37B4DA25" w:rsidR="00DE232C" w:rsidRDefault="00FB2D5C" w:rsidP="00DE232C">
      <w:pPr>
        <w:pStyle w:val="ListParagraph"/>
        <w:numPr>
          <w:ilvl w:val="0"/>
          <w:numId w:val="2"/>
        </w:numPr>
        <w:rPr>
          <w:lang w:val="fr-CA"/>
        </w:rPr>
      </w:pPr>
      <w:r>
        <w:rPr>
          <w:lang w:val="fr-CA"/>
        </w:rPr>
        <w:t xml:space="preserve">Un mode deux joueurs affichant deux grilles </w:t>
      </w:r>
      <w:r w:rsidR="00DE232C">
        <w:rPr>
          <w:lang w:val="fr-CA"/>
        </w:rPr>
        <w:t>et permettant aux joueurs de jouer simultanément. Il serait aussi potentiellement possible pour les deux joueurs d’exercer une influence sur la grille de l’autre en accomplissant certains objectifs.</w:t>
      </w:r>
    </w:p>
    <w:p w14:paraId="415A4515" w14:textId="459DAB9D" w:rsidR="00DE232C" w:rsidRDefault="00DE232C" w:rsidP="00DE232C">
      <w:pPr>
        <w:pStyle w:val="ListParagraph"/>
        <w:numPr>
          <w:ilvl w:val="0"/>
          <w:numId w:val="2"/>
        </w:numPr>
        <w:rPr>
          <w:lang w:val="fr-CA"/>
        </w:rPr>
      </w:pPr>
      <w:r>
        <w:rPr>
          <w:lang w:val="fr-CA"/>
        </w:rPr>
        <w:t>Un tableau des scores afin de pouvoir les comparer est affiché dans le menu principal.</w:t>
      </w:r>
    </w:p>
    <w:p w14:paraId="01BE10EA" w14:textId="6748EBE5" w:rsidR="00DE232C" w:rsidRDefault="00DE232C" w:rsidP="00DE232C">
      <w:pPr>
        <w:pStyle w:val="ListParagraph"/>
        <w:numPr>
          <w:ilvl w:val="0"/>
          <w:numId w:val="2"/>
        </w:numPr>
        <w:rPr>
          <w:lang w:val="fr-CA"/>
        </w:rPr>
      </w:pPr>
      <w:r>
        <w:rPr>
          <w:lang w:val="fr-CA"/>
        </w:rPr>
        <w:t>Il est possible de changer ce que les différentes touches font dans les paramètres.</w:t>
      </w:r>
    </w:p>
    <w:p w14:paraId="3FBBB194" w14:textId="4E6CEFB7" w:rsidR="0021579A" w:rsidRPr="00C25EBD" w:rsidRDefault="00DE232C" w:rsidP="00C25EBD">
      <w:pPr>
        <w:pStyle w:val="ListParagraph"/>
        <w:numPr>
          <w:ilvl w:val="0"/>
          <w:numId w:val="2"/>
        </w:numPr>
        <w:rPr>
          <w:lang w:val="fr-CA"/>
        </w:rPr>
      </w:pPr>
      <w:r>
        <w:rPr>
          <w:lang w:val="fr-CA"/>
        </w:rPr>
        <w:t>La musique classique de Tetris joue pendant une partie.</w:t>
      </w:r>
    </w:p>
    <w:p w14:paraId="4C51A858" w14:textId="740BA967" w:rsidR="002C7F2E" w:rsidRDefault="002C7F2E" w:rsidP="00D253DD">
      <w:pPr>
        <w:pStyle w:val="Heading1"/>
      </w:pPr>
      <w:r>
        <w:t>L01</w:t>
      </w:r>
    </w:p>
    <w:p w14:paraId="5F23E25B" w14:textId="7A4DFDEE" w:rsidR="00EE78DD" w:rsidRDefault="002C7F2E" w:rsidP="002C7F2E">
      <w:pPr>
        <w:rPr>
          <w:lang w:val="fr-CA"/>
        </w:rPr>
      </w:pPr>
      <w:r>
        <w:rPr>
          <w:lang w:val="fr-CA"/>
        </w:rPr>
        <w:t xml:space="preserve">Ce qui sera livrée dans le livrable L01 sera une analyse de notre progression dans les objectifs fixés plus haut. </w:t>
      </w:r>
      <w:r w:rsidR="00EE78DD">
        <w:rPr>
          <w:lang w:val="fr-CA"/>
        </w:rPr>
        <w:t xml:space="preserve">Nous pensons qu’il est réaliste pour ce livrable d’être capable d’afficher la grille et les différents </w:t>
      </w:r>
      <w:proofErr w:type="spellStart"/>
      <w:r w:rsidR="00EE78DD">
        <w:rPr>
          <w:lang w:val="fr-CA"/>
        </w:rPr>
        <w:t>Tetrominos</w:t>
      </w:r>
      <w:proofErr w:type="spellEnd"/>
      <w:r w:rsidR="00EE78DD">
        <w:rPr>
          <w:lang w:val="fr-CA"/>
        </w:rPr>
        <w:t xml:space="preserve"> en les faisant tomber. Nous pensons qu’il s’agit d’une mécanique importante du jeu, mais il s’agit d’un bloc assez robuste à implémenter.</w:t>
      </w:r>
    </w:p>
    <w:p w14:paraId="647F1620" w14:textId="77777777" w:rsidR="00134761" w:rsidRDefault="00134761">
      <w:pPr>
        <w:rPr>
          <w:lang w:val="fr-CA"/>
        </w:rPr>
      </w:pPr>
      <w:r>
        <w:rPr>
          <w:lang w:val="fr-CA"/>
        </w:rPr>
        <w:br w:type="page"/>
      </w:r>
    </w:p>
    <w:p w14:paraId="36EEDEA7" w14:textId="057E974D" w:rsidR="000C06FE" w:rsidRDefault="00EE78DD" w:rsidP="002C7F2E">
      <w:pPr>
        <w:rPr>
          <w:lang w:val="fr-CA"/>
        </w:rPr>
      </w:pPr>
      <w:r>
        <w:rPr>
          <w:lang w:val="fr-CA"/>
        </w:rPr>
        <w:t xml:space="preserve">Le contenu du livrable L01 sera donc de déterminer si </w:t>
      </w:r>
      <w:r w:rsidR="00BD2F5E">
        <w:rPr>
          <w:lang w:val="fr-CA"/>
        </w:rPr>
        <w:t>l</w:t>
      </w:r>
      <w:r>
        <w:rPr>
          <w:lang w:val="fr-CA"/>
        </w:rPr>
        <w:t>es objectifs ont été atteints</w:t>
      </w:r>
      <w:r w:rsidR="000C06FE">
        <w:rPr>
          <w:lang w:val="fr-CA"/>
        </w:rPr>
        <w:t>.</w:t>
      </w:r>
      <w:r w:rsidR="00D632A6">
        <w:rPr>
          <w:lang w:val="fr-CA"/>
        </w:rPr>
        <w:t xml:space="preserve"> Nous nous reposerons sur les questions suivantes :</w:t>
      </w:r>
    </w:p>
    <w:p w14:paraId="0107F041" w14:textId="77777777" w:rsidR="00BD2F5E" w:rsidRDefault="002A7AD1" w:rsidP="00BD2F5E">
      <w:pPr>
        <w:pStyle w:val="ListParagraph"/>
        <w:numPr>
          <w:ilvl w:val="0"/>
          <w:numId w:val="5"/>
        </w:numPr>
        <w:rPr>
          <w:lang w:val="fr-CA"/>
        </w:rPr>
      </w:pPr>
      <w:r w:rsidRPr="00BD2F5E">
        <w:rPr>
          <w:lang w:val="fr-CA"/>
        </w:rPr>
        <w:t xml:space="preserve">A-t-il été possible de livrer ce qui était prévu? </w:t>
      </w:r>
    </w:p>
    <w:p w14:paraId="7ADB41D1" w14:textId="77777777" w:rsidR="00110171" w:rsidRDefault="002A7AD1" w:rsidP="00110171">
      <w:pPr>
        <w:pStyle w:val="ListParagraph"/>
        <w:numPr>
          <w:ilvl w:val="1"/>
          <w:numId w:val="5"/>
        </w:numPr>
        <w:rPr>
          <w:lang w:val="fr-CA"/>
        </w:rPr>
      </w:pPr>
      <w:r w:rsidRPr="00BD2F5E">
        <w:rPr>
          <w:lang w:val="fr-CA"/>
        </w:rPr>
        <w:t>Si oui, quelles embuches ont été rencontrées en chemin et y a-t-il d’autres mécaniques qu’il a été possible d’implémenter dans le temps imparti</w:t>
      </w:r>
      <w:r w:rsidR="00C043DB" w:rsidRPr="00BD2F5E">
        <w:rPr>
          <w:lang w:val="fr-CA"/>
        </w:rPr>
        <w:t xml:space="preserve">? </w:t>
      </w:r>
    </w:p>
    <w:p w14:paraId="0577CC9D" w14:textId="28D2E7E3" w:rsidR="00F571FB" w:rsidRPr="00110171" w:rsidRDefault="00C043DB" w:rsidP="002C7F2E">
      <w:pPr>
        <w:pStyle w:val="ListParagraph"/>
        <w:numPr>
          <w:ilvl w:val="1"/>
          <w:numId w:val="5"/>
        </w:numPr>
        <w:rPr>
          <w:lang w:val="fr-CA"/>
        </w:rPr>
      </w:pPr>
      <w:r w:rsidRPr="00110171">
        <w:rPr>
          <w:lang w:val="fr-CA"/>
        </w:rPr>
        <w:t>Sinon, quelles sont les mécaniques que nous n’avons pas pu livrer et pourquoi?</w:t>
      </w:r>
    </w:p>
    <w:p w14:paraId="77F1BA5D" w14:textId="0A0946E2" w:rsidR="000C06FE" w:rsidRDefault="00D632A6" w:rsidP="002C7F2E">
      <w:pPr>
        <w:rPr>
          <w:lang w:val="fr-CA"/>
        </w:rPr>
      </w:pPr>
      <w:r>
        <w:rPr>
          <w:lang w:val="fr-CA"/>
        </w:rPr>
        <w:t xml:space="preserve">Aussi, nous </w:t>
      </w:r>
      <w:r w:rsidR="00F571FB">
        <w:rPr>
          <w:lang w:val="fr-CA"/>
        </w:rPr>
        <w:t>mentionner</w:t>
      </w:r>
      <w:r>
        <w:rPr>
          <w:lang w:val="fr-CA"/>
        </w:rPr>
        <w:t>ons</w:t>
      </w:r>
      <w:r w:rsidR="00F571FB">
        <w:rPr>
          <w:lang w:val="fr-CA"/>
        </w:rPr>
        <w:t xml:space="preserve"> </w:t>
      </w:r>
      <w:r>
        <w:rPr>
          <w:lang w:val="fr-CA"/>
        </w:rPr>
        <w:t xml:space="preserve">n’importe changement </w:t>
      </w:r>
      <w:r w:rsidR="00BB46AE">
        <w:rPr>
          <w:lang w:val="fr-CA"/>
        </w:rPr>
        <w:t xml:space="preserve">par rapport </w:t>
      </w:r>
      <w:proofErr w:type="gramStart"/>
      <w:r w:rsidR="00BB46AE">
        <w:rPr>
          <w:lang w:val="fr-CA"/>
        </w:rPr>
        <w:t>au</w:t>
      </w:r>
      <w:proofErr w:type="gramEnd"/>
      <w:r w:rsidR="00BB46AE">
        <w:rPr>
          <w:lang w:val="fr-CA"/>
        </w:rPr>
        <w:t xml:space="preserve"> plan initial comme un changement d’outil ou de contraintes.</w:t>
      </w:r>
      <w:r w:rsidR="00F571FB">
        <w:rPr>
          <w:lang w:val="fr-CA"/>
        </w:rPr>
        <w:t xml:space="preserve"> </w:t>
      </w:r>
    </w:p>
    <w:p w14:paraId="2D810ABA" w14:textId="6B337771" w:rsidR="005C7565" w:rsidRDefault="005C7565" w:rsidP="002C7F2E">
      <w:pPr>
        <w:rPr>
          <w:lang w:val="fr-CA"/>
        </w:rPr>
      </w:pPr>
      <w:r>
        <w:rPr>
          <w:lang w:val="fr-CA"/>
        </w:rPr>
        <w:t>Voici aussi certains autres points en rafale qui pourraient être pertinent d’aborder dans le livrable L01 :</w:t>
      </w:r>
    </w:p>
    <w:p w14:paraId="78197C8E" w14:textId="673ACAD7" w:rsidR="005C7565" w:rsidRDefault="005C7565" w:rsidP="005C7565">
      <w:pPr>
        <w:pStyle w:val="ListParagraph"/>
        <w:numPr>
          <w:ilvl w:val="0"/>
          <w:numId w:val="3"/>
        </w:numPr>
        <w:rPr>
          <w:lang w:val="fr-CA"/>
        </w:rPr>
      </w:pPr>
      <w:r>
        <w:rPr>
          <w:lang w:val="fr-CA"/>
        </w:rPr>
        <w:t>Comment se comporte le logiciel au niveau de la performance. Est-ce que des tests ont été effectués à ce niveau d’avancement du projet?</w:t>
      </w:r>
    </w:p>
    <w:p w14:paraId="59C7A9E4" w14:textId="2C6B2FAE" w:rsidR="005C7565" w:rsidRDefault="005C7565" w:rsidP="005C7565">
      <w:pPr>
        <w:pStyle w:val="ListParagraph"/>
        <w:numPr>
          <w:ilvl w:val="0"/>
          <w:numId w:val="3"/>
        </w:numPr>
        <w:rPr>
          <w:lang w:val="fr-CA"/>
        </w:rPr>
      </w:pPr>
      <w:r>
        <w:rPr>
          <w:lang w:val="fr-CA"/>
        </w:rPr>
        <w:t>Qu’envisageons nous livrer à temps pour le livrable L02 en prenant en compte le temps imparti et la vitesse que nous avons eu à date?</w:t>
      </w:r>
    </w:p>
    <w:p w14:paraId="4D36DE34" w14:textId="592C99A5" w:rsidR="005C7565" w:rsidRDefault="005C7565" w:rsidP="005C7565">
      <w:pPr>
        <w:pStyle w:val="ListParagraph"/>
        <w:numPr>
          <w:ilvl w:val="0"/>
          <w:numId w:val="3"/>
        </w:numPr>
        <w:rPr>
          <w:lang w:val="fr-CA"/>
        </w:rPr>
      </w:pPr>
      <w:r>
        <w:rPr>
          <w:lang w:val="fr-CA"/>
        </w:rPr>
        <w:t>Quels outils vont être utilisés pour l’implémentation des mécaniques restantes (s’il y en a)?</w:t>
      </w:r>
    </w:p>
    <w:p w14:paraId="215F20A5" w14:textId="793AA35F" w:rsidR="000C06FE" w:rsidRDefault="000C06FE" w:rsidP="000C06FE">
      <w:pPr>
        <w:rPr>
          <w:lang w:val="fr-CA"/>
        </w:rPr>
      </w:pPr>
      <w:r>
        <w:rPr>
          <w:lang w:val="fr-CA"/>
        </w:rPr>
        <w:t xml:space="preserve">Idéalement, des preuves comme des captures d’écran ou </w:t>
      </w:r>
      <w:r w:rsidR="00B96ACE">
        <w:rPr>
          <w:lang w:val="fr-CA"/>
        </w:rPr>
        <w:t>des</w:t>
      </w:r>
      <w:r>
        <w:rPr>
          <w:lang w:val="fr-CA"/>
        </w:rPr>
        <w:t xml:space="preserve"> vidéo</w:t>
      </w:r>
      <w:r w:rsidR="00B96ACE">
        <w:rPr>
          <w:lang w:val="fr-CA"/>
        </w:rPr>
        <w:t>s</w:t>
      </w:r>
      <w:r>
        <w:rPr>
          <w:lang w:val="fr-CA"/>
        </w:rPr>
        <w:t xml:space="preserve"> vont être présent</w:t>
      </w:r>
      <w:r w:rsidR="00B96ACE">
        <w:rPr>
          <w:lang w:val="fr-CA"/>
        </w:rPr>
        <w:t>es</w:t>
      </w:r>
      <w:r>
        <w:rPr>
          <w:lang w:val="fr-CA"/>
        </w:rPr>
        <w:t xml:space="preserve"> dans le livrable, </w:t>
      </w:r>
      <w:r w:rsidR="00D531AD">
        <w:rPr>
          <w:lang w:val="fr-CA"/>
        </w:rPr>
        <w:t>bien</w:t>
      </w:r>
      <w:r>
        <w:rPr>
          <w:lang w:val="fr-CA"/>
        </w:rPr>
        <w:t xml:space="preserve"> que le code </w:t>
      </w:r>
      <w:r w:rsidR="00231098">
        <w:rPr>
          <w:lang w:val="fr-CA"/>
        </w:rPr>
        <w:t>soit</w:t>
      </w:r>
      <w:r>
        <w:rPr>
          <w:lang w:val="fr-CA"/>
        </w:rPr>
        <w:t xml:space="preserve"> disponible en tout temps pour le professeur </w:t>
      </w:r>
      <w:r w:rsidR="00D531AD">
        <w:rPr>
          <w:lang w:val="fr-CA"/>
        </w:rPr>
        <w:t xml:space="preserve">sur le répertoire git du projet. </w:t>
      </w:r>
    </w:p>
    <w:p w14:paraId="382FB59C" w14:textId="608A4A31" w:rsidR="000C06FE" w:rsidRDefault="000C06FE" w:rsidP="00D253DD">
      <w:pPr>
        <w:pStyle w:val="Heading1"/>
      </w:pPr>
      <w:r>
        <w:t>L02</w:t>
      </w:r>
    </w:p>
    <w:p w14:paraId="7EF346CA" w14:textId="77777777" w:rsidR="005D462E" w:rsidRDefault="00231098" w:rsidP="000C06FE">
      <w:pPr>
        <w:rPr>
          <w:lang w:val="fr-CA"/>
        </w:rPr>
      </w:pPr>
      <w:r>
        <w:rPr>
          <w:lang w:val="fr-CA"/>
        </w:rPr>
        <w:t xml:space="preserve">Le livrable L01 </w:t>
      </w:r>
      <w:r w:rsidR="00CD7B6D">
        <w:rPr>
          <w:lang w:val="fr-CA"/>
        </w:rPr>
        <w:t>analysera la réussite de notre produit</w:t>
      </w:r>
      <w:r w:rsidR="00A54082">
        <w:rPr>
          <w:lang w:val="fr-CA"/>
        </w:rPr>
        <w:t xml:space="preserve"> ainsi</w:t>
      </w:r>
      <w:r w:rsidR="005D462E">
        <w:rPr>
          <w:lang w:val="fr-CA"/>
        </w:rPr>
        <w:t xml:space="preserve"> qu’une comparaison de notre plan initial et notre produit final</w:t>
      </w:r>
      <w:r>
        <w:rPr>
          <w:lang w:val="fr-CA"/>
        </w:rPr>
        <w:t>.</w:t>
      </w:r>
      <w:r w:rsidR="0089217B">
        <w:rPr>
          <w:lang w:val="fr-CA"/>
        </w:rPr>
        <w:t xml:space="preserve"> </w:t>
      </w:r>
    </w:p>
    <w:p w14:paraId="1F1C824E" w14:textId="53AF1631" w:rsidR="00231098" w:rsidRDefault="0089217B" w:rsidP="000C06FE">
      <w:pPr>
        <w:rPr>
          <w:lang w:val="fr-CA"/>
        </w:rPr>
      </w:pPr>
      <w:r>
        <w:rPr>
          <w:lang w:val="fr-CA"/>
        </w:rPr>
        <w:t>Le rapport portera aussi sur les outils restants qui ont été utilisés</w:t>
      </w:r>
      <w:r w:rsidR="00464898">
        <w:rPr>
          <w:lang w:val="fr-CA"/>
        </w:rPr>
        <w:t xml:space="preserve"> et quels ajustements imprévus il a fallu surmonter pour remettre le projet à temps.</w:t>
      </w:r>
      <w:r>
        <w:rPr>
          <w:lang w:val="fr-CA"/>
        </w:rPr>
        <w:t xml:space="preserve"> </w:t>
      </w:r>
    </w:p>
    <w:p w14:paraId="1627D062" w14:textId="0E6E8C9E" w:rsidR="00DB0C20" w:rsidRDefault="00DB0C20" w:rsidP="000C06FE">
      <w:pPr>
        <w:rPr>
          <w:lang w:val="fr-CA"/>
        </w:rPr>
      </w:pPr>
      <w:r>
        <w:rPr>
          <w:lang w:val="fr-CA"/>
        </w:rPr>
        <w:t>En plus de cela, le livrable devrait aller plus en détails sur la performance du logiciel et les différents tests qui ont été effectués afin de la garantir.</w:t>
      </w:r>
    </w:p>
    <w:p w14:paraId="68D61354" w14:textId="4369EB84" w:rsidR="0021579A" w:rsidRPr="00343E1A" w:rsidRDefault="0089217B">
      <w:pPr>
        <w:rPr>
          <w:lang w:val="fr-CA"/>
        </w:rPr>
      </w:pPr>
      <w:r>
        <w:rPr>
          <w:lang w:val="fr-CA"/>
        </w:rPr>
        <w:t xml:space="preserve">Une démo du produit final devrait être </w:t>
      </w:r>
      <w:r w:rsidR="00464898">
        <w:rPr>
          <w:lang w:val="fr-CA"/>
        </w:rPr>
        <w:t xml:space="preserve">accessible pour les présentations en classe à moins d’un imprévu et toutes autres questions pourront être répondues à ce </w:t>
      </w:r>
      <w:r w:rsidR="00B7125C">
        <w:rPr>
          <w:lang w:val="fr-CA"/>
        </w:rPr>
        <w:t>moment-là</w:t>
      </w:r>
      <w:r w:rsidR="00464898">
        <w:rPr>
          <w:lang w:val="fr-CA"/>
        </w:rPr>
        <w:t>.</w:t>
      </w:r>
    </w:p>
    <w:sectPr w:rsidR="0021579A" w:rsidRPr="00343E1A" w:rsidSect="00231227">
      <w:footerReference w:type="default" r:id="rId11"/>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541CD" w14:textId="77777777" w:rsidR="00BC04F5" w:rsidRDefault="00BC04F5">
      <w:pPr>
        <w:spacing w:after="0" w:line="240" w:lineRule="auto"/>
      </w:pPr>
      <w:r>
        <w:separator/>
      </w:r>
    </w:p>
  </w:endnote>
  <w:endnote w:type="continuationSeparator" w:id="0">
    <w:p w14:paraId="1AC86656" w14:textId="77777777" w:rsidR="00BC04F5" w:rsidRDefault="00BC0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794023"/>
      <w:docPartObj>
        <w:docPartGallery w:val="Page Numbers (Bottom of Page)"/>
        <w:docPartUnique/>
      </w:docPartObj>
    </w:sdtPr>
    <w:sdtContent>
      <w:sdt>
        <w:sdtPr>
          <w:id w:val="-1769616900"/>
          <w:docPartObj>
            <w:docPartGallery w:val="Page Numbers (Top of Page)"/>
            <w:docPartUnique/>
          </w:docPartObj>
        </w:sdtPr>
        <w:sdtContent>
          <w:p w14:paraId="33640368" w14:textId="414F2CED" w:rsidR="00C25EBD" w:rsidRDefault="00C25EB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AA32683" w14:textId="77777777" w:rsidR="00C25EBD" w:rsidRDefault="00C25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61F6F" w14:textId="77777777" w:rsidR="00BC04F5" w:rsidRDefault="00BC04F5">
      <w:pPr>
        <w:spacing w:after="0" w:line="240" w:lineRule="auto"/>
      </w:pPr>
      <w:r>
        <w:separator/>
      </w:r>
    </w:p>
  </w:footnote>
  <w:footnote w:type="continuationSeparator" w:id="0">
    <w:p w14:paraId="555B44E6" w14:textId="77777777" w:rsidR="00BC04F5" w:rsidRDefault="00BC04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2590"/>
    <w:multiLevelType w:val="hybridMultilevel"/>
    <w:tmpl w:val="89227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E433A"/>
    <w:multiLevelType w:val="hybridMultilevel"/>
    <w:tmpl w:val="821A9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24B9A"/>
    <w:multiLevelType w:val="hybridMultilevel"/>
    <w:tmpl w:val="389AC48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35FE1FDB"/>
    <w:multiLevelType w:val="hybridMultilevel"/>
    <w:tmpl w:val="B600C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CD4564"/>
    <w:multiLevelType w:val="hybridMultilevel"/>
    <w:tmpl w:val="17685BA6"/>
    <w:lvl w:ilvl="0" w:tplc="56EC36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904D1C"/>
    <w:multiLevelType w:val="hybridMultilevel"/>
    <w:tmpl w:val="A9DE5E00"/>
    <w:lvl w:ilvl="0" w:tplc="99CEFCD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345068"/>
    <w:multiLevelType w:val="hybridMultilevel"/>
    <w:tmpl w:val="63669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00699B"/>
    <w:multiLevelType w:val="hybridMultilevel"/>
    <w:tmpl w:val="1BAAB032"/>
    <w:lvl w:ilvl="0" w:tplc="3EDA9D6E">
      <w:start w:val="1"/>
      <w:numFmt w:val="bullet"/>
      <w:lvlText w:val="-"/>
      <w:lvlJc w:val="left"/>
      <w:pPr>
        <w:ind w:left="720" w:hanging="360"/>
      </w:pPr>
      <w:rPr>
        <w:rFonts w:ascii="Aptos" w:eastAsiaTheme="minorHAnsi" w:hAnsi="Aptos" w:cstheme="minorBidi" w:hint="default"/>
        <w:color w:val="156082"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5853349">
    <w:abstractNumId w:val="0"/>
  </w:num>
  <w:num w:numId="2" w16cid:durableId="408963137">
    <w:abstractNumId w:val="3"/>
  </w:num>
  <w:num w:numId="3" w16cid:durableId="789083680">
    <w:abstractNumId w:val="1"/>
  </w:num>
  <w:num w:numId="4" w16cid:durableId="910429058">
    <w:abstractNumId w:val="7"/>
  </w:num>
  <w:num w:numId="5" w16cid:durableId="730546050">
    <w:abstractNumId w:val="2"/>
  </w:num>
  <w:num w:numId="6" w16cid:durableId="2018730442">
    <w:abstractNumId w:val="5"/>
  </w:num>
  <w:num w:numId="7" w16cid:durableId="1527257760">
    <w:abstractNumId w:val="4"/>
  </w:num>
  <w:num w:numId="8" w16cid:durableId="17546271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79A"/>
    <w:rsid w:val="00001349"/>
    <w:rsid w:val="00001DB6"/>
    <w:rsid w:val="00003706"/>
    <w:rsid w:val="000049C5"/>
    <w:rsid w:val="00011A8F"/>
    <w:rsid w:val="00014D84"/>
    <w:rsid w:val="00017315"/>
    <w:rsid w:val="00050A75"/>
    <w:rsid w:val="00054CA7"/>
    <w:rsid w:val="0006064B"/>
    <w:rsid w:val="00063DCA"/>
    <w:rsid w:val="00077644"/>
    <w:rsid w:val="000827BB"/>
    <w:rsid w:val="000833BA"/>
    <w:rsid w:val="00084FF7"/>
    <w:rsid w:val="00093CA8"/>
    <w:rsid w:val="0009614F"/>
    <w:rsid w:val="000A110B"/>
    <w:rsid w:val="000A1834"/>
    <w:rsid w:val="000A1AB9"/>
    <w:rsid w:val="000A1CBB"/>
    <w:rsid w:val="000A4586"/>
    <w:rsid w:val="000A548A"/>
    <w:rsid w:val="000A6A15"/>
    <w:rsid w:val="000B596F"/>
    <w:rsid w:val="000B5F4C"/>
    <w:rsid w:val="000C06FE"/>
    <w:rsid w:val="000C487B"/>
    <w:rsid w:val="000C7A8A"/>
    <w:rsid w:val="000D31D6"/>
    <w:rsid w:val="000D791C"/>
    <w:rsid w:val="000E0454"/>
    <w:rsid w:val="000E5DC9"/>
    <w:rsid w:val="000F2A43"/>
    <w:rsid w:val="000F63E4"/>
    <w:rsid w:val="00107E83"/>
    <w:rsid w:val="00110171"/>
    <w:rsid w:val="0011285B"/>
    <w:rsid w:val="00114650"/>
    <w:rsid w:val="00117113"/>
    <w:rsid w:val="001208D0"/>
    <w:rsid w:val="001252B5"/>
    <w:rsid w:val="00126A6C"/>
    <w:rsid w:val="001304A8"/>
    <w:rsid w:val="00130E36"/>
    <w:rsid w:val="00134761"/>
    <w:rsid w:val="001352E7"/>
    <w:rsid w:val="001454A3"/>
    <w:rsid w:val="00147679"/>
    <w:rsid w:val="00154021"/>
    <w:rsid w:val="00154ABC"/>
    <w:rsid w:val="00155347"/>
    <w:rsid w:val="00156255"/>
    <w:rsid w:val="001611EE"/>
    <w:rsid w:val="00162617"/>
    <w:rsid w:val="00164E41"/>
    <w:rsid w:val="001715D4"/>
    <w:rsid w:val="001716AB"/>
    <w:rsid w:val="0018625C"/>
    <w:rsid w:val="00196BF2"/>
    <w:rsid w:val="00197744"/>
    <w:rsid w:val="001A22E3"/>
    <w:rsid w:val="001A2AB6"/>
    <w:rsid w:val="001A51B8"/>
    <w:rsid w:val="001B0F0C"/>
    <w:rsid w:val="001B60F4"/>
    <w:rsid w:val="001B6474"/>
    <w:rsid w:val="001B716F"/>
    <w:rsid w:val="001B7E44"/>
    <w:rsid w:val="001C2CE4"/>
    <w:rsid w:val="001C7C0D"/>
    <w:rsid w:val="001D4F40"/>
    <w:rsid w:val="001D65E7"/>
    <w:rsid w:val="001D716C"/>
    <w:rsid w:val="001E62F3"/>
    <w:rsid w:val="001E6FCF"/>
    <w:rsid w:val="001F4004"/>
    <w:rsid w:val="001F4FBE"/>
    <w:rsid w:val="001F6677"/>
    <w:rsid w:val="001F794B"/>
    <w:rsid w:val="002061C0"/>
    <w:rsid w:val="002079CD"/>
    <w:rsid w:val="0021579A"/>
    <w:rsid w:val="002171B7"/>
    <w:rsid w:val="00225D7F"/>
    <w:rsid w:val="00230706"/>
    <w:rsid w:val="00231098"/>
    <w:rsid w:val="00231227"/>
    <w:rsid w:val="0023456F"/>
    <w:rsid w:val="002365B4"/>
    <w:rsid w:val="002377AA"/>
    <w:rsid w:val="00244B9D"/>
    <w:rsid w:val="0025105C"/>
    <w:rsid w:val="00252BB6"/>
    <w:rsid w:val="00254A46"/>
    <w:rsid w:val="002562A4"/>
    <w:rsid w:val="002573F6"/>
    <w:rsid w:val="00263F96"/>
    <w:rsid w:val="00264668"/>
    <w:rsid w:val="00265A2B"/>
    <w:rsid w:val="00266081"/>
    <w:rsid w:val="002666B1"/>
    <w:rsid w:val="00267FB0"/>
    <w:rsid w:val="00273046"/>
    <w:rsid w:val="00276BC1"/>
    <w:rsid w:val="002803D2"/>
    <w:rsid w:val="00280950"/>
    <w:rsid w:val="00285A8E"/>
    <w:rsid w:val="00290C71"/>
    <w:rsid w:val="00291165"/>
    <w:rsid w:val="002A7AD1"/>
    <w:rsid w:val="002B1316"/>
    <w:rsid w:val="002B2A75"/>
    <w:rsid w:val="002B2BEA"/>
    <w:rsid w:val="002B785A"/>
    <w:rsid w:val="002C0072"/>
    <w:rsid w:val="002C1462"/>
    <w:rsid w:val="002C58B2"/>
    <w:rsid w:val="002C7F2E"/>
    <w:rsid w:val="002D1CDD"/>
    <w:rsid w:val="002D6E23"/>
    <w:rsid w:val="002E1170"/>
    <w:rsid w:val="002E1A63"/>
    <w:rsid w:val="002F3D72"/>
    <w:rsid w:val="002F797F"/>
    <w:rsid w:val="003010D4"/>
    <w:rsid w:val="003044A4"/>
    <w:rsid w:val="0030679B"/>
    <w:rsid w:val="00311C0A"/>
    <w:rsid w:val="00311CB2"/>
    <w:rsid w:val="00315FAA"/>
    <w:rsid w:val="00316BDD"/>
    <w:rsid w:val="00320863"/>
    <w:rsid w:val="00325116"/>
    <w:rsid w:val="0032682D"/>
    <w:rsid w:val="00327563"/>
    <w:rsid w:val="00327919"/>
    <w:rsid w:val="00327967"/>
    <w:rsid w:val="0033186C"/>
    <w:rsid w:val="00335439"/>
    <w:rsid w:val="00343E1A"/>
    <w:rsid w:val="0034717D"/>
    <w:rsid w:val="003524CF"/>
    <w:rsid w:val="00357DAE"/>
    <w:rsid w:val="00360236"/>
    <w:rsid w:val="003607F8"/>
    <w:rsid w:val="00375AB1"/>
    <w:rsid w:val="0037733D"/>
    <w:rsid w:val="00392760"/>
    <w:rsid w:val="00392877"/>
    <w:rsid w:val="003A0DA4"/>
    <w:rsid w:val="003A266B"/>
    <w:rsid w:val="003A61E1"/>
    <w:rsid w:val="003B29F1"/>
    <w:rsid w:val="003B54A6"/>
    <w:rsid w:val="003B5645"/>
    <w:rsid w:val="003B6A7E"/>
    <w:rsid w:val="003C03F7"/>
    <w:rsid w:val="003C72D9"/>
    <w:rsid w:val="003D05C0"/>
    <w:rsid w:val="003D109B"/>
    <w:rsid w:val="003D4C97"/>
    <w:rsid w:val="003D7115"/>
    <w:rsid w:val="003E7F03"/>
    <w:rsid w:val="003F1728"/>
    <w:rsid w:val="003F6FC7"/>
    <w:rsid w:val="0040110E"/>
    <w:rsid w:val="0040260E"/>
    <w:rsid w:val="00405E2C"/>
    <w:rsid w:val="004066BC"/>
    <w:rsid w:val="00412E6A"/>
    <w:rsid w:val="00414038"/>
    <w:rsid w:val="00415530"/>
    <w:rsid w:val="00423281"/>
    <w:rsid w:val="0042355B"/>
    <w:rsid w:val="004240D4"/>
    <w:rsid w:val="004250FE"/>
    <w:rsid w:val="00431CD5"/>
    <w:rsid w:val="004331C6"/>
    <w:rsid w:val="004365EE"/>
    <w:rsid w:val="004370C9"/>
    <w:rsid w:val="00437464"/>
    <w:rsid w:val="004377D0"/>
    <w:rsid w:val="004425B9"/>
    <w:rsid w:val="004431EC"/>
    <w:rsid w:val="004438B8"/>
    <w:rsid w:val="00443ED7"/>
    <w:rsid w:val="004450BA"/>
    <w:rsid w:val="00457244"/>
    <w:rsid w:val="00462D06"/>
    <w:rsid w:val="00464898"/>
    <w:rsid w:val="00465899"/>
    <w:rsid w:val="00473222"/>
    <w:rsid w:val="004757ED"/>
    <w:rsid w:val="00485F62"/>
    <w:rsid w:val="00486C61"/>
    <w:rsid w:val="00487760"/>
    <w:rsid w:val="004A1102"/>
    <w:rsid w:val="004A21A5"/>
    <w:rsid w:val="004A28D5"/>
    <w:rsid w:val="004A4985"/>
    <w:rsid w:val="004A750B"/>
    <w:rsid w:val="004B0ADC"/>
    <w:rsid w:val="004B1093"/>
    <w:rsid w:val="004B4CAF"/>
    <w:rsid w:val="004C491B"/>
    <w:rsid w:val="004C6B62"/>
    <w:rsid w:val="004D6608"/>
    <w:rsid w:val="004E40C3"/>
    <w:rsid w:val="004E6436"/>
    <w:rsid w:val="00505483"/>
    <w:rsid w:val="005054C8"/>
    <w:rsid w:val="005110C5"/>
    <w:rsid w:val="00520DFD"/>
    <w:rsid w:val="00526EB9"/>
    <w:rsid w:val="005314D6"/>
    <w:rsid w:val="00531934"/>
    <w:rsid w:val="00531F79"/>
    <w:rsid w:val="00536D0F"/>
    <w:rsid w:val="0054116E"/>
    <w:rsid w:val="00541ADC"/>
    <w:rsid w:val="00550016"/>
    <w:rsid w:val="00550EE2"/>
    <w:rsid w:val="00552947"/>
    <w:rsid w:val="00553761"/>
    <w:rsid w:val="00557153"/>
    <w:rsid w:val="005602E4"/>
    <w:rsid w:val="005641A1"/>
    <w:rsid w:val="005644B0"/>
    <w:rsid w:val="00570934"/>
    <w:rsid w:val="00572220"/>
    <w:rsid w:val="00577800"/>
    <w:rsid w:val="0058077C"/>
    <w:rsid w:val="005912C0"/>
    <w:rsid w:val="00593378"/>
    <w:rsid w:val="005942CA"/>
    <w:rsid w:val="005A10B2"/>
    <w:rsid w:val="005A25C9"/>
    <w:rsid w:val="005A601E"/>
    <w:rsid w:val="005B182C"/>
    <w:rsid w:val="005B4D47"/>
    <w:rsid w:val="005B52CE"/>
    <w:rsid w:val="005B5C70"/>
    <w:rsid w:val="005C38FF"/>
    <w:rsid w:val="005C7565"/>
    <w:rsid w:val="005C7C13"/>
    <w:rsid w:val="005D0091"/>
    <w:rsid w:val="005D0F5F"/>
    <w:rsid w:val="005D2367"/>
    <w:rsid w:val="005D3A27"/>
    <w:rsid w:val="005D462E"/>
    <w:rsid w:val="005E0DB5"/>
    <w:rsid w:val="005E1BC6"/>
    <w:rsid w:val="005E1CE9"/>
    <w:rsid w:val="005E27EF"/>
    <w:rsid w:val="005E79A0"/>
    <w:rsid w:val="005F04C8"/>
    <w:rsid w:val="005F28E1"/>
    <w:rsid w:val="005F7C6B"/>
    <w:rsid w:val="0060127F"/>
    <w:rsid w:val="0061314D"/>
    <w:rsid w:val="00616D28"/>
    <w:rsid w:val="00620B2D"/>
    <w:rsid w:val="00623530"/>
    <w:rsid w:val="0062737A"/>
    <w:rsid w:val="00632C15"/>
    <w:rsid w:val="00635ED0"/>
    <w:rsid w:val="00645AA3"/>
    <w:rsid w:val="00645F66"/>
    <w:rsid w:val="00647416"/>
    <w:rsid w:val="00652BE3"/>
    <w:rsid w:val="00653D0A"/>
    <w:rsid w:val="0066531F"/>
    <w:rsid w:val="00667D78"/>
    <w:rsid w:val="00673B6F"/>
    <w:rsid w:val="0068115C"/>
    <w:rsid w:val="00695AAB"/>
    <w:rsid w:val="00695B4C"/>
    <w:rsid w:val="00696E47"/>
    <w:rsid w:val="006A023F"/>
    <w:rsid w:val="006A28A4"/>
    <w:rsid w:val="006A45C6"/>
    <w:rsid w:val="006A53B9"/>
    <w:rsid w:val="006A75FC"/>
    <w:rsid w:val="006B2ED2"/>
    <w:rsid w:val="006B57B0"/>
    <w:rsid w:val="006B693B"/>
    <w:rsid w:val="006B7EB0"/>
    <w:rsid w:val="006C63E3"/>
    <w:rsid w:val="006D7827"/>
    <w:rsid w:val="006E3612"/>
    <w:rsid w:val="006F2ABA"/>
    <w:rsid w:val="00700821"/>
    <w:rsid w:val="00706767"/>
    <w:rsid w:val="007120C5"/>
    <w:rsid w:val="00720B2E"/>
    <w:rsid w:val="007235CE"/>
    <w:rsid w:val="00727C76"/>
    <w:rsid w:val="0073553D"/>
    <w:rsid w:val="00737EDE"/>
    <w:rsid w:val="0074776A"/>
    <w:rsid w:val="0075014D"/>
    <w:rsid w:val="007603CE"/>
    <w:rsid w:val="00776E17"/>
    <w:rsid w:val="00780041"/>
    <w:rsid w:val="00780A73"/>
    <w:rsid w:val="00782DAF"/>
    <w:rsid w:val="007920F9"/>
    <w:rsid w:val="007959F1"/>
    <w:rsid w:val="007A02CF"/>
    <w:rsid w:val="007A21BA"/>
    <w:rsid w:val="007A22FA"/>
    <w:rsid w:val="007A3322"/>
    <w:rsid w:val="007A40D4"/>
    <w:rsid w:val="007A51C1"/>
    <w:rsid w:val="007A58D7"/>
    <w:rsid w:val="007A59B3"/>
    <w:rsid w:val="007A60A6"/>
    <w:rsid w:val="007B0551"/>
    <w:rsid w:val="007B2A77"/>
    <w:rsid w:val="007B44B6"/>
    <w:rsid w:val="007B664F"/>
    <w:rsid w:val="007C7032"/>
    <w:rsid w:val="007D29B6"/>
    <w:rsid w:val="007E5F95"/>
    <w:rsid w:val="007F46AA"/>
    <w:rsid w:val="007F4C4D"/>
    <w:rsid w:val="007F530A"/>
    <w:rsid w:val="008000D1"/>
    <w:rsid w:val="00802C86"/>
    <w:rsid w:val="00806270"/>
    <w:rsid w:val="00806AD5"/>
    <w:rsid w:val="00811611"/>
    <w:rsid w:val="0081460D"/>
    <w:rsid w:val="00815782"/>
    <w:rsid w:val="0082515A"/>
    <w:rsid w:val="00840ED2"/>
    <w:rsid w:val="00845BCA"/>
    <w:rsid w:val="00847D39"/>
    <w:rsid w:val="008551F9"/>
    <w:rsid w:val="00856DF8"/>
    <w:rsid w:val="008577B4"/>
    <w:rsid w:val="00857CAE"/>
    <w:rsid w:val="00864FFA"/>
    <w:rsid w:val="00865464"/>
    <w:rsid w:val="00867976"/>
    <w:rsid w:val="00871781"/>
    <w:rsid w:val="00871C8E"/>
    <w:rsid w:val="00873ABE"/>
    <w:rsid w:val="00876B3C"/>
    <w:rsid w:val="00881023"/>
    <w:rsid w:val="008810CD"/>
    <w:rsid w:val="008911D2"/>
    <w:rsid w:val="0089217B"/>
    <w:rsid w:val="00893A20"/>
    <w:rsid w:val="008A4D6D"/>
    <w:rsid w:val="008C0D00"/>
    <w:rsid w:val="008C15CB"/>
    <w:rsid w:val="008C1933"/>
    <w:rsid w:val="008C46B2"/>
    <w:rsid w:val="008C6CAB"/>
    <w:rsid w:val="008C7184"/>
    <w:rsid w:val="008C79E3"/>
    <w:rsid w:val="008D2884"/>
    <w:rsid w:val="008D53F5"/>
    <w:rsid w:val="008D551E"/>
    <w:rsid w:val="008D6003"/>
    <w:rsid w:val="008E049D"/>
    <w:rsid w:val="008F290D"/>
    <w:rsid w:val="008F2D55"/>
    <w:rsid w:val="00902744"/>
    <w:rsid w:val="0090392A"/>
    <w:rsid w:val="00903C68"/>
    <w:rsid w:val="00904452"/>
    <w:rsid w:val="00906715"/>
    <w:rsid w:val="009147F2"/>
    <w:rsid w:val="00941EBA"/>
    <w:rsid w:val="00947E7E"/>
    <w:rsid w:val="00950ED3"/>
    <w:rsid w:val="009510CF"/>
    <w:rsid w:val="00951223"/>
    <w:rsid w:val="00952257"/>
    <w:rsid w:val="00954713"/>
    <w:rsid w:val="009561DC"/>
    <w:rsid w:val="00962D7D"/>
    <w:rsid w:val="0096566E"/>
    <w:rsid w:val="00970D5B"/>
    <w:rsid w:val="00974556"/>
    <w:rsid w:val="00974BF5"/>
    <w:rsid w:val="00976938"/>
    <w:rsid w:val="009827ED"/>
    <w:rsid w:val="00984564"/>
    <w:rsid w:val="009919A9"/>
    <w:rsid w:val="00996BA7"/>
    <w:rsid w:val="009A2236"/>
    <w:rsid w:val="009A6375"/>
    <w:rsid w:val="009B311C"/>
    <w:rsid w:val="009B4E31"/>
    <w:rsid w:val="009C5A71"/>
    <w:rsid w:val="009D293F"/>
    <w:rsid w:val="009D6559"/>
    <w:rsid w:val="009E0401"/>
    <w:rsid w:val="009F0F22"/>
    <w:rsid w:val="009F286B"/>
    <w:rsid w:val="00A020FA"/>
    <w:rsid w:val="00A02BE8"/>
    <w:rsid w:val="00A0414F"/>
    <w:rsid w:val="00A110F4"/>
    <w:rsid w:val="00A14870"/>
    <w:rsid w:val="00A17A3E"/>
    <w:rsid w:val="00A22DC2"/>
    <w:rsid w:val="00A24DDA"/>
    <w:rsid w:val="00A311B3"/>
    <w:rsid w:val="00A35A3A"/>
    <w:rsid w:val="00A37DA3"/>
    <w:rsid w:val="00A4113C"/>
    <w:rsid w:val="00A4190C"/>
    <w:rsid w:val="00A46529"/>
    <w:rsid w:val="00A5193B"/>
    <w:rsid w:val="00A51AC4"/>
    <w:rsid w:val="00A52ECB"/>
    <w:rsid w:val="00A5346F"/>
    <w:rsid w:val="00A54082"/>
    <w:rsid w:val="00A575D1"/>
    <w:rsid w:val="00A63FB8"/>
    <w:rsid w:val="00A73F1A"/>
    <w:rsid w:val="00A80052"/>
    <w:rsid w:val="00A816CE"/>
    <w:rsid w:val="00A81F21"/>
    <w:rsid w:val="00A8295E"/>
    <w:rsid w:val="00A85783"/>
    <w:rsid w:val="00A907E5"/>
    <w:rsid w:val="00A9258A"/>
    <w:rsid w:val="00AA0248"/>
    <w:rsid w:val="00AA2E61"/>
    <w:rsid w:val="00AB39DE"/>
    <w:rsid w:val="00AB4C81"/>
    <w:rsid w:val="00AB4D03"/>
    <w:rsid w:val="00AB7752"/>
    <w:rsid w:val="00AC1BC3"/>
    <w:rsid w:val="00AC1D50"/>
    <w:rsid w:val="00AC4EB0"/>
    <w:rsid w:val="00AD3062"/>
    <w:rsid w:val="00AD5902"/>
    <w:rsid w:val="00AE2BCD"/>
    <w:rsid w:val="00AF0268"/>
    <w:rsid w:val="00AF3B7A"/>
    <w:rsid w:val="00B023A5"/>
    <w:rsid w:val="00B02666"/>
    <w:rsid w:val="00B10F8B"/>
    <w:rsid w:val="00B113DA"/>
    <w:rsid w:val="00B131A8"/>
    <w:rsid w:val="00B1548C"/>
    <w:rsid w:val="00B15740"/>
    <w:rsid w:val="00B2700C"/>
    <w:rsid w:val="00B35224"/>
    <w:rsid w:val="00B45795"/>
    <w:rsid w:val="00B45BF0"/>
    <w:rsid w:val="00B539F7"/>
    <w:rsid w:val="00B60048"/>
    <w:rsid w:val="00B67C51"/>
    <w:rsid w:val="00B67ECE"/>
    <w:rsid w:val="00B7125C"/>
    <w:rsid w:val="00B76A0B"/>
    <w:rsid w:val="00B8595E"/>
    <w:rsid w:val="00B86225"/>
    <w:rsid w:val="00B91194"/>
    <w:rsid w:val="00B945CB"/>
    <w:rsid w:val="00B96ACE"/>
    <w:rsid w:val="00BA3ED8"/>
    <w:rsid w:val="00BA5A0A"/>
    <w:rsid w:val="00BA7E24"/>
    <w:rsid w:val="00BB0C71"/>
    <w:rsid w:val="00BB15FC"/>
    <w:rsid w:val="00BB3BBB"/>
    <w:rsid w:val="00BB46AE"/>
    <w:rsid w:val="00BC0127"/>
    <w:rsid w:val="00BC04F5"/>
    <w:rsid w:val="00BC2CF2"/>
    <w:rsid w:val="00BC2DC3"/>
    <w:rsid w:val="00BC5BBE"/>
    <w:rsid w:val="00BD0B61"/>
    <w:rsid w:val="00BD1B5C"/>
    <w:rsid w:val="00BD2F5E"/>
    <w:rsid w:val="00BD5746"/>
    <w:rsid w:val="00BE00AA"/>
    <w:rsid w:val="00BE2730"/>
    <w:rsid w:val="00BE27A6"/>
    <w:rsid w:val="00BE2BE1"/>
    <w:rsid w:val="00BE5A1C"/>
    <w:rsid w:val="00BF28A1"/>
    <w:rsid w:val="00BF4465"/>
    <w:rsid w:val="00BF68BA"/>
    <w:rsid w:val="00C00915"/>
    <w:rsid w:val="00C0178F"/>
    <w:rsid w:val="00C043DB"/>
    <w:rsid w:val="00C06D36"/>
    <w:rsid w:val="00C07247"/>
    <w:rsid w:val="00C14B8E"/>
    <w:rsid w:val="00C15033"/>
    <w:rsid w:val="00C1570A"/>
    <w:rsid w:val="00C231E3"/>
    <w:rsid w:val="00C2366E"/>
    <w:rsid w:val="00C25EBD"/>
    <w:rsid w:val="00C26ABF"/>
    <w:rsid w:val="00C274E4"/>
    <w:rsid w:val="00C448AE"/>
    <w:rsid w:val="00C469FE"/>
    <w:rsid w:val="00C520CA"/>
    <w:rsid w:val="00C5737F"/>
    <w:rsid w:val="00C57597"/>
    <w:rsid w:val="00C60A49"/>
    <w:rsid w:val="00C60BD5"/>
    <w:rsid w:val="00C621F5"/>
    <w:rsid w:val="00C6266D"/>
    <w:rsid w:val="00C63DBB"/>
    <w:rsid w:val="00C67C97"/>
    <w:rsid w:val="00C71B0E"/>
    <w:rsid w:val="00C72A16"/>
    <w:rsid w:val="00C72E9F"/>
    <w:rsid w:val="00C73FDF"/>
    <w:rsid w:val="00C74026"/>
    <w:rsid w:val="00C80124"/>
    <w:rsid w:val="00C82E76"/>
    <w:rsid w:val="00CA1C36"/>
    <w:rsid w:val="00CA2880"/>
    <w:rsid w:val="00CA4987"/>
    <w:rsid w:val="00CA4DCA"/>
    <w:rsid w:val="00CA5B31"/>
    <w:rsid w:val="00CA652F"/>
    <w:rsid w:val="00CA6CF6"/>
    <w:rsid w:val="00CC36C8"/>
    <w:rsid w:val="00CD3501"/>
    <w:rsid w:val="00CD3A34"/>
    <w:rsid w:val="00CD58A5"/>
    <w:rsid w:val="00CD5D97"/>
    <w:rsid w:val="00CD7B6D"/>
    <w:rsid w:val="00CD7C81"/>
    <w:rsid w:val="00CE05F9"/>
    <w:rsid w:val="00CE0858"/>
    <w:rsid w:val="00CE0D63"/>
    <w:rsid w:val="00CE2F60"/>
    <w:rsid w:val="00CE2F62"/>
    <w:rsid w:val="00CE3506"/>
    <w:rsid w:val="00CE66BC"/>
    <w:rsid w:val="00CE73F5"/>
    <w:rsid w:val="00CF6838"/>
    <w:rsid w:val="00CF6CDE"/>
    <w:rsid w:val="00D01695"/>
    <w:rsid w:val="00D05A5B"/>
    <w:rsid w:val="00D253DD"/>
    <w:rsid w:val="00D37464"/>
    <w:rsid w:val="00D44C09"/>
    <w:rsid w:val="00D5131D"/>
    <w:rsid w:val="00D531AD"/>
    <w:rsid w:val="00D53F5F"/>
    <w:rsid w:val="00D61E39"/>
    <w:rsid w:val="00D632A6"/>
    <w:rsid w:val="00D66CF4"/>
    <w:rsid w:val="00D718B6"/>
    <w:rsid w:val="00D76B7B"/>
    <w:rsid w:val="00D77E76"/>
    <w:rsid w:val="00D823E2"/>
    <w:rsid w:val="00D84AB4"/>
    <w:rsid w:val="00D85624"/>
    <w:rsid w:val="00D869DF"/>
    <w:rsid w:val="00D86DA2"/>
    <w:rsid w:val="00D90EE4"/>
    <w:rsid w:val="00D91C46"/>
    <w:rsid w:val="00D922ED"/>
    <w:rsid w:val="00D9382D"/>
    <w:rsid w:val="00D95532"/>
    <w:rsid w:val="00DA092A"/>
    <w:rsid w:val="00DA0DF7"/>
    <w:rsid w:val="00DA2572"/>
    <w:rsid w:val="00DA4307"/>
    <w:rsid w:val="00DB0C20"/>
    <w:rsid w:val="00DC1C57"/>
    <w:rsid w:val="00DC484E"/>
    <w:rsid w:val="00DC753E"/>
    <w:rsid w:val="00DC7E1D"/>
    <w:rsid w:val="00DD0B62"/>
    <w:rsid w:val="00DD3487"/>
    <w:rsid w:val="00DD37EB"/>
    <w:rsid w:val="00DD5F4F"/>
    <w:rsid w:val="00DD7A96"/>
    <w:rsid w:val="00DE232C"/>
    <w:rsid w:val="00DE5447"/>
    <w:rsid w:val="00DF1476"/>
    <w:rsid w:val="00DF2AAC"/>
    <w:rsid w:val="00DF31B8"/>
    <w:rsid w:val="00DF7183"/>
    <w:rsid w:val="00E0780C"/>
    <w:rsid w:val="00E10BF4"/>
    <w:rsid w:val="00E12C1F"/>
    <w:rsid w:val="00E15B40"/>
    <w:rsid w:val="00E30F65"/>
    <w:rsid w:val="00E31EDC"/>
    <w:rsid w:val="00E415AC"/>
    <w:rsid w:val="00E43717"/>
    <w:rsid w:val="00E4761D"/>
    <w:rsid w:val="00E479FA"/>
    <w:rsid w:val="00E50D37"/>
    <w:rsid w:val="00E55079"/>
    <w:rsid w:val="00E552C0"/>
    <w:rsid w:val="00E604E1"/>
    <w:rsid w:val="00E65FFE"/>
    <w:rsid w:val="00E725E9"/>
    <w:rsid w:val="00E779B1"/>
    <w:rsid w:val="00E87D04"/>
    <w:rsid w:val="00E90C10"/>
    <w:rsid w:val="00E91E51"/>
    <w:rsid w:val="00E9446B"/>
    <w:rsid w:val="00EA1C1C"/>
    <w:rsid w:val="00EB0242"/>
    <w:rsid w:val="00EB16A8"/>
    <w:rsid w:val="00EB380F"/>
    <w:rsid w:val="00EB3DEA"/>
    <w:rsid w:val="00EC010E"/>
    <w:rsid w:val="00EC4ADA"/>
    <w:rsid w:val="00EC4DB4"/>
    <w:rsid w:val="00EC5BA7"/>
    <w:rsid w:val="00EE1F48"/>
    <w:rsid w:val="00EE78DD"/>
    <w:rsid w:val="00EF2348"/>
    <w:rsid w:val="00EF5FD5"/>
    <w:rsid w:val="00EF61D9"/>
    <w:rsid w:val="00F03724"/>
    <w:rsid w:val="00F046CA"/>
    <w:rsid w:val="00F12F03"/>
    <w:rsid w:val="00F16486"/>
    <w:rsid w:val="00F17783"/>
    <w:rsid w:val="00F33F87"/>
    <w:rsid w:val="00F401B6"/>
    <w:rsid w:val="00F41649"/>
    <w:rsid w:val="00F43B46"/>
    <w:rsid w:val="00F50624"/>
    <w:rsid w:val="00F51416"/>
    <w:rsid w:val="00F52C45"/>
    <w:rsid w:val="00F538BA"/>
    <w:rsid w:val="00F571FB"/>
    <w:rsid w:val="00F6149D"/>
    <w:rsid w:val="00F66BB8"/>
    <w:rsid w:val="00F67FAB"/>
    <w:rsid w:val="00F72E96"/>
    <w:rsid w:val="00F81B26"/>
    <w:rsid w:val="00F83E16"/>
    <w:rsid w:val="00F8708D"/>
    <w:rsid w:val="00F91506"/>
    <w:rsid w:val="00F92A19"/>
    <w:rsid w:val="00F95E82"/>
    <w:rsid w:val="00F97F27"/>
    <w:rsid w:val="00FB2D5C"/>
    <w:rsid w:val="00FB7F6C"/>
    <w:rsid w:val="00FC14F3"/>
    <w:rsid w:val="00FC1623"/>
    <w:rsid w:val="00FD0872"/>
    <w:rsid w:val="00FD1783"/>
    <w:rsid w:val="00FD20CA"/>
    <w:rsid w:val="00FD303E"/>
    <w:rsid w:val="00FD6102"/>
    <w:rsid w:val="00FE07AA"/>
    <w:rsid w:val="00FE491A"/>
    <w:rsid w:val="00FE6FF5"/>
    <w:rsid w:val="00FE70C2"/>
    <w:rsid w:val="00FE7F17"/>
    <w:rsid w:val="00FF3B77"/>
    <w:rsid w:val="00FF6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F988B"/>
  <w15:chartTrackingRefBased/>
  <w15:docId w15:val="{FC4916C3-EADF-42C3-9EFF-AA38C2922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315"/>
  </w:style>
  <w:style w:type="paragraph" w:styleId="Heading1">
    <w:name w:val="heading 1"/>
    <w:basedOn w:val="Normal"/>
    <w:next w:val="Normal"/>
    <w:link w:val="Heading1Char"/>
    <w:uiPriority w:val="9"/>
    <w:qFormat/>
    <w:rsid w:val="00D253DD"/>
    <w:pPr>
      <w:keepNext/>
      <w:keepLines/>
      <w:spacing w:before="360" w:after="0"/>
      <w:outlineLvl w:val="0"/>
    </w:pPr>
    <w:rPr>
      <w:rFonts w:asciiTheme="majorHAnsi" w:eastAsiaTheme="majorEastAsia" w:hAnsiTheme="majorHAnsi" w:cstheme="majorBidi"/>
      <w:color w:val="0F4761" w:themeColor="accent1" w:themeShade="BF"/>
      <w:sz w:val="40"/>
      <w:szCs w:val="40"/>
      <w:lang w:val="fr-CA"/>
    </w:rPr>
  </w:style>
  <w:style w:type="paragraph" w:styleId="Heading2">
    <w:name w:val="heading 2"/>
    <w:basedOn w:val="Normal"/>
    <w:next w:val="Normal"/>
    <w:link w:val="Heading2Char"/>
    <w:uiPriority w:val="9"/>
    <w:semiHidden/>
    <w:unhideWhenUsed/>
    <w:qFormat/>
    <w:rsid w:val="00215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3DD"/>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semiHidden/>
    <w:rsid w:val="00215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79A"/>
    <w:rPr>
      <w:rFonts w:eastAsiaTheme="majorEastAsia" w:cstheme="majorBidi"/>
      <w:color w:val="272727" w:themeColor="text1" w:themeTint="D8"/>
    </w:rPr>
  </w:style>
  <w:style w:type="paragraph" w:styleId="Title">
    <w:name w:val="Title"/>
    <w:basedOn w:val="Normal"/>
    <w:next w:val="Normal"/>
    <w:link w:val="TitleChar"/>
    <w:uiPriority w:val="10"/>
    <w:qFormat/>
    <w:rsid w:val="00215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79A"/>
    <w:rPr>
      <w:rFonts w:asciiTheme="majorHAnsi" w:eastAsiaTheme="majorEastAsia" w:hAnsiTheme="majorHAnsi" w:cstheme="majorBidi"/>
      <w:spacing w:val="-10"/>
      <w:kern w:val="28"/>
      <w:sz w:val="56"/>
      <w:szCs w:val="56"/>
    </w:rPr>
  </w:style>
  <w:style w:type="paragraph" w:styleId="Subtitle">
    <w:name w:val="Subtitle"/>
    <w:basedOn w:val="BodyText"/>
    <w:next w:val="Normal"/>
    <w:link w:val="SubtitleChar"/>
    <w:uiPriority w:val="11"/>
    <w:qFormat/>
    <w:rsid w:val="00D253DD"/>
  </w:style>
  <w:style w:type="character" w:customStyle="1" w:styleId="SubtitleChar">
    <w:name w:val="Subtitle Char"/>
    <w:basedOn w:val="DefaultParagraphFont"/>
    <w:link w:val="Subtitle"/>
    <w:uiPriority w:val="11"/>
    <w:rsid w:val="00D253DD"/>
    <w:rPr>
      <w:color w:val="156082" w:themeColor="accent1"/>
      <w:sz w:val="28"/>
      <w:szCs w:val="28"/>
      <w:lang w:val="fr-CA"/>
    </w:rPr>
  </w:style>
  <w:style w:type="paragraph" w:styleId="Quote">
    <w:name w:val="Quote"/>
    <w:basedOn w:val="Normal"/>
    <w:next w:val="Normal"/>
    <w:link w:val="QuoteChar"/>
    <w:uiPriority w:val="29"/>
    <w:qFormat/>
    <w:rsid w:val="0021579A"/>
    <w:pPr>
      <w:spacing w:before="160"/>
      <w:jc w:val="center"/>
    </w:pPr>
    <w:rPr>
      <w:i/>
      <w:iCs/>
      <w:color w:val="404040" w:themeColor="text1" w:themeTint="BF"/>
    </w:rPr>
  </w:style>
  <w:style w:type="character" w:customStyle="1" w:styleId="QuoteChar">
    <w:name w:val="Quote Char"/>
    <w:basedOn w:val="DefaultParagraphFont"/>
    <w:link w:val="Quote"/>
    <w:uiPriority w:val="29"/>
    <w:rsid w:val="0021579A"/>
    <w:rPr>
      <w:i/>
      <w:iCs/>
      <w:color w:val="404040" w:themeColor="text1" w:themeTint="BF"/>
    </w:rPr>
  </w:style>
  <w:style w:type="paragraph" w:styleId="ListParagraph">
    <w:name w:val="List Paragraph"/>
    <w:basedOn w:val="Normal"/>
    <w:uiPriority w:val="34"/>
    <w:qFormat/>
    <w:rsid w:val="0021579A"/>
    <w:pPr>
      <w:ind w:left="720"/>
      <w:contextualSpacing/>
    </w:pPr>
  </w:style>
  <w:style w:type="character" w:styleId="IntenseEmphasis">
    <w:name w:val="Intense Emphasis"/>
    <w:basedOn w:val="DefaultParagraphFont"/>
    <w:uiPriority w:val="21"/>
    <w:qFormat/>
    <w:rsid w:val="0021579A"/>
    <w:rPr>
      <w:i/>
      <w:iCs/>
      <w:color w:val="0F4761" w:themeColor="accent1" w:themeShade="BF"/>
    </w:rPr>
  </w:style>
  <w:style w:type="paragraph" w:styleId="IntenseQuote">
    <w:name w:val="Intense Quote"/>
    <w:basedOn w:val="Normal"/>
    <w:next w:val="Normal"/>
    <w:link w:val="IntenseQuoteChar"/>
    <w:uiPriority w:val="30"/>
    <w:qFormat/>
    <w:rsid w:val="00215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79A"/>
    <w:rPr>
      <w:i/>
      <w:iCs/>
      <w:color w:val="0F4761" w:themeColor="accent1" w:themeShade="BF"/>
    </w:rPr>
  </w:style>
  <w:style w:type="character" w:styleId="IntenseReference">
    <w:name w:val="Intense Reference"/>
    <w:basedOn w:val="DefaultParagraphFont"/>
    <w:uiPriority w:val="32"/>
    <w:qFormat/>
    <w:rsid w:val="0021579A"/>
    <w:rPr>
      <w:b/>
      <w:bCs/>
      <w:smallCaps/>
      <w:color w:val="0F4761" w:themeColor="accent1" w:themeShade="BF"/>
      <w:spacing w:val="5"/>
    </w:rPr>
  </w:style>
  <w:style w:type="character" w:styleId="Hyperlink">
    <w:name w:val="Hyperlink"/>
    <w:basedOn w:val="DefaultParagraphFont"/>
    <w:uiPriority w:val="99"/>
    <w:unhideWhenUsed/>
    <w:rsid w:val="00802C86"/>
    <w:rPr>
      <w:color w:val="467886" w:themeColor="hyperlink"/>
      <w:u w:val="single"/>
    </w:rPr>
  </w:style>
  <w:style w:type="character" w:styleId="UnresolvedMention">
    <w:name w:val="Unresolved Mention"/>
    <w:basedOn w:val="DefaultParagraphFont"/>
    <w:uiPriority w:val="99"/>
    <w:semiHidden/>
    <w:unhideWhenUsed/>
    <w:rsid w:val="00802C86"/>
    <w:rPr>
      <w:color w:val="605E5C"/>
      <w:shd w:val="clear" w:color="auto" w:fill="E1DFDD"/>
    </w:rPr>
  </w:style>
  <w:style w:type="paragraph" w:styleId="Header">
    <w:name w:val="header"/>
    <w:basedOn w:val="Normal"/>
    <w:link w:val="HeaderChar"/>
    <w:uiPriority w:val="99"/>
    <w:unhideWhenUsed/>
    <w:rsid w:val="003251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5116"/>
  </w:style>
  <w:style w:type="paragraph" w:styleId="Footer">
    <w:name w:val="footer"/>
    <w:basedOn w:val="Normal"/>
    <w:link w:val="FooterChar"/>
    <w:uiPriority w:val="99"/>
    <w:unhideWhenUsed/>
    <w:rsid w:val="003251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5116"/>
  </w:style>
  <w:style w:type="paragraph" w:styleId="FootnoteText">
    <w:name w:val="footnote text"/>
    <w:basedOn w:val="Normal"/>
    <w:link w:val="FootnoteTextChar"/>
    <w:uiPriority w:val="99"/>
    <w:semiHidden/>
    <w:unhideWhenUsed/>
    <w:rsid w:val="0032511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5116"/>
    <w:rPr>
      <w:sz w:val="20"/>
      <w:szCs w:val="20"/>
    </w:rPr>
  </w:style>
  <w:style w:type="character" w:styleId="FootnoteReference">
    <w:name w:val="footnote reference"/>
    <w:basedOn w:val="DefaultParagraphFont"/>
    <w:uiPriority w:val="99"/>
    <w:semiHidden/>
    <w:unhideWhenUsed/>
    <w:rsid w:val="00325116"/>
    <w:rPr>
      <w:vertAlign w:val="superscript"/>
    </w:rPr>
  </w:style>
  <w:style w:type="paragraph" w:styleId="BodyText">
    <w:name w:val="Body Text"/>
    <w:basedOn w:val="Normal"/>
    <w:link w:val="BodyTextChar"/>
    <w:uiPriority w:val="99"/>
    <w:unhideWhenUsed/>
    <w:rsid w:val="00D253DD"/>
    <w:rPr>
      <w:color w:val="156082" w:themeColor="accent1"/>
      <w:sz w:val="28"/>
      <w:szCs w:val="28"/>
      <w:lang w:val="fr-CA"/>
    </w:rPr>
  </w:style>
  <w:style w:type="character" w:customStyle="1" w:styleId="BodyTextChar">
    <w:name w:val="Body Text Char"/>
    <w:basedOn w:val="DefaultParagraphFont"/>
    <w:link w:val="BodyText"/>
    <w:uiPriority w:val="99"/>
    <w:rsid w:val="00D253DD"/>
    <w:rPr>
      <w:color w:val="156082" w:themeColor="accent1"/>
      <w:sz w:val="28"/>
      <w:szCs w:val="28"/>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st1101@usherbrooke.c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github.com/TheRealHarryPotter123/Tetris.git" TargetMode="External"/><Relationship Id="rId4" Type="http://schemas.openxmlformats.org/officeDocument/2006/relationships/webSettings" Target="webSettings.xml"/><Relationship Id="rId9" Type="http://schemas.openxmlformats.org/officeDocument/2006/relationships/hyperlink" Target="mailto:Maxime.Sevigny@USherbrooke.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2463</TotalTime>
  <Pages>7</Pages>
  <Words>1933</Words>
  <Characters>10236</Characters>
  <Application>Microsoft Office Word</Application>
  <DocSecurity>4</DocSecurity>
  <Lines>205</Lines>
  <Paragraphs>75</Paragraphs>
  <ScaleCrop>false</ScaleCrop>
  <Company/>
  <LinksUpToDate>false</LinksUpToDate>
  <CharactersWithSpaces>12129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Lesieur</dc:creator>
  <cp:keywords/>
  <dc:description/>
  <cp:lastModifiedBy>Maxime Sévigny</cp:lastModifiedBy>
  <cp:revision>383</cp:revision>
  <dcterms:created xsi:type="dcterms:W3CDTF">2026-01-28T21:17:00Z</dcterms:created>
  <dcterms:modified xsi:type="dcterms:W3CDTF">2026-01-30T20:13:00Z</dcterms:modified>
</cp:coreProperties>
</file>