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74"/>
      </w:tblGrid>
      <w:tr w:rsidR="004B71AE" w:rsidRPr="00175656" w14:paraId="2E26A346" w14:textId="77777777" w:rsidTr="001E1AB3">
        <w:tc>
          <w:tcPr>
            <w:tcW w:w="1383" w:type="dxa"/>
            <w:hideMark/>
          </w:tcPr>
          <w:p w14:paraId="2DFC5A56" w14:textId="77777777" w:rsidR="004B71AE" w:rsidRPr="00175656" w:rsidRDefault="004B71AE" w:rsidP="001E1AB3">
            <w:pPr>
              <w:spacing w:line="256" w:lineRule="auto"/>
              <w:rPr>
                <w:b/>
              </w:rPr>
            </w:pPr>
            <w:r w:rsidRPr="00175656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6D8400DD" wp14:editId="7C21FDD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7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45224ECA" w14:textId="77777777" w:rsidR="004B71AE" w:rsidRPr="00175656" w:rsidRDefault="004B71AE" w:rsidP="001E1AB3">
            <w:pPr>
              <w:spacing w:line="256" w:lineRule="auto"/>
              <w:jc w:val="center"/>
              <w:rPr>
                <w:b/>
              </w:rPr>
            </w:pPr>
            <w:r w:rsidRPr="00175656">
              <w:rPr>
                <w:b/>
              </w:rPr>
              <w:t>Министерство науки и высшего образования Российской Федерации</w:t>
            </w:r>
          </w:p>
          <w:p w14:paraId="5035620A" w14:textId="77777777" w:rsidR="004B71AE" w:rsidRPr="00175656" w:rsidRDefault="004B71AE" w:rsidP="001E1AB3">
            <w:pPr>
              <w:spacing w:line="256" w:lineRule="auto"/>
              <w:jc w:val="center"/>
              <w:rPr>
                <w:b/>
              </w:rPr>
            </w:pPr>
            <w:r w:rsidRPr="00175656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>автономное</w:t>
            </w:r>
            <w:r w:rsidRPr="00175656">
              <w:rPr>
                <w:b/>
              </w:rPr>
              <w:t xml:space="preserve"> образовательное учреждение </w:t>
            </w:r>
          </w:p>
          <w:p w14:paraId="2AFEFE7D" w14:textId="77777777" w:rsidR="004B71AE" w:rsidRPr="00175656" w:rsidRDefault="004B71AE" w:rsidP="001E1AB3">
            <w:pPr>
              <w:spacing w:line="256" w:lineRule="auto"/>
              <w:jc w:val="center"/>
              <w:rPr>
                <w:b/>
              </w:rPr>
            </w:pPr>
            <w:r w:rsidRPr="00175656">
              <w:rPr>
                <w:b/>
              </w:rPr>
              <w:t>высшего образования</w:t>
            </w:r>
          </w:p>
          <w:p w14:paraId="1375C79F" w14:textId="77777777" w:rsidR="004B71AE" w:rsidRPr="00175656" w:rsidRDefault="004B71AE" w:rsidP="001E1AB3">
            <w:pPr>
              <w:spacing w:line="256" w:lineRule="auto"/>
              <w:ind w:right="-2"/>
              <w:jc w:val="center"/>
              <w:rPr>
                <w:b/>
              </w:rPr>
            </w:pPr>
            <w:r w:rsidRPr="00175656">
              <w:rPr>
                <w:b/>
              </w:rPr>
              <w:t>«Московский государственный технический университет</w:t>
            </w:r>
          </w:p>
          <w:p w14:paraId="2877D9CF" w14:textId="77777777" w:rsidR="004B71AE" w:rsidRPr="00175656" w:rsidRDefault="004B71AE" w:rsidP="001E1AB3">
            <w:pPr>
              <w:spacing w:line="256" w:lineRule="auto"/>
              <w:ind w:right="-2"/>
              <w:jc w:val="center"/>
              <w:rPr>
                <w:b/>
              </w:rPr>
            </w:pPr>
            <w:r w:rsidRPr="00175656">
              <w:rPr>
                <w:b/>
              </w:rPr>
              <w:t>имени Н.Э. Баумана</w:t>
            </w:r>
          </w:p>
          <w:p w14:paraId="18EB92C6" w14:textId="77777777" w:rsidR="004B71AE" w:rsidRPr="00175656" w:rsidRDefault="004B71AE" w:rsidP="001E1AB3">
            <w:pPr>
              <w:spacing w:line="256" w:lineRule="auto"/>
              <w:jc w:val="center"/>
              <w:rPr>
                <w:b/>
              </w:rPr>
            </w:pPr>
            <w:r w:rsidRPr="00175656">
              <w:rPr>
                <w:b/>
              </w:rPr>
              <w:t>(национальный исследовательский университет)»</w:t>
            </w:r>
          </w:p>
          <w:p w14:paraId="206A6EBA" w14:textId="77777777" w:rsidR="004B71AE" w:rsidRPr="00BD67E5" w:rsidRDefault="004B71AE" w:rsidP="001E1AB3">
            <w:pPr>
              <w:spacing w:line="256" w:lineRule="auto"/>
              <w:jc w:val="center"/>
              <w:rPr>
                <w:b/>
              </w:rPr>
            </w:pPr>
            <w:r w:rsidRPr="00175656">
              <w:rPr>
                <w:b/>
              </w:rPr>
              <w:t xml:space="preserve">(МГТУ им. </w:t>
            </w:r>
            <w:r w:rsidRPr="00BD67E5">
              <w:rPr>
                <w:b/>
              </w:rPr>
              <w:t>Н.Э. Баумана)</w:t>
            </w:r>
          </w:p>
        </w:tc>
      </w:tr>
    </w:tbl>
    <w:p w14:paraId="1B5275C5" w14:textId="77777777" w:rsidR="004B71AE" w:rsidRPr="00BD67E5" w:rsidRDefault="004B71AE" w:rsidP="004B71AE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457CC907" w14:textId="77777777" w:rsidR="004B71AE" w:rsidRPr="00BD67E5" w:rsidRDefault="004B71AE" w:rsidP="004B71AE">
      <w:pPr>
        <w:rPr>
          <w:b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30"/>
      </w:tblGrid>
      <w:tr w:rsidR="004B71AE" w:rsidRPr="00175656" w14:paraId="11A51E5F" w14:textId="77777777" w:rsidTr="001E1AB3">
        <w:tc>
          <w:tcPr>
            <w:tcW w:w="1413" w:type="dxa"/>
            <w:hideMark/>
          </w:tcPr>
          <w:p w14:paraId="5F38EFCD" w14:textId="77777777" w:rsidR="004B71AE" w:rsidRPr="00175656" w:rsidRDefault="004B71AE" w:rsidP="001E1AB3">
            <w:r w:rsidRPr="00175656">
              <w:t>ФАКУЛЬТЕТ</w:t>
            </w:r>
          </w:p>
        </w:tc>
        <w:tc>
          <w:tcPr>
            <w:tcW w:w="793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65478A5" w14:textId="77777777" w:rsidR="004B71AE" w:rsidRPr="004B71AE" w:rsidRDefault="004B71AE" w:rsidP="001E1AB3">
            <w:pPr>
              <w:tabs>
                <w:tab w:val="left" w:pos="2120"/>
              </w:tabs>
              <w:rPr>
                <w:lang w:val="ru-RU"/>
              </w:rPr>
            </w:pPr>
            <w:r w:rsidRPr="004B71AE">
              <w:rPr>
                <w:lang w:val="ru-RU"/>
              </w:rPr>
              <w:t>«Информатика и системы управления» (ИУ)</w:t>
            </w:r>
          </w:p>
        </w:tc>
      </w:tr>
      <w:tr w:rsidR="004B71AE" w:rsidRPr="00175656" w14:paraId="60174236" w14:textId="77777777" w:rsidTr="001E1AB3">
        <w:tc>
          <w:tcPr>
            <w:tcW w:w="1413" w:type="dxa"/>
            <w:hideMark/>
          </w:tcPr>
          <w:p w14:paraId="068AE07B" w14:textId="77777777" w:rsidR="004B71AE" w:rsidRPr="00175656" w:rsidRDefault="004B71AE" w:rsidP="001E1AB3">
            <w:r w:rsidRPr="00175656"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D28A7B" w14:textId="77777777" w:rsidR="004B71AE" w:rsidRPr="00175656" w:rsidRDefault="004B71AE" w:rsidP="001E1AB3">
            <w:r w:rsidRPr="00175656">
              <w:t>«Информационная безопасность» (ИУ8)</w:t>
            </w:r>
          </w:p>
        </w:tc>
      </w:tr>
    </w:tbl>
    <w:p w14:paraId="27EC7335" w14:textId="77777777" w:rsidR="004B71AE" w:rsidRPr="00175656" w:rsidRDefault="004B71AE" w:rsidP="004B71AE">
      <w:pPr>
        <w:jc w:val="center"/>
        <w:rPr>
          <w:b/>
          <w:sz w:val="44"/>
        </w:rPr>
      </w:pPr>
    </w:p>
    <w:p w14:paraId="350C7373" w14:textId="77777777" w:rsidR="004B71AE" w:rsidRPr="00175656" w:rsidRDefault="004B71AE" w:rsidP="004B71AE">
      <w:pPr>
        <w:jc w:val="center"/>
        <w:rPr>
          <w:b/>
          <w:sz w:val="44"/>
        </w:rPr>
      </w:pPr>
    </w:p>
    <w:p w14:paraId="6E37F0A3" w14:textId="27596C48" w:rsidR="004B71AE" w:rsidRPr="00333234" w:rsidRDefault="004B71AE" w:rsidP="004B71AE">
      <w:pPr>
        <w:jc w:val="center"/>
        <w:rPr>
          <w:bCs/>
          <w:sz w:val="32"/>
          <w:szCs w:val="16"/>
        </w:rPr>
      </w:pPr>
      <w:r w:rsidRPr="00333234">
        <w:rPr>
          <w:bCs/>
          <w:sz w:val="32"/>
          <w:szCs w:val="16"/>
        </w:rPr>
        <w:t>Домашнее задание</w:t>
      </w:r>
    </w:p>
    <w:p w14:paraId="2C9BD7D4" w14:textId="6EFC636C" w:rsidR="004B71AE" w:rsidRPr="00333234" w:rsidRDefault="004B71AE" w:rsidP="004B71AE">
      <w:pPr>
        <w:jc w:val="center"/>
        <w:rPr>
          <w:bCs/>
          <w:sz w:val="32"/>
          <w:szCs w:val="16"/>
        </w:rPr>
      </w:pPr>
      <w:r w:rsidRPr="00333234">
        <w:rPr>
          <w:bCs/>
          <w:sz w:val="32"/>
          <w:szCs w:val="16"/>
        </w:rPr>
        <w:t>по курсу «Параллельные вычисления»</w:t>
      </w:r>
    </w:p>
    <w:p w14:paraId="637F240A" w14:textId="398A2EDB" w:rsidR="004B71AE" w:rsidRPr="00333234" w:rsidRDefault="004B71AE" w:rsidP="004B71AE">
      <w:pPr>
        <w:jc w:val="center"/>
        <w:rPr>
          <w:bCs/>
          <w:sz w:val="28"/>
          <w:szCs w:val="16"/>
        </w:rPr>
      </w:pPr>
      <w:r w:rsidRPr="00333234">
        <w:rPr>
          <w:bCs/>
          <w:sz w:val="32"/>
          <w:szCs w:val="16"/>
        </w:rPr>
        <w:t>на тему «Реализация алгоритмов шифрования и расшифрования для криптосистемы HFE»</w:t>
      </w:r>
    </w:p>
    <w:p w14:paraId="73178D3B" w14:textId="7911229D" w:rsidR="004B71AE" w:rsidRDefault="004B71AE" w:rsidP="004B71AE">
      <w:pPr>
        <w:rPr>
          <w:b/>
          <w:i/>
          <w:sz w:val="40"/>
        </w:rPr>
      </w:pPr>
    </w:p>
    <w:p w14:paraId="2169DC72" w14:textId="3C60AEDE" w:rsidR="004B71AE" w:rsidRDefault="004B71AE" w:rsidP="004B71AE">
      <w:pPr>
        <w:rPr>
          <w:b/>
          <w:i/>
          <w:sz w:val="40"/>
        </w:rPr>
      </w:pPr>
    </w:p>
    <w:p w14:paraId="7C720CAD" w14:textId="77777777" w:rsidR="00333234" w:rsidRDefault="00333234" w:rsidP="004B71AE">
      <w:pPr>
        <w:rPr>
          <w:b/>
          <w:i/>
          <w:sz w:val="40"/>
        </w:rPr>
      </w:pPr>
    </w:p>
    <w:p w14:paraId="5AA0F4D3" w14:textId="77777777" w:rsidR="004B71AE" w:rsidRPr="008225B1" w:rsidRDefault="004B71AE" w:rsidP="004B71AE">
      <w:pPr>
        <w:rPr>
          <w:b/>
          <w:i/>
          <w:sz w:val="40"/>
        </w:rPr>
      </w:pPr>
    </w:p>
    <w:p w14:paraId="5BAEE271" w14:textId="77777777" w:rsidR="004B71AE" w:rsidRPr="008225B1" w:rsidRDefault="004B71AE" w:rsidP="004B71AE">
      <w:pPr>
        <w:rPr>
          <w:b/>
          <w:i/>
          <w:sz w:val="40"/>
        </w:rPr>
      </w:pPr>
    </w:p>
    <w:p w14:paraId="5F31F8EB" w14:textId="77777777" w:rsidR="004B71AE" w:rsidRPr="008225B1" w:rsidRDefault="004B71AE" w:rsidP="004B71AE">
      <w:pPr>
        <w:jc w:val="center"/>
        <w:rPr>
          <w:b/>
          <w:i/>
          <w:sz w:val="24"/>
          <w:szCs w:val="24"/>
        </w:rPr>
      </w:pPr>
    </w:p>
    <w:tbl>
      <w:tblPr>
        <w:tblStyle w:val="11"/>
        <w:tblW w:w="98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4"/>
        <w:gridCol w:w="1615"/>
        <w:gridCol w:w="1559"/>
        <w:gridCol w:w="2646"/>
        <w:gridCol w:w="237"/>
        <w:gridCol w:w="2029"/>
      </w:tblGrid>
      <w:tr w:rsidR="004B71AE" w:rsidRPr="008225B1" w14:paraId="380CBD81" w14:textId="77777777" w:rsidTr="004B71AE">
        <w:trPr>
          <w:trHeight w:val="283"/>
        </w:trPr>
        <w:tc>
          <w:tcPr>
            <w:tcW w:w="1754" w:type="dxa"/>
            <w:hideMark/>
          </w:tcPr>
          <w:p w14:paraId="1B27307B" w14:textId="7C6D89A7" w:rsidR="004B71AE" w:rsidRPr="004B71AE" w:rsidRDefault="004B71AE" w:rsidP="001E1AB3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Выполнили 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97BA1BF" w14:textId="639F00BE" w:rsidR="004B71AE" w:rsidRPr="008225B1" w:rsidRDefault="004B71AE" w:rsidP="004B71AE">
            <w:pPr>
              <w:jc w:val="center"/>
              <w:rPr>
                <w:sz w:val="24"/>
                <w:szCs w:val="24"/>
              </w:rPr>
            </w:pPr>
            <w:r w:rsidRPr="008225B1">
              <w:rPr>
                <w:sz w:val="24"/>
                <w:szCs w:val="24"/>
              </w:rPr>
              <w:t>ИУ8-1</w:t>
            </w:r>
            <w:r>
              <w:rPr>
                <w:sz w:val="24"/>
                <w:szCs w:val="24"/>
              </w:rPr>
              <w:t>12</w:t>
            </w:r>
          </w:p>
        </w:tc>
        <w:tc>
          <w:tcPr>
            <w:tcW w:w="1559" w:type="dxa"/>
          </w:tcPr>
          <w:p w14:paraId="26F8E5AB" w14:textId="77777777" w:rsidR="004B71AE" w:rsidRPr="008225B1" w:rsidRDefault="004B71AE" w:rsidP="001E1AB3">
            <w:pPr>
              <w:rPr>
                <w:sz w:val="24"/>
                <w:szCs w:val="24"/>
              </w:rPr>
            </w:pPr>
          </w:p>
        </w:tc>
        <w:tc>
          <w:tcPr>
            <w:tcW w:w="2646" w:type="dxa"/>
            <w:vMerge w:val="restart"/>
            <w:tcBorders>
              <w:top w:val="nil"/>
              <w:left w:val="nil"/>
              <w:right w:val="nil"/>
            </w:tcBorders>
          </w:tcPr>
          <w:p w14:paraId="358F9D53" w14:textId="77777777" w:rsidR="004B71AE" w:rsidRPr="008225B1" w:rsidRDefault="004B71AE" w:rsidP="001E1AB3">
            <w:pPr>
              <w:rPr>
                <w:sz w:val="24"/>
                <w:szCs w:val="24"/>
              </w:rPr>
            </w:pPr>
          </w:p>
        </w:tc>
        <w:tc>
          <w:tcPr>
            <w:tcW w:w="237" w:type="dxa"/>
          </w:tcPr>
          <w:p w14:paraId="61934893" w14:textId="77777777" w:rsidR="004B71AE" w:rsidRPr="008225B1" w:rsidRDefault="004B71AE" w:rsidP="001E1AB3">
            <w:pPr>
              <w:rPr>
                <w:sz w:val="24"/>
                <w:szCs w:val="24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541DEB" w14:textId="4384F279" w:rsidR="004B71AE" w:rsidRPr="004B71AE" w:rsidRDefault="004B71AE" w:rsidP="004B71A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Р.С. Малютин</w:t>
            </w:r>
          </w:p>
        </w:tc>
      </w:tr>
      <w:tr w:rsidR="004B71AE" w:rsidRPr="008225B1" w14:paraId="0DF37867" w14:textId="77777777" w:rsidTr="004B71AE">
        <w:trPr>
          <w:trHeight w:val="454"/>
        </w:trPr>
        <w:tc>
          <w:tcPr>
            <w:tcW w:w="1754" w:type="dxa"/>
          </w:tcPr>
          <w:p w14:paraId="5BCEBE60" w14:textId="77777777" w:rsidR="004B71AE" w:rsidRPr="008225B1" w:rsidRDefault="004B71AE" w:rsidP="001E1AB3">
            <w:pPr>
              <w:rPr>
                <w:sz w:val="24"/>
                <w:szCs w:val="24"/>
              </w:rPr>
            </w:pPr>
          </w:p>
        </w:tc>
        <w:tc>
          <w:tcPr>
            <w:tcW w:w="1615" w:type="dxa"/>
            <w:vMerge w:val="restart"/>
            <w:tcBorders>
              <w:top w:val="single" w:sz="4" w:space="0" w:color="auto"/>
              <w:left w:val="nil"/>
              <w:right w:val="nil"/>
            </w:tcBorders>
            <w:hideMark/>
          </w:tcPr>
          <w:p w14:paraId="256A51C7" w14:textId="77777777" w:rsidR="004B71AE" w:rsidRPr="008225B1" w:rsidRDefault="004B71AE" w:rsidP="001E1AB3">
            <w:pPr>
              <w:jc w:val="center"/>
              <w:rPr>
                <w:sz w:val="24"/>
                <w:szCs w:val="24"/>
              </w:rPr>
            </w:pPr>
            <w:r w:rsidRPr="008225B1">
              <w:rPr>
                <w:sz w:val="24"/>
                <w:szCs w:val="24"/>
              </w:rPr>
              <w:t>(группа)</w:t>
            </w:r>
          </w:p>
        </w:tc>
        <w:tc>
          <w:tcPr>
            <w:tcW w:w="1559" w:type="dxa"/>
          </w:tcPr>
          <w:p w14:paraId="7ACFFE28" w14:textId="77777777" w:rsidR="004B71AE" w:rsidRPr="008225B1" w:rsidRDefault="004B71AE" w:rsidP="001E1AB3">
            <w:pPr>
              <w:rPr>
                <w:sz w:val="24"/>
                <w:szCs w:val="24"/>
              </w:rPr>
            </w:pPr>
          </w:p>
        </w:tc>
        <w:tc>
          <w:tcPr>
            <w:tcW w:w="2646" w:type="dxa"/>
            <w:vMerge/>
            <w:tcBorders>
              <w:left w:val="nil"/>
              <w:right w:val="nil"/>
            </w:tcBorders>
            <w:hideMark/>
          </w:tcPr>
          <w:p w14:paraId="18562D95" w14:textId="2EB75AD3" w:rsidR="004B71AE" w:rsidRPr="008225B1" w:rsidRDefault="004B71AE" w:rsidP="001E1A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7" w:type="dxa"/>
          </w:tcPr>
          <w:p w14:paraId="3D1F7A15" w14:textId="77777777" w:rsidR="004B71AE" w:rsidRPr="008225B1" w:rsidRDefault="004B71AE" w:rsidP="001E1AB3">
            <w:pPr>
              <w:rPr>
                <w:sz w:val="24"/>
                <w:szCs w:val="24"/>
              </w:rPr>
            </w:pPr>
          </w:p>
        </w:tc>
        <w:tc>
          <w:tcPr>
            <w:tcW w:w="202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B9B4002" w14:textId="2A66B210" w:rsidR="004B71AE" w:rsidRPr="004B71AE" w:rsidRDefault="004B71AE" w:rsidP="004B71A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Б.М. Шереметьев</w:t>
            </w:r>
          </w:p>
        </w:tc>
      </w:tr>
      <w:tr w:rsidR="004B71AE" w:rsidRPr="008225B1" w14:paraId="0D8C8551" w14:textId="77777777" w:rsidTr="004B71AE">
        <w:trPr>
          <w:trHeight w:val="454"/>
        </w:trPr>
        <w:tc>
          <w:tcPr>
            <w:tcW w:w="1754" w:type="dxa"/>
          </w:tcPr>
          <w:p w14:paraId="7279A715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</w:tc>
        <w:tc>
          <w:tcPr>
            <w:tcW w:w="1615" w:type="dxa"/>
            <w:vMerge/>
            <w:tcBorders>
              <w:left w:val="nil"/>
              <w:right w:val="nil"/>
            </w:tcBorders>
          </w:tcPr>
          <w:p w14:paraId="400BC0B9" w14:textId="77777777" w:rsidR="004B71AE" w:rsidRPr="008225B1" w:rsidRDefault="004B71AE" w:rsidP="004B71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1DED48DC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</w:tc>
        <w:tc>
          <w:tcPr>
            <w:tcW w:w="2646" w:type="dxa"/>
            <w:vMerge/>
            <w:tcBorders>
              <w:left w:val="nil"/>
              <w:right w:val="nil"/>
            </w:tcBorders>
          </w:tcPr>
          <w:p w14:paraId="3310D69F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</w:tc>
        <w:tc>
          <w:tcPr>
            <w:tcW w:w="237" w:type="dxa"/>
          </w:tcPr>
          <w:p w14:paraId="28065C2B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</w:tc>
        <w:tc>
          <w:tcPr>
            <w:tcW w:w="202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70A9F43" w14:textId="22173472" w:rsidR="004B71AE" w:rsidRPr="008225B1" w:rsidRDefault="004B71AE" w:rsidP="004B71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Н.А. Храпов</w:t>
            </w:r>
          </w:p>
        </w:tc>
      </w:tr>
      <w:tr w:rsidR="004B71AE" w:rsidRPr="008225B1" w14:paraId="407DA1DC" w14:textId="77777777" w:rsidTr="004B71AE">
        <w:trPr>
          <w:trHeight w:val="240"/>
        </w:trPr>
        <w:tc>
          <w:tcPr>
            <w:tcW w:w="1754" w:type="dxa"/>
          </w:tcPr>
          <w:p w14:paraId="7DB814B8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</w:tc>
        <w:tc>
          <w:tcPr>
            <w:tcW w:w="1615" w:type="dxa"/>
            <w:vMerge/>
            <w:tcBorders>
              <w:left w:val="nil"/>
              <w:bottom w:val="nil"/>
              <w:right w:val="nil"/>
            </w:tcBorders>
          </w:tcPr>
          <w:p w14:paraId="19FFBF85" w14:textId="77777777" w:rsidR="004B71AE" w:rsidRPr="008225B1" w:rsidRDefault="004B71AE" w:rsidP="004B71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36321B8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</w:tc>
        <w:tc>
          <w:tcPr>
            <w:tcW w:w="2646" w:type="dxa"/>
            <w:vMerge/>
            <w:tcBorders>
              <w:left w:val="nil"/>
              <w:bottom w:val="nil"/>
              <w:right w:val="nil"/>
            </w:tcBorders>
          </w:tcPr>
          <w:p w14:paraId="0D113F80" w14:textId="77777777" w:rsidR="004B71AE" w:rsidRPr="008225B1" w:rsidRDefault="004B71AE" w:rsidP="004B71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7" w:type="dxa"/>
          </w:tcPr>
          <w:p w14:paraId="69BDD90E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</w:tc>
        <w:tc>
          <w:tcPr>
            <w:tcW w:w="20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3CD9D5" w14:textId="77777777" w:rsidR="004B71AE" w:rsidRPr="008225B1" w:rsidRDefault="004B71AE" w:rsidP="004B71AE">
            <w:pPr>
              <w:jc w:val="center"/>
              <w:rPr>
                <w:sz w:val="24"/>
                <w:szCs w:val="24"/>
              </w:rPr>
            </w:pPr>
          </w:p>
        </w:tc>
      </w:tr>
      <w:tr w:rsidR="004B71AE" w:rsidRPr="008225B1" w14:paraId="3B7EEE6C" w14:textId="77777777" w:rsidTr="004B71AE">
        <w:trPr>
          <w:trHeight w:val="501"/>
        </w:trPr>
        <w:tc>
          <w:tcPr>
            <w:tcW w:w="1754" w:type="dxa"/>
            <w:hideMark/>
          </w:tcPr>
          <w:p w14:paraId="505EBBA4" w14:textId="77777777" w:rsidR="004B71AE" w:rsidRPr="008225B1" w:rsidRDefault="004B71AE" w:rsidP="004B71AE">
            <w:pPr>
              <w:rPr>
                <w:sz w:val="24"/>
                <w:szCs w:val="24"/>
              </w:rPr>
            </w:pPr>
            <w:r w:rsidRPr="008225B1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1615" w:type="dxa"/>
          </w:tcPr>
          <w:p w14:paraId="5D517392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18CB7E95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C3EC1A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</w:tc>
        <w:tc>
          <w:tcPr>
            <w:tcW w:w="237" w:type="dxa"/>
          </w:tcPr>
          <w:p w14:paraId="64457058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F3C412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  <w:p w14:paraId="60B5DA27" w14:textId="01C6B5A3" w:rsidR="004B71AE" w:rsidRPr="008225B1" w:rsidRDefault="004B71AE" w:rsidP="004B71AE">
            <w:pPr>
              <w:rPr>
                <w:sz w:val="24"/>
                <w:szCs w:val="24"/>
              </w:rPr>
            </w:pPr>
            <w:r w:rsidRPr="004B71AE">
              <w:rPr>
                <w:sz w:val="24"/>
                <w:szCs w:val="24"/>
              </w:rPr>
              <w:t>Карондеев А. М.</w:t>
            </w:r>
          </w:p>
        </w:tc>
      </w:tr>
      <w:tr w:rsidR="004B71AE" w:rsidRPr="008225B1" w14:paraId="54C537D0" w14:textId="77777777" w:rsidTr="004B71AE">
        <w:tc>
          <w:tcPr>
            <w:tcW w:w="1754" w:type="dxa"/>
          </w:tcPr>
          <w:p w14:paraId="0F8D806D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</w:tc>
        <w:tc>
          <w:tcPr>
            <w:tcW w:w="1615" w:type="dxa"/>
          </w:tcPr>
          <w:p w14:paraId="42848B3F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1DECBD2" w14:textId="77777777" w:rsidR="004B71AE" w:rsidRPr="008225B1" w:rsidRDefault="004B71AE" w:rsidP="004B71AE">
            <w:pPr>
              <w:rPr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B3E32A0" w14:textId="77777777" w:rsidR="004B71AE" w:rsidRPr="008225B1" w:rsidRDefault="004B71AE" w:rsidP="004B71AE">
            <w:pPr>
              <w:jc w:val="center"/>
              <w:rPr>
                <w:sz w:val="24"/>
                <w:szCs w:val="24"/>
              </w:rPr>
            </w:pPr>
            <w:r w:rsidRPr="008225B1">
              <w:rPr>
                <w:sz w:val="24"/>
                <w:szCs w:val="24"/>
              </w:rPr>
              <w:t>(подпись, дата)</w:t>
            </w:r>
          </w:p>
        </w:tc>
        <w:tc>
          <w:tcPr>
            <w:tcW w:w="237" w:type="dxa"/>
          </w:tcPr>
          <w:p w14:paraId="6C28D700" w14:textId="77777777" w:rsidR="004B71AE" w:rsidRPr="008225B1" w:rsidRDefault="004B71AE" w:rsidP="004B71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2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5CD01A6" w14:textId="77777777" w:rsidR="004B71AE" w:rsidRPr="008225B1" w:rsidRDefault="004B71AE" w:rsidP="004B71AE">
            <w:pPr>
              <w:jc w:val="center"/>
              <w:rPr>
                <w:sz w:val="24"/>
                <w:szCs w:val="24"/>
              </w:rPr>
            </w:pPr>
            <w:r w:rsidRPr="008225B1">
              <w:rPr>
                <w:sz w:val="24"/>
                <w:szCs w:val="24"/>
              </w:rPr>
              <w:t>(И.О. Фамилия)</w:t>
            </w:r>
          </w:p>
        </w:tc>
      </w:tr>
      <w:tr w:rsidR="004B71AE" w:rsidRPr="008225B1" w14:paraId="7186C111" w14:textId="77777777" w:rsidTr="004B71AE">
        <w:tc>
          <w:tcPr>
            <w:tcW w:w="1754" w:type="dxa"/>
          </w:tcPr>
          <w:p w14:paraId="2CFAFFCE" w14:textId="77777777" w:rsidR="004B71AE" w:rsidRPr="008225B1" w:rsidRDefault="004B71AE" w:rsidP="004B71AE"/>
        </w:tc>
        <w:tc>
          <w:tcPr>
            <w:tcW w:w="1615" w:type="dxa"/>
          </w:tcPr>
          <w:p w14:paraId="34344220" w14:textId="77777777" w:rsidR="004B71AE" w:rsidRPr="008225B1" w:rsidRDefault="004B71AE" w:rsidP="004B71AE"/>
        </w:tc>
        <w:tc>
          <w:tcPr>
            <w:tcW w:w="1559" w:type="dxa"/>
          </w:tcPr>
          <w:p w14:paraId="53D9999E" w14:textId="77777777" w:rsidR="004B71AE" w:rsidRPr="008225B1" w:rsidRDefault="004B71AE" w:rsidP="004B71AE"/>
        </w:tc>
        <w:tc>
          <w:tcPr>
            <w:tcW w:w="2646" w:type="dxa"/>
          </w:tcPr>
          <w:p w14:paraId="5DE733FD" w14:textId="77777777" w:rsidR="004B71AE" w:rsidRPr="008225B1" w:rsidRDefault="004B71AE" w:rsidP="004B71AE">
            <w:pPr>
              <w:jc w:val="center"/>
              <w:rPr>
                <w:sz w:val="20"/>
              </w:rPr>
            </w:pPr>
          </w:p>
        </w:tc>
        <w:tc>
          <w:tcPr>
            <w:tcW w:w="237" w:type="dxa"/>
          </w:tcPr>
          <w:p w14:paraId="09C258D7" w14:textId="77777777" w:rsidR="004B71AE" w:rsidRPr="008225B1" w:rsidRDefault="004B71AE" w:rsidP="004B71AE">
            <w:pPr>
              <w:jc w:val="center"/>
            </w:pPr>
          </w:p>
        </w:tc>
        <w:tc>
          <w:tcPr>
            <w:tcW w:w="2029" w:type="dxa"/>
          </w:tcPr>
          <w:p w14:paraId="7FD6E11B" w14:textId="77777777" w:rsidR="004B71AE" w:rsidRPr="008225B1" w:rsidRDefault="004B71AE" w:rsidP="004B71AE">
            <w:pPr>
              <w:jc w:val="center"/>
              <w:rPr>
                <w:sz w:val="20"/>
              </w:rPr>
            </w:pPr>
          </w:p>
        </w:tc>
      </w:tr>
    </w:tbl>
    <w:p w14:paraId="59A9978B" w14:textId="77777777" w:rsidR="004B71AE" w:rsidRPr="004B71AE" w:rsidRDefault="004B71AE" w:rsidP="004B71AE">
      <w:pPr>
        <w:rPr>
          <w:lang w:val="en-US"/>
        </w:rPr>
      </w:pPr>
    </w:p>
    <w:p w14:paraId="27182C21" w14:textId="452A1B1E" w:rsidR="004B71AE" w:rsidRDefault="004B71AE" w:rsidP="004B71AE">
      <w:pPr>
        <w:rPr>
          <w:i/>
          <w:sz w:val="24"/>
          <w:szCs w:val="24"/>
        </w:rPr>
      </w:pPr>
    </w:p>
    <w:p w14:paraId="7B5F28C8" w14:textId="0CAC8D86" w:rsidR="004B71AE" w:rsidRDefault="004B71AE" w:rsidP="004B71AE">
      <w:pPr>
        <w:rPr>
          <w:i/>
          <w:sz w:val="24"/>
          <w:szCs w:val="24"/>
        </w:rPr>
      </w:pPr>
    </w:p>
    <w:p w14:paraId="52BE13BD" w14:textId="61080D21" w:rsidR="004B71AE" w:rsidRDefault="004B71AE" w:rsidP="004B71AE">
      <w:pPr>
        <w:rPr>
          <w:i/>
          <w:sz w:val="24"/>
          <w:szCs w:val="24"/>
        </w:rPr>
      </w:pPr>
    </w:p>
    <w:p w14:paraId="0CEC922B" w14:textId="6AB033AA" w:rsidR="004B71AE" w:rsidRDefault="004B71AE" w:rsidP="004B71AE">
      <w:pPr>
        <w:rPr>
          <w:i/>
          <w:sz w:val="24"/>
          <w:szCs w:val="24"/>
        </w:rPr>
      </w:pPr>
    </w:p>
    <w:p w14:paraId="5733CB75" w14:textId="77777777" w:rsidR="004B71AE" w:rsidRDefault="004B71AE" w:rsidP="004B71AE">
      <w:pPr>
        <w:rPr>
          <w:i/>
          <w:sz w:val="24"/>
          <w:szCs w:val="24"/>
        </w:rPr>
      </w:pPr>
    </w:p>
    <w:p w14:paraId="6561B445" w14:textId="77777777" w:rsidR="004B71AE" w:rsidRPr="00EA1DAE" w:rsidRDefault="004B71AE" w:rsidP="004B71AE">
      <w:pPr>
        <w:rPr>
          <w:i/>
          <w:sz w:val="24"/>
          <w:szCs w:val="24"/>
        </w:rPr>
      </w:pPr>
    </w:p>
    <w:p w14:paraId="30F1591D" w14:textId="6BDD379D" w:rsidR="00C31697" w:rsidRDefault="004B71AE" w:rsidP="004B71AE">
      <w:pPr>
        <w:jc w:val="center"/>
        <w:rPr>
          <w:spacing w:val="-5"/>
          <w:sz w:val="24"/>
          <w:szCs w:val="24"/>
        </w:rPr>
      </w:pPr>
      <w:r w:rsidRPr="00EA1DAE">
        <w:rPr>
          <w:i/>
          <w:sz w:val="24"/>
          <w:szCs w:val="24"/>
        </w:rPr>
        <w:t>202</w:t>
      </w:r>
      <w:r w:rsidRPr="00EA1DAE">
        <w:rPr>
          <w:i/>
          <w:sz w:val="24"/>
          <w:szCs w:val="24"/>
          <w:lang w:val="en-US"/>
        </w:rPr>
        <w:t>5</w:t>
      </w:r>
      <w:r w:rsidRPr="00EA1DAE">
        <w:rPr>
          <w:i/>
          <w:sz w:val="24"/>
          <w:szCs w:val="24"/>
        </w:rPr>
        <w:t xml:space="preserve"> г</w:t>
      </w:r>
      <w:r w:rsidRPr="00EA1DAE">
        <w:rPr>
          <w:spacing w:val="-5"/>
          <w:sz w:val="24"/>
          <w:szCs w:val="24"/>
        </w:rPr>
        <w:t>.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ru-RU"/>
        </w:rPr>
        <w:id w:val="13637078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672B098" w14:textId="4D4827FD" w:rsidR="004B71AE" w:rsidRPr="004B71AE" w:rsidRDefault="004B71AE" w:rsidP="00863D57">
          <w:pPr>
            <w:pStyle w:val="a8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4B71AE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76995AB6" w14:textId="25528302" w:rsidR="00D965A4" w:rsidRPr="00D965A4" w:rsidRDefault="004B71AE" w:rsidP="00D965A4">
          <w:pPr>
            <w:pStyle w:val="12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 w:rsidRPr="00D965A4">
            <w:rPr>
              <w:sz w:val="28"/>
              <w:szCs w:val="28"/>
            </w:rPr>
            <w:fldChar w:fldCharType="begin"/>
          </w:r>
          <w:r w:rsidRPr="00D965A4">
            <w:rPr>
              <w:sz w:val="28"/>
              <w:szCs w:val="28"/>
              <w:lang w:val="en-US"/>
            </w:rPr>
            <w:instrText xml:space="preserve"> TOC \o "1-3" \h \z \u </w:instrText>
          </w:r>
          <w:r w:rsidRPr="00D965A4">
            <w:rPr>
              <w:sz w:val="28"/>
              <w:szCs w:val="28"/>
            </w:rPr>
            <w:fldChar w:fldCharType="separate"/>
          </w:r>
          <w:hyperlink w:anchor="_Toc216649402" w:history="1">
            <w:r w:rsidR="00D965A4" w:rsidRPr="00D965A4">
              <w:rPr>
                <w:rStyle w:val="a4"/>
                <w:noProof/>
                <w:sz w:val="28"/>
                <w:szCs w:val="28"/>
              </w:rPr>
              <w:t>ВВЕДЕНИЕ</w:t>
            </w:r>
            <w:r w:rsidR="00D965A4" w:rsidRPr="00D965A4">
              <w:rPr>
                <w:noProof/>
                <w:webHidden/>
                <w:sz w:val="28"/>
                <w:szCs w:val="28"/>
              </w:rPr>
              <w:tab/>
            </w:r>
            <w:r w:rsidR="00D965A4"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="00D965A4" w:rsidRPr="00D965A4">
              <w:rPr>
                <w:noProof/>
                <w:webHidden/>
                <w:sz w:val="28"/>
                <w:szCs w:val="28"/>
              </w:rPr>
              <w:instrText xml:space="preserve"> PAGEREF _Toc216649402 \h </w:instrText>
            </w:r>
            <w:r w:rsidR="00D965A4" w:rsidRPr="00D965A4">
              <w:rPr>
                <w:noProof/>
                <w:webHidden/>
                <w:sz w:val="28"/>
                <w:szCs w:val="28"/>
              </w:rPr>
            </w:r>
            <w:r w:rsidR="00D965A4"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3</w:t>
            </w:r>
            <w:r w:rsidR="00D965A4"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39EEBA" w14:textId="53102560" w:rsidR="00D965A4" w:rsidRPr="00D965A4" w:rsidRDefault="00D965A4" w:rsidP="00D965A4">
          <w:pPr>
            <w:pStyle w:val="12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03" w:history="1">
            <w:r w:rsidRPr="00D965A4">
              <w:rPr>
                <w:rStyle w:val="a4"/>
                <w:noProof/>
                <w:sz w:val="28"/>
                <w:szCs w:val="28"/>
              </w:rPr>
              <w:t>ОСНОВНАЯ ЧАСТЬ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_Toc216649403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4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84416" w14:textId="3D15959A" w:rsidR="00D965A4" w:rsidRPr="00D965A4" w:rsidRDefault="00D965A4" w:rsidP="00D965A4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04" w:history="1">
            <w:r w:rsidRPr="00D965A4">
              <w:rPr>
                <w:rStyle w:val="a4"/>
                <w:noProof/>
                <w:sz w:val="28"/>
                <w:szCs w:val="28"/>
              </w:rPr>
              <w:t>Теоритическая часть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_Toc216649404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4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A8FD33" w14:textId="5A9E5A9B" w:rsidR="00D965A4" w:rsidRPr="00D965A4" w:rsidRDefault="00D965A4" w:rsidP="00D965A4">
          <w:pPr>
            <w:pStyle w:val="31"/>
            <w:tabs>
              <w:tab w:val="right" w:leader="dot" w:pos="935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05" w:history="1">
            <w:r w:rsidRPr="00D965A4">
              <w:rPr>
                <w:rStyle w:val="a4"/>
                <w:noProof/>
                <w:sz w:val="28"/>
                <w:szCs w:val="28"/>
              </w:rPr>
              <w:t>1. Общая схема многомерных квадратичных криптосистем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_Toc216649405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4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65516" w14:textId="09FA5BF1" w:rsidR="00D965A4" w:rsidRPr="00D965A4" w:rsidRDefault="00D965A4" w:rsidP="00D965A4">
          <w:pPr>
            <w:pStyle w:val="31"/>
            <w:tabs>
              <w:tab w:val="right" w:leader="dot" w:pos="935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06" w:history="1">
            <w:r w:rsidRPr="00D965A4">
              <w:rPr>
                <w:rStyle w:val="a4"/>
                <w:noProof/>
                <w:sz w:val="28"/>
                <w:szCs w:val="28"/>
              </w:rPr>
              <w:t xml:space="preserve">2. Математический аппарат </w:t>
            </w:r>
            <w:r w:rsidRPr="00D965A4">
              <w:rPr>
                <w:rStyle w:val="a4"/>
                <w:noProof/>
                <w:sz w:val="28"/>
                <w:szCs w:val="28"/>
                <w:lang w:val="en-US"/>
              </w:rPr>
              <w:t>HFE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_Toc216649406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4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FAF260" w14:textId="49934998" w:rsidR="00D965A4" w:rsidRPr="00D965A4" w:rsidRDefault="00D965A4" w:rsidP="00D965A4">
          <w:pPr>
            <w:pStyle w:val="21"/>
            <w:tabs>
              <w:tab w:val="right" w:leader="dot" w:pos="935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07" w:history="1">
            <w:r w:rsidRPr="00D965A4">
              <w:rPr>
                <w:rStyle w:val="a4"/>
                <w:noProof/>
                <w:sz w:val="28"/>
                <w:szCs w:val="28"/>
              </w:rPr>
              <w:t>Практическая часть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_Toc216649407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7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12E5B" w14:textId="3BF981E5" w:rsidR="00D965A4" w:rsidRPr="00D965A4" w:rsidRDefault="00D965A4" w:rsidP="00D965A4">
          <w:pPr>
            <w:pStyle w:val="31"/>
            <w:tabs>
              <w:tab w:val="right" w:leader="dot" w:pos="935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08" w:history="1">
            <w:r w:rsidRPr="00D965A4">
              <w:rPr>
                <w:rStyle w:val="a4"/>
                <w:noProof/>
                <w:sz w:val="28"/>
                <w:szCs w:val="28"/>
              </w:rPr>
              <w:t>1. Модуль field_operations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_Toc216649408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7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C3EF6" w14:textId="040C7FB9" w:rsidR="00D965A4" w:rsidRPr="00D965A4" w:rsidRDefault="00D965A4" w:rsidP="00D965A4">
          <w:pPr>
            <w:pStyle w:val="31"/>
            <w:tabs>
              <w:tab w:val="right" w:leader="dot" w:pos="935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09" w:history="1">
            <w:r w:rsidRPr="00D965A4">
              <w:rPr>
                <w:rStyle w:val="a4"/>
                <w:noProof/>
                <w:sz w:val="28"/>
                <w:szCs w:val="28"/>
              </w:rPr>
              <w:t>2. Модуль hfe_base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_Toc216649409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9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983E67" w14:textId="20D0057E" w:rsidR="00D965A4" w:rsidRPr="00D965A4" w:rsidRDefault="00D965A4" w:rsidP="00D965A4">
          <w:pPr>
            <w:pStyle w:val="31"/>
            <w:tabs>
              <w:tab w:val="right" w:leader="dot" w:pos="935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10" w:history="1">
            <w:r w:rsidRPr="00D965A4">
              <w:rPr>
                <w:rStyle w:val="a4"/>
                <w:noProof/>
                <w:sz w:val="28"/>
                <w:szCs w:val="28"/>
              </w:rPr>
              <w:t>5. Работа с данными (encrypt_block, decrypt_block)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_Toc216649410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12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9EE9DC" w14:textId="37BDF668" w:rsidR="00D965A4" w:rsidRPr="00D965A4" w:rsidRDefault="00D965A4" w:rsidP="00D965A4">
          <w:pPr>
            <w:pStyle w:val="31"/>
            <w:tabs>
              <w:tab w:val="right" w:leader="dot" w:pos="935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11" w:history="1">
            <w:r w:rsidRPr="00D965A4">
              <w:rPr>
                <w:rStyle w:val="a4"/>
                <w:noProof/>
                <w:sz w:val="28"/>
                <w:szCs w:val="28"/>
                <w:lang w:val="en-US"/>
              </w:rPr>
              <w:t xml:space="preserve">3. </w:t>
            </w:r>
            <w:r w:rsidRPr="00D965A4">
              <w:rPr>
                <w:rStyle w:val="a4"/>
                <w:noProof/>
                <w:sz w:val="28"/>
                <w:szCs w:val="28"/>
              </w:rPr>
              <w:t>Модуль hfe_cpu_parallel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_Toc216649411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13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E5ABC" w14:textId="372D7BA9" w:rsidR="00D965A4" w:rsidRPr="00D965A4" w:rsidRDefault="00D965A4" w:rsidP="00D965A4">
          <w:pPr>
            <w:pStyle w:val="31"/>
            <w:tabs>
              <w:tab w:val="right" w:leader="dot" w:pos="935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12" w:history="1">
            <w:r w:rsidRPr="00D965A4">
              <w:rPr>
                <w:rStyle w:val="a4"/>
                <w:noProof/>
                <w:sz w:val="28"/>
                <w:szCs w:val="28"/>
              </w:rPr>
              <w:t>4. Модуль hfe_gpu_parallel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_Toc216649412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15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BD8E2" w14:textId="4FADA9E1" w:rsidR="00D965A4" w:rsidRPr="00D965A4" w:rsidRDefault="00D965A4" w:rsidP="00D965A4">
          <w:pPr>
            <w:pStyle w:val="31"/>
            <w:tabs>
              <w:tab w:val="right" w:leader="dot" w:pos="935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13" w:history="1">
            <w:r w:rsidRPr="00D965A4">
              <w:rPr>
                <w:rStyle w:val="a4"/>
                <w:noProof/>
                <w:sz w:val="28"/>
                <w:szCs w:val="28"/>
              </w:rPr>
              <w:t>5. Тестирование и сравнение результатов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_Toc216649413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18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6C0FDF" w14:textId="42E00459" w:rsidR="00D965A4" w:rsidRPr="00D965A4" w:rsidRDefault="00D965A4" w:rsidP="00D965A4">
          <w:pPr>
            <w:pStyle w:val="12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14" w:history="1">
            <w:r w:rsidRPr="00D965A4">
              <w:rPr>
                <w:rStyle w:val="a4"/>
                <w:noProof/>
                <w:sz w:val="28"/>
                <w:szCs w:val="28"/>
              </w:rPr>
              <w:t>ЗАКЛЮЧЕНИЕ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_Toc216649414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20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A9B993" w14:textId="386873D4" w:rsidR="00D965A4" w:rsidRPr="00D965A4" w:rsidRDefault="00D965A4" w:rsidP="00D965A4">
          <w:pPr>
            <w:pStyle w:val="12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15" w:history="1">
            <w:r w:rsidRPr="00D965A4">
              <w:rPr>
                <w:rStyle w:val="a4"/>
                <w:noProof/>
                <w:sz w:val="28"/>
                <w:szCs w:val="28"/>
              </w:rPr>
              <w:t>СПИСОК ИСПОЛЬЗОВАННЫХ ИСТОЧНИКОВ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_Toc216649415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22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114E5" w14:textId="4CBD9FDF" w:rsidR="00D965A4" w:rsidRPr="00D965A4" w:rsidRDefault="00D965A4" w:rsidP="00D965A4">
          <w:pPr>
            <w:pStyle w:val="12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16" w:history="1">
            <w:r w:rsidRPr="00D965A4">
              <w:rPr>
                <w:rStyle w:val="a4"/>
                <w:noProof/>
                <w:sz w:val="28"/>
                <w:szCs w:val="28"/>
              </w:rPr>
              <w:t>ПРИЛОЖЕНИЕ А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_Toc216649416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23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CB5C85" w14:textId="375F1EA1" w:rsidR="00D965A4" w:rsidRPr="00D965A4" w:rsidRDefault="00D965A4" w:rsidP="00D965A4">
          <w:pPr>
            <w:pStyle w:val="12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49417" w:history="1">
            <w:r w:rsidRPr="00D965A4">
              <w:rPr>
                <w:rStyle w:val="a4"/>
                <w:noProof/>
                <w:sz w:val="28"/>
                <w:szCs w:val="28"/>
              </w:rPr>
              <w:t>ПРИЛОЖЕНИЕ Б</w:t>
            </w:r>
            <w:r w:rsidRPr="00D965A4">
              <w:rPr>
                <w:noProof/>
                <w:webHidden/>
                <w:sz w:val="28"/>
                <w:szCs w:val="28"/>
              </w:rPr>
              <w:tab/>
            </w:r>
            <w:r w:rsidRPr="00D965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965A4">
              <w:rPr>
                <w:noProof/>
                <w:webHidden/>
                <w:sz w:val="28"/>
                <w:szCs w:val="28"/>
              </w:rPr>
              <w:instrText xml:space="preserve"> PAGEREF _Toc216649417 \h </w:instrText>
            </w:r>
            <w:r w:rsidRPr="00D965A4">
              <w:rPr>
                <w:noProof/>
                <w:webHidden/>
                <w:sz w:val="28"/>
                <w:szCs w:val="28"/>
              </w:rPr>
            </w:r>
            <w:r w:rsidRPr="00D965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C4264">
              <w:rPr>
                <w:noProof/>
                <w:webHidden/>
                <w:sz w:val="28"/>
                <w:szCs w:val="28"/>
              </w:rPr>
              <w:t>24</w:t>
            </w:r>
            <w:r w:rsidRPr="00D965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D8AC3" w14:textId="53F2C61D" w:rsidR="004B71AE" w:rsidRPr="004B71AE" w:rsidRDefault="004B71AE" w:rsidP="00D965A4">
          <w:pPr>
            <w:spacing w:line="360" w:lineRule="auto"/>
            <w:jc w:val="both"/>
            <w:rPr>
              <w:lang w:val="en-US"/>
            </w:rPr>
          </w:pPr>
          <w:r w:rsidRPr="00D965A4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0AB70A2" w14:textId="75A5508B" w:rsidR="004B71AE" w:rsidRDefault="004B71AE" w:rsidP="004B71AE">
      <w:pPr>
        <w:jc w:val="center"/>
        <w:rPr>
          <w:iCs/>
          <w:sz w:val="24"/>
          <w:szCs w:val="24"/>
          <w:lang w:val="en-US"/>
        </w:rPr>
      </w:pPr>
    </w:p>
    <w:p w14:paraId="620FCE4B" w14:textId="1369FF5F" w:rsidR="00863D57" w:rsidRDefault="00863D57" w:rsidP="004B71AE">
      <w:pPr>
        <w:jc w:val="center"/>
        <w:rPr>
          <w:iCs/>
          <w:sz w:val="24"/>
          <w:szCs w:val="24"/>
          <w:lang w:val="en-US"/>
        </w:rPr>
      </w:pPr>
    </w:p>
    <w:p w14:paraId="6476971B" w14:textId="348FDE78" w:rsidR="00863D57" w:rsidRDefault="00863D57" w:rsidP="004B71AE">
      <w:pPr>
        <w:jc w:val="center"/>
        <w:rPr>
          <w:iCs/>
          <w:sz w:val="24"/>
          <w:szCs w:val="24"/>
          <w:lang w:val="en-US"/>
        </w:rPr>
      </w:pPr>
    </w:p>
    <w:p w14:paraId="0E567E82" w14:textId="273FFDB2" w:rsidR="00863D57" w:rsidRDefault="00863D57" w:rsidP="004B71AE">
      <w:pPr>
        <w:jc w:val="center"/>
        <w:rPr>
          <w:iCs/>
          <w:sz w:val="24"/>
          <w:szCs w:val="24"/>
          <w:lang w:val="en-US"/>
        </w:rPr>
      </w:pPr>
    </w:p>
    <w:p w14:paraId="5CF45F8B" w14:textId="537593F3" w:rsidR="00863D57" w:rsidRDefault="00863D57" w:rsidP="004B71AE">
      <w:pPr>
        <w:jc w:val="center"/>
        <w:rPr>
          <w:iCs/>
          <w:sz w:val="24"/>
          <w:szCs w:val="24"/>
          <w:lang w:val="en-US"/>
        </w:rPr>
      </w:pPr>
    </w:p>
    <w:p w14:paraId="60B9C5DD" w14:textId="51E8A166" w:rsidR="00D965A4" w:rsidRDefault="00D965A4" w:rsidP="004B71AE">
      <w:pPr>
        <w:jc w:val="center"/>
        <w:rPr>
          <w:iCs/>
          <w:sz w:val="24"/>
          <w:szCs w:val="24"/>
          <w:lang w:val="en-US"/>
        </w:rPr>
      </w:pPr>
    </w:p>
    <w:p w14:paraId="6484B865" w14:textId="77777777" w:rsidR="00D965A4" w:rsidRDefault="00D965A4" w:rsidP="004B71AE">
      <w:pPr>
        <w:jc w:val="center"/>
        <w:rPr>
          <w:iCs/>
          <w:sz w:val="24"/>
          <w:szCs w:val="24"/>
          <w:lang w:val="en-US"/>
        </w:rPr>
      </w:pPr>
    </w:p>
    <w:p w14:paraId="3DBB3B73" w14:textId="52E475EE" w:rsidR="00863D57" w:rsidRDefault="00863D57" w:rsidP="004B71AE">
      <w:pPr>
        <w:jc w:val="center"/>
        <w:rPr>
          <w:iCs/>
          <w:sz w:val="24"/>
          <w:szCs w:val="24"/>
          <w:lang w:val="en-US"/>
        </w:rPr>
      </w:pPr>
    </w:p>
    <w:p w14:paraId="39E6E612" w14:textId="6A151CD9" w:rsidR="00863D57" w:rsidRDefault="00863D57" w:rsidP="00863D57">
      <w:pPr>
        <w:rPr>
          <w:iCs/>
          <w:sz w:val="24"/>
          <w:szCs w:val="24"/>
          <w:lang w:val="en-US"/>
        </w:rPr>
      </w:pPr>
    </w:p>
    <w:p w14:paraId="779D64D6" w14:textId="3A41F1EF" w:rsidR="00863D57" w:rsidRDefault="00863D57" w:rsidP="003E1FD4">
      <w:pPr>
        <w:pStyle w:val="1"/>
        <w:spacing w:before="0" w:beforeAutospacing="0" w:after="0" w:afterAutospacing="0"/>
      </w:pPr>
      <w:bookmarkStart w:id="0" w:name="_Toc216649402"/>
      <w:r>
        <w:lastRenderedPageBreak/>
        <w:t>ВВЕДЕНИЕ</w:t>
      </w:r>
      <w:bookmarkEnd w:id="0"/>
    </w:p>
    <w:p w14:paraId="61C96879" w14:textId="77777777" w:rsidR="00863D57" w:rsidRPr="00863D57" w:rsidRDefault="00863D57" w:rsidP="00863D57">
      <w:pPr>
        <w:spacing w:line="360" w:lineRule="auto"/>
        <w:ind w:firstLine="709"/>
        <w:jc w:val="both"/>
        <w:rPr>
          <w:sz w:val="28"/>
          <w:szCs w:val="28"/>
        </w:rPr>
      </w:pPr>
      <w:r w:rsidRPr="00863D57">
        <w:rPr>
          <w:sz w:val="28"/>
          <w:szCs w:val="28"/>
        </w:rPr>
        <w:t>Криптосистемы с открытым ключом, основанные на многомерных квадратичных уравнениях (Multivariate Public Key Cryptography, MPKC), являются одним из перспективных направлений в постквантовой криптографии. Одной из наиболее известных схем этого класса является HFE (Hidden Field Equations), предложенная Жаком Патарином в 1996 году.[1]</w:t>
      </w:r>
    </w:p>
    <w:p w14:paraId="06B9DB2D" w14:textId="77777777" w:rsidR="00863D57" w:rsidRPr="00863D57" w:rsidRDefault="00863D57" w:rsidP="00863D57">
      <w:pPr>
        <w:spacing w:line="360" w:lineRule="auto"/>
        <w:ind w:firstLine="709"/>
        <w:jc w:val="both"/>
        <w:rPr>
          <w:sz w:val="28"/>
          <w:szCs w:val="28"/>
        </w:rPr>
      </w:pPr>
      <w:r w:rsidRPr="00863D57">
        <w:rPr>
          <w:sz w:val="28"/>
          <w:szCs w:val="28"/>
        </w:rPr>
        <w:t>Актуальность данной работы обусловлена необходимостью исследования алгоритмов, устойчивых к атакам с использованием квантовых компьютеров (алгоритм Шора), которые угрожают классическим системам RSA и ECC. HFE базируется на сложности решения систем нелинейных уравнений над конечными полями (задача MQ-problem), которая считается NP-трудной.</w:t>
      </w:r>
    </w:p>
    <w:p w14:paraId="62A37C13" w14:textId="231A126F" w:rsidR="00863D57" w:rsidRPr="00863D57" w:rsidRDefault="00863D57" w:rsidP="00863D57">
      <w:pPr>
        <w:spacing w:line="360" w:lineRule="auto"/>
        <w:ind w:firstLine="709"/>
        <w:jc w:val="both"/>
        <w:rPr>
          <w:sz w:val="28"/>
          <w:szCs w:val="28"/>
        </w:rPr>
      </w:pPr>
      <w:r w:rsidRPr="00863D57">
        <w:rPr>
          <w:sz w:val="28"/>
          <w:szCs w:val="28"/>
        </w:rPr>
        <w:t>Целью данной работы является реализация криптосистемы HFE с использованием методов параллельных вычислений на CPU и GPU для повышения производительности процессов генерации ключей, шифрования и, в особенности, трудоемкого процесса расшифрования.</w:t>
      </w:r>
    </w:p>
    <w:p w14:paraId="6DA44B85" w14:textId="52F221AE" w:rsidR="00863D57" w:rsidRDefault="00863D57" w:rsidP="00863D57"/>
    <w:p w14:paraId="2E02ED80" w14:textId="415E0072" w:rsidR="00863D57" w:rsidRDefault="00863D57" w:rsidP="00863D57"/>
    <w:p w14:paraId="4E43F10D" w14:textId="1F835F2F" w:rsidR="00863D57" w:rsidRDefault="00863D57" w:rsidP="00863D57"/>
    <w:p w14:paraId="0DE7514A" w14:textId="7E2634BC" w:rsidR="00863D57" w:rsidRDefault="00863D57" w:rsidP="00863D57"/>
    <w:p w14:paraId="1AC1FA9F" w14:textId="1EB87603" w:rsidR="00863D57" w:rsidRDefault="00863D57" w:rsidP="00863D57"/>
    <w:p w14:paraId="2594192C" w14:textId="3D967CC9" w:rsidR="00863D57" w:rsidRDefault="00863D57" w:rsidP="00863D57"/>
    <w:p w14:paraId="513DEFA7" w14:textId="501FC231" w:rsidR="00863D57" w:rsidRDefault="00863D57" w:rsidP="00863D57"/>
    <w:p w14:paraId="6D69BA8C" w14:textId="0C268A85" w:rsidR="00863D57" w:rsidRDefault="00863D57" w:rsidP="00863D57"/>
    <w:p w14:paraId="3D9CB4F5" w14:textId="3FD6EE06" w:rsidR="00863D57" w:rsidRDefault="00863D57" w:rsidP="00863D57"/>
    <w:p w14:paraId="33763FE9" w14:textId="5A7E9E6A" w:rsidR="00863D57" w:rsidRDefault="00863D57" w:rsidP="00863D57"/>
    <w:p w14:paraId="4690415E" w14:textId="27288C77" w:rsidR="00863D57" w:rsidRDefault="00863D57" w:rsidP="00863D57"/>
    <w:p w14:paraId="79F5F488" w14:textId="1233F775" w:rsidR="00863D57" w:rsidRDefault="00863D57" w:rsidP="00863D57">
      <w:pPr>
        <w:rPr>
          <w:lang w:val="en-US"/>
        </w:rPr>
      </w:pPr>
    </w:p>
    <w:p w14:paraId="6EA8FBB3" w14:textId="77777777" w:rsidR="003E1FD4" w:rsidRPr="00863D57" w:rsidRDefault="003E1FD4" w:rsidP="00863D57">
      <w:pPr>
        <w:rPr>
          <w:lang w:val="en-US"/>
        </w:rPr>
      </w:pPr>
    </w:p>
    <w:p w14:paraId="4EA5DAF0" w14:textId="4BCD0353" w:rsidR="00863D57" w:rsidRDefault="00863D57" w:rsidP="00863D57"/>
    <w:p w14:paraId="130574B3" w14:textId="535ABFEF" w:rsidR="00863D57" w:rsidRDefault="00863D57" w:rsidP="00863D57"/>
    <w:p w14:paraId="5B82038C" w14:textId="25CEF5E4" w:rsidR="00863D57" w:rsidRDefault="00863D57" w:rsidP="00863D57"/>
    <w:p w14:paraId="0FBBF21D" w14:textId="021B355B" w:rsidR="00863D57" w:rsidRDefault="00863D57" w:rsidP="00863D57"/>
    <w:p w14:paraId="68DA9D3A" w14:textId="7B1F34C3" w:rsidR="003E1FD4" w:rsidRDefault="003E1FD4" w:rsidP="00863D57"/>
    <w:p w14:paraId="77381A1E" w14:textId="77777777" w:rsidR="00333234" w:rsidRDefault="00333234" w:rsidP="00863D57"/>
    <w:p w14:paraId="33799DB5" w14:textId="5BA3FC73" w:rsidR="00863D57" w:rsidRDefault="00863D57" w:rsidP="00863D57"/>
    <w:p w14:paraId="3D189D7F" w14:textId="4A8DEBFC" w:rsidR="00863D57" w:rsidRDefault="00863D57" w:rsidP="003E1FD4">
      <w:pPr>
        <w:pStyle w:val="1"/>
        <w:spacing w:before="0" w:beforeAutospacing="0" w:after="0" w:afterAutospacing="0"/>
      </w:pPr>
      <w:bookmarkStart w:id="1" w:name="_Toc216649403"/>
      <w:r>
        <w:lastRenderedPageBreak/>
        <w:t>ОСНОВНАЯ ЧАСТЬ</w:t>
      </w:r>
      <w:bookmarkEnd w:id="1"/>
    </w:p>
    <w:p w14:paraId="41A2FC89" w14:textId="562FC812" w:rsidR="00863D57" w:rsidRDefault="00863D57" w:rsidP="003E1FD4">
      <w:pPr>
        <w:pStyle w:val="2"/>
        <w:spacing w:before="0" w:beforeAutospacing="0" w:after="0" w:afterAutospacing="0"/>
        <w:jc w:val="center"/>
      </w:pPr>
      <w:bookmarkStart w:id="2" w:name="_Toc216649404"/>
      <w:r>
        <w:t>Теоритическая часть</w:t>
      </w:r>
      <w:bookmarkEnd w:id="2"/>
    </w:p>
    <w:p w14:paraId="1F6CDD16" w14:textId="33C49215" w:rsidR="00863D57" w:rsidRDefault="00357DCF" w:rsidP="003E1FD4">
      <w:pPr>
        <w:pStyle w:val="3"/>
        <w:spacing w:before="0" w:beforeAutospacing="0" w:after="0" w:afterAutospacing="0"/>
      </w:pPr>
      <w:bookmarkStart w:id="3" w:name="_Toc216649405"/>
      <w:r w:rsidRPr="00357DCF">
        <w:t>1. Общая схема многомерных квадратичных криптосистем</w:t>
      </w:r>
      <w:bookmarkEnd w:id="3"/>
      <w:r w:rsidRPr="00357DCF">
        <w:t xml:space="preserve"> </w:t>
      </w:r>
    </w:p>
    <w:p w14:paraId="6ED52713" w14:textId="3180B03F" w:rsidR="00357DCF" w:rsidRPr="00357DCF" w:rsidRDefault="00357DCF" w:rsidP="003E1FD4">
      <w:pPr>
        <w:spacing w:line="360" w:lineRule="auto"/>
        <w:ind w:firstLine="709"/>
        <w:jc w:val="both"/>
        <w:rPr>
          <w:sz w:val="28"/>
          <w:szCs w:val="28"/>
        </w:rPr>
      </w:pPr>
      <w:r w:rsidRPr="00357DCF">
        <w:rPr>
          <w:sz w:val="28"/>
          <w:szCs w:val="28"/>
        </w:rPr>
        <w:t>Многомерная криптография или многомерная криптография открытого ключа — это общий термин, описывающий асимметричные криптографические схемы, построенные на решениях уравнений, основанных на многомерных полиномах над конечным полем F.</w:t>
      </w:r>
    </w:p>
    <w:p w14:paraId="406FDD2D" w14:textId="24DF1775" w:rsidR="00357DCF" w:rsidRDefault="00357DCF" w:rsidP="00357DCF">
      <w:pPr>
        <w:spacing w:line="360" w:lineRule="auto"/>
        <w:ind w:firstLine="709"/>
        <w:jc w:val="both"/>
        <w:rPr>
          <w:sz w:val="28"/>
          <w:szCs w:val="28"/>
        </w:rPr>
      </w:pPr>
      <w:r w:rsidRPr="00357DCF">
        <w:rPr>
          <w:sz w:val="28"/>
          <w:szCs w:val="28"/>
        </w:rPr>
        <w:t>Безопасность многомерной криптографии основывается на предположении, что решения системы квадратичных многочленов над конечным полем F, в общем случае, является NP-полной задачей в сильном смысле или просто NP-полной. Вот почему эти схемы часто считаются хорошими кандидатами для постквантовой криптографии.</w:t>
      </w:r>
    </w:p>
    <w:p w14:paraId="1724F76A" w14:textId="72F93847" w:rsidR="00357DCF" w:rsidRDefault="00357DCF" w:rsidP="00357DCF">
      <w:pPr>
        <w:spacing w:line="360" w:lineRule="auto"/>
        <w:ind w:firstLine="709"/>
        <w:jc w:val="both"/>
        <w:rPr>
          <w:sz w:val="28"/>
          <w:szCs w:val="28"/>
        </w:rPr>
      </w:pPr>
      <w:r w:rsidRPr="00357DCF">
        <w:rPr>
          <w:sz w:val="28"/>
          <w:szCs w:val="28"/>
        </w:rPr>
        <w:t xml:space="preserve">Открытый ключ в таких системах задается набором из </w:t>
      </w:r>
      <w:r w:rsidRPr="00357DCF">
        <w:rPr>
          <w:i/>
          <w:iCs/>
          <w:sz w:val="28"/>
          <w:szCs w:val="28"/>
        </w:rPr>
        <w:t>m</w:t>
      </w:r>
      <w:r w:rsidRPr="00357DCF">
        <w:rPr>
          <w:sz w:val="28"/>
          <w:szCs w:val="28"/>
        </w:rPr>
        <w:t xml:space="preserve"> квадратичных полиномов от </w:t>
      </w:r>
      <w:r w:rsidRPr="00357DCF">
        <w:rPr>
          <w:i/>
          <w:iCs/>
          <w:sz w:val="28"/>
          <w:szCs w:val="28"/>
        </w:rPr>
        <w:t>n</w:t>
      </w:r>
      <w:r w:rsidRPr="00357DCF">
        <w:rPr>
          <w:sz w:val="28"/>
          <w:szCs w:val="28"/>
        </w:rPr>
        <w:t xml:space="preserve"> переменных над полем GF(q):</w:t>
      </w:r>
    </w:p>
    <w:p w14:paraId="5907E0D0" w14:textId="5DF0EBE2" w:rsidR="00357DCF" w:rsidRDefault="00357DCF" w:rsidP="00357DCF">
      <w:pPr>
        <w:spacing w:line="360" w:lineRule="auto"/>
        <w:ind w:firstLine="709"/>
        <w:jc w:val="center"/>
        <w:rPr>
          <w:sz w:val="28"/>
          <w:szCs w:val="28"/>
        </w:rPr>
      </w:pPr>
      <w:r w:rsidRPr="00357DCF">
        <w:rPr>
          <w:noProof/>
          <w:sz w:val="28"/>
          <w:szCs w:val="28"/>
        </w:rPr>
        <w:drawing>
          <wp:inline distT="0" distB="0" distL="0" distR="0" wp14:anchorId="0255C65A" wp14:editId="02173A53">
            <wp:extent cx="5595791" cy="763443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860" cy="77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331C" w14:textId="0E5D9C20" w:rsidR="00357DCF" w:rsidRDefault="00357DCF" w:rsidP="003E1FD4">
      <w:pPr>
        <w:pStyle w:val="3"/>
        <w:spacing w:before="0" w:beforeAutospacing="0" w:after="0" w:afterAutospacing="0"/>
        <w:rPr>
          <w:lang w:val="en-US"/>
        </w:rPr>
      </w:pPr>
      <w:bookmarkStart w:id="4" w:name="_Toc216649406"/>
      <w:r w:rsidRPr="00357DCF">
        <w:t xml:space="preserve">2. Математический аппарат </w:t>
      </w:r>
      <w:r w:rsidRPr="00357DCF">
        <w:rPr>
          <w:lang w:val="en-US"/>
        </w:rPr>
        <w:t>HFE</w:t>
      </w:r>
      <w:bookmarkEnd w:id="4"/>
    </w:p>
    <w:p w14:paraId="73D768AD" w14:textId="00BBB48D" w:rsidR="00357DCF" w:rsidRDefault="00357DCF" w:rsidP="00357DCF">
      <w:pPr>
        <w:spacing w:line="360" w:lineRule="auto"/>
        <w:ind w:firstLine="709"/>
        <w:jc w:val="both"/>
        <w:rPr>
          <w:sz w:val="28"/>
          <w:szCs w:val="28"/>
        </w:rPr>
      </w:pPr>
      <w:r w:rsidRPr="00357DCF">
        <w:rPr>
          <w:sz w:val="28"/>
          <w:szCs w:val="28"/>
        </w:rPr>
        <w:t>Скрытые уравнения поля (HFE, анг. Hidden Field Equations) — разновидность криптографической системы с открытым ключом, которая является частью многомерной криптографии. Также известна как односторонняя функция с потайным входом HFE.</w:t>
      </w:r>
    </w:p>
    <w:p w14:paraId="3E98A16F" w14:textId="5ADC2B43" w:rsidR="00357DCF" w:rsidRPr="00357DCF" w:rsidRDefault="00357DCF" w:rsidP="00357DCF">
      <w:pPr>
        <w:spacing w:line="360" w:lineRule="auto"/>
        <w:ind w:firstLine="709"/>
        <w:jc w:val="both"/>
        <w:rPr>
          <w:sz w:val="28"/>
          <w:szCs w:val="28"/>
        </w:rPr>
      </w:pPr>
      <w:r w:rsidRPr="00357DCF">
        <w:rPr>
          <w:sz w:val="28"/>
          <w:szCs w:val="28"/>
        </w:rPr>
        <w:t>Система скрытых уравнений поля основана на многочленах над конечными полями K разного размера, чтобы замаскировать связь между закрытым ключом и открытым ключом.</w:t>
      </w:r>
    </w:p>
    <w:p w14:paraId="3C0A3AF2" w14:textId="1E1A2B51" w:rsidR="00357DCF" w:rsidRDefault="00357DCF" w:rsidP="00357DCF">
      <w:pPr>
        <w:spacing w:line="360" w:lineRule="auto"/>
        <w:ind w:firstLine="709"/>
        <w:jc w:val="both"/>
        <w:rPr>
          <w:sz w:val="28"/>
          <w:szCs w:val="28"/>
        </w:rPr>
      </w:pPr>
      <w:r w:rsidRPr="00357DCF">
        <w:rPr>
          <w:sz w:val="28"/>
          <w:szCs w:val="28"/>
        </w:rPr>
        <w:t xml:space="preserve">HFE на самом деле является семейством, которое состоит из основных HFE и комбинаций версий HFE. Семейство криптосистем HFE основано на </w:t>
      </w:r>
      <w:r w:rsidRPr="00357DCF">
        <w:rPr>
          <w:sz w:val="28"/>
          <w:szCs w:val="28"/>
        </w:rPr>
        <w:lastRenderedPageBreak/>
        <w:t>трудности поиска решений системы многомерных квадратных, поскольку она использует частные аффинные преобразования, чтобы скрыть расширение поля и частные полиномы. Скрытые уравнения поля также использовались для построения схем цифровой подписи, таких как Quartz and Sflash.</w:t>
      </w:r>
    </w:p>
    <w:p w14:paraId="383B3777" w14:textId="6CFC882E" w:rsidR="00357DCF" w:rsidRDefault="00357DCF" w:rsidP="00357DCF">
      <w:pPr>
        <w:spacing w:line="360" w:lineRule="auto"/>
        <w:ind w:firstLine="709"/>
        <w:jc w:val="both"/>
        <w:rPr>
          <w:sz w:val="28"/>
          <w:szCs w:val="28"/>
        </w:rPr>
      </w:pPr>
      <w:r w:rsidRPr="00357DCF">
        <w:rPr>
          <w:sz w:val="28"/>
          <w:szCs w:val="28"/>
        </w:rPr>
        <w:t>Ядро HFE — использование изоморфизма между векторным пространством и расширенным конечным полем для «скрытия» структуры простого полинома.</w:t>
      </w:r>
    </w:p>
    <w:p w14:paraId="2F015109" w14:textId="6A0B14F8" w:rsidR="00357DCF" w:rsidRDefault="00357DCF" w:rsidP="00357DCF">
      <w:pPr>
        <w:spacing w:line="360" w:lineRule="auto"/>
        <w:ind w:firstLine="709"/>
        <w:jc w:val="both"/>
        <w:rPr>
          <w:sz w:val="28"/>
          <w:szCs w:val="28"/>
        </w:rPr>
      </w:pPr>
      <w:r w:rsidRPr="00357DCF">
        <w:rPr>
          <w:sz w:val="28"/>
          <w:szCs w:val="28"/>
        </w:rPr>
        <w:t>Поля: Пусть K = GF(q) — малое конечное поле (часто q=2), и L = GF(qⁿ) — его расширение степени n. Существует изоморфизм φ: Kⁿ → L, задаваемый выбором базиса {θ₁, ..., θₙ} поля L над K: φ(x₁,..., xₙ) = Σ_{i=1}^n x_i θ_i.</w:t>
      </w:r>
    </w:p>
    <w:p w14:paraId="58253D46" w14:textId="1ACD3A88" w:rsidR="00357DCF" w:rsidRPr="00357DCF" w:rsidRDefault="00357DCF" w:rsidP="00357DCF">
      <w:pPr>
        <w:spacing w:line="360" w:lineRule="auto"/>
        <w:ind w:firstLine="709"/>
        <w:jc w:val="both"/>
        <w:rPr>
          <w:sz w:val="28"/>
          <w:szCs w:val="28"/>
        </w:rPr>
      </w:pPr>
      <w:r w:rsidRPr="00357DCF">
        <w:rPr>
          <w:sz w:val="28"/>
          <w:szCs w:val="28"/>
        </w:rPr>
        <w:t>Центральное отображение (Central Map) F: L → L: Это единственный нелинейный элемент, известный только создателю ключа. Оно задается одномерным полиномом от одной переменной</w:t>
      </w:r>
      <w:r w:rsidR="00B14D60" w:rsidRPr="00B14D60">
        <w:rPr>
          <w:sz w:val="28"/>
          <w:szCs w:val="28"/>
        </w:rPr>
        <w:t xml:space="preserve"> </w:t>
      </w:r>
      <w:r w:rsidRPr="00357DCF">
        <w:rPr>
          <w:sz w:val="28"/>
          <w:szCs w:val="28"/>
        </w:rPr>
        <w:t xml:space="preserve">X </w:t>
      </w:r>
      <w:r w:rsidRPr="00357DCF">
        <w:rPr>
          <w:rFonts w:ascii="Cambria Math" w:hAnsi="Cambria Math" w:cs="Cambria Math"/>
          <w:sz w:val="28"/>
          <w:szCs w:val="28"/>
        </w:rPr>
        <w:t>∈</w:t>
      </w:r>
      <w:r w:rsidRPr="00357DCF">
        <w:rPr>
          <w:sz w:val="28"/>
          <w:szCs w:val="28"/>
        </w:rPr>
        <w:t xml:space="preserve"> L` специального вида:</w:t>
      </w:r>
    </w:p>
    <w:p w14:paraId="46307078" w14:textId="2556FEA0" w:rsidR="00357DCF" w:rsidRDefault="00357DCF" w:rsidP="00357DCF">
      <w:pPr>
        <w:spacing w:line="360" w:lineRule="auto"/>
        <w:ind w:firstLine="709"/>
        <w:jc w:val="both"/>
        <w:rPr>
          <w:sz w:val="28"/>
          <w:szCs w:val="28"/>
        </w:rPr>
      </w:pPr>
      <w:r w:rsidRPr="00357DCF">
        <w:rPr>
          <w:sz w:val="28"/>
          <w:szCs w:val="28"/>
        </w:rPr>
        <w:t>F(X) = Σ</w:t>
      </w:r>
      <w:r w:rsidRPr="00B14D60">
        <w:rPr>
          <w:sz w:val="28"/>
          <w:szCs w:val="28"/>
          <w:vertAlign w:val="subscript"/>
        </w:rPr>
        <w:t>{0 ≤ i,j ≤ d, q</w:t>
      </w:r>
      <w:r w:rsidR="00B14D60" w:rsidRPr="00B14D60">
        <w:rPr>
          <w:sz w:val="28"/>
          <w:szCs w:val="28"/>
          <w:vertAlign w:val="subscript"/>
        </w:rPr>
        <w:t>_</w:t>
      </w:r>
      <w:r w:rsidRPr="00B14D60">
        <w:rPr>
          <w:sz w:val="28"/>
          <w:szCs w:val="28"/>
          <w:vertAlign w:val="subscript"/>
        </w:rPr>
        <w:t>i + q</w:t>
      </w:r>
      <w:r w:rsidR="00B14D60" w:rsidRPr="00B14D60">
        <w:rPr>
          <w:sz w:val="28"/>
          <w:szCs w:val="28"/>
          <w:vertAlign w:val="subscript"/>
        </w:rPr>
        <w:t>_</w:t>
      </w:r>
      <w:r w:rsidRPr="00B14D60">
        <w:rPr>
          <w:sz w:val="28"/>
          <w:szCs w:val="28"/>
          <w:vertAlign w:val="subscript"/>
        </w:rPr>
        <w:t>j ≤ D}</w:t>
      </w:r>
      <w:r w:rsidRPr="00357DCF">
        <w:rPr>
          <w:sz w:val="28"/>
          <w:szCs w:val="28"/>
        </w:rPr>
        <w:t xml:space="preserve"> α</w:t>
      </w:r>
      <w:r w:rsidRPr="00B14D60">
        <w:rPr>
          <w:sz w:val="28"/>
          <w:szCs w:val="28"/>
          <w:vertAlign w:val="subscript"/>
        </w:rPr>
        <w:t>ij</w:t>
      </w:r>
      <w:r w:rsidRPr="00357DCF">
        <w:rPr>
          <w:sz w:val="28"/>
          <w:szCs w:val="28"/>
        </w:rPr>
        <w:t xml:space="preserve"> X</w:t>
      </w:r>
      <w:r w:rsidRPr="00B14D60">
        <w:rPr>
          <w:sz w:val="28"/>
          <w:szCs w:val="28"/>
          <w:vertAlign w:val="superscript"/>
        </w:rPr>
        <w:t>{q^i + q^j}</w:t>
      </w:r>
      <w:r w:rsidRPr="00357DCF">
        <w:rPr>
          <w:sz w:val="28"/>
          <w:szCs w:val="28"/>
        </w:rPr>
        <w:t xml:space="preserve"> + Σ</w:t>
      </w:r>
      <w:r w:rsidRPr="00B14D60">
        <w:rPr>
          <w:sz w:val="28"/>
          <w:szCs w:val="28"/>
          <w:vertAlign w:val="subscript"/>
        </w:rPr>
        <w:t>{0 ≤ i ≤ d, q^i ≤ D}</w:t>
      </w:r>
      <w:r w:rsidRPr="00357DCF">
        <w:rPr>
          <w:sz w:val="28"/>
          <w:szCs w:val="28"/>
        </w:rPr>
        <w:t xml:space="preserve"> β</w:t>
      </w:r>
      <w:r w:rsidRPr="00B14D60">
        <w:rPr>
          <w:sz w:val="28"/>
          <w:szCs w:val="28"/>
          <w:vertAlign w:val="subscript"/>
        </w:rPr>
        <w:t>i</w:t>
      </w:r>
      <w:r w:rsidRPr="00357DCF">
        <w:rPr>
          <w:sz w:val="28"/>
          <w:szCs w:val="28"/>
        </w:rPr>
        <w:t xml:space="preserve"> X</w:t>
      </w:r>
      <w:r w:rsidRPr="00B14D60">
        <w:rPr>
          <w:sz w:val="28"/>
          <w:szCs w:val="28"/>
          <w:vertAlign w:val="superscript"/>
        </w:rPr>
        <w:t>{q^i}</w:t>
      </w:r>
      <w:r w:rsidRPr="00357DCF">
        <w:rPr>
          <w:sz w:val="28"/>
          <w:szCs w:val="28"/>
        </w:rPr>
        <w:t xml:space="preserve"> + γ,</w:t>
      </w:r>
      <w:r w:rsidR="00B14D60" w:rsidRPr="00B14D60">
        <w:rPr>
          <w:sz w:val="28"/>
          <w:szCs w:val="28"/>
        </w:rPr>
        <w:t xml:space="preserve"> где α</w:t>
      </w:r>
      <w:r w:rsidR="00B14D60" w:rsidRPr="00B14D60">
        <w:rPr>
          <w:sz w:val="28"/>
          <w:szCs w:val="28"/>
          <w:vertAlign w:val="subscript"/>
        </w:rPr>
        <w:t>ij</w:t>
      </w:r>
      <w:r w:rsidR="00B14D60" w:rsidRPr="00B14D60">
        <w:rPr>
          <w:sz w:val="28"/>
          <w:szCs w:val="28"/>
        </w:rPr>
        <w:t>, β</w:t>
      </w:r>
      <w:r w:rsidR="00B14D60" w:rsidRPr="00B14D60">
        <w:rPr>
          <w:sz w:val="28"/>
          <w:szCs w:val="28"/>
          <w:vertAlign w:val="subscript"/>
        </w:rPr>
        <w:t>i</w:t>
      </w:r>
      <w:r w:rsidR="00B14D60" w:rsidRPr="00B14D60">
        <w:rPr>
          <w:sz w:val="28"/>
          <w:szCs w:val="28"/>
        </w:rPr>
        <w:t xml:space="preserve">, γ </w:t>
      </w:r>
      <w:r w:rsidR="00B14D60" w:rsidRPr="00B14D60">
        <w:rPr>
          <w:rFonts w:ascii="Cambria Math" w:hAnsi="Cambria Math" w:cs="Cambria Math"/>
          <w:sz w:val="28"/>
          <w:szCs w:val="28"/>
        </w:rPr>
        <w:t>∈</w:t>
      </w:r>
      <w:r w:rsidR="00B14D60" w:rsidRPr="00B14D60">
        <w:rPr>
          <w:sz w:val="28"/>
          <w:szCs w:val="28"/>
        </w:rPr>
        <w:t xml:space="preserve"> L, d — некоторая константа, а D — ключевой параметр системы, ограничивающий максимальную степень в нормальном виде. Ограничение q</w:t>
      </w:r>
      <w:r w:rsidR="00B14D60" w:rsidRPr="00B14D60">
        <w:rPr>
          <w:sz w:val="28"/>
          <w:szCs w:val="28"/>
          <w:vertAlign w:val="superscript"/>
        </w:rPr>
        <w:t>i</w:t>
      </w:r>
      <w:r w:rsidR="00B14D60" w:rsidRPr="00B14D60">
        <w:rPr>
          <w:sz w:val="28"/>
          <w:szCs w:val="28"/>
        </w:rPr>
        <w:t xml:space="preserve"> + q</w:t>
      </w:r>
      <w:r w:rsidR="00B14D60" w:rsidRPr="00B14D60">
        <w:rPr>
          <w:sz w:val="28"/>
          <w:szCs w:val="28"/>
          <w:vertAlign w:val="superscript"/>
        </w:rPr>
        <w:t>j</w:t>
      </w:r>
      <w:r w:rsidR="00B14D60" w:rsidRPr="00B14D60">
        <w:rPr>
          <w:sz w:val="28"/>
          <w:szCs w:val="28"/>
        </w:rPr>
        <w:t xml:space="preserve"> ≤ D обеспечивает, что F как полином от X имеет ограниченную степень, что впоследствии делает возможным эффективное расшифрование через поиск корней. При этом отображение F, будучи записанным через компоненты вектора (x₁,..., xₙ) с помощью изоморфизма φ, становится набором из n квадратичных форм над K (благодаря свойствам отображения Фробениуса X → X</w:t>
      </w:r>
      <w:r w:rsidR="00B14D60" w:rsidRPr="00B14D60">
        <w:rPr>
          <w:sz w:val="28"/>
          <w:szCs w:val="28"/>
          <w:vertAlign w:val="superscript"/>
        </w:rPr>
        <w:t>q^i</w:t>
      </w:r>
      <w:r w:rsidR="00B14D60" w:rsidRPr="00B14D60">
        <w:rPr>
          <w:sz w:val="28"/>
          <w:szCs w:val="28"/>
        </w:rPr>
        <w:t>).</w:t>
      </w:r>
    </w:p>
    <w:p w14:paraId="1572F8EC" w14:textId="29090AFB" w:rsidR="00B14D60" w:rsidRDefault="00B14D60" w:rsidP="00357DCF">
      <w:pPr>
        <w:spacing w:line="360" w:lineRule="auto"/>
        <w:ind w:firstLine="709"/>
        <w:jc w:val="both"/>
        <w:rPr>
          <w:sz w:val="28"/>
          <w:szCs w:val="28"/>
        </w:rPr>
      </w:pPr>
      <w:r w:rsidRPr="00B14D60">
        <w:rPr>
          <w:sz w:val="28"/>
          <w:szCs w:val="28"/>
        </w:rPr>
        <w:t>Секретные аффинные преобразования S и T: Чтобы скрыть структуру F, вводятся два обратимых аффинных преобразования над векторным пространством Kⁿ:</w:t>
      </w:r>
    </w:p>
    <w:p w14:paraId="506090F4" w14:textId="676068F5" w:rsidR="00B14D60" w:rsidRPr="00B14D60" w:rsidRDefault="00B14D60" w:rsidP="00B14D60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B14D60">
        <w:rPr>
          <w:sz w:val="28"/>
          <w:szCs w:val="28"/>
          <w:lang w:val="en-US"/>
        </w:rPr>
        <w:t>S: Kⁿ → Kⁿ, S(x) = M</w:t>
      </w:r>
      <w:r w:rsidRPr="00B14D60">
        <w:rPr>
          <w:sz w:val="28"/>
          <w:szCs w:val="28"/>
          <w:vertAlign w:val="subscript"/>
          <w:lang w:val="en-US"/>
        </w:rPr>
        <w:t>s</w:t>
      </w:r>
      <w:r w:rsidRPr="00B14D60">
        <w:rPr>
          <w:sz w:val="28"/>
          <w:szCs w:val="28"/>
          <w:lang w:val="en-US"/>
        </w:rPr>
        <w:t xml:space="preserve"> * x + v</w:t>
      </w:r>
      <w:r w:rsidRPr="00B14D60">
        <w:rPr>
          <w:sz w:val="28"/>
          <w:szCs w:val="28"/>
          <w:vertAlign w:val="subscript"/>
          <w:lang w:val="en-US"/>
        </w:rPr>
        <w:t>s</w:t>
      </w:r>
      <w:r w:rsidRPr="00B14D60">
        <w:rPr>
          <w:sz w:val="28"/>
          <w:szCs w:val="28"/>
          <w:lang w:val="en-US"/>
        </w:rPr>
        <w:t>,</w:t>
      </w:r>
    </w:p>
    <w:p w14:paraId="5AF6F98D" w14:textId="34AF901D" w:rsidR="00B14D60" w:rsidRDefault="00B14D60" w:rsidP="00B14D60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B14D60">
        <w:rPr>
          <w:sz w:val="28"/>
          <w:szCs w:val="28"/>
          <w:lang w:val="en-US"/>
        </w:rPr>
        <w:t>T: Kⁿ → Kⁿ, T(x) = M</w:t>
      </w:r>
      <w:r w:rsidRPr="00B14D60">
        <w:rPr>
          <w:sz w:val="28"/>
          <w:szCs w:val="28"/>
          <w:vertAlign w:val="subscript"/>
          <w:lang w:val="en-US"/>
        </w:rPr>
        <w:t>t</w:t>
      </w:r>
      <w:r w:rsidRPr="00B14D60">
        <w:rPr>
          <w:sz w:val="28"/>
          <w:szCs w:val="28"/>
          <w:lang w:val="en-US"/>
        </w:rPr>
        <w:t xml:space="preserve"> * x + v</w:t>
      </w:r>
      <w:r w:rsidRPr="00B14D60">
        <w:rPr>
          <w:sz w:val="28"/>
          <w:szCs w:val="28"/>
          <w:vertAlign w:val="subscript"/>
          <w:lang w:val="en-US"/>
        </w:rPr>
        <w:t>t</w:t>
      </w:r>
      <w:r w:rsidRPr="00B14D60">
        <w:rPr>
          <w:sz w:val="28"/>
          <w:szCs w:val="28"/>
          <w:lang w:val="en-US"/>
        </w:rPr>
        <w:t>,</w:t>
      </w:r>
    </w:p>
    <w:p w14:paraId="4E388419" w14:textId="2082BEDB" w:rsidR="00B14D60" w:rsidRDefault="00B14D60" w:rsidP="00B14D60">
      <w:pPr>
        <w:spacing w:line="360" w:lineRule="auto"/>
        <w:ind w:firstLine="709"/>
        <w:rPr>
          <w:sz w:val="28"/>
          <w:szCs w:val="28"/>
          <w:lang w:val="en-US"/>
        </w:rPr>
      </w:pPr>
      <w:r w:rsidRPr="00B14D60">
        <w:rPr>
          <w:sz w:val="28"/>
          <w:szCs w:val="28"/>
        </w:rPr>
        <w:lastRenderedPageBreak/>
        <w:t>где</w:t>
      </w:r>
      <w:r w:rsidRPr="00B14D60">
        <w:rPr>
          <w:sz w:val="28"/>
          <w:szCs w:val="28"/>
          <w:lang w:val="en-US"/>
        </w:rPr>
        <w:t xml:space="preserve"> M</w:t>
      </w:r>
      <w:r w:rsidRPr="00B14D60">
        <w:rPr>
          <w:sz w:val="28"/>
          <w:szCs w:val="28"/>
          <w:vertAlign w:val="subscript"/>
          <w:lang w:val="en-US"/>
        </w:rPr>
        <w:t>s</w:t>
      </w:r>
      <w:r w:rsidRPr="00B14D60">
        <w:rPr>
          <w:sz w:val="28"/>
          <w:szCs w:val="28"/>
          <w:lang w:val="en-US"/>
        </w:rPr>
        <w:t>, M</w:t>
      </w:r>
      <w:r w:rsidRPr="00B14D60">
        <w:rPr>
          <w:sz w:val="28"/>
          <w:szCs w:val="28"/>
          <w:vertAlign w:val="subscript"/>
          <w:lang w:val="en-US"/>
        </w:rPr>
        <w:t>t</w:t>
      </w:r>
      <w:r w:rsidRPr="00B14D60">
        <w:rPr>
          <w:sz w:val="28"/>
          <w:szCs w:val="28"/>
          <w:lang w:val="en-US"/>
        </w:rPr>
        <w:t xml:space="preserve"> </w:t>
      </w:r>
      <w:r w:rsidRPr="00B14D60">
        <w:rPr>
          <w:rFonts w:ascii="Cambria Math" w:hAnsi="Cambria Math" w:cs="Cambria Math"/>
          <w:sz w:val="28"/>
          <w:szCs w:val="28"/>
          <w:lang w:val="en-US"/>
        </w:rPr>
        <w:t>∈</w:t>
      </w:r>
      <w:r w:rsidRPr="00B14D60">
        <w:rPr>
          <w:sz w:val="28"/>
          <w:szCs w:val="28"/>
          <w:lang w:val="en-US"/>
        </w:rPr>
        <w:t xml:space="preserve"> GL(n, K) — </w:t>
      </w:r>
      <w:r w:rsidRPr="00B14D60">
        <w:rPr>
          <w:sz w:val="28"/>
          <w:szCs w:val="28"/>
        </w:rPr>
        <w:t>невырожденные</w:t>
      </w:r>
      <w:r w:rsidRPr="00B14D60">
        <w:rPr>
          <w:sz w:val="28"/>
          <w:szCs w:val="28"/>
          <w:lang w:val="en-US"/>
        </w:rPr>
        <w:t xml:space="preserve"> </w:t>
      </w:r>
      <w:r w:rsidRPr="00B14D60">
        <w:rPr>
          <w:sz w:val="28"/>
          <w:szCs w:val="28"/>
        </w:rPr>
        <w:t>матрицы</w:t>
      </w:r>
      <w:r w:rsidRPr="00B14D60">
        <w:rPr>
          <w:sz w:val="28"/>
          <w:szCs w:val="28"/>
          <w:lang w:val="en-US"/>
        </w:rPr>
        <w:t>, v</w:t>
      </w:r>
      <w:r w:rsidRPr="00B14D60">
        <w:rPr>
          <w:sz w:val="28"/>
          <w:szCs w:val="28"/>
          <w:vertAlign w:val="subscript"/>
          <w:lang w:val="en-US"/>
        </w:rPr>
        <w:t>s</w:t>
      </w:r>
      <w:r w:rsidRPr="00B14D60">
        <w:rPr>
          <w:sz w:val="28"/>
          <w:szCs w:val="28"/>
          <w:lang w:val="en-US"/>
        </w:rPr>
        <w:t>, v</w:t>
      </w:r>
      <w:r w:rsidRPr="00B14D60">
        <w:rPr>
          <w:sz w:val="28"/>
          <w:szCs w:val="28"/>
          <w:vertAlign w:val="subscript"/>
          <w:lang w:val="en-US"/>
        </w:rPr>
        <w:t>t</w:t>
      </w:r>
      <w:r w:rsidRPr="00B14D60">
        <w:rPr>
          <w:sz w:val="28"/>
          <w:szCs w:val="28"/>
          <w:lang w:val="en-US"/>
        </w:rPr>
        <w:t xml:space="preserve"> </w:t>
      </w:r>
      <w:r w:rsidRPr="00B14D60">
        <w:rPr>
          <w:rFonts w:ascii="Cambria Math" w:hAnsi="Cambria Math" w:cs="Cambria Math"/>
          <w:sz w:val="28"/>
          <w:szCs w:val="28"/>
          <w:lang w:val="en-US"/>
        </w:rPr>
        <w:t>∈</w:t>
      </w:r>
      <w:r w:rsidRPr="00B14D60">
        <w:rPr>
          <w:sz w:val="28"/>
          <w:szCs w:val="28"/>
          <w:lang w:val="en-US"/>
        </w:rPr>
        <w:t xml:space="preserve"> Kⁿ — </w:t>
      </w:r>
      <w:r w:rsidRPr="00B14D60">
        <w:rPr>
          <w:sz w:val="28"/>
          <w:szCs w:val="28"/>
        </w:rPr>
        <w:t>векторы</w:t>
      </w:r>
      <w:r w:rsidRPr="00B14D60">
        <w:rPr>
          <w:sz w:val="28"/>
          <w:szCs w:val="28"/>
          <w:lang w:val="en-US"/>
        </w:rPr>
        <w:t xml:space="preserve"> </w:t>
      </w:r>
      <w:r w:rsidRPr="00B14D60">
        <w:rPr>
          <w:sz w:val="28"/>
          <w:szCs w:val="28"/>
        </w:rPr>
        <w:t>сдвига</w:t>
      </w:r>
      <w:r w:rsidRPr="00B14D60">
        <w:rPr>
          <w:sz w:val="28"/>
          <w:szCs w:val="28"/>
          <w:lang w:val="en-US"/>
        </w:rPr>
        <w:t>.</w:t>
      </w:r>
    </w:p>
    <w:p w14:paraId="1A833F26" w14:textId="77777777" w:rsidR="00B14D60" w:rsidRPr="00B14D60" w:rsidRDefault="00B14D60" w:rsidP="00B14D60">
      <w:pPr>
        <w:spacing w:line="360" w:lineRule="auto"/>
        <w:ind w:firstLine="709"/>
        <w:rPr>
          <w:sz w:val="28"/>
          <w:szCs w:val="28"/>
        </w:rPr>
      </w:pPr>
      <w:r w:rsidRPr="00B14D60">
        <w:rPr>
          <w:sz w:val="28"/>
          <w:szCs w:val="28"/>
        </w:rPr>
        <w:t>Построение открытого ключа: Открытое отображение P: Kⁿ → Kⁿ является композицией:</w:t>
      </w:r>
    </w:p>
    <w:p w14:paraId="3CCE8101" w14:textId="77777777" w:rsidR="00B14D60" w:rsidRPr="00B14D60" w:rsidRDefault="00B14D60" w:rsidP="00B14D60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B14D60">
        <w:rPr>
          <w:sz w:val="28"/>
          <w:szCs w:val="28"/>
          <w:lang w:val="en-US"/>
        </w:rPr>
        <w:t xml:space="preserve">P = T </w:t>
      </w:r>
      <w:r w:rsidRPr="00B14D60">
        <w:rPr>
          <w:rFonts w:ascii="Cambria Math" w:hAnsi="Cambria Math" w:cs="Cambria Math"/>
          <w:sz w:val="28"/>
          <w:szCs w:val="28"/>
          <w:lang w:val="en-US"/>
        </w:rPr>
        <w:t>∘</w:t>
      </w:r>
      <w:r w:rsidRPr="00B14D60">
        <w:rPr>
          <w:sz w:val="28"/>
          <w:szCs w:val="28"/>
          <w:lang w:val="en-US"/>
        </w:rPr>
        <w:t xml:space="preserve"> </w:t>
      </w:r>
      <w:r w:rsidRPr="00B14D60">
        <w:rPr>
          <w:sz w:val="28"/>
          <w:szCs w:val="28"/>
        </w:rPr>
        <w:t>φ</w:t>
      </w:r>
      <w:r w:rsidRPr="00B14D60">
        <w:rPr>
          <w:sz w:val="28"/>
          <w:szCs w:val="28"/>
          <w:lang w:val="en-US"/>
        </w:rPr>
        <w:t xml:space="preserve">⁻¹ </w:t>
      </w:r>
      <w:r w:rsidRPr="00B14D60">
        <w:rPr>
          <w:rFonts w:ascii="Cambria Math" w:hAnsi="Cambria Math" w:cs="Cambria Math"/>
          <w:sz w:val="28"/>
          <w:szCs w:val="28"/>
          <w:lang w:val="en-US"/>
        </w:rPr>
        <w:t>∘</w:t>
      </w:r>
      <w:r w:rsidRPr="00B14D60">
        <w:rPr>
          <w:sz w:val="28"/>
          <w:szCs w:val="28"/>
          <w:lang w:val="en-US"/>
        </w:rPr>
        <w:t xml:space="preserve"> F </w:t>
      </w:r>
      <w:r w:rsidRPr="00B14D60">
        <w:rPr>
          <w:rFonts w:ascii="Cambria Math" w:hAnsi="Cambria Math" w:cs="Cambria Math"/>
          <w:sz w:val="28"/>
          <w:szCs w:val="28"/>
          <w:lang w:val="en-US"/>
        </w:rPr>
        <w:t>∘</w:t>
      </w:r>
      <w:r w:rsidRPr="00B14D60">
        <w:rPr>
          <w:sz w:val="28"/>
          <w:szCs w:val="28"/>
          <w:lang w:val="en-US"/>
        </w:rPr>
        <w:t xml:space="preserve"> </w:t>
      </w:r>
      <w:r w:rsidRPr="00B14D60">
        <w:rPr>
          <w:sz w:val="28"/>
          <w:szCs w:val="28"/>
        </w:rPr>
        <w:t>φ</w:t>
      </w:r>
      <w:r w:rsidRPr="00B14D60">
        <w:rPr>
          <w:sz w:val="28"/>
          <w:szCs w:val="28"/>
          <w:lang w:val="en-US"/>
        </w:rPr>
        <w:t xml:space="preserve"> </w:t>
      </w:r>
      <w:r w:rsidRPr="00B14D60">
        <w:rPr>
          <w:rFonts w:ascii="Cambria Math" w:hAnsi="Cambria Math" w:cs="Cambria Math"/>
          <w:sz w:val="28"/>
          <w:szCs w:val="28"/>
          <w:lang w:val="en-US"/>
        </w:rPr>
        <w:t>∘</w:t>
      </w:r>
      <w:r w:rsidRPr="00B14D60">
        <w:rPr>
          <w:sz w:val="28"/>
          <w:szCs w:val="28"/>
          <w:lang w:val="en-US"/>
        </w:rPr>
        <w:t xml:space="preserve"> S.</w:t>
      </w:r>
    </w:p>
    <w:p w14:paraId="52E09227" w14:textId="7D6D73B8" w:rsidR="00B14D60" w:rsidRDefault="00B14D60" w:rsidP="00B14D60">
      <w:pPr>
        <w:spacing w:line="360" w:lineRule="auto"/>
        <w:ind w:firstLine="709"/>
        <w:rPr>
          <w:sz w:val="28"/>
          <w:szCs w:val="28"/>
        </w:rPr>
      </w:pPr>
      <w:r w:rsidRPr="00B14D60">
        <w:rPr>
          <w:sz w:val="28"/>
          <w:szCs w:val="28"/>
        </w:rPr>
        <w:t>Геометрически: входной вектор-сообщение m сначала трансформируется секретным аффинным преобразованием S, затем переводится в элемент большого поля L (φ), к нему применяется «простое» центральное отображение F, результат переводится обратно в векторное пространство (φ⁻¹) и, наконец, «перемешивается» преобразованием T. В результате P представляется как набор из n квадратичных полиномов от n переменных над K, не имеющих очевидной простой внутренней структуры.</w:t>
      </w:r>
    </w:p>
    <w:p w14:paraId="55CE5EA5" w14:textId="77777777" w:rsidR="00B14D60" w:rsidRDefault="00B14D60" w:rsidP="00B14D60">
      <w:pPr>
        <w:spacing w:line="360" w:lineRule="auto"/>
        <w:ind w:firstLine="709"/>
        <w:rPr>
          <w:sz w:val="28"/>
          <w:szCs w:val="28"/>
        </w:rPr>
      </w:pPr>
      <w:r w:rsidRPr="00B14D60">
        <w:rPr>
          <w:sz w:val="28"/>
          <w:szCs w:val="28"/>
        </w:rPr>
        <w:t>Алгоритмы:</w:t>
      </w:r>
    </w:p>
    <w:p w14:paraId="30669B2F" w14:textId="77777777" w:rsidR="00B14D60" w:rsidRDefault="00B14D60" w:rsidP="00E5209C">
      <w:pPr>
        <w:pStyle w:val="a9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14D60">
        <w:rPr>
          <w:sz w:val="28"/>
          <w:szCs w:val="28"/>
        </w:rPr>
        <w:t xml:space="preserve">Шифрование (верификация): Для открытого текста m </w:t>
      </w:r>
      <w:r w:rsidRPr="00B14D60">
        <w:rPr>
          <w:rFonts w:ascii="Cambria Math" w:hAnsi="Cambria Math" w:cs="Cambria Math"/>
          <w:sz w:val="28"/>
          <w:szCs w:val="28"/>
        </w:rPr>
        <w:t>∈</w:t>
      </w:r>
      <w:r w:rsidRPr="00B14D60">
        <w:rPr>
          <w:sz w:val="28"/>
          <w:szCs w:val="28"/>
        </w:rPr>
        <w:t xml:space="preserve"> Kⁿ вычислить c = P(m). Это прямое вычисление значения n квадратичных полиномов.</w:t>
      </w:r>
    </w:p>
    <w:p w14:paraId="5EC035B7" w14:textId="0D7B3938" w:rsidR="00B14D60" w:rsidRPr="00B14D60" w:rsidRDefault="00B14D60" w:rsidP="00E5209C">
      <w:pPr>
        <w:pStyle w:val="a9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14D60">
        <w:rPr>
          <w:sz w:val="28"/>
          <w:szCs w:val="28"/>
        </w:rPr>
        <w:t xml:space="preserve">Расшифрование (подписание): Для шифртекста c </w:t>
      </w:r>
      <w:r w:rsidRPr="00B14D60">
        <w:rPr>
          <w:rFonts w:ascii="Cambria Math" w:hAnsi="Cambria Math" w:cs="Cambria Math"/>
          <w:sz w:val="28"/>
          <w:szCs w:val="28"/>
        </w:rPr>
        <w:t>∈</w:t>
      </w:r>
      <w:r w:rsidRPr="00B14D60">
        <w:rPr>
          <w:sz w:val="28"/>
          <w:szCs w:val="28"/>
        </w:rPr>
        <w:t xml:space="preserve"> Kⁿ необходимо решить уравнение P(m) = c. Владелец секретного ключа выполняет:</w:t>
      </w:r>
    </w:p>
    <w:p w14:paraId="4E3C9784" w14:textId="6B5C2826" w:rsidR="00B14D60" w:rsidRPr="00B14D60" w:rsidRDefault="00B14D60" w:rsidP="00B14D60">
      <w:pPr>
        <w:spacing w:line="360" w:lineRule="auto"/>
        <w:ind w:firstLine="709"/>
        <w:jc w:val="center"/>
        <w:rPr>
          <w:sz w:val="28"/>
          <w:szCs w:val="28"/>
        </w:rPr>
      </w:pPr>
      <w:r w:rsidRPr="00B14D60">
        <w:rPr>
          <w:sz w:val="28"/>
          <w:szCs w:val="28"/>
        </w:rPr>
        <w:t>y = T⁻¹(c).</w:t>
      </w:r>
    </w:p>
    <w:p w14:paraId="1FF0A9CF" w14:textId="4B4EDB94" w:rsidR="00B14D60" w:rsidRPr="00B14D60" w:rsidRDefault="00B14D60" w:rsidP="00B14D60">
      <w:pPr>
        <w:spacing w:line="360" w:lineRule="auto"/>
        <w:ind w:firstLine="709"/>
        <w:jc w:val="center"/>
        <w:rPr>
          <w:sz w:val="28"/>
          <w:szCs w:val="28"/>
        </w:rPr>
      </w:pPr>
      <w:r w:rsidRPr="00B14D60">
        <w:rPr>
          <w:sz w:val="28"/>
          <w:szCs w:val="28"/>
        </w:rPr>
        <w:t xml:space="preserve">Y = φ(y) </w:t>
      </w:r>
      <w:r w:rsidRPr="00B14D60">
        <w:rPr>
          <w:rFonts w:ascii="Cambria Math" w:hAnsi="Cambria Math" w:cs="Cambria Math"/>
          <w:sz w:val="28"/>
          <w:szCs w:val="28"/>
        </w:rPr>
        <w:t>∈</w:t>
      </w:r>
      <w:r w:rsidRPr="00B14D60">
        <w:rPr>
          <w:sz w:val="28"/>
          <w:szCs w:val="28"/>
        </w:rPr>
        <w:t xml:space="preserve"> L.</w:t>
      </w:r>
    </w:p>
    <w:p w14:paraId="50DB52F5" w14:textId="436BF2F1" w:rsidR="00B14D60" w:rsidRPr="00B14D60" w:rsidRDefault="00B14D60" w:rsidP="00B14D60">
      <w:pPr>
        <w:spacing w:line="360" w:lineRule="auto"/>
        <w:ind w:left="1418"/>
        <w:rPr>
          <w:sz w:val="28"/>
          <w:szCs w:val="28"/>
        </w:rPr>
      </w:pPr>
      <w:r w:rsidRPr="00B14D60">
        <w:rPr>
          <w:sz w:val="28"/>
          <w:szCs w:val="28"/>
        </w:rPr>
        <w:t xml:space="preserve">Решает уравнение F(X) = Y относительно X </w:t>
      </w:r>
      <w:r w:rsidRPr="00B14D60">
        <w:rPr>
          <w:rFonts w:ascii="Cambria Math" w:hAnsi="Cambria Math" w:cs="Cambria Math"/>
          <w:sz w:val="28"/>
          <w:szCs w:val="28"/>
        </w:rPr>
        <w:t>∈</w:t>
      </w:r>
      <w:r w:rsidRPr="00B14D60">
        <w:rPr>
          <w:sz w:val="28"/>
          <w:szCs w:val="28"/>
        </w:rPr>
        <w:t xml:space="preserve"> L. Так как F — полином ограниченной степени D, его корни можно найти методом Берлекэмпа (или аналогичным) за время, полиномиально зависящее от D.</w:t>
      </w:r>
    </w:p>
    <w:p w14:paraId="6AFD57B9" w14:textId="3534C049" w:rsidR="00B14D60" w:rsidRPr="00B14D60" w:rsidRDefault="00B14D60" w:rsidP="00B14D60">
      <w:pPr>
        <w:spacing w:line="360" w:lineRule="auto"/>
        <w:ind w:left="1418"/>
        <w:rPr>
          <w:sz w:val="28"/>
          <w:szCs w:val="28"/>
        </w:rPr>
      </w:pPr>
      <w:r w:rsidRPr="00B14D60">
        <w:rPr>
          <w:sz w:val="28"/>
          <w:szCs w:val="28"/>
        </w:rPr>
        <w:t>Для каждого найденного корня X</w:t>
      </w:r>
      <w:r w:rsidRPr="00B14D60">
        <w:rPr>
          <w:sz w:val="28"/>
          <w:szCs w:val="28"/>
          <w:vertAlign w:val="subscript"/>
        </w:rPr>
        <w:t>i</w:t>
      </w:r>
      <w:r w:rsidRPr="00B14D60">
        <w:rPr>
          <w:sz w:val="28"/>
          <w:szCs w:val="28"/>
        </w:rPr>
        <w:t xml:space="preserve"> вычисляет x</w:t>
      </w:r>
      <w:r w:rsidRPr="00B14D60">
        <w:rPr>
          <w:sz w:val="28"/>
          <w:szCs w:val="28"/>
          <w:vertAlign w:val="subscript"/>
        </w:rPr>
        <w:t>i</w:t>
      </w:r>
      <w:r w:rsidRPr="00B14D60">
        <w:rPr>
          <w:sz w:val="28"/>
          <w:szCs w:val="28"/>
        </w:rPr>
        <w:t xml:space="preserve"> = φ⁻¹(X</w:t>
      </w:r>
      <w:r w:rsidRPr="00B14D60">
        <w:rPr>
          <w:sz w:val="28"/>
          <w:szCs w:val="28"/>
          <w:vertAlign w:val="subscript"/>
        </w:rPr>
        <w:t>i</w:t>
      </w:r>
      <w:r w:rsidRPr="00B14D60">
        <w:rPr>
          <w:sz w:val="28"/>
          <w:szCs w:val="28"/>
        </w:rPr>
        <w:t xml:space="preserve">) и затем </w:t>
      </w:r>
      <w:r w:rsidRPr="00B14D60">
        <w:rPr>
          <w:sz w:val="28"/>
          <w:szCs w:val="28"/>
        </w:rPr>
        <w:lastRenderedPageBreak/>
        <w:t>m</w:t>
      </w:r>
      <w:r w:rsidRPr="00B14D60">
        <w:rPr>
          <w:sz w:val="28"/>
          <w:szCs w:val="28"/>
          <w:vertAlign w:val="subscript"/>
        </w:rPr>
        <w:t>i</w:t>
      </w:r>
      <w:r w:rsidRPr="00B14D60">
        <w:rPr>
          <w:sz w:val="28"/>
          <w:szCs w:val="28"/>
        </w:rPr>
        <w:t xml:space="preserve"> = S⁻¹(x</w:t>
      </w:r>
      <w:r w:rsidRPr="00B14D60">
        <w:rPr>
          <w:sz w:val="28"/>
          <w:szCs w:val="28"/>
          <w:vertAlign w:val="subscript"/>
        </w:rPr>
        <w:t>i</w:t>
      </w:r>
      <w:r w:rsidRPr="00B14D60">
        <w:rPr>
          <w:sz w:val="28"/>
          <w:szCs w:val="28"/>
        </w:rPr>
        <w:t>). Истинное сообщение выбирается среди {m</w:t>
      </w:r>
      <w:r w:rsidRPr="00B14D60">
        <w:rPr>
          <w:sz w:val="28"/>
          <w:szCs w:val="28"/>
          <w:vertAlign w:val="subscript"/>
        </w:rPr>
        <w:t>i</w:t>
      </w:r>
      <w:r w:rsidRPr="00B14D60">
        <w:rPr>
          <w:sz w:val="28"/>
          <w:szCs w:val="28"/>
        </w:rPr>
        <w:t>} по избыточности или хеш-проверке.</w:t>
      </w:r>
    </w:p>
    <w:p w14:paraId="2D67B877" w14:textId="2819E83A" w:rsidR="00863D57" w:rsidRDefault="00863D57" w:rsidP="003E1FD4">
      <w:pPr>
        <w:pStyle w:val="2"/>
        <w:spacing w:before="0" w:beforeAutospacing="0" w:after="0" w:afterAutospacing="0"/>
        <w:jc w:val="center"/>
      </w:pPr>
      <w:bookmarkStart w:id="5" w:name="_Toc216649407"/>
      <w:r>
        <w:t>Практическая часть</w:t>
      </w:r>
      <w:bookmarkEnd w:id="5"/>
    </w:p>
    <w:p w14:paraId="3EA4E32B" w14:textId="76EA9294" w:rsidR="00DA7849" w:rsidRDefault="00B14D60" w:rsidP="003E1FD4">
      <w:pPr>
        <w:pStyle w:val="3"/>
        <w:spacing w:before="0" w:beforeAutospacing="0" w:after="0" w:afterAutospacing="0"/>
      </w:pPr>
      <w:bookmarkStart w:id="6" w:name="_Toc216649408"/>
      <w:r>
        <w:t xml:space="preserve">1. Модуль </w:t>
      </w:r>
      <w:r w:rsidRPr="00B14D60">
        <w:t>field_operations</w:t>
      </w:r>
      <w:bookmarkEnd w:id="6"/>
    </w:p>
    <w:p w14:paraId="06C3DAFD" w14:textId="77777777" w:rsidR="00DA7849" w:rsidRDefault="00DA7849" w:rsidP="003E1FD4">
      <w:pPr>
        <w:pStyle w:val="4"/>
        <w:spacing w:before="0" w:beforeAutospacing="0" w:after="0" w:afterAutospacing="0"/>
        <w:rPr>
          <w:rStyle w:val="ng-star-inserted1"/>
        </w:rPr>
      </w:pPr>
      <w:r>
        <w:rPr>
          <w:rStyle w:val="ng-star-inserted1"/>
        </w:rPr>
        <w:t xml:space="preserve">1.1 </w:t>
      </w:r>
      <w:r w:rsidR="00B14D60" w:rsidRPr="00DA7849">
        <w:rPr>
          <w:rStyle w:val="ng-star-inserted1"/>
        </w:rPr>
        <w:t>Представление</w:t>
      </w:r>
      <w:r w:rsidR="00B14D60">
        <w:rPr>
          <w:rStyle w:val="ng-star-inserted1"/>
        </w:rPr>
        <w:t xml:space="preserve"> данных</w:t>
      </w:r>
    </w:p>
    <w:p w14:paraId="467FB5DA" w14:textId="77777777" w:rsidR="00DA7849" w:rsidRPr="00DA7849" w:rsidRDefault="00B14D60" w:rsidP="00DA7849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DA7849">
        <w:rPr>
          <w:rStyle w:val="ng-star-inserted1"/>
          <w:sz w:val="28"/>
          <w:szCs w:val="28"/>
        </w:rPr>
        <w:t xml:space="preserve">В этом коде элементы поля (полиномы) представляются в виде </w:t>
      </w:r>
      <w:r w:rsidRPr="00DA7849">
        <w:rPr>
          <w:rStyle w:val="ng-star-inserted1"/>
          <w:b/>
          <w:bCs/>
          <w:sz w:val="28"/>
          <w:szCs w:val="28"/>
        </w:rPr>
        <w:t>целых чисел</w:t>
      </w:r>
      <w:r w:rsidRPr="00DA7849">
        <w:rPr>
          <w:rStyle w:val="ng-star-inserted1"/>
          <w:sz w:val="28"/>
          <w:szCs w:val="28"/>
        </w:rPr>
        <w:t>.</w:t>
      </w:r>
      <w:r w:rsidR="00DA7849" w:rsidRPr="00DA7849">
        <w:rPr>
          <w:rStyle w:val="ng-star-inserted1"/>
          <w:sz w:val="28"/>
          <w:szCs w:val="28"/>
        </w:rPr>
        <w:t xml:space="preserve"> </w:t>
      </w:r>
      <w:r w:rsidRPr="00DA7849">
        <w:rPr>
          <w:rStyle w:val="ng-star-inserted1"/>
          <w:sz w:val="28"/>
          <w:szCs w:val="28"/>
        </w:rPr>
        <w:t>Конечным полем</w:t>
      </w:r>
      <w:r w:rsidR="00DA7849" w:rsidRPr="00DA7849">
        <w:rPr>
          <w:rStyle w:val="ng-star-inserted1"/>
          <w:sz w:val="28"/>
          <w:szCs w:val="28"/>
        </w:rPr>
        <w:t xml:space="preserve"> </w:t>
      </w:r>
      <w:r w:rsidRPr="00DA7849">
        <w:rPr>
          <w:rStyle w:val="katex-mathml"/>
          <w:sz w:val="28"/>
          <w:szCs w:val="28"/>
        </w:rPr>
        <w:t>GF(2</w:t>
      </w:r>
      <w:r w:rsidRPr="00DA7849">
        <w:rPr>
          <w:rStyle w:val="katex-mathml"/>
          <w:sz w:val="28"/>
          <w:szCs w:val="28"/>
          <w:vertAlign w:val="superscript"/>
        </w:rPr>
        <w:t>n</w:t>
      </w:r>
      <w:r w:rsidRPr="00DA7849">
        <w:rPr>
          <w:rStyle w:val="katex-mathml"/>
          <w:sz w:val="28"/>
          <w:szCs w:val="28"/>
        </w:rPr>
        <w:t>)</w:t>
      </w:r>
      <w:r w:rsidR="00DA7849" w:rsidRPr="00DA7849">
        <w:rPr>
          <w:rStyle w:val="katex-mathml"/>
          <w:sz w:val="28"/>
          <w:szCs w:val="28"/>
        </w:rPr>
        <w:t xml:space="preserve"> </w:t>
      </w:r>
      <w:r w:rsidRPr="00DA7849">
        <w:rPr>
          <w:rStyle w:val="ng-star-inserted1"/>
          <w:sz w:val="28"/>
          <w:szCs w:val="28"/>
        </w:rPr>
        <w:t xml:space="preserve">можно управлять как множеством полиномов степени меньше </w:t>
      </w:r>
      <w:r w:rsidRPr="00DA7849">
        <w:rPr>
          <w:rStyle w:val="katex-mathml"/>
          <w:sz w:val="28"/>
          <w:szCs w:val="28"/>
        </w:rPr>
        <w:t>n</w:t>
      </w:r>
      <w:r w:rsidR="00DA7849" w:rsidRPr="00DA7849">
        <w:rPr>
          <w:rStyle w:val="katex-mathml"/>
          <w:sz w:val="28"/>
          <w:szCs w:val="28"/>
        </w:rPr>
        <w:t xml:space="preserve"> </w:t>
      </w:r>
      <w:r w:rsidRPr="00DA7849">
        <w:rPr>
          <w:rStyle w:val="ng-star-inserted1"/>
          <w:sz w:val="28"/>
          <w:szCs w:val="28"/>
        </w:rPr>
        <w:t>с коэффициентами из</w:t>
      </w:r>
      <w:r w:rsidR="00DA7849" w:rsidRPr="00DA7849">
        <w:rPr>
          <w:rStyle w:val="ng-star-inserted1"/>
          <w:sz w:val="28"/>
          <w:szCs w:val="28"/>
        </w:rPr>
        <w:t xml:space="preserve"> </w:t>
      </w:r>
      <w:r w:rsidRPr="00DA7849">
        <w:rPr>
          <w:rStyle w:val="katex-mathml"/>
          <w:sz w:val="28"/>
          <w:szCs w:val="28"/>
        </w:rPr>
        <w:t>{0,1}</w:t>
      </w:r>
      <w:r w:rsidRPr="00DA7849">
        <w:rPr>
          <w:rStyle w:val="ng-star-inserted1"/>
          <w:sz w:val="28"/>
          <w:szCs w:val="28"/>
        </w:rPr>
        <w:t>.</w:t>
      </w:r>
      <w:r w:rsidR="00DA7849" w:rsidRPr="00DA7849">
        <w:rPr>
          <w:rStyle w:val="ng-star-inserted1"/>
          <w:sz w:val="28"/>
          <w:szCs w:val="28"/>
        </w:rPr>
        <w:t xml:space="preserve"> </w:t>
      </w:r>
    </w:p>
    <w:p w14:paraId="543F739E" w14:textId="77777777" w:rsidR="00DA7849" w:rsidRPr="00DA7849" w:rsidRDefault="00B14D60" w:rsidP="00DA7849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DA7849">
        <w:rPr>
          <w:rStyle w:val="ng-star-inserted1"/>
          <w:sz w:val="28"/>
          <w:szCs w:val="28"/>
        </w:rPr>
        <w:t>Целое число используется как битовая маска</w:t>
      </w:r>
      <w:r w:rsidR="00DA7849" w:rsidRPr="00DA7849">
        <w:rPr>
          <w:rStyle w:val="ng-star-inserted1"/>
          <w:sz w:val="28"/>
          <w:szCs w:val="28"/>
        </w:rPr>
        <w:t xml:space="preserve"> – </w:t>
      </w:r>
      <w:r w:rsidRPr="00DA7849">
        <w:rPr>
          <w:rStyle w:val="katex-mathml"/>
          <w:sz w:val="28"/>
          <w:szCs w:val="28"/>
        </w:rPr>
        <w:t>k</w:t>
      </w:r>
      <w:r w:rsidRPr="00DA7849">
        <w:rPr>
          <w:rStyle w:val="ng-star-inserted1"/>
          <w:sz w:val="28"/>
          <w:szCs w:val="28"/>
        </w:rPr>
        <w:t>-й бит числа соответствует коэффициенту при</w:t>
      </w:r>
      <w:r w:rsidR="00DA7849" w:rsidRPr="00DA7849">
        <w:rPr>
          <w:rStyle w:val="ng-star-inserted1"/>
          <w:sz w:val="28"/>
          <w:szCs w:val="28"/>
        </w:rPr>
        <w:t xml:space="preserve"> </w:t>
      </w:r>
      <w:r w:rsidRPr="00DA7849">
        <w:rPr>
          <w:rStyle w:val="katex-mathml"/>
          <w:sz w:val="28"/>
          <w:szCs w:val="28"/>
        </w:rPr>
        <w:t>x</w:t>
      </w:r>
      <w:r w:rsidRPr="00DA7849">
        <w:rPr>
          <w:rStyle w:val="katex-mathml"/>
          <w:sz w:val="28"/>
          <w:szCs w:val="28"/>
          <w:vertAlign w:val="superscript"/>
        </w:rPr>
        <w:t>k</w:t>
      </w:r>
      <w:r w:rsidRPr="00DA7849">
        <w:rPr>
          <w:rStyle w:val="ng-star-inserted1"/>
          <w:sz w:val="28"/>
          <w:szCs w:val="28"/>
        </w:rPr>
        <w:t>.</w:t>
      </w:r>
    </w:p>
    <w:p w14:paraId="18FA6A53" w14:textId="77777777" w:rsidR="00DA7849" w:rsidRPr="00DA7849" w:rsidRDefault="00B14D60" w:rsidP="00DA7849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DA7849">
        <w:rPr>
          <w:rStyle w:val="ng-star-inserted1"/>
          <w:i/>
          <w:iCs/>
          <w:sz w:val="28"/>
          <w:szCs w:val="28"/>
        </w:rPr>
        <w:t>Пример:</w:t>
      </w:r>
      <w:r w:rsidRPr="00DA7849">
        <w:rPr>
          <w:rStyle w:val="ng-star-inserted1"/>
          <w:sz w:val="28"/>
          <w:szCs w:val="28"/>
        </w:rPr>
        <w:t xml:space="preserve"> Число </w:t>
      </w:r>
      <w:r w:rsidRPr="00DA7849">
        <w:rPr>
          <w:rStyle w:val="inline-code"/>
          <w:sz w:val="28"/>
          <w:szCs w:val="28"/>
        </w:rPr>
        <w:t>0x13</w:t>
      </w:r>
      <w:r w:rsidRPr="00DA7849">
        <w:rPr>
          <w:rStyle w:val="ng-star-inserted1"/>
          <w:sz w:val="28"/>
          <w:szCs w:val="28"/>
        </w:rPr>
        <w:t xml:space="preserve"> (в двоичном виде </w:t>
      </w:r>
      <w:r w:rsidRPr="00DA7849">
        <w:rPr>
          <w:rStyle w:val="inline-code"/>
          <w:sz w:val="28"/>
          <w:szCs w:val="28"/>
        </w:rPr>
        <w:t>10011</w:t>
      </w:r>
      <w:r w:rsidRPr="00DA7849">
        <w:rPr>
          <w:rStyle w:val="ng-star-inserted1"/>
          <w:sz w:val="28"/>
          <w:szCs w:val="28"/>
        </w:rPr>
        <w:t>) соответствует полиному</w:t>
      </w:r>
      <w:r w:rsidR="00DA7849" w:rsidRPr="00DA7849">
        <w:rPr>
          <w:rStyle w:val="ng-star-inserted1"/>
          <w:sz w:val="28"/>
          <w:szCs w:val="28"/>
        </w:rPr>
        <w:t xml:space="preserve"> </w:t>
      </w:r>
    </w:p>
    <w:p w14:paraId="73A0C174" w14:textId="77777777" w:rsidR="00DA7849" w:rsidRDefault="00B14D60" w:rsidP="00DA7849">
      <w:pPr>
        <w:spacing w:line="360" w:lineRule="auto"/>
        <w:ind w:firstLine="709"/>
        <w:jc w:val="center"/>
        <w:rPr>
          <w:rStyle w:val="katex-mathml"/>
          <w:sz w:val="28"/>
          <w:szCs w:val="28"/>
        </w:rPr>
      </w:pPr>
      <w:r w:rsidRPr="00DA7849">
        <w:rPr>
          <w:rStyle w:val="katex-mathml"/>
          <w:sz w:val="28"/>
          <w:szCs w:val="28"/>
        </w:rPr>
        <w:t>1</w:t>
      </w:r>
      <w:r w:rsidRPr="00DA7849">
        <w:rPr>
          <w:rStyle w:val="katex-mathml"/>
          <w:rFonts w:ascii="Cambria Math" w:hAnsi="Cambria Math" w:cs="Cambria Math"/>
          <w:sz w:val="28"/>
          <w:szCs w:val="28"/>
        </w:rPr>
        <w:t>⋅</w:t>
      </w:r>
      <w:r w:rsidRPr="00DA7849">
        <w:rPr>
          <w:rStyle w:val="katex-mathml"/>
          <w:sz w:val="28"/>
          <w:szCs w:val="28"/>
        </w:rPr>
        <w:t>x</w:t>
      </w:r>
      <w:r w:rsidRPr="00DA7849">
        <w:rPr>
          <w:rStyle w:val="katex-mathml"/>
          <w:sz w:val="28"/>
          <w:szCs w:val="28"/>
          <w:vertAlign w:val="superscript"/>
        </w:rPr>
        <w:t>4</w:t>
      </w:r>
      <w:r w:rsidRPr="00DA7849">
        <w:rPr>
          <w:rStyle w:val="katex-mathml"/>
          <w:sz w:val="28"/>
          <w:szCs w:val="28"/>
        </w:rPr>
        <w:t>+0</w:t>
      </w:r>
      <w:r w:rsidRPr="00DA7849">
        <w:rPr>
          <w:rStyle w:val="katex-mathml"/>
          <w:rFonts w:ascii="Cambria Math" w:hAnsi="Cambria Math" w:cs="Cambria Math"/>
          <w:sz w:val="28"/>
          <w:szCs w:val="28"/>
        </w:rPr>
        <w:t>⋅</w:t>
      </w:r>
      <w:r w:rsidRPr="00DA7849">
        <w:rPr>
          <w:rStyle w:val="katex-mathml"/>
          <w:sz w:val="28"/>
          <w:szCs w:val="28"/>
        </w:rPr>
        <w:t>x</w:t>
      </w:r>
      <w:r w:rsidRPr="00DA7849">
        <w:rPr>
          <w:rStyle w:val="katex-mathml"/>
          <w:sz w:val="28"/>
          <w:szCs w:val="28"/>
          <w:vertAlign w:val="superscript"/>
        </w:rPr>
        <w:t>3</w:t>
      </w:r>
      <w:r w:rsidRPr="00DA7849">
        <w:rPr>
          <w:rStyle w:val="katex-mathml"/>
          <w:sz w:val="28"/>
          <w:szCs w:val="28"/>
        </w:rPr>
        <w:t>+0</w:t>
      </w:r>
      <w:r w:rsidRPr="00DA7849">
        <w:rPr>
          <w:rStyle w:val="katex-mathml"/>
          <w:rFonts w:ascii="Cambria Math" w:hAnsi="Cambria Math" w:cs="Cambria Math"/>
          <w:sz w:val="28"/>
          <w:szCs w:val="28"/>
        </w:rPr>
        <w:t>⋅</w:t>
      </w:r>
      <w:r w:rsidRPr="00DA7849">
        <w:rPr>
          <w:rStyle w:val="katex-mathml"/>
          <w:sz w:val="28"/>
          <w:szCs w:val="28"/>
        </w:rPr>
        <w:t>x</w:t>
      </w:r>
      <w:r w:rsidRPr="00DA7849">
        <w:rPr>
          <w:rStyle w:val="katex-mathml"/>
          <w:sz w:val="28"/>
          <w:szCs w:val="28"/>
          <w:vertAlign w:val="superscript"/>
        </w:rPr>
        <w:t>2</w:t>
      </w:r>
      <w:r w:rsidRPr="00DA7849">
        <w:rPr>
          <w:rStyle w:val="katex-mathml"/>
          <w:sz w:val="28"/>
          <w:szCs w:val="28"/>
        </w:rPr>
        <w:t>+1</w:t>
      </w:r>
      <w:r w:rsidRPr="00DA7849">
        <w:rPr>
          <w:rStyle w:val="katex-mathml"/>
          <w:rFonts w:ascii="Cambria Math" w:hAnsi="Cambria Math" w:cs="Cambria Math"/>
          <w:sz w:val="28"/>
          <w:szCs w:val="28"/>
        </w:rPr>
        <w:t>⋅</w:t>
      </w:r>
      <w:r w:rsidRPr="00DA7849">
        <w:rPr>
          <w:rStyle w:val="katex-mathml"/>
          <w:sz w:val="28"/>
          <w:szCs w:val="28"/>
        </w:rPr>
        <w:t>x</w:t>
      </w:r>
      <w:r w:rsidRPr="00DA7849">
        <w:rPr>
          <w:rStyle w:val="katex-mathml"/>
          <w:sz w:val="28"/>
          <w:szCs w:val="28"/>
          <w:vertAlign w:val="superscript"/>
        </w:rPr>
        <w:t>1</w:t>
      </w:r>
      <w:r w:rsidRPr="00DA7849">
        <w:rPr>
          <w:rStyle w:val="katex-mathml"/>
          <w:sz w:val="28"/>
          <w:szCs w:val="28"/>
        </w:rPr>
        <w:t>+1</w:t>
      </w:r>
      <w:r w:rsidRPr="00DA7849">
        <w:rPr>
          <w:rStyle w:val="katex-mathml"/>
          <w:rFonts w:ascii="Cambria Math" w:hAnsi="Cambria Math" w:cs="Cambria Math"/>
          <w:sz w:val="28"/>
          <w:szCs w:val="28"/>
        </w:rPr>
        <w:t>⋅</w:t>
      </w:r>
      <w:r w:rsidRPr="00DA7849">
        <w:rPr>
          <w:rStyle w:val="katex-mathml"/>
          <w:sz w:val="28"/>
          <w:szCs w:val="28"/>
        </w:rPr>
        <w:t>x</w:t>
      </w:r>
      <w:r w:rsidRPr="00DA7849">
        <w:rPr>
          <w:rStyle w:val="katex-mathml"/>
          <w:sz w:val="28"/>
          <w:szCs w:val="28"/>
          <w:vertAlign w:val="superscript"/>
        </w:rPr>
        <w:t>0</w:t>
      </w:r>
      <w:r w:rsidR="00DA7849" w:rsidRPr="00DA7849">
        <w:rPr>
          <w:rStyle w:val="katex-mathml"/>
          <w:sz w:val="28"/>
          <w:szCs w:val="28"/>
        </w:rPr>
        <w:t xml:space="preserve"> </w:t>
      </w:r>
      <w:r w:rsidRPr="00DA7849">
        <w:rPr>
          <w:rStyle w:val="katex-mathml"/>
          <w:sz w:val="28"/>
          <w:szCs w:val="28"/>
        </w:rPr>
        <w:t>=</w:t>
      </w:r>
      <w:r w:rsidR="00DA7849" w:rsidRPr="00DA7849">
        <w:rPr>
          <w:rStyle w:val="katex-mathml"/>
          <w:sz w:val="28"/>
          <w:szCs w:val="28"/>
        </w:rPr>
        <w:t xml:space="preserve"> </w:t>
      </w:r>
      <w:r w:rsidRPr="00DA7849">
        <w:rPr>
          <w:rStyle w:val="katex-mathml"/>
          <w:sz w:val="28"/>
          <w:szCs w:val="28"/>
        </w:rPr>
        <w:t>x</w:t>
      </w:r>
      <w:r w:rsidRPr="00DA7849">
        <w:rPr>
          <w:rStyle w:val="katex-mathml"/>
          <w:sz w:val="28"/>
          <w:szCs w:val="28"/>
          <w:vertAlign w:val="superscript"/>
        </w:rPr>
        <w:t>4</w:t>
      </w:r>
      <w:r w:rsidRPr="00DA7849">
        <w:rPr>
          <w:rStyle w:val="katex-mathml"/>
          <w:sz w:val="28"/>
          <w:szCs w:val="28"/>
        </w:rPr>
        <w:t>+x+11</w:t>
      </w:r>
    </w:p>
    <w:p w14:paraId="3FA90A5F" w14:textId="77777777" w:rsidR="00DA7849" w:rsidRPr="00DA7849" w:rsidRDefault="00B14D60" w:rsidP="00DA7849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DA7849">
        <w:rPr>
          <w:rStyle w:val="ng-star-inserted1"/>
          <w:sz w:val="28"/>
          <w:szCs w:val="28"/>
        </w:rPr>
        <w:t xml:space="preserve">Константа </w:t>
      </w:r>
      <w:r w:rsidRPr="00DA7849">
        <w:rPr>
          <w:rStyle w:val="inline-code"/>
          <w:sz w:val="28"/>
          <w:szCs w:val="28"/>
        </w:rPr>
        <w:t>KNOWN_IRREDUCIBLE</w:t>
      </w:r>
      <w:r w:rsidR="00DA7849" w:rsidRPr="00DA7849">
        <w:rPr>
          <w:rStyle w:val="inline-code"/>
          <w:sz w:val="28"/>
          <w:szCs w:val="28"/>
        </w:rPr>
        <w:t xml:space="preserve"> – э</w:t>
      </w:r>
      <w:r w:rsidRPr="00DA7849">
        <w:rPr>
          <w:rStyle w:val="ng-star-inserted1"/>
          <w:sz w:val="28"/>
          <w:szCs w:val="28"/>
        </w:rPr>
        <w:t xml:space="preserve">то словарь, содержащий заранее вычисленные </w:t>
      </w:r>
      <w:r w:rsidRPr="00DA7849">
        <w:rPr>
          <w:rStyle w:val="ng-star-inserted1"/>
          <w:b/>
          <w:bCs/>
          <w:sz w:val="28"/>
          <w:szCs w:val="28"/>
        </w:rPr>
        <w:t>неприводимые многочлены</w:t>
      </w:r>
      <w:r w:rsidRPr="00DA7849">
        <w:rPr>
          <w:rStyle w:val="ng-star-inserted1"/>
          <w:sz w:val="28"/>
          <w:szCs w:val="28"/>
        </w:rPr>
        <w:t xml:space="preserve"> (irreducible polynomials) для различных степеней </w:t>
      </w:r>
    </w:p>
    <w:p w14:paraId="7739D1D8" w14:textId="7033B2BD" w:rsidR="00DA7849" w:rsidRPr="00DA7849" w:rsidRDefault="00B14D60" w:rsidP="00DA7849">
      <w:pPr>
        <w:spacing w:line="360" w:lineRule="auto"/>
        <w:ind w:firstLine="709"/>
        <w:jc w:val="both"/>
        <w:rPr>
          <w:rStyle w:val="katex-mathml"/>
          <w:sz w:val="28"/>
          <w:szCs w:val="28"/>
        </w:rPr>
      </w:pPr>
      <w:r w:rsidRPr="00DA7849">
        <w:rPr>
          <w:rStyle w:val="ng-star-inserted1"/>
          <w:sz w:val="28"/>
          <w:szCs w:val="28"/>
        </w:rPr>
        <w:t xml:space="preserve">Чтобы выполнять умножение в поле </w:t>
      </w:r>
      <w:r w:rsidR="00DA7849" w:rsidRPr="00DA7849">
        <w:rPr>
          <w:rStyle w:val="ng-star-inserted1"/>
          <w:sz w:val="28"/>
          <w:szCs w:val="28"/>
        </w:rPr>
        <w:t>GF(2n)</w:t>
      </w:r>
      <w:r w:rsidRPr="00DA7849">
        <w:rPr>
          <w:rStyle w:val="ng-star-inserted1"/>
          <w:sz w:val="28"/>
          <w:szCs w:val="28"/>
        </w:rPr>
        <w:t xml:space="preserve">, результат обычного умножения полиномов нужно брать по модулю неприводимого многочлена степени </w:t>
      </w:r>
      <w:r w:rsidR="00DA7849" w:rsidRPr="00DA7849">
        <w:rPr>
          <w:rStyle w:val="ng-star-inserted1"/>
          <w:sz w:val="28"/>
          <w:szCs w:val="28"/>
          <w:lang w:val="en-US"/>
        </w:rPr>
        <w:t>n</w:t>
      </w:r>
      <w:r w:rsidRPr="00DA7849">
        <w:rPr>
          <w:rStyle w:val="ng-star-inserted1"/>
          <w:sz w:val="28"/>
          <w:szCs w:val="28"/>
        </w:rPr>
        <w:t xml:space="preserve">. Неприводимый многочлен играет роль простого числа </w:t>
      </w:r>
      <w:r w:rsidR="00DA7849" w:rsidRPr="00DA7849">
        <w:rPr>
          <w:rStyle w:val="ng-star-inserted1"/>
          <w:sz w:val="28"/>
          <w:szCs w:val="28"/>
          <w:lang w:val="en-US"/>
        </w:rPr>
        <w:t>P</w:t>
      </w:r>
      <w:r w:rsidR="00DA7849" w:rsidRPr="00DA7849">
        <w:rPr>
          <w:rStyle w:val="ng-star-inserted1"/>
          <w:sz w:val="28"/>
          <w:szCs w:val="28"/>
        </w:rPr>
        <w:t xml:space="preserve"> </w:t>
      </w:r>
      <w:r w:rsidRPr="00DA7849">
        <w:rPr>
          <w:rStyle w:val="ng-star-inserted1"/>
          <w:sz w:val="28"/>
          <w:szCs w:val="28"/>
        </w:rPr>
        <w:t xml:space="preserve">в арифметике </w:t>
      </w:r>
      <w:r w:rsidRPr="00DA7849">
        <w:rPr>
          <w:rStyle w:val="katex-mathml"/>
          <w:sz w:val="28"/>
          <w:szCs w:val="28"/>
        </w:rPr>
        <w:t>Z</w:t>
      </w:r>
      <w:r w:rsidRPr="00DA7849">
        <w:rPr>
          <w:rStyle w:val="katex-mathml"/>
          <w:sz w:val="28"/>
          <w:szCs w:val="28"/>
          <w:vertAlign w:val="subscript"/>
        </w:rPr>
        <w:t>p</w:t>
      </w:r>
      <w:r w:rsidR="00DA7849" w:rsidRPr="00DA7849">
        <w:rPr>
          <w:rStyle w:val="katex-mathml"/>
          <w:sz w:val="28"/>
          <w:szCs w:val="28"/>
        </w:rPr>
        <w:t>.</w:t>
      </w:r>
    </w:p>
    <w:p w14:paraId="23CC6C3B" w14:textId="31647DC6" w:rsidR="00B14D60" w:rsidRPr="00DA7849" w:rsidRDefault="00B14D60" w:rsidP="00DA7849">
      <w:pPr>
        <w:spacing w:line="360" w:lineRule="auto"/>
        <w:ind w:firstLine="709"/>
        <w:jc w:val="both"/>
        <w:rPr>
          <w:sz w:val="36"/>
          <w:szCs w:val="36"/>
        </w:rPr>
      </w:pPr>
      <w:r w:rsidRPr="00DA7849">
        <w:rPr>
          <w:rStyle w:val="ng-star-inserted1"/>
          <w:sz w:val="28"/>
          <w:szCs w:val="28"/>
        </w:rPr>
        <w:t>Словарь позволяет не тратить время на вычисление такого многочлена для популярных размерностей (от 1 до 16).</w:t>
      </w:r>
    </w:p>
    <w:p w14:paraId="5E2F417E" w14:textId="77777777" w:rsidR="00DA7849" w:rsidRDefault="00DA7849" w:rsidP="003E1FD4">
      <w:pPr>
        <w:pStyle w:val="4"/>
        <w:spacing w:before="0" w:beforeAutospacing="0" w:after="0" w:afterAutospacing="0"/>
        <w:rPr>
          <w:rStyle w:val="ng-star-inserted1"/>
        </w:rPr>
      </w:pPr>
      <w:r>
        <w:rPr>
          <w:rStyle w:val="ng-star-inserted1"/>
        </w:rPr>
        <w:t xml:space="preserve">1.2 </w:t>
      </w:r>
      <w:r w:rsidR="00B14D60" w:rsidRPr="00DA7849">
        <w:rPr>
          <w:rStyle w:val="ng-star-inserted1"/>
        </w:rPr>
        <w:t>Поиск неприводимого многочлена (</w:t>
      </w:r>
      <w:r w:rsidR="00B14D60" w:rsidRPr="00DA7849">
        <w:rPr>
          <w:rStyle w:val="inline-code"/>
        </w:rPr>
        <w:t>_find_irreducible_polynomial</w:t>
      </w:r>
      <w:r w:rsidR="00B14D60" w:rsidRPr="00DA7849">
        <w:rPr>
          <w:rStyle w:val="ng-star-inserted1"/>
        </w:rPr>
        <w:t xml:space="preserve">, </w:t>
      </w:r>
      <w:r w:rsidR="00B14D60" w:rsidRPr="00DA7849">
        <w:rPr>
          <w:rStyle w:val="inline-code"/>
        </w:rPr>
        <w:t>_search</w:t>
      </w:r>
      <w:r w:rsidR="00B14D60" w:rsidRPr="00DA7849">
        <w:rPr>
          <w:rStyle w:val="ng-star-inserted1"/>
        </w:rPr>
        <w:t>)</w:t>
      </w:r>
    </w:p>
    <w:p w14:paraId="5428256D" w14:textId="7036C0E4" w:rsidR="00B14D60" w:rsidRPr="00C66350" w:rsidRDefault="00B14D60" w:rsidP="00C66350">
      <w:pPr>
        <w:spacing w:line="360" w:lineRule="auto"/>
        <w:ind w:firstLine="709"/>
        <w:jc w:val="both"/>
        <w:rPr>
          <w:sz w:val="28"/>
          <w:szCs w:val="28"/>
        </w:rPr>
      </w:pPr>
      <w:r w:rsidRPr="00C66350">
        <w:rPr>
          <w:rStyle w:val="ng-star-inserted1"/>
          <w:sz w:val="28"/>
          <w:szCs w:val="28"/>
        </w:rPr>
        <w:t xml:space="preserve">Если для заданного </w:t>
      </w:r>
      <w:r w:rsidR="00DA7849" w:rsidRPr="00C66350">
        <w:rPr>
          <w:rStyle w:val="ng-star-inserted1"/>
          <w:sz w:val="28"/>
          <w:szCs w:val="28"/>
          <w:lang w:val="en-US"/>
        </w:rPr>
        <w:t>n</w:t>
      </w:r>
      <w:r w:rsidRPr="00C66350">
        <w:rPr>
          <w:sz w:val="28"/>
          <w:szCs w:val="28"/>
        </w:rPr>
        <w:t xml:space="preserve"> </w:t>
      </w:r>
      <w:r w:rsidRPr="00C66350">
        <w:rPr>
          <w:rStyle w:val="ng-star-inserted1"/>
          <w:sz w:val="28"/>
          <w:szCs w:val="28"/>
        </w:rPr>
        <w:t>нет готового многочлена в таблице, код пытается найти его алгоритмически:</w:t>
      </w:r>
    </w:p>
    <w:p w14:paraId="18162E3A" w14:textId="77777777" w:rsidR="00C66350" w:rsidRPr="00C66350" w:rsidRDefault="00B14D60" w:rsidP="00E5209C">
      <w:pPr>
        <w:pStyle w:val="ng-star-inserted"/>
        <w:widowControl/>
        <w:numPr>
          <w:ilvl w:val="0"/>
          <w:numId w:val="2"/>
        </w:numPr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C66350">
        <w:rPr>
          <w:rStyle w:val="ng-star-inserted1"/>
          <w:sz w:val="28"/>
          <w:szCs w:val="28"/>
        </w:rPr>
        <w:lastRenderedPageBreak/>
        <w:t>Стратегия</w:t>
      </w:r>
      <w:r w:rsidRPr="00C66350">
        <w:rPr>
          <w:rStyle w:val="ng-star-inserted1"/>
          <w:b/>
          <w:bCs/>
          <w:sz w:val="28"/>
          <w:szCs w:val="28"/>
        </w:rPr>
        <w:t>:</w:t>
      </w:r>
      <w:r w:rsidRPr="00C66350">
        <w:rPr>
          <w:rStyle w:val="ng-star-inserted1"/>
          <w:sz w:val="28"/>
          <w:szCs w:val="28"/>
        </w:rPr>
        <w:t xml:space="preserve"> Сначала проверяются простые многочлены-триномы (вида </w:t>
      </w:r>
      <w:r w:rsidRPr="00C66350">
        <w:rPr>
          <w:rStyle w:val="katex-mathml"/>
          <w:sz w:val="28"/>
          <w:szCs w:val="28"/>
        </w:rPr>
        <w:t>x</w:t>
      </w:r>
      <w:r w:rsidRPr="00C66350">
        <w:rPr>
          <w:rStyle w:val="katex-mathml"/>
          <w:sz w:val="28"/>
          <w:szCs w:val="28"/>
          <w:vertAlign w:val="superscript"/>
        </w:rPr>
        <w:t>n</w:t>
      </w:r>
      <w:r w:rsidRPr="00C66350">
        <w:rPr>
          <w:rStyle w:val="katex-mathml"/>
          <w:sz w:val="28"/>
          <w:szCs w:val="28"/>
        </w:rPr>
        <w:t>+x</w:t>
      </w:r>
      <w:r w:rsidRPr="00C66350">
        <w:rPr>
          <w:rStyle w:val="katex-mathml"/>
          <w:sz w:val="28"/>
          <w:szCs w:val="28"/>
          <w:vertAlign w:val="superscript"/>
        </w:rPr>
        <w:t>k</w:t>
      </w:r>
      <w:r w:rsidRPr="00C66350">
        <w:rPr>
          <w:rStyle w:val="katex-mathml"/>
          <w:sz w:val="28"/>
          <w:szCs w:val="28"/>
        </w:rPr>
        <w:t>+1</w:t>
      </w:r>
      <w:r w:rsidRPr="00C66350">
        <w:rPr>
          <w:rStyle w:val="ng-star-inserted1"/>
          <w:sz w:val="28"/>
          <w:szCs w:val="28"/>
        </w:rPr>
        <w:t>), затем пентаномы (пять членов). Это сделано для оптимизации производительности, так как разреженные полиномы быстрее обрабатываются.</w:t>
      </w:r>
    </w:p>
    <w:p w14:paraId="45F65B44" w14:textId="77777777" w:rsidR="00C66350" w:rsidRPr="00C66350" w:rsidRDefault="00B14D60" w:rsidP="00E5209C">
      <w:pPr>
        <w:pStyle w:val="ng-star-inserted"/>
        <w:widowControl/>
        <w:numPr>
          <w:ilvl w:val="0"/>
          <w:numId w:val="2"/>
        </w:numPr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C66350">
        <w:rPr>
          <w:rStyle w:val="ng-star-inserted1"/>
          <w:sz w:val="28"/>
          <w:szCs w:val="28"/>
        </w:rPr>
        <w:t>Проверка (</w:t>
      </w:r>
      <w:r w:rsidRPr="00C66350">
        <w:rPr>
          <w:rStyle w:val="inline-code"/>
          <w:sz w:val="28"/>
          <w:szCs w:val="28"/>
        </w:rPr>
        <w:t>_is_irreducible</w:t>
      </w:r>
      <w:r w:rsidRPr="00C66350">
        <w:rPr>
          <w:rStyle w:val="ng-star-inserted1"/>
          <w:sz w:val="28"/>
          <w:szCs w:val="28"/>
        </w:rPr>
        <w:t xml:space="preserve">): Чтобы проверить полином </w:t>
      </w:r>
      <w:r w:rsidRPr="00C66350">
        <w:rPr>
          <w:rStyle w:val="katex-mathml"/>
          <w:sz w:val="28"/>
          <w:szCs w:val="28"/>
        </w:rPr>
        <w:t>P(x)</w:t>
      </w:r>
      <w:r w:rsidRPr="00C66350">
        <w:rPr>
          <w:sz w:val="28"/>
          <w:szCs w:val="28"/>
        </w:rPr>
        <w:t xml:space="preserve"> </w:t>
      </w:r>
      <w:r w:rsidRPr="00C66350">
        <w:rPr>
          <w:rStyle w:val="ng-star-inserted1"/>
          <w:sz w:val="28"/>
          <w:szCs w:val="28"/>
        </w:rPr>
        <w:t xml:space="preserve">степени </w:t>
      </w:r>
      <w:r w:rsidRPr="00C66350">
        <w:rPr>
          <w:rStyle w:val="mord"/>
          <w:sz w:val="28"/>
          <w:szCs w:val="28"/>
        </w:rPr>
        <w:t>n</w:t>
      </w:r>
      <w:r w:rsidR="00C66350" w:rsidRPr="00C66350">
        <w:rPr>
          <w:rStyle w:val="mord"/>
          <w:sz w:val="28"/>
          <w:szCs w:val="28"/>
        </w:rPr>
        <w:t xml:space="preserve"> </w:t>
      </w:r>
      <w:r w:rsidRPr="00C66350">
        <w:rPr>
          <w:rStyle w:val="ng-star-inserted1"/>
          <w:sz w:val="28"/>
          <w:szCs w:val="28"/>
        </w:rPr>
        <w:t xml:space="preserve">на неприводимость, нужно убедиться, что он не делится без остатка ни на один полином степени от </w:t>
      </w:r>
      <w:r w:rsidRPr="00C66350">
        <w:rPr>
          <w:rStyle w:val="mord"/>
          <w:sz w:val="28"/>
          <w:szCs w:val="28"/>
        </w:rPr>
        <w:t>1</w:t>
      </w:r>
      <w:r w:rsidR="00C66350" w:rsidRPr="00C66350">
        <w:rPr>
          <w:rStyle w:val="mord"/>
          <w:sz w:val="28"/>
          <w:szCs w:val="28"/>
        </w:rPr>
        <w:t xml:space="preserve"> </w:t>
      </w:r>
      <w:r w:rsidRPr="00C66350">
        <w:rPr>
          <w:rStyle w:val="ng-star-inserted1"/>
          <w:sz w:val="28"/>
          <w:szCs w:val="28"/>
        </w:rPr>
        <w:t xml:space="preserve">до </w:t>
      </w:r>
      <w:r w:rsidRPr="00C66350">
        <w:rPr>
          <w:rStyle w:val="katex-mathml"/>
          <w:sz w:val="28"/>
          <w:szCs w:val="28"/>
        </w:rPr>
        <w:t>n/2</w:t>
      </w:r>
      <w:r w:rsidR="00C66350" w:rsidRPr="00C66350">
        <w:rPr>
          <w:rStyle w:val="katex-mathml"/>
          <w:sz w:val="28"/>
          <w:szCs w:val="28"/>
        </w:rPr>
        <w:t xml:space="preserve">. </w:t>
      </w:r>
      <w:r w:rsidRPr="00C66350">
        <w:rPr>
          <w:rStyle w:val="ng-star-inserted1"/>
          <w:sz w:val="28"/>
          <w:szCs w:val="28"/>
        </w:rPr>
        <w:t>Метод перебирает возможные делители (</w:t>
      </w:r>
      <w:r w:rsidRPr="00C66350">
        <w:rPr>
          <w:rStyle w:val="inline-code"/>
          <w:sz w:val="28"/>
          <w:szCs w:val="28"/>
        </w:rPr>
        <w:t>divisor</w:t>
      </w:r>
      <w:r w:rsidRPr="00C66350">
        <w:rPr>
          <w:rStyle w:val="ng-star-inserted1"/>
          <w:sz w:val="28"/>
          <w:szCs w:val="28"/>
        </w:rPr>
        <w:t xml:space="preserve">) и использует </w:t>
      </w:r>
      <w:r w:rsidRPr="00C66350">
        <w:rPr>
          <w:rStyle w:val="inline-code"/>
          <w:i/>
          <w:iCs/>
          <w:sz w:val="28"/>
          <w:szCs w:val="28"/>
        </w:rPr>
        <w:t>_polynomial_divide</w:t>
      </w:r>
      <w:r w:rsidRPr="00C66350">
        <w:rPr>
          <w:rStyle w:val="ng-star-inserted1"/>
          <w:sz w:val="28"/>
          <w:szCs w:val="28"/>
        </w:rPr>
        <w:t xml:space="preserve"> для проверки остатка.</w:t>
      </w:r>
    </w:p>
    <w:p w14:paraId="48B63209" w14:textId="59D678DE" w:rsidR="00B14D60" w:rsidRPr="00C66350" w:rsidRDefault="00B14D60" w:rsidP="00E5209C">
      <w:pPr>
        <w:pStyle w:val="ng-star-inserted"/>
        <w:widowControl/>
        <w:numPr>
          <w:ilvl w:val="0"/>
          <w:numId w:val="2"/>
        </w:numPr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C66350">
        <w:rPr>
          <w:rStyle w:val="ng-star-inserted1"/>
          <w:sz w:val="28"/>
          <w:szCs w:val="28"/>
        </w:rPr>
        <w:t>Деление полиномов (</w:t>
      </w:r>
      <w:r w:rsidRPr="00C66350">
        <w:rPr>
          <w:rStyle w:val="inline-code"/>
          <w:sz w:val="28"/>
          <w:szCs w:val="28"/>
        </w:rPr>
        <w:t>_polynomial_divide</w:t>
      </w:r>
      <w:r w:rsidRPr="00C66350">
        <w:rPr>
          <w:rStyle w:val="ng-star-inserted1"/>
          <w:sz w:val="28"/>
          <w:szCs w:val="28"/>
        </w:rPr>
        <w:t>): Реализует классическое деление «столбиком» для двоичных полиномов. Вместо вычитания используется операция XOR (</w:t>
      </w:r>
      <w:r w:rsidRPr="00C66350">
        <w:rPr>
          <w:rStyle w:val="inline-code"/>
          <w:sz w:val="28"/>
          <w:szCs w:val="28"/>
        </w:rPr>
        <w:t>^</w:t>
      </w:r>
      <w:r w:rsidRPr="00C66350">
        <w:rPr>
          <w:rStyle w:val="ng-star-inserted1"/>
          <w:sz w:val="28"/>
          <w:szCs w:val="28"/>
        </w:rPr>
        <w:t xml:space="preserve">), так как в </w:t>
      </w:r>
      <w:r w:rsidRPr="00C66350">
        <w:rPr>
          <w:rStyle w:val="katex-mathml"/>
          <w:sz w:val="28"/>
          <w:szCs w:val="28"/>
        </w:rPr>
        <w:t>GF(2)</w:t>
      </w:r>
      <w:r w:rsidR="00C66350" w:rsidRPr="00C66350">
        <w:rPr>
          <w:sz w:val="28"/>
          <w:szCs w:val="28"/>
        </w:rPr>
        <w:t xml:space="preserve"> </w:t>
      </w:r>
      <w:r w:rsidRPr="00C66350">
        <w:rPr>
          <w:rStyle w:val="katex-mathml"/>
          <w:sz w:val="28"/>
          <w:szCs w:val="28"/>
        </w:rPr>
        <w:t>1+1=</w:t>
      </w:r>
      <w:r w:rsidR="00C66350" w:rsidRPr="00C66350">
        <w:rPr>
          <w:rStyle w:val="katex-mathml"/>
          <w:sz w:val="28"/>
          <w:szCs w:val="28"/>
        </w:rPr>
        <w:t>0</w:t>
      </w:r>
      <w:r w:rsidRPr="00C66350">
        <w:rPr>
          <w:sz w:val="28"/>
          <w:szCs w:val="28"/>
        </w:rPr>
        <w:t xml:space="preserve"> </w:t>
      </w:r>
      <w:r w:rsidRPr="00C66350">
        <w:rPr>
          <w:rStyle w:val="ng-star-inserted1"/>
          <w:sz w:val="28"/>
          <w:szCs w:val="28"/>
        </w:rPr>
        <w:t>(вычитание равно сложению).</w:t>
      </w:r>
    </w:p>
    <w:p w14:paraId="7290C5C1" w14:textId="77777777" w:rsidR="00C66350" w:rsidRDefault="00C66350" w:rsidP="003E1FD4">
      <w:pPr>
        <w:pStyle w:val="4"/>
        <w:spacing w:before="0" w:beforeAutospacing="0" w:after="0" w:afterAutospacing="0"/>
      </w:pPr>
      <w:r w:rsidRPr="00C66350">
        <w:rPr>
          <w:rStyle w:val="ng-star-inserted1"/>
        </w:rPr>
        <w:t>1.</w:t>
      </w:r>
      <w:r w:rsidR="00B14D60">
        <w:rPr>
          <w:rStyle w:val="ng-star-inserted1"/>
        </w:rPr>
        <w:t>3 Арифметические операции</w:t>
      </w:r>
    </w:p>
    <w:p w14:paraId="2C67A8F0" w14:textId="0E466359" w:rsidR="00C66350" w:rsidRPr="00BB0E5B" w:rsidRDefault="00B14D60" w:rsidP="00BB0E5B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BB0E5B">
        <w:rPr>
          <w:rStyle w:val="ng-star-inserted1"/>
          <w:sz w:val="28"/>
          <w:szCs w:val="28"/>
        </w:rPr>
        <w:t>Сложение (</w:t>
      </w:r>
      <w:r w:rsidRPr="00BB0E5B">
        <w:rPr>
          <w:rStyle w:val="inline-code"/>
          <w:sz w:val="28"/>
          <w:szCs w:val="28"/>
        </w:rPr>
        <w:t>add</w:t>
      </w:r>
      <w:r w:rsidRPr="00BB0E5B">
        <w:rPr>
          <w:rStyle w:val="ng-star-inserted1"/>
          <w:sz w:val="28"/>
          <w:szCs w:val="28"/>
        </w:rPr>
        <w:t>)</w:t>
      </w:r>
      <w:r w:rsidR="00C66350" w:rsidRPr="00BB0E5B">
        <w:rPr>
          <w:rStyle w:val="ng-star-inserted1"/>
          <w:sz w:val="28"/>
          <w:szCs w:val="28"/>
        </w:rPr>
        <w:t xml:space="preserve"> – в</w:t>
      </w:r>
      <w:r w:rsidRPr="00BB0E5B">
        <w:rPr>
          <w:rStyle w:val="ng-star-inserted1"/>
          <w:sz w:val="28"/>
          <w:szCs w:val="28"/>
        </w:rPr>
        <w:t xml:space="preserve"> поле характеристики 2 сложение эквивалентно побитовому исключающему ИЛИ (</w:t>
      </w:r>
      <w:r w:rsidRPr="00BB0E5B">
        <w:rPr>
          <w:rStyle w:val="ng-star-inserted1"/>
          <w:b/>
          <w:bCs/>
          <w:sz w:val="28"/>
          <w:szCs w:val="28"/>
        </w:rPr>
        <w:t>XOR</w:t>
      </w:r>
      <w:r w:rsidRPr="00BB0E5B">
        <w:rPr>
          <w:rStyle w:val="ng-star-inserted1"/>
          <w:sz w:val="28"/>
          <w:szCs w:val="28"/>
        </w:rPr>
        <w:t>). Переносов разрядов здесь нет.</w:t>
      </w:r>
    </w:p>
    <w:p w14:paraId="3D5E0827" w14:textId="0825DB9A" w:rsidR="00C66350" w:rsidRPr="00BB0E5B" w:rsidRDefault="00C66350" w:rsidP="00BB0E5B">
      <w:pPr>
        <w:pStyle w:val="a9"/>
        <w:spacing w:line="360" w:lineRule="auto"/>
        <w:ind w:left="0" w:firstLine="709"/>
        <w:jc w:val="center"/>
        <w:rPr>
          <w:rStyle w:val="ng-star-inserted1"/>
          <w:sz w:val="28"/>
          <w:szCs w:val="28"/>
        </w:rPr>
      </w:pPr>
      <w:r w:rsidRPr="00BB0E5B">
        <w:rPr>
          <w:rStyle w:val="ng-star-inserted1"/>
          <w:noProof/>
          <w:sz w:val="28"/>
          <w:szCs w:val="28"/>
        </w:rPr>
        <w:drawing>
          <wp:inline distT="0" distB="0" distL="0" distR="0" wp14:anchorId="2F6651DA" wp14:editId="20E2A448">
            <wp:extent cx="2581333" cy="5590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2966" cy="5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EC7D" w14:textId="77777777" w:rsidR="00C66350" w:rsidRPr="00BB0E5B" w:rsidRDefault="00C66350" w:rsidP="00BB0E5B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BB0E5B">
        <w:rPr>
          <w:rStyle w:val="ng-star-inserted1"/>
          <w:sz w:val="28"/>
          <w:szCs w:val="28"/>
        </w:rPr>
        <w:t>Умножение (multiply) – э</w:t>
      </w:r>
      <w:r w:rsidR="00B14D60" w:rsidRPr="00BB0E5B">
        <w:rPr>
          <w:rStyle w:val="ng-star-inserted1"/>
          <w:sz w:val="28"/>
          <w:szCs w:val="28"/>
        </w:rPr>
        <w:t>то самая сложная и важная операция. Она состоит из двух этапов:</w:t>
      </w:r>
    </w:p>
    <w:p w14:paraId="422C4F4B" w14:textId="77777777" w:rsidR="00C66350" w:rsidRPr="00BB0E5B" w:rsidRDefault="00B14D60" w:rsidP="00E5209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BB0E5B">
        <w:rPr>
          <w:rStyle w:val="ng-star-inserted1"/>
          <w:b/>
          <w:bCs/>
          <w:sz w:val="28"/>
          <w:szCs w:val="28"/>
        </w:rPr>
        <w:t>Обычное полиномиальное умножение:</w:t>
      </w:r>
    </w:p>
    <w:p w14:paraId="17F5D4E5" w14:textId="77777777" w:rsidR="00C66350" w:rsidRPr="00BB0E5B" w:rsidRDefault="00B14D60" w:rsidP="00E5209C">
      <w:pPr>
        <w:pStyle w:val="a9"/>
        <w:numPr>
          <w:ilvl w:val="1"/>
          <w:numId w:val="3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BB0E5B">
        <w:rPr>
          <w:rStyle w:val="ng-star-inserted1"/>
          <w:sz w:val="28"/>
          <w:szCs w:val="28"/>
        </w:rPr>
        <w:t xml:space="preserve">Код проходит по битам второго множителя </w:t>
      </w:r>
      <w:r w:rsidRPr="00BB0E5B">
        <w:rPr>
          <w:rStyle w:val="inline-code"/>
          <w:sz w:val="28"/>
          <w:szCs w:val="28"/>
        </w:rPr>
        <w:t>b</w:t>
      </w:r>
      <w:r w:rsidRPr="00BB0E5B">
        <w:rPr>
          <w:rStyle w:val="ng-star-inserted1"/>
          <w:sz w:val="28"/>
          <w:szCs w:val="28"/>
        </w:rPr>
        <w:t>.</w:t>
      </w:r>
    </w:p>
    <w:p w14:paraId="09D5C52F" w14:textId="77777777" w:rsidR="00C66350" w:rsidRPr="00BB0E5B" w:rsidRDefault="00B14D60" w:rsidP="00E5209C">
      <w:pPr>
        <w:pStyle w:val="a9"/>
        <w:numPr>
          <w:ilvl w:val="1"/>
          <w:numId w:val="3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BB0E5B">
        <w:rPr>
          <w:rStyle w:val="ng-star-inserted1"/>
          <w:sz w:val="28"/>
          <w:szCs w:val="28"/>
        </w:rPr>
        <w:t xml:space="preserve">Если бит установлен, первый множитель </w:t>
      </w:r>
      <w:r w:rsidRPr="00BB0E5B">
        <w:rPr>
          <w:rStyle w:val="inline-code"/>
          <w:sz w:val="28"/>
          <w:szCs w:val="28"/>
        </w:rPr>
        <w:t>a</w:t>
      </w:r>
      <w:r w:rsidRPr="00BB0E5B">
        <w:rPr>
          <w:rStyle w:val="ng-star-inserted1"/>
          <w:sz w:val="28"/>
          <w:szCs w:val="28"/>
        </w:rPr>
        <w:t xml:space="preserve"> сдвигается (</w:t>
      </w:r>
      <w:r w:rsidRPr="00BB0E5B">
        <w:rPr>
          <w:rStyle w:val="inline-code"/>
          <w:sz w:val="28"/>
          <w:szCs w:val="28"/>
        </w:rPr>
        <w:t>&lt;&lt;</w:t>
      </w:r>
      <w:r w:rsidRPr="00BB0E5B">
        <w:rPr>
          <w:rStyle w:val="ng-star-inserted1"/>
          <w:sz w:val="28"/>
          <w:szCs w:val="28"/>
        </w:rPr>
        <w:t>) на соответствующую позицию и прибавляется (XOR) к результату.</w:t>
      </w:r>
    </w:p>
    <w:p w14:paraId="62C60050" w14:textId="05D2FA37" w:rsidR="00C66350" w:rsidRPr="00BB0E5B" w:rsidRDefault="00B14D60" w:rsidP="00E5209C">
      <w:pPr>
        <w:pStyle w:val="a9"/>
        <w:numPr>
          <w:ilvl w:val="1"/>
          <w:numId w:val="3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BB0E5B">
        <w:rPr>
          <w:rStyle w:val="ng-star-inserted1"/>
          <w:sz w:val="28"/>
          <w:szCs w:val="28"/>
        </w:rPr>
        <w:t>Это аналог умножения столбиком.</w:t>
      </w:r>
    </w:p>
    <w:p w14:paraId="7060E2FD" w14:textId="77777777" w:rsidR="00C66350" w:rsidRPr="00BB0E5B" w:rsidRDefault="00B14D60" w:rsidP="00E5209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BB0E5B">
        <w:rPr>
          <w:rStyle w:val="ng-star-inserted1"/>
          <w:b/>
          <w:bCs/>
          <w:sz w:val="28"/>
          <w:szCs w:val="28"/>
        </w:rPr>
        <w:t>Приведение по модулю (Modular Reduction):</w:t>
      </w:r>
      <w:r w:rsidR="00C66350" w:rsidRPr="00BB0E5B">
        <w:rPr>
          <w:rStyle w:val="ng-star-inserted1"/>
          <w:sz w:val="28"/>
          <w:szCs w:val="28"/>
        </w:rPr>
        <w:t xml:space="preserve"> </w:t>
      </w:r>
    </w:p>
    <w:p w14:paraId="4A17CC92" w14:textId="5D325E84" w:rsidR="00C66350" w:rsidRPr="00BB0E5B" w:rsidRDefault="00C66350" w:rsidP="00BB0E5B">
      <w:pPr>
        <w:pStyle w:val="a9"/>
        <w:spacing w:line="360" w:lineRule="auto"/>
        <w:ind w:left="0" w:firstLine="709"/>
        <w:jc w:val="center"/>
        <w:rPr>
          <w:rStyle w:val="ng-star-inserted1"/>
          <w:sz w:val="28"/>
          <w:szCs w:val="28"/>
        </w:rPr>
      </w:pPr>
      <w:r w:rsidRPr="00BB0E5B">
        <w:rPr>
          <w:rStyle w:val="ng-star-inserted1"/>
          <w:noProof/>
          <w:sz w:val="28"/>
          <w:szCs w:val="28"/>
        </w:rPr>
        <w:lastRenderedPageBreak/>
        <w:drawing>
          <wp:inline distT="0" distB="0" distL="0" distR="0" wp14:anchorId="6475FC28" wp14:editId="7ACCCD26">
            <wp:extent cx="2923999" cy="8060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678" cy="81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BC12" w14:textId="77777777" w:rsidR="00BB0E5B" w:rsidRPr="00BB0E5B" w:rsidRDefault="00B14D60" w:rsidP="00E5209C">
      <w:pPr>
        <w:pStyle w:val="a9"/>
        <w:numPr>
          <w:ilvl w:val="1"/>
          <w:numId w:val="4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BB0E5B">
        <w:rPr>
          <w:rStyle w:val="ng-star-inserted1"/>
          <w:sz w:val="28"/>
          <w:szCs w:val="28"/>
        </w:rPr>
        <w:t xml:space="preserve">Результат умножения может иметь степень до </w:t>
      </w:r>
      <w:r w:rsidRPr="00BB0E5B">
        <w:rPr>
          <w:rStyle w:val="katex-mathml"/>
          <w:sz w:val="28"/>
          <w:szCs w:val="28"/>
        </w:rPr>
        <w:t>2n−</w:t>
      </w:r>
      <w:r w:rsidR="00C66350" w:rsidRPr="00BB0E5B">
        <w:rPr>
          <w:rStyle w:val="katex-mathml"/>
          <w:sz w:val="28"/>
          <w:szCs w:val="28"/>
        </w:rPr>
        <w:t xml:space="preserve">2 </w:t>
      </w:r>
      <w:r w:rsidRPr="00BB0E5B">
        <w:rPr>
          <w:rStyle w:val="ng-star-inserted1"/>
          <w:sz w:val="28"/>
          <w:szCs w:val="28"/>
        </w:rPr>
        <w:t xml:space="preserve">, что выходит за пределы поля (максимальная степень должна быть </w:t>
      </w:r>
      <w:r w:rsidRPr="00BB0E5B">
        <w:rPr>
          <w:rStyle w:val="katex-mathml"/>
          <w:sz w:val="28"/>
          <w:szCs w:val="28"/>
        </w:rPr>
        <w:t>n−1</w:t>
      </w:r>
      <w:r w:rsidRPr="00BB0E5B">
        <w:rPr>
          <w:rStyle w:val="ng-star-inserted1"/>
          <w:sz w:val="28"/>
          <w:szCs w:val="28"/>
        </w:rPr>
        <w:t>).</w:t>
      </w:r>
    </w:p>
    <w:p w14:paraId="381AF1B7" w14:textId="52E62DB2" w:rsidR="00BB0E5B" w:rsidRPr="00BB0E5B" w:rsidRDefault="00B14D60" w:rsidP="00E5209C">
      <w:pPr>
        <w:pStyle w:val="a9"/>
        <w:numPr>
          <w:ilvl w:val="1"/>
          <w:numId w:val="4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BB0E5B">
        <w:rPr>
          <w:rStyle w:val="ng-star-inserted1"/>
          <w:sz w:val="28"/>
          <w:szCs w:val="28"/>
        </w:rPr>
        <w:t>Пока степень результата (</w:t>
      </w:r>
      <w:r w:rsidRPr="00BB0E5B">
        <w:rPr>
          <w:rStyle w:val="inline-code"/>
          <w:sz w:val="28"/>
          <w:szCs w:val="28"/>
        </w:rPr>
        <w:t xml:space="preserve">result.bit_length() </w:t>
      </w:r>
      <w:r w:rsidR="003E1FD4">
        <w:rPr>
          <w:rStyle w:val="inline-code"/>
          <w:sz w:val="28"/>
          <w:szCs w:val="28"/>
        </w:rPr>
        <w:t>–</w:t>
      </w:r>
      <w:r w:rsidRPr="00BB0E5B">
        <w:rPr>
          <w:rStyle w:val="inline-code"/>
          <w:sz w:val="28"/>
          <w:szCs w:val="28"/>
        </w:rPr>
        <w:t xml:space="preserve"> 1</w:t>
      </w:r>
      <w:r w:rsidRPr="00BB0E5B">
        <w:rPr>
          <w:rStyle w:val="ng-star-inserted1"/>
          <w:sz w:val="28"/>
          <w:szCs w:val="28"/>
        </w:rPr>
        <w:t xml:space="preserve">) больше или равна </w:t>
      </w:r>
      <w:r w:rsidRPr="00BB0E5B">
        <w:rPr>
          <w:rStyle w:val="mord"/>
          <w:sz w:val="28"/>
          <w:szCs w:val="28"/>
        </w:rPr>
        <w:t>n</w:t>
      </w:r>
      <w:r w:rsidRPr="00BB0E5B">
        <w:rPr>
          <w:rStyle w:val="ng-star-inserted1"/>
          <w:sz w:val="28"/>
          <w:szCs w:val="28"/>
        </w:rPr>
        <w:t xml:space="preserve">, мы </w:t>
      </w:r>
      <w:r w:rsidR="003E1FD4">
        <w:rPr>
          <w:rStyle w:val="ng-star-inserted1"/>
          <w:sz w:val="28"/>
          <w:szCs w:val="28"/>
        </w:rPr>
        <w:t>«</w:t>
      </w:r>
      <w:r w:rsidRPr="00BB0E5B">
        <w:rPr>
          <w:rStyle w:val="ng-star-inserted1"/>
          <w:sz w:val="28"/>
          <w:szCs w:val="28"/>
        </w:rPr>
        <w:t>вычитаем</w:t>
      </w:r>
      <w:r w:rsidR="003E1FD4">
        <w:rPr>
          <w:rStyle w:val="ng-star-inserted1"/>
          <w:sz w:val="28"/>
          <w:szCs w:val="28"/>
        </w:rPr>
        <w:t>»</w:t>
      </w:r>
      <w:r w:rsidRPr="00BB0E5B">
        <w:rPr>
          <w:rStyle w:val="ng-star-inserted1"/>
          <w:sz w:val="28"/>
          <w:szCs w:val="28"/>
        </w:rPr>
        <w:t xml:space="preserve"> (XOR) неприводимый многочлен, сдвинутый так, чтобы обнулить старший бит результата.</w:t>
      </w:r>
    </w:p>
    <w:p w14:paraId="6BE34EA7" w14:textId="77777777" w:rsidR="00BB0E5B" w:rsidRDefault="00B14D60" w:rsidP="00E5209C">
      <w:pPr>
        <w:pStyle w:val="a9"/>
        <w:numPr>
          <w:ilvl w:val="1"/>
          <w:numId w:val="4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BB0E5B">
        <w:rPr>
          <w:rStyle w:val="ng-star-inserted1"/>
          <w:sz w:val="28"/>
          <w:szCs w:val="28"/>
        </w:rPr>
        <w:t>В итоге получается остаток от деления произведения на неприводимый многочлен.</w:t>
      </w:r>
    </w:p>
    <w:p w14:paraId="1B68CD12" w14:textId="77777777" w:rsidR="00BB0E5B" w:rsidRPr="00BB0E5B" w:rsidRDefault="00B14D60" w:rsidP="00BB0E5B">
      <w:pPr>
        <w:pStyle w:val="a9"/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BB0E5B">
        <w:rPr>
          <w:rStyle w:val="ng-star-inserted1"/>
          <w:sz w:val="28"/>
          <w:szCs w:val="28"/>
        </w:rPr>
        <w:t>Возведение в степень (</w:t>
      </w:r>
      <w:r w:rsidRPr="00BB0E5B">
        <w:rPr>
          <w:rStyle w:val="inline-code"/>
          <w:sz w:val="28"/>
          <w:szCs w:val="28"/>
        </w:rPr>
        <w:t>power</w:t>
      </w:r>
      <w:r w:rsidRPr="00BB0E5B">
        <w:rPr>
          <w:rStyle w:val="ng-star-inserted1"/>
          <w:sz w:val="28"/>
          <w:szCs w:val="28"/>
        </w:rPr>
        <w:t>)</w:t>
      </w:r>
      <w:r w:rsidR="00BB0E5B" w:rsidRPr="00BB0E5B">
        <w:rPr>
          <w:rStyle w:val="ng-star-inserted1"/>
          <w:sz w:val="28"/>
          <w:szCs w:val="28"/>
        </w:rPr>
        <w:t xml:space="preserve"> – р</w:t>
      </w:r>
      <w:r w:rsidRPr="00BB0E5B">
        <w:rPr>
          <w:rStyle w:val="ng-star-inserted1"/>
          <w:sz w:val="28"/>
          <w:szCs w:val="28"/>
        </w:rPr>
        <w:t xml:space="preserve">еализует алгоритм </w:t>
      </w:r>
      <w:r w:rsidRPr="00BB0E5B">
        <w:rPr>
          <w:rStyle w:val="ng-star-inserted1"/>
          <w:b/>
          <w:bCs/>
          <w:sz w:val="28"/>
          <w:szCs w:val="28"/>
        </w:rPr>
        <w:t>быстрого возведения в степень</w:t>
      </w:r>
      <w:r w:rsidRPr="00BB0E5B">
        <w:rPr>
          <w:rStyle w:val="ng-star-inserted1"/>
          <w:sz w:val="28"/>
          <w:szCs w:val="28"/>
        </w:rPr>
        <w:t xml:space="preserve"> (Square-and-Multiply).</w:t>
      </w:r>
    </w:p>
    <w:p w14:paraId="4636B277" w14:textId="77777777" w:rsidR="00BB0E5B" w:rsidRPr="00BB0E5B" w:rsidRDefault="00B14D60" w:rsidP="00E5209C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BB0E5B">
        <w:rPr>
          <w:rStyle w:val="ng-star-inserted1"/>
          <w:sz w:val="28"/>
          <w:szCs w:val="28"/>
        </w:rPr>
        <w:t xml:space="preserve">Вместо того чтобы умножать число само на себя </w:t>
      </w:r>
      <w:r w:rsidRPr="00BB0E5B">
        <w:rPr>
          <w:rStyle w:val="inline-code"/>
          <w:sz w:val="28"/>
          <w:szCs w:val="28"/>
        </w:rPr>
        <w:t>exp</w:t>
      </w:r>
      <w:r w:rsidRPr="00BB0E5B">
        <w:rPr>
          <w:rStyle w:val="ng-star-inserted1"/>
          <w:sz w:val="28"/>
          <w:szCs w:val="28"/>
        </w:rPr>
        <w:t xml:space="preserve"> раз, алгоритм использует двоичное представление степени.</w:t>
      </w:r>
    </w:p>
    <w:p w14:paraId="103AEA43" w14:textId="6161EBEB" w:rsidR="00B14D60" w:rsidRPr="00BB0E5B" w:rsidRDefault="00B14D60" w:rsidP="00E5209C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B0E5B">
        <w:rPr>
          <w:rStyle w:val="ng-star-inserted1"/>
          <w:sz w:val="28"/>
          <w:szCs w:val="28"/>
        </w:rPr>
        <w:t xml:space="preserve">Сложность: логарифмическая </w:t>
      </w:r>
      <w:r w:rsidRPr="00BB0E5B">
        <w:rPr>
          <w:rStyle w:val="katex-mathml"/>
          <w:sz w:val="28"/>
          <w:szCs w:val="28"/>
          <w:lang w:val="en-US"/>
        </w:rPr>
        <w:t>O</w:t>
      </w:r>
      <w:r w:rsidRPr="00BB0E5B">
        <w:rPr>
          <w:rStyle w:val="katex-mathml"/>
          <w:sz w:val="28"/>
          <w:szCs w:val="28"/>
        </w:rPr>
        <w:t>(</w:t>
      </w:r>
      <w:r w:rsidRPr="00BB0E5B">
        <w:rPr>
          <w:rStyle w:val="katex-mathml"/>
          <w:sz w:val="28"/>
          <w:szCs w:val="28"/>
          <w:lang w:val="en-US"/>
        </w:rPr>
        <w:t>log</w:t>
      </w:r>
      <w:r w:rsidRPr="00BB0E5B">
        <w:rPr>
          <w:rStyle w:val="katex-mathml"/>
          <w:sz w:val="28"/>
          <w:szCs w:val="28"/>
        </w:rPr>
        <w:t>(</w:t>
      </w:r>
      <w:r w:rsidRPr="00BB0E5B">
        <w:rPr>
          <w:rStyle w:val="katex-mathml"/>
          <w:sz w:val="28"/>
          <w:szCs w:val="28"/>
          <w:lang w:val="en-US"/>
        </w:rPr>
        <w:t>exp</w:t>
      </w:r>
      <w:r w:rsidRPr="00BB0E5B">
        <w:rPr>
          <w:rStyle w:val="katex-mathml"/>
          <w:sz w:val="28"/>
          <w:szCs w:val="28"/>
        </w:rPr>
        <w:t>))</w:t>
      </w:r>
      <w:r w:rsidRPr="00BB0E5B">
        <w:rPr>
          <w:rStyle w:val="ng-star-inserted1"/>
          <w:sz w:val="28"/>
          <w:szCs w:val="28"/>
        </w:rPr>
        <w:t>, что критически важно для криптографии, где степени могут быть огромными.</w:t>
      </w:r>
    </w:p>
    <w:p w14:paraId="201C06F3" w14:textId="77777777" w:rsidR="00BB0E5B" w:rsidRPr="00BB0E5B" w:rsidRDefault="00BB0E5B" w:rsidP="003E1FD4">
      <w:pPr>
        <w:pStyle w:val="4"/>
        <w:spacing w:before="0" w:beforeAutospacing="0" w:after="0" w:afterAutospacing="0"/>
        <w:rPr>
          <w:rStyle w:val="ng-star-inserted1"/>
          <w:szCs w:val="28"/>
        </w:rPr>
      </w:pPr>
      <w:r w:rsidRPr="00BB0E5B">
        <w:rPr>
          <w:rStyle w:val="ng-star-inserted1"/>
          <w:szCs w:val="28"/>
        </w:rPr>
        <w:t>1.</w:t>
      </w:r>
      <w:r w:rsidR="00B14D60" w:rsidRPr="00BB0E5B">
        <w:rPr>
          <w:rStyle w:val="ng-star-inserted1"/>
          <w:szCs w:val="28"/>
        </w:rPr>
        <w:t>4 Утилиты конвертации</w:t>
      </w:r>
    </w:p>
    <w:p w14:paraId="08FA056D" w14:textId="77777777" w:rsidR="00BB0E5B" w:rsidRPr="00BB0E5B" w:rsidRDefault="00B14D60" w:rsidP="00BB0E5B">
      <w:pPr>
        <w:spacing w:line="360" w:lineRule="auto"/>
        <w:ind w:firstLine="709"/>
        <w:jc w:val="both"/>
        <w:rPr>
          <w:rStyle w:val="katex-mathml"/>
          <w:sz w:val="28"/>
          <w:szCs w:val="28"/>
        </w:rPr>
      </w:pPr>
      <w:r w:rsidRPr="00BB0E5B">
        <w:rPr>
          <w:rStyle w:val="inline-code"/>
          <w:b/>
          <w:bCs/>
          <w:sz w:val="28"/>
          <w:szCs w:val="28"/>
        </w:rPr>
        <w:t>vector_to_field</w:t>
      </w:r>
      <w:r w:rsidRPr="00BB0E5B">
        <w:rPr>
          <w:rStyle w:val="ng-star-inserted1"/>
          <w:b/>
          <w:bCs/>
          <w:sz w:val="28"/>
          <w:szCs w:val="28"/>
        </w:rPr>
        <w:t>:</w:t>
      </w:r>
      <w:r w:rsidRPr="00BB0E5B">
        <w:rPr>
          <w:rStyle w:val="ng-star-inserted1"/>
          <w:sz w:val="28"/>
          <w:szCs w:val="28"/>
        </w:rPr>
        <w:t xml:space="preserve"> Преобразует список битов (например, </w:t>
      </w:r>
      <w:r w:rsidRPr="00BB0E5B">
        <w:rPr>
          <w:rStyle w:val="inline-code"/>
          <w:sz w:val="28"/>
          <w:szCs w:val="28"/>
        </w:rPr>
        <w:t>[1, 0, 1]</w:t>
      </w:r>
      <w:r w:rsidRPr="00BB0E5B">
        <w:rPr>
          <w:rStyle w:val="ng-star-inserted1"/>
          <w:sz w:val="28"/>
          <w:szCs w:val="28"/>
        </w:rPr>
        <w:t>) в целое число (</w:t>
      </w:r>
      <w:r w:rsidRPr="00BB0E5B">
        <w:rPr>
          <w:rStyle w:val="inline-code"/>
          <w:sz w:val="28"/>
          <w:szCs w:val="28"/>
        </w:rPr>
        <w:t>5</w:t>
      </w:r>
      <w:r w:rsidRPr="00BB0E5B">
        <w:rPr>
          <w:rStyle w:val="ng-star-inserted1"/>
          <w:sz w:val="28"/>
          <w:szCs w:val="28"/>
        </w:rPr>
        <w:t xml:space="preserve">). Это нужно, так как в криптосистемах типа HFE открытый текст часто рассматривается как вектор над </w:t>
      </w:r>
      <w:r w:rsidRPr="00BB0E5B">
        <w:rPr>
          <w:rStyle w:val="katex-mathml"/>
          <w:sz w:val="28"/>
          <w:szCs w:val="28"/>
        </w:rPr>
        <w:t>GF(2)</w:t>
      </w:r>
      <w:r w:rsidRPr="00BB0E5B">
        <w:rPr>
          <w:rStyle w:val="ng-star-inserted1"/>
          <w:sz w:val="28"/>
          <w:szCs w:val="28"/>
        </w:rPr>
        <w:t xml:space="preserve">, а операции проводятся как с элементами поля </w:t>
      </w:r>
      <w:r w:rsidRPr="00BB0E5B">
        <w:rPr>
          <w:rStyle w:val="katex-mathml"/>
          <w:sz w:val="28"/>
          <w:szCs w:val="28"/>
        </w:rPr>
        <w:t>GF(2n)</w:t>
      </w:r>
    </w:p>
    <w:p w14:paraId="6BFE1F2E" w14:textId="1CEAAB56" w:rsidR="00B14D60" w:rsidRDefault="00B14D60" w:rsidP="00BB0E5B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BB0E5B">
        <w:rPr>
          <w:rStyle w:val="inline-code"/>
          <w:b/>
          <w:bCs/>
          <w:sz w:val="28"/>
          <w:szCs w:val="28"/>
        </w:rPr>
        <w:t>field_to_vector</w:t>
      </w:r>
      <w:r w:rsidRPr="00BB0E5B">
        <w:rPr>
          <w:rStyle w:val="ng-star-inserted1"/>
          <w:b/>
          <w:bCs/>
          <w:sz w:val="28"/>
          <w:szCs w:val="28"/>
        </w:rPr>
        <w:t>:</w:t>
      </w:r>
      <w:r w:rsidRPr="00BB0E5B">
        <w:rPr>
          <w:rStyle w:val="ng-star-inserted1"/>
          <w:sz w:val="28"/>
          <w:szCs w:val="28"/>
        </w:rPr>
        <w:t xml:space="preserve"> Обратная операция — превращает элемент поля в список битов </w:t>
      </w:r>
      <w:r w:rsidR="00BB0E5B" w:rsidRPr="00BB0E5B">
        <w:rPr>
          <w:rStyle w:val="ng-star-inserted1"/>
          <w:sz w:val="28"/>
          <w:szCs w:val="28"/>
        </w:rPr>
        <w:t>(коэффициентов полинома).</w:t>
      </w:r>
    </w:p>
    <w:p w14:paraId="71BBBF75" w14:textId="77AB343A" w:rsidR="00BB0E5B" w:rsidRDefault="00BB0E5B" w:rsidP="003E1FD4">
      <w:pPr>
        <w:pStyle w:val="3"/>
        <w:spacing w:before="0" w:beforeAutospacing="0" w:after="0" w:afterAutospacing="0"/>
        <w:rPr>
          <w:rStyle w:val="ng-star-inserted1"/>
        </w:rPr>
      </w:pPr>
      <w:bookmarkStart w:id="7" w:name="_Toc216649409"/>
      <w:r w:rsidRPr="00BB0E5B">
        <w:rPr>
          <w:rStyle w:val="ng-star-inserted1"/>
        </w:rPr>
        <w:t xml:space="preserve">2. </w:t>
      </w:r>
      <w:r w:rsidRPr="00BB0E5B">
        <w:rPr>
          <w:rStyle w:val="30"/>
          <w:b/>
          <w:bCs/>
        </w:rPr>
        <w:t>Модуль</w:t>
      </w:r>
      <w:r w:rsidRPr="00BB0E5B">
        <w:rPr>
          <w:rStyle w:val="ng-star-inserted1"/>
        </w:rPr>
        <w:t xml:space="preserve"> hfe_base</w:t>
      </w:r>
      <w:bookmarkEnd w:id="7"/>
    </w:p>
    <w:p w14:paraId="2FC5BB12" w14:textId="77777777" w:rsidR="00777BD3" w:rsidRDefault="00BB0E5B" w:rsidP="00777BD3">
      <w:pPr>
        <w:pStyle w:val="ng-star-inserte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77BD3">
        <w:rPr>
          <w:rStyle w:val="ng-star-inserted1"/>
          <w:sz w:val="28"/>
          <w:szCs w:val="28"/>
        </w:rPr>
        <w:t xml:space="preserve">Этот модуль реализует </w:t>
      </w:r>
      <w:r w:rsidRPr="00777BD3">
        <w:rPr>
          <w:rStyle w:val="ng-star-inserted1"/>
          <w:b/>
          <w:bCs/>
          <w:sz w:val="28"/>
          <w:szCs w:val="28"/>
        </w:rPr>
        <w:t>криптосистему с открытым ключом HFE (Hidden Field Equations)</w:t>
      </w:r>
      <w:r w:rsidRPr="00777BD3">
        <w:rPr>
          <w:rStyle w:val="ng-star-inserted1"/>
          <w:sz w:val="28"/>
          <w:szCs w:val="28"/>
        </w:rPr>
        <w:t>.</w:t>
      </w:r>
    </w:p>
    <w:p w14:paraId="6507BFCA" w14:textId="623F41A1" w:rsidR="00BB0E5B" w:rsidRPr="00777BD3" w:rsidRDefault="00BB0E5B" w:rsidP="00777BD3">
      <w:pPr>
        <w:pStyle w:val="ng-star-inserte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77BD3">
        <w:rPr>
          <w:rStyle w:val="ng-star-inserted1"/>
          <w:sz w:val="28"/>
          <w:szCs w:val="28"/>
        </w:rPr>
        <w:t xml:space="preserve">HFE относится к классу </w:t>
      </w:r>
      <w:r w:rsidRPr="00777BD3">
        <w:rPr>
          <w:rStyle w:val="ng-star-inserted1"/>
          <w:b/>
          <w:bCs/>
          <w:sz w:val="28"/>
          <w:szCs w:val="28"/>
        </w:rPr>
        <w:t>многомерной криптографии</w:t>
      </w:r>
      <w:r w:rsidRPr="00777BD3">
        <w:rPr>
          <w:rStyle w:val="ng-star-inserted1"/>
          <w:sz w:val="28"/>
          <w:szCs w:val="28"/>
        </w:rPr>
        <w:t xml:space="preserve"> (Multivariate </w:t>
      </w:r>
      <w:r w:rsidRPr="00777BD3">
        <w:rPr>
          <w:rStyle w:val="ng-star-inserted1"/>
          <w:sz w:val="28"/>
          <w:szCs w:val="28"/>
        </w:rPr>
        <w:lastRenderedPageBreak/>
        <w:t xml:space="preserve">Cryptography). Её суть заключается в том, чтобы скрыть сложную, но решаемую математическую операцию над большим полем </w:t>
      </w:r>
      <w:r w:rsidRPr="00777BD3">
        <w:rPr>
          <w:rStyle w:val="katex-mathml"/>
          <w:sz w:val="28"/>
          <w:szCs w:val="28"/>
        </w:rPr>
        <w:t>GF(2</w:t>
      </w:r>
      <w:r w:rsidRPr="00777BD3">
        <w:rPr>
          <w:rStyle w:val="katex-mathml"/>
          <w:sz w:val="28"/>
          <w:szCs w:val="28"/>
          <w:vertAlign w:val="superscript"/>
        </w:rPr>
        <w:t>n</w:t>
      </w:r>
      <w:r w:rsidRPr="00777BD3">
        <w:rPr>
          <w:rStyle w:val="katex-mathml"/>
          <w:sz w:val="28"/>
          <w:szCs w:val="28"/>
        </w:rPr>
        <w:t xml:space="preserve">) </w:t>
      </w:r>
      <w:r w:rsidRPr="00777BD3">
        <w:rPr>
          <w:rStyle w:val="ng-star-inserted1"/>
          <w:sz w:val="28"/>
          <w:szCs w:val="28"/>
        </w:rPr>
        <w:t>внутри двух запутывающих линейных (аффинных) преобразований, чтобы для внешнего наблюдателя это выглядело как система случайных квадратичных уравнений.</w:t>
      </w:r>
    </w:p>
    <w:p w14:paraId="2E108192" w14:textId="77777777" w:rsidR="00777BD3" w:rsidRDefault="00777BD3" w:rsidP="003E1FD4">
      <w:pPr>
        <w:pStyle w:val="4"/>
        <w:spacing w:before="0" w:beforeAutospacing="0" w:after="0" w:afterAutospacing="0"/>
        <w:rPr>
          <w:rStyle w:val="ng-star-inserted1"/>
        </w:rPr>
      </w:pPr>
      <w:r>
        <w:rPr>
          <w:rStyle w:val="ng-star-inserted1"/>
        </w:rPr>
        <w:t>2.</w:t>
      </w:r>
      <w:r w:rsidR="00BB0E5B">
        <w:rPr>
          <w:rStyle w:val="ng-star-inserted1"/>
        </w:rPr>
        <w:t>1 Инициализация и генерация ключей</w:t>
      </w:r>
    </w:p>
    <w:p w14:paraId="0A784DFE" w14:textId="77777777" w:rsidR="00777BD3" w:rsidRPr="00030074" w:rsidRDefault="00BB0E5B" w:rsidP="00030074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ng-star-inserted1"/>
          <w:sz w:val="28"/>
          <w:szCs w:val="28"/>
        </w:rPr>
        <w:t xml:space="preserve">Класс </w:t>
      </w:r>
      <w:r w:rsidRPr="00030074">
        <w:rPr>
          <w:rStyle w:val="inline-code"/>
          <w:sz w:val="28"/>
          <w:szCs w:val="28"/>
        </w:rPr>
        <w:t>HFEBase</w:t>
      </w:r>
      <w:r w:rsidR="00777BD3" w:rsidRPr="00030074">
        <w:rPr>
          <w:rStyle w:val="inline-code"/>
          <w:sz w:val="28"/>
          <w:szCs w:val="28"/>
        </w:rPr>
        <w:t xml:space="preserve"> – о</w:t>
      </w:r>
      <w:r w:rsidRPr="00030074">
        <w:rPr>
          <w:rStyle w:val="ng-star-inserted1"/>
          <w:sz w:val="28"/>
          <w:szCs w:val="28"/>
        </w:rPr>
        <w:t>сновной класс, который связывает математику поля (</w:t>
      </w:r>
      <w:r w:rsidRPr="00030074">
        <w:rPr>
          <w:rStyle w:val="inline-code"/>
          <w:sz w:val="28"/>
          <w:szCs w:val="28"/>
        </w:rPr>
        <w:t>GF2n</w:t>
      </w:r>
      <w:r w:rsidRPr="00030074">
        <w:rPr>
          <w:rStyle w:val="ng-star-inserted1"/>
          <w:sz w:val="28"/>
          <w:szCs w:val="28"/>
        </w:rPr>
        <w:t xml:space="preserve"> из предыдущего кода) и матричные операции.</w:t>
      </w:r>
    </w:p>
    <w:p w14:paraId="244C9B00" w14:textId="1C5A88E2" w:rsidR="00777BD3" w:rsidRPr="00030074" w:rsidRDefault="00BB0E5B" w:rsidP="00030074">
      <w:pPr>
        <w:spacing w:line="360" w:lineRule="auto"/>
        <w:ind w:firstLine="709"/>
        <w:jc w:val="both"/>
        <w:rPr>
          <w:sz w:val="28"/>
          <w:szCs w:val="28"/>
        </w:rPr>
      </w:pPr>
      <w:r w:rsidRPr="00030074">
        <w:rPr>
          <w:rStyle w:val="ng-star-inserted1"/>
          <w:sz w:val="28"/>
          <w:szCs w:val="28"/>
        </w:rPr>
        <w:t xml:space="preserve">Метод </w:t>
      </w:r>
      <w:r w:rsidRPr="00030074">
        <w:rPr>
          <w:rStyle w:val="inline-code"/>
          <w:sz w:val="28"/>
          <w:szCs w:val="28"/>
        </w:rPr>
        <w:t>_generate_key</w:t>
      </w:r>
      <w:r w:rsidR="00777BD3" w:rsidRPr="00030074">
        <w:rPr>
          <w:rStyle w:val="inline-code"/>
          <w:sz w:val="28"/>
          <w:szCs w:val="28"/>
        </w:rPr>
        <w:t xml:space="preserve"> – з</w:t>
      </w:r>
      <w:r w:rsidRPr="00030074">
        <w:rPr>
          <w:rStyle w:val="ng-star-inserted1"/>
          <w:sz w:val="28"/>
          <w:szCs w:val="28"/>
        </w:rPr>
        <w:t xml:space="preserve">десь создается </w:t>
      </w:r>
      <w:r w:rsidR="003E1FD4">
        <w:rPr>
          <w:rStyle w:val="ng-star-inserted1"/>
          <w:sz w:val="28"/>
          <w:szCs w:val="28"/>
        </w:rPr>
        <w:t>«</w:t>
      </w:r>
      <w:r w:rsidRPr="00030074">
        <w:rPr>
          <w:rStyle w:val="ng-star-inserted1"/>
          <w:sz w:val="28"/>
          <w:szCs w:val="28"/>
        </w:rPr>
        <w:t>ловушка</w:t>
      </w:r>
      <w:r w:rsidR="003E1FD4">
        <w:rPr>
          <w:rStyle w:val="ng-star-inserted1"/>
          <w:sz w:val="28"/>
          <w:szCs w:val="28"/>
        </w:rPr>
        <w:t>»</w:t>
      </w:r>
      <w:r w:rsidRPr="00030074">
        <w:rPr>
          <w:rStyle w:val="ng-star-inserted1"/>
          <w:sz w:val="28"/>
          <w:szCs w:val="28"/>
        </w:rPr>
        <w:t xml:space="preserve"> (trapdoor). Система</w:t>
      </w:r>
      <w:r w:rsidRPr="00030074">
        <w:rPr>
          <w:rStyle w:val="ng-star-inserted1"/>
          <w:sz w:val="28"/>
          <w:szCs w:val="28"/>
          <w:lang w:val="en-US"/>
        </w:rPr>
        <w:t xml:space="preserve"> HFE </w:t>
      </w:r>
      <w:r w:rsidRPr="00030074">
        <w:rPr>
          <w:rStyle w:val="ng-star-inserted1"/>
          <w:sz w:val="28"/>
          <w:szCs w:val="28"/>
        </w:rPr>
        <w:t>основана</w:t>
      </w:r>
      <w:r w:rsidRPr="00030074">
        <w:rPr>
          <w:rStyle w:val="ng-star-inserted1"/>
          <w:sz w:val="28"/>
          <w:szCs w:val="28"/>
          <w:lang w:val="en-US"/>
        </w:rPr>
        <w:t xml:space="preserve"> </w:t>
      </w:r>
      <w:r w:rsidRPr="00030074">
        <w:rPr>
          <w:rStyle w:val="ng-star-inserted1"/>
          <w:sz w:val="28"/>
          <w:szCs w:val="28"/>
        </w:rPr>
        <w:t>на</w:t>
      </w:r>
      <w:r w:rsidRPr="00030074">
        <w:rPr>
          <w:rStyle w:val="ng-star-inserted1"/>
          <w:sz w:val="28"/>
          <w:szCs w:val="28"/>
          <w:lang w:val="en-US"/>
        </w:rPr>
        <w:t xml:space="preserve"> </w:t>
      </w:r>
      <w:r w:rsidRPr="00030074">
        <w:rPr>
          <w:rStyle w:val="ng-star-inserted1"/>
          <w:sz w:val="28"/>
          <w:szCs w:val="28"/>
        </w:rPr>
        <w:t>формуле</w:t>
      </w:r>
      <w:r w:rsidRPr="00030074">
        <w:rPr>
          <w:rStyle w:val="ng-star-inserted1"/>
          <w:sz w:val="28"/>
          <w:szCs w:val="28"/>
          <w:lang w:val="en-US"/>
        </w:rPr>
        <w:t>:</w:t>
      </w:r>
    </w:p>
    <w:p w14:paraId="78B4A803" w14:textId="4918690F" w:rsidR="00777BD3" w:rsidRPr="00030074" w:rsidRDefault="00BB0E5B" w:rsidP="00030074">
      <w:pPr>
        <w:spacing w:line="360" w:lineRule="auto"/>
        <w:ind w:firstLine="709"/>
        <w:jc w:val="center"/>
        <w:rPr>
          <w:rStyle w:val="ng-star-inserted1"/>
          <w:sz w:val="28"/>
          <w:szCs w:val="28"/>
          <w:lang w:val="en-US"/>
        </w:rPr>
      </w:pPr>
      <w:r w:rsidRPr="00030074">
        <w:rPr>
          <w:rStyle w:val="katex-mathml"/>
          <w:sz w:val="28"/>
          <w:szCs w:val="28"/>
          <w:lang w:val="en-US"/>
        </w:rPr>
        <w:t>PublicKey(x)=T(P(S(x)))</w:t>
      </w:r>
      <w:r w:rsidR="00777BD3" w:rsidRPr="00030074">
        <w:rPr>
          <w:rStyle w:val="katex-mathml"/>
          <w:sz w:val="28"/>
          <w:szCs w:val="28"/>
          <w:lang w:val="en-US"/>
        </w:rPr>
        <w:t>,</w:t>
      </w:r>
      <w:r w:rsidR="00030074">
        <w:rPr>
          <w:rStyle w:val="katex-mathml"/>
          <w:sz w:val="28"/>
          <w:szCs w:val="28"/>
          <w:lang w:val="en-US"/>
        </w:rPr>
        <w:t xml:space="preserve"> </w:t>
      </w:r>
      <w:r w:rsidR="00777BD3" w:rsidRPr="00030074">
        <w:rPr>
          <w:rStyle w:val="ng-star-inserted1"/>
          <w:sz w:val="28"/>
          <w:szCs w:val="28"/>
        </w:rPr>
        <w:t>г</w:t>
      </w:r>
      <w:r w:rsidRPr="00030074">
        <w:rPr>
          <w:rStyle w:val="ng-star-inserted1"/>
          <w:sz w:val="28"/>
          <w:szCs w:val="28"/>
        </w:rPr>
        <w:t>де</w:t>
      </w:r>
      <w:r w:rsidRPr="00030074">
        <w:rPr>
          <w:rStyle w:val="ng-star-inserted1"/>
          <w:sz w:val="28"/>
          <w:szCs w:val="28"/>
          <w:lang w:val="en-US"/>
        </w:rPr>
        <w:t>:</w:t>
      </w:r>
    </w:p>
    <w:p w14:paraId="36AA853E" w14:textId="77777777" w:rsidR="00777BD3" w:rsidRPr="00030074" w:rsidRDefault="00BB0E5B" w:rsidP="00E5209C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Style w:val="katex-mathml"/>
          <w:sz w:val="28"/>
          <w:szCs w:val="28"/>
          <w:vertAlign w:val="subscript"/>
        </w:rPr>
      </w:pPr>
      <w:r w:rsidRPr="00030074">
        <w:rPr>
          <w:rStyle w:val="katex-mathml"/>
          <w:b/>
          <w:bCs/>
          <w:sz w:val="28"/>
          <w:szCs w:val="28"/>
        </w:rPr>
        <w:t>S</w:t>
      </w:r>
      <w:r w:rsidR="00777BD3" w:rsidRPr="00030074">
        <w:rPr>
          <w:rStyle w:val="katex-mathml"/>
          <w:b/>
          <w:bCs/>
          <w:sz w:val="28"/>
          <w:szCs w:val="28"/>
        </w:rPr>
        <w:t xml:space="preserve"> </w:t>
      </w:r>
      <w:r w:rsidRPr="00030074">
        <w:rPr>
          <w:rStyle w:val="ng-star-inserted1"/>
          <w:b/>
          <w:bCs/>
          <w:sz w:val="28"/>
          <w:szCs w:val="28"/>
        </w:rPr>
        <w:t>(Secret):</w:t>
      </w:r>
      <w:r w:rsidRPr="00030074">
        <w:rPr>
          <w:rStyle w:val="ng-star-inserted1"/>
          <w:sz w:val="28"/>
          <w:szCs w:val="28"/>
        </w:rPr>
        <w:t xml:space="preserve"> Аффинное преобразование входного вектора. Представляется как</w:t>
      </w:r>
      <w:r w:rsidR="00777BD3" w:rsidRPr="00030074">
        <w:rPr>
          <w:rStyle w:val="ng-star-inserted1"/>
          <w:sz w:val="28"/>
          <w:szCs w:val="28"/>
        </w:rPr>
        <w:t xml:space="preserve"> </w:t>
      </w:r>
      <w:r w:rsidRPr="00030074">
        <w:rPr>
          <w:rStyle w:val="katex-mathml"/>
          <w:sz w:val="28"/>
          <w:szCs w:val="28"/>
          <w:lang w:val="en-US"/>
        </w:rPr>
        <w:t>y</w:t>
      </w:r>
      <w:r w:rsidRPr="00030074">
        <w:rPr>
          <w:rStyle w:val="katex-mathml"/>
          <w:sz w:val="28"/>
          <w:szCs w:val="28"/>
        </w:rPr>
        <w:t>=</w:t>
      </w:r>
      <w:r w:rsidRPr="00030074">
        <w:rPr>
          <w:rStyle w:val="katex-mathml"/>
          <w:sz w:val="28"/>
          <w:szCs w:val="28"/>
          <w:lang w:val="en-US"/>
        </w:rPr>
        <w:t>S</w:t>
      </w:r>
      <w:r w:rsidRPr="00030074">
        <w:rPr>
          <w:rStyle w:val="katex-mathml"/>
          <w:sz w:val="28"/>
          <w:szCs w:val="28"/>
          <w:vertAlign w:val="subscript"/>
        </w:rPr>
        <w:t>1</w:t>
      </w:r>
      <w:r w:rsidRPr="00030074">
        <w:rPr>
          <w:rStyle w:val="katex-mathml"/>
          <w:rFonts w:ascii="Cambria Math" w:hAnsi="Cambria Math" w:cs="Cambria Math"/>
          <w:sz w:val="28"/>
          <w:szCs w:val="28"/>
        </w:rPr>
        <w:t>⋅</w:t>
      </w:r>
      <w:r w:rsidRPr="00030074">
        <w:rPr>
          <w:rStyle w:val="katex-mathml"/>
          <w:sz w:val="28"/>
          <w:szCs w:val="28"/>
          <w:lang w:val="en-US"/>
        </w:rPr>
        <w:t>x</w:t>
      </w:r>
      <w:r w:rsidRPr="00030074">
        <w:rPr>
          <w:rStyle w:val="katex-mathml"/>
          <w:sz w:val="28"/>
          <w:szCs w:val="28"/>
        </w:rPr>
        <w:t>+</w:t>
      </w:r>
      <w:r w:rsidRPr="00030074">
        <w:rPr>
          <w:rStyle w:val="katex-mathml"/>
          <w:sz w:val="28"/>
          <w:szCs w:val="28"/>
          <w:lang w:val="en-US"/>
        </w:rPr>
        <w:t>S</w:t>
      </w:r>
      <w:r w:rsidRPr="00030074">
        <w:rPr>
          <w:rStyle w:val="katex-mathml"/>
          <w:sz w:val="28"/>
          <w:szCs w:val="28"/>
          <w:vertAlign w:val="subscript"/>
        </w:rPr>
        <w:t>0</w:t>
      </w:r>
    </w:p>
    <w:p w14:paraId="0771CDF5" w14:textId="77777777" w:rsidR="00777BD3" w:rsidRPr="00030074" w:rsidRDefault="00BB0E5B" w:rsidP="00E5209C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Style w:val="katex-mathml"/>
          <w:sz w:val="28"/>
          <w:szCs w:val="28"/>
          <w:vertAlign w:val="subscript"/>
        </w:rPr>
      </w:pPr>
      <w:r w:rsidRPr="00030074">
        <w:rPr>
          <w:rStyle w:val="katex-mathml"/>
          <w:b/>
          <w:bCs/>
          <w:sz w:val="28"/>
          <w:szCs w:val="28"/>
        </w:rPr>
        <w:t>P</w:t>
      </w:r>
      <w:r w:rsidR="00777BD3" w:rsidRPr="00030074">
        <w:rPr>
          <w:rStyle w:val="mord"/>
          <w:b/>
          <w:bCs/>
          <w:sz w:val="28"/>
          <w:szCs w:val="28"/>
        </w:rPr>
        <w:t xml:space="preserve"> </w:t>
      </w:r>
      <w:r w:rsidRPr="00030074">
        <w:rPr>
          <w:rStyle w:val="ng-star-inserted1"/>
          <w:b/>
          <w:bCs/>
          <w:sz w:val="28"/>
          <w:szCs w:val="28"/>
        </w:rPr>
        <w:t>(Secret):</w:t>
      </w:r>
      <w:r w:rsidRPr="00030074">
        <w:rPr>
          <w:rStyle w:val="ng-star-inserted1"/>
          <w:sz w:val="28"/>
          <w:szCs w:val="28"/>
        </w:rPr>
        <w:t xml:space="preserve"> Полином над полем </w:t>
      </w:r>
      <w:r w:rsidRPr="00030074">
        <w:rPr>
          <w:rStyle w:val="katex-mathml"/>
          <w:sz w:val="28"/>
          <w:szCs w:val="28"/>
        </w:rPr>
        <w:t>GF(2</w:t>
      </w:r>
      <w:r w:rsidRPr="00030074">
        <w:rPr>
          <w:rStyle w:val="katex-mathml"/>
          <w:sz w:val="28"/>
          <w:szCs w:val="28"/>
          <w:vertAlign w:val="superscript"/>
        </w:rPr>
        <w:t>n</w:t>
      </w:r>
      <w:r w:rsidRPr="00030074">
        <w:rPr>
          <w:rStyle w:val="katex-mathml"/>
          <w:sz w:val="28"/>
          <w:szCs w:val="28"/>
        </w:rPr>
        <w:t>)</w:t>
      </w:r>
    </w:p>
    <w:p w14:paraId="406F4DF1" w14:textId="6450B663" w:rsidR="00777BD3" w:rsidRPr="00030074" w:rsidRDefault="00BB0E5B" w:rsidP="00E5209C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Style w:val="katex-mathml"/>
          <w:sz w:val="28"/>
          <w:szCs w:val="28"/>
          <w:vertAlign w:val="subscript"/>
        </w:rPr>
      </w:pPr>
      <w:r w:rsidRPr="00030074">
        <w:rPr>
          <w:rStyle w:val="katex-mathml"/>
          <w:b/>
          <w:bCs/>
          <w:sz w:val="28"/>
          <w:szCs w:val="28"/>
        </w:rPr>
        <w:t>T</w:t>
      </w:r>
      <w:r w:rsidR="00777BD3" w:rsidRPr="00030074">
        <w:rPr>
          <w:rStyle w:val="katex-mathml"/>
          <w:b/>
          <w:bCs/>
          <w:sz w:val="28"/>
          <w:szCs w:val="28"/>
        </w:rPr>
        <w:t xml:space="preserve"> </w:t>
      </w:r>
      <w:r w:rsidRPr="00030074">
        <w:rPr>
          <w:rStyle w:val="ng-star-inserted1"/>
          <w:b/>
          <w:bCs/>
          <w:sz w:val="28"/>
          <w:szCs w:val="28"/>
        </w:rPr>
        <w:t>(Secret):</w:t>
      </w:r>
      <w:r w:rsidRPr="00030074">
        <w:rPr>
          <w:rStyle w:val="ng-star-inserted1"/>
          <w:sz w:val="28"/>
          <w:szCs w:val="28"/>
        </w:rPr>
        <w:t xml:space="preserve"> Аффинное преобразование выходного вектора. Представляется как </w:t>
      </w:r>
      <w:r w:rsidRPr="00030074">
        <w:rPr>
          <w:rStyle w:val="katex-mathml"/>
          <w:sz w:val="28"/>
          <w:szCs w:val="28"/>
        </w:rPr>
        <w:t>y=T</w:t>
      </w:r>
      <w:r w:rsidRPr="00030074">
        <w:rPr>
          <w:rStyle w:val="katex-mathml"/>
          <w:sz w:val="28"/>
          <w:szCs w:val="28"/>
          <w:vertAlign w:val="subscript"/>
        </w:rPr>
        <w:t>1</w:t>
      </w:r>
      <w:r w:rsidRPr="00030074">
        <w:rPr>
          <w:rStyle w:val="katex-mathml"/>
          <w:rFonts w:ascii="Cambria Math" w:hAnsi="Cambria Math" w:cs="Cambria Math"/>
          <w:sz w:val="28"/>
          <w:szCs w:val="28"/>
        </w:rPr>
        <w:t>⋅</w:t>
      </w:r>
      <w:r w:rsidRPr="00030074">
        <w:rPr>
          <w:rStyle w:val="katex-mathml"/>
          <w:sz w:val="28"/>
          <w:szCs w:val="28"/>
        </w:rPr>
        <w:t>x+T</w:t>
      </w:r>
      <w:r w:rsidRPr="00030074">
        <w:rPr>
          <w:rStyle w:val="katex-mathml"/>
          <w:sz w:val="28"/>
          <w:szCs w:val="28"/>
          <w:vertAlign w:val="subscript"/>
        </w:rPr>
        <w:t>0</w:t>
      </w:r>
    </w:p>
    <w:p w14:paraId="3391D108" w14:textId="77777777" w:rsidR="00777BD3" w:rsidRPr="00030074" w:rsidRDefault="00BB0E5B" w:rsidP="00030074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ng-star-inserted1"/>
          <w:sz w:val="28"/>
          <w:szCs w:val="28"/>
        </w:rPr>
        <w:t>В коде генерируются:</w:t>
      </w:r>
    </w:p>
    <w:p w14:paraId="122A1146" w14:textId="77777777" w:rsidR="00777BD3" w:rsidRPr="00030074" w:rsidRDefault="00BB0E5B" w:rsidP="00E5209C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inline-code"/>
          <w:sz w:val="28"/>
          <w:szCs w:val="28"/>
        </w:rPr>
        <w:t>S1</w:t>
      </w:r>
      <w:r w:rsidRPr="00030074">
        <w:rPr>
          <w:rStyle w:val="ng-star-inserted1"/>
          <w:sz w:val="28"/>
          <w:szCs w:val="28"/>
        </w:rPr>
        <w:t xml:space="preserve">, </w:t>
      </w:r>
      <w:r w:rsidRPr="00030074">
        <w:rPr>
          <w:rStyle w:val="inline-code"/>
          <w:sz w:val="28"/>
          <w:szCs w:val="28"/>
        </w:rPr>
        <w:t>T1</w:t>
      </w:r>
      <w:r w:rsidRPr="00030074">
        <w:rPr>
          <w:rStyle w:val="ng-star-inserted1"/>
          <w:sz w:val="28"/>
          <w:szCs w:val="28"/>
        </w:rPr>
        <w:t xml:space="preserve">: Случайные обратимые матрицы размера </w:t>
      </w:r>
      <w:r w:rsidRPr="00030074">
        <w:rPr>
          <w:rStyle w:val="katex-mathml"/>
          <w:sz w:val="28"/>
          <w:szCs w:val="28"/>
        </w:rPr>
        <w:t>n×n</w:t>
      </w:r>
      <w:r w:rsidRPr="00030074">
        <w:rPr>
          <w:sz w:val="28"/>
          <w:szCs w:val="28"/>
        </w:rPr>
        <w:t xml:space="preserve"> </w:t>
      </w:r>
      <w:r w:rsidRPr="00030074">
        <w:rPr>
          <w:rStyle w:val="ng-star-inserted1"/>
          <w:sz w:val="28"/>
          <w:szCs w:val="28"/>
        </w:rPr>
        <w:t xml:space="preserve">(генерируются методом </w:t>
      </w:r>
      <w:r w:rsidRPr="00030074">
        <w:rPr>
          <w:rStyle w:val="inline-code"/>
          <w:sz w:val="28"/>
          <w:szCs w:val="28"/>
        </w:rPr>
        <w:t>_</w:t>
      </w:r>
      <w:r w:rsidRPr="00030074">
        <w:rPr>
          <w:rStyle w:val="inline-code"/>
          <w:sz w:val="28"/>
          <w:szCs w:val="28"/>
          <w:lang w:val="en-US"/>
        </w:rPr>
        <w:t>generate</w:t>
      </w:r>
      <w:r w:rsidRPr="00030074">
        <w:rPr>
          <w:rStyle w:val="inline-code"/>
          <w:sz w:val="28"/>
          <w:szCs w:val="28"/>
        </w:rPr>
        <w:t>_</w:t>
      </w:r>
      <w:r w:rsidRPr="00030074">
        <w:rPr>
          <w:rStyle w:val="inline-code"/>
          <w:sz w:val="28"/>
          <w:szCs w:val="28"/>
          <w:lang w:val="en-US"/>
        </w:rPr>
        <w:t>invertible</w:t>
      </w:r>
      <w:r w:rsidRPr="00030074">
        <w:rPr>
          <w:rStyle w:val="inline-code"/>
          <w:sz w:val="28"/>
          <w:szCs w:val="28"/>
        </w:rPr>
        <w:t>_</w:t>
      </w:r>
      <w:r w:rsidRPr="00030074">
        <w:rPr>
          <w:rStyle w:val="inline-code"/>
          <w:sz w:val="28"/>
          <w:szCs w:val="28"/>
          <w:lang w:val="en-US"/>
        </w:rPr>
        <w:t>matrix</w:t>
      </w:r>
      <w:r w:rsidRPr="00030074">
        <w:rPr>
          <w:rStyle w:val="ng-star-inserted1"/>
          <w:sz w:val="28"/>
          <w:szCs w:val="28"/>
        </w:rPr>
        <w:t>).</w:t>
      </w:r>
    </w:p>
    <w:p w14:paraId="6B0FBD0D" w14:textId="77777777" w:rsidR="00777BD3" w:rsidRPr="00030074" w:rsidRDefault="00BB0E5B" w:rsidP="00E5209C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inline-code"/>
          <w:sz w:val="28"/>
          <w:szCs w:val="28"/>
        </w:rPr>
        <w:t>S0</w:t>
      </w:r>
      <w:r w:rsidRPr="00030074">
        <w:rPr>
          <w:rStyle w:val="ng-star-inserted1"/>
          <w:sz w:val="28"/>
          <w:szCs w:val="28"/>
        </w:rPr>
        <w:t xml:space="preserve">, </w:t>
      </w:r>
      <w:r w:rsidRPr="00030074">
        <w:rPr>
          <w:rStyle w:val="inline-code"/>
          <w:sz w:val="28"/>
          <w:szCs w:val="28"/>
        </w:rPr>
        <w:t>T0</w:t>
      </w:r>
      <w:r w:rsidRPr="00030074">
        <w:rPr>
          <w:rStyle w:val="ng-star-inserted1"/>
          <w:sz w:val="28"/>
          <w:szCs w:val="28"/>
        </w:rPr>
        <w:t>: Случайные векторы сдвига.</w:t>
      </w:r>
    </w:p>
    <w:p w14:paraId="4772D7A8" w14:textId="614D3C50" w:rsidR="00BB0E5B" w:rsidRPr="00030074" w:rsidRDefault="00BB0E5B" w:rsidP="00E5209C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0074">
        <w:rPr>
          <w:rStyle w:val="inline-code"/>
          <w:sz w:val="28"/>
          <w:szCs w:val="28"/>
        </w:rPr>
        <w:t>S1_inv</w:t>
      </w:r>
      <w:r w:rsidRPr="00030074">
        <w:rPr>
          <w:rStyle w:val="ng-star-inserted1"/>
          <w:sz w:val="28"/>
          <w:szCs w:val="28"/>
        </w:rPr>
        <w:t xml:space="preserve">, </w:t>
      </w:r>
      <w:r w:rsidRPr="00030074">
        <w:rPr>
          <w:rStyle w:val="inline-code"/>
          <w:sz w:val="28"/>
          <w:szCs w:val="28"/>
        </w:rPr>
        <w:t>T1_inv</w:t>
      </w:r>
      <w:r w:rsidRPr="00030074">
        <w:rPr>
          <w:rStyle w:val="ng-star-inserted1"/>
          <w:sz w:val="28"/>
          <w:szCs w:val="28"/>
        </w:rPr>
        <w:t>: Обратные матрицы, вычисляются сразу, так как они нужны для расшифрования.</w:t>
      </w:r>
    </w:p>
    <w:p w14:paraId="775651AD" w14:textId="65B3A0CB" w:rsidR="00BB0E5B" w:rsidRPr="00030074" w:rsidRDefault="00BB0E5B" w:rsidP="00030074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30074">
        <w:rPr>
          <w:rStyle w:val="ng-star-inserted1"/>
          <w:sz w:val="28"/>
          <w:szCs w:val="28"/>
        </w:rPr>
        <w:t>Матричная арифметика (</w:t>
      </w:r>
      <w:r w:rsidRPr="00030074">
        <w:rPr>
          <w:rStyle w:val="inline-code"/>
          <w:sz w:val="28"/>
          <w:szCs w:val="28"/>
        </w:rPr>
        <w:t>_matrix_inverse</w:t>
      </w:r>
      <w:r w:rsidRPr="00030074">
        <w:rPr>
          <w:rStyle w:val="ng-star-inserted1"/>
          <w:sz w:val="28"/>
          <w:szCs w:val="28"/>
        </w:rPr>
        <w:t xml:space="preserve">, </w:t>
      </w:r>
      <w:r w:rsidRPr="00030074">
        <w:rPr>
          <w:rStyle w:val="inline-code"/>
          <w:sz w:val="28"/>
          <w:szCs w:val="28"/>
        </w:rPr>
        <w:t>_is_invertible</w:t>
      </w:r>
      <w:r w:rsidRPr="00030074">
        <w:rPr>
          <w:rStyle w:val="ng-star-inserted1"/>
          <w:sz w:val="28"/>
          <w:szCs w:val="28"/>
        </w:rPr>
        <w:t>)</w:t>
      </w:r>
      <w:r w:rsidR="00777BD3" w:rsidRPr="00030074">
        <w:rPr>
          <w:rStyle w:val="ng-star-inserted1"/>
          <w:sz w:val="28"/>
          <w:szCs w:val="28"/>
        </w:rPr>
        <w:t xml:space="preserve"> – в</w:t>
      </w:r>
      <w:r w:rsidRPr="00030074">
        <w:rPr>
          <w:rStyle w:val="ng-star-inserted1"/>
          <w:sz w:val="28"/>
          <w:szCs w:val="28"/>
        </w:rPr>
        <w:t>се операции (сложение, умножение) с матрицами проводятся по модулю 2</w:t>
      </w:r>
      <w:r w:rsidR="00777BD3" w:rsidRPr="00030074">
        <w:rPr>
          <w:rStyle w:val="ng-star-inserted1"/>
          <w:sz w:val="28"/>
          <w:szCs w:val="28"/>
        </w:rPr>
        <w:t xml:space="preserve">. </w:t>
      </w:r>
      <w:r w:rsidRPr="00030074">
        <w:rPr>
          <w:rStyle w:val="ng-star-inserted1"/>
          <w:sz w:val="28"/>
          <w:szCs w:val="28"/>
        </w:rPr>
        <w:t>Используется метод Гаусса-Жордана для нахождения обратной матрицы</w:t>
      </w:r>
      <w:r w:rsidR="00777BD3" w:rsidRPr="00030074">
        <w:rPr>
          <w:rStyle w:val="ng-star-inserted1"/>
          <w:sz w:val="28"/>
          <w:szCs w:val="28"/>
        </w:rPr>
        <w:t xml:space="preserve">. </w:t>
      </w:r>
      <w:r w:rsidRPr="00030074">
        <w:rPr>
          <w:rStyle w:val="ng-star-inserted1"/>
          <w:sz w:val="28"/>
          <w:szCs w:val="28"/>
        </w:rPr>
        <w:t xml:space="preserve">Поскольку мы в </w:t>
      </w:r>
      <w:r w:rsidRPr="00030074">
        <w:rPr>
          <w:rStyle w:val="katex-mathml"/>
          <w:sz w:val="28"/>
          <w:szCs w:val="28"/>
        </w:rPr>
        <w:t>GF(2</w:t>
      </w:r>
      <w:r w:rsidR="00777BD3" w:rsidRPr="00030074">
        <w:rPr>
          <w:rStyle w:val="katex-mathml"/>
          <w:sz w:val="28"/>
          <w:szCs w:val="28"/>
        </w:rPr>
        <w:t>)</w:t>
      </w:r>
      <w:r w:rsidRPr="00030074">
        <w:rPr>
          <w:rStyle w:val="ng-star-inserted1"/>
          <w:sz w:val="28"/>
          <w:szCs w:val="28"/>
        </w:rPr>
        <w:t>, сложение строк — это</w:t>
      </w:r>
      <w:r w:rsidR="00777BD3" w:rsidRPr="00030074">
        <w:rPr>
          <w:rStyle w:val="ng-star-inserted1"/>
          <w:sz w:val="28"/>
          <w:szCs w:val="28"/>
        </w:rPr>
        <w:t xml:space="preserve"> </w:t>
      </w:r>
      <w:r w:rsidRPr="00030074">
        <w:rPr>
          <w:rStyle w:val="ng-star-inserted1"/>
          <w:sz w:val="28"/>
          <w:szCs w:val="28"/>
        </w:rPr>
        <w:t>операция XOR, а умножение — AND.</w:t>
      </w:r>
    </w:p>
    <w:p w14:paraId="1CC3AFEC" w14:textId="77777777" w:rsidR="00777BD3" w:rsidRDefault="00777BD3" w:rsidP="00EE2807">
      <w:pPr>
        <w:pStyle w:val="4"/>
        <w:spacing w:before="0" w:beforeAutospacing="0" w:after="0" w:afterAutospacing="0"/>
      </w:pPr>
      <w:r w:rsidRPr="00777BD3">
        <w:rPr>
          <w:rStyle w:val="ng-star-inserted1"/>
        </w:rPr>
        <w:t>2.</w:t>
      </w:r>
      <w:r w:rsidR="00BB0E5B" w:rsidRPr="00777BD3">
        <w:rPr>
          <w:rStyle w:val="ng-star-inserted1"/>
        </w:rPr>
        <w:t>2 Секретный полином</w:t>
      </w:r>
    </w:p>
    <w:p w14:paraId="3A4C8AAA" w14:textId="4FC113D7" w:rsidR="00777BD3" w:rsidRPr="00030074" w:rsidRDefault="00BB0E5B" w:rsidP="00030074">
      <w:pPr>
        <w:spacing w:line="360" w:lineRule="auto"/>
        <w:ind w:firstLine="709"/>
        <w:jc w:val="both"/>
        <w:rPr>
          <w:sz w:val="28"/>
          <w:szCs w:val="28"/>
        </w:rPr>
      </w:pPr>
      <w:r w:rsidRPr="00030074">
        <w:rPr>
          <w:rStyle w:val="ng-star-inserted1"/>
          <w:sz w:val="28"/>
          <w:szCs w:val="28"/>
        </w:rPr>
        <w:lastRenderedPageBreak/>
        <w:t xml:space="preserve">Метод </w:t>
      </w:r>
      <w:r w:rsidRPr="00030074">
        <w:rPr>
          <w:rStyle w:val="inline-code"/>
          <w:sz w:val="28"/>
          <w:szCs w:val="28"/>
        </w:rPr>
        <w:t>_hfe_polynomial</w:t>
      </w:r>
      <w:r w:rsidR="00777BD3" w:rsidRPr="00030074">
        <w:rPr>
          <w:rStyle w:val="inline-code"/>
          <w:sz w:val="28"/>
          <w:szCs w:val="28"/>
        </w:rPr>
        <w:t xml:space="preserve"> – э</w:t>
      </w:r>
      <w:r w:rsidRPr="00030074">
        <w:rPr>
          <w:rStyle w:val="ng-star-inserted1"/>
          <w:sz w:val="28"/>
          <w:szCs w:val="28"/>
        </w:rPr>
        <w:t xml:space="preserve">то </w:t>
      </w:r>
      <w:r w:rsidR="003E1FD4">
        <w:rPr>
          <w:rStyle w:val="ng-star-inserted1"/>
          <w:sz w:val="28"/>
          <w:szCs w:val="28"/>
        </w:rPr>
        <w:t>«</w:t>
      </w:r>
      <w:r w:rsidRPr="00030074">
        <w:rPr>
          <w:rStyle w:val="ng-star-inserted1"/>
          <w:sz w:val="28"/>
          <w:szCs w:val="28"/>
        </w:rPr>
        <w:t>сердце</w:t>
      </w:r>
      <w:r w:rsidR="003E1FD4">
        <w:rPr>
          <w:rStyle w:val="ng-star-inserted1"/>
          <w:sz w:val="28"/>
          <w:szCs w:val="28"/>
        </w:rPr>
        <w:t>»</w:t>
      </w:r>
      <w:r w:rsidRPr="00030074">
        <w:rPr>
          <w:rStyle w:val="ng-star-inserted1"/>
          <w:sz w:val="28"/>
          <w:szCs w:val="28"/>
        </w:rPr>
        <w:t xml:space="preserve"> алгоритма. Функция вычисляет </w:t>
      </w:r>
      <w:r w:rsidRPr="00030074">
        <w:rPr>
          <w:rStyle w:val="katex-mathml"/>
          <w:sz w:val="28"/>
          <w:szCs w:val="28"/>
        </w:rPr>
        <w:t>P(x)</w:t>
      </w:r>
      <w:r w:rsidRPr="00030074">
        <w:rPr>
          <w:rStyle w:val="ng-star-inserted1"/>
          <w:sz w:val="28"/>
          <w:szCs w:val="28"/>
        </w:rPr>
        <w:t>.</w:t>
      </w:r>
    </w:p>
    <w:p w14:paraId="3EE82D8D" w14:textId="77777777" w:rsidR="00777BD3" w:rsidRPr="00030074" w:rsidRDefault="00BB0E5B" w:rsidP="00030074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ng-star-inserted1"/>
          <w:sz w:val="28"/>
          <w:szCs w:val="28"/>
        </w:rPr>
        <w:t>В классическом HFE полином имеет специальный вид (полином Демидова), который позволяет легко находить корни.</w:t>
      </w:r>
      <w:r w:rsidR="00777BD3" w:rsidRPr="00030074">
        <w:rPr>
          <w:sz w:val="28"/>
          <w:szCs w:val="28"/>
        </w:rPr>
        <w:t xml:space="preserve"> </w:t>
      </w:r>
      <w:r w:rsidR="00777BD3" w:rsidRPr="00030074">
        <w:rPr>
          <w:rStyle w:val="ng-star-inserted1"/>
          <w:sz w:val="28"/>
          <w:szCs w:val="28"/>
        </w:rPr>
        <w:t>В данной реализации и</w:t>
      </w:r>
      <w:r w:rsidRPr="00030074">
        <w:rPr>
          <w:rStyle w:val="ng-star-inserted1"/>
          <w:sz w:val="28"/>
          <w:szCs w:val="28"/>
        </w:rPr>
        <w:t xml:space="preserve">спользуется упрощенная форма полинома: </w:t>
      </w:r>
    </w:p>
    <w:p w14:paraId="5B7D2EE1" w14:textId="7486B159" w:rsidR="00777BD3" w:rsidRPr="00030074" w:rsidRDefault="00000000" w:rsidP="00030074">
      <w:pPr>
        <w:spacing w:line="360" w:lineRule="auto"/>
        <w:ind w:firstLine="709"/>
        <w:jc w:val="both"/>
        <w:rPr>
          <w:rStyle w:val="katex-mathml"/>
          <w:sz w:val="28"/>
          <w:szCs w:val="28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sSup>
                    <m:sSupPr>
                      <m:ctrlPr>
                        <w:rPr>
                          <w:rStyle w:val="katex-mathml"/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p>
                  </m:sSup>
                </m:sup>
              </m:sSup>
            </m:e>
          </m:nary>
        </m:oMath>
      </m:oMathPara>
    </w:p>
    <w:p w14:paraId="229B2D27" w14:textId="297EB4F8" w:rsidR="00BB0E5B" w:rsidRPr="00030074" w:rsidRDefault="00BB0E5B" w:rsidP="00030074">
      <w:pPr>
        <w:spacing w:line="360" w:lineRule="auto"/>
        <w:ind w:firstLine="709"/>
        <w:jc w:val="both"/>
        <w:rPr>
          <w:sz w:val="28"/>
          <w:szCs w:val="28"/>
        </w:rPr>
      </w:pPr>
      <w:r w:rsidRPr="00030074">
        <w:rPr>
          <w:rStyle w:val="ng-star-inserted1"/>
          <w:sz w:val="28"/>
          <w:szCs w:val="28"/>
        </w:rPr>
        <w:t>В коде суммируются степени</w:t>
      </w:r>
      <w:r w:rsidR="00030074" w:rsidRPr="00030074">
        <w:rPr>
          <w:rStyle w:val="ng-star-inserted1"/>
          <w:sz w:val="28"/>
          <w:szCs w:val="28"/>
        </w:rPr>
        <w:t xml:space="preserve"> </w:t>
      </w:r>
      <w:r w:rsidRPr="00030074">
        <w:rPr>
          <w:rStyle w:val="katex-mathml"/>
          <w:sz w:val="28"/>
          <w:szCs w:val="28"/>
        </w:rPr>
        <w:t>x</w:t>
      </w:r>
      <w:r w:rsidRPr="00030074">
        <w:rPr>
          <w:rStyle w:val="katex-mathml"/>
          <w:sz w:val="28"/>
          <w:szCs w:val="28"/>
          <w:vertAlign w:val="superscript"/>
        </w:rPr>
        <w:t>2</w:t>
      </w:r>
      <w:r w:rsidRPr="00030074">
        <w:rPr>
          <w:rStyle w:val="katex-mathml"/>
          <w:sz w:val="28"/>
          <w:szCs w:val="28"/>
        </w:rPr>
        <w:t>,</w:t>
      </w:r>
      <w:r w:rsidR="00030074" w:rsidRPr="00030074">
        <w:rPr>
          <w:rStyle w:val="katex-mathml"/>
          <w:sz w:val="28"/>
          <w:szCs w:val="28"/>
        </w:rPr>
        <w:t xml:space="preserve"> </w:t>
      </w:r>
      <w:r w:rsidRPr="00030074">
        <w:rPr>
          <w:rStyle w:val="katex-mathml"/>
          <w:sz w:val="28"/>
          <w:szCs w:val="28"/>
        </w:rPr>
        <w:t>x</w:t>
      </w:r>
      <w:r w:rsidRPr="00030074">
        <w:rPr>
          <w:rStyle w:val="katex-mathml"/>
          <w:sz w:val="28"/>
          <w:szCs w:val="28"/>
          <w:vertAlign w:val="superscript"/>
        </w:rPr>
        <w:t>4</w:t>
      </w:r>
      <w:r w:rsidRPr="00030074">
        <w:rPr>
          <w:rStyle w:val="katex-mathml"/>
          <w:sz w:val="28"/>
          <w:szCs w:val="28"/>
        </w:rPr>
        <w:t>,</w:t>
      </w:r>
      <w:r w:rsidR="00030074" w:rsidRPr="00030074">
        <w:rPr>
          <w:rStyle w:val="katex-mathml"/>
          <w:sz w:val="28"/>
          <w:szCs w:val="28"/>
        </w:rPr>
        <w:t xml:space="preserve"> </w:t>
      </w:r>
      <w:r w:rsidRPr="00030074">
        <w:rPr>
          <w:rStyle w:val="katex-mathml"/>
          <w:sz w:val="28"/>
          <w:szCs w:val="28"/>
        </w:rPr>
        <w:t>x</w:t>
      </w:r>
      <w:r w:rsidRPr="00030074">
        <w:rPr>
          <w:rStyle w:val="katex-mathml"/>
          <w:sz w:val="28"/>
          <w:szCs w:val="28"/>
          <w:vertAlign w:val="superscript"/>
        </w:rPr>
        <w:t>8</w:t>
      </w:r>
      <w:r w:rsidRPr="00030074">
        <w:rPr>
          <w:rStyle w:val="katex-mathml"/>
          <w:sz w:val="28"/>
          <w:szCs w:val="28"/>
        </w:rPr>
        <w:t>…</w:t>
      </w:r>
      <w:r w:rsidRPr="00030074">
        <w:rPr>
          <w:rStyle w:val="ng-star-inserted1"/>
          <w:sz w:val="28"/>
          <w:szCs w:val="28"/>
        </w:rPr>
        <w:t xml:space="preserve">в зависимости от параметра </w:t>
      </w:r>
      <w:r w:rsidRPr="00030074">
        <w:rPr>
          <w:rStyle w:val="inline-code"/>
          <w:sz w:val="28"/>
          <w:szCs w:val="28"/>
        </w:rPr>
        <w:t>d</w:t>
      </w:r>
      <w:r w:rsidRPr="00030074">
        <w:rPr>
          <w:rStyle w:val="ng-star-inserted1"/>
          <w:sz w:val="28"/>
          <w:szCs w:val="28"/>
        </w:rPr>
        <w:t>. Операции сложения (</w:t>
      </w:r>
      <w:r w:rsidRPr="00030074">
        <w:rPr>
          <w:rStyle w:val="inline-code"/>
          <w:sz w:val="28"/>
          <w:szCs w:val="28"/>
        </w:rPr>
        <w:t>add</w:t>
      </w:r>
      <w:r w:rsidRPr="00030074">
        <w:rPr>
          <w:rStyle w:val="ng-star-inserted1"/>
          <w:sz w:val="28"/>
          <w:szCs w:val="28"/>
        </w:rPr>
        <w:t>) и возведения в степень (</w:t>
      </w:r>
      <w:r w:rsidRPr="00030074">
        <w:rPr>
          <w:rStyle w:val="inline-code"/>
          <w:sz w:val="28"/>
          <w:szCs w:val="28"/>
        </w:rPr>
        <w:t>power</w:t>
      </w:r>
      <w:r w:rsidRPr="00030074">
        <w:rPr>
          <w:rStyle w:val="ng-star-inserted1"/>
          <w:sz w:val="28"/>
          <w:szCs w:val="28"/>
        </w:rPr>
        <w:t xml:space="preserve">) берутся из класса </w:t>
      </w:r>
      <w:r w:rsidRPr="00030074">
        <w:rPr>
          <w:rStyle w:val="inline-code"/>
          <w:sz w:val="28"/>
          <w:szCs w:val="28"/>
        </w:rPr>
        <w:t>GF2n</w:t>
      </w:r>
      <w:r w:rsidRPr="00030074">
        <w:rPr>
          <w:rStyle w:val="ng-star-inserted1"/>
          <w:sz w:val="28"/>
          <w:szCs w:val="28"/>
        </w:rPr>
        <w:t>.</w:t>
      </w:r>
    </w:p>
    <w:p w14:paraId="3EDF54DC" w14:textId="77777777" w:rsidR="00030074" w:rsidRDefault="00030074" w:rsidP="00EE2807">
      <w:pPr>
        <w:pStyle w:val="4"/>
        <w:spacing w:before="0" w:beforeAutospacing="0" w:after="0" w:afterAutospacing="0"/>
        <w:rPr>
          <w:rStyle w:val="ng-star-inserted1"/>
        </w:rPr>
      </w:pPr>
      <w:r w:rsidRPr="00030074">
        <w:rPr>
          <w:rStyle w:val="ng-star-inserted1"/>
        </w:rPr>
        <w:t>2.3</w:t>
      </w:r>
      <w:r w:rsidR="00BB0E5B" w:rsidRPr="00030074">
        <w:rPr>
          <w:rStyle w:val="ng-star-inserted1"/>
        </w:rPr>
        <w:t xml:space="preserve"> Шифрование (</w:t>
      </w:r>
      <w:r w:rsidR="00BB0E5B" w:rsidRPr="00030074">
        <w:rPr>
          <w:rStyle w:val="inline-code"/>
        </w:rPr>
        <w:t>encrypt</w:t>
      </w:r>
      <w:r w:rsidR="00BB0E5B" w:rsidRPr="00030074">
        <w:rPr>
          <w:rStyle w:val="ng-star-inserted1"/>
        </w:rPr>
        <w:t>)</w:t>
      </w:r>
    </w:p>
    <w:p w14:paraId="2EC89B31" w14:textId="77777777" w:rsidR="00030074" w:rsidRPr="00030074" w:rsidRDefault="00BB0E5B" w:rsidP="00030074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ng-star-inserted1"/>
          <w:sz w:val="28"/>
          <w:szCs w:val="28"/>
        </w:rPr>
        <w:t>Процесс превращает открытый текст (вектор бит) в шифротекст.</w:t>
      </w:r>
    </w:p>
    <w:p w14:paraId="097DC839" w14:textId="77777777" w:rsidR="00030074" w:rsidRPr="00030074" w:rsidRDefault="00BB0E5B" w:rsidP="00E5209C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ng-star-inserted1"/>
          <w:b/>
          <w:bCs/>
          <w:sz w:val="28"/>
          <w:szCs w:val="28"/>
        </w:rPr>
        <w:t>Вход:</w:t>
      </w:r>
      <w:r w:rsidRPr="00030074">
        <w:rPr>
          <w:rStyle w:val="ng-star-inserted1"/>
          <w:sz w:val="28"/>
          <w:szCs w:val="28"/>
        </w:rPr>
        <w:t xml:space="preserve"> Вектор битов </w:t>
      </w:r>
      <w:r w:rsidRPr="00030074">
        <w:rPr>
          <w:rStyle w:val="inline-code"/>
          <w:sz w:val="28"/>
          <w:szCs w:val="28"/>
        </w:rPr>
        <w:t>plaintext</w:t>
      </w:r>
      <w:r w:rsidRPr="00030074">
        <w:rPr>
          <w:rStyle w:val="ng-star-inserted1"/>
          <w:sz w:val="28"/>
          <w:szCs w:val="28"/>
        </w:rPr>
        <w:t>.</w:t>
      </w:r>
    </w:p>
    <w:p w14:paraId="29D1FA0E" w14:textId="77777777" w:rsidR="00030074" w:rsidRPr="00030074" w:rsidRDefault="00BB0E5B" w:rsidP="00E5209C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ng-star-inserted1"/>
          <w:b/>
          <w:bCs/>
          <w:sz w:val="28"/>
          <w:szCs w:val="28"/>
        </w:rPr>
        <w:t>Шаг 1 (S):</w:t>
      </w:r>
      <w:r w:rsidRPr="00030074">
        <w:rPr>
          <w:rStyle w:val="ng-star-inserted1"/>
          <w:sz w:val="28"/>
          <w:szCs w:val="28"/>
        </w:rPr>
        <w:t xml:space="preserve"> Применяется секретное преобразование </w:t>
      </w:r>
      <w:r w:rsidRPr="00030074">
        <w:rPr>
          <w:rStyle w:val="katex-mathml"/>
          <w:sz w:val="28"/>
          <w:szCs w:val="28"/>
        </w:rPr>
        <w:t>S</w:t>
      </w:r>
      <w:r w:rsidRPr="00030074">
        <w:rPr>
          <w:rStyle w:val="ng-star-inserted1"/>
          <w:sz w:val="28"/>
          <w:szCs w:val="28"/>
        </w:rPr>
        <w:t xml:space="preserve">. Вектор умножается на матрицу </w:t>
      </w:r>
      <w:r w:rsidRPr="00030074">
        <w:rPr>
          <w:rStyle w:val="inline-code"/>
          <w:sz w:val="28"/>
          <w:szCs w:val="28"/>
        </w:rPr>
        <w:t>S</w:t>
      </w:r>
      <w:r w:rsidRPr="00030074">
        <w:rPr>
          <w:rStyle w:val="inline-code"/>
          <w:sz w:val="28"/>
          <w:szCs w:val="28"/>
          <w:vertAlign w:val="subscript"/>
        </w:rPr>
        <w:t>1</w:t>
      </w:r>
      <w:r w:rsidRPr="00030074">
        <w:rPr>
          <w:rStyle w:val="ng-star-inserted1"/>
          <w:sz w:val="28"/>
          <w:szCs w:val="28"/>
        </w:rPr>
        <w:t xml:space="preserve"> и складывается с вектором </w:t>
      </w:r>
      <w:r w:rsidRPr="00030074">
        <w:rPr>
          <w:rStyle w:val="inline-code"/>
          <w:sz w:val="28"/>
          <w:szCs w:val="28"/>
        </w:rPr>
        <w:t>S</w:t>
      </w:r>
      <w:r w:rsidRPr="00030074">
        <w:rPr>
          <w:rStyle w:val="inline-code"/>
          <w:sz w:val="28"/>
          <w:szCs w:val="28"/>
          <w:vertAlign w:val="subscript"/>
        </w:rPr>
        <w:t>0</w:t>
      </w:r>
      <w:r w:rsidRPr="00030074">
        <w:rPr>
          <w:rStyle w:val="ng-star-inserted1"/>
          <w:sz w:val="28"/>
          <w:szCs w:val="28"/>
        </w:rPr>
        <w:t>.</w:t>
      </w:r>
      <w:r w:rsidR="00030074" w:rsidRPr="00030074">
        <w:rPr>
          <w:rStyle w:val="ng-star-inserted1"/>
          <w:sz w:val="28"/>
          <w:szCs w:val="28"/>
        </w:rPr>
        <w:t xml:space="preserve"> </w:t>
      </w:r>
      <w:r w:rsidRPr="00030074">
        <w:rPr>
          <w:rStyle w:val="ng-star-inserted1"/>
          <w:sz w:val="28"/>
          <w:szCs w:val="28"/>
        </w:rPr>
        <w:t>Результат преобразуется из вектора в элемент поля (число).</w:t>
      </w:r>
    </w:p>
    <w:p w14:paraId="4B1AF299" w14:textId="77777777" w:rsidR="00030074" w:rsidRPr="00030074" w:rsidRDefault="00BB0E5B" w:rsidP="00E5209C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ng-star-inserted1"/>
          <w:b/>
          <w:bCs/>
          <w:sz w:val="28"/>
          <w:szCs w:val="28"/>
        </w:rPr>
        <w:t>Шаг 2 (P):</w:t>
      </w:r>
      <w:r w:rsidRPr="00030074">
        <w:rPr>
          <w:rStyle w:val="ng-star-inserted1"/>
          <w:sz w:val="28"/>
          <w:szCs w:val="28"/>
        </w:rPr>
        <w:t xml:space="preserve"> К полученному числу применяется секретный полином </w:t>
      </w:r>
      <w:r w:rsidRPr="00030074">
        <w:rPr>
          <w:rStyle w:val="inline-code"/>
          <w:sz w:val="28"/>
          <w:szCs w:val="28"/>
        </w:rPr>
        <w:t>_hfe_polynomial</w:t>
      </w:r>
      <w:r w:rsidR="00030074" w:rsidRPr="00030074">
        <w:rPr>
          <w:rStyle w:val="ng-star-inserted1"/>
          <w:sz w:val="28"/>
          <w:szCs w:val="28"/>
        </w:rPr>
        <w:t xml:space="preserve">. </w:t>
      </w:r>
      <w:r w:rsidRPr="00030074">
        <w:rPr>
          <w:rStyle w:val="ng-star-inserted1"/>
          <w:sz w:val="28"/>
          <w:szCs w:val="28"/>
        </w:rPr>
        <w:t>Результат преобразуется обратно в вектор.</w:t>
      </w:r>
    </w:p>
    <w:p w14:paraId="68FA843C" w14:textId="77777777" w:rsidR="00030074" w:rsidRPr="00030074" w:rsidRDefault="00BB0E5B" w:rsidP="00E5209C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ng-star-inserted1"/>
          <w:b/>
          <w:bCs/>
          <w:sz w:val="28"/>
          <w:szCs w:val="28"/>
        </w:rPr>
        <w:t>Шаг 3 (T):</w:t>
      </w:r>
      <w:r w:rsidRPr="00030074">
        <w:rPr>
          <w:rStyle w:val="ng-star-inserted1"/>
          <w:sz w:val="28"/>
          <w:szCs w:val="28"/>
        </w:rPr>
        <w:t xml:space="preserve"> Применяется секретное преобразование </w:t>
      </w:r>
      <w:r w:rsidRPr="00030074">
        <w:rPr>
          <w:rStyle w:val="katex-mathml"/>
          <w:sz w:val="28"/>
          <w:szCs w:val="28"/>
        </w:rPr>
        <w:t>T</w:t>
      </w:r>
      <w:r w:rsidR="00030074" w:rsidRPr="00030074">
        <w:rPr>
          <w:rStyle w:val="katex-mathml"/>
          <w:sz w:val="28"/>
          <w:szCs w:val="28"/>
        </w:rPr>
        <w:t xml:space="preserve"> </w:t>
      </w:r>
      <w:r w:rsidRPr="00030074">
        <w:rPr>
          <w:rStyle w:val="ng-star-inserted1"/>
          <w:sz w:val="28"/>
          <w:szCs w:val="28"/>
        </w:rPr>
        <w:t xml:space="preserve">(умножение на </w:t>
      </w:r>
      <w:r w:rsidRPr="00030074">
        <w:rPr>
          <w:rStyle w:val="inline-code"/>
          <w:sz w:val="28"/>
          <w:szCs w:val="28"/>
        </w:rPr>
        <w:t>T</w:t>
      </w:r>
      <w:r w:rsidRPr="00030074">
        <w:rPr>
          <w:rStyle w:val="inline-code"/>
          <w:sz w:val="28"/>
          <w:szCs w:val="28"/>
          <w:vertAlign w:val="subscript"/>
        </w:rPr>
        <w:t>1</w:t>
      </w:r>
      <w:r w:rsidRPr="00030074">
        <w:rPr>
          <w:rStyle w:val="ng-star-inserted1"/>
          <w:sz w:val="28"/>
          <w:szCs w:val="28"/>
        </w:rPr>
        <w:t xml:space="preserve"> + </w:t>
      </w:r>
      <w:r w:rsidRPr="00030074">
        <w:rPr>
          <w:rStyle w:val="inline-code"/>
          <w:sz w:val="28"/>
          <w:szCs w:val="28"/>
        </w:rPr>
        <w:t>T</w:t>
      </w:r>
      <w:r w:rsidRPr="00030074">
        <w:rPr>
          <w:rStyle w:val="inline-code"/>
          <w:sz w:val="28"/>
          <w:szCs w:val="28"/>
          <w:vertAlign w:val="subscript"/>
        </w:rPr>
        <w:t>0</w:t>
      </w:r>
      <w:r w:rsidRPr="00030074">
        <w:rPr>
          <w:rStyle w:val="ng-star-inserted1"/>
          <w:sz w:val="28"/>
          <w:szCs w:val="28"/>
        </w:rPr>
        <w:t>).</w:t>
      </w:r>
    </w:p>
    <w:p w14:paraId="17F6FA6D" w14:textId="369B9802" w:rsidR="00BB0E5B" w:rsidRPr="00030074" w:rsidRDefault="00BB0E5B" w:rsidP="00E5209C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0074">
        <w:rPr>
          <w:rStyle w:val="ng-star-inserted1"/>
          <w:b/>
          <w:bCs/>
          <w:sz w:val="28"/>
          <w:szCs w:val="28"/>
        </w:rPr>
        <w:t>Выход:</w:t>
      </w:r>
      <w:r w:rsidRPr="00030074">
        <w:rPr>
          <w:rStyle w:val="ng-star-inserted1"/>
          <w:sz w:val="28"/>
          <w:szCs w:val="28"/>
        </w:rPr>
        <w:t xml:space="preserve"> Вектор битов </w:t>
      </w:r>
      <w:r w:rsidRPr="00030074">
        <w:rPr>
          <w:rStyle w:val="inline-code"/>
          <w:sz w:val="28"/>
          <w:szCs w:val="28"/>
        </w:rPr>
        <w:t>ciphertext</w:t>
      </w:r>
      <w:r w:rsidRPr="00030074">
        <w:rPr>
          <w:rStyle w:val="ng-star-inserted1"/>
          <w:sz w:val="28"/>
          <w:szCs w:val="28"/>
        </w:rPr>
        <w:t>.</w:t>
      </w:r>
      <w:r w:rsidR="00030074" w:rsidRPr="00030074">
        <w:rPr>
          <w:rStyle w:val="ng-star-inserted1"/>
          <w:sz w:val="28"/>
          <w:szCs w:val="28"/>
        </w:rPr>
        <w:t xml:space="preserve"> </w:t>
      </w:r>
      <w:r w:rsidRPr="00030074">
        <w:rPr>
          <w:rStyle w:val="ng-star-inserted1"/>
          <w:sz w:val="28"/>
          <w:szCs w:val="28"/>
        </w:rPr>
        <w:t xml:space="preserve">Для атакующего, который не знает </w:t>
      </w:r>
      <w:r w:rsidRPr="00030074">
        <w:rPr>
          <w:rStyle w:val="katex-mathml"/>
          <w:sz w:val="28"/>
          <w:szCs w:val="28"/>
        </w:rPr>
        <w:t>S</w:t>
      </w:r>
      <w:r w:rsidR="00030074" w:rsidRPr="00030074">
        <w:rPr>
          <w:rStyle w:val="katex-mathml"/>
          <w:sz w:val="28"/>
          <w:szCs w:val="28"/>
        </w:rPr>
        <w:t xml:space="preserve"> </w:t>
      </w:r>
      <w:r w:rsidRPr="00030074">
        <w:rPr>
          <w:rStyle w:val="ng-star-inserted1"/>
          <w:sz w:val="28"/>
          <w:szCs w:val="28"/>
        </w:rPr>
        <w:t xml:space="preserve">и </w:t>
      </w:r>
      <w:r w:rsidRPr="00030074">
        <w:rPr>
          <w:rStyle w:val="katex-mathml"/>
          <w:sz w:val="28"/>
          <w:szCs w:val="28"/>
        </w:rPr>
        <w:t>T</w:t>
      </w:r>
      <w:r w:rsidRPr="00030074">
        <w:rPr>
          <w:rStyle w:val="ng-star-inserted1"/>
          <w:sz w:val="28"/>
          <w:szCs w:val="28"/>
        </w:rPr>
        <w:t>, эта композиция выглядит как набор случайных уравнений, которые очень трудно решить.</w:t>
      </w:r>
    </w:p>
    <w:p w14:paraId="268F6023" w14:textId="77777777" w:rsidR="00030074" w:rsidRDefault="00030074" w:rsidP="00EE2807">
      <w:pPr>
        <w:pStyle w:val="4"/>
        <w:spacing w:before="0" w:beforeAutospacing="0" w:after="0" w:afterAutospacing="0"/>
        <w:rPr>
          <w:rStyle w:val="ng-star-inserted1"/>
        </w:rPr>
      </w:pPr>
      <w:r w:rsidRPr="00030074">
        <w:rPr>
          <w:rStyle w:val="ng-star-inserted1"/>
        </w:rPr>
        <w:t>2.</w:t>
      </w:r>
      <w:r w:rsidR="00BB0E5B">
        <w:rPr>
          <w:rStyle w:val="ng-star-inserted1"/>
        </w:rPr>
        <w:t>4 Расшифрование (</w:t>
      </w:r>
      <w:r w:rsidR="00BB0E5B">
        <w:rPr>
          <w:rStyle w:val="inline-code"/>
        </w:rPr>
        <w:t>decrypt</w:t>
      </w:r>
      <w:r w:rsidR="00BB0E5B">
        <w:rPr>
          <w:rStyle w:val="ng-star-inserted1"/>
        </w:rPr>
        <w:t>)</w:t>
      </w:r>
    </w:p>
    <w:p w14:paraId="78C95601" w14:textId="4A8DBE3E" w:rsidR="00030074" w:rsidRPr="00030074" w:rsidRDefault="00BB0E5B" w:rsidP="00EE2807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ng-star-inserted1"/>
          <w:sz w:val="28"/>
          <w:szCs w:val="28"/>
        </w:rPr>
        <w:t xml:space="preserve">Обратный процесс. Владелец ключа знает секретные компоненты, поэтому может </w:t>
      </w:r>
      <w:r w:rsidR="003E1FD4">
        <w:rPr>
          <w:rStyle w:val="ng-star-inserted1"/>
          <w:sz w:val="28"/>
          <w:szCs w:val="28"/>
        </w:rPr>
        <w:t>«</w:t>
      </w:r>
      <w:r w:rsidRPr="00030074">
        <w:rPr>
          <w:rStyle w:val="ng-star-inserted1"/>
          <w:sz w:val="28"/>
          <w:szCs w:val="28"/>
        </w:rPr>
        <w:t>раздеть</w:t>
      </w:r>
      <w:r w:rsidR="003E1FD4">
        <w:rPr>
          <w:rStyle w:val="ng-star-inserted1"/>
          <w:sz w:val="28"/>
          <w:szCs w:val="28"/>
        </w:rPr>
        <w:t>»</w:t>
      </w:r>
      <w:r w:rsidRPr="00030074">
        <w:rPr>
          <w:rStyle w:val="ng-star-inserted1"/>
          <w:sz w:val="28"/>
          <w:szCs w:val="28"/>
        </w:rPr>
        <w:t xml:space="preserve"> уравнение слой за слоем.</w:t>
      </w:r>
    </w:p>
    <w:p w14:paraId="54BE4D19" w14:textId="77777777" w:rsidR="00030074" w:rsidRPr="00030074" w:rsidRDefault="00BB0E5B" w:rsidP="00E5209C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ng-star-inserted1"/>
          <w:b/>
          <w:bCs/>
          <w:sz w:val="28"/>
          <w:szCs w:val="28"/>
        </w:rPr>
        <w:t>Вход:</w:t>
      </w:r>
      <w:r w:rsidRPr="00030074">
        <w:rPr>
          <w:rStyle w:val="ng-star-inserted1"/>
          <w:sz w:val="28"/>
          <w:szCs w:val="28"/>
        </w:rPr>
        <w:t xml:space="preserve"> Шифротекст.</w:t>
      </w:r>
    </w:p>
    <w:p w14:paraId="2DB81276" w14:textId="77777777" w:rsidR="00030074" w:rsidRPr="00030074" w:rsidRDefault="00BB0E5B" w:rsidP="00E5209C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ng-star-inserted1"/>
          <w:b/>
          <w:bCs/>
          <w:sz w:val="28"/>
          <w:szCs w:val="28"/>
        </w:rPr>
        <w:lastRenderedPageBreak/>
        <w:t>Шаг 1 (Inv T):</w:t>
      </w:r>
      <w:r w:rsidRPr="00030074">
        <w:rPr>
          <w:rStyle w:val="ng-star-inserted1"/>
          <w:sz w:val="28"/>
          <w:szCs w:val="28"/>
        </w:rPr>
        <w:t xml:space="preserve"> Снимается внешнее преобразование </w:t>
      </w:r>
      <w:r w:rsidRPr="00030074">
        <w:rPr>
          <w:rStyle w:val="mord"/>
          <w:sz w:val="28"/>
          <w:szCs w:val="28"/>
        </w:rPr>
        <w:t>T</w:t>
      </w:r>
      <w:r w:rsidR="00030074" w:rsidRPr="00030074">
        <w:rPr>
          <w:rStyle w:val="ng-star-inserted1"/>
          <w:sz w:val="28"/>
          <w:szCs w:val="28"/>
        </w:rPr>
        <w:t>.</w:t>
      </w:r>
    </w:p>
    <w:p w14:paraId="32A8C6CD" w14:textId="77777777" w:rsidR="00030074" w:rsidRPr="00030074" w:rsidRDefault="00BB0E5B" w:rsidP="00E5209C">
      <w:pPr>
        <w:pStyle w:val="a9"/>
        <w:numPr>
          <w:ilvl w:val="1"/>
          <w:numId w:val="8"/>
        </w:numPr>
        <w:spacing w:line="360" w:lineRule="auto"/>
        <w:ind w:left="0" w:firstLine="709"/>
        <w:jc w:val="both"/>
        <w:rPr>
          <w:rStyle w:val="katex-mathml"/>
          <w:sz w:val="28"/>
          <w:szCs w:val="28"/>
        </w:rPr>
      </w:pPr>
      <w:r w:rsidRPr="00030074">
        <w:rPr>
          <w:rStyle w:val="ng-star-inserted1"/>
          <w:sz w:val="28"/>
          <w:szCs w:val="28"/>
        </w:rPr>
        <w:t xml:space="preserve">Формула: </w:t>
      </w:r>
      <w:r w:rsidRPr="00030074">
        <w:rPr>
          <w:rStyle w:val="katex-mathml"/>
          <w:sz w:val="28"/>
          <w:szCs w:val="28"/>
        </w:rPr>
        <w:t>y′=T</w:t>
      </w:r>
      <w:r w:rsidR="00030074" w:rsidRPr="00030074">
        <w:rPr>
          <w:rStyle w:val="katex-mathml"/>
          <w:sz w:val="28"/>
          <w:szCs w:val="28"/>
          <w:vertAlign w:val="superscript"/>
        </w:rPr>
        <w:t>-1</w:t>
      </w:r>
      <w:r w:rsidRPr="00030074">
        <w:rPr>
          <w:rStyle w:val="katex-mathml"/>
          <w:sz w:val="28"/>
          <w:szCs w:val="28"/>
          <w:vertAlign w:val="subscript"/>
        </w:rPr>
        <w:t>1</w:t>
      </w:r>
      <w:r w:rsidRPr="00030074">
        <w:rPr>
          <w:rStyle w:val="katex-mathml"/>
          <w:sz w:val="28"/>
          <w:szCs w:val="28"/>
        </w:rPr>
        <w:t>−1</w:t>
      </w:r>
      <w:r w:rsidRPr="00030074">
        <w:rPr>
          <w:rStyle w:val="katex-mathml"/>
          <w:rFonts w:ascii="Cambria Math" w:hAnsi="Cambria Math" w:cs="Cambria Math"/>
          <w:sz w:val="28"/>
          <w:szCs w:val="28"/>
        </w:rPr>
        <w:t>⋅</w:t>
      </w:r>
      <w:r w:rsidRPr="00030074">
        <w:rPr>
          <w:rStyle w:val="katex-mathml"/>
          <w:sz w:val="28"/>
          <w:szCs w:val="28"/>
        </w:rPr>
        <w:t>(y−T</w:t>
      </w:r>
      <w:r w:rsidRPr="00030074">
        <w:rPr>
          <w:rStyle w:val="katex-mathml"/>
          <w:sz w:val="28"/>
          <w:szCs w:val="28"/>
          <w:vertAlign w:val="subscript"/>
        </w:rPr>
        <w:t>0</w:t>
      </w:r>
      <w:r w:rsidRPr="00030074">
        <w:rPr>
          <w:rStyle w:val="katex-mathml"/>
          <w:sz w:val="28"/>
          <w:szCs w:val="28"/>
        </w:rPr>
        <w:t>)</w:t>
      </w:r>
    </w:p>
    <w:p w14:paraId="10FBD05C" w14:textId="77777777" w:rsidR="00030074" w:rsidRPr="00030074" w:rsidRDefault="00BB0E5B" w:rsidP="00E5209C">
      <w:pPr>
        <w:pStyle w:val="a9"/>
        <w:numPr>
          <w:ilvl w:val="1"/>
          <w:numId w:val="8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ng-star-inserted1"/>
          <w:sz w:val="28"/>
          <w:szCs w:val="28"/>
        </w:rPr>
        <w:t xml:space="preserve">В коде: </w:t>
      </w:r>
      <w:r w:rsidRPr="00030074">
        <w:rPr>
          <w:rStyle w:val="inline-code"/>
          <w:sz w:val="28"/>
          <w:szCs w:val="28"/>
        </w:rPr>
        <w:t>T</w:t>
      </w:r>
      <w:r w:rsidRPr="00030074">
        <w:rPr>
          <w:rStyle w:val="inline-code"/>
          <w:sz w:val="28"/>
          <w:szCs w:val="28"/>
          <w:vertAlign w:val="subscript"/>
        </w:rPr>
        <w:t>1inv</w:t>
      </w:r>
      <w:r w:rsidRPr="00030074">
        <w:rPr>
          <w:rStyle w:val="inline-code"/>
          <w:sz w:val="28"/>
          <w:szCs w:val="28"/>
        </w:rPr>
        <w:t xml:space="preserve"> @ (-T</w:t>
      </w:r>
      <w:r w:rsidRPr="00030074">
        <w:rPr>
          <w:rStyle w:val="inline-code"/>
          <w:sz w:val="28"/>
          <w:szCs w:val="28"/>
          <w:vertAlign w:val="subscript"/>
        </w:rPr>
        <w:t>0</w:t>
      </w:r>
      <w:r w:rsidRPr="00030074">
        <w:rPr>
          <w:rStyle w:val="inline-code"/>
          <w:sz w:val="28"/>
          <w:szCs w:val="28"/>
        </w:rPr>
        <w:t>)</w:t>
      </w:r>
      <w:r w:rsidRPr="00030074">
        <w:rPr>
          <w:rStyle w:val="ng-star-inserted1"/>
          <w:sz w:val="28"/>
          <w:szCs w:val="28"/>
        </w:rPr>
        <w:t xml:space="preserve"> (в поле характеристики 2 вычитание равно сложению).</w:t>
      </w:r>
    </w:p>
    <w:p w14:paraId="0FF9F03B" w14:textId="77777777" w:rsidR="00030074" w:rsidRPr="00030074" w:rsidRDefault="00BB0E5B" w:rsidP="00E5209C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030074">
        <w:rPr>
          <w:rStyle w:val="ng-star-inserted1"/>
          <w:b/>
          <w:bCs/>
          <w:sz w:val="28"/>
          <w:szCs w:val="28"/>
        </w:rPr>
        <w:t>Шаг 2 (Solve P):</w:t>
      </w:r>
      <w:r w:rsidRPr="00030074">
        <w:rPr>
          <w:rStyle w:val="ng-star-inserted1"/>
          <w:sz w:val="28"/>
          <w:szCs w:val="28"/>
        </w:rPr>
        <w:t xml:space="preserve"> Решается уравнение </w:t>
      </w:r>
      <w:r w:rsidRPr="00030074">
        <w:rPr>
          <w:rStyle w:val="katex-mathml"/>
          <w:sz w:val="28"/>
          <w:szCs w:val="28"/>
          <w:lang w:val="en-US"/>
        </w:rPr>
        <w:t>P</w:t>
      </w:r>
      <w:r w:rsidRPr="00030074">
        <w:rPr>
          <w:rStyle w:val="katex-mathml"/>
          <w:sz w:val="28"/>
          <w:szCs w:val="28"/>
        </w:rPr>
        <w:t>(</w:t>
      </w:r>
      <w:r w:rsidRPr="00030074">
        <w:rPr>
          <w:rStyle w:val="katex-mathml"/>
          <w:sz w:val="28"/>
          <w:szCs w:val="28"/>
          <w:lang w:val="en-US"/>
        </w:rPr>
        <w:t>x</w:t>
      </w:r>
      <w:r w:rsidRPr="00030074">
        <w:rPr>
          <w:rStyle w:val="katex-mathml"/>
          <w:sz w:val="28"/>
          <w:szCs w:val="28"/>
        </w:rPr>
        <w:t>)=</w:t>
      </w:r>
      <w:r w:rsidRPr="00030074">
        <w:rPr>
          <w:rStyle w:val="katex-mathml"/>
          <w:sz w:val="28"/>
          <w:szCs w:val="28"/>
          <w:lang w:val="en-US"/>
        </w:rPr>
        <w:t>y</w:t>
      </w:r>
      <w:r w:rsidRPr="00030074">
        <w:rPr>
          <w:rStyle w:val="katex-mathml"/>
          <w:sz w:val="28"/>
          <w:szCs w:val="28"/>
        </w:rPr>
        <w:t>′</w:t>
      </w:r>
      <w:r w:rsidR="00030074" w:rsidRPr="00030074">
        <w:rPr>
          <w:rStyle w:val="ng-star-inserted1"/>
          <w:sz w:val="28"/>
          <w:szCs w:val="28"/>
        </w:rPr>
        <w:t xml:space="preserve">. </w:t>
      </w:r>
      <w:r w:rsidRPr="00030074">
        <w:rPr>
          <w:rStyle w:val="ng-star-inserted1"/>
          <w:sz w:val="28"/>
          <w:szCs w:val="28"/>
        </w:rPr>
        <w:t xml:space="preserve">Нужно найти такой </w:t>
      </w:r>
      <w:r w:rsidRPr="00030074">
        <w:rPr>
          <w:rStyle w:val="katex-mathml"/>
          <w:sz w:val="28"/>
          <w:szCs w:val="28"/>
        </w:rPr>
        <w:t>x</w:t>
      </w:r>
      <w:r w:rsidRPr="00030074">
        <w:rPr>
          <w:rStyle w:val="ng-star-inserted1"/>
          <w:sz w:val="28"/>
          <w:szCs w:val="28"/>
        </w:rPr>
        <w:t xml:space="preserve">, который при подстановке в полином даст </w:t>
      </w:r>
      <w:r w:rsidRPr="00030074">
        <w:rPr>
          <w:rStyle w:val="katex-mathml"/>
          <w:sz w:val="28"/>
          <w:szCs w:val="28"/>
        </w:rPr>
        <w:t>y′</w:t>
      </w:r>
      <w:r w:rsidRPr="00030074">
        <w:rPr>
          <w:rStyle w:val="ng-star-inserted1"/>
          <w:sz w:val="28"/>
          <w:szCs w:val="28"/>
        </w:rPr>
        <w:t>.</w:t>
      </w:r>
    </w:p>
    <w:p w14:paraId="1D96EFF0" w14:textId="28130A07" w:rsidR="00BB0E5B" w:rsidRPr="00030074" w:rsidRDefault="00BB0E5B" w:rsidP="00E5209C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0074">
        <w:rPr>
          <w:rStyle w:val="ng-star-inserted1"/>
          <w:b/>
          <w:bCs/>
          <w:sz w:val="28"/>
          <w:szCs w:val="28"/>
        </w:rPr>
        <w:t>Важный момент (</w:t>
      </w:r>
      <w:r w:rsidRPr="00030074">
        <w:rPr>
          <w:rStyle w:val="inline-code"/>
          <w:b/>
          <w:bCs/>
          <w:sz w:val="28"/>
          <w:szCs w:val="28"/>
        </w:rPr>
        <w:t>_solve_hfe</w:t>
      </w:r>
      <w:r w:rsidRPr="00030074">
        <w:rPr>
          <w:rStyle w:val="ng-star-inserted1"/>
          <w:b/>
          <w:bCs/>
          <w:sz w:val="28"/>
          <w:szCs w:val="28"/>
        </w:rPr>
        <w:t>):</w:t>
      </w:r>
      <w:r w:rsidRPr="00030074">
        <w:rPr>
          <w:rStyle w:val="ng-star-inserted1"/>
          <w:sz w:val="28"/>
          <w:szCs w:val="28"/>
        </w:rPr>
        <w:t xml:space="preserve"> В этой учебной реализации используется </w:t>
      </w:r>
      <w:r w:rsidRPr="00030074">
        <w:rPr>
          <w:rStyle w:val="ng-star-inserted1"/>
          <w:b/>
          <w:bCs/>
          <w:sz w:val="28"/>
          <w:szCs w:val="28"/>
        </w:rPr>
        <w:t>полный перебор (Brute Force)</w:t>
      </w:r>
      <w:r w:rsidRPr="00030074">
        <w:rPr>
          <w:rStyle w:val="ng-star-inserted1"/>
          <w:sz w:val="28"/>
          <w:szCs w:val="28"/>
        </w:rPr>
        <w:t xml:space="preserve">. Код просто перебирает все числа от </w:t>
      </w:r>
      <w:r w:rsidR="00030074" w:rsidRPr="00030074">
        <w:rPr>
          <w:rStyle w:val="mord"/>
          <w:sz w:val="28"/>
          <w:szCs w:val="28"/>
        </w:rPr>
        <w:t xml:space="preserve">0 </w:t>
      </w:r>
      <w:r w:rsidRPr="00030074">
        <w:rPr>
          <w:rStyle w:val="ng-star-inserted1"/>
          <w:sz w:val="28"/>
          <w:szCs w:val="28"/>
        </w:rPr>
        <w:t xml:space="preserve">до </w:t>
      </w:r>
      <w:r w:rsidRPr="00030074">
        <w:rPr>
          <w:rStyle w:val="katex-mathml"/>
          <w:sz w:val="28"/>
          <w:szCs w:val="28"/>
        </w:rPr>
        <w:t>2</w:t>
      </w:r>
      <w:r w:rsidRPr="00030074">
        <w:rPr>
          <w:rStyle w:val="katex-mathml"/>
          <w:sz w:val="28"/>
          <w:szCs w:val="28"/>
          <w:vertAlign w:val="superscript"/>
        </w:rPr>
        <w:t>n</w:t>
      </w:r>
      <w:r w:rsidR="00030074" w:rsidRPr="00030074">
        <w:rPr>
          <w:rStyle w:val="katex-mathml"/>
          <w:sz w:val="28"/>
          <w:szCs w:val="28"/>
          <w:vertAlign w:val="superscript"/>
        </w:rPr>
        <w:t xml:space="preserve"> </w:t>
      </w:r>
      <w:r w:rsidRPr="00030074">
        <w:rPr>
          <w:rStyle w:val="katex-mathml"/>
          <w:sz w:val="28"/>
          <w:szCs w:val="28"/>
        </w:rPr>
        <w:t>−1</w:t>
      </w:r>
      <w:r w:rsidR="00030074" w:rsidRPr="00030074">
        <w:rPr>
          <w:rStyle w:val="katex-mathml"/>
          <w:sz w:val="28"/>
          <w:szCs w:val="28"/>
        </w:rPr>
        <w:t xml:space="preserve"> </w:t>
      </w:r>
      <w:r w:rsidRPr="00030074">
        <w:rPr>
          <w:rStyle w:val="ng-star-inserted1"/>
          <w:sz w:val="28"/>
          <w:szCs w:val="28"/>
        </w:rPr>
        <w:t>и проверяет, подходит ли корень.</w:t>
      </w:r>
      <w:r w:rsidR="00030074" w:rsidRPr="00030074">
        <w:rPr>
          <w:rStyle w:val="ng-star-inserted1"/>
          <w:sz w:val="28"/>
          <w:szCs w:val="28"/>
        </w:rPr>
        <w:t xml:space="preserve"> </w:t>
      </w:r>
      <w:r w:rsidRPr="00030074">
        <w:rPr>
          <w:rStyle w:val="ng-star-inserted1"/>
          <w:i/>
          <w:iCs/>
          <w:sz w:val="28"/>
          <w:szCs w:val="28"/>
        </w:rPr>
        <w:t>Примечание:</w:t>
      </w:r>
      <w:r w:rsidRPr="00030074">
        <w:rPr>
          <w:rStyle w:val="ng-star-inserted1"/>
          <w:sz w:val="28"/>
          <w:szCs w:val="28"/>
        </w:rPr>
        <w:t xml:space="preserve"> В реальной криптографии (где </w:t>
      </w:r>
      <w:r w:rsidRPr="00030074">
        <w:rPr>
          <w:rStyle w:val="katex-mathml"/>
          <w:sz w:val="28"/>
          <w:szCs w:val="28"/>
        </w:rPr>
        <w:t>n≈100</w:t>
      </w:r>
      <w:r w:rsidRPr="00030074">
        <w:rPr>
          <w:sz w:val="28"/>
          <w:szCs w:val="28"/>
        </w:rPr>
        <w:t xml:space="preserve">      </w:t>
      </w:r>
      <w:r w:rsidRPr="00030074">
        <w:rPr>
          <w:rStyle w:val="ng-star-inserted1"/>
          <w:sz w:val="28"/>
          <w:szCs w:val="28"/>
        </w:rPr>
        <w:t>) перебор невозможен. Там используется специальный алгоритм Берлекэмпа (Berlekamp algorithm) для поиска корней полиномов над конечными полями.</w:t>
      </w:r>
    </w:p>
    <w:p w14:paraId="5D670560" w14:textId="77777777" w:rsidR="00030074" w:rsidRPr="00030074" w:rsidRDefault="00BB0E5B" w:rsidP="00E5209C">
      <w:pPr>
        <w:pStyle w:val="ng-star-inserted"/>
        <w:widowControl/>
        <w:numPr>
          <w:ilvl w:val="0"/>
          <w:numId w:val="8"/>
        </w:numPr>
        <w:autoSpaceDE/>
        <w:autoSpaceDN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30074">
        <w:rPr>
          <w:rStyle w:val="ng-star-inserted1"/>
          <w:b/>
          <w:bCs/>
          <w:sz w:val="28"/>
          <w:szCs w:val="28"/>
        </w:rPr>
        <w:t>Шаг 3 (Inv S):</w:t>
      </w:r>
      <w:r w:rsidRPr="00030074">
        <w:rPr>
          <w:rStyle w:val="ng-star-inserted1"/>
          <w:sz w:val="28"/>
          <w:szCs w:val="28"/>
        </w:rPr>
        <w:t xml:space="preserve"> Снимается внутреннее преобразование </w:t>
      </w:r>
      <w:r w:rsidRPr="00030074">
        <w:rPr>
          <w:rStyle w:val="katex-mathml"/>
          <w:sz w:val="28"/>
          <w:szCs w:val="28"/>
        </w:rPr>
        <w:t>S</w:t>
      </w:r>
      <w:r w:rsidRPr="00030074">
        <w:rPr>
          <w:rStyle w:val="ng-star-inserted1"/>
          <w:sz w:val="28"/>
          <w:szCs w:val="28"/>
        </w:rPr>
        <w:t>.</w:t>
      </w:r>
      <w:r w:rsidR="00030074" w:rsidRPr="00030074">
        <w:rPr>
          <w:sz w:val="28"/>
          <w:szCs w:val="28"/>
        </w:rPr>
        <w:t xml:space="preserve"> </w:t>
      </w:r>
      <w:r w:rsidRPr="00030074">
        <w:rPr>
          <w:rStyle w:val="ng-star-inserted1"/>
          <w:sz w:val="28"/>
          <w:szCs w:val="28"/>
        </w:rPr>
        <w:t xml:space="preserve">Формула: </w:t>
      </w:r>
      <w:r w:rsidRPr="00030074">
        <w:rPr>
          <w:rStyle w:val="katex-mathml"/>
          <w:sz w:val="28"/>
          <w:szCs w:val="28"/>
          <w:lang w:val="en-US"/>
        </w:rPr>
        <w:t>x</w:t>
      </w:r>
      <w:r w:rsidRPr="00030074">
        <w:rPr>
          <w:rStyle w:val="katex-mathml"/>
          <w:sz w:val="28"/>
          <w:szCs w:val="28"/>
        </w:rPr>
        <w:t>=</w:t>
      </w:r>
      <w:r w:rsidRPr="00030074">
        <w:rPr>
          <w:rStyle w:val="katex-mathml"/>
          <w:sz w:val="28"/>
          <w:szCs w:val="28"/>
          <w:lang w:val="en-US"/>
        </w:rPr>
        <w:t>S</w:t>
      </w:r>
      <w:r w:rsidRPr="00030074">
        <w:rPr>
          <w:rStyle w:val="katex-mathml"/>
          <w:sz w:val="28"/>
          <w:szCs w:val="28"/>
        </w:rPr>
        <w:t>1−1</w:t>
      </w:r>
      <w:r w:rsidRPr="00030074">
        <w:rPr>
          <w:rStyle w:val="katex-mathml"/>
          <w:rFonts w:ascii="Cambria Math" w:hAnsi="Cambria Math" w:cs="Cambria Math"/>
          <w:sz w:val="28"/>
          <w:szCs w:val="28"/>
        </w:rPr>
        <w:t>⋅</w:t>
      </w:r>
      <w:r w:rsidRPr="00030074">
        <w:rPr>
          <w:rStyle w:val="katex-mathml"/>
          <w:sz w:val="28"/>
          <w:szCs w:val="28"/>
        </w:rPr>
        <w:t>(</w:t>
      </w:r>
      <w:r w:rsidRPr="00030074">
        <w:rPr>
          <w:rStyle w:val="katex-mathml"/>
          <w:sz w:val="28"/>
          <w:szCs w:val="28"/>
          <w:lang w:val="en-US"/>
        </w:rPr>
        <w:t>x</w:t>
      </w:r>
      <w:r w:rsidRPr="00030074">
        <w:rPr>
          <w:rStyle w:val="katex-mathml"/>
          <w:sz w:val="28"/>
          <w:szCs w:val="28"/>
        </w:rPr>
        <w:t>′−</w:t>
      </w:r>
      <w:r w:rsidRPr="00030074">
        <w:rPr>
          <w:rStyle w:val="katex-mathml"/>
          <w:sz w:val="28"/>
          <w:szCs w:val="28"/>
          <w:lang w:val="en-US"/>
        </w:rPr>
        <w:t>S</w:t>
      </w:r>
      <w:r w:rsidRPr="00030074">
        <w:rPr>
          <w:rStyle w:val="katex-mathml"/>
          <w:sz w:val="28"/>
          <w:szCs w:val="28"/>
        </w:rPr>
        <w:t>0)</w:t>
      </w:r>
      <w:r w:rsidRPr="00030074">
        <w:rPr>
          <w:rStyle w:val="ng-star-inserted1"/>
          <w:sz w:val="28"/>
          <w:szCs w:val="28"/>
        </w:rPr>
        <w:t>.</w:t>
      </w:r>
    </w:p>
    <w:p w14:paraId="3526E514" w14:textId="387436CC" w:rsidR="00BB0E5B" w:rsidRPr="00030074" w:rsidRDefault="00BB0E5B" w:rsidP="00E5209C">
      <w:pPr>
        <w:pStyle w:val="ng-star-inserted"/>
        <w:widowControl/>
        <w:numPr>
          <w:ilvl w:val="0"/>
          <w:numId w:val="8"/>
        </w:numPr>
        <w:autoSpaceDE/>
        <w:autoSpaceDN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30074">
        <w:rPr>
          <w:rStyle w:val="ng-star-inserted1"/>
          <w:b/>
          <w:bCs/>
          <w:sz w:val="28"/>
          <w:szCs w:val="28"/>
        </w:rPr>
        <w:t>Выход:</w:t>
      </w:r>
      <w:r w:rsidRPr="00030074">
        <w:rPr>
          <w:rStyle w:val="ng-star-inserted1"/>
          <w:sz w:val="28"/>
          <w:szCs w:val="28"/>
        </w:rPr>
        <w:t xml:space="preserve"> Исходный текст.</w:t>
      </w:r>
    </w:p>
    <w:p w14:paraId="302EF2BA" w14:textId="544628D6" w:rsidR="00BB0E5B" w:rsidRDefault="00BB0E5B" w:rsidP="00BB0E5B"/>
    <w:p w14:paraId="052B9981" w14:textId="77777777" w:rsidR="00EE2807" w:rsidRDefault="00BB0E5B" w:rsidP="00EE2807">
      <w:pPr>
        <w:pStyle w:val="3"/>
        <w:spacing w:before="0" w:beforeAutospacing="0" w:after="0" w:afterAutospacing="0"/>
        <w:rPr>
          <w:rStyle w:val="ng-star-inserted1"/>
        </w:rPr>
      </w:pPr>
      <w:bookmarkStart w:id="8" w:name="_Toc216649410"/>
      <w:r>
        <w:rPr>
          <w:rStyle w:val="ng-star-inserted1"/>
        </w:rPr>
        <w:t>5. Работа с данными (</w:t>
      </w:r>
      <w:r>
        <w:rPr>
          <w:rStyle w:val="inline-code"/>
        </w:rPr>
        <w:t>encrypt_block</w:t>
      </w:r>
      <w:r>
        <w:rPr>
          <w:rStyle w:val="ng-star-inserted1"/>
        </w:rPr>
        <w:t xml:space="preserve">, </w:t>
      </w:r>
      <w:r>
        <w:rPr>
          <w:rStyle w:val="inline-code"/>
        </w:rPr>
        <w:t>decrypt_block</w:t>
      </w:r>
      <w:r>
        <w:rPr>
          <w:rStyle w:val="ng-star-inserted1"/>
        </w:rPr>
        <w:t>)</w:t>
      </w:r>
      <w:bookmarkEnd w:id="8"/>
    </w:p>
    <w:p w14:paraId="4744C376" w14:textId="77777777" w:rsidR="00EE2807" w:rsidRPr="00EE2807" w:rsidRDefault="00BB0E5B" w:rsidP="00EE2807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EE2807">
        <w:rPr>
          <w:rStyle w:val="ng-star-inserted1"/>
          <w:sz w:val="28"/>
          <w:szCs w:val="28"/>
        </w:rPr>
        <w:t>Эти методы — обертки для удобства.</w:t>
      </w:r>
      <w:r w:rsidR="00EE2807" w:rsidRPr="00EE2807">
        <w:rPr>
          <w:sz w:val="28"/>
          <w:szCs w:val="28"/>
        </w:rPr>
        <w:t xml:space="preserve"> </w:t>
      </w:r>
      <w:r w:rsidRPr="00EE2807">
        <w:rPr>
          <w:rStyle w:val="ng-star-inserted1"/>
          <w:sz w:val="28"/>
          <w:szCs w:val="28"/>
        </w:rPr>
        <w:t xml:space="preserve">Поскольку HFE работает с блоками фиксированной длины </w:t>
      </w:r>
      <w:r w:rsidRPr="00EE2807">
        <w:rPr>
          <w:rStyle w:val="katex-mathml"/>
          <w:sz w:val="28"/>
          <w:szCs w:val="28"/>
        </w:rPr>
        <w:t>n</w:t>
      </w:r>
      <w:r w:rsidR="00EE2807" w:rsidRPr="00EE2807">
        <w:rPr>
          <w:rStyle w:val="katex-mathml"/>
          <w:sz w:val="28"/>
          <w:szCs w:val="28"/>
        </w:rPr>
        <w:t xml:space="preserve"> </w:t>
      </w:r>
      <w:r w:rsidRPr="00EE2807">
        <w:rPr>
          <w:rStyle w:val="ng-star-inserted1"/>
          <w:sz w:val="28"/>
          <w:szCs w:val="28"/>
        </w:rPr>
        <w:t>бит, эти функции:</w:t>
      </w:r>
    </w:p>
    <w:p w14:paraId="38B9518A" w14:textId="77777777" w:rsidR="00EE2807" w:rsidRPr="00EE2807" w:rsidRDefault="00BB0E5B" w:rsidP="00E5209C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EE2807">
        <w:rPr>
          <w:rStyle w:val="ng-star-inserted1"/>
          <w:sz w:val="28"/>
          <w:szCs w:val="28"/>
        </w:rPr>
        <w:t>Берут байты на вход.</w:t>
      </w:r>
    </w:p>
    <w:p w14:paraId="68A8EA10" w14:textId="77777777" w:rsidR="00EE2807" w:rsidRPr="00EE2807" w:rsidRDefault="00BB0E5B" w:rsidP="00E5209C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EE2807">
        <w:rPr>
          <w:rStyle w:val="ng-star-inserted1"/>
          <w:sz w:val="28"/>
          <w:szCs w:val="28"/>
        </w:rPr>
        <w:t>Разбивают их на биты.</w:t>
      </w:r>
    </w:p>
    <w:p w14:paraId="5F91B15E" w14:textId="77777777" w:rsidR="00EE2807" w:rsidRPr="00EE2807" w:rsidRDefault="00BB0E5B" w:rsidP="00E5209C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EE2807">
        <w:rPr>
          <w:rStyle w:val="ng-star-inserted1"/>
          <w:sz w:val="28"/>
          <w:szCs w:val="28"/>
        </w:rPr>
        <w:t>Шифруют/дешифруют.</w:t>
      </w:r>
    </w:p>
    <w:p w14:paraId="3C9FBCC0" w14:textId="77777777" w:rsidR="00EE2807" w:rsidRPr="00EE2807" w:rsidRDefault="00BB0E5B" w:rsidP="00E5209C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EE2807">
        <w:rPr>
          <w:rStyle w:val="ng-star-inserted1"/>
          <w:sz w:val="28"/>
          <w:szCs w:val="28"/>
        </w:rPr>
        <w:t>Собирают биты обратно в байты.</w:t>
      </w:r>
    </w:p>
    <w:p w14:paraId="0CC99812" w14:textId="704C5D2F" w:rsidR="00BB0E5B" w:rsidRPr="00EE2807" w:rsidRDefault="00BB0E5B" w:rsidP="00EE2807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EE2807">
        <w:rPr>
          <w:rStyle w:val="ng-star-inserted1"/>
          <w:sz w:val="28"/>
          <w:szCs w:val="28"/>
        </w:rPr>
        <w:t xml:space="preserve">Так как по умолчанию </w:t>
      </w:r>
      <w:r w:rsidRPr="00EE2807">
        <w:rPr>
          <w:rStyle w:val="inline-code"/>
          <w:sz w:val="28"/>
          <w:szCs w:val="28"/>
        </w:rPr>
        <w:t>n=8</w:t>
      </w:r>
      <w:r w:rsidRPr="00EE2807">
        <w:rPr>
          <w:rStyle w:val="ng-star-inserted1"/>
          <w:sz w:val="28"/>
          <w:szCs w:val="28"/>
        </w:rPr>
        <w:t>, система шифрует данные побайтово (как простая замена), что небезопасно для реального использования без режима сцепления блоков (CBC и т.д.), но достаточно для демонстрации алгебраической структуры алгоритма.</w:t>
      </w:r>
    </w:p>
    <w:p w14:paraId="45B8B917" w14:textId="1DE9F3B5" w:rsidR="00BB0E5B" w:rsidRDefault="003E1FD4" w:rsidP="003E1FD4">
      <w:pPr>
        <w:pStyle w:val="3"/>
        <w:spacing w:before="0" w:beforeAutospacing="0" w:after="0" w:afterAutospacing="0"/>
      </w:pPr>
      <w:bookmarkStart w:id="9" w:name="_Toc216649411"/>
      <w:r>
        <w:rPr>
          <w:lang w:val="en-US"/>
        </w:rPr>
        <w:lastRenderedPageBreak/>
        <w:t xml:space="preserve">3. </w:t>
      </w:r>
      <w:r>
        <w:t xml:space="preserve">Модуль </w:t>
      </w:r>
      <w:r w:rsidRPr="003E1FD4">
        <w:t>hfe_cpu_parallel</w:t>
      </w:r>
      <w:bookmarkEnd w:id="9"/>
    </w:p>
    <w:p w14:paraId="76C5AD0B" w14:textId="5AF21444" w:rsidR="003E1FD4" w:rsidRPr="003E1FD4" w:rsidRDefault="003E1FD4" w:rsidP="003E1FD4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E1FD4">
        <w:rPr>
          <w:rStyle w:val="ng-star-inserted1"/>
          <w:sz w:val="28"/>
          <w:szCs w:val="28"/>
        </w:rPr>
        <w:t xml:space="preserve">Этот модуль представляет собой </w:t>
      </w:r>
      <w:r w:rsidRPr="003E1FD4">
        <w:rPr>
          <w:rStyle w:val="ng-star-inserted1"/>
          <w:b/>
          <w:bCs/>
          <w:sz w:val="28"/>
          <w:szCs w:val="28"/>
        </w:rPr>
        <w:t>оптимизированную версию</w:t>
      </w:r>
      <w:r w:rsidRPr="003E1FD4">
        <w:rPr>
          <w:rStyle w:val="ng-star-inserted1"/>
          <w:sz w:val="28"/>
          <w:szCs w:val="28"/>
        </w:rPr>
        <w:t xml:space="preserve"> криптосистемы HFE, предназначенную для работы на многоядерных процессорах.</w:t>
      </w:r>
    </w:p>
    <w:p w14:paraId="188C7DC7" w14:textId="77777777" w:rsidR="003E1FD4" w:rsidRPr="003E1FD4" w:rsidRDefault="003E1FD4" w:rsidP="003E1FD4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E1FD4">
        <w:rPr>
          <w:rStyle w:val="ng-star-inserted1"/>
          <w:sz w:val="28"/>
          <w:szCs w:val="28"/>
        </w:rPr>
        <w:t xml:space="preserve">В стандартном Python (CPython) существует </w:t>
      </w:r>
      <w:r w:rsidRPr="003E1FD4">
        <w:rPr>
          <w:rStyle w:val="ng-star-inserted1"/>
          <w:b/>
          <w:bCs/>
          <w:sz w:val="28"/>
          <w:szCs w:val="28"/>
        </w:rPr>
        <w:t>GIL (Global Interpreter Lock)</w:t>
      </w:r>
      <w:r w:rsidRPr="003E1FD4">
        <w:rPr>
          <w:rStyle w:val="ng-star-inserted1"/>
          <w:sz w:val="28"/>
          <w:szCs w:val="28"/>
        </w:rPr>
        <w:t>, который не позволяет потокам (</w:t>
      </w:r>
      <w:r w:rsidRPr="003E1FD4">
        <w:rPr>
          <w:rStyle w:val="inline-code"/>
          <w:sz w:val="28"/>
          <w:szCs w:val="28"/>
        </w:rPr>
        <w:t>threading</w:t>
      </w:r>
      <w:r w:rsidRPr="003E1FD4">
        <w:rPr>
          <w:rStyle w:val="ng-star-inserted1"/>
          <w:sz w:val="28"/>
          <w:szCs w:val="28"/>
        </w:rPr>
        <w:t xml:space="preserve">) эффективно выполнять вычисления параллельно на разных ядрах CPU. Чтобы обойти это ограничение и ускорить тяжелые математические операции HFE (особенно расшифрование), используется библиотека </w:t>
      </w:r>
      <w:r w:rsidRPr="003E1FD4">
        <w:rPr>
          <w:rStyle w:val="inline-code"/>
          <w:sz w:val="28"/>
          <w:szCs w:val="28"/>
        </w:rPr>
        <w:t>multiprocessing</w:t>
      </w:r>
      <w:r w:rsidRPr="003E1FD4">
        <w:rPr>
          <w:rStyle w:val="ng-star-inserted1"/>
          <w:sz w:val="28"/>
          <w:szCs w:val="28"/>
        </w:rPr>
        <w:t>.</w:t>
      </w:r>
    </w:p>
    <w:p w14:paraId="0CE036FF" w14:textId="5523EDC3" w:rsidR="003E1FD4" w:rsidRDefault="003E1FD4" w:rsidP="003E1FD4">
      <w:pPr>
        <w:pStyle w:val="4"/>
        <w:spacing w:before="0" w:beforeAutospacing="0" w:after="0" w:afterAutospacing="0"/>
      </w:pPr>
      <w:r>
        <w:rPr>
          <w:rStyle w:val="ng-star-inserted1"/>
        </w:rPr>
        <w:t>3.1 Архитектура "Master-Worker"</w:t>
      </w:r>
    </w:p>
    <w:p w14:paraId="10AA9BBF" w14:textId="77777777" w:rsidR="003E1FD4" w:rsidRPr="003E1FD4" w:rsidRDefault="003E1FD4" w:rsidP="003E1FD4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E1FD4">
        <w:rPr>
          <w:rStyle w:val="ng-star-inserted1"/>
          <w:sz w:val="28"/>
          <w:szCs w:val="28"/>
        </w:rPr>
        <w:t>Код разделен на класс-менеджер (</w:t>
      </w:r>
      <w:r w:rsidRPr="003E1FD4">
        <w:rPr>
          <w:rStyle w:val="inline-code"/>
          <w:sz w:val="28"/>
          <w:szCs w:val="28"/>
        </w:rPr>
        <w:t>HFECPUParallel</w:t>
      </w:r>
      <w:r w:rsidRPr="003E1FD4">
        <w:rPr>
          <w:rStyle w:val="ng-star-inserted1"/>
          <w:sz w:val="28"/>
          <w:szCs w:val="28"/>
        </w:rPr>
        <w:t>) и независимые функции-рабочие (</w:t>
      </w:r>
      <w:r w:rsidRPr="003E1FD4">
        <w:rPr>
          <w:rStyle w:val="inline-code"/>
          <w:sz w:val="28"/>
          <w:szCs w:val="28"/>
        </w:rPr>
        <w:t>_worker</w:t>
      </w:r>
      <w:r w:rsidRPr="003E1FD4">
        <w:rPr>
          <w:rStyle w:val="ng-star-inserted1"/>
          <w:sz w:val="28"/>
          <w:szCs w:val="28"/>
        </w:rPr>
        <w:t xml:space="preserve"> и вспомогательные), которые вынесены за пределы класса.</w:t>
      </w:r>
    </w:p>
    <w:p w14:paraId="7C25B052" w14:textId="4F523C83" w:rsidR="003E1FD4" w:rsidRPr="003E1FD4" w:rsidRDefault="003E1FD4" w:rsidP="003E1FD4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E1FD4">
        <w:rPr>
          <w:rStyle w:val="ng-star-inserted1"/>
          <w:sz w:val="28"/>
          <w:szCs w:val="28"/>
        </w:rPr>
        <w:t xml:space="preserve">Функции вынесены за пределы класса, потому что библиотека </w:t>
      </w:r>
      <w:r w:rsidRPr="003E1FD4">
        <w:rPr>
          <w:rStyle w:val="inline-code"/>
          <w:sz w:val="28"/>
          <w:szCs w:val="28"/>
        </w:rPr>
        <w:t>multiprocessing</w:t>
      </w:r>
      <w:r w:rsidRPr="003E1FD4">
        <w:rPr>
          <w:rStyle w:val="ng-star-inserted1"/>
          <w:sz w:val="28"/>
          <w:szCs w:val="28"/>
        </w:rPr>
        <w:t xml:space="preserve"> передает данные между процессами с помощью сериализации (pickling).</w:t>
      </w:r>
    </w:p>
    <w:p w14:paraId="4CEA33FF" w14:textId="77777777" w:rsidR="003E1FD4" w:rsidRPr="003E1FD4" w:rsidRDefault="003E1FD4" w:rsidP="00E5209C">
      <w:pPr>
        <w:pStyle w:val="ng-star-inserted"/>
        <w:widowControl/>
        <w:numPr>
          <w:ilvl w:val="0"/>
          <w:numId w:val="11"/>
        </w:numPr>
        <w:autoSpaceDE/>
        <w:autoSpaceDN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E1FD4">
        <w:rPr>
          <w:rStyle w:val="ng-star-inserted1"/>
          <w:sz w:val="28"/>
          <w:szCs w:val="28"/>
        </w:rPr>
        <w:t>Сериализовать целый экземпляр класса со всем его состоянием — дорого и иногда проблематично.</w:t>
      </w:r>
    </w:p>
    <w:p w14:paraId="4FD9A15E" w14:textId="77777777" w:rsidR="003E1FD4" w:rsidRPr="003E1FD4" w:rsidRDefault="003E1FD4" w:rsidP="00E5209C">
      <w:pPr>
        <w:pStyle w:val="ng-star-inserted"/>
        <w:widowControl/>
        <w:numPr>
          <w:ilvl w:val="0"/>
          <w:numId w:val="11"/>
        </w:numPr>
        <w:autoSpaceDE/>
        <w:autoSpaceDN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E1FD4">
        <w:rPr>
          <w:rStyle w:val="ng-star-inserted1"/>
          <w:sz w:val="28"/>
          <w:szCs w:val="28"/>
        </w:rPr>
        <w:t>Передача "чистых" функций и только необходимых данных (матриц ключей) работает быстрее и надежнее.</w:t>
      </w:r>
    </w:p>
    <w:p w14:paraId="6B1063EB" w14:textId="53AD5335" w:rsidR="003E1FD4" w:rsidRDefault="003E1FD4" w:rsidP="00D965A4">
      <w:pPr>
        <w:pStyle w:val="4"/>
        <w:spacing w:before="0" w:beforeAutospacing="0" w:after="0" w:afterAutospacing="0"/>
      </w:pPr>
      <w:r>
        <w:rPr>
          <w:rStyle w:val="ng-star-inserted1"/>
        </w:rPr>
        <w:t>3.2 Рабочие функции (Workers)</w:t>
      </w:r>
    </w:p>
    <w:p w14:paraId="6ED6273A" w14:textId="77777777" w:rsidR="003E1FD4" w:rsidRPr="003E1FD4" w:rsidRDefault="003E1FD4" w:rsidP="003E1FD4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E1FD4">
        <w:rPr>
          <w:rStyle w:val="ng-star-inserted1"/>
          <w:sz w:val="28"/>
          <w:szCs w:val="28"/>
        </w:rPr>
        <w:t>Эти функции выполняются в отдельных процессах операционной системы.</w:t>
      </w:r>
    </w:p>
    <w:p w14:paraId="45E8E7BA" w14:textId="77777777" w:rsidR="003E1FD4" w:rsidRPr="003E1FD4" w:rsidRDefault="003E1FD4" w:rsidP="00E5209C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3E1FD4">
        <w:rPr>
          <w:rStyle w:val="inline-code"/>
          <w:sz w:val="28"/>
          <w:szCs w:val="28"/>
        </w:rPr>
        <w:t xml:space="preserve">_encrypt_chunk_worker – </w:t>
      </w:r>
      <w:r w:rsidRPr="003E1FD4">
        <w:rPr>
          <w:rStyle w:val="ng-star-inserted1"/>
          <w:sz w:val="28"/>
          <w:szCs w:val="28"/>
        </w:rPr>
        <w:t>функция берет кусок ("чанк") данных и шифрует его.</w:t>
      </w:r>
    </w:p>
    <w:p w14:paraId="74CC85FC" w14:textId="09E60E04" w:rsidR="003E1FD4" w:rsidRPr="003E1FD4" w:rsidRDefault="003E1FD4" w:rsidP="003E1FD4">
      <w:pPr>
        <w:spacing w:line="360" w:lineRule="auto"/>
        <w:ind w:firstLine="709"/>
        <w:jc w:val="both"/>
        <w:rPr>
          <w:sz w:val="28"/>
          <w:szCs w:val="28"/>
        </w:rPr>
      </w:pPr>
      <w:r w:rsidRPr="003E1FD4">
        <w:rPr>
          <w:rStyle w:val="ng-star-inserted1"/>
          <w:sz w:val="28"/>
          <w:szCs w:val="28"/>
        </w:rPr>
        <w:t xml:space="preserve">Принимает кортеж </w:t>
      </w:r>
      <w:r w:rsidRPr="003E1FD4">
        <w:rPr>
          <w:rStyle w:val="inline-code"/>
          <w:sz w:val="28"/>
          <w:szCs w:val="28"/>
        </w:rPr>
        <w:t>args</w:t>
      </w:r>
      <w:r w:rsidRPr="003E1FD4">
        <w:rPr>
          <w:rStyle w:val="ng-star-inserted1"/>
          <w:sz w:val="28"/>
          <w:szCs w:val="28"/>
        </w:rPr>
        <w:t>, содержащий сам чанк данных, матрицы ключей (</w:t>
      </w:r>
      <w:r w:rsidRPr="003E1FD4">
        <w:rPr>
          <w:rStyle w:val="katex-mathml"/>
          <w:sz w:val="28"/>
          <w:szCs w:val="28"/>
        </w:rPr>
        <w:t>S,TS, T</w:t>
      </w:r>
      <w:r w:rsidRPr="003E1FD4">
        <w:rPr>
          <w:rStyle w:val="mord"/>
          <w:sz w:val="28"/>
          <w:szCs w:val="28"/>
        </w:rPr>
        <w:t>S</w:t>
      </w:r>
      <w:r w:rsidRPr="003E1FD4">
        <w:rPr>
          <w:rStyle w:val="mpunct"/>
          <w:sz w:val="28"/>
          <w:szCs w:val="28"/>
        </w:rPr>
        <w:t>,</w:t>
      </w:r>
      <w:r w:rsidRPr="003E1FD4">
        <w:rPr>
          <w:rStyle w:val="mord"/>
          <w:sz w:val="28"/>
          <w:szCs w:val="28"/>
        </w:rPr>
        <w:t>T</w:t>
      </w:r>
      <w:r w:rsidRPr="003E1FD4">
        <w:rPr>
          <w:rStyle w:val="ng-star-inserted1"/>
          <w:sz w:val="28"/>
          <w:szCs w:val="28"/>
        </w:rPr>
        <w:t>) и параметры поля (</w:t>
      </w:r>
      <w:r w:rsidRPr="003E1FD4">
        <w:rPr>
          <w:rStyle w:val="katex-mathml"/>
          <w:sz w:val="28"/>
          <w:szCs w:val="28"/>
        </w:rPr>
        <w:t>n,dn, d</w:t>
      </w:r>
      <w:r w:rsidRPr="003E1FD4">
        <w:rPr>
          <w:rStyle w:val="mord"/>
          <w:sz w:val="28"/>
          <w:szCs w:val="28"/>
        </w:rPr>
        <w:t>n</w:t>
      </w:r>
      <w:r w:rsidRPr="003E1FD4">
        <w:rPr>
          <w:rStyle w:val="mpunct"/>
          <w:sz w:val="28"/>
          <w:szCs w:val="28"/>
        </w:rPr>
        <w:t>,</w:t>
      </w:r>
      <w:r w:rsidRPr="003E1FD4">
        <w:rPr>
          <w:rStyle w:val="mord"/>
          <w:sz w:val="28"/>
          <w:szCs w:val="28"/>
        </w:rPr>
        <w:t>d</w:t>
      </w:r>
      <w:r w:rsidRPr="003E1FD4">
        <w:rPr>
          <w:rStyle w:val="ng-star-inserted1"/>
          <w:sz w:val="28"/>
          <w:szCs w:val="28"/>
        </w:rPr>
        <w:t xml:space="preserve">). Внутри функции создается свой </w:t>
      </w:r>
      <w:r w:rsidRPr="003E1FD4">
        <w:rPr>
          <w:rStyle w:val="ng-star-inserted1"/>
          <w:sz w:val="28"/>
          <w:szCs w:val="28"/>
        </w:rPr>
        <w:lastRenderedPageBreak/>
        <w:t xml:space="preserve">экземпляр </w:t>
      </w:r>
      <w:r w:rsidRPr="003E1FD4">
        <w:rPr>
          <w:rStyle w:val="inline-code"/>
          <w:sz w:val="28"/>
          <w:szCs w:val="28"/>
        </w:rPr>
        <w:t>field = GF2n(n)</w:t>
      </w:r>
      <w:r w:rsidRPr="003E1FD4">
        <w:rPr>
          <w:rStyle w:val="ng-star-inserted1"/>
          <w:sz w:val="28"/>
          <w:szCs w:val="28"/>
        </w:rPr>
        <w:t xml:space="preserve">. Это важно, чтобы процессы не конфликтовали за общие ресурсы. Функция проходит по списку векторов в чанке и для каждого выполняет классические шаги HFE: </w:t>
      </w:r>
      <w:r w:rsidRPr="003E1FD4">
        <w:rPr>
          <w:rStyle w:val="katex-mathml"/>
          <w:sz w:val="28"/>
          <w:szCs w:val="28"/>
          <w:lang w:val="en-US"/>
        </w:rPr>
        <w:t>T</w:t>
      </w:r>
      <w:r w:rsidRPr="003E1FD4">
        <w:rPr>
          <w:rStyle w:val="katex-mathml"/>
          <w:sz w:val="28"/>
          <w:szCs w:val="28"/>
        </w:rPr>
        <w:t>(</w:t>
      </w:r>
      <w:r w:rsidRPr="003E1FD4">
        <w:rPr>
          <w:rStyle w:val="katex-mathml"/>
          <w:sz w:val="28"/>
          <w:szCs w:val="28"/>
          <w:lang w:val="en-US"/>
        </w:rPr>
        <w:t>P</w:t>
      </w:r>
      <w:r w:rsidRPr="003E1FD4">
        <w:rPr>
          <w:rStyle w:val="katex-mathml"/>
          <w:sz w:val="28"/>
          <w:szCs w:val="28"/>
        </w:rPr>
        <w:t>(</w:t>
      </w:r>
      <w:r w:rsidRPr="003E1FD4">
        <w:rPr>
          <w:rStyle w:val="katex-mathml"/>
          <w:sz w:val="28"/>
          <w:szCs w:val="28"/>
          <w:lang w:val="en-US"/>
        </w:rPr>
        <w:t>S</w:t>
      </w:r>
      <w:r w:rsidRPr="003E1FD4">
        <w:rPr>
          <w:rStyle w:val="katex-mathml"/>
          <w:sz w:val="28"/>
          <w:szCs w:val="28"/>
        </w:rPr>
        <w:t>(</w:t>
      </w:r>
      <w:r w:rsidRPr="003E1FD4">
        <w:rPr>
          <w:rStyle w:val="katex-mathml"/>
          <w:sz w:val="28"/>
          <w:szCs w:val="28"/>
          <w:lang w:val="en-US"/>
        </w:rPr>
        <w:t>x</w:t>
      </w:r>
      <w:r w:rsidRPr="003E1FD4">
        <w:rPr>
          <w:rStyle w:val="katex-mathml"/>
          <w:sz w:val="28"/>
          <w:szCs w:val="28"/>
        </w:rPr>
        <w:t>))</w:t>
      </w:r>
    </w:p>
    <w:p w14:paraId="689C8EBF" w14:textId="2E383B9A" w:rsidR="003E1FD4" w:rsidRPr="00D876DE" w:rsidRDefault="003E1FD4" w:rsidP="00E5209C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3E1FD4">
        <w:rPr>
          <w:rStyle w:val="inline-code"/>
          <w:sz w:val="28"/>
          <w:szCs w:val="28"/>
        </w:rPr>
        <w:t>_decrypt_chunk_worker – а</w:t>
      </w:r>
      <w:r w:rsidRPr="003E1FD4">
        <w:rPr>
          <w:rStyle w:val="ng-star-inserted1"/>
          <w:sz w:val="28"/>
          <w:szCs w:val="28"/>
        </w:rPr>
        <w:t>налогичная функция для расшифрования, но с важной оптимизацией.</w:t>
      </w:r>
      <w:r w:rsidR="00D876DE">
        <w:rPr>
          <w:rStyle w:val="ng-star-inserted1"/>
          <w:sz w:val="28"/>
          <w:szCs w:val="28"/>
        </w:rPr>
        <w:t xml:space="preserve"> </w:t>
      </w:r>
      <w:r w:rsidRPr="00D876DE">
        <w:rPr>
          <w:rStyle w:val="ng-star-inserted1"/>
          <w:sz w:val="28"/>
          <w:szCs w:val="28"/>
        </w:rPr>
        <w:t>Предварительные вычисления – вместо того чтобы пересчитывать вектор сдвига для каждого блока данных, функция вычисляет константы один раз перед циклом обработки чанка.</w:t>
      </w:r>
    </w:p>
    <w:p w14:paraId="37EAA428" w14:textId="77777777" w:rsidR="003E1FD4" w:rsidRPr="00D876DE" w:rsidRDefault="003E1FD4" w:rsidP="003E1FD4">
      <w:pPr>
        <w:spacing w:line="360" w:lineRule="auto"/>
        <w:ind w:firstLine="709"/>
        <w:jc w:val="both"/>
        <w:rPr>
          <w:rStyle w:val="katex-mathml"/>
          <w:sz w:val="28"/>
          <w:szCs w:val="28"/>
        </w:rPr>
      </w:pPr>
      <w:r w:rsidRPr="00D876DE">
        <w:rPr>
          <w:rStyle w:val="ng-star-inserted1"/>
          <w:sz w:val="28"/>
          <w:szCs w:val="28"/>
        </w:rPr>
        <w:t xml:space="preserve">Логика: Выполняет обратные преобразования </w:t>
      </w:r>
      <w:r w:rsidRPr="00D876DE">
        <w:rPr>
          <w:rStyle w:val="katex-mathml"/>
          <w:sz w:val="28"/>
          <w:szCs w:val="28"/>
        </w:rPr>
        <w:t>S</w:t>
      </w:r>
      <w:r w:rsidRPr="00D876DE">
        <w:rPr>
          <w:rStyle w:val="katex-mathml"/>
          <w:sz w:val="28"/>
          <w:szCs w:val="28"/>
          <w:vertAlign w:val="superscript"/>
        </w:rPr>
        <w:t>−1</w:t>
      </w:r>
      <w:r w:rsidRPr="00D876DE">
        <w:rPr>
          <w:rStyle w:val="katex-mathml"/>
          <w:sz w:val="28"/>
          <w:szCs w:val="28"/>
        </w:rPr>
        <w:t>(P</w:t>
      </w:r>
      <w:r w:rsidRPr="00D876DE">
        <w:rPr>
          <w:rStyle w:val="katex-mathml"/>
          <w:sz w:val="28"/>
          <w:szCs w:val="28"/>
          <w:vertAlign w:val="superscript"/>
        </w:rPr>
        <w:t>−1</w:t>
      </w:r>
      <w:r w:rsidRPr="00D876DE">
        <w:rPr>
          <w:rStyle w:val="katex-mathml"/>
          <w:sz w:val="28"/>
          <w:szCs w:val="28"/>
        </w:rPr>
        <w:t>(T</w:t>
      </w:r>
      <w:r w:rsidRPr="00D876DE">
        <w:rPr>
          <w:rStyle w:val="katex-mathml"/>
          <w:sz w:val="28"/>
          <w:szCs w:val="28"/>
          <w:vertAlign w:val="superscript"/>
        </w:rPr>
        <w:t>−1</w:t>
      </w:r>
      <w:r w:rsidRPr="00D876DE">
        <w:rPr>
          <w:rStyle w:val="katex-mathml"/>
          <w:sz w:val="28"/>
          <w:szCs w:val="28"/>
        </w:rPr>
        <w:t>(y)))</w:t>
      </w:r>
    </w:p>
    <w:p w14:paraId="2B821E62" w14:textId="77777777" w:rsidR="00D876DE" w:rsidRDefault="003E1FD4" w:rsidP="00D876DE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3E1FD4">
        <w:rPr>
          <w:rStyle w:val="ng-star-inserted1"/>
          <w:sz w:val="28"/>
          <w:szCs w:val="28"/>
        </w:rPr>
        <w:t xml:space="preserve">Самая тяжелая часть — </w:t>
      </w:r>
      <w:r w:rsidRPr="003E1FD4">
        <w:rPr>
          <w:rStyle w:val="katex-mathml"/>
          <w:sz w:val="28"/>
          <w:szCs w:val="28"/>
        </w:rPr>
        <w:t>P</w:t>
      </w:r>
      <w:r w:rsidRPr="003E1FD4">
        <w:rPr>
          <w:rStyle w:val="katex-mathml"/>
          <w:sz w:val="28"/>
          <w:szCs w:val="28"/>
          <w:vertAlign w:val="superscript"/>
        </w:rPr>
        <w:t xml:space="preserve">−1 </w:t>
      </w:r>
      <w:r w:rsidRPr="003E1FD4">
        <w:rPr>
          <w:rStyle w:val="ng-star-inserted1"/>
          <w:sz w:val="28"/>
          <w:szCs w:val="28"/>
        </w:rPr>
        <w:t>(решение уравнения через перебор), именно она получает максимальный прирост производительности от распараллеливания.</w:t>
      </w:r>
    </w:p>
    <w:p w14:paraId="63246458" w14:textId="1BBFE35D" w:rsidR="003E1FD4" w:rsidRPr="00D876DE" w:rsidRDefault="003E1FD4" w:rsidP="00D876DE">
      <w:pPr>
        <w:spacing w:line="360" w:lineRule="auto"/>
        <w:ind w:firstLine="709"/>
        <w:jc w:val="both"/>
        <w:rPr>
          <w:sz w:val="36"/>
          <w:szCs w:val="36"/>
        </w:rPr>
      </w:pPr>
      <w:r w:rsidRPr="00D876DE">
        <w:rPr>
          <w:rStyle w:val="ng-star-inserted1"/>
          <w:sz w:val="28"/>
          <w:szCs w:val="28"/>
        </w:rPr>
        <w:t xml:space="preserve">Функции </w:t>
      </w:r>
      <w:r w:rsidRPr="00D876DE">
        <w:rPr>
          <w:rStyle w:val="inline-code"/>
          <w:sz w:val="28"/>
          <w:szCs w:val="28"/>
        </w:rPr>
        <w:t>_affine_transform</w:t>
      </w:r>
      <w:r w:rsidRPr="00D876DE">
        <w:rPr>
          <w:rStyle w:val="ng-star-inserted1"/>
          <w:sz w:val="28"/>
          <w:szCs w:val="28"/>
        </w:rPr>
        <w:t xml:space="preserve">, </w:t>
      </w:r>
      <w:r w:rsidRPr="00D876DE">
        <w:rPr>
          <w:rStyle w:val="inline-code"/>
          <w:sz w:val="28"/>
          <w:szCs w:val="28"/>
        </w:rPr>
        <w:t>_hfe_polynomial</w:t>
      </w:r>
      <w:r w:rsidRPr="00D876DE">
        <w:rPr>
          <w:rStyle w:val="ng-star-inserted1"/>
          <w:sz w:val="28"/>
          <w:szCs w:val="28"/>
        </w:rPr>
        <w:t xml:space="preserve">, </w:t>
      </w:r>
      <w:r w:rsidRPr="00D876DE">
        <w:rPr>
          <w:rStyle w:val="inline-code"/>
          <w:sz w:val="28"/>
          <w:szCs w:val="28"/>
        </w:rPr>
        <w:t>_solve_hfe</w:t>
      </w:r>
      <w:r w:rsidRPr="00D876DE">
        <w:rPr>
          <w:rStyle w:val="ng-star-inserted1"/>
          <w:sz w:val="28"/>
          <w:szCs w:val="28"/>
        </w:rPr>
        <w:t xml:space="preserve"> продублированы как глобальные функции (вне класса </w:t>
      </w:r>
      <w:r w:rsidRPr="00D876DE">
        <w:rPr>
          <w:rStyle w:val="inline-code"/>
          <w:sz w:val="28"/>
          <w:szCs w:val="28"/>
        </w:rPr>
        <w:t>HFEBase</w:t>
      </w:r>
      <w:r w:rsidRPr="00D876DE">
        <w:rPr>
          <w:rStyle w:val="ng-star-inserted1"/>
          <w:sz w:val="28"/>
          <w:szCs w:val="28"/>
        </w:rPr>
        <w:t>). Это сделано для того, чтобы worker-процессы могли их вызывать без необходимости иметь доступ к объекту основного класса.</w:t>
      </w:r>
    </w:p>
    <w:p w14:paraId="08AE4860" w14:textId="77777777" w:rsidR="00D876DE" w:rsidRDefault="00D876DE" w:rsidP="00D876DE">
      <w:pPr>
        <w:pStyle w:val="4"/>
        <w:spacing w:before="0" w:beforeAutospacing="0" w:after="0" w:afterAutospacing="0"/>
        <w:rPr>
          <w:rStyle w:val="inline-code"/>
        </w:rPr>
      </w:pPr>
      <w:r>
        <w:rPr>
          <w:rStyle w:val="ng-star-inserted1"/>
        </w:rPr>
        <w:t>3.</w:t>
      </w:r>
      <w:r w:rsidR="003E1FD4">
        <w:rPr>
          <w:rStyle w:val="ng-star-inserted1"/>
        </w:rPr>
        <w:t xml:space="preserve">3 Класс </w:t>
      </w:r>
      <w:r w:rsidR="003E1FD4">
        <w:rPr>
          <w:rStyle w:val="inline-code"/>
        </w:rPr>
        <w:t>HFECPUParallel</w:t>
      </w:r>
    </w:p>
    <w:p w14:paraId="26F54AFB" w14:textId="56CCC4FF" w:rsidR="003E1FD4" w:rsidRPr="00D876DE" w:rsidRDefault="003E1FD4" w:rsidP="00D876DE">
      <w:pPr>
        <w:spacing w:line="360" w:lineRule="auto"/>
        <w:ind w:firstLine="709"/>
        <w:jc w:val="both"/>
        <w:rPr>
          <w:sz w:val="28"/>
          <w:szCs w:val="28"/>
        </w:rPr>
      </w:pPr>
      <w:r w:rsidRPr="00D876DE">
        <w:rPr>
          <w:rStyle w:val="ng-star-inserted1"/>
          <w:sz w:val="28"/>
          <w:szCs w:val="28"/>
        </w:rPr>
        <w:t xml:space="preserve">Этот класс наследуется от базового </w:t>
      </w:r>
      <w:r w:rsidRPr="00D876DE">
        <w:rPr>
          <w:rStyle w:val="inline-code"/>
          <w:sz w:val="28"/>
          <w:szCs w:val="28"/>
        </w:rPr>
        <w:t>HFEBase</w:t>
      </w:r>
      <w:r w:rsidRPr="00D876DE">
        <w:rPr>
          <w:rStyle w:val="ng-star-inserted1"/>
          <w:sz w:val="28"/>
          <w:szCs w:val="28"/>
        </w:rPr>
        <w:t xml:space="preserve"> и добавляет логику управления процессами.</w:t>
      </w:r>
    </w:p>
    <w:p w14:paraId="7461862C" w14:textId="77777777" w:rsidR="00D876DE" w:rsidRPr="00D876DE" w:rsidRDefault="003E1FD4" w:rsidP="00D876DE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D876DE">
        <w:rPr>
          <w:rStyle w:val="ng-star-inserted1"/>
          <w:sz w:val="28"/>
          <w:szCs w:val="28"/>
        </w:rPr>
        <w:t>Инициализация</w:t>
      </w:r>
      <w:r w:rsidR="00D876DE" w:rsidRPr="00D876DE">
        <w:rPr>
          <w:rStyle w:val="ng-star-inserted1"/>
          <w:sz w:val="28"/>
          <w:szCs w:val="28"/>
        </w:rPr>
        <w:t>:</w:t>
      </w:r>
    </w:p>
    <w:p w14:paraId="0AD57C46" w14:textId="77777777" w:rsidR="00D876DE" w:rsidRPr="00D876DE" w:rsidRDefault="003E1FD4" w:rsidP="00E5209C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D876DE">
        <w:rPr>
          <w:rStyle w:val="inline-code"/>
          <w:sz w:val="28"/>
          <w:szCs w:val="28"/>
        </w:rPr>
        <w:t>super().__init__</w:t>
      </w:r>
      <w:r w:rsidRPr="00D876DE">
        <w:rPr>
          <w:rStyle w:val="ng-star-inserted1"/>
          <w:sz w:val="28"/>
          <w:szCs w:val="28"/>
        </w:rPr>
        <w:t xml:space="preserve">: Генерирует ключи (матрицы </w:t>
      </w:r>
      <w:r w:rsidRPr="00D876DE">
        <w:rPr>
          <w:rStyle w:val="katex-mathml"/>
          <w:sz w:val="28"/>
          <w:szCs w:val="28"/>
        </w:rPr>
        <w:t>S</w:t>
      </w:r>
      <w:r w:rsidR="00D876DE" w:rsidRPr="00D876DE">
        <w:rPr>
          <w:rStyle w:val="katex-mathml"/>
          <w:sz w:val="28"/>
          <w:szCs w:val="28"/>
        </w:rPr>
        <w:t xml:space="preserve"> </w:t>
      </w:r>
      <w:r w:rsidRPr="00D876DE">
        <w:rPr>
          <w:rStyle w:val="ng-star-inserted1"/>
          <w:sz w:val="28"/>
          <w:szCs w:val="28"/>
        </w:rPr>
        <w:t xml:space="preserve">и </w:t>
      </w:r>
      <w:r w:rsidRPr="00D876DE">
        <w:rPr>
          <w:rStyle w:val="mord"/>
          <w:sz w:val="28"/>
          <w:szCs w:val="28"/>
        </w:rPr>
        <w:t>T</w:t>
      </w:r>
      <w:r w:rsidRPr="00D876DE">
        <w:rPr>
          <w:rStyle w:val="ng-star-inserted1"/>
          <w:sz w:val="28"/>
          <w:szCs w:val="28"/>
        </w:rPr>
        <w:t>) с помощью родительского класса.</w:t>
      </w:r>
    </w:p>
    <w:p w14:paraId="68007540" w14:textId="54242CBF" w:rsidR="003E1FD4" w:rsidRPr="00D876DE" w:rsidRDefault="003E1FD4" w:rsidP="00E5209C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876DE">
        <w:rPr>
          <w:rStyle w:val="inline-code"/>
          <w:sz w:val="28"/>
          <w:szCs w:val="28"/>
        </w:rPr>
        <w:t>cpu_count()</w:t>
      </w:r>
      <w:r w:rsidRPr="00D876DE">
        <w:rPr>
          <w:rStyle w:val="ng-star-inserted1"/>
          <w:sz w:val="28"/>
          <w:szCs w:val="28"/>
        </w:rPr>
        <w:t>: Определяет количество доступных ядер процессора для создания пула процессов.</w:t>
      </w:r>
    </w:p>
    <w:p w14:paraId="3593E883" w14:textId="77777777" w:rsidR="00D876DE" w:rsidRPr="00D876DE" w:rsidRDefault="003E1FD4" w:rsidP="00D876DE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D876DE">
        <w:rPr>
          <w:rStyle w:val="ng-star-inserted1"/>
          <w:sz w:val="28"/>
          <w:szCs w:val="28"/>
        </w:rPr>
        <w:t xml:space="preserve">Метод </w:t>
      </w:r>
      <w:r w:rsidRPr="00D876DE">
        <w:rPr>
          <w:rStyle w:val="inline-code"/>
          <w:sz w:val="28"/>
          <w:szCs w:val="28"/>
          <w:lang w:val="en-US"/>
        </w:rPr>
        <w:t>encrypt</w:t>
      </w:r>
      <w:r w:rsidRPr="00D876DE">
        <w:rPr>
          <w:rStyle w:val="inline-code"/>
          <w:sz w:val="28"/>
          <w:szCs w:val="28"/>
        </w:rPr>
        <w:t>_</w:t>
      </w:r>
      <w:r w:rsidRPr="00D876DE">
        <w:rPr>
          <w:rStyle w:val="inline-code"/>
          <w:sz w:val="28"/>
          <w:szCs w:val="28"/>
          <w:lang w:val="en-US"/>
        </w:rPr>
        <w:t>block</w:t>
      </w:r>
      <w:r w:rsidRPr="00D876DE">
        <w:rPr>
          <w:rStyle w:val="ng-star-inserted1"/>
          <w:sz w:val="28"/>
          <w:szCs w:val="28"/>
        </w:rPr>
        <w:t xml:space="preserve"> (и </w:t>
      </w:r>
      <w:r w:rsidRPr="00D876DE">
        <w:rPr>
          <w:rStyle w:val="inline-code"/>
          <w:sz w:val="28"/>
          <w:szCs w:val="28"/>
          <w:lang w:val="en-US"/>
        </w:rPr>
        <w:t>decrypt</w:t>
      </w:r>
      <w:r w:rsidRPr="00D876DE">
        <w:rPr>
          <w:rStyle w:val="inline-code"/>
          <w:sz w:val="28"/>
          <w:szCs w:val="28"/>
        </w:rPr>
        <w:t>_</w:t>
      </w:r>
      <w:r w:rsidRPr="00D876DE">
        <w:rPr>
          <w:rStyle w:val="inline-code"/>
          <w:sz w:val="28"/>
          <w:szCs w:val="28"/>
          <w:lang w:val="en-US"/>
        </w:rPr>
        <w:t>block</w:t>
      </w:r>
      <w:r w:rsidR="00D876DE" w:rsidRPr="00D876DE">
        <w:rPr>
          <w:rStyle w:val="ng-star-inserted1"/>
          <w:sz w:val="28"/>
          <w:szCs w:val="28"/>
        </w:rPr>
        <w:t>) – э</w:t>
      </w:r>
      <w:r w:rsidRPr="00D876DE">
        <w:rPr>
          <w:rStyle w:val="ng-star-inserted1"/>
          <w:sz w:val="28"/>
          <w:szCs w:val="28"/>
        </w:rPr>
        <w:t>то "менеджер", который распределяет задачи:</w:t>
      </w:r>
    </w:p>
    <w:p w14:paraId="1BA0DF93" w14:textId="5D8ACA40" w:rsidR="00D876DE" w:rsidRPr="00D876DE" w:rsidRDefault="003E1FD4" w:rsidP="00E5209C">
      <w:pPr>
        <w:pStyle w:val="a9"/>
        <w:numPr>
          <w:ilvl w:val="0"/>
          <w:numId w:val="13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D876DE">
        <w:rPr>
          <w:rStyle w:val="ng-star-inserted1"/>
          <w:sz w:val="28"/>
          <w:szCs w:val="28"/>
        </w:rPr>
        <w:t>Подготовка данных:</w:t>
      </w:r>
      <w:r w:rsidR="00D876DE" w:rsidRPr="00D876DE">
        <w:rPr>
          <w:rStyle w:val="ng-star-inserted1"/>
          <w:sz w:val="28"/>
          <w:szCs w:val="28"/>
        </w:rPr>
        <w:t xml:space="preserve"> </w:t>
      </w:r>
      <w:r w:rsidRPr="00D876DE">
        <w:rPr>
          <w:rStyle w:val="ng-star-inserted1"/>
          <w:sz w:val="28"/>
          <w:szCs w:val="28"/>
        </w:rPr>
        <w:t>Входные байты превращаются в огромный список векторов (списков из 0 и 1).</w:t>
      </w:r>
    </w:p>
    <w:p w14:paraId="5D582332" w14:textId="77777777" w:rsidR="00D876DE" w:rsidRPr="00D876DE" w:rsidRDefault="00D876DE" w:rsidP="00E5209C">
      <w:pPr>
        <w:pStyle w:val="a9"/>
        <w:numPr>
          <w:ilvl w:val="0"/>
          <w:numId w:val="13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D876DE">
        <w:rPr>
          <w:rStyle w:val="ng-star-inserted1"/>
          <w:sz w:val="28"/>
          <w:szCs w:val="28"/>
        </w:rPr>
        <w:lastRenderedPageBreak/>
        <w:t>Ч</w:t>
      </w:r>
      <w:r w:rsidR="003E1FD4" w:rsidRPr="00D876DE">
        <w:rPr>
          <w:rStyle w:val="ng-star-inserted1"/>
          <w:sz w:val="28"/>
          <w:szCs w:val="28"/>
        </w:rPr>
        <w:t>анкинг (Chunking):</w:t>
      </w:r>
      <w:r w:rsidRPr="00D876DE">
        <w:rPr>
          <w:rStyle w:val="ng-star-inserted1"/>
          <w:sz w:val="28"/>
          <w:szCs w:val="28"/>
        </w:rPr>
        <w:t xml:space="preserve"> </w:t>
      </w:r>
      <w:r w:rsidR="003E1FD4" w:rsidRPr="00D876DE">
        <w:rPr>
          <w:rStyle w:val="ng-star-inserted1"/>
          <w:sz w:val="28"/>
          <w:szCs w:val="28"/>
        </w:rPr>
        <w:t>Данные разбиваются на равные части. Если у вас 8 ядер и 800 байт данных, каждый процесс получит по 100 байт. Это снижает накладные расходы на межпроцессное взаимодействие (IPC).</w:t>
      </w:r>
    </w:p>
    <w:p w14:paraId="64D05EDC" w14:textId="77777777" w:rsidR="00D876DE" w:rsidRPr="00D876DE" w:rsidRDefault="003E1FD4" w:rsidP="00E5209C">
      <w:pPr>
        <w:pStyle w:val="a9"/>
        <w:numPr>
          <w:ilvl w:val="0"/>
          <w:numId w:val="13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D876DE">
        <w:rPr>
          <w:rStyle w:val="ng-star-inserted1"/>
          <w:sz w:val="28"/>
          <w:szCs w:val="28"/>
        </w:rPr>
        <w:t>Параллельное выполнение (</w:t>
      </w:r>
      <w:r w:rsidRPr="00D876DE">
        <w:rPr>
          <w:rStyle w:val="inline-code"/>
          <w:sz w:val="28"/>
          <w:szCs w:val="28"/>
        </w:rPr>
        <w:t>Pool</w:t>
      </w:r>
      <w:r w:rsidRPr="00D876DE">
        <w:rPr>
          <w:rStyle w:val="ng-star-inserted1"/>
          <w:sz w:val="28"/>
          <w:szCs w:val="28"/>
        </w:rPr>
        <w:t>):</w:t>
      </w:r>
    </w:p>
    <w:p w14:paraId="3A2AD1F7" w14:textId="77777777" w:rsidR="00D876DE" w:rsidRPr="00D876DE" w:rsidRDefault="003E1FD4" w:rsidP="00E5209C">
      <w:pPr>
        <w:pStyle w:val="a9"/>
        <w:numPr>
          <w:ilvl w:val="2"/>
          <w:numId w:val="13"/>
        </w:numPr>
        <w:spacing w:line="360" w:lineRule="auto"/>
        <w:jc w:val="both"/>
        <w:rPr>
          <w:rStyle w:val="ng-star-inserted1"/>
          <w:sz w:val="28"/>
          <w:szCs w:val="28"/>
        </w:rPr>
      </w:pPr>
      <w:r w:rsidRPr="00D876DE">
        <w:rPr>
          <w:rStyle w:val="ng-star-inserted1"/>
          <w:sz w:val="28"/>
          <w:szCs w:val="28"/>
        </w:rPr>
        <w:t>Создается пул процессов.</w:t>
      </w:r>
    </w:p>
    <w:p w14:paraId="43CA4C60" w14:textId="77777777" w:rsidR="00D876DE" w:rsidRPr="00D876DE" w:rsidRDefault="003E1FD4" w:rsidP="00E5209C">
      <w:pPr>
        <w:pStyle w:val="a9"/>
        <w:numPr>
          <w:ilvl w:val="2"/>
          <w:numId w:val="13"/>
        </w:numPr>
        <w:spacing w:line="360" w:lineRule="auto"/>
        <w:jc w:val="both"/>
        <w:rPr>
          <w:rStyle w:val="ng-star-inserted1"/>
          <w:sz w:val="28"/>
          <w:szCs w:val="28"/>
        </w:rPr>
      </w:pPr>
      <w:r w:rsidRPr="00D876DE">
        <w:rPr>
          <w:rStyle w:val="inline-code"/>
          <w:sz w:val="28"/>
          <w:szCs w:val="28"/>
        </w:rPr>
        <w:t>pool.map</w:t>
      </w:r>
      <w:r w:rsidRPr="00D876DE">
        <w:rPr>
          <w:rStyle w:val="ng-star-inserted1"/>
          <w:sz w:val="28"/>
          <w:szCs w:val="28"/>
        </w:rPr>
        <w:t xml:space="preserve"> берет список аргументов, "скармливает" каждый набор отдельному процессу и ждет завершения всех.</w:t>
      </w:r>
    </w:p>
    <w:p w14:paraId="3438A374" w14:textId="1BE1E2E6" w:rsidR="003E1FD4" w:rsidRPr="00D876DE" w:rsidRDefault="003E1FD4" w:rsidP="00E5209C">
      <w:pPr>
        <w:pStyle w:val="a9"/>
        <w:numPr>
          <w:ilvl w:val="2"/>
          <w:numId w:val="13"/>
        </w:numPr>
        <w:spacing w:line="360" w:lineRule="auto"/>
        <w:jc w:val="both"/>
        <w:rPr>
          <w:sz w:val="28"/>
          <w:szCs w:val="28"/>
        </w:rPr>
      </w:pPr>
      <w:r w:rsidRPr="00D876DE">
        <w:rPr>
          <w:rStyle w:val="ng-star-inserted1"/>
          <w:sz w:val="28"/>
          <w:szCs w:val="28"/>
        </w:rPr>
        <w:t>Каждый процесс работает независимо на своем ядре CPU.</w:t>
      </w:r>
    </w:p>
    <w:p w14:paraId="7BE37260" w14:textId="5C71D993" w:rsidR="003E1FD4" w:rsidRDefault="003E1FD4" w:rsidP="00E5209C">
      <w:pPr>
        <w:pStyle w:val="ng-star-inserted"/>
        <w:widowControl/>
        <w:numPr>
          <w:ilvl w:val="0"/>
          <w:numId w:val="12"/>
        </w:numPr>
        <w:autoSpaceDE/>
        <w:autoSpaceDN/>
        <w:spacing w:before="0" w:beforeAutospacing="0" w:after="0" w:afterAutospacing="0"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D876DE">
        <w:rPr>
          <w:rStyle w:val="ng-star-inserted1"/>
          <w:sz w:val="28"/>
          <w:szCs w:val="28"/>
        </w:rPr>
        <w:t>Сборка</w:t>
      </w:r>
      <w:r w:rsidR="00D876DE" w:rsidRPr="00D876DE">
        <w:rPr>
          <w:rStyle w:val="ng-star-inserted1"/>
          <w:sz w:val="28"/>
          <w:szCs w:val="28"/>
        </w:rPr>
        <w:t xml:space="preserve"> </w:t>
      </w:r>
      <w:r w:rsidRPr="00D876DE">
        <w:rPr>
          <w:rStyle w:val="ng-star-inserted1"/>
          <w:sz w:val="28"/>
          <w:szCs w:val="28"/>
        </w:rPr>
        <w:t>(Aggregation):</w:t>
      </w:r>
      <w:r w:rsidR="00D876DE" w:rsidRPr="00D876DE">
        <w:rPr>
          <w:sz w:val="28"/>
          <w:szCs w:val="28"/>
        </w:rPr>
        <w:t xml:space="preserve"> </w:t>
      </w:r>
      <w:r w:rsidRPr="00D876DE">
        <w:rPr>
          <w:rStyle w:val="ng-star-inserted1"/>
          <w:sz w:val="28"/>
          <w:szCs w:val="28"/>
        </w:rPr>
        <w:t>Результаты (списки зашифрованных векторов) от разных процессов склеиваются в один длинный список (</w:t>
      </w:r>
      <w:r w:rsidRPr="00D876DE">
        <w:rPr>
          <w:rStyle w:val="inline-code"/>
          <w:sz w:val="28"/>
          <w:szCs w:val="28"/>
        </w:rPr>
        <w:t>ciphertexts.extend</w:t>
      </w:r>
      <w:r w:rsidRPr="00D876DE">
        <w:rPr>
          <w:rStyle w:val="ng-star-inserted1"/>
          <w:sz w:val="28"/>
          <w:szCs w:val="28"/>
        </w:rPr>
        <w:t>), который затем преобразуется обратно в байты.</w:t>
      </w:r>
    </w:p>
    <w:p w14:paraId="16B4C4A1" w14:textId="18CE1280" w:rsidR="002C56F9" w:rsidRDefault="002C56F9" w:rsidP="002C56F9">
      <w:pPr>
        <w:pStyle w:val="3"/>
        <w:spacing w:before="0" w:beforeAutospacing="0" w:after="0" w:afterAutospacing="0"/>
      </w:pPr>
      <w:bookmarkStart w:id="10" w:name="_Toc216649412"/>
      <w:r w:rsidRPr="002C56F9">
        <w:t>4</w:t>
      </w:r>
      <w:r w:rsidR="00D965A4">
        <w:t>.</w:t>
      </w:r>
      <w:r>
        <w:t xml:space="preserve"> Модуль </w:t>
      </w:r>
      <w:r w:rsidRPr="002C56F9">
        <w:t>hfe_gpu_parallel</w:t>
      </w:r>
      <w:bookmarkEnd w:id="10"/>
    </w:p>
    <w:p w14:paraId="3D35971A" w14:textId="5C795DB3" w:rsidR="002C56F9" w:rsidRPr="002C56F9" w:rsidRDefault="002C56F9" w:rsidP="002C56F9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Данный молуль</w:t>
      </w:r>
      <w:r w:rsidRPr="002C56F9">
        <w:rPr>
          <w:rStyle w:val="ng-star-inserted1"/>
          <w:sz w:val="28"/>
          <w:szCs w:val="28"/>
        </w:rPr>
        <w:t xml:space="preserve"> представляет собой GPU-ускоренную реализацию HFE с использованием библиотеки PyTorch.</w:t>
      </w:r>
    </w:p>
    <w:p w14:paraId="4BF2A6CC" w14:textId="77777777" w:rsidR="002C56F9" w:rsidRPr="002C56F9" w:rsidRDefault="002C56F9" w:rsidP="002C56F9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C56F9">
        <w:rPr>
          <w:rStyle w:val="ng-star-inserted1"/>
          <w:sz w:val="28"/>
          <w:szCs w:val="28"/>
        </w:rPr>
        <w:t>Основное отличие от предыдущих версий заключается в использовании архитектуры SIMD (Single Instruction, Multiple Data). Вместо того чтобы обрабатывать один элемент за другим (как на CPU) или несколько кусков данных на разных ядрах (multiprocessing), GPU выполняет одну и ту же математическую операцию над тысячами чисел одновременно.</w:t>
      </w:r>
    </w:p>
    <w:p w14:paraId="4D4B783D" w14:textId="39296310" w:rsidR="002C56F9" w:rsidRDefault="002C56F9" w:rsidP="002C56F9">
      <w:pPr>
        <w:pStyle w:val="4"/>
        <w:spacing w:before="0" w:beforeAutospacing="0" w:after="0" w:afterAutospacing="0"/>
        <w:rPr>
          <w:rStyle w:val="ng-star-inserted1"/>
        </w:rPr>
      </w:pPr>
      <w:r>
        <w:rPr>
          <w:rStyle w:val="ng-star-inserted1"/>
        </w:rPr>
        <w:t xml:space="preserve">4.1 </w:t>
      </w:r>
      <w:r>
        <w:rPr>
          <w:rStyle w:val="inline-code"/>
        </w:rPr>
        <w:t>GF2nGPU</w:t>
      </w:r>
      <w:r>
        <w:rPr>
          <w:rStyle w:val="ng-star-inserted1"/>
        </w:rPr>
        <w:t>: Математика поля на тензорах</w:t>
      </w:r>
    </w:p>
    <w:p w14:paraId="16BF999C" w14:textId="77777777" w:rsidR="002C56F9" w:rsidRPr="002C56F9" w:rsidRDefault="002C56F9" w:rsidP="002C56F9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2C56F9">
        <w:rPr>
          <w:rStyle w:val="ng-star-inserted1"/>
          <w:sz w:val="28"/>
          <w:szCs w:val="28"/>
        </w:rPr>
        <w:t xml:space="preserve">Этот класс переопределяет арифметику </w:t>
      </w:r>
      <w:r w:rsidRPr="002C56F9">
        <w:rPr>
          <w:rStyle w:val="katex-mathml"/>
          <w:sz w:val="28"/>
          <w:szCs w:val="28"/>
        </w:rPr>
        <w:t>GF(2</w:t>
      </w:r>
      <w:r w:rsidRPr="002C56F9">
        <w:rPr>
          <w:rStyle w:val="katex-mathml"/>
          <w:sz w:val="28"/>
          <w:szCs w:val="28"/>
          <w:vertAlign w:val="superscript"/>
        </w:rPr>
        <w:t>n</w:t>
      </w:r>
      <w:r w:rsidRPr="002C56F9">
        <w:rPr>
          <w:rStyle w:val="katex-mathml"/>
          <w:sz w:val="28"/>
          <w:szCs w:val="28"/>
        </w:rPr>
        <w:t xml:space="preserve">) </w:t>
      </w:r>
      <w:r w:rsidRPr="002C56F9">
        <w:rPr>
          <w:rStyle w:val="ng-star-inserted1"/>
          <w:sz w:val="28"/>
          <w:szCs w:val="28"/>
        </w:rPr>
        <w:t>для работы с тензорами PyTorch вместо обычных чисел.</w:t>
      </w:r>
    </w:p>
    <w:p w14:paraId="4FF3BB60" w14:textId="77777777" w:rsidR="002C56F9" w:rsidRPr="002C56F9" w:rsidRDefault="002C56F9" w:rsidP="00E5209C">
      <w:pPr>
        <w:pStyle w:val="a9"/>
        <w:numPr>
          <w:ilvl w:val="0"/>
          <w:numId w:val="15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2C56F9">
        <w:rPr>
          <w:rStyle w:val="ng-star-inserted1"/>
          <w:sz w:val="28"/>
          <w:szCs w:val="28"/>
        </w:rPr>
        <w:t>Тензоры вместо чисел: Все данные хранятся в памяти GPU (</w:t>
      </w:r>
      <w:r w:rsidRPr="002C56F9">
        <w:rPr>
          <w:rStyle w:val="inline-code"/>
          <w:sz w:val="28"/>
          <w:szCs w:val="28"/>
        </w:rPr>
        <w:t>device='cuda'</w:t>
      </w:r>
      <w:r w:rsidRPr="002C56F9">
        <w:rPr>
          <w:rStyle w:val="ng-star-inserted1"/>
          <w:sz w:val="28"/>
          <w:szCs w:val="28"/>
        </w:rPr>
        <w:t>). Операции выполняются над целыми массивами (батчами) данных сразу.</w:t>
      </w:r>
    </w:p>
    <w:p w14:paraId="46CAD715" w14:textId="36F6255B" w:rsidR="002C56F9" w:rsidRPr="002C56F9" w:rsidRDefault="002C56F9" w:rsidP="00E5209C">
      <w:pPr>
        <w:pStyle w:val="a9"/>
        <w:numPr>
          <w:ilvl w:val="0"/>
          <w:numId w:val="15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2C56F9">
        <w:rPr>
          <w:rStyle w:val="ng-star-inserted1"/>
          <w:sz w:val="28"/>
          <w:szCs w:val="28"/>
        </w:rPr>
        <w:t>Сложение (</w:t>
      </w:r>
      <w:r w:rsidRPr="002C56F9">
        <w:rPr>
          <w:rStyle w:val="inline-code"/>
          <w:sz w:val="28"/>
          <w:szCs w:val="28"/>
        </w:rPr>
        <w:t>add</w:t>
      </w:r>
      <w:r w:rsidRPr="002C56F9">
        <w:rPr>
          <w:rStyle w:val="ng-star-inserted1"/>
          <w:sz w:val="28"/>
          <w:szCs w:val="28"/>
        </w:rPr>
        <w:t xml:space="preserve">): </w:t>
      </w:r>
      <w:r w:rsidRPr="002C56F9">
        <w:rPr>
          <w:rStyle w:val="inline-code"/>
          <w:sz w:val="28"/>
          <w:szCs w:val="28"/>
        </w:rPr>
        <w:t>a^b</w:t>
      </w:r>
      <w:r w:rsidRPr="002C56F9">
        <w:rPr>
          <w:rStyle w:val="ng-star-inserted1"/>
          <w:sz w:val="28"/>
          <w:szCs w:val="28"/>
        </w:rPr>
        <w:t>. В PyTorch оператор XOR работает поэлементно для тензоров любого размера.</w:t>
      </w:r>
    </w:p>
    <w:p w14:paraId="31D89639" w14:textId="77777777" w:rsidR="002C56F9" w:rsidRPr="002C56F9" w:rsidRDefault="002C56F9" w:rsidP="00E5209C">
      <w:pPr>
        <w:pStyle w:val="a9"/>
        <w:numPr>
          <w:ilvl w:val="0"/>
          <w:numId w:val="15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2C56F9">
        <w:rPr>
          <w:rStyle w:val="ng-star-inserted1"/>
          <w:sz w:val="28"/>
          <w:szCs w:val="28"/>
        </w:rPr>
        <w:lastRenderedPageBreak/>
        <w:t>Умножение (</w:t>
      </w:r>
      <w:r w:rsidRPr="002C56F9">
        <w:rPr>
          <w:rStyle w:val="inline-code"/>
          <w:sz w:val="28"/>
          <w:szCs w:val="28"/>
        </w:rPr>
        <w:t>multiply</w:t>
      </w:r>
      <w:r w:rsidRPr="002C56F9">
        <w:rPr>
          <w:rStyle w:val="ng-star-inserted1"/>
          <w:sz w:val="28"/>
          <w:szCs w:val="28"/>
        </w:rPr>
        <w:t>):</w:t>
      </w:r>
    </w:p>
    <w:p w14:paraId="2F433EB3" w14:textId="77777777" w:rsidR="002C56F9" w:rsidRPr="002C56F9" w:rsidRDefault="002C56F9" w:rsidP="00E5209C">
      <w:pPr>
        <w:pStyle w:val="a9"/>
        <w:numPr>
          <w:ilvl w:val="2"/>
          <w:numId w:val="15"/>
        </w:numPr>
        <w:spacing w:line="360" w:lineRule="auto"/>
        <w:jc w:val="both"/>
        <w:rPr>
          <w:rStyle w:val="ng-star-inserted1"/>
          <w:sz w:val="28"/>
          <w:szCs w:val="28"/>
        </w:rPr>
      </w:pPr>
      <w:r w:rsidRPr="002C56F9">
        <w:rPr>
          <w:rStyle w:val="ng-star-inserted1"/>
          <w:sz w:val="28"/>
          <w:szCs w:val="28"/>
        </w:rPr>
        <w:t xml:space="preserve">Реализовано "в лоб" через циклы, но внутри цикла операции (сдвиг </w:t>
      </w:r>
      <w:r w:rsidRPr="002C56F9">
        <w:rPr>
          <w:rStyle w:val="inline-code"/>
          <w:sz w:val="28"/>
          <w:szCs w:val="28"/>
        </w:rPr>
        <w:t>&lt;&lt;</w:t>
      </w:r>
      <w:r w:rsidRPr="002C56F9">
        <w:rPr>
          <w:rStyle w:val="ng-star-inserted1"/>
          <w:sz w:val="28"/>
          <w:szCs w:val="28"/>
        </w:rPr>
        <w:t xml:space="preserve">, XOR </w:t>
      </w:r>
      <w:r w:rsidRPr="002C56F9">
        <w:rPr>
          <w:rStyle w:val="inline-code"/>
          <w:sz w:val="28"/>
          <w:szCs w:val="28"/>
        </w:rPr>
        <w:t>^</w:t>
      </w:r>
      <w:r w:rsidRPr="002C56F9">
        <w:rPr>
          <w:rStyle w:val="ng-star-inserted1"/>
          <w:sz w:val="28"/>
          <w:szCs w:val="28"/>
        </w:rPr>
        <w:t xml:space="preserve">, AND </w:t>
      </w:r>
      <w:r w:rsidRPr="002C56F9">
        <w:rPr>
          <w:rStyle w:val="inline-code"/>
          <w:sz w:val="28"/>
          <w:szCs w:val="28"/>
        </w:rPr>
        <w:t>&amp;</w:t>
      </w:r>
      <w:r w:rsidRPr="002C56F9">
        <w:rPr>
          <w:rStyle w:val="ng-star-inserted1"/>
          <w:sz w:val="28"/>
          <w:szCs w:val="28"/>
        </w:rPr>
        <w:t xml:space="preserve">) применяются сразу ко всему тензору </w:t>
      </w:r>
      <w:r w:rsidRPr="002C56F9">
        <w:rPr>
          <w:rStyle w:val="inline-code"/>
          <w:sz w:val="28"/>
          <w:szCs w:val="28"/>
        </w:rPr>
        <w:t>result</w:t>
      </w:r>
      <w:r w:rsidRPr="002C56F9">
        <w:rPr>
          <w:rStyle w:val="ng-star-inserted1"/>
          <w:sz w:val="28"/>
          <w:szCs w:val="28"/>
        </w:rPr>
        <w:t>.</w:t>
      </w:r>
    </w:p>
    <w:p w14:paraId="4916A6CF" w14:textId="77777777" w:rsidR="002C56F9" w:rsidRPr="002C56F9" w:rsidRDefault="002C56F9" w:rsidP="00E5209C">
      <w:pPr>
        <w:pStyle w:val="a9"/>
        <w:numPr>
          <w:ilvl w:val="2"/>
          <w:numId w:val="15"/>
        </w:numPr>
        <w:spacing w:line="360" w:lineRule="auto"/>
        <w:jc w:val="both"/>
        <w:rPr>
          <w:rStyle w:val="ng-star-inserted1"/>
          <w:sz w:val="28"/>
          <w:szCs w:val="28"/>
        </w:rPr>
      </w:pPr>
      <w:r w:rsidRPr="002C56F9">
        <w:rPr>
          <w:rStyle w:val="ng-star-inserted1"/>
          <w:sz w:val="28"/>
          <w:szCs w:val="28"/>
        </w:rPr>
        <w:t xml:space="preserve">Это называется векторизацией. Например, если размер батча 1024, то одна команда </w:t>
      </w:r>
      <w:r w:rsidRPr="002C56F9">
        <w:rPr>
          <w:rStyle w:val="inline-code"/>
          <w:sz w:val="28"/>
          <w:szCs w:val="28"/>
        </w:rPr>
        <w:t>result ^ shifted</w:t>
      </w:r>
      <w:r w:rsidRPr="002C56F9">
        <w:rPr>
          <w:rStyle w:val="ng-star-inserted1"/>
          <w:sz w:val="28"/>
          <w:szCs w:val="28"/>
        </w:rPr>
        <w:t xml:space="preserve"> выполняет 1024 операции XOR одновременно.</w:t>
      </w:r>
    </w:p>
    <w:p w14:paraId="57B30B76" w14:textId="77777777" w:rsidR="002C56F9" w:rsidRPr="002C56F9" w:rsidRDefault="002C56F9" w:rsidP="00E5209C">
      <w:pPr>
        <w:pStyle w:val="a9"/>
        <w:numPr>
          <w:ilvl w:val="0"/>
          <w:numId w:val="15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2C56F9">
        <w:rPr>
          <w:rStyle w:val="ng-star-inserted1"/>
          <w:sz w:val="28"/>
          <w:szCs w:val="28"/>
        </w:rPr>
        <w:t>Редукция (</w:t>
      </w:r>
      <w:r w:rsidRPr="002C56F9">
        <w:rPr>
          <w:rStyle w:val="inline-code"/>
          <w:sz w:val="28"/>
          <w:szCs w:val="28"/>
        </w:rPr>
        <w:t>_reduce_mod_polynomial</w:t>
      </w:r>
      <w:r w:rsidRPr="002C56F9">
        <w:rPr>
          <w:rStyle w:val="ng-star-inserted1"/>
          <w:sz w:val="28"/>
          <w:szCs w:val="28"/>
        </w:rPr>
        <w:t>):</w:t>
      </w:r>
    </w:p>
    <w:p w14:paraId="41E35EDB" w14:textId="7186DA10" w:rsidR="002C56F9" w:rsidRPr="002C56F9" w:rsidRDefault="002C56F9" w:rsidP="00E5209C">
      <w:pPr>
        <w:pStyle w:val="a9"/>
        <w:numPr>
          <w:ilvl w:val="2"/>
          <w:numId w:val="15"/>
        </w:numPr>
        <w:spacing w:line="360" w:lineRule="auto"/>
        <w:jc w:val="both"/>
        <w:rPr>
          <w:sz w:val="28"/>
          <w:szCs w:val="28"/>
        </w:rPr>
      </w:pPr>
      <w:r w:rsidRPr="002C56F9">
        <w:rPr>
          <w:rStyle w:val="ng-star-inserted1"/>
          <w:sz w:val="28"/>
          <w:szCs w:val="28"/>
        </w:rPr>
        <w:t>Чтобы остаться в пределах поля, нужно делить полином на неприводимый многочлен. Здесь реализован алгоритм, который проходит от старшего бита к младшему и "срезает" лишние биты для всего тензора сразу, используя маскирование (</w:t>
      </w:r>
      <w:r w:rsidRPr="002C56F9">
        <w:rPr>
          <w:rStyle w:val="inline-code"/>
          <w:sz w:val="28"/>
          <w:szCs w:val="28"/>
        </w:rPr>
        <w:t>bit_mask</w:t>
      </w:r>
      <w:r w:rsidRPr="002C56F9">
        <w:rPr>
          <w:rStyle w:val="ng-star-inserted1"/>
          <w:sz w:val="28"/>
          <w:szCs w:val="28"/>
        </w:rPr>
        <w:t>).</w:t>
      </w:r>
    </w:p>
    <w:p w14:paraId="4ABAD2AC" w14:textId="0421002E" w:rsidR="002C56F9" w:rsidRDefault="002C56F9" w:rsidP="002C56F9">
      <w:pPr>
        <w:pStyle w:val="4"/>
        <w:spacing w:before="0" w:beforeAutospacing="0" w:after="0" w:afterAutospacing="0"/>
      </w:pPr>
      <w:r>
        <w:rPr>
          <w:rStyle w:val="ng-star-inserted1"/>
        </w:rPr>
        <w:t xml:space="preserve">4.2 </w:t>
      </w:r>
      <w:r>
        <w:rPr>
          <w:rStyle w:val="inline-code"/>
        </w:rPr>
        <w:t>HFEGPUParallel</w:t>
      </w:r>
      <w:r>
        <w:rPr>
          <w:rStyle w:val="ng-star-inserted1"/>
        </w:rPr>
        <w:t>: Логика криптосистемы</w:t>
      </w:r>
    </w:p>
    <w:p w14:paraId="12EC314A" w14:textId="77777777" w:rsidR="002C56F9" w:rsidRPr="009037E6" w:rsidRDefault="002C56F9" w:rsidP="009037E6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>Класс управляет процессом шифрования/дешифрования, используя возможности видеокарты.</w:t>
      </w:r>
    </w:p>
    <w:p w14:paraId="00469418" w14:textId="77777777" w:rsidR="002C56F9" w:rsidRPr="009037E6" w:rsidRDefault="002C56F9" w:rsidP="009037E6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>Инициализация и перенос данных (</w:t>
      </w:r>
      <w:r w:rsidRPr="009037E6">
        <w:rPr>
          <w:rStyle w:val="inline-code"/>
          <w:sz w:val="28"/>
          <w:szCs w:val="28"/>
        </w:rPr>
        <w:t>__init__</w:t>
      </w:r>
      <w:r w:rsidRPr="009037E6">
        <w:rPr>
          <w:rStyle w:val="ng-star-inserted1"/>
          <w:sz w:val="28"/>
          <w:szCs w:val="28"/>
        </w:rPr>
        <w:t xml:space="preserve">, </w:t>
      </w:r>
      <w:r w:rsidRPr="009037E6">
        <w:rPr>
          <w:rStyle w:val="inline-code"/>
          <w:sz w:val="28"/>
          <w:szCs w:val="28"/>
        </w:rPr>
        <w:t>_transfer_keys_to_gpu</w:t>
      </w:r>
      <w:r w:rsidRPr="009037E6">
        <w:rPr>
          <w:rStyle w:val="ng-star-inserted1"/>
          <w:sz w:val="28"/>
          <w:szCs w:val="28"/>
        </w:rPr>
        <w:t>)</w:t>
      </w:r>
      <w:r w:rsidRPr="009037E6">
        <w:rPr>
          <w:sz w:val="28"/>
          <w:szCs w:val="28"/>
        </w:rPr>
        <w:t>:</w:t>
      </w:r>
    </w:p>
    <w:p w14:paraId="38C25F65" w14:textId="77777777" w:rsidR="002C56F9" w:rsidRPr="009037E6" w:rsidRDefault="002C56F9" w:rsidP="00E5209C">
      <w:pPr>
        <w:pStyle w:val="ng-star-inserte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 xml:space="preserve">Ключи (матрицы </w:t>
      </w:r>
      <w:r w:rsidRPr="009037E6">
        <w:rPr>
          <w:rStyle w:val="katex-mathml"/>
          <w:sz w:val="28"/>
          <w:szCs w:val="28"/>
        </w:rPr>
        <w:t>S,TS, T</w:t>
      </w:r>
      <w:r w:rsidRPr="009037E6">
        <w:rPr>
          <w:rStyle w:val="mord"/>
          <w:sz w:val="28"/>
          <w:szCs w:val="28"/>
        </w:rPr>
        <w:t>S</w:t>
      </w:r>
      <w:r w:rsidRPr="009037E6">
        <w:rPr>
          <w:rStyle w:val="mpunct"/>
          <w:sz w:val="28"/>
          <w:szCs w:val="28"/>
        </w:rPr>
        <w:t>,</w:t>
      </w:r>
      <w:r w:rsidRPr="009037E6">
        <w:rPr>
          <w:rStyle w:val="mord"/>
          <w:sz w:val="28"/>
          <w:szCs w:val="28"/>
        </w:rPr>
        <w:t xml:space="preserve">T </w:t>
      </w:r>
      <w:r w:rsidRPr="009037E6">
        <w:rPr>
          <w:rStyle w:val="ng-star-inserted1"/>
          <w:sz w:val="28"/>
          <w:szCs w:val="28"/>
        </w:rPr>
        <w:t>и их обратные версии) создаются на CPU, а затем переносятся в память видеокарты (VRAM) как тензоры.</w:t>
      </w:r>
    </w:p>
    <w:p w14:paraId="377A4F68" w14:textId="13D288C0" w:rsidR="002C56F9" w:rsidRPr="009037E6" w:rsidRDefault="002C56F9" w:rsidP="00E5209C">
      <w:pPr>
        <w:pStyle w:val="ng-star-inserte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 xml:space="preserve">Матрицы конвертируются в </w:t>
      </w:r>
      <w:r w:rsidRPr="009037E6">
        <w:rPr>
          <w:rStyle w:val="inline-code"/>
          <w:sz w:val="28"/>
          <w:szCs w:val="28"/>
        </w:rPr>
        <w:t>float32</w:t>
      </w:r>
      <w:r w:rsidRPr="009037E6">
        <w:rPr>
          <w:rStyle w:val="ng-star-inserted1"/>
          <w:sz w:val="28"/>
          <w:szCs w:val="28"/>
        </w:rPr>
        <w:t>. Это связано с тем, что оптимизированные ядра CUDA для матричного умножения (</w:t>
      </w:r>
      <w:r w:rsidRPr="009037E6">
        <w:rPr>
          <w:rStyle w:val="inline-code"/>
          <w:sz w:val="28"/>
          <w:szCs w:val="28"/>
        </w:rPr>
        <w:t>matmul</w:t>
      </w:r>
      <w:r w:rsidRPr="009037E6">
        <w:rPr>
          <w:rStyle w:val="ng-star-inserted1"/>
          <w:sz w:val="28"/>
          <w:szCs w:val="28"/>
        </w:rPr>
        <w:t>) лучше всего работают с числами с плавающей точкой. После умножения результат приводится обратно к целым числам и берется по модулю 2.</w:t>
      </w:r>
    </w:p>
    <w:p w14:paraId="67A04F86" w14:textId="77777777" w:rsidR="002C56F9" w:rsidRPr="009037E6" w:rsidRDefault="002C56F9" w:rsidP="009037E6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>Аффинные преобразования (</w:t>
      </w:r>
      <w:r w:rsidRPr="009037E6">
        <w:rPr>
          <w:rStyle w:val="inline-code"/>
          <w:sz w:val="28"/>
          <w:szCs w:val="28"/>
        </w:rPr>
        <w:t>_affine_transform_gpu</w:t>
      </w:r>
      <w:r w:rsidRPr="009037E6">
        <w:rPr>
          <w:rStyle w:val="ng-star-inserted1"/>
          <w:sz w:val="28"/>
          <w:szCs w:val="28"/>
        </w:rPr>
        <w:t>):</w:t>
      </w:r>
    </w:p>
    <w:p w14:paraId="25E217C8" w14:textId="77777777" w:rsidR="002C56F9" w:rsidRPr="009037E6" w:rsidRDefault="002C56F9" w:rsidP="00E5209C">
      <w:pPr>
        <w:pStyle w:val="a9"/>
        <w:numPr>
          <w:ilvl w:val="0"/>
          <w:numId w:val="17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 xml:space="preserve">Реализует уравнение </w:t>
      </w:r>
      <w:r w:rsidRPr="009037E6">
        <w:rPr>
          <w:rStyle w:val="katex-mathml"/>
          <w:sz w:val="28"/>
          <w:szCs w:val="28"/>
        </w:rPr>
        <w:t>y=Ax+b(mod2)</w:t>
      </w:r>
      <w:r w:rsidRPr="009037E6">
        <w:rPr>
          <w:rStyle w:val="ng-star-inserted1"/>
          <w:sz w:val="28"/>
          <w:szCs w:val="28"/>
        </w:rPr>
        <w:t>.</w:t>
      </w:r>
    </w:p>
    <w:p w14:paraId="613A6A09" w14:textId="77777777" w:rsidR="002C56F9" w:rsidRPr="009037E6" w:rsidRDefault="002C56F9" w:rsidP="00E5209C">
      <w:pPr>
        <w:pStyle w:val="a9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 xml:space="preserve">Если на вход приходит пакет из 1000 векторов, код не запускает </w:t>
      </w:r>
      <w:r w:rsidRPr="009037E6">
        <w:rPr>
          <w:rStyle w:val="ng-star-inserted1"/>
          <w:sz w:val="28"/>
          <w:szCs w:val="28"/>
        </w:rPr>
        <w:lastRenderedPageBreak/>
        <w:t>цикл. Он выполняет одну матричную операцию:</w:t>
      </w:r>
    </w:p>
    <w:p w14:paraId="03A05EEC" w14:textId="46A0700D" w:rsidR="002C56F9" w:rsidRPr="009037E6" w:rsidRDefault="002C56F9" w:rsidP="00E5209C">
      <w:pPr>
        <w:pStyle w:val="a9"/>
        <w:numPr>
          <w:ilvl w:val="2"/>
          <w:numId w:val="17"/>
        </w:numPr>
        <w:spacing w:line="360" w:lineRule="auto"/>
        <w:jc w:val="both"/>
        <w:rPr>
          <w:sz w:val="28"/>
          <w:szCs w:val="28"/>
        </w:rPr>
      </w:pPr>
      <w:r w:rsidRPr="009037E6">
        <w:rPr>
          <w:rStyle w:val="katex-mathml"/>
          <w:sz w:val="28"/>
          <w:szCs w:val="28"/>
          <w:lang w:val="en-US"/>
        </w:rPr>
        <w:t>Y</w:t>
      </w:r>
      <w:r w:rsidRPr="009037E6">
        <w:rPr>
          <w:rStyle w:val="katex-mathml"/>
          <w:sz w:val="28"/>
          <w:szCs w:val="28"/>
          <w:vertAlign w:val="subscript"/>
          <w:lang w:val="en-US"/>
        </w:rPr>
        <w:t>batch</w:t>
      </w:r>
      <w:r w:rsidRPr="009037E6">
        <w:rPr>
          <w:rStyle w:val="katex-mathml"/>
          <w:sz w:val="28"/>
          <w:szCs w:val="28"/>
        </w:rPr>
        <w:t>=</w:t>
      </w:r>
      <w:r w:rsidRPr="009037E6">
        <w:rPr>
          <w:rStyle w:val="katex-mathml"/>
          <w:sz w:val="28"/>
          <w:szCs w:val="28"/>
          <w:lang w:val="en-US"/>
        </w:rPr>
        <w:t>X</w:t>
      </w:r>
      <w:r w:rsidRPr="009037E6">
        <w:rPr>
          <w:rStyle w:val="katex-mathml"/>
          <w:sz w:val="28"/>
          <w:szCs w:val="28"/>
          <w:vertAlign w:val="subscript"/>
          <w:lang w:val="en-US"/>
        </w:rPr>
        <w:t>batch</w:t>
      </w:r>
      <w:r w:rsidRPr="009037E6">
        <w:rPr>
          <w:rStyle w:val="katex-mathml"/>
          <w:rFonts w:ascii="Cambria Math" w:hAnsi="Cambria Math" w:cs="Cambria Math"/>
          <w:sz w:val="28"/>
          <w:szCs w:val="28"/>
        </w:rPr>
        <w:t>⋅</w:t>
      </w:r>
      <w:r w:rsidRPr="009037E6">
        <w:rPr>
          <w:rStyle w:val="katex-mathml"/>
          <w:sz w:val="28"/>
          <w:szCs w:val="28"/>
          <w:lang w:val="en-US"/>
        </w:rPr>
        <w:t>A</w:t>
      </w:r>
      <w:r w:rsidRPr="009037E6">
        <w:rPr>
          <w:rStyle w:val="katex-mathml"/>
          <w:sz w:val="28"/>
          <w:szCs w:val="28"/>
          <w:vertAlign w:val="superscript"/>
          <w:lang w:val="en-US"/>
        </w:rPr>
        <w:t>T</w:t>
      </w:r>
      <w:r w:rsidRPr="009037E6">
        <w:rPr>
          <w:rStyle w:val="katex-mathml"/>
          <w:sz w:val="28"/>
          <w:szCs w:val="28"/>
        </w:rPr>
        <w:t>+</w:t>
      </w:r>
      <w:r w:rsidRPr="009037E6">
        <w:rPr>
          <w:rStyle w:val="mord"/>
          <w:sz w:val="28"/>
          <w:szCs w:val="28"/>
          <w:lang w:val="en-US"/>
        </w:rPr>
        <w:t>B</w:t>
      </w:r>
      <w:r w:rsidRPr="009037E6">
        <w:rPr>
          <w:rStyle w:val="mord"/>
          <w:sz w:val="28"/>
          <w:szCs w:val="28"/>
        </w:rPr>
        <w:t>, г</w:t>
      </w:r>
      <w:r w:rsidRPr="009037E6">
        <w:rPr>
          <w:rStyle w:val="ng-star-inserted1"/>
          <w:sz w:val="28"/>
          <w:szCs w:val="28"/>
        </w:rPr>
        <w:t xml:space="preserve">де </w:t>
      </w:r>
      <w:r w:rsidRPr="009037E6">
        <w:rPr>
          <w:rStyle w:val="katex-mathml"/>
          <w:sz w:val="28"/>
          <w:szCs w:val="28"/>
          <w:lang w:val="en-US"/>
        </w:rPr>
        <w:t>X</w:t>
      </w:r>
      <w:r w:rsidRPr="009037E6">
        <w:rPr>
          <w:rStyle w:val="katex-mathml"/>
          <w:sz w:val="28"/>
          <w:szCs w:val="28"/>
          <w:vertAlign w:val="subscript"/>
          <w:lang w:val="en-US"/>
        </w:rPr>
        <w:t>batch</w:t>
      </w:r>
      <w:r w:rsidRPr="009037E6">
        <w:rPr>
          <w:rStyle w:val="katex-mathml"/>
          <w:sz w:val="28"/>
          <w:szCs w:val="28"/>
          <w:vertAlign w:val="subscript"/>
        </w:rPr>
        <w:t xml:space="preserve"> </w:t>
      </w:r>
      <w:r w:rsidRPr="009037E6">
        <w:rPr>
          <w:rStyle w:val="ng-star-inserted1"/>
          <w:sz w:val="28"/>
          <w:szCs w:val="28"/>
        </w:rPr>
        <w:t xml:space="preserve">— матрица размером </w:t>
      </w:r>
      <w:r w:rsidRPr="009037E6">
        <w:rPr>
          <w:rStyle w:val="katex-mathml"/>
          <w:sz w:val="28"/>
          <w:szCs w:val="28"/>
          <w:lang w:val="en-US"/>
        </w:rPr>
        <w:t>BatchSize</w:t>
      </w:r>
      <w:r w:rsidRPr="009037E6">
        <w:rPr>
          <w:rStyle w:val="katex-mathml"/>
          <w:sz w:val="28"/>
          <w:szCs w:val="28"/>
        </w:rPr>
        <w:t>×</w:t>
      </w:r>
      <w:r w:rsidRPr="009037E6">
        <w:rPr>
          <w:rStyle w:val="katex-mathml"/>
          <w:sz w:val="28"/>
          <w:szCs w:val="28"/>
          <w:lang w:val="en-US"/>
        </w:rPr>
        <w:t>n</w:t>
      </w:r>
    </w:p>
    <w:p w14:paraId="3A6643CC" w14:textId="77777777" w:rsidR="002C56F9" w:rsidRPr="009037E6" w:rsidRDefault="002C56F9" w:rsidP="00E5209C">
      <w:pPr>
        <w:pStyle w:val="ng-star-inserted"/>
        <w:widowControl/>
        <w:numPr>
          <w:ilvl w:val="0"/>
          <w:numId w:val="14"/>
        </w:numPr>
        <w:autoSpaceDE/>
        <w:autoSpaceDN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>Это дает колоссальный прирост производительности по сравнению с циклами на CPU.</w:t>
      </w:r>
    </w:p>
    <w:p w14:paraId="4AAB766D" w14:textId="77777777" w:rsidR="002C56F9" w:rsidRPr="009037E6" w:rsidRDefault="002C56F9" w:rsidP="009037E6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>Решение уравнения HFE (</w:t>
      </w:r>
      <w:r w:rsidRPr="009037E6">
        <w:rPr>
          <w:rStyle w:val="inline-code"/>
          <w:sz w:val="28"/>
          <w:szCs w:val="28"/>
        </w:rPr>
        <w:t>_solve_hfe_gpu</w:t>
      </w:r>
      <w:r w:rsidRPr="009037E6">
        <w:rPr>
          <w:rStyle w:val="ng-star-inserted1"/>
          <w:sz w:val="28"/>
          <w:szCs w:val="28"/>
        </w:rPr>
        <w:t xml:space="preserve">) – в версиях для CPU мы перебирали </w:t>
      </w:r>
      <w:r w:rsidRPr="009037E6">
        <w:rPr>
          <w:rStyle w:val="katex-mathml"/>
          <w:sz w:val="28"/>
          <w:szCs w:val="28"/>
        </w:rPr>
        <w:t xml:space="preserve">x </w:t>
      </w:r>
      <w:r w:rsidRPr="009037E6">
        <w:rPr>
          <w:rStyle w:val="ng-star-inserted1"/>
          <w:sz w:val="28"/>
          <w:szCs w:val="28"/>
        </w:rPr>
        <w:t>в цикле. На GPU используется подход "Parallel Brute-Force":</w:t>
      </w:r>
    </w:p>
    <w:p w14:paraId="1982B126" w14:textId="4CB25D04" w:rsidR="002C56F9" w:rsidRPr="009037E6" w:rsidRDefault="002C56F9" w:rsidP="00E5209C">
      <w:pPr>
        <w:pStyle w:val="a9"/>
        <w:numPr>
          <w:ilvl w:val="0"/>
          <w:numId w:val="18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 xml:space="preserve">Создание: Генерируется тензор </w:t>
      </w:r>
      <w:r w:rsidRPr="009037E6">
        <w:rPr>
          <w:rStyle w:val="inline-code"/>
          <w:sz w:val="28"/>
          <w:szCs w:val="28"/>
        </w:rPr>
        <w:t>all_x</w:t>
      </w:r>
      <w:r w:rsidRPr="009037E6">
        <w:rPr>
          <w:rStyle w:val="ng-star-inserted1"/>
          <w:sz w:val="28"/>
          <w:szCs w:val="28"/>
        </w:rPr>
        <w:t xml:space="preserve">, содержащий </w:t>
      </w:r>
      <w:r w:rsidRPr="009037E6">
        <w:rPr>
          <w:rStyle w:val="ng-star-inserted1"/>
          <w:i/>
          <w:iCs/>
          <w:sz w:val="28"/>
          <w:szCs w:val="28"/>
        </w:rPr>
        <w:t>все возможные элементы поля</w:t>
      </w:r>
      <w:r w:rsidRPr="009037E6">
        <w:rPr>
          <w:rStyle w:val="ng-star-inserted1"/>
          <w:sz w:val="28"/>
          <w:szCs w:val="28"/>
        </w:rPr>
        <w:t xml:space="preserve"> (от </w:t>
      </w:r>
      <w:r w:rsidRPr="009037E6">
        <w:rPr>
          <w:rStyle w:val="mord"/>
          <w:sz w:val="28"/>
          <w:szCs w:val="28"/>
        </w:rPr>
        <w:t xml:space="preserve">0 </w:t>
      </w:r>
      <w:r w:rsidRPr="009037E6">
        <w:rPr>
          <w:rStyle w:val="ng-star-inserted1"/>
          <w:sz w:val="28"/>
          <w:szCs w:val="28"/>
        </w:rPr>
        <w:t xml:space="preserve">до </w:t>
      </w:r>
      <w:r w:rsidRPr="009037E6">
        <w:rPr>
          <w:rStyle w:val="katex-mathml"/>
          <w:sz w:val="28"/>
          <w:szCs w:val="28"/>
        </w:rPr>
        <w:t>2</w:t>
      </w:r>
      <w:r w:rsidRPr="009037E6">
        <w:rPr>
          <w:rStyle w:val="katex-mathml"/>
          <w:sz w:val="28"/>
          <w:szCs w:val="28"/>
          <w:vertAlign w:val="superscript"/>
        </w:rPr>
        <w:t>n</w:t>
      </w:r>
      <w:r w:rsidRPr="009037E6">
        <w:rPr>
          <w:rStyle w:val="katex-mathml"/>
          <w:sz w:val="28"/>
          <w:szCs w:val="28"/>
        </w:rPr>
        <w:t>−1</w:t>
      </w:r>
      <w:r w:rsidRPr="009037E6">
        <w:rPr>
          <w:rStyle w:val="ng-star-inserted1"/>
          <w:sz w:val="28"/>
          <w:szCs w:val="28"/>
        </w:rPr>
        <w:t>).</w:t>
      </w:r>
    </w:p>
    <w:p w14:paraId="219B5EB3" w14:textId="77777777" w:rsidR="002C56F9" w:rsidRPr="009037E6" w:rsidRDefault="002C56F9" w:rsidP="00E5209C">
      <w:pPr>
        <w:pStyle w:val="a9"/>
        <w:numPr>
          <w:ilvl w:val="0"/>
          <w:numId w:val="18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 xml:space="preserve">Расширение (Broadcasting): Этот массив дублируется для каждого элемента в батче входящих данных. Создается гигантская матрица размером </w:t>
      </w:r>
      <w:r w:rsidRPr="009037E6">
        <w:rPr>
          <w:rStyle w:val="inline-code"/>
          <w:sz w:val="28"/>
          <w:szCs w:val="28"/>
        </w:rPr>
        <w:t>(batch_size, field_size)</w:t>
      </w:r>
      <w:r w:rsidRPr="009037E6">
        <w:rPr>
          <w:rStyle w:val="ng-star-inserted1"/>
          <w:sz w:val="28"/>
          <w:szCs w:val="28"/>
        </w:rPr>
        <w:t>.</w:t>
      </w:r>
    </w:p>
    <w:p w14:paraId="2F853E10" w14:textId="77777777" w:rsidR="00A638E5" w:rsidRPr="009037E6" w:rsidRDefault="002C56F9" w:rsidP="00E5209C">
      <w:pPr>
        <w:pStyle w:val="a9"/>
        <w:numPr>
          <w:ilvl w:val="0"/>
          <w:numId w:val="18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 xml:space="preserve">Массовое вычисление: Функция </w:t>
      </w:r>
      <w:r w:rsidRPr="009037E6">
        <w:rPr>
          <w:rStyle w:val="katex-mathml"/>
          <w:sz w:val="28"/>
          <w:szCs w:val="28"/>
        </w:rPr>
        <w:t>P(x</w:t>
      </w:r>
      <w:r w:rsidR="00A638E5" w:rsidRPr="009037E6">
        <w:rPr>
          <w:sz w:val="28"/>
          <w:szCs w:val="28"/>
        </w:rPr>
        <w:t xml:space="preserve">) </w:t>
      </w:r>
      <w:r w:rsidRPr="009037E6">
        <w:rPr>
          <w:rStyle w:val="ng-star-inserted1"/>
          <w:sz w:val="28"/>
          <w:szCs w:val="28"/>
        </w:rPr>
        <w:t xml:space="preserve">применяется к этой гигантской матрице за один проход. Мы вычисляем результат полинома сразу для всех возможных </w:t>
      </w:r>
      <w:r w:rsidRPr="009037E6">
        <w:rPr>
          <w:rStyle w:val="katex-mathml"/>
          <w:sz w:val="28"/>
          <w:szCs w:val="28"/>
        </w:rPr>
        <w:t>x</w:t>
      </w:r>
      <w:r w:rsidR="00A638E5" w:rsidRPr="009037E6">
        <w:rPr>
          <w:rStyle w:val="katex-mathml"/>
          <w:sz w:val="28"/>
          <w:szCs w:val="28"/>
        </w:rPr>
        <w:t xml:space="preserve"> </w:t>
      </w:r>
      <w:r w:rsidRPr="009037E6">
        <w:rPr>
          <w:rStyle w:val="ng-star-inserted1"/>
          <w:sz w:val="28"/>
          <w:szCs w:val="28"/>
        </w:rPr>
        <w:t>для всех запросов в батче.</w:t>
      </w:r>
    </w:p>
    <w:p w14:paraId="73EB31C2" w14:textId="77777777" w:rsidR="009037E6" w:rsidRPr="009037E6" w:rsidRDefault="002C56F9" w:rsidP="00E5209C">
      <w:pPr>
        <w:pStyle w:val="a9"/>
        <w:numPr>
          <w:ilvl w:val="0"/>
          <w:numId w:val="18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 xml:space="preserve">Сравнение: Полученная матрица сравнивается с искомыми значениями </w:t>
      </w:r>
      <w:r w:rsidRPr="009037E6">
        <w:rPr>
          <w:rStyle w:val="katex-mathml"/>
          <w:sz w:val="28"/>
          <w:szCs w:val="28"/>
        </w:rPr>
        <w:t>y</w:t>
      </w:r>
      <w:r w:rsidRPr="009037E6">
        <w:rPr>
          <w:rStyle w:val="ng-star-inserted1"/>
          <w:sz w:val="28"/>
          <w:szCs w:val="28"/>
        </w:rPr>
        <w:t>.</w:t>
      </w:r>
    </w:p>
    <w:p w14:paraId="68662D95" w14:textId="77777777" w:rsidR="009037E6" w:rsidRPr="009037E6" w:rsidRDefault="002C56F9" w:rsidP="00E5209C">
      <w:pPr>
        <w:pStyle w:val="a9"/>
        <w:numPr>
          <w:ilvl w:val="0"/>
          <w:numId w:val="18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>Поиск индекса (</w:t>
      </w:r>
      <w:r w:rsidRPr="009037E6">
        <w:rPr>
          <w:rStyle w:val="inline-code"/>
          <w:sz w:val="28"/>
          <w:szCs w:val="28"/>
        </w:rPr>
        <w:t>argmax</w:t>
      </w:r>
      <w:r w:rsidRPr="009037E6">
        <w:rPr>
          <w:rStyle w:val="ng-star-inserted1"/>
          <w:sz w:val="28"/>
          <w:szCs w:val="28"/>
        </w:rPr>
        <w:t>): Находятся индексы, где совпало значение.</w:t>
      </w:r>
    </w:p>
    <w:p w14:paraId="24D7E444" w14:textId="0BDD0B3B" w:rsidR="009037E6" w:rsidRPr="009037E6" w:rsidRDefault="002C56F9" w:rsidP="009037E6">
      <w:pPr>
        <w:spacing w:line="360" w:lineRule="auto"/>
        <w:ind w:firstLine="709"/>
        <w:jc w:val="both"/>
        <w:rPr>
          <w:rStyle w:val="ng-star-inserted1"/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>Пакетная обработка (</w:t>
      </w:r>
      <w:r w:rsidRPr="009037E6">
        <w:rPr>
          <w:rStyle w:val="inline-code"/>
          <w:sz w:val="28"/>
          <w:szCs w:val="28"/>
          <w:lang w:val="en-US"/>
        </w:rPr>
        <w:t>encrypt</w:t>
      </w:r>
      <w:r w:rsidRPr="009037E6">
        <w:rPr>
          <w:rStyle w:val="inline-code"/>
          <w:sz w:val="28"/>
          <w:szCs w:val="28"/>
        </w:rPr>
        <w:t>_</w:t>
      </w:r>
      <w:r w:rsidRPr="009037E6">
        <w:rPr>
          <w:rStyle w:val="inline-code"/>
          <w:sz w:val="28"/>
          <w:szCs w:val="28"/>
          <w:lang w:val="en-US"/>
        </w:rPr>
        <w:t>block</w:t>
      </w:r>
      <w:r w:rsidRPr="009037E6">
        <w:rPr>
          <w:rStyle w:val="ng-star-inserted1"/>
          <w:sz w:val="28"/>
          <w:szCs w:val="28"/>
        </w:rPr>
        <w:t xml:space="preserve">, </w:t>
      </w:r>
      <w:r w:rsidRPr="009037E6">
        <w:rPr>
          <w:rStyle w:val="inline-code"/>
          <w:sz w:val="28"/>
          <w:szCs w:val="28"/>
          <w:lang w:val="en-US"/>
        </w:rPr>
        <w:t>decrypt</w:t>
      </w:r>
      <w:r w:rsidRPr="009037E6">
        <w:rPr>
          <w:rStyle w:val="inline-code"/>
          <w:sz w:val="28"/>
          <w:szCs w:val="28"/>
        </w:rPr>
        <w:t>_</w:t>
      </w:r>
      <w:r w:rsidRPr="009037E6">
        <w:rPr>
          <w:rStyle w:val="inline-code"/>
          <w:sz w:val="28"/>
          <w:szCs w:val="28"/>
          <w:lang w:val="en-US"/>
        </w:rPr>
        <w:t>block</w:t>
      </w:r>
      <w:r w:rsidR="009037E6" w:rsidRPr="009037E6">
        <w:rPr>
          <w:rStyle w:val="ng-star-inserted1"/>
          <w:sz w:val="28"/>
          <w:szCs w:val="28"/>
        </w:rPr>
        <w:t>) – в</w:t>
      </w:r>
      <w:r w:rsidRPr="009037E6">
        <w:rPr>
          <w:rStyle w:val="ng-star-inserted1"/>
          <w:sz w:val="28"/>
          <w:szCs w:val="28"/>
        </w:rPr>
        <w:t>заимодействие между CPU (оперативная память) и GPU (видеопамять) — дорогая операция (высокая латентность).</w:t>
      </w:r>
      <w:r w:rsidR="009037E6">
        <w:rPr>
          <w:sz w:val="28"/>
          <w:szCs w:val="28"/>
        </w:rPr>
        <w:t xml:space="preserve"> </w:t>
      </w:r>
      <w:r w:rsidRPr="009037E6">
        <w:rPr>
          <w:rStyle w:val="ng-star-inserted1"/>
          <w:sz w:val="28"/>
          <w:szCs w:val="28"/>
        </w:rPr>
        <w:t>Поэтому нельзя отправлять по 1 байту.</w:t>
      </w:r>
    </w:p>
    <w:p w14:paraId="165973C9" w14:textId="77777777" w:rsidR="009037E6" w:rsidRPr="009037E6" w:rsidRDefault="002C56F9" w:rsidP="00E5209C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>Данные накапливаются в большой список.</w:t>
      </w:r>
    </w:p>
    <w:p w14:paraId="1C77E11C" w14:textId="77777777" w:rsidR="009037E6" w:rsidRPr="009037E6" w:rsidRDefault="002C56F9" w:rsidP="00E5209C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>Разбиваются на батчи (по умолчанию 1024 элемента).</w:t>
      </w:r>
    </w:p>
    <w:p w14:paraId="5B00CE6B" w14:textId="77777777" w:rsidR="009037E6" w:rsidRPr="009037E6" w:rsidRDefault="002C56F9" w:rsidP="00E5209C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>Весь батч одним куском копируется на GPU (</w:t>
      </w:r>
      <w:r w:rsidRPr="009037E6">
        <w:rPr>
          <w:rStyle w:val="inline-code"/>
          <w:sz w:val="28"/>
          <w:szCs w:val="28"/>
        </w:rPr>
        <w:t>torch.tensor(...)</w:t>
      </w:r>
      <w:r w:rsidRPr="009037E6">
        <w:rPr>
          <w:rStyle w:val="ng-star-inserted1"/>
          <w:sz w:val="28"/>
          <w:szCs w:val="28"/>
        </w:rPr>
        <w:t>).</w:t>
      </w:r>
    </w:p>
    <w:p w14:paraId="71D91600" w14:textId="77777777" w:rsidR="009037E6" w:rsidRPr="009037E6" w:rsidRDefault="002C56F9" w:rsidP="00E5209C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>Происходит вычисление.</w:t>
      </w:r>
    </w:p>
    <w:p w14:paraId="3E83FD06" w14:textId="5F0C31A3" w:rsidR="002C56F9" w:rsidRPr="009037E6" w:rsidRDefault="002C56F9" w:rsidP="00E5209C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37E6">
        <w:rPr>
          <w:rStyle w:val="ng-star-inserted1"/>
          <w:sz w:val="28"/>
          <w:szCs w:val="28"/>
        </w:rPr>
        <w:t>Результат копируется обратно на CPU (</w:t>
      </w:r>
      <w:r w:rsidRPr="009037E6">
        <w:rPr>
          <w:rStyle w:val="inline-code"/>
          <w:sz w:val="28"/>
          <w:szCs w:val="28"/>
        </w:rPr>
        <w:t>.cpu().numpy()</w:t>
      </w:r>
      <w:r w:rsidRPr="009037E6">
        <w:rPr>
          <w:rStyle w:val="ng-star-inserted1"/>
          <w:sz w:val="28"/>
          <w:szCs w:val="28"/>
        </w:rPr>
        <w:t>).</w:t>
      </w:r>
    </w:p>
    <w:p w14:paraId="242ECD61" w14:textId="5EEDC339" w:rsidR="002C56F9" w:rsidRDefault="009037E6" w:rsidP="009037E6">
      <w:pPr>
        <w:pStyle w:val="3"/>
        <w:spacing w:before="0" w:beforeAutospacing="0" w:after="0" w:afterAutospacing="0"/>
        <w:rPr>
          <w:lang w:val="en-US"/>
        </w:rPr>
      </w:pPr>
      <w:bookmarkStart w:id="11" w:name="_Toc216649413"/>
      <w:r>
        <w:t>5. Тестирование и сравнение результатов</w:t>
      </w:r>
      <w:bookmarkEnd w:id="11"/>
    </w:p>
    <w:p w14:paraId="37CCA768" w14:textId="2D206587" w:rsidR="009037E6" w:rsidRPr="00C90D37" w:rsidRDefault="009037E6" w:rsidP="00C90D3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037E6">
        <w:rPr>
          <w:sz w:val="28"/>
          <w:szCs w:val="28"/>
        </w:rPr>
        <w:t>Тестовый запуск осущевлялся на различных размерах данных – от 256 байт до 131072 байт с шагом х2. Ниже приведен анализ полученных результатов</w:t>
      </w:r>
      <w:r w:rsidR="00C90D37">
        <w:rPr>
          <w:sz w:val="28"/>
          <w:szCs w:val="28"/>
          <w:lang w:val="en-US"/>
        </w:rPr>
        <w:t>.</w:t>
      </w:r>
    </w:p>
    <w:p w14:paraId="60ED0AED" w14:textId="4EAB9D3A" w:rsidR="009037E6" w:rsidRPr="009037E6" w:rsidRDefault="009037E6" w:rsidP="00C90D37">
      <w:pPr>
        <w:spacing w:line="360" w:lineRule="auto"/>
        <w:ind w:firstLine="709"/>
        <w:jc w:val="both"/>
        <w:rPr>
          <w:sz w:val="28"/>
          <w:szCs w:val="28"/>
        </w:rPr>
      </w:pPr>
      <w:r w:rsidRPr="009037E6">
        <w:rPr>
          <w:sz w:val="28"/>
          <w:szCs w:val="28"/>
        </w:rPr>
        <w:t>Накладные ресурсы:</w:t>
      </w:r>
    </w:p>
    <w:p w14:paraId="5C2E06B8" w14:textId="77777777" w:rsidR="009037E6" w:rsidRPr="009037E6" w:rsidRDefault="009037E6" w:rsidP="00E5209C">
      <w:pPr>
        <w:pStyle w:val="a9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37E6">
        <w:rPr>
          <w:sz w:val="28"/>
          <w:szCs w:val="28"/>
        </w:rPr>
        <w:t>Base (Single Thread): Не имеет накладных расходов. Для 256 байт это самый быстрый метод (0.27с), так как он просто начинает считать.</w:t>
      </w:r>
    </w:p>
    <w:p w14:paraId="580FDD2C" w14:textId="77777777" w:rsidR="009037E6" w:rsidRPr="009037E6" w:rsidRDefault="009037E6" w:rsidP="00E5209C">
      <w:pPr>
        <w:pStyle w:val="a9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37E6">
        <w:rPr>
          <w:sz w:val="28"/>
          <w:szCs w:val="28"/>
        </w:rPr>
        <w:t>CPU Parallel: Имеет колоссальные накладные расходы. Для 256 байт, 512 байт, 1 КБ, 2 КБ, 4 КБ время работы почти одинаковое — около 5.2 - 6.0 секунд. Это время тратится на multiprocessing.Pool: создание процессов, сериализацию данных (pickle), передачу матриц ключей в каждый процесс. Вывод: Для малых данных (меньше 8-16 КБ) параллелизация на CPU вредна.</w:t>
      </w:r>
    </w:p>
    <w:p w14:paraId="28BB964F" w14:textId="359CAEDD" w:rsidR="009037E6" w:rsidRDefault="009037E6" w:rsidP="00E5209C">
      <w:pPr>
        <w:pStyle w:val="a9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37E6">
        <w:rPr>
          <w:sz w:val="28"/>
          <w:szCs w:val="28"/>
        </w:rPr>
        <w:t>GPU Parallel: Имеет умеренные накладные расходы (~0.15 - 0.20с). Это время уходит на инициализацию CUDA контекста и копирование данных из RAM в VRAM.</w:t>
      </w:r>
    </w:p>
    <w:p w14:paraId="56ED3192" w14:textId="7EA061EE" w:rsidR="00C90D37" w:rsidRDefault="00C90D37" w:rsidP="00C90D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сравнении обычной и </w:t>
      </w:r>
      <w:r>
        <w:rPr>
          <w:sz w:val="28"/>
          <w:szCs w:val="28"/>
          <w:lang w:val="en-US"/>
        </w:rPr>
        <w:t>CPU</w:t>
      </w:r>
      <w:r>
        <w:rPr>
          <w:sz w:val="28"/>
          <w:szCs w:val="28"/>
        </w:rPr>
        <w:t xml:space="preserve"> версией п</w:t>
      </w:r>
      <w:r w:rsidRPr="00C90D37">
        <w:rPr>
          <w:sz w:val="28"/>
          <w:szCs w:val="28"/>
        </w:rPr>
        <w:t>араллелизация начинает окупаться</w:t>
      </w:r>
      <w:r>
        <w:rPr>
          <w:sz w:val="28"/>
          <w:szCs w:val="28"/>
        </w:rPr>
        <w:t xml:space="preserve"> только на </w:t>
      </w:r>
      <w:r w:rsidRPr="00C90D37">
        <w:rPr>
          <w:sz w:val="28"/>
          <w:szCs w:val="28"/>
        </w:rPr>
        <w:t xml:space="preserve">8 КБ </w:t>
      </w:r>
      <w:r>
        <w:rPr>
          <w:sz w:val="28"/>
          <w:szCs w:val="28"/>
        </w:rPr>
        <w:t xml:space="preserve">– </w:t>
      </w:r>
      <w:r w:rsidRPr="00C90D37">
        <w:rPr>
          <w:sz w:val="28"/>
          <w:szCs w:val="28"/>
        </w:rPr>
        <w:t>CPU версия (6.2с) впервые становится быстрее Base версии (8.14с). Ускорение 1.31x.</w:t>
      </w:r>
    </w:p>
    <w:p w14:paraId="685BC54A" w14:textId="77777777" w:rsidR="00C90D37" w:rsidRDefault="00C90D37" w:rsidP="00C90D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</w:t>
      </w:r>
      <w:r w:rsidRPr="00C90D37">
        <w:rPr>
          <w:sz w:val="28"/>
          <w:szCs w:val="28"/>
        </w:rPr>
        <w:t xml:space="preserve">GPU версия быстрее </w:t>
      </w:r>
      <w:r>
        <w:rPr>
          <w:sz w:val="28"/>
          <w:szCs w:val="28"/>
        </w:rPr>
        <w:t xml:space="preserve">непараллельной </w:t>
      </w:r>
      <w:r w:rsidRPr="00C90D37">
        <w:rPr>
          <w:sz w:val="28"/>
          <w:szCs w:val="28"/>
        </w:rPr>
        <w:t xml:space="preserve"> версии всегда, даже на 256 байтах (0.16с против 0.27с), несмотря на оверхед. Это связано с тем, что даже "медленный" старт GPU быстрее, чем последовательный перебор корней HFE на одном ядре.</w:t>
      </w:r>
      <w:r>
        <w:rPr>
          <w:sz w:val="28"/>
          <w:szCs w:val="28"/>
        </w:rPr>
        <w:t xml:space="preserve"> </w:t>
      </w:r>
    </w:p>
    <w:p w14:paraId="119B47D3" w14:textId="406E548C" w:rsidR="00C90D37" w:rsidRDefault="00C90D37" w:rsidP="00C90D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Сводная таблица производительности представлена ниже.</w:t>
      </w:r>
    </w:p>
    <w:p w14:paraId="63AE62E3" w14:textId="34148B1D" w:rsidR="00C90D37" w:rsidRDefault="00C90D37" w:rsidP="00C90D37">
      <w:pPr>
        <w:spacing w:line="360" w:lineRule="auto"/>
        <w:ind w:firstLine="709"/>
        <w:jc w:val="both"/>
        <w:rPr>
          <w:sz w:val="28"/>
          <w:szCs w:val="28"/>
        </w:rPr>
      </w:pPr>
    </w:p>
    <w:p w14:paraId="1329998D" w14:textId="3DF46AAC" w:rsidR="00C90D37" w:rsidRDefault="00C90D37" w:rsidP="00C90D37">
      <w:pPr>
        <w:spacing w:line="360" w:lineRule="auto"/>
        <w:ind w:firstLine="709"/>
        <w:jc w:val="both"/>
        <w:rPr>
          <w:sz w:val="28"/>
          <w:szCs w:val="28"/>
        </w:rPr>
      </w:pPr>
    </w:p>
    <w:p w14:paraId="64AD2804" w14:textId="1255C9C0" w:rsidR="00C90D37" w:rsidRDefault="00C90D37" w:rsidP="00C90D37">
      <w:pPr>
        <w:spacing w:line="360" w:lineRule="auto"/>
        <w:ind w:firstLine="709"/>
        <w:jc w:val="both"/>
        <w:rPr>
          <w:sz w:val="28"/>
          <w:szCs w:val="28"/>
        </w:rPr>
      </w:pPr>
    </w:p>
    <w:p w14:paraId="0029983B" w14:textId="56C1BBDD" w:rsidR="00C90D37" w:rsidRDefault="00C90D37" w:rsidP="00C90D37">
      <w:pPr>
        <w:spacing w:line="360" w:lineRule="auto"/>
        <w:ind w:firstLine="709"/>
        <w:jc w:val="both"/>
        <w:rPr>
          <w:sz w:val="28"/>
          <w:szCs w:val="28"/>
        </w:rPr>
      </w:pPr>
    </w:p>
    <w:p w14:paraId="61510279" w14:textId="45E75544" w:rsidR="00C90D37" w:rsidRDefault="00C90D37" w:rsidP="00C90D37">
      <w:pPr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1 – Сводная таблица производительности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90D37" w:rsidRPr="00C90D37" w14:paraId="0984347E" w14:textId="77777777" w:rsidTr="00C90D37">
        <w:tc>
          <w:tcPr>
            <w:tcW w:w="1870" w:type="dxa"/>
          </w:tcPr>
          <w:p w14:paraId="3815FEE9" w14:textId="77777777" w:rsidR="00C90D37" w:rsidRPr="00C90D37" w:rsidRDefault="00C90D37" w:rsidP="00C90D37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C90D37">
              <w:rPr>
                <w:sz w:val="20"/>
                <w:szCs w:val="20"/>
              </w:rPr>
              <w:t>Размер данных</w:t>
            </w:r>
          </w:p>
        </w:tc>
        <w:tc>
          <w:tcPr>
            <w:tcW w:w="1870" w:type="dxa"/>
          </w:tcPr>
          <w:p w14:paraId="3EE0FBBA" w14:textId="77777777" w:rsidR="00C90D37" w:rsidRPr="00C90D37" w:rsidRDefault="00C90D37" w:rsidP="00C90D37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C90D37">
              <w:rPr>
                <w:sz w:val="20"/>
                <w:szCs w:val="20"/>
              </w:rPr>
              <w:t>Base (сек)</w:t>
            </w:r>
          </w:p>
        </w:tc>
        <w:tc>
          <w:tcPr>
            <w:tcW w:w="1870" w:type="dxa"/>
          </w:tcPr>
          <w:p w14:paraId="5825D933" w14:textId="77777777" w:rsidR="00C90D37" w:rsidRPr="00C90D37" w:rsidRDefault="00C90D37" w:rsidP="00C90D37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C90D37">
              <w:rPr>
                <w:sz w:val="20"/>
                <w:szCs w:val="20"/>
              </w:rPr>
              <w:t>CPU (сек)</w:t>
            </w:r>
          </w:p>
        </w:tc>
        <w:tc>
          <w:tcPr>
            <w:tcW w:w="1870" w:type="dxa"/>
          </w:tcPr>
          <w:p w14:paraId="3F0A5012" w14:textId="77777777" w:rsidR="00C90D37" w:rsidRPr="00C90D37" w:rsidRDefault="00C90D37" w:rsidP="00C90D37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C90D37">
              <w:rPr>
                <w:sz w:val="20"/>
                <w:szCs w:val="20"/>
              </w:rPr>
              <w:t>GPU (сек)</w:t>
            </w:r>
          </w:p>
        </w:tc>
        <w:tc>
          <w:tcPr>
            <w:tcW w:w="1870" w:type="dxa"/>
          </w:tcPr>
          <w:p w14:paraId="09AE9484" w14:textId="55860AB6" w:rsidR="00C90D37" w:rsidRPr="00C90D37" w:rsidRDefault="00C90D37" w:rsidP="00C90D3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Лучший метод</w:t>
            </w:r>
          </w:p>
        </w:tc>
      </w:tr>
      <w:tr w:rsidR="00C90D37" w:rsidRPr="00C90D37" w14:paraId="7797036F" w14:textId="77777777" w:rsidTr="00C90D37">
        <w:tc>
          <w:tcPr>
            <w:tcW w:w="1870" w:type="dxa"/>
          </w:tcPr>
          <w:p w14:paraId="2FDE8384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256 B</w:t>
            </w:r>
          </w:p>
        </w:tc>
        <w:tc>
          <w:tcPr>
            <w:tcW w:w="1870" w:type="dxa"/>
          </w:tcPr>
          <w:p w14:paraId="06682C35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0.27</w:t>
            </w:r>
          </w:p>
        </w:tc>
        <w:tc>
          <w:tcPr>
            <w:tcW w:w="1870" w:type="dxa"/>
          </w:tcPr>
          <w:p w14:paraId="6574AB25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5.22</w:t>
            </w:r>
          </w:p>
        </w:tc>
        <w:tc>
          <w:tcPr>
            <w:tcW w:w="1870" w:type="dxa"/>
          </w:tcPr>
          <w:p w14:paraId="47D685A1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0.16</w:t>
            </w:r>
          </w:p>
        </w:tc>
        <w:tc>
          <w:tcPr>
            <w:tcW w:w="1870" w:type="dxa"/>
          </w:tcPr>
          <w:p w14:paraId="0BD14D81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GPU</w:t>
            </w:r>
          </w:p>
        </w:tc>
      </w:tr>
      <w:tr w:rsidR="00C90D37" w:rsidRPr="00C90D37" w14:paraId="05F546E7" w14:textId="77777777" w:rsidTr="00C90D37">
        <w:tc>
          <w:tcPr>
            <w:tcW w:w="1870" w:type="dxa"/>
          </w:tcPr>
          <w:p w14:paraId="776BB4A7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1 KB</w:t>
            </w:r>
          </w:p>
        </w:tc>
        <w:tc>
          <w:tcPr>
            <w:tcW w:w="1870" w:type="dxa"/>
          </w:tcPr>
          <w:p w14:paraId="79FE6A45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1.05</w:t>
            </w:r>
          </w:p>
        </w:tc>
        <w:tc>
          <w:tcPr>
            <w:tcW w:w="1870" w:type="dxa"/>
          </w:tcPr>
          <w:p w14:paraId="303FBFCB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5.75</w:t>
            </w:r>
          </w:p>
        </w:tc>
        <w:tc>
          <w:tcPr>
            <w:tcW w:w="1870" w:type="dxa"/>
          </w:tcPr>
          <w:p w14:paraId="18ADA9C9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0.17</w:t>
            </w:r>
          </w:p>
        </w:tc>
        <w:tc>
          <w:tcPr>
            <w:tcW w:w="1870" w:type="dxa"/>
          </w:tcPr>
          <w:p w14:paraId="59575218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GPU</w:t>
            </w:r>
          </w:p>
        </w:tc>
      </w:tr>
      <w:tr w:rsidR="00C90D37" w:rsidRPr="00C90D37" w14:paraId="22046B41" w14:textId="77777777" w:rsidTr="00C90D37">
        <w:tc>
          <w:tcPr>
            <w:tcW w:w="1870" w:type="dxa"/>
          </w:tcPr>
          <w:p w14:paraId="2DADB9C7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4 KB</w:t>
            </w:r>
          </w:p>
        </w:tc>
        <w:tc>
          <w:tcPr>
            <w:tcW w:w="1870" w:type="dxa"/>
          </w:tcPr>
          <w:p w14:paraId="7CBCC10F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4.19</w:t>
            </w:r>
          </w:p>
        </w:tc>
        <w:tc>
          <w:tcPr>
            <w:tcW w:w="1870" w:type="dxa"/>
          </w:tcPr>
          <w:p w14:paraId="70475E5F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6.09</w:t>
            </w:r>
          </w:p>
        </w:tc>
        <w:tc>
          <w:tcPr>
            <w:tcW w:w="1870" w:type="dxa"/>
          </w:tcPr>
          <w:p w14:paraId="7CFC6183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0.32</w:t>
            </w:r>
          </w:p>
        </w:tc>
        <w:tc>
          <w:tcPr>
            <w:tcW w:w="1870" w:type="dxa"/>
          </w:tcPr>
          <w:p w14:paraId="7935DA4B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GPU</w:t>
            </w:r>
          </w:p>
        </w:tc>
      </w:tr>
      <w:tr w:rsidR="00C90D37" w:rsidRPr="00C90D37" w14:paraId="7F6A94BB" w14:textId="77777777" w:rsidTr="00C90D37">
        <w:tc>
          <w:tcPr>
            <w:tcW w:w="1870" w:type="dxa"/>
          </w:tcPr>
          <w:p w14:paraId="1E9367C5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8 KB</w:t>
            </w:r>
          </w:p>
        </w:tc>
        <w:tc>
          <w:tcPr>
            <w:tcW w:w="1870" w:type="dxa"/>
          </w:tcPr>
          <w:p w14:paraId="1800AB2A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8.15</w:t>
            </w:r>
          </w:p>
        </w:tc>
        <w:tc>
          <w:tcPr>
            <w:tcW w:w="1870" w:type="dxa"/>
          </w:tcPr>
          <w:p w14:paraId="6CB31F61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6.21</w:t>
            </w:r>
          </w:p>
        </w:tc>
        <w:tc>
          <w:tcPr>
            <w:tcW w:w="1870" w:type="dxa"/>
          </w:tcPr>
          <w:p w14:paraId="2EC7C420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0.50</w:t>
            </w:r>
          </w:p>
        </w:tc>
        <w:tc>
          <w:tcPr>
            <w:tcW w:w="1870" w:type="dxa"/>
          </w:tcPr>
          <w:p w14:paraId="40BBCB14" w14:textId="5AECE531" w:rsidR="00C90D37" w:rsidRPr="00C90D37" w:rsidRDefault="00C90D37" w:rsidP="00C90D37">
            <w:pPr>
              <w:spacing w:before="100" w:beforeAutospacing="1" w:after="100" w:afterAutospacing="1" w:line="360" w:lineRule="auto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GPU</w:t>
            </w:r>
          </w:p>
        </w:tc>
      </w:tr>
      <w:tr w:rsidR="00C90D37" w:rsidRPr="00C90D37" w14:paraId="26D3E34D" w14:textId="77777777" w:rsidTr="00C90D37">
        <w:tc>
          <w:tcPr>
            <w:tcW w:w="1870" w:type="dxa"/>
          </w:tcPr>
          <w:p w14:paraId="36D8BB4D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16 KB</w:t>
            </w:r>
          </w:p>
        </w:tc>
        <w:tc>
          <w:tcPr>
            <w:tcW w:w="1870" w:type="dxa"/>
          </w:tcPr>
          <w:p w14:paraId="33964C12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16.00</w:t>
            </w:r>
          </w:p>
        </w:tc>
        <w:tc>
          <w:tcPr>
            <w:tcW w:w="1870" w:type="dxa"/>
          </w:tcPr>
          <w:p w14:paraId="27F112E0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7.10</w:t>
            </w:r>
          </w:p>
        </w:tc>
        <w:tc>
          <w:tcPr>
            <w:tcW w:w="1870" w:type="dxa"/>
          </w:tcPr>
          <w:p w14:paraId="666DE806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0.91</w:t>
            </w:r>
          </w:p>
        </w:tc>
        <w:tc>
          <w:tcPr>
            <w:tcW w:w="1870" w:type="dxa"/>
          </w:tcPr>
          <w:p w14:paraId="216B276A" w14:textId="77777777" w:rsidR="00C90D37" w:rsidRPr="00C90D37" w:rsidRDefault="00C90D37" w:rsidP="00C90D37">
            <w:pPr>
              <w:spacing w:before="100" w:beforeAutospacing="1" w:after="100" w:afterAutospacing="1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GPU</w:t>
            </w:r>
          </w:p>
        </w:tc>
      </w:tr>
      <w:tr w:rsidR="00C90D37" w:rsidRPr="00C90D37" w14:paraId="49596799" w14:textId="77777777" w:rsidTr="00C90D37">
        <w:tc>
          <w:tcPr>
            <w:tcW w:w="1870" w:type="dxa"/>
          </w:tcPr>
          <w:p w14:paraId="29C3D9FD" w14:textId="77777777" w:rsidR="00C90D37" w:rsidRPr="00C90D37" w:rsidRDefault="00C90D37" w:rsidP="00C90D37">
            <w:pPr>
              <w:spacing w:before="100" w:beforeAutospacing="1" w:after="20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65 KB</w:t>
            </w:r>
          </w:p>
        </w:tc>
        <w:tc>
          <w:tcPr>
            <w:tcW w:w="1870" w:type="dxa"/>
          </w:tcPr>
          <w:p w14:paraId="598E90A8" w14:textId="77777777" w:rsidR="00C90D37" w:rsidRPr="00C90D37" w:rsidRDefault="00C90D37" w:rsidP="00C90D37">
            <w:pPr>
              <w:spacing w:before="100" w:beforeAutospacing="1" w:after="20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63.48</w:t>
            </w:r>
          </w:p>
        </w:tc>
        <w:tc>
          <w:tcPr>
            <w:tcW w:w="1870" w:type="dxa"/>
          </w:tcPr>
          <w:p w14:paraId="4D505D63" w14:textId="77777777" w:rsidR="00C90D37" w:rsidRPr="00C90D37" w:rsidRDefault="00C90D37" w:rsidP="00C90D37">
            <w:pPr>
              <w:spacing w:before="100" w:beforeAutospacing="1" w:after="20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11.63</w:t>
            </w:r>
          </w:p>
        </w:tc>
        <w:tc>
          <w:tcPr>
            <w:tcW w:w="1870" w:type="dxa"/>
          </w:tcPr>
          <w:p w14:paraId="1F1B8F6F" w14:textId="77777777" w:rsidR="00C90D37" w:rsidRPr="00C90D37" w:rsidRDefault="00C90D37" w:rsidP="00C90D37">
            <w:pPr>
              <w:spacing w:before="100" w:beforeAutospacing="1" w:after="20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3.21</w:t>
            </w:r>
          </w:p>
        </w:tc>
        <w:tc>
          <w:tcPr>
            <w:tcW w:w="1870" w:type="dxa"/>
          </w:tcPr>
          <w:p w14:paraId="7F5A6173" w14:textId="77777777" w:rsidR="00C90D37" w:rsidRPr="00C90D37" w:rsidRDefault="00C90D37" w:rsidP="00C90D37">
            <w:pPr>
              <w:spacing w:before="100" w:beforeAutospacing="1" w:after="20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GPU</w:t>
            </w:r>
          </w:p>
        </w:tc>
      </w:tr>
      <w:tr w:rsidR="00C90D37" w:rsidRPr="00C90D37" w14:paraId="23DAE7D5" w14:textId="77777777" w:rsidTr="00C90D37">
        <w:tc>
          <w:tcPr>
            <w:tcW w:w="1870" w:type="dxa"/>
          </w:tcPr>
          <w:p w14:paraId="05E824F0" w14:textId="77777777" w:rsidR="00C90D37" w:rsidRPr="00C90D37" w:rsidRDefault="00C90D37" w:rsidP="00C90D37">
            <w:pPr>
              <w:spacing w:before="100" w:beforeAutospacing="1" w:after="20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131 KB</w:t>
            </w:r>
          </w:p>
        </w:tc>
        <w:tc>
          <w:tcPr>
            <w:tcW w:w="1870" w:type="dxa"/>
          </w:tcPr>
          <w:p w14:paraId="35DDC230" w14:textId="77777777" w:rsidR="00C90D37" w:rsidRPr="00C90D37" w:rsidRDefault="00C90D37" w:rsidP="00C90D37">
            <w:pPr>
              <w:spacing w:before="100" w:beforeAutospacing="1" w:after="20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129.60</w:t>
            </w:r>
          </w:p>
        </w:tc>
        <w:tc>
          <w:tcPr>
            <w:tcW w:w="1870" w:type="dxa"/>
          </w:tcPr>
          <w:p w14:paraId="176F6B5B" w14:textId="77777777" w:rsidR="00C90D37" w:rsidRPr="00C90D37" w:rsidRDefault="00C90D37" w:rsidP="00C90D37">
            <w:pPr>
              <w:spacing w:before="100" w:beforeAutospacing="1" w:after="20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17.55</w:t>
            </w:r>
          </w:p>
        </w:tc>
        <w:tc>
          <w:tcPr>
            <w:tcW w:w="1870" w:type="dxa"/>
          </w:tcPr>
          <w:p w14:paraId="28763337" w14:textId="77777777" w:rsidR="00C90D37" w:rsidRPr="00C90D37" w:rsidRDefault="00C90D37" w:rsidP="00C90D37">
            <w:pPr>
              <w:spacing w:before="100" w:beforeAutospacing="1" w:after="20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6.30</w:t>
            </w:r>
          </w:p>
        </w:tc>
        <w:tc>
          <w:tcPr>
            <w:tcW w:w="1870" w:type="dxa"/>
          </w:tcPr>
          <w:p w14:paraId="59977E73" w14:textId="77777777" w:rsidR="00C90D37" w:rsidRPr="00C90D37" w:rsidRDefault="00C90D37" w:rsidP="00C90D37">
            <w:pPr>
              <w:spacing w:before="100" w:beforeAutospacing="1" w:after="20" w:line="360" w:lineRule="auto"/>
              <w:jc w:val="both"/>
              <w:rPr>
                <w:sz w:val="20"/>
                <w:szCs w:val="20"/>
                <w:lang w:val="en-US"/>
              </w:rPr>
            </w:pPr>
            <w:r w:rsidRPr="00C90D37">
              <w:rPr>
                <w:sz w:val="20"/>
                <w:szCs w:val="20"/>
                <w:lang w:val="en-US"/>
              </w:rPr>
              <w:t>GPU</w:t>
            </w:r>
          </w:p>
        </w:tc>
      </w:tr>
    </w:tbl>
    <w:p w14:paraId="3245005B" w14:textId="77777777" w:rsidR="00C90D37" w:rsidRPr="00C90D37" w:rsidRDefault="00C90D37" w:rsidP="00C90D37">
      <w:pPr>
        <w:spacing w:after="20" w:line="360" w:lineRule="auto"/>
        <w:ind w:firstLine="709"/>
        <w:jc w:val="both"/>
        <w:rPr>
          <w:sz w:val="28"/>
          <w:szCs w:val="28"/>
        </w:rPr>
      </w:pPr>
      <w:r w:rsidRPr="00C90D37">
        <w:rPr>
          <w:sz w:val="28"/>
          <w:szCs w:val="28"/>
        </w:rPr>
        <w:t>Итог:</w:t>
      </w:r>
    </w:p>
    <w:p w14:paraId="1EFEDD17" w14:textId="77777777" w:rsidR="00C90D37" w:rsidRPr="00C90D37" w:rsidRDefault="00C90D37" w:rsidP="00E5209C">
      <w:pPr>
        <w:pStyle w:val="a9"/>
        <w:numPr>
          <w:ilvl w:val="0"/>
          <w:numId w:val="20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C90D37">
        <w:rPr>
          <w:rStyle w:val="ng-star-inserted1"/>
          <w:sz w:val="28"/>
          <w:szCs w:val="28"/>
        </w:rPr>
        <w:t xml:space="preserve">Для реального применения HFE: Использование GPU является обязательным для достижения приемлемой производительности, если </w:t>
      </w:r>
      <w:r w:rsidRPr="00C90D37">
        <w:rPr>
          <w:rStyle w:val="mord"/>
          <w:sz w:val="28"/>
          <w:szCs w:val="28"/>
        </w:rPr>
        <w:t xml:space="preserve">n </w:t>
      </w:r>
      <w:r w:rsidRPr="00C90D37">
        <w:rPr>
          <w:rStyle w:val="ng-star-inserted1"/>
          <w:sz w:val="28"/>
          <w:szCs w:val="28"/>
        </w:rPr>
        <w:t xml:space="preserve">мало (как в примере, </w:t>
      </w:r>
      <w:r w:rsidRPr="00C90D37">
        <w:rPr>
          <w:rStyle w:val="katex-mathml"/>
          <w:sz w:val="28"/>
          <w:szCs w:val="28"/>
        </w:rPr>
        <w:t>n=8</w:t>
      </w:r>
      <w:r w:rsidRPr="00C90D37">
        <w:rPr>
          <w:rStyle w:val="ng-star-inserted1"/>
          <w:sz w:val="28"/>
          <w:szCs w:val="28"/>
        </w:rPr>
        <w:t xml:space="preserve">). Если </w:t>
      </w:r>
      <w:r w:rsidRPr="00C90D37">
        <w:rPr>
          <w:rStyle w:val="katex-mathml"/>
          <w:sz w:val="28"/>
          <w:szCs w:val="28"/>
        </w:rPr>
        <w:t xml:space="preserve">n </w:t>
      </w:r>
      <w:r w:rsidRPr="00C90D37">
        <w:rPr>
          <w:rStyle w:val="ng-star-inserted1"/>
          <w:sz w:val="28"/>
          <w:szCs w:val="28"/>
        </w:rPr>
        <w:t xml:space="preserve">будет большим (например, </w:t>
      </w:r>
      <w:r w:rsidRPr="00C90D37">
        <w:rPr>
          <w:rStyle w:val="katex-mathml"/>
          <w:sz w:val="28"/>
          <w:szCs w:val="28"/>
        </w:rPr>
        <w:t>n=100</w:t>
      </w:r>
      <w:r w:rsidRPr="00C90D37">
        <w:rPr>
          <w:rStyle w:val="ng-star-inserted1"/>
          <w:sz w:val="28"/>
          <w:szCs w:val="28"/>
        </w:rPr>
        <w:t>, как в реальной криптографии), метод "грубой силы" на GPU перестанет работать из-за нехватки памяти, и потребуется реализация алгебраических алгоритмов (Берлекэмп-Месси) на CUDA.</w:t>
      </w:r>
    </w:p>
    <w:p w14:paraId="675C9EA5" w14:textId="77777777" w:rsidR="00C90D37" w:rsidRPr="00C90D37" w:rsidRDefault="00C90D37" w:rsidP="00E5209C">
      <w:pPr>
        <w:pStyle w:val="a9"/>
        <w:numPr>
          <w:ilvl w:val="0"/>
          <w:numId w:val="20"/>
        </w:numPr>
        <w:spacing w:line="360" w:lineRule="auto"/>
        <w:ind w:left="0" w:firstLine="709"/>
        <w:jc w:val="both"/>
        <w:rPr>
          <w:rStyle w:val="ng-star-inserted1"/>
          <w:sz w:val="28"/>
          <w:szCs w:val="28"/>
        </w:rPr>
      </w:pPr>
      <w:r w:rsidRPr="00C90D37">
        <w:rPr>
          <w:rStyle w:val="ng-star-inserted1"/>
          <w:sz w:val="28"/>
          <w:szCs w:val="28"/>
        </w:rPr>
        <w:t>CPU multiprocessing: Имеет смысл только при обработке больших файлов (&gt;100 КБ) одним куском.</w:t>
      </w:r>
    </w:p>
    <w:p w14:paraId="7EC49E86" w14:textId="4125EF5D" w:rsidR="00C90D37" w:rsidRPr="00C90D37" w:rsidRDefault="00C90D37" w:rsidP="00E5209C">
      <w:pPr>
        <w:pStyle w:val="a9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90D37">
        <w:rPr>
          <w:rStyle w:val="ng-star-inserted1"/>
          <w:sz w:val="28"/>
          <w:szCs w:val="28"/>
        </w:rPr>
        <w:t>Base: Подходит только для учебных целей или передачи коротких сообщений (до 1 КБ).</w:t>
      </w:r>
    </w:p>
    <w:p w14:paraId="44F2FAF9" w14:textId="277ABB70" w:rsidR="00C90D37" w:rsidRPr="00C90D37" w:rsidRDefault="00C90D37" w:rsidP="00863D57"/>
    <w:p w14:paraId="2F503D4A" w14:textId="344BFD40" w:rsidR="00863D57" w:rsidRPr="00C90D37" w:rsidRDefault="00863D57" w:rsidP="00863D57"/>
    <w:p w14:paraId="623F5105" w14:textId="321425AD" w:rsidR="00863D57" w:rsidRPr="00C90D37" w:rsidRDefault="00863D57" w:rsidP="00863D57"/>
    <w:p w14:paraId="49F63729" w14:textId="05AF0D85" w:rsidR="00863D57" w:rsidRPr="00C90D37" w:rsidRDefault="00863D57" w:rsidP="00863D57"/>
    <w:p w14:paraId="27A650D4" w14:textId="3277A09F" w:rsidR="00863D57" w:rsidRPr="00C90D37" w:rsidRDefault="00863D57" w:rsidP="00863D57"/>
    <w:p w14:paraId="3259B1CE" w14:textId="3606EE99" w:rsidR="00863D57" w:rsidRPr="00C90D37" w:rsidRDefault="00863D57" w:rsidP="00863D57"/>
    <w:p w14:paraId="42FC375A" w14:textId="60E45461" w:rsidR="00863D57" w:rsidRPr="00C90D37" w:rsidRDefault="00863D57" w:rsidP="00863D57"/>
    <w:p w14:paraId="32860187" w14:textId="59F56E49" w:rsidR="00863D57" w:rsidRPr="00C90D37" w:rsidRDefault="00863D57" w:rsidP="00863D57"/>
    <w:p w14:paraId="3794C2FB" w14:textId="6108F691" w:rsidR="00863D57" w:rsidRPr="00C90D37" w:rsidRDefault="00863D57" w:rsidP="00863D57"/>
    <w:p w14:paraId="2FE7FB48" w14:textId="719FD47E" w:rsidR="00863D57" w:rsidRPr="00C90D37" w:rsidRDefault="00863D57" w:rsidP="00863D57"/>
    <w:p w14:paraId="1BA7CFB9" w14:textId="0FD8C00E" w:rsidR="00863D57" w:rsidRPr="00C90D37" w:rsidRDefault="00863D57" w:rsidP="00863D57"/>
    <w:p w14:paraId="094C9662" w14:textId="5A31D10B" w:rsidR="00863D57" w:rsidRPr="00C90D37" w:rsidRDefault="00863D57" w:rsidP="00863D57"/>
    <w:p w14:paraId="442D699D" w14:textId="1D3984FA" w:rsidR="00863D57" w:rsidRPr="00C90D37" w:rsidRDefault="00863D57" w:rsidP="00863D57"/>
    <w:p w14:paraId="42AF3599" w14:textId="56A8130F" w:rsidR="00863D57" w:rsidRPr="00C90D37" w:rsidRDefault="00863D57" w:rsidP="00863D57"/>
    <w:p w14:paraId="08F0168C" w14:textId="7D9DA224" w:rsidR="00863D57" w:rsidRPr="00C90D37" w:rsidRDefault="00863D57" w:rsidP="00863D57"/>
    <w:p w14:paraId="23624281" w14:textId="0B9E196C" w:rsidR="00863D57" w:rsidRPr="00C90D37" w:rsidRDefault="00863D57" w:rsidP="00863D57"/>
    <w:p w14:paraId="4B41ED72" w14:textId="3B3F0482" w:rsidR="00863D57" w:rsidRPr="00C90D37" w:rsidRDefault="00863D57" w:rsidP="00863D57"/>
    <w:p w14:paraId="7B9CBDC0" w14:textId="220C43C1" w:rsidR="00863D57" w:rsidRPr="00C90D37" w:rsidRDefault="00C90D37" w:rsidP="005870B2">
      <w:pPr>
        <w:pStyle w:val="1"/>
        <w:spacing w:before="0" w:beforeAutospacing="0" w:after="0" w:afterAutospacing="0"/>
        <w:rPr>
          <w:sz w:val="32"/>
          <w:szCs w:val="32"/>
        </w:rPr>
      </w:pPr>
      <w:bookmarkStart w:id="12" w:name="_Toc216649414"/>
      <w:r w:rsidRPr="00C90D37">
        <w:rPr>
          <w:sz w:val="32"/>
          <w:szCs w:val="32"/>
        </w:rPr>
        <w:t>ЗАКЛЮЧЕНИЕ</w:t>
      </w:r>
      <w:bookmarkEnd w:id="12"/>
    </w:p>
    <w:p w14:paraId="12F6547D" w14:textId="3BF8C6DC" w:rsidR="00C90D37" w:rsidRPr="00C90D37" w:rsidRDefault="00C90D37" w:rsidP="00C90D37">
      <w:pPr>
        <w:spacing w:line="360" w:lineRule="auto"/>
        <w:ind w:firstLine="709"/>
        <w:rPr>
          <w:sz w:val="28"/>
          <w:szCs w:val="28"/>
        </w:rPr>
      </w:pPr>
      <w:r w:rsidRPr="00C90D37">
        <w:rPr>
          <w:sz w:val="28"/>
          <w:szCs w:val="28"/>
        </w:rPr>
        <w:t>В ходе работы было установлено, что криптосистема HFE обладает значительным внутренним потенциалом для параллельной реализации, который, однако, асимметричен для операций шифрования и расшифрования.</w:t>
      </w:r>
    </w:p>
    <w:p w14:paraId="0BC13B7C" w14:textId="51F1A9CE" w:rsidR="00C90D37" w:rsidRPr="00C90D37" w:rsidRDefault="00C90D37" w:rsidP="00C90D37">
      <w:pPr>
        <w:spacing w:line="360" w:lineRule="auto"/>
        <w:ind w:firstLine="709"/>
        <w:rPr>
          <w:sz w:val="28"/>
          <w:szCs w:val="28"/>
        </w:rPr>
      </w:pPr>
      <w:r w:rsidRPr="00C90D37">
        <w:rPr>
          <w:sz w:val="28"/>
          <w:szCs w:val="28"/>
        </w:rPr>
        <w:t>Шифрование, будучи задачей вычисления набора квадратичных форм, является регулярной, легко распараллеливаемой задачей с высокой арифметической интенсивностью. Его реализация на многоядерных CPU и, особенно, на GPU позволяет достичь почти линейного ускорения, делая HFE конкурентоспособной для высоконагруженных приложений.</w:t>
      </w:r>
    </w:p>
    <w:p w14:paraId="4B900CC4" w14:textId="60812AEE" w:rsidR="00C90D37" w:rsidRDefault="00C90D37" w:rsidP="00C90D37">
      <w:pPr>
        <w:spacing w:line="360" w:lineRule="auto"/>
        <w:ind w:firstLine="709"/>
        <w:rPr>
          <w:sz w:val="28"/>
          <w:szCs w:val="28"/>
        </w:rPr>
      </w:pPr>
      <w:r w:rsidRPr="00C90D37">
        <w:rPr>
          <w:sz w:val="28"/>
          <w:szCs w:val="28"/>
        </w:rPr>
        <w:t>Расшифрование упирается в сложность параллелизации алгоритма факторизации полиномов (алгоритм Берлекэмпа). Хотя отдельные его этапы (линейная алгебра, перебор корней) поддаются распараллеливанию, общий выигрыш ограничен наличием последовательных фаз и нерегулярной структурой алгоритма.</w:t>
      </w:r>
    </w:p>
    <w:p w14:paraId="794B9E37" w14:textId="77777777" w:rsidR="005E4516" w:rsidRDefault="00C90D37" w:rsidP="005E451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Также в ходе работы </w:t>
      </w:r>
      <w:r w:rsidR="005E4516">
        <w:rPr>
          <w:sz w:val="28"/>
          <w:szCs w:val="28"/>
        </w:rPr>
        <w:t>б</w:t>
      </w:r>
      <w:r w:rsidR="005E4516" w:rsidRPr="005E4516">
        <w:rPr>
          <w:sz w:val="28"/>
          <w:szCs w:val="28"/>
        </w:rPr>
        <w:t>ыли реализованы три различных подхода к одной и той же математической задаче:</w:t>
      </w:r>
    </w:p>
    <w:p w14:paraId="1465703C" w14:textId="77777777" w:rsidR="005E4516" w:rsidRDefault="005E4516" w:rsidP="00E5209C">
      <w:pPr>
        <w:pStyle w:val="a9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5E4516">
        <w:rPr>
          <w:sz w:val="28"/>
          <w:szCs w:val="28"/>
        </w:rPr>
        <w:t>Последовательный (Base)</w:t>
      </w:r>
      <w:r>
        <w:rPr>
          <w:sz w:val="28"/>
          <w:szCs w:val="28"/>
        </w:rPr>
        <w:t xml:space="preserve">. </w:t>
      </w:r>
    </w:p>
    <w:p w14:paraId="6B480703" w14:textId="77777777" w:rsidR="005E4516" w:rsidRDefault="005E4516" w:rsidP="005E4516">
      <w:pPr>
        <w:pStyle w:val="a9"/>
        <w:spacing w:line="360" w:lineRule="auto"/>
        <w:rPr>
          <w:sz w:val="28"/>
          <w:szCs w:val="28"/>
        </w:rPr>
      </w:pPr>
      <w:r w:rsidRPr="005E4516">
        <w:rPr>
          <w:sz w:val="28"/>
          <w:szCs w:val="28"/>
        </w:rPr>
        <w:t>Принцип: Классическое исполнение инструкций одна за другой.</w:t>
      </w:r>
    </w:p>
    <w:p w14:paraId="24AE755A" w14:textId="23681706" w:rsidR="005E4516" w:rsidRPr="005E4516" w:rsidRDefault="005E4516" w:rsidP="005E4516">
      <w:pPr>
        <w:pStyle w:val="a9"/>
        <w:spacing w:line="360" w:lineRule="auto"/>
        <w:rPr>
          <w:sz w:val="28"/>
          <w:szCs w:val="28"/>
        </w:rPr>
      </w:pPr>
      <w:r w:rsidRPr="005E4516">
        <w:rPr>
          <w:sz w:val="28"/>
          <w:szCs w:val="28"/>
        </w:rPr>
        <w:t>Вердикт: Идеален для понимания алгоритма и отладки математики. Имеет минимальную латентность (мгновенный старт), что делает его лучшим выбором для шифрования очень малых пакетов данных (&lt; 1 КБ), но абсолютно непригоден для обработки массивов данных из-за линейной сложности расшифрования.</w:t>
      </w:r>
    </w:p>
    <w:p w14:paraId="2BA21F7B" w14:textId="77777777" w:rsidR="005E4516" w:rsidRDefault="005E4516" w:rsidP="00E5209C">
      <w:pPr>
        <w:pStyle w:val="a9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5E4516">
        <w:rPr>
          <w:sz w:val="28"/>
          <w:szCs w:val="28"/>
        </w:rPr>
        <w:t>Многопроцессорный (CPU Parallel):</w:t>
      </w:r>
    </w:p>
    <w:p w14:paraId="1F42C028" w14:textId="77777777" w:rsidR="005E4516" w:rsidRDefault="005E4516" w:rsidP="005E4516">
      <w:pPr>
        <w:pStyle w:val="a9"/>
        <w:spacing w:line="360" w:lineRule="auto"/>
        <w:rPr>
          <w:sz w:val="28"/>
          <w:szCs w:val="28"/>
        </w:rPr>
      </w:pPr>
      <w:r w:rsidRPr="005E4516">
        <w:rPr>
          <w:sz w:val="28"/>
          <w:szCs w:val="28"/>
        </w:rPr>
        <w:t>Принцип: Обход Python GIL (Global Interpreter Lock) путем создания независимых процессов ОС.</w:t>
      </w:r>
    </w:p>
    <w:p w14:paraId="577FBD09" w14:textId="31A9C2B3" w:rsidR="005E4516" w:rsidRDefault="005E4516" w:rsidP="005E4516">
      <w:pPr>
        <w:pStyle w:val="a9"/>
        <w:spacing w:line="360" w:lineRule="auto"/>
        <w:rPr>
          <w:sz w:val="28"/>
          <w:szCs w:val="28"/>
        </w:rPr>
      </w:pPr>
      <w:r w:rsidRPr="005E4516">
        <w:rPr>
          <w:sz w:val="28"/>
          <w:szCs w:val="28"/>
        </w:rPr>
        <w:t>Вердикт: Демонстрирует высокие накладные расходы (overhead) на запуск процессов и сериализацию данных (pickle). Эффективен только при длительных, вычислительно сложных задачах (расшифрование больших файлов). Масштабируется линейно от количества ядер CPU (в тесте ускорение ~7.4x на 8 ядрах).</w:t>
      </w:r>
    </w:p>
    <w:p w14:paraId="18355D00" w14:textId="77777777" w:rsidR="005E4516" w:rsidRPr="005E4516" w:rsidRDefault="005E4516" w:rsidP="00E5209C">
      <w:pPr>
        <w:pStyle w:val="a9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5E4516">
        <w:rPr>
          <w:sz w:val="28"/>
          <w:szCs w:val="28"/>
        </w:rPr>
        <w:t>Массово</w:t>
      </w:r>
      <w:r w:rsidRPr="005E4516">
        <w:rPr>
          <w:sz w:val="28"/>
          <w:szCs w:val="28"/>
          <w:lang w:val="en-US"/>
        </w:rPr>
        <w:t>-</w:t>
      </w:r>
      <w:r w:rsidRPr="005E4516">
        <w:rPr>
          <w:sz w:val="28"/>
          <w:szCs w:val="28"/>
        </w:rPr>
        <w:t>параллельный</w:t>
      </w:r>
      <w:r w:rsidRPr="005E4516">
        <w:rPr>
          <w:sz w:val="28"/>
          <w:szCs w:val="28"/>
          <w:lang w:val="en-US"/>
        </w:rPr>
        <w:t xml:space="preserve"> (GPU Parallel):</w:t>
      </w:r>
    </w:p>
    <w:p w14:paraId="0143D8F9" w14:textId="46612781" w:rsidR="005E4516" w:rsidRPr="005E4516" w:rsidRDefault="005E4516" w:rsidP="005E4516">
      <w:pPr>
        <w:pStyle w:val="a9"/>
        <w:spacing w:line="360" w:lineRule="auto"/>
        <w:rPr>
          <w:sz w:val="28"/>
          <w:szCs w:val="28"/>
        </w:rPr>
      </w:pPr>
      <w:r w:rsidRPr="005E4516">
        <w:rPr>
          <w:sz w:val="28"/>
          <w:szCs w:val="28"/>
        </w:rPr>
        <w:t>Принцип</w:t>
      </w:r>
      <w:r w:rsidRPr="005E4516">
        <w:rPr>
          <w:sz w:val="28"/>
          <w:szCs w:val="28"/>
          <w:lang w:val="en-US"/>
        </w:rPr>
        <w:t xml:space="preserve">: SIMD (Single Instruction, Multiple Data). </w:t>
      </w:r>
      <w:r w:rsidRPr="005E4516">
        <w:rPr>
          <w:sz w:val="28"/>
          <w:szCs w:val="28"/>
        </w:rPr>
        <w:t>Преобразование алгоритмической задачи в тензорные операции линейной алгебры.</w:t>
      </w:r>
    </w:p>
    <w:p w14:paraId="6DC66509" w14:textId="77777777" w:rsidR="005E4516" w:rsidRDefault="005E4516" w:rsidP="005E4516">
      <w:pPr>
        <w:spacing w:line="360" w:lineRule="auto"/>
        <w:ind w:firstLine="709"/>
        <w:rPr>
          <w:sz w:val="28"/>
          <w:szCs w:val="28"/>
        </w:rPr>
      </w:pPr>
      <w:r w:rsidRPr="005E4516">
        <w:rPr>
          <w:sz w:val="28"/>
          <w:szCs w:val="28"/>
        </w:rPr>
        <w:t>Вердикт: Абсолютный лидер по пропускной способности (Throughput).</w:t>
      </w:r>
    </w:p>
    <w:p w14:paraId="5658E34C" w14:textId="20581265" w:rsidR="00C90D37" w:rsidRPr="005E4516" w:rsidRDefault="005E4516" w:rsidP="005E4516">
      <w:pPr>
        <w:pStyle w:val="a9"/>
        <w:spacing w:line="360" w:lineRule="auto"/>
        <w:rPr>
          <w:sz w:val="28"/>
          <w:szCs w:val="28"/>
        </w:rPr>
      </w:pPr>
      <w:r w:rsidRPr="005E4516">
        <w:rPr>
          <w:sz w:val="28"/>
          <w:szCs w:val="28"/>
        </w:rPr>
        <w:t>Ускорение более 20x на больших объемах. GPU нивелирует сложность перебора корней за счет одновременной проверки тысяч гипотез. Однако требует времени на инициализацию контекста CUDA и пересылку данных через шину PCI-E.</w:t>
      </w:r>
    </w:p>
    <w:p w14:paraId="718682CE" w14:textId="5055022F" w:rsidR="00863D57" w:rsidRPr="00C90D37" w:rsidRDefault="00863D57" w:rsidP="00863D57"/>
    <w:p w14:paraId="6841ADE6" w14:textId="3AB92ED1" w:rsidR="00863D57" w:rsidRPr="00C90D37" w:rsidRDefault="00863D57" w:rsidP="00863D57"/>
    <w:p w14:paraId="6D45CEBB" w14:textId="2A18CEBA" w:rsidR="00863D57" w:rsidRPr="00C90D37" w:rsidRDefault="00863D57" w:rsidP="00863D57"/>
    <w:p w14:paraId="14BF738A" w14:textId="0FC030EE" w:rsidR="00863D57" w:rsidRPr="00C90D37" w:rsidRDefault="00863D57" w:rsidP="00863D57"/>
    <w:p w14:paraId="5B21CBFD" w14:textId="3A9B8539" w:rsidR="00863D57" w:rsidRPr="00C90D37" w:rsidRDefault="00863D57" w:rsidP="00863D57"/>
    <w:p w14:paraId="7B52AD27" w14:textId="2DC99C04" w:rsidR="00863D57" w:rsidRPr="00C90D37" w:rsidRDefault="00863D57" w:rsidP="00863D57"/>
    <w:p w14:paraId="2A732031" w14:textId="1DA6D05E" w:rsidR="00863D57" w:rsidRPr="00C90D37" w:rsidRDefault="00863D57" w:rsidP="00863D57"/>
    <w:p w14:paraId="23947473" w14:textId="11443280" w:rsidR="00863D57" w:rsidRPr="00C90D37" w:rsidRDefault="00863D57" w:rsidP="00863D57"/>
    <w:p w14:paraId="0052205C" w14:textId="69B02450" w:rsidR="00863D57" w:rsidRPr="00C90D37" w:rsidRDefault="00863D57" w:rsidP="00863D57"/>
    <w:p w14:paraId="256E086D" w14:textId="09460D06" w:rsidR="00863D57" w:rsidRPr="00C90D37" w:rsidRDefault="00863D57" w:rsidP="00863D57"/>
    <w:p w14:paraId="5F6E6756" w14:textId="297F2503" w:rsidR="00863D57" w:rsidRPr="00C90D37" w:rsidRDefault="00863D57" w:rsidP="00863D57"/>
    <w:p w14:paraId="0DBBA49B" w14:textId="72A690D8" w:rsidR="00863D57" w:rsidRPr="00C90D37" w:rsidRDefault="00863D57" w:rsidP="00863D57"/>
    <w:p w14:paraId="7B0F93B2" w14:textId="1FA1FCCA" w:rsidR="00863D57" w:rsidRPr="00C90D37" w:rsidRDefault="00863D57" w:rsidP="00863D57"/>
    <w:p w14:paraId="246BA53B" w14:textId="50AE85B9" w:rsidR="00863D57" w:rsidRPr="00C90D37" w:rsidRDefault="00863D57" w:rsidP="00863D57"/>
    <w:p w14:paraId="524CFA60" w14:textId="6E2E0B7D" w:rsidR="00863D57" w:rsidRPr="00C90D37" w:rsidRDefault="00863D57" w:rsidP="00863D57"/>
    <w:p w14:paraId="777BB9B6" w14:textId="60906C55" w:rsidR="00863D57" w:rsidRPr="00C90D37" w:rsidRDefault="00863D57" w:rsidP="00863D57"/>
    <w:p w14:paraId="1F98E467" w14:textId="477F0FFF" w:rsidR="00863D57" w:rsidRPr="00C90D37" w:rsidRDefault="00863D57" w:rsidP="00863D57"/>
    <w:p w14:paraId="70957589" w14:textId="30CB090C" w:rsidR="00863D57" w:rsidRPr="00C90D37" w:rsidRDefault="00863D57" w:rsidP="00863D57"/>
    <w:p w14:paraId="7826E9FF" w14:textId="07EBD746" w:rsidR="00863D57" w:rsidRPr="00C90D37" w:rsidRDefault="00863D57" w:rsidP="00863D57"/>
    <w:p w14:paraId="7DAE40D0" w14:textId="20F96818" w:rsidR="00863D57" w:rsidRPr="00C90D37" w:rsidRDefault="00863D57" w:rsidP="00863D57"/>
    <w:p w14:paraId="1B1B365D" w14:textId="7E0158DC" w:rsidR="00863D57" w:rsidRPr="00C90D37" w:rsidRDefault="00863D57" w:rsidP="00863D57"/>
    <w:p w14:paraId="14BAF047" w14:textId="62A08D1C" w:rsidR="00863D57" w:rsidRPr="00C90D37" w:rsidRDefault="00863D57" w:rsidP="00863D57"/>
    <w:p w14:paraId="445269A7" w14:textId="28ABF686" w:rsidR="00863D57" w:rsidRPr="00C90D37" w:rsidRDefault="00863D57" w:rsidP="00863D57"/>
    <w:p w14:paraId="681D37C3" w14:textId="43F11FD0" w:rsidR="00863D57" w:rsidRPr="00C90D37" w:rsidRDefault="00863D57" w:rsidP="00863D57"/>
    <w:p w14:paraId="145E3E97" w14:textId="7E93DA07" w:rsidR="00863D57" w:rsidRPr="00C90D37" w:rsidRDefault="00863D57" w:rsidP="00863D57"/>
    <w:p w14:paraId="09204112" w14:textId="356D1333" w:rsidR="00863D57" w:rsidRPr="00C90D37" w:rsidRDefault="00863D57" w:rsidP="00863D57"/>
    <w:p w14:paraId="34866631" w14:textId="6BA723FF" w:rsidR="00863D57" w:rsidRDefault="005E4516" w:rsidP="005E4516">
      <w:pPr>
        <w:pStyle w:val="1"/>
      </w:pPr>
      <w:bookmarkStart w:id="13" w:name="_Toc216649415"/>
      <w:r>
        <w:t>СПИСОК ИСПОЛЬЗОВАННЫХ ИСТОЧНИКОВ</w:t>
      </w:r>
      <w:bookmarkEnd w:id="13"/>
    </w:p>
    <w:p w14:paraId="25DA727A" w14:textId="77777777" w:rsidR="005E4516" w:rsidRPr="005E4516" w:rsidRDefault="005E4516" w:rsidP="00E5209C">
      <w:pPr>
        <w:pStyle w:val="a9"/>
        <w:numPr>
          <w:ilvl w:val="0"/>
          <w:numId w:val="22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5E4516">
        <w:rPr>
          <w:sz w:val="28"/>
          <w:szCs w:val="28"/>
        </w:rPr>
        <w:t>Алферов А. П., Зубов А. Ю., Кузьмин А. С., Черемушкин А. В. Основы криптографии: учебное пособие. – М.: Гелиос АРВ, 2005. – 480 с.</w:t>
      </w:r>
    </w:p>
    <w:p w14:paraId="3D8CA812" w14:textId="77777777" w:rsidR="005E4516" w:rsidRPr="005E4516" w:rsidRDefault="005E4516" w:rsidP="00E5209C">
      <w:pPr>
        <w:pStyle w:val="a9"/>
        <w:numPr>
          <w:ilvl w:val="0"/>
          <w:numId w:val="22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5E4516">
        <w:rPr>
          <w:sz w:val="28"/>
          <w:szCs w:val="28"/>
        </w:rPr>
        <w:t>Лидл Р., Нидеррайтер Г. Конечные поля. – М.: Мир, 1988. – 822 с.</w:t>
      </w:r>
    </w:p>
    <w:p w14:paraId="0A0EDCAB" w14:textId="77777777" w:rsidR="005E4516" w:rsidRPr="005E4516" w:rsidRDefault="005E4516" w:rsidP="00E5209C">
      <w:pPr>
        <w:pStyle w:val="a9"/>
        <w:numPr>
          <w:ilvl w:val="0"/>
          <w:numId w:val="22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5E4516">
        <w:rPr>
          <w:sz w:val="28"/>
          <w:szCs w:val="28"/>
        </w:rPr>
        <w:t>Смарт Н. Криптография. – М.: Техносфера, 2005. – 528 с.</w:t>
      </w:r>
    </w:p>
    <w:p w14:paraId="0E450994" w14:textId="77777777" w:rsidR="005E4516" w:rsidRPr="005E4516" w:rsidRDefault="005E4516" w:rsidP="00E5209C">
      <w:pPr>
        <w:pStyle w:val="a9"/>
        <w:numPr>
          <w:ilvl w:val="0"/>
          <w:numId w:val="22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5E4516">
        <w:rPr>
          <w:sz w:val="28"/>
          <w:szCs w:val="28"/>
        </w:rPr>
        <w:t>Молдовян Н. А., Молдовян А. А. Криптография: от примитивов к синтезу алгоритмов. – СПб.: БХВ-Петербург, 2004. – 448 с.</w:t>
      </w:r>
    </w:p>
    <w:p w14:paraId="4BBF2CF4" w14:textId="77777777" w:rsidR="005E4516" w:rsidRPr="005E4516" w:rsidRDefault="005E4516" w:rsidP="00E5209C">
      <w:pPr>
        <w:pStyle w:val="a9"/>
        <w:numPr>
          <w:ilvl w:val="0"/>
          <w:numId w:val="22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5E4516">
        <w:rPr>
          <w:sz w:val="28"/>
          <w:szCs w:val="28"/>
        </w:rPr>
        <w:t>Василенко О. Н. Теоретико-числовые алгоритмы в криптографии. – М.: МЦНМО, 2003. – 328 с.</w:t>
      </w:r>
    </w:p>
    <w:p w14:paraId="0D4C3D66" w14:textId="77777777" w:rsidR="005E4516" w:rsidRPr="005E4516" w:rsidRDefault="005E4516" w:rsidP="00E5209C">
      <w:pPr>
        <w:pStyle w:val="a9"/>
        <w:numPr>
          <w:ilvl w:val="0"/>
          <w:numId w:val="22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5E4516">
        <w:rPr>
          <w:sz w:val="28"/>
          <w:szCs w:val="28"/>
        </w:rPr>
        <w:t>Воеводин В. В., Воеводин Вл. В. Параллельные вычисления. – СПб.: БХВ-Петербург, 2002. – 608 с.</w:t>
      </w:r>
    </w:p>
    <w:p w14:paraId="4A6F498F" w14:textId="77777777" w:rsidR="005E4516" w:rsidRPr="005E4516" w:rsidRDefault="005E4516" w:rsidP="00E5209C">
      <w:pPr>
        <w:pStyle w:val="a9"/>
        <w:numPr>
          <w:ilvl w:val="0"/>
          <w:numId w:val="22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5E4516">
        <w:rPr>
          <w:sz w:val="28"/>
          <w:szCs w:val="28"/>
        </w:rPr>
        <w:t>Шолле Ф. Глубокое обучение на Python. – СПб.: Питер, 2018. – 400 с.</w:t>
      </w:r>
    </w:p>
    <w:p w14:paraId="1C2E5E6E" w14:textId="640E8008" w:rsidR="005E4516" w:rsidRDefault="005E4516" w:rsidP="00E5209C">
      <w:pPr>
        <w:pStyle w:val="a9"/>
        <w:numPr>
          <w:ilvl w:val="0"/>
          <w:numId w:val="22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5E4516">
        <w:rPr>
          <w:sz w:val="28"/>
          <w:szCs w:val="28"/>
        </w:rPr>
        <w:t>Бизли Д. Python. Подробный справочник. – СПб.: Символ-Плюс, 2010. – 864 с.</w:t>
      </w:r>
    </w:p>
    <w:p w14:paraId="1B52A314" w14:textId="02A0A4EE" w:rsidR="005E4516" w:rsidRDefault="005E4516" w:rsidP="005E4516">
      <w:pPr>
        <w:spacing w:line="360" w:lineRule="auto"/>
        <w:jc w:val="both"/>
        <w:rPr>
          <w:sz w:val="28"/>
          <w:szCs w:val="28"/>
        </w:rPr>
      </w:pPr>
    </w:p>
    <w:p w14:paraId="67E3F528" w14:textId="2F40F04D" w:rsidR="005E4516" w:rsidRDefault="005E4516" w:rsidP="005E4516">
      <w:pPr>
        <w:spacing w:line="360" w:lineRule="auto"/>
        <w:jc w:val="both"/>
        <w:rPr>
          <w:sz w:val="28"/>
          <w:szCs w:val="28"/>
        </w:rPr>
      </w:pPr>
    </w:p>
    <w:p w14:paraId="694F929C" w14:textId="2CB8664E" w:rsidR="005E4516" w:rsidRDefault="005E4516" w:rsidP="005E4516">
      <w:pPr>
        <w:spacing w:line="360" w:lineRule="auto"/>
        <w:jc w:val="both"/>
        <w:rPr>
          <w:sz w:val="28"/>
          <w:szCs w:val="28"/>
        </w:rPr>
      </w:pPr>
    </w:p>
    <w:p w14:paraId="39398CF0" w14:textId="6FE09B6A" w:rsidR="005E4516" w:rsidRDefault="005E4516" w:rsidP="005E4516">
      <w:pPr>
        <w:spacing w:line="360" w:lineRule="auto"/>
        <w:jc w:val="both"/>
        <w:rPr>
          <w:sz w:val="28"/>
          <w:szCs w:val="28"/>
        </w:rPr>
      </w:pPr>
    </w:p>
    <w:p w14:paraId="16B7359C" w14:textId="0D905E24" w:rsidR="005E4516" w:rsidRDefault="005E4516" w:rsidP="005E4516">
      <w:pPr>
        <w:spacing w:line="360" w:lineRule="auto"/>
        <w:jc w:val="both"/>
        <w:rPr>
          <w:sz w:val="28"/>
          <w:szCs w:val="28"/>
        </w:rPr>
      </w:pPr>
    </w:p>
    <w:p w14:paraId="767854F4" w14:textId="01601898" w:rsidR="005E4516" w:rsidRDefault="005E4516" w:rsidP="005E4516">
      <w:pPr>
        <w:spacing w:line="360" w:lineRule="auto"/>
        <w:jc w:val="both"/>
        <w:rPr>
          <w:sz w:val="28"/>
          <w:szCs w:val="28"/>
        </w:rPr>
      </w:pPr>
    </w:p>
    <w:p w14:paraId="5E9C2DBF" w14:textId="2893F0E0" w:rsidR="005E4516" w:rsidRDefault="005E4516" w:rsidP="005E4516">
      <w:pPr>
        <w:spacing w:line="360" w:lineRule="auto"/>
        <w:jc w:val="both"/>
        <w:rPr>
          <w:sz w:val="28"/>
          <w:szCs w:val="28"/>
        </w:rPr>
      </w:pPr>
    </w:p>
    <w:p w14:paraId="4E8C8350" w14:textId="7F9667E7" w:rsidR="005E4516" w:rsidRDefault="005E4516" w:rsidP="005E4516">
      <w:pPr>
        <w:spacing w:line="360" w:lineRule="auto"/>
        <w:jc w:val="both"/>
        <w:rPr>
          <w:sz w:val="28"/>
          <w:szCs w:val="28"/>
        </w:rPr>
      </w:pPr>
    </w:p>
    <w:p w14:paraId="481D12F0" w14:textId="1E6C4B25" w:rsidR="005E4516" w:rsidRDefault="005E4516" w:rsidP="005E4516">
      <w:pPr>
        <w:spacing w:line="360" w:lineRule="auto"/>
        <w:jc w:val="both"/>
        <w:rPr>
          <w:sz w:val="28"/>
          <w:szCs w:val="28"/>
        </w:rPr>
      </w:pPr>
    </w:p>
    <w:p w14:paraId="3B8B88A2" w14:textId="73057F8C" w:rsidR="005E4516" w:rsidRDefault="005E4516" w:rsidP="005E4516">
      <w:pPr>
        <w:spacing w:line="360" w:lineRule="auto"/>
        <w:jc w:val="both"/>
        <w:rPr>
          <w:sz w:val="28"/>
          <w:szCs w:val="28"/>
        </w:rPr>
      </w:pPr>
    </w:p>
    <w:p w14:paraId="34FB0FC0" w14:textId="1E981630" w:rsidR="005E4516" w:rsidRDefault="005E4516" w:rsidP="005E4516">
      <w:pPr>
        <w:spacing w:line="360" w:lineRule="auto"/>
        <w:jc w:val="both"/>
        <w:rPr>
          <w:sz w:val="28"/>
          <w:szCs w:val="28"/>
        </w:rPr>
      </w:pPr>
    </w:p>
    <w:p w14:paraId="4B97F652" w14:textId="65670F00" w:rsidR="005E4516" w:rsidRDefault="005E4516" w:rsidP="005E4516">
      <w:pPr>
        <w:pStyle w:val="1"/>
        <w:spacing w:before="0" w:beforeAutospacing="0" w:after="0" w:afterAutospacing="0"/>
      </w:pPr>
      <w:bookmarkStart w:id="14" w:name="_Toc216649416"/>
      <w:r>
        <w:t>ПРИЛОЖЕНИЕ А</w:t>
      </w:r>
      <w:bookmarkEnd w:id="14"/>
    </w:p>
    <w:p w14:paraId="3DB75708" w14:textId="01154EDB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  <w:hyperlink r:id="rId13" w:history="1">
        <w:r w:rsidRPr="00971BAE">
          <w:rPr>
            <w:rStyle w:val="a4"/>
            <w:sz w:val="28"/>
            <w:szCs w:val="28"/>
          </w:rPr>
          <w:t>https://github.com/TheRealMal/HFE-crypto-system/tree/main</w:t>
        </w:r>
      </w:hyperlink>
    </w:p>
    <w:p w14:paraId="66431FC1" w14:textId="38DB9F72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5C80A12B" w14:textId="4DB3D6C5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07432FD7" w14:textId="378F10A4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067E2CA3" w14:textId="31832083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0E831D61" w14:textId="570AD945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563E0D66" w14:textId="2594DA06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5A7CD518" w14:textId="0207ED6A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052B9A02" w14:textId="74BFEF6E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02514258" w14:textId="026AEA30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5AA6DA1A" w14:textId="4E09FDCB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705A2B96" w14:textId="4E470756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15F1532C" w14:textId="66108C29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23DDDE2F" w14:textId="11A16A06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786D1D73" w14:textId="0D0FCA9A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31DC394F" w14:textId="688F4A7D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5C297F7D" w14:textId="3F0CD5B2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6A6EEE18" w14:textId="3CB10628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6E45F489" w14:textId="0CC31AF7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33EE3E7D" w14:textId="55E00332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0DE78170" w14:textId="055D6B3A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6BE732C2" w14:textId="1F934081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6F1E4A6F" w14:textId="781A7FA7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2BA02946" w14:textId="3A5C22CB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7BAFA0B5" w14:textId="1BB52D3A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635DFA95" w14:textId="276316AC" w:rsidR="005E4516" w:rsidRDefault="005E4516" w:rsidP="005E4516">
      <w:pPr>
        <w:spacing w:line="360" w:lineRule="auto"/>
        <w:ind w:firstLine="709"/>
        <w:jc w:val="both"/>
        <w:rPr>
          <w:sz w:val="28"/>
          <w:szCs w:val="28"/>
        </w:rPr>
      </w:pPr>
    </w:p>
    <w:p w14:paraId="18E48BD7" w14:textId="24BF15C1" w:rsidR="005E4516" w:rsidRDefault="005E4516" w:rsidP="005E4516">
      <w:pPr>
        <w:pStyle w:val="1"/>
        <w:spacing w:before="0" w:beforeAutospacing="0" w:after="0" w:afterAutospacing="0"/>
      </w:pPr>
      <w:bookmarkStart w:id="15" w:name="_Toc216649417"/>
      <w:r>
        <w:t>ПРИЛОЖЕНИЕ Б</w:t>
      </w:r>
      <w:bookmarkEnd w:id="15"/>
    </w:p>
    <w:p w14:paraId="2B5CD1E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Результаты тестирования производительности</w:t>
      </w:r>
    </w:p>
    <w:p w14:paraId="22EE98F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Дата: 2025-12-01 12:48:03</w:t>
      </w:r>
    </w:p>
    <w:p w14:paraId="366E043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</w:t>
      </w:r>
    </w:p>
    <w:p w14:paraId="35A52B7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1C82555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Размер данных: 256 байт</w:t>
      </w:r>
    </w:p>
    <w:p w14:paraId="4F11D3C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--------------------------------------------------</w:t>
      </w:r>
    </w:p>
    <w:p w14:paraId="79F5A6C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12:48:04 - HFE_Main - INFO - ============================================================</w:t>
      </w:r>
    </w:p>
    <w:p w14:paraId="600CBA7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12:48:04 - HFE_Main - INFO - HFE </w:t>
      </w:r>
      <w:r w:rsidRPr="005E4516">
        <w:rPr>
          <w:rFonts w:ascii="Consolas" w:hAnsi="Consolas"/>
        </w:rPr>
        <w:t>Криптосистема</w:t>
      </w:r>
    </w:p>
    <w:p w14:paraId="635A903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12:48:04 - HFE_Main - INFO - ============================================================</w:t>
      </w:r>
    </w:p>
    <w:p w14:paraId="245A98A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12:48:04 - HFE_Main - INFO - </w:t>
      </w:r>
      <w:r w:rsidRPr="005E4516">
        <w:rPr>
          <w:rFonts w:ascii="Consolas" w:hAnsi="Consolas"/>
        </w:rPr>
        <w:t>Параметры</w:t>
      </w:r>
      <w:r w:rsidRPr="005E4516">
        <w:rPr>
          <w:rFonts w:ascii="Consolas" w:hAnsi="Consolas"/>
          <w:lang w:val="en-US"/>
        </w:rPr>
        <w:t>: n=8, d=3, seed=42</w:t>
      </w:r>
    </w:p>
    <w:p w14:paraId="429EBA8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Размер тестовых данных: 256 байт</w:t>
      </w:r>
    </w:p>
    <w:p w14:paraId="5E67671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12:48:04 - HFE_Main - INFO - </w:t>
      </w:r>
      <w:r w:rsidRPr="005E4516">
        <w:rPr>
          <w:rFonts w:ascii="Consolas" w:hAnsi="Consolas"/>
        </w:rPr>
        <w:t>Режим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работы</w:t>
      </w:r>
      <w:r w:rsidRPr="005E4516">
        <w:rPr>
          <w:rFonts w:ascii="Consolas" w:hAnsi="Consolas"/>
          <w:lang w:val="en-US"/>
        </w:rPr>
        <w:t>: all</w:t>
      </w:r>
    </w:p>
    <w:p w14:paraId="3FEA120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Тестовые данные сгенерированы: 390c8c7d7247342cd8100f2f6f770d65d670e58e...</w:t>
      </w:r>
    </w:p>
    <w:p w14:paraId="11C367E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 xml:space="preserve">2025-12-01 12:48:04 - HFE_Main - INFO - </w:t>
      </w:r>
    </w:p>
    <w:p w14:paraId="1074A61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661560A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ЗАПУСК ОБЫЧНОЙ ВЕРСИИ (без распараллеливания)</w:t>
      </w:r>
    </w:p>
    <w:p w14:paraId="5D2ACB4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============================================================</w:t>
      </w:r>
    </w:p>
    <w:p w14:paraId="4DC4407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=== Бенчмарк для режима: Обычная версия ===</w:t>
      </w:r>
    </w:p>
    <w:p w14:paraId="7CEB37B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Размер данных: 256 байт</w:t>
      </w:r>
    </w:p>
    <w:p w14:paraId="66C4DFF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Время шифрования: 0.0040 секунд</w:t>
      </w:r>
    </w:p>
    <w:p w14:paraId="29D1C07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Скорость шифрования: 64004.64 байт/сек</w:t>
      </w:r>
    </w:p>
    <w:p w14:paraId="6ED1104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Время расшифрования: 0.2695 секунд</w:t>
      </w:r>
    </w:p>
    <w:p w14:paraId="656A9AC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Скорость расшифрования: 949.81 байт/сек</w:t>
      </w:r>
    </w:p>
    <w:p w14:paraId="45C1CC6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[OK] Расшифрование успешно: данные совпадают с оригиналом</w:t>
      </w:r>
    </w:p>
    <w:p w14:paraId="36CB065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Общее время: 0.2735 секунд</w:t>
      </w:r>
    </w:p>
    <w:p w14:paraId="25BE6A8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12:48:04 - HFE_Main - INFO - ==================================================</w:t>
      </w:r>
    </w:p>
    <w:p w14:paraId="1508B43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12:48:04 - HFE_Main - INFO - </w:t>
      </w:r>
    </w:p>
    <w:p w14:paraId="09F6D4F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5D559F1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ЗАПУСК CPU-ПАРАЛЛЕЛЬНОЙ ВЕРСИИ</w:t>
      </w:r>
    </w:p>
    <w:p w14:paraId="38C408A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============================================================</w:t>
      </w:r>
    </w:p>
    <w:p w14:paraId="538C87F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=== Бенчмарк для режима: CPU-параллельная версия ===</w:t>
      </w:r>
    </w:p>
    <w:p w14:paraId="514A043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12:48:04 - HFE_Main - INFO - Размер данных: 256 байт</w:t>
      </w:r>
    </w:p>
    <w:p w14:paraId="1F91D11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12:48:07 - HFE_Main - INFO - Время шифрования: 2.5185 секунд</w:t>
      </w:r>
    </w:p>
    <w:p w14:paraId="380EF78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12:48:07 - HFE_Main - INFO - Скорость шифрования: 101.65 байт/сек</w:t>
      </w:r>
    </w:p>
    <w:p w14:paraId="313BF62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Время расшифрования: 2.6969 секунд</w:t>
      </w:r>
    </w:p>
    <w:p w14:paraId="645E06E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Скорость расшифрования: 94.92 байт/сек</w:t>
      </w:r>
    </w:p>
    <w:p w14:paraId="063BF7F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[OK] Расшифрование успешно: данные совпадают с оригиналом</w:t>
      </w:r>
    </w:p>
    <w:p w14:paraId="45A4274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Общее время: 5.2154 секунд</w:t>
      </w:r>
    </w:p>
    <w:p w14:paraId="4583AE4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12:48:10 - HFE_Main - INFO - ==================================================</w:t>
      </w:r>
    </w:p>
    <w:p w14:paraId="67C0B6D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12:48:10 - HFE_Main - INFO - </w:t>
      </w:r>
    </w:p>
    <w:p w14:paraId="673293D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1A5F95F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ЗАПУСК GPU-ПАРАЛЛЕЛЬНОЙ ВЕРСИИ</w:t>
      </w:r>
    </w:p>
    <w:p w14:paraId="600941A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============================================================</w:t>
      </w:r>
    </w:p>
    <w:p w14:paraId="5E27A4F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=== Бенчмарк для режима: GPU-параллельная версия ===</w:t>
      </w:r>
    </w:p>
    <w:p w14:paraId="31F06BA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Размер данных: 256 байт</w:t>
      </w:r>
    </w:p>
    <w:p w14:paraId="6F5EA9E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Время шифрования: 0.1161 секунд</w:t>
      </w:r>
    </w:p>
    <w:p w14:paraId="1DA9D52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Скорость шифрования: 2204.36 байт/сек</w:t>
      </w:r>
    </w:p>
    <w:p w14:paraId="1762C39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Время расшифрования: 0.0480 секунд</w:t>
      </w:r>
    </w:p>
    <w:p w14:paraId="42F60E7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Скорость расшифрования: 5333.32 байт/сек</w:t>
      </w:r>
    </w:p>
    <w:p w14:paraId="74967F5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[OK] Расшифрование успешно: данные совпадают с оригиналом</w:t>
      </w:r>
    </w:p>
    <w:p w14:paraId="4CA013B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Общее время: 0.1641 секунд</w:t>
      </w:r>
    </w:p>
    <w:p w14:paraId="3420DE3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12:48:10 - HFE_Main - INFO - ==================================================</w:t>
      </w:r>
    </w:p>
    <w:p w14:paraId="6BF8FD0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12:48:10 - HFE_Main - INFO - </w:t>
      </w:r>
    </w:p>
    <w:p w14:paraId="4A0FDFB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5E06582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12:48:10 - HFE_Main - INFO - </w:t>
      </w:r>
      <w:r w:rsidRPr="005E4516">
        <w:rPr>
          <w:rFonts w:ascii="Consolas" w:hAnsi="Consolas"/>
        </w:rPr>
        <w:t>СРАВНЕНИЕ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РЕЗУЛЬТАТОВ</w:t>
      </w:r>
    </w:p>
    <w:p w14:paraId="3470C6D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12:48:10 - HFE_Main - INFO - ============================================================</w:t>
      </w:r>
    </w:p>
    <w:p w14:paraId="65898E9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12:48:10 - HFE_Main - INFO - [OK] BASE           : 0.2735 </w:t>
      </w:r>
      <w:r w:rsidRPr="005E4516">
        <w:rPr>
          <w:rFonts w:ascii="Consolas" w:hAnsi="Consolas"/>
        </w:rPr>
        <w:t>сек</w:t>
      </w:r>
    </w:p>
    <w:p w14:paraId="6930C25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12:48:10 - HFE_Main - INFO - [OK] CPU            : 5.2154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0.05x)</w:t>
      </w:r>
    </w:p>
    <w:p w14:paraId="0E9CBBB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12:48:10 - HFE_Main - INFO - [OK] GPU            : 0.1641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1.67x)</w:t>
      </w:r>
    </w:p>
    <w:p w14:paraId="2DD9CD6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12:48:10 - HFE_Main - INFO - </w:t>
      </w:r>
    </w:p>
    <w:p w14:paraId="17A96FD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5A343DE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12:48:10 - HFE_Main - INFO - </w:t>
      </w:r>
      <w:r w:rsidRPr="005E4516">
        <w:rPr>
          <w:rFonts w:ascii="Consolas" w:hAnsi="Consolas"/>
        </w:rPr>
        <w:t>РАБОТА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ЗАВЕРШЕНА</w:t>
      </w:r>
    </w:p>
    <w:p w14:paraId="2137CCF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12:48:10 - HFE_Main - INFO - ============================================================</w:t>
      </w:r>
    </w:p>
    <w:p w14:paraId="74BEF7D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D370AA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23A1C71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Размер данных: 512 байт</w:t>
      </w:r>
    </w:p>
    <w:p w14:paraId="105FD6A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--------------------------------------------------</w:t>
      </w:r>
    </w:p>
    <w:p w14:paraId="47BADD4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12:48:11 - HFE_Main - INFO - ============================================================</w:t>
      </w:r>
    </w:p>
    <w:p w14:paraId="66C8868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12:48:11 - HFE_Main - INFO - HFE </w:t>
      </w:r>
      <w:r w:rsidRPr="005E4516">
        <w:rPr>
          <w:rFonts w:ascii="Consolas" w:hAnsi="Consolas"/>
        </w:rPr>
        <w:t>Криптосистема</w:t>
      </w:r>
    </w:p>
    <w:p w14:paraId="35DD9B5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12:48:11 - HFE_Main - INFO - ============================================================</w:t>
      </w:r>
    </w:p>
    <w:p w14:paraId="119C6E1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12:48:11 - HFE_Main - INFO - </w:t>
      </w:r>
      <w:r w:rsidRPr="005E4516">
        <w:rPr>
          <w:rFonts w:ascii="Consolas" w:hAnsi="Consolas"/>
        </w:rPr>
        <w:t>Параметры</w:t>
      </w:r>
      <w:r w:rsidRPr="005E4516">
        <w:rPr>
          <w:rFonts w:ascii="Consolas" w:hAnsi="Consolas"/>
          <w:lang w:val="en-US"/>
        </w:rPr>
        <w:t>: n=8, d=3, seed=42</w:t>
      </w:r>
    </w:p>
    <w:p w14:paraId="3937040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12:48:11 - HFE_Main - INFO - Размер тестовых данных: 512 байт</w:t>
      </w:r>
    </w:p>
    <w:p w14:paraId="0EA32EF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12:48:11 - HFE_Main - INFO - </w:t>
      </w:r>
      <w:r w:rsidRPr="005E4516">
        <w:rPr>
          <w:rFonts w:ascii="Consolas" w:hAnsi="Consolas"/>
        </w:rPr>
        <w:t>Режим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работы</w:t>
      </w:r>
      <w:r w:rsidRPr="005E4516">
        <w:rPr>
          <w:rFonts w:ascii="Consolas" w:hAnsi="Consolas"/>
          <w:lang w:val="en-US"/>
        </w:rPr>
        <w:t>: all</w:t>
      </w:r>
    </w:p>
    <w:p w14:paraId="254D246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12:48:11 - HFE_Main - INFO - Тестовые данные сгенерированы: 390c8c7d7247342cd8100f2f6f770d65d670e58e...</w:t>
      </w:r>
    </w:p>
    <w:p w14:paraId="1B7959A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 xml:space="preserve">2025-12-01 12:48:11 - HFE_Main - INFO - </w:t>
      </w:r>
    </w:p>
    <w:p w14:paraId="19705EC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06F0408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12:48:11 - HFE_Main - INFO - ЗАПУСК ОБЫЧНОЙ ВЕРСИИ (без распараллеливания)</w:t>
      </w:r>
    </w:p>
    <w:p w14:paraId="49E90F4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12:48:11 - HFE_Main - INFO - ============================================================</w:t>
      </w:r>
    </w:p>
    <w:p w14:paraId="0CFCF20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12:48:11 - HFE_Main - INFO - === Бенчмарк для режима: Обычная версия ===</w:t>
      </w:r>
    </w:p>
    <w:p w14:paraId="5EDD2C4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12:48:11 - HFE_Main - INFO - Размер данных: 512 байт</w:t>
      </w:r>
    </w:p>
    <w:p w14:paraId="65F8EC7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12:48:11 - HFE_Main - INFO - Время шифрования: 0.0080 секунд</w:t>
      </w:r>
    </w:p>
    <w:p w14:paraId="1995A74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12:48:11 - HFE_Main - INFO - Скорость шифрования: 64014.18 байт/сек</w:t>
      </w:r>
    </w:p>
    <w:p w14:paraId="1D3EC17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12:48:12 - HFE_Main - INFO - Время расшифрования: 0.5455 секунд</w:t>
      </w:r>
    </w:p>
    <w:p w14:paraId="0B90729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12:48:12 - HFE_Main - INFO - Скорость расшифрования: 938.53 байт/сек</w:t>
      </w:r>
    </w:p>
    <w:p w14:paraId="3F897AA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12:48:12 - HFE_Main - INFO - [OK] Расшифрование успешно: данные совпадают с оригиналом</w:t>
      </w:r>
    </w:p>
    <w:p w14:paraId="18322F8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12:48:12 - HFE_Main - INFO - Общее время: 0.5535 секунд</w:t>
      </w:r>
    </w:p>
    <w:p w14:paraId="585735D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12:48:12 - HFE_Main - INFO - ==================================================</w:t>
      </w:r>
    </w:p>
    <w:p w14:paraId="24B9A8D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12:48:12 - HFE_Main - INFO - </w:t>
      </w:r>
    </w:p>
    <w:p w14:paraId="018E0B6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41575D9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12:48:12 - HFE_Main - INFO - ЗАПУСК CPU-ПАРАЛЛЕЛЬНОЙ ВЕРСИИ</w:t>
      </w:r>
    </w:p>
    <w:p w14:paraId="4FADF2B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12:48:12 - HFE_Main - INFO - ============================================================</w:t>
      </w:r>
    </w:p>
    <w:p w14:paraId="5F448C9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12:48:12 - HFE_Main - INFO - === Бенчмарк для режима: CPU-параллельная версия ===</w:t>
      </w:r>
    </w:p>
    <w:p w14:paraId="63D2C60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12:48:12 - HFE_Main - INFO - Размер данных: 512 байт</w:t>
      </w:r>
    </w:p>
    <w:p w14:paraId="28043C2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12:48:15 - HFE_Main - INFO - Время шифрования: 2.5110 секунд</w:t>
      </w:r>
    </w:p>
    <w:p w14:paraId="4584B22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12:48:15 - HFE_Main - INFO - Скорость шифрования: 203.90 байт/сек</w:t>
      </w:r>
    </w:p>
    <w:p w14:paraId="0EB38A6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12:48:17 - HFE_Main - INFO - Время расшифрования: 2.9417 секунд</w:t>
      </w:r>
    </w:p>
    <w:p w14:paraId="18D0DA5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12:48:17 - HFE_Main - INFO - Скорость расшифрования: 174.05 байт/сек</w:t>
      </w:r>
    </w:p>
    <w:p w14:paraId="1F554EC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12:48:17 - HFE_Main - INFO - [OK] Расшифрование успешно: данные совпадают с оригиналом</w:t>
      </w:r>
    </w:p>
    <w:p w14:paraId="26BB852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12:48:17 - HFE_Main - INFO - Общее время: 5.4528 секунд</w:t>
      </w:r>
    </w:p>
    <w:p w14:paraId="02EFFBB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12:48:17 - HFE_Main - INFO - ==================================================</w:t>
      </w:r>
    </w:p>
    <w:p w14:paraId="4B9961F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12:48:17 - HFE_Main - INFO - </w:t>
      </w:r>
    </w:p>
    <w:p w14:paraId="564F440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39F28DF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12:48:17 - HFE_Main - INFO - ЗАПУСК GPU-ПАРАЛЛЕЛЬНОЙ ВЕРСИИ</w:t>
      </w:r>
    </w:p>
    <w:p w14:paraId="293D6ED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12:48:17 - HFE_Main - INFO - ============================================================</w:t>
      </w:r>
    </w:p>
    <w:p w14:paraId="34D1D85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12:48:18 - HFE_Main - INFO - === Бенчмарк для режима: GPU-параллельная версия ===</w:t>
      </w:r>
    </w:p>
    <w:p w14:paraId="716652B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12:48:18 - HFE_Main - INFO - Размер данных: 512 байт</w:t>
      </w:r>
    </w:p>
    <w:p w14:paraId="7D7FCB4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12:48:18 - HFE_Main - INFO - Время шифрования: 0.1231 секунд</w:t>
      </w:r>
    </w:p>
    <w:p w14:paraId="2AA782B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12:48:18 - HFE_Main - INFO - Скорость шифрования: 4160.21 байт/сек</w:t>
      </w:r>
    </w:p>
    <w:p w14:paraId="774EB1C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12:48:18 - HFE_Main - INFO - Время расшифрования: 0.0530 секунд</w:t>
      </w:r>
    </w:p>
    <w:p w14:paraId="2106C61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12:48:18 - HFE_Main - INFO - Скорость расшифрования: 9660.34 байт/сек</w:t>
      </w:r>
    </w:p>
    <w:p w14:paraId="1BEAD73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12:48:18 - HFE_Main - INFO - [OK] Расшифрование успешно: данные совпадают с оригиналом</w:t>
      </w:r>
    </w:p>
    <w:p w14:paraId="1B5052C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12:48:18 - HFE_Main - INFO - Общее время: 0.1761 секунд</w:t>
      </w:r>
    </w:p>
    <w:p w14:paraId="738422F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12:48:18 - HFE_Main - INFO - ==================================================</w:t>
      </w:r>
    </w:p>
    <w:p w14:paraId="2F3E179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12:48:18 - HFE_Main - INFO - </w:t>
      </w:r>
    </w:p>
    <w:p w14:paraId="7C1B44E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3D30593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12:48:18 - HFE_Main - INFO - </w:t>
      </w:r>
      <w:r w:rsidRPr="005E4516">
        <w:rPr>
          <w:rFonts w:ascii="Consolas" w:hAnsi="Consolas"/>
        </w:rPr>
        <w:t>СРАВНЕНИЕ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РЕЗУЛЬТАТОВ</w:t>
      </w:r>
    </w:p>
    <w:p w14:paraId="02DA9B0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12:48:18 - HFE_Main - INFO - ============================================================</w:t>
      </w:r>
    </w:p>
    <w:p w14:paraId="1779F01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12:48:18 - HFE_Main - INFO - [OK] BASE           : 0.5535 </w:t>
      </w:r>
      <w:r w:rsidRPr="005E4516">
        <w:rPr>
          <w:rFonts w:ascii="Consolas" w:hAnsi="Consolas"/>
        </w:rPr>
        <w:t>сек</w:t>
      </w:r>
    </w:p>
    <w:p w14:paraId="3BFBD9E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12:48:18 - HFE_Main - INFO - [OK] CPU            : 5.4528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0.10x)</w:t>
      </w:r>
    </w:p>
    <w:p w14:paraId="47E34AF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12:48:18 - HFE_Main - INFO - [OK] GPU            : 0.1761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3.14x)</w:t>
      </w:r>
    </w:p>
    <w:p w14:paraId="75BF834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12:48:18 - HFE_Main - INFO - </w:t>
      </w:r>
    </w:p>
    <w:p w14:paraId="4F1B1DD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5E53C69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12:48:18 - HFE_Main - INFO - </w:t>
      </w:r>
      <w:r w:rsidRPr="005E4516">
        <w:rPr>
          <w:rFonts w:ascii="Consolas" w:hAnsi="Consolas"/>
        </w:rPr>
        <w:t>РАБОТА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ЗАВЕРШЕНА</w:t>
      </w:r>
    </w:p>
    <w:p w14:paraId="4EF6B61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12:48:18 - HFE_Main - INFO - ============================================================</w:t>
      </w:r>
    </w:p>
    <w:p w14:paraId="69B4A0B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18773B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46DF88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Размер данных: 1024 байт</w:t>
      </w:r>
    </w:p>
    <w:p w14:paraId="19E4723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--------------------------------------------------</w:t>
      </w:r>
    </w:p>
    <w:p w14:paraId="6BFD942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12:48:19 - HFE_Main - INFO - ============================================================</w:t>
      </w:r>
    </w:p>
    <w:p w14:paraId="7A29412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12:48:19 - HFE_Main - INFO - HFE </w:t>
      </w:r>
      <w:r w:rsidRPr="005E4516">
        <w:rPr>
          <w:rFonts w:ascii="Consolas" w:hAnsi="Consolas"/>
        </w:rPr>
        <w:t>Криптосистема</w:t>
      </w:r>
    </w:p>
    <w:p w14:paraId="1BB677B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12:48:19 - HFE_Main - INFO - ============================================================</w:t>
      </w:r>
    </w:p>
    <w:p w14:paraId="421BD15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12:48:19 - HFE_Main - INFO - </w:t>
      </w:r>
      <w:r w:rsidRPr="005E4516">
        <w:rPr>
          <w:rFonts w:ascii="Consolas" w:hAnsi="Consolas"/>
        </w:rPr>
        <w:t>Параметры</w:t>
      </w:r>
      <w:r w:rsidRPr="005E4516">
        <w:rPr>
          <w:rFonts w:ascii="Consolas" w:hAnsi="Consolas"/>
          <w:lang w:val="en-US"/>
        </w:rPr>
        <w:t>: n=8, d=3, seed=42</w:t>
      </w:r>
    </w:p>
    <w:p w14:paraId="403AEE5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12:48:19 - HFE_Main - INFO - Размер тестовых данных: 1024 байт</w:t>
      </w:r>
    </w:p>
    <w:p w14:paraId="2FD6637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12:48:19 - HFE_Main - INFO - </w:t>
      </w:r>
      <w:r w:rsidRPr="005E4516">
        <w:rPr>
          <w:rFonts w:ascii="Consolas" w:hAnsi="Consolas"/>
        </w:rPr>
        <w:t>Режим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работы</w:t>
      </w:r>
      <w:r w:rsidRPr="005E4516">
        <w:rPr>
          <w:rFonts w:ascii="Consolas" w:hAnsi="Consolas"/>
          <w:lang w:val="en-US"/>
        </w:rPr>
        <w:t>: all</w:t>
      </w:r>
    </w:p>
    <w:p w14:paraId="4EB36AC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12:48:19 - HFE_Main - INFO - Тестовые данные сгенерированы: 390c8c7d7247342cd8100f2f6f770d65d670e58e...</w:t>
      </w:r>
    </w:p>
    <w:p w14:paraId="54135EB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 xml:space="preserve">2025-12-01 12:48:19 - HFE_Main - INFO - </w:t>
      </w:r>
    </w:p>
    <w:p w14:paraId="0626060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7BC0EE3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12:48:19 - HFE_Main - INFO - ЗАПУСК ОБЫЧНОЙ ВЕРСИИ (без распараллеливания)</w:t>
      </w:r>
    </w:p>
    <w:p w14:paraId="337F810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12:48:19 - HFE_Main - INFO - ============================================================</w:t>
      </w:r>
    </w:p>
    <w:p w14:paraId="3D84F91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12:48:19 - HFE_Main - INFO - === Бенчмарк для режима: Обычная версия ===</w:t>
      </w:r>
    </w:p>
    <w:p w14:paraId="3154357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12:48:19 - HFE_Main - INFO - Размер данных: 1024 байт</w:t>
      </w:r>
    </w:p>
    <w:p w14:paraId="06937E0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12:48:19 - HFE_Main - INFO - Время шифрования: 0.0180 секунд</w:t>
      </w:r>
    </w:p>
    <w:p w14:paraId="6356B90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12:48:19 - HFE_Main - INFO - Скорость шифрования: 56877.19 байт/сек</w:t>
      </w:r>
    </w:p>
    <w:p w14:paraId="1105C76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12:48:20 - HFE_Main - INFO - Время расшифрования: 1.0326 секунд</w:t>
      </w:r>
    </w:p>
    <w:p w14:paraId="25C0275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12:48:20 - HFE_Main - INFO - Скорость расшифрования: 991.68 байт/сек</w:t>
      </w:r>
    </w:p>
    <w:p w14:paraId="57B21BC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12:48:20 - HFE_Main - INFO - [OK] Расшифрование успешно: данные совпадают с оригиналом</w:t>
      </w:r>
    </w:p>
    <w:p w14:paraId="66E0A61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12:48:20 - HFE_Main - INFO - Общее время: 1.0506 секунд</w:t>
      </w:r>
    </w:p>
    <w:p w14:paraId="534FAEE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12:48:20 - HFE_Main - INFO - ==================================================</w:t>
      </w:r>
    </w:p>
    <w:p w14:paraId="32F657E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12:48:20 - HFE_Main - INFO - </w:t>
      </w:r>
    </w:p>
    <w:p w14:paraId="2F97B77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6A6591E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12:48:20 - HFE_Main - INFO - ЗАПУСК CPU-ПАРАЛЛЕЛЬНОЙ ВЕРСИИ</w:t>
      </w:r>
    </w:p>
    <w:p w14:paraId="559AACD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12:48:20 - HFE_Main - INFO - ============================================================</w:t>
      </w:r>
    </w:p>
    <w:p w14:paraId="29E6C71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12:48:20 - HFE_Main - INFO - === Бенчмарк для режима: CPU-параллельная версия ===</w:t>
      </w:r>
    </w:p>
    <w:p w14:paraId="156FD22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12:48:20 - HFE_Main - INFO - Размер данных: 1024 байт</w:t>
      </w:r>
    </w:p>
    <w:p w14:paraId="7DDD3EF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12:48:23 - HFE_Main - INFO - Время шифрования: 2.6558 секунд</w:t>
      </w:r>
    </w:p>
    <w:p w14:paraId="2BC550B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12:48:23 - HFE_Main - INFO - Скорость шифрования: 385.57 байт/сек</w:t>
      </w:r>
    </w:p>
    <w:p w14:paraId="4BB54A6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Время расшифрования: 3.0947 секунд</w:t>
      </w:r>
    </w:p>
    <w:p w14:paraId="04F327E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Скорость расшифрования: 330.89 байт/сек</w:t>
      </w:r>
    </w:p>
    <w:p w14:paraId="7F4FB43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[OK] Расшифрование успешно: данные совпадают с оригиналом</w:t>
      </w:r>
    </w:p>
    <w:p w14:paraId="2FC2A61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Общее время: 5.7505 секунд</w:t>
      </w:r>
    </w:p>
    <w:p w14:paraId="596B561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12:48:26 - HFE_Main - INFO - ==================================================</w:t>
      </w:r>
    </w:p>
    <w:p w14:paraId="05D37D7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12:48:26 - HFE_Main - INFO - </w:t>
      </w:r>
    </w:p>
    <w:p w14:paraId="1D81EDE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1C910B1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ЗАПУСК GPU-ПАРАЛЛЕЛЬНОЙ ВЕРСИИ</w:t>
      </w:r>
    </w:p>
    <w:p w14:paraId="036440F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============================================================</w:t>
      </w:r>
    </w:p>
    <w:p w14:paraId="381CE6A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=== Бенчмарк для режима: GPU-параллельная версия ===</w:t>
      </w:r>
    </w:p>
    <w:p w14:paraId="47C93A8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Размер данных: 1024 байт</w:t>
      </w:r>
    </w:p>
    <w:p w14:paraId="0DD65CA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Время шифрования: 0.1205 секунд</w:t>
      </w:r>
    </w:p>
    <w:p w14:paraId="73AD3AD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Скорость шифрования: 8497.23 байт/сек</w:t>
      </w:r>
    </w:p>
    <w:p w14:paraId="57B6876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Время расшифрования: 0.0510 секунд</w:t>
      </w:r>
    </w:p>
    <w:p w14:paraId="1075FAE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Скорость расшифрования: 20077.45 байт/сек</w:t>
      </w:r>
    </w:p>
    <w:p w14:paraId="19271A0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[OK] Расшифрование успешно: данные совпадают с оригиналом</w:t>
      </w:r>
    </w:p>
    <w:p w14:paraId="0C1E5B8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Общее время: 0.1715 секунд</w:t>
      </w:r>
    </w:p>
    <w:p w14:paraId="03AA33D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12:48:26 - HFE_Main - INFO - ==================================================</w:t>
      </w:r>
    </w:p>
    <w:p w14:paraId="3393AB3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12:48:26 - HFE_Main - INFO - </w:t>
      </w:r>
    </w:p>
    <w:p w14:paraId="431CAE0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3E4D3A3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12:48:26 - HFE_Main - INFO - </w:t>
      </w:r>
      <w:r w:rsidRPr="005E4516">
        <w:rPr>
          <w:rFonts w:ascii="Consolas" w:hAnsi="Consolas"/>
        </w:rPr>
        <w:t>СРАВНЕНИЕ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РЕЗУЛЬТАТОВ</w:t>
      </w:r>
    </w:p>
    <w:p w14:paraId="33BEB9C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12:48:26 - HFE_Main - INFO - ============================================================</w:t>
      </w:r>
    </w:p>
    <w:p w14:paraId="36EAD04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12:48:26 - HFE_Main - INFO - [OK] BASE           : 1.0506 </w:t>
      </w:r>
      <w:r w:rsidRPr="005E4516">
        <w:rPr>
          <w:rFonts w:ascii="Consolas" w:hAnsi="Consolas"/>
        </w:rPr>
        <w:t>сек</w:t>
      </w:r>
    </w:p>
    <w:p w14:paraId="69460A3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12:48:26 - HFE_Main - INFO - [OK] CPU            : 5.7505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0.18x)</w:t>
      </w:r>
    </w:p>
    <w:p w14:paraId="3F02BD9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12:48:26 - HFE_Main - INFO - [OK] GPU            : 0.1715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6.13x)</w:t>
      </w:r>
    </w:p>
    <w:p w14:paraId="672F387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12:48:26 - HFE_Main - INFO - </w:t>
      </w:r>
    </w:p>
    <w:p w14:paraId="19972B4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576496D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12:48:26 - HFE_Main - INFO - </w:t>
      </w:r>
      <w:r w:rsidRPr="005E4516">
        <w:rPr>
          <w:rFonts w:ascii="Consolas" w:hAnsi="Consolas"/>
        </w:rPr>
        <w:t>РАБОТА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ЗАВЕРШЕНА</w:t>
      </w:r>
    </w:p>
    <w:p w14:paraId="48FB919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12:48:26 - HFE_Main - INFO - ============================================================</w:t>
      </w:r>
    </w:p>
    <w:p w14:paraId="760D45B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7639557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1090FFD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Размер данных: 2048 байт</w:t>
      </w:r>
    </w:p>
    <w:p w14:paraId="25B4935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--------------------------------------------------</w:t>
      </w:r>
    </w:p>
    <w:p w14:paraId="1B84F9C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12:48:28 - HFE_Main - INFO - ============================================================</w:t>
      </w:r>
    </w:p>
    <w:p w14:paraId="576DF45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12:48:28 - HFE_Main - INFO - HFE </w:t>
      </w:r>
      <w:r w:rsidRPr="005E4516">
        <w:rPr>
          <w:rFonts w:ascii="Consolas" w:hAnsi="Consolas"/>
        </w:rPr>
        <w:t>Криптосистема</w:t>
      </w:r>
    </w:p>
    <w:p w14:paraId="3044AE2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12:48:28 - HFE_Main - INFO - ============================================================</w:t>
      </w:r>
    </w:p>
    <w:p w14:paraId="55D9557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12:48:28 - HFE_Main - INFO - </w:t>
      </w:r>
      <w:r w:rsidRPr="005E4516">
        <w:rPr>
          <w:rFonts w:ascii="Consolas" w:hAnsi="Consolas"/>
        </w:rPr>
        <w:t>Параметры</w:t>
      </w:r>
      <w:r w:rsidRPr="005E4516">
        <w:rPr>
          <w:rFonts w:ascii="Consolas" w:hAnsi="Consolas"/>
          <w:lang w:val="en-US"/>
        </w:rPr>
        <w:t>: n=8, d=3, seed=42</w:t>
      </w:r>
    </w:p>
    <w:p w14:paraId="0DAFE35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12:48:28 - HFE_Main - INFO - Размер тестовых данных: 2048 байт</w:t>
      </w:r>
    </w:p>
    <w:p w14:paraId="2FB21E4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12:48:28 - HFE_Main - INFO - </w:t>
      </w:r>
      <w:r w:rsidRPr="005E4516">
        <w:rPr>
          <w:rFonts w:ascii="Consolas" w:hAnsi="Consolas"/>
        </w:rPr>
        <w:t>Режим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работы</w:t>
      </w:r>
      <w:r w:rsidRPr="005E4516">
        <w:rPr>
          <w:rFonts w:ascii="Consolas" w:hAnsi="Consolas"/>
          <w:lang w:val="en-US"/>
        </w:rPr>
        <w:t>: all</w:t>
      </w:r>
    </w:p>
    <w:p w14:paraId="5F41870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12:48:28 - HFE_Main - INFO - Тестовые данные сгенерированы: 390c8c7d7247342cd8100f2f6f770d65d670e58e...</w:t>
      </w:r>
    </w:p>
    <w:p w14:paraId="6FE5F89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 xml:space="preserve">2025-12-01 12:48:28 - HFE_Main - INFO - </w:t>
      </w:r>
    </w:p>
    <w:p w14:paraId="647E01D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511A227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12:48:28 - HFE_Main - INFO - ЗАПУСК ОБЫЧНОЙ ВЕРСИИ (без распараллеливания)</w:t>
      </w:r>
    </w:p>
    <w:p w14:paraId="72A955B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12:48:28 - HFE_Main - INFO - ============================================================</w:t>
      </w:r>
    </w:p>
    <w:p w14:paraId="654A64E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12:48:28 - HFE_Main - INFO - === Бенчмарк для режима: Обычная версия ===</w:t>
      </w:r>
    </w:p>
    <w:p w14:paraId="720E1C3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12:48:28 - HFE_Main - INFO - Размер данных: 2048 байт</w:t>
      </w:r>
    </w:p>
    <w:p w14:paraId="225DD84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12:48:28 - HFE_Main - INFO - Время шифрования: 0.0315 секунд</w:t>
      </w:r>
    </w:p>
    <w:p w14:paraId="053E00C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12:48:28 - HFE_Main - INFO - Скорость шифрования: 65008.28 байт/сек</w:t>
      </w:r>
    </w:p>
    <w:p w14:paraId="36B0402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12:48:30 - HFE_Main - INFO - Время расшифрования: 2.0497 секунд</w:t>
      </w:r>
    </w:p>
    <w:p w14:paraId="229A406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12:48:30 - HFE_Main - INFO - Скорость расшифрования: 999.17 байт/сек</w:t>
      </w:r>
    </w:p>
    <w:p w14:paraId="12A4C12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12:48:30 - HFE_Main - INFO - [OK] Расшифрование успешно: данные совпадают с оригиналом</w:t>
      </w:r>
    </w:p>
    <w:p w14:paraId="5591B41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12:48:30 - HFE_Main - INFO - Общее время: 2.0812 секунд</w:t>
      </w:r>
    </w:p>
    <w:p w14:paraId="51B639B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12:48:30 - HFE_Main - INFO - ==================================================</w:t>
      </w:r>
    </w:p>
    <w:p w14:paraId="56D1AC4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12:48:30 - HFE_Main - INFO - </w:t>
      </w:r>
    </w:p>
    <w:p w14:paraId="44CBD8F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5B506C0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12:48:30 - HFE_Main - INFO - ЗАПУСК CPU-ПАРАЛЛЕЛЬНОЙ ВЕРСИИ</w:t>
      </w:r>
    </w:p>
    <w:p w14:paraId="374C332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12:48:30 - HFE_Main - INFO - ============================================================</w:t>
      </w:r>
    </w:p>
    <w:p w14:paraId="0152983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12:48:30 - HFE_Main - INFO - === Бенчмарк для режима: CPU-параллельная версия ===</w:t>
      </w:r>
    </w:p>
    <w:p w14:paraId="58A628E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12:48:30 - HFE_Main - INFO - Размер данных: 2048 байт</w:t>
      </w:r>
    </w:p>
    <w:p w14:paraId="797D201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12:48:33 - HFE_Main - INFO - Время шифрования: 2.6536 секунд</w:t>
      </w:r>
    </w:p>
    <w:p w14:paraId="5044A0F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12:48:33 - HFE_Main - INFO - Скорость шифрования: 771.80 байт/сек</w:t>
      </w:r>
    </w:p>
    <w:p w14:paraId="73E00DC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Время расшифрования: 3.1931 секунд</w:t>
      </w:r>
    </w:p>
    <w:p w14:paraId="757C7FC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Скорость расшифрования: 641.39 байт/сек</w:t>
      </w:r>
    </w:p>
    <w:p w14:paraId="443EC70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[OK] Расшифрование успешно: данные совпадают с оригиналом</w:t>
      </w:r>
    </w:p>
    <w:p w14:paraId="3766AB1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Общее время: 5.8466 секунд</w:t>
      </w:r>
    </w:p>
    <w:p w14:paraId="78BD7C3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12:48:36 - HFE_Main - INFO - ==================================================</w:t>
      </w:r>
    </w:p>
    <w:p w14:paraId="18546B4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12:48:36 - HFE_Main - INFO - </w:t>
      </w:r>
    </w:p>
    <w:p w14:paraId="79A38BE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123A2CD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ЗАПУСК GPU-ПАРАЛЛЕЛЬНОЙ ВЕРСИИ</w:t>
      </w:r>
    </w:p>
    <w:p w14:paraId="5CD67EA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============================================================</w:t>
      </w:r>
    </w:p>
    <w:p w14:paraId="2BC6C5D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=== Бенчмарк для режима: GPU-параллельная версия ===</w:t>
      </w:r>
    </w:p>
    <w:p w14:paraId="03A14AF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Размер данных: 2048 байт</w:t>
      </w:r>
    </w:p>
    <w:p w14:paraId="5DC48DA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Время шифрования: 0.1398 секунд</w:t>
      </w:r>
    </w:p>
    <w:p w14:paraId="587A85B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Скорость шифрования: 14652.84 байт/сек</w:t>
      </w:r>
    </w:p>
    <w:p w14:paraId="6F69E0E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Время расшифрования: 0.0845 секунд</w:t>
      </w:r>
    </w:p>
    <w:p w14:paraId="4BE6DD8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Скорость расшифрования: 24230.38 байт/сек</w:t>
      </w:r>
    </w:p>
    <w:p w14:paraId="72CE7B5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[OK] Расшифрование успешно: данные совпадают с оригиналом</w:t>
      </w:r>
    </w:p>
    <w:p w14:paraId="765F4C0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Общее время: 0.2243 секунд</w:t>
      </w:r>
    </w:p>
    <w:p w14:paraId="40F510B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12:48:36 - HFE_Main - INFO - ==================================================</w:t>
      </w:r>
    </w:p>
    <w:p w14:paraId="149045A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12:48:36 - HFE_Main - INFO - </w:t>
      </w:r>
    </w:p>
    <w:p w14:paraId="7DCC0DF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184002A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12:48:36 - HFE_Main - INFO - </w:t>
      </w:r>
      <w:r w:rsidRPr="005E4516">
        <w:rPr>
          <w:rFonts w:ascii="Consolas" w:hAnsi="Consolas"/>
        </w:rPr>
        <w:t>СРАВНЕНИЕ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РЕЗУЛЬТАТОВ</w:t>
      </w:r>
    </w:p>
    <w:p w14:paraId="6AB2F01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12:48:36 - HFE_Main - INFO - ============================================================</w:t>
      </w:r>
    </w:p>
    <w:p w14:paraId="6DB0EB3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12:48:36 - HFE_Main - INFO - [OK] BASE           : 2.0812 </w:t>
      </w:r>
      <w:r w:rsidRPr="005E4516">
        <w:rPr>
          <w:rFonts w:ascii="Consolas" w:hAnsi="Consolas"/>
        </w:rPr>
        <w:t>сек</w:t>
      </w:r>
    </w:p>
    <w:p w14:paraId="373C361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12:48:36 - HFE_Main - INFO - [OK] CPU            : 5.8466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0.36x)</w:t>
      </w:r>
    </w:p>
    <w:p w14:paraId="1BF397C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12:48:36 - HFE_Main - INFO - [OK] GPU            : 0.2243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9.28x)</w:t>
      </w:r>
    </w:p>
    <w:p w14:paraId="6B12601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12:48:36 - HFE_Main - INFO - </w:t>
      </w:r>
    </w:p>
    <w:p w14:paraId="3AFD586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24353F9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12:48:36 - HFE_Main - INFO - </w:t>
      </w:r>
      <w:r w:rsidRPr="005E4516">
        <w:rPr>
          <w:rFonts w:ascii="Consolas" w:hAnsi="Consolas"/>
        </w:rPr>
        <w:t>РАБОТА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ЗАВЕРШЕНА</w:t>
      </w:r>
    </w:p>
    <w:p w14:paraId="29D6157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12:48:36 - HFE_Main - INFO - ============================================================</w:t>
      </w:r>
    </w:p>
    <w:p w14:paraId="15036A1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F0A2D6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047DA17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Размер данных: 4096 байт</w:t>
      </w:r>
    </w:p>
    <w:p w14:paraId="62A8172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--------------------------------------------------</w:t>
      </w:r>
    </w:p>
    <w:p w14:paraId="658D844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12:48:38 - HFE_Main - INFO - ============================================================</w:t>
      </w:r>
    </w:p>
    <w:p w14:paraId="0119098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12:48:38 - HFE_Main - INFO - HFE </w:t>
      </w:r>
      <w:r w:rsidRPr="005E4516">
        <w:rPr>
          <w:rFonts w:ascii="Consolas" w:hAnsi="Consolas"/>
        </w:rPr>
        <w:t>Криптосистема</w:t>
      </w:r>
    </w:p>
    <w:p w14:paraId="388EBF6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12:48:38 - HFE_Main - INFO - ============================================================</w:t>
      </w:r>
    </w:p>
    <w:p w14:paraId="5750CF7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12:48:38 - HFE_Main - INFO - </w:t>
      </w:r>
      <w:r w:rsidRPr="005E4516">
        <w:rPr>
          <w:rFonts w:ascii="Consolas" w:hAnsi="Consolas"/>
        </w:rPr>
        <w:t>Параметры</w:t>
      </w:r>
      <w:r w:rsidRPr="005E4516">
        <w:rPr>
          <w:rFonts w:ascii="Consolas" w:hAnsi="Consolas"/>
          <w:lang w:val="en-US"/>
        </w:rPr>
        <w:t>: n=8, d=3, seed=42</w:t>
      </w:r>
    </w:p>
    <w:p w14:paraId="52331A3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12:48:38 - HFE_Main - INFO - Размер тестовых данных: 4096 байт</w:t>
      </w:r>
    </w:p>
    <w:p w14:paraId="0D82572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12:48:38 - HFE_Main - INFO - </w:t>
      </w:r>
      <w:r w:rsidRPr="005E4516">
        <w:rPr>
          <w:rFonts w:ascii="Consolas" w:hAnsi="Consolas"/>
        </w:rPr>
        <w:t>Режим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работы</w:t>
      </w:r>
      <w:r w:rsidRPr="005E4516">
        <w:rPr>
          <w:rFonts w:ascii="Consolas" w:hAnsi="Consolas"/>
          <w:lang w:val="en-US"/>
        </w:rPr>
        <w:t>: all</w:t>
      </w:r>
    </w:p>
    <w:p w14:paraId="5C552C9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12:48:38 - HFE_Main - INFO - Тестовые данные сгенерированы: 390c8c7d7247342cd8100f2f6f770d65d670e58e...</w:t>
      </w:r>
    </w:p>
    <w:p w14:paraId="4A9D292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 xml:space="preserve">2025-12-01 12:48:38 - HFE_Main - INFO - </w:t>
      </w:r>
    </w:p>
    <w:p w14:paraId="0A41684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0A4A703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12:48:38 - HFE_Main - INFO - ЗАПУСК ОБЫЧНОЙ ВЕРСИИ (без распараллеливания)</w:t>
      </w:r>
    </w:p>
    <w:p w14:paraId="64BEE01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12:48:38 - HFE_Main - INFO - ============================================================</w:t>
      </w:r>
    </w:p>
    <w:p w14:paraId="09A6C4F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12:48:38 - HFE_Main - INFO - === Бенчмарк для режима: Обычная версия ===</w:t>
      </w:r>
    </w:p>
    <w:p w14:paraId="5DDF1AE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12:48:38 - HFE_Main - INFO - Размер данных: 4096 байт</w:t>
      </w:r>
    </w:p>
    <w:p w14:paraId="53192F8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12:48:38 - HFE_Main - INFO - Время шифрования: 0.0645 секунд</w:t>
      </w:r>
    </w:p>
    <w:p w14:paraId="0841D6D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12:48:38 - HFE_Main - INFO - Скорость шифрования: 63489.94 байт/сек</w:t>
      </w:r>
    </w:p>
    <w:p w14:paraId="60DBCCC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12:48:42 - HFE_Main - INFO - Время расшифрования: 4.1258 секунд</w:t>
      </w:r>
    </w:p>
    <w:p w14:paraId="6B4C8E0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12:48:42 - HFE_Main - INFO - Скорость расшифрования: 992.79 байт/сек</w:t>
      </w:r>
    </w:p>
    <w:p w14:paraId="72F11C7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12:48:42 - HFE_Main - INFO - [OK] Расшифрование успешно: данные совпадают с оригиналом</w:t>
      </w:r>
    </w:p>
    <w:p w14:paraId="26DE32E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12:48:42 - HFE_Main - INFO - Общее время: 4.1903 секунд</w:t>
      </w:r>
    </w:p>
    <w:p w14:paraId="3552FBB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12:48:42 - HFE_Main - INFO - ==================================================</w:t>
      </w:r>
    </w:p>
    <w:p w14:paraId="4B8F7FB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12:48:42 - HFE_Main - INFO - </w:t>
      </w:r>
    </w:p>
    <w:p w14:paraId="5B242A7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157EB31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12:48:42 - HFE_Main - INFO - ЗАПУСК CPU-ПАРАЛЛЕЛЬНОЙ ВЕРСИИ</w:t>
      </w:r>
    </w:p>
    <w:p w14:paraId="38A8226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12:48:42 - HFE_Main - INFO - ============================================================</w:t>
      </w:r>
    </w:p>
    <w:p w14:paraId="253C04E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12:48:42 - HFE_Main - INFO - === Бенчмарк для режима: CPU-параллельная версия ===</w:t>
      </w:r>
    </w:p>
    <w:p w14:paraId="0A961DE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12:48:42 - HFE_Main - INFO - Размер данных: 4096 байт</w:t>
      </w:r>
    </w:p>
    <w:p w14:paraId="3C0672B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12:48:45 - HFE_Main - INFO - Время шифрования: 2.6880 секунд</w:t>
      </w:r>
    </w:p>
    <w:p w14:paraId="5E6BFF7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12:48:45 - HFE_Main - INFO - Скорость шифрования: 1523.81 байт/сек</w:t>
      </w:r>
    </w:p>
    <w:p w14:paraId="703382E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12:48:48 - HFE_Main - INFO - Время расшифрования: 3.3997 секунд</w:t>
      </w:r>
    </w:p>
    <w:p w14:paraId="033153C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12:48:48 - HFE_Main - INFO - Скорость расшифрования: 1204.81 байт/сек</w:t>
      </w:r>
    </w:p>
    <w:p w14:paraId="1668936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12:48:48 - HFE_Main - INFO - [OK] Расшифрование успешно: данные совпадают с оригиналом</w:t>
      </w:r>
    </w:p>
    <w:p w14:paraId="44EB852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12:48:48 - HFE_Main - INFO - Общее время: 6.0877 секунд</w:t>
      </w:r>
    </w:p>
    <w:p w14:paraId="1A60E70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12:48:48 - HFE_Main - INFO - ==================================================</w:t>
      </w:r>
    </w:p>
    <w:p w14:paraId="128B4BD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12:48:48 - HFE_Main - INFO - </w:t>
      </w:r>
    </w:p>
    <w:p w14:paraId="04EA14B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232A33A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12:48:48 - HFE_Main - INFO - ЗАПУСК GPU-ПАРАЛЛЕЛЬНОЙ ВЕРСИИ</w:t>
      </w:r>
    </w:p>
    <w:p w14:paraId="250C993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12:48:48 - HFE_Main - INFO - ============================================================</w:t>
      </w:r>
    </w:p>
    <w:p w14:paraId="6F5D822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12:48:48 - HFE_Main - INFO - === Бенчмарк для режима: GPU-параллельная версия ===</w:t>
      </w:r>
    </w:p>
    <w:p w14:paraId="7157097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12:48:48 - HFE_Main - INFO - Размер данных: 4096 байт</w:t>
      </w:r>
    </w:p>
    <w:p w14:paraId="3312879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12:48:48 - HFE_Main - INFO - Время шифрования: 0.1733 секунд</w:t>
      </w:r>
    </w:p>
    <w:p w14:paraId="68E7E38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12:48:48 - HFE_Main - INFO - Скорость шифрования: 23635.83 байт/сек</w:t>
      </w:r>
    </w:p>
    <w:p w14:paraId="2311673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12:48:49 - HFE_Main - INFO - Время расшифрования: 0.1460 секунд</w:t>
      </w:r>
    </w:p>
    <w:p w14:paraId="6DB0D43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12:48:49 - HFE_Main - INFO - Скорость расшифрования: 28047.03 байт/сек</w:t>
      </w:r>
    </w:p>
    <w:p w14:paraId="33CAF14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12:48:49 - HFE_Main - INFO - [OK] Расшифрование успешно: данные совпадают с оригиналом</w:t>
      </w:r>
    </w:p>
    <w:p w14:paraId="0B97888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12:48:49 - HFE_Main - INFO - Общее время: 0.3193 секунд</w:t>
      </w:r>
    </w:p>
    <w:p w14:paraId="4F5CE14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12:48:49 - HFE_Main - INFO - ==================================================</w:t>
      </w:r>
    </w:p>
    <w:p w14:paraId="393A686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12:48:49 - HFE_Main - INFO - </w:t>
      </w:r>
    </w:p>
    <w:p w14:paraId="10C3556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30B086D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12:48:49 - HFE_Main - INFO - </w:t>
      </w:r>
      <w:r w:rsidRPr="005E4516">
        <w:rPr>
          <w:rFonts w:ascii="Consolas" w:hAnsi="Consolas"/>
        </w:rPr>
        <w:t>СРАВНЕНИЕ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РЕЗУЛЬТАТОВ</w:t>
      </w:r>
    </w:p>
    <w:p w14:paraId="7F32D7C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12:48:49 - HFE_Main - INFO - ============================================================</w:t>
      </w:r>
    </w:p>
    <w:p w14:paraId="5C8DB58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12:48:49 - HFE_Main - INFO - [OK] BASE           : 4.1903 </w:t>
      </w:r>
      <w:r w:rsidRPr="005E4516">
        <w:rPr>
          <w:rFonts w:ascii="Consolas" w:hAnsi="Consolas"/>
        </w:rPr>
        <w:t>сек</w:t>
      </w:r>
    </w:p>
    <w:p w14:paraId="437AD99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12:48:49 - HFE_Main - INFO - [OK] CPU            : 6.0877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0.69x)</w:t>
      </w:r>
    </w:p>
    <w:p w14:paraId="5AFA108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12:48:49 - HFE_Main - INFO - [OK] GPU            : 0.3193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13.12x)</w:t>
      </w:r>
    </w:p>
    <w:p w14:paraId="4658FE5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12:48:49 - HFE_Main - INFO - </w:t>
      </w:r>
    </w:p>
    <w:p w14:paraId="5F22D7C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56BDBF2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12:48:49 - HFE_Main - INFO - </w:t>
      </w:r>
      <w:r w:rsidRPr="005E4516">
        <w:rPr>
          <w:rFonts w:ascii="Consolas" w:hAnsi="Consolas"/>
        </w:rPr>
        <w:t>РАБОТА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ЗАВЕРШЕНА</w:t>
      </w:r>
    </w:p>
    <w:p w14:paraId="485AC8F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12:48:49 - HFE_Main - INFO - ============================================================</w:t>
      </w:r>
    </w:p>
    <w:p w14:paraId="5DDC22A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12AAE6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D7236D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Размер данных: 8192 байт</w:t>
      </w:r>
    </w:p>
    <w:p w14:paraId="61AE5BC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--------------------------------------------------</w:t>
      </w:r>
    </w:p>
    <w:p w14:paraId="790499D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12:48:50 - HFE_Main - INFO - ============================================================</w:t>
      </w:r>
    </w:p>
    <w:p w14:paraId="408DD8A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12:48:50 - HFE_Main - INFO - HFE </w:t>
      </w:r>
      <w:r w:rsidRPr="005E4516">
        <w:rPr>
          <w:rFonts w:ascii="Consolas" w:hAnsi="Consolas"/>
        </w:rPr>
        <w:t>Криптосистема</w:t>
      </w:r>
    </w:p>
    <w:p w14:paraId="1CBDE7C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12:48:50 - HFE_Main - INFO - ============================================================</w:t>
      </w:r>
    </w:p>
    <w:p w14:paraId="3C714DA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12:48:50 - HFE_Main - INFO - </w:t>
      </w:r>
      <w:r w:rsidRPr="005E4516">
        <w:rPr>
          <w:rFonts w:ascii="Consolas" w:hAnsi="Consolas"/>
        </w:rPr>
        <w:t>Параметры</w:t>
      </w:r>
      <w:r w:rsidRPr="005E4516">
        <w:rPr>
          <w:rFonts w:ascii="Consolas" w:hAnsi="Consolas"/>
          <w:lang w:val="en-US"/>
        </w:rPr>
        <w:t>: n=8, d=3, seed=42</w:t>
      </w:r>
    </w:p>
    <w:p w14:paraId="61BBE3E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12:48:50 - HFE_Main - INFO - Размер тестовых данных: 8192 байт</w:t>
      </w:r>
    </w:p>
    <w:p w14:paraId="002289D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12:48:50 - HFE_Main - INFO - </w:t>
      </w:r>
      <w:r w:rsidRPr="005E4516">
        <w:rPr>
          <w:rFonts w:ascii="Consolas" w:hAnsi="Consolas"/>
        </w:rPr>
        <w:t>Режим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работы</w:t>
      </w:r>
      <w:r w:rsidRPr="005E4516">
        <w:rPr>
          <w:rFonts w:ascii="Consolas" w:hAnsi="Consolas"/>
          <w:lang w:val="en-US"/>
        </w:rPr>
        <w:t>: all</w:t>
      </w:r>
    </w:p>
    <w:p w14:paraId="480E685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12:48:50 - HFE_Main - INFO - Тестовые данные сгенерированы: 390c8c7d7247342cd8100f2f6f770d65d670e58e...</w:t>
      </w:r>
    </w:p>
    <w:p w14:paraId="6BC6127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 xml:space="preserve">2025-12-01 12:48:50 - HFE_Main - INFO - </w:t>
      </w:r>
    </w:p>
    <w:p w14:paraId="28BF82A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5603FA4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12:48:50 - HFE_Main - INFO - ЗАПУСК ОБЫЧНОЙ ВЕРСИИ (без распараллеливания)</w:t>
      </w:r>
    </w:p>
    <w:p w14:paraId="71A5B68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12:48:50 - HFE_Main - INFO - ============================================================</w:t>
      </w:r>
    </w:p>
    <w:p w14:paraId="7D5779F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12:48:50 - HFE_Main - INFO - === Бенчмарк для режима: Обычная версия ===</w:t>
      </w:r>
    </w:p>
    <w:p w14:paraId="1FEE990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12:48:50 - HFE_Main - INFO - Размер данных: 8192 байт</w:t>
      </w:r>
    </w:p>
    <w:p w14:paraId="1F71601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12:48:50 - HFE_Main - INFO - Время шифрования: 0.1262 секунд</w:t>
      </w:r>
    </w:p>
    <w:p w14:paraId="5B80DF5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12:48:50 - HFE_Main - INFO - Скорость шифрования: 64922.55 байт/сек</w:t>
      </w:r>
    </w:p>
    <w:p w14:paraId="7A05369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12:48:58 - HFE_Main - INFO - Время расшифрования: 8.0213 секунд</w:t>
      </w:r>
    </w:p>
    <w:p w14:paraId="350D2AB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12:48:58 - HFE_Main - INFO - Скорость расшифрования: 1021.28 байт/сек</w:t>
      </w:r>
    </w:p>
    <w:p w14:paraId="552C3D6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12:48:58 - HFE_Main - INFO - [OK] Расшифрование успешно: данные совпадают с оригиналом</w:t>
      </w:r>
    </w:p>
    <w:p w14:paraId="1D3C04C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12:48:58 - HFE_Main - INFO - Общее время: 8.1475 секунд</w:t>
      </w:r>
    </w:p>
    <w:p w14:paraId="22907C9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12:48:58 - HFE_Main - INFO - ==================================================</w:t>
      </w:r>
    </w:p>
    <w:p w14:paraId="1C08AA7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12:48:58 - HFE_Main - INFO - </w:t>
      </w:r>
    </w:p>
    <w:p w14:paraId="137F4EA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15F9067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12:48:58 - HFE_Main - INFO - ЗАПУСК CPU-ПАРАЛЛЕЛЬНОЙ ВЕРСИИ</w:t>
      </w:r>
    </w:p>
    <w:p w14:paraId="0D7A5DC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12:48:58 - HFE_Main - INFO - ============================================================</w:t>
      </w:r>
    </w:p>
    <w:p w14:paraId="2A6D2F0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12:48:58 - HFE_Main - INFO - === Бенчмарк для режима: CPU-параллельная версия ===</w:t>
      </w:r>
    </w:p>
    <w:p w14:paraId="39B20A2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12:48:58 - HFE_Main - INFO - Размер данных: 8192 байт</w:t>
      </w:r>
    </w:p>
    <w:p w14:paraId="7E3CD94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12:49:01 - HFE_Main - INFO - Время шифрования: 2.5545 секунд</w:t>
      </w:r>
    </w:p>
    <w:p w14:paraId="7F695C5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12:49:01 - HFE_Main - INFO - Скорость шифрования: 3206.85 байт/сек</w:t>
      </w:r>
    </w:p>
    <w:p w14:paraId="0807D80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Время расшифрования: 3.6552 секунд</w:t>
      </w:r>
    </w:p>
    <w:p w14:paraId="2FF6A84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Скорость расшифрования: 2241.18 байт/сек</w:t>
      </w:r>
    </w:p>
    <w:p w14:paraId="24A3A18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[OK] Расшифрование успешно: данные совпадают с оригиналом</w:t>
      </w:r>
    </w:p>
    <w:p w14:paraId="3478DF8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Общее время: 6.2097 секунд</w:t>
      </w:r>
    </w:p>
    <w:p w14:paraId="1C2356C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12:49:05 - HFE_Main - INFO - ==================================================</w:t>
      </w:r>
    </w:p>
    <w:p w14:paraId="12C5780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12:49:05 - HFE_Main - INFO - </w:t>
      </w:r>
    </w:p>
    <w:p w14:paraId="3C9B371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299CE87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ЗАПУСК GPU-ПАРАЛЛЕЛЬНОЙ ВЕРСИИ</w:t>
      </w:r>
    </w:p>
    <w:p w14:paraId="038FBE4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============================================================</w:t>
      </w:r>
    </w:p>
    <w:p w14:paraId="3C84875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=== Бенчмарк для режима: GPU-параллельная версия ===</w:t>
      </w:r>
    </w:p>
    <w:p w14:paraId="4348AF4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Размер данных: 8192 байт</w:t>
      </w:r>
    </w:p>
    <w:p w14:paraId="56792A1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Время шифрования: 0.2330 секунд</w:t>
      </w:r>
    </w:p>
    <w:p w14:paraId="01513C8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Скорость шифрования: 35165.67 байт/сек</w:t>
      </w:r>
    </w:p>
    <w:p w14:paraId="248CD8E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Время расшифрования: 0.2658 секунд</w:t>
      </w:r>
    </w:p>
    <w:p w14:paraId="4A69A3B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Скорость расшифрования: 30820.66 байт/сек</w:t>
      </w:r>
    </w:p>
    <w:p w14:paraId="51BA25E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[OK] Расшифрование успешно: данные совпадают с оригиналом</w:t>
      </w:r>
    </w:p>
    <w:p w14:paraId="6D4D6B5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Общее время: 0.4988 секунд</w:t>
      </w:r>
    </w:p>
    <w:p w14:paraId="4E1C6AB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12:49:05 - HFE_Main - INFO - ==================================================</w:t>
      </w:r>
    </w:p>
    <w:p w14:paraId="33377EB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12:49:05 - HFE_Main - INFO - </w:t>
      </w:r>
    </w:p>
    <w:p w14:paraId="730448A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0665292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12:49:05 - HFE_Main - INFO - </w:t>
      </w:r>
      <w:r w:rsidRPr="005E4516">
        <w:rPr>
          <w:rFonts w:ascii="Consolas" w:hAnsi="Consolas"/>
        </w:rPr>
        <w:t>СРАВНЕНИЕ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РЕЗУЛЬТАТОВ</w:t>
      </w:r>
    </w:p>
    <w:p w14:paraId="71E7C2C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12:49:05 - HFE_Main - INFO - ============================================================</w:t>
      </w:r>
    </w:p>
    <w:p w14:paraId="632967A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12:49:05 - HFE_Main - INFO - [OK] BASE           : 8.1475 </w:t>
      </w:r>
      <w:r w:rsidRPr="005E4516">
        <w:rPr>
          <w:rFonts w:ascii="Consolas" w:hAnsi="Consolas"/>
        </w:rPr>
        <w:t>сек</w:t>
      </w:r>
    </w:p>
    <w:p w14:paraId="467A2D3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12:49:05 - HFE_Main - INFO - [OK] CPU            : 6.2097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1.31x)</w:t>
      </w:r>
    </w:p>
    <w:p w14:paraId="5826402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12:49:05 - HFE_Main - INFO - [OK] GPU            : 0.4988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16.34x)</w:t>
      </w:r>
    </w:p>
    <w:p w14:paraId="4E77B41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12:49:05 - HFE_Main - INFO - </w:t>
      </w:r>
    </w:p>
    <w:p w14:paraId="6145B33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49F960C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12:49:05 - HFE_Main - INFO - </w:t>
      </w:r>
      <w:r w:rsidRPr="005E4516">
        <w:rPr>
          <w:rFonts w:ascii="Consolas" w:hAnsi="Consolas"/>
        </w:rPr>
        <w:t>РАБОТА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ЗАВЕРШЕНА</w:t>
      </w:r>
    </w:p>
    <w:p w14:paraId="7F01BE2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12:49:05 - HFE_Main - INFO - ============================================================</w:t>
      </w:r>
    </w:p>
    <w:p w14:paraId="00E8C98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7D88983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7C442AB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Размер данных: 16384 байт</w:t>
      </w:r>
    </w:p>
    <w:p w14:paraId="5E28288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--------------------------------------------------</w:t>
      </w:r>
    </w:p>
    <w:p w14:paraId="45A72F0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12:49:07 - HFE_Main - INFO - ============================================================</w:t>
      </w:r>
    </w:p>
    <w:p w14:paraId="39C4595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12:49:07 - HFE_Main - INFO - HFE </w:t>
      </w:r>
      <w:r w:rsidRPr="005E4516">
        <w:rPr>
          <w:rFonts w:ascii="Consolas" w:hAnsi="Consolas"/>
        </w:rPr>
        <w:t>Криптосистема</w:t>
      </w:r>
    </w:p>
    <w:p w14:paraId="3CA5309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12:49:07 - HFE_Main - INFO - ============================================================</w:t>
      </w:r>
    </w:p>
    <w:p w14:paraId="284692C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12:49:07 - HFE_Main - INFO - </w:t>
      </w:r>
      <w:r w:rsidRPr="005E4516">
        <w:rPr>
          <w:rFonts w:ascii="Consolas" w:hAnsi="Consolas"/>
        </w:rPr>
        <w:t>Параметры</w:t>
      </w:r>
      <w:r w:rsidRPr="005E4516">
        <w:rPr>
          <w:rFonts w:ascii="Consolas" w:hAnsi="Consolas"/>
          <w:lang w:val="en-US"/>
        </w:rPr>
        <w:t>: n=8, d=3, seed=42</w:t>
      </w:r>
    </w:p>
    <w:p w14:paraId="3678FE4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12:49:07 - HFE_Main - INFO - Размер тестовых данных: 16384 байт</w:t>
      </w:r>
    </w:p>
    <w:p w14:paraId="5ABF056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12:49:07 - HFE_Main - INFO - </w:t>
      </w:r>
      <w:r w:rsidRPr="005E4516">
        <w:rPr>
          <w:rFonts w:ascii="Consolas" w:hAnsi="Consolas"/>
        </w:rPr>
        <w:t>Режим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работы</w:t>
      </w:r>
      <w:r w:rsidRPr="005E4516">
        <w:rPr>
          <w:rFonts w:ascii="Consolas" w:hAnsi="Consolas"/>
          <w:lang w:val="en-US"/>
        </w:rPr>
        <w:t>: all</w:t>
      </w:r>
    </w:p>
    <w:p w14:paraId="6D3E97E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12:49:07 - HFE_Main - INFO - Тестовые данные сгенерированы: 390c8c7d7247342cd8100f2f6f770d65d670e58e...</w:t>
      </w:r>
    </w:p>
    <w:p w14:paraId="155588A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 xml:space="preserve">2025-12-01 12:49:07 - HFE_Main - INFO - </w:t>
      </w:r>
    </w:p>
    <w:p w14:paraId="0D692B1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16A6EDD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12:49:07 - HFE_Main - INFO - ЗАПУСК ОБЫЧНОЙ ВЕРСИИ (без распараллеливания)</w:t>
      </w:r>
    </w:p>
    <w:p w14:paraId="1CFE4A5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12:49:07 - HFE_Main - INFO - ============================================================</w:t>
      </w:r>
    </w:p>
    <w:p w14:paraId="62759B4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12:49:07 - HFE_Main - INFO - === Бенчмарк для режима: Обычная версия ===</w:t>
      </w:r>
    </w:p>
    <w:p w14:paraId="54D3DAA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12:49:07 - HFE_Main - INFO - Размер данных: 16384 байт</w:t>
      </w:r>
    </w:p>
    <w:p w14:paraId="5E78E26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12:49:07 - HFE_Main - INFO - Время шифрования: 0.2685 секунд</w:t>
      </w:r>
    </w:p>
    <w:p w14:paraId="5E93900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12:49:07 - HFE_Main - INFO - Скорость шифрования: 61015.26 байт/сек</w:t>
      </w:r>
    </w:p>
    <w:p w14:paraId="5E08E58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12:49:23 - HFE_Main - INFO - Время расшифрования: 15.7298 секунд</w:t>
      </w:r>
    </w:p>
    <w:p w14:paraId="165A8AD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12:49:23 - HFE_Main - INFO - Скорость расшифрования: 1041.59 байт/сек</w:t>
      </w:r>
    </w:p>
    <w:p w14:paraId="2A8C49C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12:49:23 - HFE_Main - INFO - [OK] Расшифрование успешно: данные совпадают с оригиналом</w:t>
      </w:r>
    </w:p>
    <w:p w14:paraId="62F7D0B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12:49:23 - HFE_Main - INFO - Общее время: 15.9983 секунд</w:t>
      </w:r>
    </w:p>
    <w:p w14:paraId="580F638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12:49:23 - HFE_Main - INFO - ==================================================</w:t>
      </w:r>
    </w:p>
    <w:p w14:paraId="616B45A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12:49:23 - HFE_Main - INFO - </w:t>
      </w:r>
    </w:p>
    <w:p w14:paraId="6B5D112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6C68096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12:49:23 - HFE_Main - INFO - ЗАПУСК CPU-ПАРАЛЛЕЛЬНОЙ ВЕРСИИ</w:t>
      </w:r>
    </w:p>
    <w:p w14:paraId="6E3E184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12:49:23 - HFE_Main - INFO - ============================================================</w:t>
      </w:r>
    </w:p>
    <w:p w14:paraId="5F361D8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12:49:23 - HFE_Main - INFO - === Бенчмарк для режима: CPU-параллельная версия ===</w:t>
      </w:r>
    </w:p>
    <w:p w14:paraId="3A16C33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12:49:23 - HFE_Main - INFO - Размер данных: 16384 байт</w:t>
      </w:r>
    </w:p>
    <w:p w14:paraId="164CF22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12:49:25 - HFE_Main - INFO - Время шифрования: 2.7646 секунд</w:t>
      </w:r>
    </w:p>
    <w:p w14:paraId="20F2605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12:49:25 - HFE_Main - INFO - Скорость шифрования: 5926.45 байт/сек</w:t>
      </w:r>
    </w:p>
    <w:p w14:paraId="0D67B15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12:49:30 - HFE_Main - INFO - Время расшифрования: 4.3341 секунд</w:t>
      </w:r>
    </w:p>
    <w:p w14:paraId="5E0B437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12:49:30 - HFE_Main - INFO - Скорость расшифрования: 3780.28 байт/сек</w:t>
      </w:r>
    </w:p>
    <w:p w14:paraId="7128763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12:49:30 - HFE_Main - INFO - [OK] Расшифрование успешно: данные совпадают с оригиналом</w:t>
      </w:r>
    </w:p>
    <w:p w14:paraId="384CD09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12:49:30 - HFE_Main - INFO - Общее время: 7.0986 секунд</w:t>
      </w:r>
    </w:p>
    <w:p w14:paraId="75EBD16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12:49:30 - HFE_Main - INFO - ==================================================</w:t>
      </w:r>
    </w:p>
    <w:p w14:paraId="72CD495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12:49:30 - HFE_Main - INFO - </w:t>
      </w:r>
    </w:p>
    <w:p w14:paraId="488452D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176A1AA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12:49:30 - HFE_Main - INFO - ЗАПУСК GPU-ПАРАЛЛЕЛЬНОЙ ВЕРСИИ</w:t>
      </w:r>
    </w:p>
    <w:p w14:paraId="5C8C723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12:49:30 - HFE_Main - INFO - ============================================================</w:t>
      </w:r>
    </w:p>
    <w:p w14:paraId="1307B9F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12:49:30 - HFE_Main - INFO - === Бенчмарк для режима: GPU-параллельная версия ===</w:t>
      </w:r>
    </w:p>
    <w:p w14:paraId="2A764C3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12:49:30 - HFE_Main - INFO - Размер данных: 16384 байт</w:t>
      </w:r>
    </w:p>
    <w:p w14:paraId="1755B94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12:49:30 - HFE_Main - INFO - Время шифрования: 0.3713 секунд</w:t>
      </w:r>
    </w:p>
    <w:p w14:paraId="4EB1016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12:49:30 - HFE_Main - INFO - Скорость шифрования: 44127.92 байт/сек</w:t>
      </w:r>
    </w:p>
    <w:p w14:paraId="7790946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12:49:31 - HFE_Main - INFO - Время расшифрования: 0.5346 секунд</w:t>
      </w:r>
    </w:p>
    <w:p w14:paraId="009928A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12:49:31 - HFE_Main - INFO - Скорость расшифрования: 30646.41 байт/сек</w:t>
      </w:r>
    </w:p>
    <w:p w14:paraId="0EB9593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12:49:31 - HFE_Main - INFO - [OK] Расшифрование успешно: данные совпадают с оригиналом</w:t>
      </w:r>
    </w:p>
    <w:p w14:paraId="77A0AF4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12:49:31 - HFE_Main - INFO - Общее время: 0.9059 секунд</w:t>
      </w:r>
    </w:p>
    <w:p w14:paraId="6A713EC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12:49:31 - HFE_Main - INFO - ==================================================</w:t>
      </w:r>
    </w:p>
    <w:p w14:paraId="1581290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12:49:31 - HFE_Main - INFO - </w:t>
      </w:r>
    </w:p>
    <w:p w14:paraId="17101D9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604B926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12:49:31 - HFE_Main - INFO - </w:t>
      </w:r>
      <w:r w:rsidRPr="005E4516">
        <w:rPr>
          <w:rFonts w:ascii="Consolas" w:hAnsi="Consolas"/>
        </w:rPr>
        <w:t>СРАВНЕНИЕ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РЕЗУЛЬТАТОВ</w:t>
      </w:r>
    </w:p>
    <w:p w14:paraId="4E3C58E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12:49:31 - HFE_Main - INFO - ============================================================</w:t>
      </w:r>
    </w:p>
    <w:p w14:paraId="7C2A72F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12:49:31 - HFE_Main - INFO - [OK] BASE           : 15.9983 </w:t>
      </w:r>
      <w:r w:rsidRPr="005E4516">
        <w:rPr>
          <w:rFonts w:ascii="Consolas" w:hAnsi="Consolas"/>
        </w:rPr>
        <w:t>сек</w:t>
      </w:r>
    </w:p>
    <w:p w14:paraId="0388AB7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12:49:31 - HFE_Main - INFO - [OK] CPU            : 7.0986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2.25x)</w:t>
      </w:r>
    </w:p>
    <w:p w14:paraId="2D27EB1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12:49:31 - HFE_Main - INFO - [OK] GPU            : 0.9059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17.66x)</w:t>
      </w:r>
    </w:p>
    <w:p w14:paraId="6F72EE4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12:49:31 - HFE_Main - INFO - </w:t>
      </w:r>
    </w:p>
    <w:p w14:paraId="272B1B1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3BBB155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12:49:31 - HFE_Main - INFO - </w:t>
      </w:r>
      <w:r w:rsidRPr="005E4516">
        <w:rPr>
          <w:rFonts w:ascii="Consolas" w:hAnsi="Consolas"/>
        </w:rPr>
        <w:t>РАБОТА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ЗАВЕРШЕНА</w:t>
      </w:r>
    </w:p>
    <w:p w14:paraId="132EE8E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12:49:31 - HFE_Main - INFO - ============================================================</w:t>
      </w:r>
    </w:p>
    <w:p w14:paraId="09AA8DA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F0963C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64501B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Размер данных: 32768 байт</w:t>
      </w:r>
    </w:p>
    <w:p w14:paraId="306077A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--------------------------------------------------</w:t>
      </w:r>
    </w:p>
    <w:p w14:paraId="7FDBA3F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12:49:32 - HFE_Main - INFO - ============================================================</w:t>
      </w:r>
    </w:p>
    <w:p w14:paraId="282D906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12:49:32 - HFE_Main - INFO - HFE </w:t>
      </w:r>
      <w:r w:rsidRPr="005E4516">
        <w:rPr>
          <w:rFonts w:ascii="Consolas" w:hAnsi="Consolas"/>
        </w:rPr>
        <w:t>Криптосистема</w:t>
      </w:r>
    </w:p>
    <w:p w14:paraId="77095AE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12:49:32 - HFE_Main - INFO - ============================================================</w:t>
      </w:r>
    </w:p>
    <w:p w14:paraId="3CF1B64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12:49:32 - HFE_Main - INFO - </w:t>
      </w:r>
      <w:r w:rsidRPr="005E4516">
        <w:rPr>
          <w:rFonts w:ascii="Consolas" w:hAnsi="Consolas"/>
        </w:rPr>
        <w:t>Параметры</w:t>
      </w:r>
      <w:r w:rsidRPr="005E4516">
        <w:rPr>
          <w:rFonts w:ascii="Consolas" w:hAnsi="Consolas"/>
          <w:lang w:val="en-US"/>
        </w:rPr>
        <w:t>: n=8, d=3, seed=42</w:t>
      </w:r>
    </w:p>
    <w:p w14:paraId="1FE976D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12:49:32 - HFE_Main - INFO - Размер тестовых данных: 32768 байт</w:t>
      </w:r>
    </w:p>
    <w:p w14:paraId="5A7FE0E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12:49:32 - HFE_Main - INFO - </w:t>
      </w:r>
      <w:r w:rsidRPr="005E4516">
        <w:rPr>
          <w:rFonts w:ascii="Consolas" w:hAnsi="Consolas"/>
        </w:rPr>
        <w:t>Режим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работы</w:t>
      </w:r>
      <w:r w:rsidRPr="005E4516">
        <w:rPr>
          <w:rFonts w:ascii="Consolas" w:hAnsi="Consolas"/>
          <w:lang w:val="en-US"/>
        </w:rPr>
        <w:t>: all</w:t>
      </w:r>
    </w:p>
    <w:p w14:paraId="76E4DC5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12:49:32 - HFE_Main - INFO - Тестовые данные сгенерированы: 390c8c7d7247342cd8100f2f6f770d65d670e58e...</w:t>
      </w:r>
    </w:p>
    <w:p w14:paraId="44E67D5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 xml:space="preserve">2025-12-01 12:49:32 - HFE_Main - INFO - </w:t>
      </w:r>
    </w:p>
    <w:p w14:paraId="5963CDE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64DFA39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12:49:32 - HFE_Main - INFO - ЗАПУСК ОБЫЧНОЙ ВЕРСИИ (без распараллеливания)</w:t>
      </w:r>
    </w:p>
    <w:p w14:paraId="72947F7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12:49:32 - HFE_Main - INFO - ============================================================</w:t>
      </w:r>
    </w:p>
    <w:p w14:paraId="45EA283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12:49:32 - HFE_Main - INFO - === Бенчмарк для режима: Обычная версия ===</w:t>
      </w:r>
    </w:p>
    <w:p w14:paraId="4315536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12:49:32 - HFE_Main - INFO - Размер данных: 32768 байт</w:t>
      </w:r>
    </w:p>
    <w:p w14:paraId="242D10E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12:49:33 - HFE_Main - INFO - Время шифрования: 0.4955 секунд</w:t>
      </w:r>
    </w:p>
    <w:p w14:paraId="6FED2A4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12:49:33 - HFE_Main - INFO - Скорость шифрования: 66127.76 байт/сек</w:t>
      </w:r>
    </w:p>
    <w:p w14:paraId="787BDBE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12:50:04 - HFE_Main - INFO - Время расшифрования: 31.5803 секунд</w:t>
      </w:r>
    </w:p>
    <w:p w14:paraId="42AF2AC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12:50:04 - HFE_Main - INFO - Скорость расшифрования: 1037.61 байт/сек</w:t>
      </w:r>
    </w:p>
    <w:p w14:paraId="55088DE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12:50:04 - HFE_Main - INFO - [OK] Расшифрование успешно: данные совпадают с оригиналом</w:t>
      </w:r>
    </w:p>
    <w:p w14:paraId="4439861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12:50:04 - HFE_Main - INFO - Общее время: 32.0758 секунд</w:t>
      </w:r>
    </w:p>
    <w:p w14:paraId="6DD983F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12:50:04 - HFE_Main - INFO - ==================================================</w:t>
      </w:r>
    </w:p>
    <w:p w14:paraId="4CA82DE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12:50:04 - HFE_Main - INFO - </w:t>
      </w:r>
    </w:p>
    <w:p w14:paraId="6AF630A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01B5CE9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12:50:04 - HFE_Main - INFO - ЗАПУСК CPU-ПАРАЛЛЕЛЬНОЙ ВЕРСИИ</w:t>
      </w:r>
    </w:p>
    <w:p w14:paraId="36C4236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12:50:04 - HFE_Main - INFO - ============================================================</w:t>
      </w:r>
    </w:p>
    <w:p w14:paraId="1D8EA2A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12:50:04 - HFE_Main - INFO - === Бенчмарк для режима: CPU-параллельная версия ===</w:t>
      </w:r>
    </w:p>
    <w:p w14:paraId="04038E2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12:50:04 - HFE_Main - INFO - Размер данных: 32768 байт</w:t>
      </w:r>
    </w:p>
    <w:p w14:paraId="1772518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12:50:07 - HFE_Main - INFO - Время шифрования: 2.8477 секунд</w:t>
      </w:r>
    </w:p>
    <w:p w14:paraId="17AF7C1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12:50:07 - HFE_Main - INFO - Скорость шифрования: 11506.64 байт/сек</w:t>
      </w:r>
    </w:p>
    <w:p w14:paraId="42377CF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12:50:13 - HFE_Main - INFO - Время расшифрования: 5.8902 секунд</w:t>
      </w:r>
    </w:p>
    <w:p w14:paraId="65C1823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12:50:13 - HFE_Main - INFO - Скорость расшифрования: 5563.18 байт/сек</w:t>
      </w:r>
    </w:p>
    <w:p w14:paraId="4BAE6A0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12:50:13 - HFE_Main - INFO - [OK] Расшифрование успешно: данные совпадают с оригиналом</w:t>
      </w:r>
    </w:p>
    <w:p w14:paraId="7D27534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12:50:13 - HFE_Main - INFO - Общее время: 8.7379 секунд</w:t>
      </w:r>
    </w:p>
    <w:p w14:paraId="68B2D3D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12:50:13 - HFE_Main - INFO - ==================================================</w:t>
      </w:r>
    </w:p>
    <w:p w14:paraId="2F759B2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12:50:13 - HFE_Main - INFO - </w:t>
      </w:r>
    </w:p>
    <w:p w14:paraId="4DCCE10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47E2CC6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12:50:13 - HFE_Main - INFO - ЗАПУСК GPU-ПАРАЛЛЕЛЬНОЙ ВЕРСИИ</w:t>
      </w:r>
    </w:p>
    <w:p w14:paraId="62C837A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12:50:13 - HFE_Main - INFO - ============================================================</w:t>
      </w:r>
    </w:p>
    <w:p w14:paraId="360AD56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12:50:13 - HFE_Main - INFO - === Бенчмарк для режима: GPU-параллельная версия ===</w:t>
      </w:r>
    </w:p>
    <w:p w14:paraId="58A9E04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12:50:13 - HFE_Main - INFO - Размер данных: 32768 байт</w:t>
      </w:r>
    </w:p>
    <w:p w14:paraId="080DFA6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12:50:14 - HFE_Main - INFO - Время шифрования: 0.6286 секунд</w:t>
      </w:r>
    </w:p>
    <w:p w14:paraId="1B4C2FD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12:50:14 - HFE_Main - INFO - Скорость шифрования: 52130.76 байт/сек</w:t>
      </w:r>
    </w:p>
    <w:p w14:paraId="54D5011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12:50:15 - HFE_Main - INFO - Время расшифрования: 1.0346 секунд</w:t>
      </w:r>
    </w:p>
    <w:p w14:paraId="0A976DA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12:50:15 - HFE_Main - INFO - Скорость расшифрования: 31671.75 байт/сек</w:t>
      </w:r>
    </w:p>
    <w:p w14:paraId="6E557BA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12:50:15 - HFE_Main - INFO - [OK] Расшифрование успешно: данные совпадают с оригиналом</w:t>
      </w:r>
    </w:p>
    <w:p w14:paraId="6075780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12:50:15 - HFE_Main - INFO - Общее время: 1.6632 секунд</w:t>
      </w:r>
    </w:p>
    <w:p w14:paraId="158B888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12:50:15 - HFE_Main - INFO - ==================================================</w:t>
      </w:r>
    </w:p>
    <w:p w14:paraId="25017BE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12:50:15 - HFE_Main - INFO - </w:t>
      </w:r>
    </w:p>
    <w:p w14:paraId="44FB5D7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7A3D13B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12:50:15 - HFE_Main - INFO - </w:t>
      </w:r>
      <w:r w:rsidRPr="005E4516">
        <w:rPr>
          <w:rFonts w:ascii="Consolas" w:hAnsi="Consolas"/>
        </w:rPr>
        <w:t>СРАВНЕНИЕ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РЕЗУЛЬТАТОВ</w:t>
      </w:r>
    </w:p>
    <w:p w14:paraId="142B296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12:50:15 - HFE_Main - INFO - ============================================================</w:t>
      </w:r>
    </w:p>
    <w:p w14:paraId="56DF417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12:50:15 - HFE_Main - INFO - [OK] BASE           : 32.0758 </w:t>
      </w:r>
      <w:r w:rsidRPr="005E4516">
        <w:rPr>
          <w:rFonts w:ascii="Consolas" w:hAnsi="Consolas"/>
        </w:rPr>
        <w:t>сек</w:t>
      </w:r>
    </w:p>
    <w:p w14:paraId="4DE0045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12:50:15 - HFE_Main - INFO - [OK] CPU            : 8.7379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3.67x)</w:t>
      </w:r>
    </w:p>
    <w:p w14:paraId="2612823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12:50:15 - HFE_Main - INFO - [OK] GPU            : 1.6632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19.29x)</w:t>
      </w:r>
    </w:p>
    <w:p w14:paraId="2F19B22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12:50:15 - HFE_Main - INFO - </w:t>
      </w:r>
    </w:p>
    <w:p w14:paraId="07D42A8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71715FC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12:50:15 - HFE_Main - INFO - </w:t>
      </w:r>
      <w:r w:rsidRPr="005E4516">
        <w:rPr>
          <w:rFonts w:ascii="Consolas" w:hAnsi="Consolas"/>
        </w:rPr>
        <w:t>РАБОТА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ЗАВЕРШЕНА</w:t>
      </w:r>
    </w:p>
    <w:p w14:paraId="2573449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12:50:15 - HFE_Main - INFO - ============================================================</w:t>
      </w:r>
    </w:p>
    <w:p w14:paraId="521BD1E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104FDAA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284867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Размер данных: 65536 байт</w:t>
      </w:r>
    </w:p>
    <w:p w14:paraId="11288EB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--------------------------------------------------</w:t>
      </w:r>
    </w:p>
    <w:p w14:paraId="5BF75DB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12:50:16 - HFE_Main - INFO - ============================================================</w:t>
      </w:r>
    </w:p>
    <w:p w14:paraId="3BD2220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12:50:16 - HFE_Main - INFO - HFE </w:t>
      </w:r>
      <w:r w:rsidRPr="005E4516">
        <w:rPr>
          <w:rFonts w:ascii="Consolas" w:hAnsi="Consolas"/>
        </w:rPr>
        <w:t>Криптосистема</w:t>
      </w:r>
    </w:p>
    <w:p w14:paraId="0770080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12:50:16 - HFE_Main - INFO - ============================================================</w:t>
      </w:r>
    </w:p>
    <w:p w14:paraId="6FF1228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12:50:16 - HFE_Main - INFO - </w:t>
      </w:r>
      <w:r w:rsidRPr="005E4516">
        <w:rPr>
          <w:rFonts w:ascii="Consolas" w:hAnsi="Consolas"/>
        </w:rPr>
        <w:t>Параметры</w:t>
      </w:r>
      <w:r w:rsidRPr="005E4516">
        <w:rPr>
          <w:rFonts w:ascii="Consolas" w:hAnsi="Consolas"/>
          <w:lang w:val="en-US"/>
        </w:rPr>
        <w:t>: n=8, d=3, seed=42</w:t>
      </w:r>
    </w:p>
    <w:p w14:paraId="10C6660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12:50:16 - HFE_Main - INFO - Размер тестовых данных: 65536 байт</w:t>
      </w:r>
    </w:p>
    <w:p w14:paraId="2645751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12:50:16 - HFE_Main - INFO - </w:t>
      </w:r>
      <w:r w:rsidRPr="005E4516">
        <w:rPr>
          <w:rFonts w:ascii="Consolas" w:hAnsi="Consolas"/>
        </w:rPr>
        <w:t>Режим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работы</w:t>
      </w:r>
      <w:r w:rsidRPr="005E4516">
        <w:rPr>
          <w:rFonts w:ascii="Consolas" w:hAnsi="Consolas"/>
          <w:lang w:val="en-US"/>
        </w:rPr>
        <w:t>: all</w:t>
      </w:r>
    </w:p>
    <w:p w14:paraId="51AA871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12:50:16 - HFE_Main - INFO - Тестовые данные сгенерированы: 390c8c7d7247342cd8100f2f6f770d65d670e58e...</w:t>
      </w:r>
    </w:p>
    <w:p w14:paraId="160D67F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 xml:space="preserve">2025-12-01 12:50:16 - HFE_Main - INFO - </w:t>
      </w:r>
    </w:p>
    <w:p w14:paraId="1B5ACDD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059894A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12:50:16 - HFE_Main - INFO - ЗАПУСК ОБЫЧНОЙ ВЕРСИИ (без распараллеливания)</w:t>
      </w:r>
    </w:p>
    <w:p w14:paraId="498B2CF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12:50:16 - HFE_Main - INFO - ============================================================</w:t>
      </w:r>
    </w:p>
    <w:p w14:paraId="7B4A0F2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12:50:16 - HFE_Main - INFO - === Бенчмарк для режима: Обычная версия ===</w:t>
      </w:r>
    </w:p>
    <w:p w14:paraId="6334F15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12:50:16 - HFE_Main - INFO - Размер данных: 65536 байт</w:t>
      </w:r>
    </w:p>
    <w:p w14:paraId="011B4EE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12:50:17 - HFE_Main - INFO - Время шифрования: 0.9771 секунд</w:t>
      </w:r>
    </w:p>
    <w:p w14:paraId="0FADD10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12:50:17 - HFE_Main - INFO - Скорость шифрования: 67068.80 байт/сек</w:t>
      </w:r>
    </w:p>
    <w:p w14:paraId="1A38B15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12:51:20 - HFE_Main - INFO - Время расшифрования: 62.5027 секунд</w:t>
      </w:r>
    </w:p>
    <w:p w14:paraId="0BF92E7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12:51:20 - HFE_Main - INFO - Скорость расшифрования: 1048.53 байт/сек</w:t>
      </w:r>
    </w:p>
    <w:p w14:paraId="7179509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12:51:20 - HFE_Main - INFO - [OK] Расшифрование успешно: данные совпадают с оригиналом</w:t>
      </w:r>
    </w:p>
    <w:p w14:paraId="56162EA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12:51:20 - HFE_Main - INFO - Общее время: 63.4799 секунд</w:t>
      </w:r>
    </w:p>
    <w:p w14:paraId="2C09755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12:51:20 - HFE_Main - INFO - ==================================================</w:t>
      </w:r>
    </w:p>
    <w:p w14:paraId="01E78A4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12:51:20 - HFE_Main - INFO - </w:t>
      </w:r>
    </w:p>
    <w:p w14:paraId="2AB0D9C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5D9F772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12:51:20 - HFE_Main - INFO - ЗАПУСК CPU-ПАРАЛЛЕЛЬНОЙ ВЕРСИИ</w:t>
      </w:r>
    </w:p>
    <w:p w14:paraId="49AB8F3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12:51:20 - HFE_Main - INFO - ============================================================</w:t>
      </w:r>
    </w:p>
    <w:p w14:paraId="55A27F6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12:51:20 - HFE_Main - INFO - === Бенчмарк для режима: CPU-параллельная версия ===</w:t>
      </w:r>
    </w:p>
    <w:p w14:paraId="55FEA2B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12:51:20 - HFE_Main - INFO - Размер данных: 65536 байт</w:t>
      </w:r>
    </w:p>
    <w:p w14:paraId="24B5B3A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12:51:23 - HFE_Main - INFO - Время шифрования: 2.9841 секунд</w:t>
      </w:r>
    </w:p>
    <w:p w14:paraId="69B8FD3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12:51:23 - HFE_Main - INFO - Скорость шифрования: 21961.53 байт/сек</w:t>
      </w:r>
    </w:p>
    <w:p w14:paraId="78D6AC4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12:51:31 - HFE_Main - INFO - Время расшифрования: 8.6469 секунд</w:t>
      </w:r>
    </w:p>
    <w:p w14:paraId="5E9CDBD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12:51:31 - HFE_Main - INFO - Скорость расшифрования: 7579.14 байт/сек</w:t>
      </w:r>
    </w:p>
    <w:p w14:paraId="42AAA73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12:51:31 - HFE_Main - INFO - [OK] Расшифрование успешно: данные совпадают с оригиналом</w:t>
      </w:r>
    </w:p>
    <w:p w14:paraId="27DEAAB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12:51:31 - HFE_Main - INFO - Общее время: 11.6310 секунд</w:t>
      </w:r>
    </w:p>
    <w:p w14:paraId="244853B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12:51:31 - HFE_Main - INFO - ==================================================</w:t>
      </w:r>
    </w:p>
    <w:p w14:paraId="05BFC15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12:51:31 - HFE_Main - INFO - </w:t>
      </w:r>
    </w:p>
    <w:p w14:paraId="2869BD4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7B8EA12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12:51:31 - HFE_Main - INFO - ЗАПУСК GPU-ПАРАЛЛЕЛЬНОЙ ВЕРСИИ</w:t>
      </w:r>
    </w:p>
    <w:p w14:paraId="29CA6CD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12:51:31 - HFE_Main - INFO - ============================================================</w:t>
      </w:r>
    </w:p>
    <w:p w14:paraId="55BECCD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12:51:31 - HFE_Main - INFO - === Бенчмарк для режима: GPU-параллельная версия ===</w:t>
      </w:r>
    </w:p>
    <w:p w14:paraId="13C6738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12:51:31 - HFE_Main - INFO - Размер данных: 65536 байт</w:t>
      </w:r>
    </w:p>
    <w:p w14:paraId="3F4A1CA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12:51:33 - HFE_Main - INFO - Время шифрования: 1.1887 секунд</w:t>
      </w:r>
    </w:p>
    <w:p w14:paraId="193A88D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12:51:33 - HFE_Main - INFO - Скорость шифрования: 55133.46 байт/сек</w:t>
      </w:r>
    </w:p>
    <w:p w14:paraId="759F725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12:51:35 - HFE_Main - INFO - Время расшифрования: 2.0235 секунд</w:t>
      </w:r>
    </w:p>
    <w:p w14:paraId="00F2918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12:51:35 - HFE_Main - INFO - Скорость расшифрования: 32387.36 байт/сек</w:t>
      </w:r>
    </w:p>
    <w:p w14:paraId="74C6CA8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12:51:35 - HFE_Main - INFO - [OK] Расшифрование успешно: данные совпадают с оригиналом</w:t>
      </w:r>
    </w:p>
    <w:p w14:paraId="0954840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12:51:35 - HFE_Main - INFO - Общее время: 3.2122 секунд</w:t>
      </w:r>
    </w:p>
    <w:p w14:paraId="0A58A2A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12:51:35 - HFE_Main - INFO - ==================================================</w:t>
      </w:r>
    </w:p>
    <w:p w14:paraId="0565CD4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12:51:35 - HFE_Main - INFO - </w:t>
      </w:r>
    </w:p>
    <w:p w14:paraId="2D80A4A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3B39C40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12:51:35 - HFE_Main - INFO - </w:t>
      </w:r>
      <w:r w:rsidRPr="005E4516">
        <w:rPr>
          <w:rFonts w:ascii="Consolas" w:hAnsi="Consolas"/>
        </w:rPr>
        <w:t>СРАВНЕНИЕ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РЕЗУЛЬТАТОВ</w:t>
      </w:r>
    </w:p>
    <w:p w14:paraId="322147A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12:51:35 - HFE_Main - INFO - ============================================================</w:t>
      </w:r>
    </w:p>
    <w:p w14:paraId="41C7DEF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12:51:35 - HFE_Main - INFO - [OK] BASE           : 63.4799 </w:t>
      </w:r>
      <w:r w:rsidRPr="005E4516">
        <w:rPr>
          <w:rFonts w:ascii="Consolas" w:hAnsi="Consolas"/>
        </w:rPr>
        <w:t>сек</w:t>
      </w:r>
    </w:p>
    <w:p w14:paraId="2BC0794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12:51:35 - HFE_Main - INFO - [OK] CPU            : 11.6310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5.46x)</w:t>
      </w:r>
    </w:p>
    <w:p w14:paraId="11F9555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12:51:35 - HFE_Main - INFO - [OK] GPU            : 3.2122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19.76x)</w:t>
      </w:r>
    </w:p>
    <w:p w14:paraId="254B951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12:51:35 - HFE_Main - INFO - </w:t>
      </w:r>
    </w:p>
    <w:p w14:paraId="5FA36CD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1B92897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12:51:35 - HFE_Main - INFO - </w:t>
      </w:r>
      <w:r w:rsidRPr="005E4516">
        <w:rPr>
          <w:rFonts w:ascii="Consolas" w:hAnsi="Consolas"/>
        </w:rPr>
        <w:t>РАБОТА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ЗАВЕРШЕНА</w:t>
      </w:r>
    </w:p>
    <w:p w14:paraId="5FB121A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12:51:35 - HFE_Main - INFO - ============================================================</w:t>
      </w:r>
    </w:p>
    <w:p w14:paraId="2965DC9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43CB5DA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BD575C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Размер данных: 131072 байт</w:t>
      </w:r>
    </w:p>
    <w:p w14:paraId="7713915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--------------------------------------------------</w:t>
      </w:r>
    </w:p>
    <w:p w14:paraId="44BC2FE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12:51:36 - HFE_Main - INFO - ============================================================</w:t>
      </w:r>
    </w:p>
    <w:p w14:paraId="028623F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12:51:36 - HFE_Main - INFO - HFE </w:t>
      </w:r>
      <w:r w:rsidRPr="005E4516">
        <w:rPr>
          <w:rFonts w:ascii="Consolas" w:hAnsi="Consolas"/>
        </w:rPr>
        <w:t>Криптосистема</w:t>
      </w:r>
    </w:p>
    <w:p w14:paraId="6F1E379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12:51:36 - HFE_Main - INFO - ============================================================</w:t>
      </w:r>
    </w:p>
    <w:p w14:paraId="7547373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12:51:36 - HFE_Main - INFO - </w:t>
      </w:r>
      <w:r w:rsidRPr="005E4516">
        <w:rPr>
          <w:rFonts w:ascii="Consolas" w:hAnsi="Consolas"/>
        </w:rPr>
        <w:t>Параметры</w:t>
      </w:r>
      <w:r w:rsidRPr="005E4516">
        <w:rPr>
          <w:rFonts w:ascii="Consolas" w:hAnsi="Consolas"/>
          <w:lang w:val="en-US"/>
        </w:rPr>
        <w:t>: n=8, d=3, seed=42</w:t>
      </w:r>
    </w:p>
    <w:p w14:paraId="481DC23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12:51:36 - HFE_Main - INFO - Размер тестовых данных: 131072 байт</w:t>
      </w:r>
    </w:p>
    <w:p w14:paraId="38AFDF3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12:51:36 - HFE_Main - INFO - </w:t>
      </w:r>
      <w:r w:rsidRPr="005E4516">
        <w:rPr>
          <w:rFonts w:ascii="Consolas" w:hAnsi="Consolas"/>
        </w:rPr>
        <w:t>Режим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работы</w:t>
      </w:r>
      <w:r w:rsidRPr="005E4516">
        <w:rPr>
          <w:rFonts w:ascii="Consolas" w:hAnsi="Consolas"/>
          <w:lang w:val="en-US"/>
        </w:rPr>
        <w:t>: all</w:t>
      </w:r>
    </w:p>
    <w:p w14:paraId="4E122B4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12:51:36 - HFE_Main - INFO - Тестовые данные сгенерированы: 390c8c7d7247342cd8100f2f6f770d65d670e58e...</w:t>
      </w:r>
    </w:p>
    <w:p w14:paraId="2A12F96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 xml:space="preserve">2025-12-01 12:51:36 - HFE_Main - INFO - </w:t>
      </w:r>
    </w:p>
    <w:p w14:paraId="34F7414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0C91397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12:51:36 - HFE_Main - INFO - ЗАПУСК ОБЫЧНОЙ ВЕРСИИ (без распараллеливания)</w:t>
      </w:r>
    </w:p>
    <w:p w14:paraId="3A561B7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12:51:36 - HFE_Main - INFO - ============================================================</w:t>
      </w:r>
    </w:p>
    <w:p w14:paraId="1468758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12:51:36 - HFE_Main - INFO - === Бенчмарк для режима: Обычная версия ===</w:t>
      </w:r>
    </w:p>
    <w:p w14:paraId="067198F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12:51:36 - HFE_Main - INFO - Размер данных: 131072 байт</w:t>
      </w:r>
    </w:p>
    <w:p w14:paraId="4F05AB7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12:51:38 - HFE_Main - INFO - Время шифрования: 1.9932 секунд</w:t>
      </w:r>
    </w:p>
    <w:p w14:paraId="27900AD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12:51:38 - HFE_Main - INFO - Скорость шифрования: 65758.19 байт/сек</w:t>
      </w:r>
    </w:p>
    <w:p w14:paraId="5BFC9154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12:53:46 - HFE_Main - INFO - Время расшифрования: 127.6098 секунд</w:t>
      </w:r>
    </w:p>
    <w:p w14:paraId="0360185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12:53:46 - HFE_Main - INFO - Скорость расшифрования: 1027.13 байт/сек</w:t>
      </w:r>
    </w:p>
    <w:p w14:paraId="1892666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12:53:46 - HFE_Main - INFO - [OK] Расшифрование успешно: данные совпадают с оригиналом</w:t>
      </w:r>
    </w:p>
    <w:p w14:paraId="436F11A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12:53:46 - HFE_Main - INFO - Общее время: 129.6030 секунд</w:t>
      </w:r>
    </w:p>
    <w:p w14:paraId="1704E8CC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12:53:46 - HFE_Main - INFO - ==================================================</w:t>
      </w:r>
    </w:p>
    <w:p w14:paraId="3263854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12:53:46 - HFE_Main - INFO - </w:t>
      </w:r>
    </w:p>
    <w:p w14:paraId="2EFC738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25E88BC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12:53:46 - HFE_Main - INFO - ЗАПУСК CPU-ПАРАЛЛЕЛЬНОЙ ВЕРСИИ</w:t>
      </w:r>
    </w:p>
    <w:p w14:paraId="6547690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12:53:46 - HFE_Main - INFO - ============================================================</w:t>
      </w:r>
    </w:p>
    <w:p w14:paraId="7F94DE3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12:53:46 - HFE_Main - INFO - === Бенчмарк для режима: CPU-параллельная версия ===</w:t>
      </w:r>
    </w:p>
    <w:p w14:paraId="0D1D2E4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12:53:46 - HFE_Main - INFO - Размер данных: 131072 байт</w:t>
      </w:r>
    </w:p>
    <w:p w14:paraId="33846AD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12:53:49 - HFE_Main - INFO - Время шифрования: 3.1575 секунд</w:t>
      </w:r>
    </w:p>
    <w:p w14:paraId="7A02FA1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12:53:49 - HFE_Main - INFO - Скорость шифрования: 41511.17 байт/сек</w:t>
      </w:r>
    </w:p>
    <w:p w14:paraId="5F422617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12:54:03 - HFE_Main - INFO - Время расшифрования: 14.3965 секунд</w:t>
      </w:r>
    </w:p>
    <w:p w14:paraId="07BC2E6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12:54:03 - HFE_Main - INFO - Скорость расшифрования: 9104.41 байт/сек</w:t>
      </w:r>
    </w:p>
    <w:p w14:paraId="594DDEE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12:54:03 - HFE_Main - INFO - [OK] Расшифрование успешно: данные совпадают с оригиналом</w:t>
      </w:r>
    </w:p>
    <w:p w14:paraId="1B6DB69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12:54:03 - HFE_Main - INFO - Общее время: 17.5541 секунд</w:t>
      </w:r>
    </w:p>
    <w:p w14:paraId="5B03655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12:54:03 - HFE_Main - INFO - ==================================================</w:t>
      </w:r>
    </w:p>
    <w:p w14:paraId="2C52F52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12:54:03 - HFE_Main - INFO - </w:t>
      </w:r>
    </w:p>
    <w:p w14:paraId="05937E0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============================================================</w:t>
      </w:r>
    </w:p>
    <w:p w14:paraId="0656E0D6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12:54:03 - HFE_Main - INFO - ЗАПУСК GPU-ПАРАЛЛЕЛЬНОЙ ВЕРСИИ</w:t>
      </w:r>
    </w:p>
    <w:p w14:paraId="4DFC22B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12:54:03 - HFE_Main - INFO - ============================================================</w:t>
      </w:r>
    </w:p>
    <w:p w14:paraId="5CCDCB4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12:54:03 - HFE_Main - INFO - === Бенчмарк для режима: GPU-параллельная версия ===</w:t>
      </w:r>
    </w:p>
    <w:p w14:paraId="5DFC7773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12:54:03 - HFE_Main - INFO - Размер данных: 131072 байт</w:t>
      </w:r>
    </w:p>
    <w:p w14:paraId="397F5F0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12:54:06 - HFE_Main - INFO - Время шифрования: 2.2703 секунд</w:t>
      </w:r>
    </w:p>
    <w:p w14:paraId="666C763D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12:54:06 - HFE_Main - INFO - Скорость шифрования: 57733.26 байт/сек</w:t>
      </w:r>
    </w:p>
    <w:p w14:paraId="6A00E9EF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12:54:10 - HFE_Main - INFO - Время расшифрования: 4.0286 секунд</w:t>
      </w:r>
    </w:p>
    <w:p w14:paraId="401B659E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12:54:10 - HFE_Main - INFO - Скорость расшифрования: 32535.35 байт/сек</w:t>
      </w:r>
    </w:p>
    <w:p w14:paraId="76163889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12:54:10 - HFE_Main - INFO - [OK] Расшифрование успешно: данные совпадают с оригиналом</w:t>
      </w:r>
    </w:p>
    <w:p w14:paraId="4D83CD5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12:54:10 - HFE_Main - INFO - Общее время: 6.2989 секунд</w:t>
      </w:r>
    </w:p>
    <w:p w14:paraId="5468657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12:54:10 - HFE_Main - INFO - ==================================================</w:t>
      </w:r>
    </w:p>
    <w:p w14:paraId="4409FD58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12:54:10 - HFE_Main - INFO - </w:t>
      </w:r>
    </w:p>
    <w:p w14:paraId="4E48F4C1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5FE27D8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12:54:10 - HFE_Main - INFO - </w:t>
      </w:r>
      <w:r w:rsidRPr="005E4516">
        <w:rPr>
          <w:rFonts w:ascii="Consolas" w:hAnsi="Consolas"/>
        </w:rPr>
        <w:t>СРАВНЕНИЕ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РЕЗУЛЬТАТОВ</w:t>
      </w:r>
    </w:p>
    <w:p w14:paraId="0EF5C590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2025-12-01 12:54:10 - HFE_Main - INFO - ============================================================</w:t>
      </w:r>
    </w:p>
    <w:p w14:paraId="05A8D6EB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12:54:10 - HFE_Main - INFO - [OK] BASE           : 129.6030 </w:t>
      </w:r>
      <w:r w:rsidRPr="005E4516">
        <w:rPr>
          <w:rFonts w:ascii="Consolas" w:hAnsi="Consolas"/>
        </w:rPr>
        <w:t>сек</w:t>
      </w:r>
    </w:p>
    <w:p w14:paraId="3949B24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12:54:10 - HFE_Main - INFO - [OK] CPU            : 17.5541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7.38x)</w:t>
      </w:r>
    </w:p>
    <w:p w14:paraId="5B498E35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12:54:10 - HFE_Main - INFO - [OK] GPU            : 6.2989 </w:t>
      </w:r>
      <w:r w:rsidRPr="005E4516">
        <w:rPr>
          <w:rFonts w:ascii="Consolas" w:hAnsi="Consolas"/>
        </w:rPr>
        <w:t>сек</w:t>
      </w:r>
      <w:r w:rsidRPr="005E4516">
        <w:rPr>
          <w:rFonts w:ascii="Consolas" w:hAnsi="Consolas"/>
          <w:lang w:val="en-US"/>
        </w:rPr>
        <w:t xml:space="preserve"> (</w:t>
      </w:r>
      <w:r w:rsidRPr="005E4516">
        <w:rPr>
          <w:rFonts w:ascii="Consolas" w:hAnsi="Consolas"/>
        </w:rPr>
        <w:t>ускорение</w:t>
      </w:r>
      <w:r w:rsidRPr="005E4516">
        <w:rPr>
          <w:rFonts w:ascii="Consolas" w:hAnsi="Consolas"/>
          <w:lang w:val="en-US"/>
        </w:rPr>
        <w:t>: 20.58x)</w:t>
      </w:r>
    </w:p>
    <w:p w14:paraId="2FE1727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12:54:10 - HFE_Main - INFO - </w:t>
      </w:r>
    </w:p>
    <w:p w14:paraId="76F18962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>============================================================</w:t>
      </w:r>
    </w:p>
    <w:p w14:paraId="2B30775A" w14:textId="77777777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lang w:val="en-US"/>
        </w:rPr>
      </w:pPr>
      <w:r w:rsidRPr="005E4516">
        <w:rPr>
          <w:rFonts w:ascii="Consolas" w:hAnsi="Consolas"/>
          <w:lang w:val="en-US"/>
        </w:rPr>
        <w:t xml:space="preserve">2025-12-01 12:54:10 - HFE_Main - INFO - </w:t>
      </w:r>
      <w:r w:rsidRPr="005E4516">
        <w:rPr>
          <w:rFonts w:ascii="Consolas" w:hAnsi="Consolas"/>
        </w:rPr>
        <w:t>РАБОТА</w:t>
      </w:r>
      <w:r w:rsidRPr="005E4516">
        <w:rPr>
          <w:rFonts w:ascii="Consolas" w:hAnsi="Consolas"/>
          <w:lang w:val="en-US"/>
        </w:rPr>
        <w:t xml:space="preserve"> </w:t>
      </w:r>
      <w:r w:rsidRPr="005E4516">
        <w:rPr>
          <w:rFonts w:ascii="Consolas" w:hAnsi="Consolas"/>
        </w:rPr>
        <w:t>ЗАВЕРШЕНА</w:t>
      </w:r>
    </w:p>
    <w:p w14:paraId="51B2508C" w14:textId="7D5F902F" w:rsidR="005E4516" w:rsidRPr="005E4516" w:rsidRDefault="005E4516" w:rsidP="005E45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E4516">
        <w:rPr>
          <w:rFonts w:ascii="Consolas" w:hAnsi="Consolas"/>
        </w:rPr>
        <w:t>2025-12-01 12:54:10 - HFE_Main - INFO - ============================================================</w:t>
      </w:r>
    </w:p>
    <w:sectPr w:rsidR="005E4516" w:rsidRPr="005E4516" w:rsidSect="00D5042B"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D73EE5" w14:textId="77777777" w:rsidR="005B7C1F" w:rsidRDefault="005B7C1F" w:rsidP="00D5042B">
      <w:r>
        <w:separator/>
      </w:r>
    </w:p>
  </w:endnote>
  <w:endnote w:type="continuationSeparator" w:id="0">
    <w:p w14:paraId="6755C8BA" w14:textId="77777777" w:rsidR="005B7C1F" w:rsidRDefault="005B7C1F" w:rsidP="00D50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79178818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14:paraId="2419646A" w14:textId="67EBBDE5" w:rsidR="00D5042B" w:rsidRPr="00D5042B" w:rsidRDefault="00D5042B">
        <w:pPr>
          <w:pStyle w:val="af3"/>
          <w:jc w:val="center"/>
          <w:rPr>
            <w:sz w:val="28"/>
            <w:szCs w:val="28"/>
          </w:rPr>
        </w:pPr>
        <w:r w:rsidRPr="00D5042B">
          <w:rPr>
            <w:sz w:val="28"/>
            <w:szCs w:val="28"/>
          </w:rPr>
          <w:fldChar w:fldCharType="begin"/>
        </w:r>
        <w:r w:rsidRPr="00D5042B">
          <w:rPr>
            <w:sz w:val="28"/>
            <w:szCs w:val="28"/>
          </w:rPr>
          <w:instrText xml:space="preserve"> PAGE   \* MERGEFORMAT </w:instrText>
        </w:r>
        <w:r w:rsidRPr="00D5042B">
          <w:rPr>
            <w:sz w:val="28"/>
            <w:szCs w:val="28"/>
          </w:rPr>
          <w:fldChar w:fldCharType="separate"/>
        </w:r>
        <w:r w:rsidRPr="00D5042B">
          <w:rPr>
            <w:noProof/>
            <w:sz w:val="28"/>
            <w:szCs w:val="28"/>
          </w:rPr>
          <w:t>2</w:t>
        </w:r>
        <w:r w:rsidRPr="00D5042B">
          <w:rPr>
            <w:noProof/>
            <w:sz w:val="28"/>
            <w:szCs w:val="28"/>
          </w:rPr>
          <w:fldChar w:fldCharType="end"/>
        </w:r>
      </w:p>
    </w:sdtContent>
  </w:sdt>
  <w:p w14:paraId="607368BF" w14:textId="77777777" w:rsidR="00D5042B" w:rsidRDefault="00D5042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7EE496" w14:textId="77777777" w:rsidR="005B7C1F" w:rsidRDefault="005B7C1F" w:rsidP="00D5042B">
      <w:r>
        <w:separator/>
      </w:r>
    </w:p>
  </w:footnote>
  <w:footnote w:type="continuationSeparator" w:id="0">
    <w:p w14:paraId="788F7D46" w14:textId="77777777" w:rsidR="005B7C1F" w:rsidRDefault="005B7C1F" w:rsidP="00D50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B22AE"/>
    <w:multiLevelType w:val="hybridMultilevel"/>
    <w:tmpl w:val="6B52B44C"/>
    <w:lvl w:ilvl="0" w:tplc="D4401D74">
      <w:start w:val="1"/>
      <w:numFmt w:val="decimal"/>
      <w:lvlText w:val="%1."/>
      <w:lvlJc w:val="left"/>
      <w:pPr>
        <w:ind w:left="644" w:hanging="360"/>
      </w:pPr>
      <w:rPr>
        <w:rFonts w:hint="default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2192C"/>
    <w:multiLevelType w:val="hybridMultilevel"/>
    <w:tmpl w:val="2FC4F8C8"/>
    <w:lvl w:ilvl="0" w:tplc="ADDC625E">
      <w:start w:val="1"/>
      <w:numFmt w:val="decimal"/>
      <w:lvlText w:val="%1."/>
      <w:lvlJc w:val="left"/>
      <w:pPr>
        <w:ind w:left="64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5C459E"/>
    <w:multiLevelType w:val="multilevel"/>
    <w:tmpl w:val="2BC0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99C4C5F"/>
    <w:multiLevelType w:val="multilevel"/>
    <w:tmpl w:val="2BC0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C1703F2"/>
    <w:multiLevelType w:val="hybridMultilevel"/>
    <w:tmpl w:val="F6222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F1306"/>
    <w:multiLevelType w:val="hybridMultilevel"/>
    <w:tmpl w:val="F8162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5C03A2"/>
    <w:multiLevelType w:val="multilevel"/>
    <w:tmpl w:val="08E4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B16C5"/>
    <w:multiLevelType w:val="hybridMultilevel"/>
    <w:tmpl w:val="78246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562E7"/>
    <w:multiLevelType w:val="hybridMultilevel"/>
    <w:tmpl w:val="06DA50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A00165"/>
    <w:multiLevelType w:val="multilevel"/>
    <w:tmpl w:val="F6C45E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486936A5"/>
    <w:multiLevelType w:val="hybridMultilevel"/>
    <w:tmpl w:val="38569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C50BA5"/>
    <w:multiLevelType w:val="hybridMultilevel"/>
    <w:tmpl w:val="B8C86A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C4D62C1"/>
    <w:multiLevelType w:val="hybridMultilevel"/>
    <w:tmpl w:val="9B827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744A10"/>
    <w:multiLevelType w:val="hybridMultilevel"/>
    <w:tmpl w:val="132AA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77931"/>
    <w:multiLevelType w:val="hybridMultilevel"/>
    <w:tmpl w:val="0D4A2D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F4048A"/>
    <w:multiLevelType w:val="hybridMultilevel"/>
    <w:tmpl w:val="68166BC8"/>
    <w:lvl w:ilvl="0" w:tplc="D4401D74">
      <w:start w:val="1"/>
      <w:numFmt w:val="decimal"/>
      <w:lvlText w:val="%1."/>
      <w:lvlJc w:val="left"/>
      <w:pPr>
        <w:ind w:left="644" w:hanging="360"/>
      </w:pPr>
      <w:rPr>
        <w:rFonts w:hint="default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F6456A"/>
    <w:multiLevelType w:val="multilevel"/>
    <w:tmpl w:val="5CCE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56A8E"/>
    <w:multiLevelType w:val="hybridMultilevel"/>
    <w:tmpl w:val="41D8731A"/>
    <w:lvl w:ilvl="0" w:tplc="ADDC625E">
      <w:start w:val="1"/>
      <w:numFmt w:val="decimal"/>
      <w:lvlText w:val="%1."/>
      <w:lvlJc w:val="left"/>
      <w:pPr>
        <w:ind w:left="64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000A1E"/>
    <w:multiLevelType w:val="multilevel"/>
    <w:tmpl w:val="2BC0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69106971"/>
    <w:multiLevelType w:val="hybridMultilevel"/>
    <w:tmpl w:val="D5E8A4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6A43472"/>
    <w:multiLevelType w:val="multilevel"/>
    <w:tmpl w:val="2BC0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7F775A1E"/>
    <w:multiLevelType w:val="hybridMultilevel"/>
    <w:tmpl w:val="68166BC8"/>
    <w:lvl w:ilvl="0" w:tplc="D4401D74">
      <w:start w:val="1"/>
      <w:numFmt w:val="decimal"/>
      <w:lvlText w:val="%1."/>
      <w:lvlJc w:val="left"/>
      <w:pPr>
        <w:ind w:left="644" w:hanging="360"/>
      </w:pPr>
      <w:rPr>
        <w:rFonts w:hint="default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673088">
    <w:abstractNumId w:val="19"/>
  </w:num>
  <w:num w:numId="2" w16cid:durableId="904609432">
    <w:abstractNumId w:val="8"/>
  </w:num>
  <w:num w:numId="3" w16cid:durableId="220485575">
    <w:abstractNumId w:val="14"/>
  </w:num>
  <w:num w:numId="4" w16cid:durableId="906960059">
    <w:abstractNumId w:val="12"/>
  </w:num>
  <w:num w:numId="5" w16cid:durableId="1431076678">
    <w:abstractNumId w:val="5"/>
  </w:num>
  <w:num w:numId="6" w16cid:durableId="338311732">
    <w:abstractNumId w:val="1"/>
  </w:num>
  <w:num w:numId="7" w16cid:durableId="1283879471">
    <w:abstractNumId w:val="17"/>
  </w:num>
  <w:num w:numId="8" w16cid:durableId="1750420380">
    <w:abstractNumId w:val="15"/>
  </w:num>
  <w:num w:numId="9" w16cid:durableId="588848172">
    <w:abstractNumId w:val="11"/>
  </w:num>
  <w:num w:numId="10" w16cid:durableId="350957040">
    <w:abstractNumId w:val="21"/>
  </w:num>
  <w:num w:numId="11" w16cid:durableId="2128111347">
    <w:abstractNumId w:val="6"/>
  </w:num>
  <w:num w:numId="12" w16cid:durableId="1425105371">
    <w:abstractNumId w:val="9"/>
  </w:num>
  <w:num w:numId="13" w16cid:durableId="504781710">
    <w:abstractNumId w:val="0"/>
  </w:num>
  <w:num w:numId="14" w16cid:durableId="749888551">
    <w:abstractNumId w:val="16"/>
  </w:num>
  <w:num w:numId="15" w16cid:durableId="1293245675">
    <w:abstractNumId w:val="13"/>
  </w:num>
  <w:num w:numId="16" w16cid:durableId="701975451">
    <w:abstractNumId w:val="7"/>
  </w:num>
  <w:num w:numId="17" w16cid:durableId="535579652">
    <w:abstractNumId w:val="4"/>
  </w:num>
  <w:num w:numId="18" w16cid:durableId="2132740981">
    <w:abstractNumId w:val="20"/>
  </w:num>
  <w:num w:numId="19" w16cid:durableId="1624071727">
    <w:abstractNumId w:val="2"/>
  </w:num>
  <w:num w:numId="20" w16cid:durableId="2032225388">
    <w:abstractNumId w:val="10"/>
  </w:num>
  <w:num w:numId="21" w16cid:durableId="1603610766">
    <w:abstractNumId w:val="18"/>
  </w:num>
  <w:num w:numId="22" w16cid:durableId="981738158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8F"/>
    <w:rsid w:val="00030074"/>
    <w:rsid w:val="000C4264"/>
    <w:rsid w:val="002C56F9"/>
    <w:rsid w:val="00333234"/>
    <w:rsid w:val="00357DCF"/>
    <w:rsid w:val="003E1FD4"/>
    <w:rsid w:val="004B71AE"/>
    <w:rsid w:val="005870B2"/>
    <w:rsid w:val="005B7C1F"/>
    <w:rsid w:val="005E4516"/>
    <w:rsid w:val="0076059A"/>
    <w:rsid w:val="00777BD3"/>
    <w:rsid w:val="00863D57"/>
    <w:rsid w:val="008A074E"/>
    <w:rsid w:val="009037E6"/>
    <w:rsid w:val="00A638E5"/>
    <w:rsid w:val="00B14D60"/>
    <w:rsid w:val="00BB0E5B"/>
    <w:rsid w:val="00C31697"/>
    <w:rsid w:val="00C66350"/>
    <w:rsid w:val="00C90D37"/>
    <w:rsid w:val="00D5042B"/>
    <w:rsid w:val="00D876DE"/>
    <w:rsid w:val="00D965A4"/>
    <w:rsid w:val="00DA7849"/>
    <w:rsid w:val="00E03444"/>
    <w:rsid w:val="00E5209C"/>
    <w:rsid w:val="00EE2807"/>
    <w:rsid w:val="00F3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5E75E2"/>
  <w15:chartTrackingRefBased/>
  <w15:docId w15:val="{E1C25908-C0F9-4B5A-8CDA-CCE56518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1A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333234"/>
    <w:pPr>
      <w:widowControl/>
      <w:autoSpaceDE/>
      <w:autoSpaceDN/>
      <w:spacing w:before="100" w:beforeAutospacing="1" w:after="100" w:afterAutospacing="1" w:line="360" w:lineRule="auto"/>
      <w:jc w:val="center"/>
      <w:outlineLvl w:val="0"/>
    </w:pPr>
    <w:rPr>
      <w:b/>
      <w:bCs/>
      <w:kern w:val="36"/>
      <w:sz w:val="2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E1FD4"/>
    <w:pPr>
      <w:widowControl/>
      <w:autoSpaceDE/>
      <w:autoSpaceDN/>
      <w:spacing w:before="100" w:beforeAutospacing="1" w:after="100" w:afterAutospacing="1" w:line="360" w:lineRule="auto"/>
      <w:jc w:val="both"/>
      <w:outlineLvl w:val="1"/>
    </w:pPr>
    <w:rPr>
      <w:b/>
      <w:bCs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57DCF"/>
    <w:pPr>
      <w:spacing w:before="100" w:beforeAutospacing="1" w:after="100" w:afterAutospacing="1" w:line="360" w:lineRule="auto"/>
      <w:ind w:firstLine="709"/>
      <w:jc w:val="both"/>
      <w:outlineLvl w:val="2"/>
    </w:pPr>
    <w:rPr>
      <w:b/>
      <w:bCs/>
      <w:sz w:val="28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A7849"/>
    <w:pPr>
      <w:spacing w:before="100" w:beforeAutospacing="1" w:after="100" w:afterAutospacing="1" w:line="360" w:lineRule="auto"/>
      <w:ind w:firstLine="709"/>
      <w:jc w:val="both"/>
      <w:outlineLvl w:val="3"/>
    </w:pPr>
    <w:rPr>
      <w:b/>
      <w:bCs/>
      <w:sz w:val="28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4B71AE"/>
    <w:pPr>
      <w:spacing w:before="100" w:beforeAutospacing="1" w:after="100" w:afterAutospacing="1"/>
      <w:outlineLvl w:val="4"/>
    </w:pPr>
    <w:rPr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234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E1FD4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7DCF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A7849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4B71A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msonormal0">
    <w:name w:val="msonormal"/>
    <w:basedOn w:val="a"/>
    <w:rsid w:val="004B71AE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ng-star-inserted">
    <w:name w:val="ng-star-inserted"/>
    <w:basedOn w:val="a"/>
    <w:rsid w:val="004B71AE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4B71AE"/>
  </w:style>
  <w:style w:type="character" w:customStyle="1" w:styleId="inline-code">
    <w:name w:val="inline-code"/>
    <w:basedOn w:val="a0"/>
    <w:rsid w:val="004B71AE"/>
  </w:style>
  <w:style w:type="character" w:styleId="a3">
    <w:name w:val="Strong"/>
    <w:basedOn w:val="a0"/>
    <w:uiPriority w:val="22"/>
    <w:qFormat/>
    <w:rsid w:val="004B71AE"/>
    <w:rPr>
      <w:b/>
      <w:bCs/>
    </w:rPr>
  </w:style>
  <w:style w:type="character" w:styleId="a4">
    <w:name w:val="Hyperlink"/>
    <w:basedOn w:val="a0"/>
    <w:uiPriority w:val="99"/>
    <w:unhideWhenUsed/>
    <w:rsid w:val="004B71A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4B71AE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unhideWhenUsed/>
    <w:rsid w:val="004B71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B71A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B71AE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a0"/>
    <w:rsid w:val="004B71AE"/>
  </w:style>
  <w:style w:type="character" w:customStyle="1" w:styleId="katex-mathml">
    <w:name w:val="katex-mathml"/>
    <w:basedOn w:val="a0"/>
    <w:rsid w:val="004B71AE"/>
  </w:style>
  <w:style w:type="character" w:customStyle="1" w:styleId="katex-html">
    <w:name w:val="katex-html"/>
    <w:basedOn w:val="a0"/>
    <w:rsid w:val="004B71AE"/>
  </w:style>
  <w:style w:type="character" w:customStyle="1" w:styleId="base">
    <w:name w:val="base"/>
    <w:basedOn w:val="a0"/>
    <w:rsid w:val="004B71AE"/>
  </w:style>
  <w:style w:type="character" w:customStyle="1" w:styleId="strut">
    <w:name w:val="strut"/>
    <w:basedOn w:val="a0"/>
    <w:rsid w:val="004B71AE"/>
  </w:style>
  <w:style w:type="character" w:customStyle="1" w:styleId="mord">
    <w:name w:val="mord"/>
    <w:basedOn w:val="a0"/>
    <w:rsid w:val="004B71AE"/>
  </w:style>
  <w:style w:type="character" w:customStyle="1" w:styleId="msupsub">
    <w:name w:val="msupsub"/>
    <w:basedOn w:val="a0"/>
    <w:rsid w:val="004B71AE"/>
  </w:style>
  <w:style w:type="character" w:customStyle="1" w:styleId="vlist-t">
    <w:name w:val="vlist-t"/>
    <w:basedOn w:val="a0"/>
    <w:rsid w:val="004B71AE"/>
  </w:style>
  <w:style w:type="character" w:customStyle="1" w:styleId="vlist-r">
    <w:name w:val="vlist-r"/>
    <w:basedOn w:val="a0"/>
    <w:rsid w:val="004B71AE"/>
  </w:style>
  <w:style w:type="character" w:customStyle="1" w:styleId="vlist">
    <w:name w:val="vlist"/>
    <w:basedOn w:val="a0"/>
    <w:rsid w:val="004B71AE"/>
  </w:style>
  <w:style w:type="character" w:customStyle="1" w:styleId="pstrut">
    <w:name w:val="pstrut"/>
    <w:basedOn w:val="a0"/>
    <w:rsid w:val="004B71AE"/>
  </w:style>
  <w:style w:type="character" w:customStyle="1" w:styleId="sizing">
    <w:name w:val="sizing"/>
    <w:basedOn w:val="a0"/>
    <w:rsid w:val="004B71AE"/>
  </w:style>
  <w:style w:type="character" w:customStyle="1" w:styleId="vlist-s">
    <w:name w:val="vlist-s"/>
    <w:basedOn w:val="a0"/>
    <w:rsid w:val="004B71AE"/>
  </w:style>
  <w:style w:type="character" w:customStyle="1" w:styleId="mspace">
    <w:name w:val="mspace"/>
    <w:basedOn w:val="a0"/>
    <w:rsid w:val="004B71AE"/>
  </w:style>
  <w:style w:type="character" w:customStyle="1" w:styleId="mrel">
    <w:name w:val="mrel"/>
    <w:basedOn w:val="a0"/>
    <w:rsid w:val="004B71AE"/>
  </w:style>
  <w:style w:type="paragraph" w:styleId="a6">
    <w:name w:val="Normal (Web)"/>
    <w:basedOn w:val="a"/>
    <w:uiPriority w:val="99"/>
    <w:semiHidden/>
    <w:unhideWhenUsed/>
    <w:rsid w:val="004B71AE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atex-display">
    <w:name w:val="katex-display"/>
    <w:basedOn w:val="a0"/>
    <w:rsid w:val="004B71AE"/>
  </w:style>
  <w:style w:type="character" w:customStyle="1" w:styleId="mopen">
    <w:name w:val="mopen"/>
    <w:basedOn w:val="a0"/>
    <w:rsid w:val="004B71AE"/>
  </w:style>
  <w:style w:type="character" w:customStyle="1" w:styleId="mclose">
    <w:name w:val="mclose"/>
    <w:basedOn w:val="a0"/>
    <w:rsid w:val="004B71AE"/>
  </w:style>
  <w:style w:type="character" w:customStyle="1" w:styleId="mbin">
    <w:name w:val="mbin"/>
    <w:basedOn w:val="a0"/>
    <w:rsid w:val="004B71AE"/>
  </w:style>
  <w:style w:type="character" w:customStyle="1" w:styleId="mpunct">
    <w:name w:val="mpunct"/>
    <w:basedOn w:val="a0"/>
    <w:rsid w:val="004B71AE"/>
  </w:style>
  <w:style w:type="character" w:customStyle="1" w:styleId="mop">
    <w:name w:val="mop"/>
    <w:basedOn w:val="a0"/>
    <w:rsid w:val="004B71AE"/>
  </w:style>
  <w:style w:type="character" w:customStyle="1" w:styleId="minner">
    <w:name w:val="minner"/>
    <w:basedOn w:val="a0"/>
    <w:rsid w:val="004B71AE"/>
  </w:style>
  <w:style w:type="character" w:customStyle="1" w:styleId="mat-mdc-tooltip-trigger">
    <w:name w:val="mat-mdc-tooltip-trigger"/>
    <w:basedOn w:val="a0"/>
    <w:rsid w:val="004B71AE"/>
  </w:style>
  <w:style w:type="table" w:customStyle="1" w:styleId="11">
    <w:name w:val="Сетка таблицы1"/>
    <w:basedOn w:val="a1"/>
    <w:next w:val="a7"/>
    <w:uiPriority w:val="39"/>
    <w:rsid w:val="004B71A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4B7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4B71A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12">
    <w:name w:val="toc 1"/>
    <w:basedOn w:val="a"/>
    <w:next w:val="a"/>
    <w:autoRedefine/>
    <w:uiPriority w:val="39"/>
    <w:unhideWhenUsed/>
    <w:rsid w:val="00863D57"/>
    <w:pPr>
      <w:tabs>
        <w:tab w:val="right" w:leader="dot" w:pos="9350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63D57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B14D60"/>
    <w:pPr>
      <w:ind w:left="720"/>
      <w:contextualSpacing/>
    </w:pPr>
  </w:style>
  <w:style w:type="character" w:customStyle="1" w:styleId="mat-content">
    <w:name w:val="mat-content"/>
    <w:basedOn w:val="a0"/>
    <w:rsid w:val="00B14D60"/>
  </w:style>
  <w:style w:type="character" w:customStyle="1" w:styleId="material-symbols-outlined">
    <w:name w:val="material-symbols-outlined"/>
    <w:basedOn w:val="a0"/>
    <w:rsid w:val="00B14D60"/>
  </w:style>
  <w:style w:type="character" w:customStyle="1" w:styleId="hljs-function">
    <w:name w:val="hljs-function"/>
    <w:basedOn w:val="a0"/>
    <w:rsid w:val="00B14D60"/>
  </w:style>
  <w:style w:type="character" w:customStyle="1" w:styleId="hljs-keyword">
    <w:name w:val="hljs-keyword"/>
    <w:basedOn w:val="a0"/>
    <w:rsid w:val="00B14D60"/>
  </w:style>
  <w:style w:type="character" w:customStyle="1" w:styleId="hljs-title">
    <w:name w:val="hljs-title"/>
    <w:basedOn w:val="a0"/>
    <w:rsid w:val="00B14D60"/>
  </w:style>
  <w:style w:type="character" w:customStyle="1" w:styleId="hljs-params">
    <w:name w:val="hljs-params"/>
    <w:basedOn w:val="a0"/>
    <w:rsid w:val="00B14D60"/>
  </w:style>
  <w:style w:type="character" w:customStyle="1" w:styleId="hljs-builtin">
    <w:name w:val="hljs-built_in"/>
    <w:basedOn w:val="a0"/>
    <w:rsid w:val="00B14D60"/>
  </w:style>
  <w:style w:type="character" w:customStyle="1" w:styleId="hljs-string">
    <w:name w:val="hljs-string"/>
    <w:basedOn w:val="a0"/>
    <w:rsid w:val="00B14D60"/>
  </w:style>
  <w:style w:type="paragraph" w:styleId="31">
    <w:name w:val="toc 3"/>
    <w:basedOn w:val="a"/>
    <w:next w:val="a"/>
    <w:autoRedefine/>
    <w:uiPriority w:val="39"/>
    <w:unhideWhenUsed/>
    <w:rsid w:val="00C66350"/>
    <w:pPr>
      <w:spacing w:after="100"/>
      <w:ind w:left="440"/>
    </w:pPr>
  </w:style>
  <w:style w:type="character" w:styleId="aa">
    <w:name w:val="annotation reference"/>
    <w:basedOn w:val="a0"/>
    <w:uiPriority w:val="99"/>
    <w:semiHidden/>
    <w:unhideWhenUsed/>
    <w:rsid w:val="00BB0E5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B0E5B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B0E5B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B0E5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B0E5B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f">
    <w:name w:val="Placeholder Text"/>
    <w:basedOn w:val="a0"/>
    <w:uiPriority w:val="99"/>
    <w:semiHidden/>
    <w:rsid w:val="00777BD3"/>
    <w:rPr>
      <w:color w:val="808080"/>
    </w:rPr>
  </w:style>
  <w:style w:type="character" w:customStyle="1" w:styleId="hljs-number">
    <w:name w:val="hljs-number"/>
    <w:basedOn w:val="a0"/>
    <w:rsid w:val="003E1FD4"/>
  </w:style>
  <w:style w:type="character" w:customStyle="1" w:styleId="hljs-comment">
    <w:name w:val="hljs-comment"/>
    <w:basedOn w:val="a0"/>
    <w:rsid w:val="003E1FD4"/>
  </w:style>
  <w:style w:type="character" w:styleId="af0">
    <w:name w:val="Unresolved Mention"/>
    <w:basedOn w:val="a0"/>
    <w:uiPriority w:val="99"/>
    <w:semiHidden/>
    <w:unhideWhenUsed/>
    <w:rsid w:val="005E4516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D5042B"/>
    <w:pPr>
      <w:tabs>
        <w:tab w:val="center" w:pos="4680"/>
        <w:tab w:val="right" w:pos="9360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D5042B"/>
    <w:rPr>
      <w:rFonts w:ascii="Times New Roman" w:eastAsia="Times New Roman" w:hAnsi="Times New Roman" w:cs="Times New Roman"/>
    </w:rPr>
  </w:style>
  <w:style w:type="paragraph" w:styleId="af3">
    <w:name w:val="footer"/>
    <w:basedOn w:val="a"/>
    <w:link w:val="af4"/>
    <w:uiPriority w:val="99"/>
    <w:unhideWhenUsed/>
    <w:rsid w:val="00D5042B"/>
    <w:pPr>
      <w:tabs>
        <w:tab w:val="center" w:pos="4680"/>
        <w:tab w:val="right" w:pos="9360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D5042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4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0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5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0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3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0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5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1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5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18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2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50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0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9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0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86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4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0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1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0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6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7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7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4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TheRealMal/HFE-crypto-system/tree/ma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5DBB0-3B6B-40B5-AA94-CBEB03B91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17</Pages>
  <Words>10590</Words>
  <Characters>60364</Characters>
  <Application>Microsoft Office Word</Application>
  <DocSecurity>0</DocSecurity>
  <Lines>503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Khrapov</dc:creator>
  <cp:keywords/>
  <dc:description/>
  <cp:lastModifiedBy>Roman Malyutin</cp:lastModifiedBy>
  <cp:revision>10</cp:revision>
  <cp:lastPrinted>2025-12-14T21:05:00Z</cp:lastPrinted>
  <dcterms:created xsi:type="dcterms:W3CDTF">2025-12-14T17:43:00Z</dcterms:created>
  <dcterms:modified xsi:type="dcterms:W3CDTF">2025-12-15T16:35:00Z</dcterms:modified>
</cp:coreProperties>
</file>