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EC33A" w14:textId="421C64B1" w:rsidR="00353D60" w:rsidRDefault="00353D60" w:rsidP="00353D60">
      <w:pPr>
        <w:pStyle w:val="Title"/>
      </w:pPr>
      <w:r>
        <w:t>“Programming” with Blueprints in Unreal Engine 4</w:t>
      </w:r>
    </w:p>
    <w:p w14:paraId="1EFF5C98" w14:textId="5B5E29F6" w:rsidR="00A252EC" w:rsidRDefault="00353D60" w:rsidP="00353D60">
      <w:r>
        <w:t>Audience</w:t>
      </w:r>
      <w:r w:rsidR="00A252EC">
        <w:t>: Users relatively new to Unreal Engine 4, such as UNT Game Programming students.</w:t>
      </w:r>
    </w:p>
    <w:p w14:paraId="1F652B4E" w14:textId="1549E528" w:rsidR="00A252EC" w:rsidRDefault="00A252EC" w:rsidP="00353D60">
      <w:r>
        <w:t>This tutorial will introduce readers to the basics of Blueprints in Unreal Engine 4 (UE4) by helping the reader step-by-step create functioning collision triggers in the engine. The tutorial briefly walks the reader through booting up Unreal Engine and creating a new project before diving into Blueprints.</w:t>
      </w:r>
    </w:p>
    <w:p w14:paraId="4EE8DB37" w14:textId="27A1ABC7" w:rsidR="00E24051" w:rsidRDefault="00E24051" w:rsidP="00353D60">
      <w:r>
        <w:t xml:space="preserve">Blueprints function within </w:t>
      </w:r>
      <w:r w:rsidR="00493CBE">
        <w:t>UE4</w:t>
      </w:r>
      <w:r>
        <w:t xml:space="preserve"> as a visually appealing, simple alternative to coding, usually involving simple drags and drops of buttons to perform complex tasks in easy ways.</w:t>
      </w:r>
    </w:p>
    <w:p w14:paraId="10A8FE6E" w14:textId="25E2E762" w:rsidR="007D541F" w:rsidRDefault="007D541F" w:rsidP="00353D60">
      <w:r>
        <w:t>Most of the information, footage, and screenshots will be taken directly from the U</w:t>
      </w:r>
      <w:r w:rsidR="00493CBE">
        <w:t>E</w:t>
      </w:r>
      <w:r>
        <w:t>4 interface. This information will be displayed via a Prezi presentation in slideshow form, and will consist of text, still images, and short videos (no longer than 10 seconds for any video).</w:t>
      </w:r>
    </w:p>
    <w:p w14:paraId="5AFB8E29" w14:textId="57BAC7A2" w:rsidR="00353D60" w:rsidRDefault="00A252EC" w:rsidP="00A252EC">
      <w:pPr>
        <w:pStyle w:val="Heading1"/>
      </w:pPr>
      <w:r>
        <w:t>Research</w:t>
      </w:r>
    </w:p>
    <w:p w14:paraId="50792B1B" w14:textId="7149D876" w:rsidR="001D10B0" w:rsidRDefault="00A252EC" w:rsidP="00A252EC">
      <w:r>
        <w:t xml:space="preserve">The Unreal Engine website has extensive tutorials regarding blueprints that go well beyond the scope of my tutorial. I will be recreating one of the “Introduction to Blueprints” tutorials but with a </w:t>
      </w:r>
      <w:r w:rsidR="00867E6E">
        <w:t xml:space="preserve">simpler </w:t>
      </w:r>
      <w:r>
        <w:t xml:space="preserve">focus; that Introduction series is </w:t>
      </w:r>
      <w:r w:rsidR="00E21259">
        <w:t xml:space="preserve">comprised of </w:t>
      </w:r>
      <w:r>
        <w:t xml:space="preserve">nine videos, each upwards of ten minutes long, </w:t>
      </w:r>
      <w:r w:rsidR="00E21259">
        <w:t>while my tutorial will be much shorter without regurgitating the same information.</w:t>
      </w:r>
    </w:p>
    <w:p w14:paraId="1C51B165" w14:textId="14925B40" w:rsidR="00E21259" w:rsidRDefault="00E21259" w:rsidP="00E21259">
      <w:pPr>
        <w:pStyle w:val="Heading1"/>
      </w:pPr>
      <w:r>
        <w:t>Audience</w:t>
      </w:r>
    </w:p>
    <w:p w14:paraId="2E0117E3" w14:textId="4CC9F714" w:rsidR="007D541F" w:rsidRDefault="00E21259" w:rsidP="00A252EC">
      <w:r>
        <w:t xml:space="preserve">The target audience is people who have not used </w:t>
      </w:r>
      <w:r w:rsidR="00493CBE">
        <w:t>UE4</w:t>
      </w:r>
      <w:r>
        <w:t xml:space="preserve"> before or need a refresher on the very basics. As such, the language will be generalized, all acronyms will be explained, and game development slang will be avoided.</w:t>
      </w:r>
    </w:p>
    <w:p w14:paraId="7BF742CE" w14:textId="0E981EBD" w:rsidR="00E21259" w:rsidRDefault="00E21259" w:rsidP="00A252EC">
      <w:r>
        <w:t xml:space="preserve">Blueprints allow the user to work with </w:t>
      </w:r>
      <w:r w:rsidR="00493CBE">
        <w:t xml:space="preserve">UE4 </w:t>
      </w:r>
      <w:r>
        <w:t>without needing to know how to code, meaning that the target audience is not necessarily programmers either; Computer Science and programming jargon will be avoided as well</w:t>
      </w:r>
      <w:r w:rsidR="000A6D44">
        <w:t xml:space="preserve"> unless it is explained first</w:t>
      </w:r>
      <w:r>
        <w:t>.</w:t>
      </w:r>
    </w:p>
    <w:p w14:paraId="10EEB620" w14:textId="52BB4F8E" w:rsidR="00A252EC" w:rsidRDefault="00E21259" w:rsidP="00E21259">
      <w:pPr>
        <w:pStyle w:val="Heading1"/>
      </w:pPr>
      <w:r>
        <w:t>Purpose</w:t>
      </w:r>
    </w:p>
    <w:p w14:paraId="738CECED" w14:textId="23F26FB4" w:rsidR="001D10B0" w:rsidRDefault="00402286" w:rsidP="00E21259">
      <w:r>
        <w:t xml:space="preserve">This tutorial’s main purpose is to present </w:t>
      </w:r>
      <w:r w:rsidR="00493CBE">
        <w:t>UE</w:t>
      </w:r>
      <w:r>
        <w:t>4 as unintimidating and user-friendly to programmers and non-programmers alike. Unlike code, Blueprints are relatively easy to follow and much more visually appealing, and this tutorial aims to show</w:t>
      </w:r>
      <w:r w:rsidR="007D541F">
        <w:t xml:space="preserve"> how simple it can be to understand and use Blueprints to make an entertaining, if barebones, game</w:t>
      </w:r>
      <w:r w:rsidR="001D10B0">
        <w:t>.</w:t>
      </w:r>
    </w:p>
    <w:p w14:paraId="0B3FC3F0" w14:textId="121E8B9D" w:rsidR="00E24051" w:rsidRDefault="00E24051" w:rsidP="00E21259">
      <w:r>
        <w:t>This tutorial will be used to bring new users into Blueprint programming in Unreal Engine 4.</w:t>
      </w:r>
    </w:p>
    <w:p w14:paraId="38DEBBFC" w14:textId="53DE83FE" w:rsidR="00A94BF3" w:rsidRDefault="00A94BF3">
      <w:r>
        <w:br w:type="page"/>
      </w:r>
    </w:p>
    <w:p w14:paraId="6B4489D9" w14:textId="77777777" w:rsidR="00A94BF3" w:rsidRDefault="00A94BF3" w:rsidP="00A94BF3">
      <w:pPr>
        <w:pStyle w:val="Title"/>
      </w:pPr>
      <w:r>
        <w:lastRenderedPageBreak/>
        <w:t>Outline</w:t>
      </w:r>
    </w:p>
    <w:p w14:paraId="3F693AD3" w14:textId="45363EC0" w:rsidR="00A94BF3" w:rsidRDefault="00A94BF3" w:rsidP="00A94BF3">
      <w:r>
        <w:t>Each section will be several straightforward steps long.</w:t>
      </w:r>
    </w:p>
    <w:p w14:paraId="4D12225E" w14:textId="260AE174" w:rsidR="00756253" w:rsidRDefault="00756253" w:rsidP="00401FB5">
      <w:pPr>
        <w:pStyle w:val="ListParagraph"/>
        <w:numPr>
          <w:ilvl w:val="0"/>
          <w:numId w:val="3"/>
        </w:numPr>
      </w:pPr>
      <w:r>
        <w:t>Introduction</w:t>
      </w:r>
    </w:p>
    <w:p w14:paraId="0A77DA90" w14:textId="3F54A906" w:rsidR="00401FB5" w:rsidRDefault="00401FB5" w:rsidP="00401FB5">
      <w:pPr>
        <w:pStyle w:val="ListParagraph"/>
        <w:numPr>
          <w:ilvl w:val="1"/>
          <w:numId w:val="3"/>
        </w:numPr>
      </w:pPr>
      <w:r>
        <w:t>What is UE4?</w:t>
      </w:r>
      <w:r w:rsidR="008814BA">
        <w:br/>
        <w:t>The UE4 Main Page will do it more justice than I can, but in short, UE4 is a powerful game engine that also strives for readability and ease of use.</w:t>
      </w:r>
    </w:p>
    <w:p w14:paraId="71CB1BF0" w14:textId="54BA9D6F" w:rsidR="00401FB5" w:rsidRDefault="00401FB5" w:rsidP="00401FB5">
      <w:pPr>
        <w:pStyle w:val="ListParagraph"/>
        <w:numPr>
          <w:ilvl w:val="1"/>
          <w:numId w:val="3"/>
        </w:numPr>
      </w:pPr>
      <w:r>
        <w:t>What can you do in UE4? (Video)</w:t>
      </w:r>
      <w:r w:rsidR="00BD6F8F">
        <w:br/>
      </w:r>
      <w:proofErr w:type="spellStart"/>
      <w:r w:rsidR="00BD6F8F">
        <w:t>Fortnite</w:t>
      </w:r>
      <w:proofErr w:type="spellEnd"/>
      <w:r w:rsidR="00BD6F8F">
        <w:t xml:space="preserve">, Dragon Ball </w:t>
      </w:r>
      <w:proofErr w:type="spellStart"/>
      <w:r w:rsidR="00BD6F8F">
        <w:t>FighterZ</w:t>
      </w:r>
      <w:proofErr w:type="spellEnd"/>
      <w:r w:rsidR="00BD6F8F">
        <w:t xml:space="preserve">, </w:t>
      </w:r>
      <w:proofErr w:type="spellStart"/>
      <w:r w:rsidR="00BD6F8F">
        <w:t>Octopath</w:t>
      </w:r>
      <w:proofErr w:type="spellEnd"/>
      <w:r w:rsidR="00BD6F8F">
        <w:t xml:space="preserve"> Traveler, Street Fighter V, Snake Pass, </w:t>
      </w:r>
      <w:r w:rsidR="00BD6F8F">
        <w:t xml:space="preserve">Gears 4, </w:t>
      </w:r>
      <w:r w:rsidR="00BD6F8F">
        <w:t>PUBG</w:t>
      </w:r>
      <w:r>
        <w:br/>
        <w:t xml:space="preserve">The goal of this tutorial is to make a platform move back and forth </w:t>
      </w:r>
      <w:r w:rsidR="00D07E34">
        <w:t>after</w:t>
      </w:r>
      <w:r>
        <w:t xml:space="preserve"> the player presses a key.</w:t>
      </w:r>
      <w:r w:rsidR="00615595">
        <w:t xml:space="preserve"> UE4 is big and scary, but if you look at it piecewise, it’s actually very user-friendly while not sacrificing variety in what kind of games are possible to make.</w:t>
      </w:r>
    </w:p>
    <w:p w14:paraId="397E8816" w14:textId="0994633A" w:rsidR="00756253" w:rsidRDefault="00756253" w:rsidP="00401FB5">
      <w:pPr>
        <w:pStyle w:val="ListParagraph"/>
        <w:numPr>
          <w:ilvl w:val="0"/>
          <w:numId w:val="3"/>
        </w:numPr>
      </w:pPr>
      <w:r>
        <w:t>Getting Started</w:t>
      </w:r>
    </w:p>
    <w:p w14:paraId="60B6C126" w14:textId="19867D22" w:rsidR="00401FB5" w:rsidRDefault="00401FB5" w:rsidP="00401FB5">
      <w:pPr>
        <w:pStyle w:val="ListParagraph"/>
        <w:numPr>
          <w:ilvl w:val="1"/>
          <w:numId w:val="3"/>
        </w:numPr>
      </w:pPr>
      <w:r>
        <w:t>Downloading and opening UE4</w:t>
      </w:r>
    </w:p>
    <w:p w14:paraId="1CAF6B49" w14:textId="778D8C03" w:rsidR="00401FB5" w:rsidRDefault="00401FB5" w:rsidP="00401FB5">
      <w:pPr>
        <w:pStyle w:val="ListParagraph"/>
        <w:numPr>
          <w:ilvl w:val="1"/>
          <w:numId w:val="3"/>
        </w:numPr>
      </w:pPr>
      <w:r>
        <w:t xml:space="preserve">Creating a new </w:t>
      </w:r>
      <w:r w:rsidR="00E62E84">
        <w:t xml:space="preserve">First-Person </w:t>
      </w:r>
      <w:r>
        <w:t>project</w:t>
      </w:r>
    </w:p>
    <w:p w14:paraId="487E0476" w14:textId="0A851C3F" w:rsidR="00401FB5" w:rsidRDefault="00401FB5" w:rsidP="00401FB5">
      <w:pPr>
        <w:pStyle w:val="ListParagraph"/>
        <w:numPr>
          <w:ilvl w:val="0"/>
          <w:numId w:val="3"/>
        </w:numPr>
      </w:pPr>
      <w:r>
        <w:t>Working with Blueprints</w:t>
      </w:r>
    </w:p>
    <w:p w14:paraId="2648617F" w14:textId="5B8B99B5" w:rsidR="00401FB5" w:rsidRDefault="00401FB5" w:rsidP="00401FB5">
      <w:pPr>
        <w:pStyle w:val="ListParagraph"/>
        <w:numPr>
          <w:ilvl w:val="1"/>
          <w:numId w:val="3"/>
        </w:numPr>
      </w:pPr>
      <w:r>
        <w:t>The Level Blueprint</w:t>
      </w:r>
    </w:p>
    <w:p w14:paraId="2F21BE1C" w14:textId="599F0679" w:rsidR="00401FB5" w:rsidRDefault="00401FB5" w:rsidP="00401FB5">
      <w:pPr>
        <w:pStyle w:val="ListParagraph"/>
        <w:numPr>
          <w:ilvl w:val="1"/>
          <w:numId w:val="3"/>
        </w:numPr>
      </w:pPr>
      <w:r>
        <w:t>The Character Blueprint</w:t>
      </w:r>
    </w:p>
    <w:p w14:paraId="44C848BE" w14:textId="1CFBE83A" w:rsidR="00401FB5" w:rsidRDefault="00401FB5" w:rsidP="00401FB5">
      <w:pPr>
        <w:pStyle w:val="ListParagraph"/>
        <w:numPr>
          <w:ilvl w:val="1"/>
          <w:numId w:val="3"/>
        </w:numPr>
      </w:pPr>
      <w:r>
        <w:t>Matinees</w:t>
      </w:r>
    </w:p>
    <w:p w14:paraId="6287D152" w14:textId="54EC1BAA" w:rsidR="00401FB5" w:rsidRDefault="00401FB5" w:rsidP="00401FB5">
      <w:pPr>
        <w:pStyle w:val="ListParagraph"/>
        <w:numPr>
          <w:ilvl w:val="0"/>
          <w:numId w:val="3"/>
        </w:numPr>
      </w:pPr>
      <w:r>
        <w:t>Creating a Moving Platform</w:t>
      </w:r>
    </w:p>
    <w:p w14:paraId="00EE1D95" w14:textId="0D9F0309" w:rsidR="00401FB5" w:rsidRDefault="00401FB5" w:rsidP="00401FB5">
      <w:pPr>
        <w:pStyle w:val="ListParagraph"/>
        <w:numPr>
          <w:ilvl w:val="1"/>
          <w:numId w:val="3"/>
        </w:numPr>
      </w:pPr>
      <w:r>
        <w:t>Using a Matinee</w:t>
      </w:r>
    </w:p>
    <w:p w14:paraId="28443295" w14:textId="191CDDA2" w:rsidR="00401FB5" w:rsidRDefault="00401FB5" w:rsidP="00401FB5">
      <w:pPr>
        <w:pStyle w:val="ListParagraph"/>
        <w:numPr>
          <w:ilvl w:val="1"/>
          <w:numId w:val="3"/>
        </w:numPr>
      </w:pPr>
      <w:r>
        <w:t>Playing a Matinee via Blueprints</w:t>
      </w:r>
    </w:p>
    <w:p w14:paraId="036F4308" w14:textId="65491902" w:rsidR="002A7102" w:rsidRDefault="006E5C94" w:rsidP="00401FB5">
      <w:pPr>
        <w:pStyle w:val="ListParagraph"/>
        <w:numPr>
          <w:ilvl w:val="1"/>
          <w:numId w:val="3"/>
        </w:numPr>
      </w:pPr>
      <w:r>
        <w:t>Done!</w:t>
      </w:r>
    </w:p>
    <w:p w14:paraId="7B1A9888" w14:textId="366DC6CA" w:rsidR="00401FB5" w:rsidRDefault="00401FB5" w:rsidP="00401FB5">
      <w:pPr>
        <w:pStyle w:val="ListParagraph"/>
        <w:numPr>
          <w:ilvl w:val="0"/>
          <w:numId w:val="3"/>
        </w:numPr>
      </w:pPr>
      <w:r>
        <w:t>Further Applications</w:t>
      </w:r>
    </w:p>
    <w:p w14:paraId="28562D67" w14:textId="77777777" w:rsidR="00535A8F" w:rsidRPr="006563D5" w:rsidRDefault="00535A8F" w:rsidP="00535A8F">
      <w:pPr>
        <w:pStyle w:val="ListParagraph"/>
        <w:numPr>
          <w:ilvl w:val="1"/>
          <w:numId w:val="3"/>
        </w:numPr>
      </w:pPr>
      <w:r>
        <w:t>Video: -running start-, a game made entirely out of just moving platforms and the default FPS blueprint</w:t>
      </w:r>
    </w:p>
    <w:p w14:paraId="63E9D88D" w14:textId="1938DE38" w:rsidR="00615595" w:rsidRDefault="00615595" w:rsidP="00401FB5">
      <w:pPr>
        <w:pStyle w:val="ListParagraph"/>
        <w:numPr>
          <w:ilvl w:val="1"/>
          <w:numId w:val="3"/>
        </w:numPr>
      </w:pPr>
      <w:r>
        <w:t>Unreal Engine documentation</w:t>
      </w:r>
      <w:r>
        <w:br/>
        <w:t>Easy-to-read, thorough, and covers many popular topics</w:t>
      </w:r>
      <w:r w:rsidR="008E0C39">
        <w:t xml:space="preserve">, such as main menus, pause menus, </w:t>
      </w:r>
      <w:bookmarkStart w:id="0" w:name="_GoBack"/>
      <w:bookmarkEnd w:id="0"/>
      <w:r w:rsidR="008E0C39">
        <w:t>triggers, and more</w:t>
      </w:r>
      <w:r>
        <w:t>.</w:t>
      </w:r>
    </w:p>
    <w:p w14:paraId="1A7A9220" w14:textId="77777777" w:rsidR="00A94BF3" w:rsidRPr="00E21259" w:rsidRDefault="00A94BF3" w:rsidP="00E21259"/>
    <w:sectPr w:rsidR="00A94BF3" w:rsidRPr="00E2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33E9"/>
    <w:multiLevelType w:val="hybridMultilevel"/>
    <w:tmpl w:val="56D0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14EA5"/>
    <w:multiLevelType w:val="hybridMultilevel"/>
    <w:tmpl w:val="B1441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15B40"/>
    <w:multiLevelType w:val="hybridMultilevel"/>
    <w:tmpl w:val="003C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60"/>
    <w:rsid w:val="000A6D44"/>
    <w:rsid w:val="001D10B0"/>
    <w:rsid w:val="001E2146"/>
    <w:rsid w:val="002A7102"/>
    <w:rsid w:val="00353D60"/>
    <w:rsid w:val="00401FB5"/>
    <w:rsid w:val="00402286"/>
    <w:rsid w:val="00493CBE"/>
    <w:rsid w:val="004D66B5"/>
    <w:rsid w:val="005236E0"/>
    <w:rsid w:val="00532E86"/>
    <w:rsid w:val="00535A8F"/>
    <w:rsid w:val="00615595"/>
    <w:rsid w:val="006563D5"/>
    <w:rsid w:val="006E5C94"/>
    <w:rsid w:val="00756253"/>
    <w:rsid w:val="007D541F"/>
    <w:rsid w:val="00867E6E"/>
    <w:rsid w:val="008814BA"/>
    <w:rsid w:val="008C2893"/>
    <w:rsid w:val="008E0C39"/>
    <w:rsid w:val="00A252EC"/>
    <w:rsid w:val="00A94BF3"/>
    <w:rsid w:val="00BD6F8F"/>
    <w:rsid w:val="00D07E34"/>
    <w:rsid w:val="00E21259"/>
    <w:rsid w:val="00E24051"/>
    <w:rsid w:val="00E6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C0FF"/>
  <w15:chartTrackingRefBased/>
  <w15:docId w15:val="{B9E8983C-862F-4A57-9651-8D276EE7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3D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2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7D5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Pritchard</dc:creator>
  <cp:keywords/>
  <dc:description/>
  <cp:lastModifiedBy>Ryan Pritchard</cp:lastModifiedBy>
  <cp:revision>19</cp:revision>
  <dcterms:created xsi:type="dcterms:W3CDTF">2018-03-07T22:57:00Z</dcterms:created>
  <dcterms:modified xsi:type="dcterms:W3CDTF">2018-03-19T22:57:00Z</dcterms:modified>
</cp:coreProperties>
</file>