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8i30um2pfb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RepX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Gamma Presentation Links: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https://simplerep-7b341sv.gamma.site/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https://gamma.app/docs/Simple-Rep-Revolutionizing-Sales-Recruiting-rkyd3sz38aqn7x1?mode=doc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plerep-7b341sv.gamma.site/" TargetMode="External"/><Relationship Id="rId7" Type="http://schemas.openxmlformats.org/officeDocument/2006/relationships/hyperlink" Target="https://gamma.app/docs/Simple-Rep-Revolutionizing-Sales-Recruiting-rkyd3sz38aqn7x1?mod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