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</w:rPr>
      </w:pPr>
      <w:r>
        <w:rPr>
          <w:rFonts w:hint="eastAsia"/>
        </w:rPr>
        <w:t>控制着字体随着相机的角度的移动而移动</w:t>
      </w:r>
    </w:p>
    <w:p>
      <w:pPr>
        <w:jc w:val="center"/>
        <w:rPr>
          <w:sz w:val="22"/>
        </w:rPr>
      </w:pPr>
      <w:r>
        <w:rPr>
          <w:rFonts w:hint="eastAsia"/>
          <w:sz w:val="22"/>
        </w:rPr>
        <w:t>Author:Hailin Jin</w:t>
      </w:r>
    </w:p>
    <w:p>
      <w:pPr>
        <w:jc w:val="center"/>
        <w:rPr>
          <w:sz w:val="22"/>
        </w:rPr>
      </w:pPr>
      <w:r>
        <w:rPr>
          <w:rFonts w:hint="eastAsia"/>
          <w:sz w:val="22"/>
        </w:rPr>
        <w:t>Date:07/</w:t>
      </w:r>
      <w:r>
        <w:rPr>
          <w:rFonts w:hint="eastAsia"/>
          <w:sz w:val="22"/>
          <w:lang w:val="en-US" w:eastAsia="zh-CN"/>
        </w:rPr>
        <w:t>2</w:t>
      </w:r>
      <w:r>
        <w:rPr>
          <w:rFonts w:hint="eastAsia"/>
          <w:sz w:val="22"/>
        </w:rPr>
        <w:t>6/2021</w:t>
      </w:r>
    </w:p>
    <w:p>
      <w:pPr>
        <w:rPr>
          <w:sz w:val="22"/>
        </w:rPr>
      </w:pP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导航的立方体小窗口有12345678，8个数字，当旋转立方体字体没有正对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屏幕，导致用户无法清晰的判断其对应的点。</w:t>
      </w:r>
    </w:p>
    <w:p>
      <w:pPr>
        <w:pStyle w:val="7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28925" cy="2076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想要不管立方体怎么旋转，1-8这个八个数字都正对着屏幕。</w:t>
      </w: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功能说明</w:t>
      </w:r>
    </w:p>
    <w:p>
      <w:pPr>
        <w:pStyle w:val="7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5261610" cy="3270250"/>
            <wp:effectExtent l="0" t="0" r="152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不管是旋转大窗口还是小窗口，数字字体都是朝着屏幕。</w:t>
      </w: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使用和测试方法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gxviewer -g gcapFile打开测试用例，鼠标左键旋转大的3D图形或小的导航小的立方体，</w:t>
      </w:r>
    </w:p>
    <w:p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发现数字随着立方体旋转。</w:t>
      </w:r>
      <w:bookmarkStart w:id="0" w:name="_GoBack"/>
      <w:bookmarkEnd w:id="0"/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测试结果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   开发本地测试未发现问题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C13E9B"/>
    <w:multiLevelType w:val="multilevel"/>
    <w:tmpl w:val="33C13E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35269"/>
    <w:rsid w:val="27581384"/>
    <w:rsid w:val="2A871273"/>
    <w:rsid w:val="2C8B13EE"/>
    <w:rsid w:val="53800F76"/>
    <w:rsid w:val="551B2E95"/>
    <w:rsid w:val="762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29917</dc:creator>
  <cp:lastModifiedBy>金海林</cp:lastModifiedBy>
  <dcterms:modified xsi:type="dcterms:W3CDTF">2021-07-26T08:59:13Z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80821F9CFA1B45FCA2B65A2A63CA6B66</vt:lpwstr>
  </property>
</Properties>
</file>