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3DA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 since there has been flight, people had this vision.</w:t>
      </w:r>
    </w:p>
    <w:p w14:paraId="6CC0119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think you and I had this vision.</w:t>
      </w:r>
    </w:p>
    <w:p w14:paraId="1F7003E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sz w:val="24"/>
          <w:szCs w:val="24"/>
          <w:lang w:val="en-US" w:eastAsia="ru-RU"/>
        </w:rPr>
        <w:t>You're on the highway, you're going like two miles an hour and you just</w:t>
      </w:r>
    </w:p>
    <w:p w14:paraId="2753AA4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desperately want to push the button to go vertical and take off over this.</w:t>
      </w:r>
    </w:p>
    <w:p w14:paraId="4FB890C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just an irresistible fantasy that all drivers have had.</w:t>
      </w:r>
    </w:p>
    <w:p w14:paraId="76970F7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Hey, doc, we better back up.</w:t>
      </w:r>
    </w:p>
    <w:p w14:paraId="1C3914A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don't have enough road to get up to 88.</w:t>
      </w:r>
    </w:p>
    <w:p w14:paraId="54DA555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Roads, where we're going we don't need, roads!</w:t>
      </w:r>
    </w:p>
    <w:p w14:paraId="57098C9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visionary scenes depicted in "Back to the Future" and "Blade Runner" did</w:t>
      </w:r>
    </w:p>
    <w:p w14:paraId="2462E1A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exactly pan out.</w:t>
      </w:r>
    </w:p>
    <w:p w14:paraId="0077C65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Instead, we continue to waste hours stuck in traffic, fantasizing about flying</w:t>
      </w:r>
    </w:p>
    <w:p w14:paraId="0E00EF6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cars. Yet, we don't have them, even though the potential market is huge.</w:t>
      </w:r>
    </w:p>
    <w:p w14:paraId="54EDA05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market for urban air mobility is expected to reach $1.5</w:t>
      </w:r>
    </w:p>
    <w:p w14:paraId="3B2DA92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trillion by 2040. Companies like Boeing, Airbus, Toyota and Uber are</w:t>
      </w:r>
    </w:p>
    <w:p w14:paraId="61BEF01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recognizing the need for more efficient travel and injecting millions into</w:t>
      </w:r>
    </w:p>
    <w:p w14:paraId="750E9C8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developing VTOLs, or vertical takeoff and landing vehicles.</w:t>
      </w:r>
    </w:p>
    <w:p w14:paraId="4C976A3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Though these operate more like massive drones or helicopters than they do cars,</w:t>
      </w:r>
    </w:p>
    <w:p w14:paraId="67D1A58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VTOLs have the potential to fundamentally change the way we commute in cities.</w:t>
      </w:r>
    </w:p>
    <w:p w14:paraId="70C9049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what's taking so long?</w:t>
      </w:r>
    </w:p>
    <w:p w14:paraId="6AC0E93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will we ever be able to push a button and zoom over traffic with our</w:t>
      </w:r>
    </w:p>
    <w:p w14:paraId="05BEF7C3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car/plane hybrid? The biggest challenge, according to engineers,</w:t>
      </w:r>
    </w:p>
    <w:p w14:paraId="0A33AA1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creating a flying car is to create a machine that is robust, rugged and</w:t>
      </w:r>
    </w:p>
    <w:p w14:paraId="7B10FB4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heavy enough to withstand the rigors of the road.</w:t>
      </w:r>
    </w:p>
    <w:p w14:paraId="5586066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bumps and the occasional fender benders, and at the same time, a machine</w:t>
      </w:r>
    </w:p>
    <w:p w14:paraId="11B15FD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is light enough and aerodynamic enough to be safe in the air.</w:t>
      </w:r>
    </w:p>
    <w:p w14:paraId="5CB65F3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engineers claim that although it was an interesting problem, it was not a</w:t>
      </w:r>
    </w:p>
    <w:p w14:paraId="5B6FD65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solvable one.</w:t>
      </w:r>
    </w:p>
    <w:p w14:paraId="6C7D954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balance would always be wrong, or the weight would be wrong, and you could</w:t>
      </w:r>
    </w:p>
    <w:p w14:paraId="28D492F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never do better than creating an inferior car that would also be an inferior</w:t>
      </w:r>
    </w:p>
    <w:p w14:paraId="7E1612C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airplane, and that you were much better off making an airplane and making a car</w:t>
      </w:r>
    </w:p>
    <w:p w14:paraId="2FDB0CF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keeping them separate. Andrew Glass is an author and illustrator who spent</w:t>
      </w:r>
    </w:p>
    <w:p w14:paraId="018E6F2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 researching flying cars for his book.</w:t>
      </w:r>
    </w:p>
    <w:p w14:paraId="504BD15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says that initially, the notion of roads seemed far more far-fetched than</w:t>
      </w:r>
    </w:p>
    <w:p w14:paraId="07AAAEB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flying cars. Even though there were sort of rudimentary cars and rudimentary</w:t>
      </w:r>
    </w:p>
    <w:p w14:paraId="39FDFCB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planes, t here were no roads to speak of.</w:t>
      </w:r>
    </w:p>
    <w:p w14:paraId="5FD609C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And so there was this fascinating kind of archaeology of a period where</w:t>
      </w:r>
    </w:p>
    <w:p w14:paraId="3142ABD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couldn't even imagine a complex, comfortable highway system.</w:t>
      </w:r>
    </w:p>
    <w:p w14:paraId="65C7B4B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what they could imagine was bolting the wings of a rudimentary airplane to</w:t>
      </w:r>
    </w:p>
    <w:p w14:paraId="396DC21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top of a rudimentary car and flying over the countryside until they got to</w:t>
      </w:r>
    </w:p>
    <w:p w14:paraId="42BC3A8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landing strip where they would land, disengage the wings and drive to where</w:t>
      </w:r>
    </w:p>
    <w:p w14:paraId="4A1F54F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were actually going.</w:t>
      </w:r>
    </w:p>
    <w:p w14:paraId="2F0C745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have been trying to build car/plane hybrids since the early nineteen</w:t>
      </w:r>
    </w:p>
    <w:p w14:paraId="0BD7B57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hundreds. In 1917, the Curtiss Autoplane debuted at the Pan-American Aeronautic</w:t>
      </w:r>
    </w:p>
    <w:p w14:paraId="6D59BF9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Exposition in New York.</w:t>
      </w:r>
    </w:p>
    <w:p w14:paraId="27170AF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Autoplane had a removable fuselage, wings and tail and actually looked like</w:t>
      </w:r>
    </w:p>
    <w:p w14:paraId="3A0DB313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car when it travelled down the road.</w:t>
      </w:r>
    </w:p>
    <w:p w14:paraId="3A9BC2F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with World War I in full swing, priorities quickly shifted from building a</w:t>
      </w:r>
    </w:p>
    <w:p w14:paraId="04930FC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flying car to building military planes, and the Autoplane was eventually</w:t>
      </w:r>
    </w:p>
    <w:p w14:paraId="18D1899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dismantled for parts.</w:t>
      </w:r>
    </w:p>
    <w:p w14:paraId="3998D54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mid 40s, public interest in flying cars was re-sparked after Robert</w:t>
      </w:r>
    </w:p>
    <w:p w14:paraId="3739DF3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Fulton flew his Airphibian prototype.</w:t>
      </w:r>
    </w:p>
    <w:p w14:paraId="4234976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Airphibian used the same controls for flying and driving and required that</w:t>
      </w:r>
    </w:p>
    <w:p w14:paraId="76A0DEC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drivers leave their airplane parts behind, when you drove it like a car.</w:t>
      </w:r>
    </w:p>
    <w:p w14:paraId="1490218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 years after its first flight, the Airphibian became the first flying car</w:t>
      </w:r>
    </w:p>
    <w:p w14:paraId="78634E1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receive certification from the Civic Aeronautics Authority, predecessor to</w:t>
      </w:r>
    </w:p>
    <w:p w14:paraId="14B8F4C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FAA. But in the end, the Airphibian's high production, cost meant it was</w:t>
      </w:r>
    </w:p>
    <w:p w14:paraId="1694019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never made on a wide scale.</w:t>
      </w:r>
    </w:p>
    <w:p w14:paraId="470CC7C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Still, the Airphibian became the inspiration for Molt Taylor's Aerocar a few</w:t>
      </w:r>
    </w:p>
    <w:p w14:paraId="50590EA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 later. The Aerocar too earned the green light from aviation authorities</w:t>
      </w:r>
    </w:p>
    <w:p w14:paraId="03943C6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complied with all road vehicle codes that existed at the time.</w:t>
      </w:r>
    </w:p>
    <w:p w14:paraId="68DE923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everything that people hoped it would be.</w:t>
      </w:r>
    </w:p>
    <w:p w14:paraId="3D9CFEE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safe. It was versatile.</w:t>
      </w:r>
    </w:p>
    <w:p w14:paraId="4AECE95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an actual good looking car that was comfortable and easy to drive.</w:t>
      </w:r>
    </w:p>
    <w:p w14:paraId="7DBFC81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also a plane that was functional and would take you three to</w:t>
      </w:r>
    </w:p>
    <w:p w14:paraId="416C7B1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five hundred miles, but he just could not find backers for it.</w:t>
      </w:r>
    </w:p>
    <w:p w14:paraId="79BA0B1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Ford was curious about the Aerocar, and in 1970, even commissioned a study to</w:t>
      </w:r>
    </w:p>
    <w:p w14:paraId="71499D3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gauge the market interest in such a vehicle.</w:t>
      </w:r>
    </w:p>
    <w:p w14:paraId="3020679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Ford predicted they could sell about 25,000 Aerocars, but the company</w:t>
      </w:r>
    </w:p>
    <w:p w14:paraId="663329B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eventually decided to pass on the project after engineers and lawmakers raised</w:t>
      </w:r>
    </w:p>
    <w:p w14:paraId="53D4B9E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concerns. When the Department of Transportation heard about it, t hey went a</w:t>
      </w:r>
    </w:p>
    <w:p w14:paraId="22ECE45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little crazy with the idea that Ford was getting ready to put a lot of drivers</w:t>
      </w:r>
    </w:p>
    <w:p w14:paraId="7501403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flying over suburban areas.</w:t>
      </w:r>
    </w:p>
    <w:p w14:paraId="4C08561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engineers at Ford came back with the usual</w:t>
      </w:r>
    </w:p>
    <w:p w14:paraId="76DAA1E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criticism that to make this car safe enough to meet all the safety standards,</w:t>
      </w:r>
    </w:p>
    <w:p w14:paraId="3C8282B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would become too heavy to be an effective airplane.</w:t>
      </w:r>
    </w:p>
    <w:p w14:paraId="75DEB33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the technology there just took a dip.</w:t>
      </w:r>
    </w:p>
    <w:p w14:paraId="7B8E89B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revived, I think, with the notion of self-driving cars.</w:t>
      </w:r>
    </w:p>
    <w:p w14:paraId="2647179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Flying cars have kind of become this byword where people say, 'they promise me</w:t>
      </w:r>
    </w:p>
    <w:p w14:paraId="105FCB8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flying cars and all I got was...'</w:t>
      </w:r>
    </w:p>
    <w:p w14:paraId="4610AAB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know, fill in the blank. Yeah.</w:t>
      </w:r>
    </w:p>
    <w:p w14:paraId="0871840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don't we have flying cars?</w:t>
      </w:r>
    </w:p>
    <w:p w14:paraId="05E1A7D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we're close, actually.</w:t>
      </w:r>
    </w:p>
    <w:p w14:paraId="3CF1245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closer than we've ever been.</w:t>
      </w:r>
    </w:p>
    <w:p w14:paraId="0A0C2F1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 think that it's a hard problem.</w:t>
      </w:r>
    </w:p>
    <w:p w14:paraId="1078620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be be certified in order to be commercially relevant.</w:t>
      </w:r>
    </w:p>
    <w:p w14:paraId="7554542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that's really the key.</w:t>
      </w:r>
    </w:p>
    <w:p w14:paraId="3F2CE77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other thing from a technology standpoint, it just wasn't there, even 10</w:t>
      </w:r>
    </w:p>
    <w:p w14:paraId="38B9440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 ago it was barely there. And the batteries, the motors, to make these</w:t>
      </w:r>
    </w:p>
    <w:p w14:paraId="3672D0E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affordable and reliable, electric propulsion is kind of a key enabler.</w:t>
      </w:r>
    </w:p>
    <w:p w14:paraId="6DC4EF0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that's really the differentiator that that's making it possible.</w:t>
      </w:r>
    </w:p>
    <w:p w14:paraId="3712D9D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have been a number of innovations through hardware, software,</w:t>
      </w:r>
    </w:p>
    <w:p w14:paraId="693B5E4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telecommunications and infrastructure that have led to this acceleration of</w:t>
      </w:r>
    </w:p>
    <w:p w14:paraId="259C8F7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capital and early commerciality and proto-commerciality of urban air</w:t>
      </w:r>
    </w:p>
    <w:p w14:paraId="0239125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mobility. A few of these things are weight reduction, carbon fiber composites,</w:t>
      </w:r>
    </w:p>
    <w:p w14:paraId="62805C7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dense and higher energy density batteries, which improve the power to</w:t>
      </w:r>
    </w:p>
    <w:p w14:paraId="7168B73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weight. Smaller, lighter, electric motors, more powerful micro motors, for what</w:t>
      </w:r>
    </w:p>
    <w:p w14:paraId="5949DCB3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call, DEP or distributed electronic propulsion.</w:t>
      </w:r>
    </w:p>
    <w:p w14:paraId="01A4948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electric motor also has the ability to, you can control torque, right?</w:t>
      </w:r>
    </w:p>
    <w:p w14:paraId="21E295D3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sort of the power that the motor throws off and you can control rotation</w:t>
      </w:r>
    </w:p>
    <w:p w14:paraId="0C9A7B8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speed very effectively.</w:t>
      </w:r>
    </w:p>
    <w:p w14:paraId="1D8187A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for something like a vertical takeoff and landing vehicle, where you</w:t>
      </w:r>
    </w:p>
    <w:p w14:paraId="0D3EDEB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a lot of power to get the vehicle in the air, you don't need a lot of</w:t>
      </w:r>
    </w:p>
    <w:p w14:paraId="3FF1D82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 in what you call cruise, right.</w:t>
      </w:r>
    </w:p>
    <w:p w14:paraId="3BFEE41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the vehicle transports through the air.</w:t>
      </w:r>
    </w:p>
    <w:p w14:paraId="3C812F4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you need a fair amount of power to get the vehicles back safely on the</w:t>
      </w:r>
    </w:p>
    <w:p w14:paraId="42FEB5D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ground. An electric propulsion system and really high-technology motors and</w:t>
      </w:r>
    </w:p>
    <w:p w14:paraId="4092E22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motor controllers are perfect for that mission.</w:t>
      </w:r>
    </w:p>
    <w:p w14:paraId="5DFAE55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were technologies that really only existed in a military application</w:t>
      </w:r>
    </w:p>
    <w:p w14:paraId="7D3CCEA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until recently. And we're now seeing it come out of the DOD and DARPA and the</w:t>
      </w:r>
    </w:p>
    <w:p w14:paraId="20D2037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military field into the commercial market.</w:t>
      </w:r>
    </w:p>
    <w:p w14:paraId="33DCAC4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Adding to that then, lower priced and higher capability for sensing compute.</w:t>
      </w:r>
    </w:p>
    <w:p w14:paraId="33C8E4E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all the things that you would see in an autonomous car prototype can be</w:t>
      </w:r>
    </w:p>
    <w:p w14:paraId="3D030B2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applied in an urban air mobility vehicle.</w:t>
      </w:r>
    </w:p>
    <w:p w14:paraId="38CE98D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autonomous operation?</w:t>
      </w:r>
    </w:p>
    <w:p w14:paraId="68CAAEF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Experts don't see this as too much of a challenge for VTOLs, since these</w:t>
      </w:r>
    </w:p>
    <w:p w14:paraId="42A66C4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vehicles will be doing a lot of repetitive tasks.</w:t>
      </w:r>
    </w:p>
    <w:p w14:paraId="0593DA8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Autonomous control technology has matured to a stage where we can put it to</w:t>
      </w:r>
    </w:p>
    <w:p w14:paraId="14320EA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goos use. The mission is very simple.</w:t>
      </w:r>
    </w:p>
    <w:p w14:paraId="5F6918A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take off, carry some people safely and then land.</w:t>
      </w:r>
    </w:p>
    <w:p w14:paraId="5DE46FE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for a simple mission, flying the aircraft should be simple.</w:t>
      </w:r>
    </w:p>
    <w:p w14:paraId="1FA6B11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we think that it is ripe for application of autonomy.</w:t>
      </w:r>
    </w:p>
    <w:p w14:paraId="58E4789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level of autonomy is not any, it's not too far-fetched anymore.</w:t>
      </w:r>
    </w:p>
    <w:p w14:paraId="4FF37D1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these advancements in key technologies have led to a number of flying car</w:t>
      </w:r>
    </w:p>
    <w:p w14:paraId="4B12D0B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prototypes. Massachusetts-based Terrafugia has managed to get road and FAA</w:t>
      </w:r>
    </w:p>
    <w:p w14:paraId="2BDD016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approval for its Transition model, though it's not yet commercially available.</w:t>
      </w:r>
    </w:p>
    <w:p w14:paraId="588A890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Slovakia-based AeroMobil too has not sold any vehicles and is awaiting approval</w:t>
      </w:r>
    </w:p>
    <w:p w14:paraId="55B6CFF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 European Aviation Safety Agency for its Aero Mobile 4.0</w:t>
      </w:r>
    </w:p>
    <w:p w14:paraId="61561AF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car. However, both of these companies seem to be turning their focus to VTOLs.</w:t>
      </w:r>
    </w:p>
    <w:p w14:paraId="3F5456F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Terrafugia's newest model, the T F-2, will have removable pods that can be</w:t>
      </w:r>
    </w:p>
    <w:p w14:paraId="2198D2D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docked to either an air vehicle or car wheels.</w:t>
      </w:r>
    </w:p>
    <w:p w14:paraId="7EDC5F4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Meanwhile, a rendering of AeroMobil's latest model, the AeroMobile 5.0,</w:t>
      </w:r>
    </w:p>
    <w:p w14:paraId="674058A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shows a car that drives to a helipad before it takes off vertically.</w:t>
      </w:r>
    </w:p>
    <w:p w14:paraId="2A96A0B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Experts say engineering a hybrid car/plane is really difficult because the two</w:t>
      </w:r>
    </w:p>
    <w:p w14:paraId="6FA06B5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vehicles are designed for opposing goals.</w:t>
      </w:r>
    </w:p>
    <w:p w14:paraId="7842C0C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design cars, your objective is to find friction with torque.</w:t>
      </w:r>
    </w:p>
    <w:p w14:paraId="33EB240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design airplanes, your objective is to fight gravity with lift.</w:t>
      </w:r>
    </w:p>
    <w:p w14:paraId="5ED128B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leads to different kinds of solution.</w:t>
      </w:r>
    </w:p>
    <w:p w14:paraId="19147D2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Sticking wings into a car doesn't make them good airplanes, anymore than</w:t>
      </w:r>
    </w:p>
    <w:p w14:paraId="421123B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sticking wheels onto airplanes.</w:t>
      </w:r>
    </w:p>
    <w:p w14:paraId="2695182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addition, a hybrid air and road vehicle in the U.S.</w:t>
      </w:r>
    </w:p>
    <w:p w14:paraId="40CD3C4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would require certification from both the FAA and the National Highway Traffic</w:t>
      </w:r>
    </w:p>
    <w:p w14:paraId="1C8D7583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Safety Administration, which can be hard to achieve.</w:t>
      </w:r>
    </w:p>
    <w:p w14:paraId="79E1EBA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why many companies have turned to VTOLs.</w:t>
      </w:r>
    </w:p>
    <w:p w14:paraId="6B19F69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Vertical Flight Society, a trade association for the advancement of</w:t>
      </w:r>
    </w:p>
    <w:p w14:paraId="5E164DE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vertical flight, has been tracking electric VTOL designs since 2016.</w:t>
      </w:r>
    </w:p>
    <w:p w14:paraId="18B6AC2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website lists over 250 different designs for eVTOLs.</w:t>
      </w:r>
    </w:p>
    <w:p w14:paraId="32F6E78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well-known company working with eVTOLs is Uber.</w:t>
      </w:r>
    </w:p>
    <w:p w14:paraId="451BEE1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idea is that with the new technology that's been applied to cars, that have</w:t>
      </w:r>
    </w:p>
    <w:p w14:paraId="5B89EB5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made electric cars possible, like powertrains, batteries, electric motors, we</w:t>
      </w:r>
    </w:p>
    <w:p w14:paraId="5515E2D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make a new class of aircraft that can take off and land vertically like a</w:t>
      </w:r>
    </w:p>
    <w:p w14:paraId="43AC061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helicopter, but uses multiple different rotors instead of one large one that</w:t>
      </w:r>
    </w:p>
    <w:p w14:paraId="397315E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allows it to have kind of built-in, inherent redundancies that actually make it</w:t>
      </w:r>
    </w:p>
    <w:p w14:paraId="0F1BD51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safer to operate and cheaper to operate at the same time.</w:t>
      </w:r>
    </w:p>
    <w:p w14:paraId="39CAF0E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Uber is not building any of the vehicles itself.</w:t>
      </w:r>
    </w:p>
    <w:p w14:paraId="3989B3E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Instead, the company is collaborating with established manufacturers, including</w:t>
      </w:r>
    </w:p>
    <w:p w14:paraId="72C8604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Boeing and Hyundai, to bring Uber's ride-sharing platform to electric flying</w:t>
      </w:r>
    </w:p>
    <w:p w14:paraId="0C22E4E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vehicles. Uber says it hopes to have its eVTOLs up and running by 2023.</w:t>
      </w:r>
    </w:p>
    <w:p w14:paraId="31B3581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Another big name in the space is Airbus.</w:t>
      </w:r>
    </w:p>
    <w:p w14:paraId="484747B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company is testing CityAirbus, an all-electric, four-seat, remotely piloted</w:t>
      </w:r>
    </w:p>
    <w:p w14:paraId="71971DC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flying taxi, which has so far performed more than 100 test flights.</w:t>
      </w:r>
    </w:p>
    <w:p w14:paraId="4D5D72F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Toyota also recently invested $394 million in electric air taxi startup Joby</w:t>
      </w:r>
    </w:p>
    <w:p w14:paraId="15115A1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Aviation. And Porsche has announced that they are exploring creating a luxury,</w:t>
      </w:r>
    </w:p>
    <w:p w14:paraId="55BAA3D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electric, flying vehicle with U.S.</w:t>
      </w:r>
    </w:p>
    <w:p w14:paraId="742D17E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plane-maker, Boeing. Startups Opener and Kitty Hawk have come up with their own</w:t>
      </w:r>
    </w:p>
    <w:p w14:paraId="00FA986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versions of VTOLs.</w:t>
      </w:r>
    </w:p>
    <w:p w14:paraId="28B4F2E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startups are backed by Google co-founder, Larry Page, and promise a</w:t>
      </w:r>
    </w:p>
    <w:p w14:paraId="40D7085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personal flying vehicle that doesn't require a pilot's license.</w:t>
      </w:r>
    </w:p>
    <w:p w14:paraId="1468E6F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see enormous opportunity here.</w:t>
      </w:r>
    </w:p>
    <w:p w14:paraId="17704CD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are conscious about environmental impact.</w:t>
      </w:r>
    </w:p>
    <w:p w14:paraId="4A3FE0A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tired of congestion.</w:t>
      </w:r>
    </w:p>
    <w:p w14:paraId="0F99D0F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want to travel faster, quicker.</w:t>
      </w:r>
    </w:p>
    <w:p w14:paraId="1AF16D7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they're more receptive to ride-sharing.</w:t>
      </w:r>
    </w:p>
    <w:p w14:paraId="3B0145B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with all the buzz, experts agree that there are many challenges that</w:t>
      </w:r>
    </w:p>
    <w:p w14:paraId="3ADD903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manufacturers must face before they can bring an urban air mobility vehicle to</w:t>
      </w:r>
    </w:p>
    <w:p w14:paraId="60F29A6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market. In order to have longer distances and faster charging times to keep</w:t>
      </w:r>
    </w:p>
    <w:p w14:paraId="5619FDA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that utilization up, w e're gonna need pretty significant improvements in power</w:t>
      </w:r>
    </w:p>
    <w:p w14:paraId="3E254EF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weight of the battery. Another one that doesn't get a lot of attention, but</w:t>
      </w:r>
    </w:p>
    <w:p w14:paraId="3852CB9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should, is noise.</w:t>
      </w:r>
    </w:p>
    <w:p w14:paraId="5B586D3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want to fill the air with these whizzing, buzzing, high-frequency</w:t>
      </w:r>
    </w:p>
    <w:p w14:paraId="6A62B44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vehicles. The third one is privacy.</w:t>
      </w:r>
    </w:p>
    <w:p w14:paraId="67AA7403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many in the public might be comfortable with autonomous vehicles covered</w:t>
      </w:r>
    </w:p>
    <w:p w14:paraId="113172B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sensors that could facially recognize pedestrians, the thought of</w:t>
      </w:r>
    </w:p>
    <w:p w14:paraId="310B290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being in the air at night, flying around your home or in your</w:t>
      </w:r>
    </w:p>
    <w:p w14:paraId="1431DB1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neighborhood or, you know, between businesses may introduce a new genre of</w:t>
      </w:r>
    </w:p>
    <w:p w14:paraId="57AFE51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privacy and safety-related nuances that are yet to be explored and will</w:t>
      </w:r>
    </w:p>
    <w:p w14:paraId="11F573D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ultimately go into the courts and the regulatory bodies.</w:t>
      </w:r>
    </w:p>
    <w:p w14:paraId="106A8F1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there's the question of safety and regulation.</w:t>
      </w:r>
    </w:p>
    <w:p w14:paraId="6300733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Airplane safety is two or three orders of magnitude more than car safety.</w:t>
      </w:r>
    </w:p>
    <w:p w14:paraId="2350191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car engine may not be reliable, like my first car.</w:t>
      </w:r>
    </w:p>
    <w:p w14:paraId="52DF254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may break down.</w:t>
      </w:r>
    </w:p>
    <w:p w14:paraId="55A4F44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it's safe because you can just, you know, pull over and wait for emergency</w:t>
      </w:r>
    </w:p>
    <w:p w14:paraId="343CDE9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services. But not in airplanes.</w:t>
      </w:r>
    </w:p>
    <w:p w14:paraId="1E348F5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something goes wrong, that's it.</w:t>
      </w:r>
    </w:p>
    <w:p w14:paraId="616CBF5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the end. It's a life-threatening event.</w:t>
      </w:r>
    </w:p>
    <w:p w14:paraId="23F4932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only for people inside, but those on the ground.</w:t>
      </w:r>
    </w:p>
    <w:p w14:paraId="78BDAA8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futurist, Elon Musk, seems to be hesitant about the idea of flying</w:t>
      </w:r>
    </w:p>
    <w:p w14:paraId="1F45320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vehicles. There is a challenge with flying cars in that they'll be quite noisy,</w:t>
      </w:r>
    </w:p>
    <w:p w14:paraId="3C9CF69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the wind force generated to be very high.</w:t>
      </w:r>
    </w:p>
    <w:p w14:paraId="6CAD7DC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just say that if something's flying over your head, if there are a whole</w:t>
      </w:r>
    </w:p>
    <w:p w14:paraId="56BE796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bunch of flying cars going all over the place, that is not an anxiety reducing</w:t>
      </w:r>
    </w:p>
    <w:p w14:paraId="644557D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situation. You're thinking like, did they service their hubcap or is it going</w:t>
      </w:r>
    </w:p>
    <w:p w14:paraId="534795A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come off and guillotine me as they are flying past?</w:t>
      </w:r>
    </w:p>
    <w:p w14:paraId="7C4499C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dream is that this will help solve the worldwide transportation crisis.</w:t>
      </w:r>
    </w:p>
    <w:p w14:paraId="6ECD5CE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Where, you know, it's impossible to get from here to San Francisco in rush hour</w:t>
      </w:r>
    </w:p>
    <w:p w14:paraId="57713D6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traffic right now.</w:t>
      </w:r>
    </w:p>
    <w:p w14:paraId="2E4DFA5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regulatory system is basically setup so this aircraft can't meet that</w:t>
      </w:r>
    </w:p>
    <w:p w14:paraId="008934C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right now. But it's not because of capabilities.</w:t>
      </w:r>
    </w:p>
    <w:p w14:paraId="2ABB262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aircraft is capable, right now, of actually flying to San Francisco,</w:t>
      </w:r>
    </w:p>
    <w:p w14:paraId="68B2F71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landing and recharging and coming back or even landing and coming back based on</w:t>
      </w:r>
    </w:p>
    <w:p w14:paraId="34BEF62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distances. But the problem right now, is the regulatory environment has not</w:t>
      </w:r>
    </w:p>
    <w:p w14:paraId="1CF70E6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caught up with the capabilities of this kind of aircraft.</w:t>
      </w:r>
    </w:p>
    <w:p w14:paraId="4CEFD756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honestly, this type of aircraft was just invented.</w:t>
      </w:r>
    </w:p>
    <w:p w14:paraId="2824E33F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regulation seems to be catching up.</w:t>
      </w:r>
    </w:p>
    <w:p w14:paraId="2A2EBC0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to close with some thoughts on the next very, very innovative piece of</w:t>
      </w:r>
    </w:p>
    <w:p w14:paraId="5DF0581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that we see emerging, and that's urban air mobility.</w:t>
      </w:r>
    </w:p>
    <w:p w14:paraId="686F8A3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I mentioned, these are aircraft that fill that void from 30 miles to 300</w:t>
      </w:r>
    </w:p>
    <w:p w14:paraId="1A1684D3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miles between the small drones and the commercial aircraft we know today.</w:t>
      </w:r>
    </w:p>
    <w:p w14:paraId="6CF25D81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probably the biggest question I get on this is, 'is this real?</w:t>
      </w:r>
    </w:p>
    <w:p w14:paraId="28FA095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they really happening?'</w:t>
      </w:r>
    </w:p>
    <w:p w14:paraId="1B4407D3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Yes, this is more than just hype.</w:t>
      </w:r>
    </w:p>
    <w:p w14:paraId="1BECE140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more than just promotional videos.</w:t>
      </w:r>
    </w:p>
    <w:p w14:paraId="698A258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at least six aircraft well along in their type certification, which is</w:t>
      </w:r>
    </w:p>
    <w:p w14:paraId="73CF48C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first step in introducing the new aircraft into operation.</w:t>
      </w:r>
    </w:p>
    <w:p w14:paraId="7227906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2019, the European Union Aviation Safety Agency released a special condition</w:t>
      </w:r>
    </w:p>
    <w:p w14:paraId="72DB630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certification for VTOL aircraft.</w:t>
      </w:r>
    </w:p>
    <w:p w14:paraId="6572285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condition applies to vehicles with nine passengers or less and a max</w:t>
      </w:r>
    </w:p>
    <w:p w14:paraId="678302C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certified takeoff mass of 7,000 pounds or less.</w:t>
      </w:r>
    </w:p>
    <w:p w14:paraId="280F40D9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for if flying cars will ever fill our skies?</w:t>
      </w:r>
    </w:p>
    <w:p w14:paraId="6C379E85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now, that seems unlikely.</w:t>
      </w:r>
    </w:p>
    <w:p w14:paraId="2CC93E6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don't imagine that this is ever going to happen where people actually</w:t>
      </w:r>
    </w:p>
    <w:p w14:paraId="3F6C4A24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accomplish this dream of a flying car in every garage.</w:t>
      </w:r>
    </w:p>
    <w:p w14:paraId="3865148E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a kind of self-contained fantasy that wasn't going to be a reality for</w:t>
      </w:r>
    </w:p>
    <w:p w14:paraId="18D25E62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very many people. It seems as if trying to design a dual purpose road car and</w:t>
      </w:r>
    </w:p>
    <w:p w14:paraId="597BA46D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flying car is just not economical and not the optimal technological solution.</w:t>
      </w:r>
    </w:p>
    <w:p w14:paraId="775FC6BB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if you look out 10, 20, 20, 30 years, the future of transportation is a mesh</w:t>
      </w:r>
    </w:p>
    <w:p w14:paraId="3057EBAC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high-speed, automated, efficient, electronic and sustainable terrestrial</w:t>
      </w:r>
    </w:p>
    <w:p w14:paraId="37F8E32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transport and then working as a mesh with electronic, automated urban air</w:t>
      </w:r>
    </w:p>
    <w:p w14:paraId="622F1573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mobility for various applications.</w:t>
      </w:r>
    </w:p>
    <w:p w14:paraId="4356C527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so many big name companies invested in developing VTOLs, there's a really</w:t>
      </w:r>
    </w:p>
    <w:p w14:paraId="72D643FA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good chance that commuting over traffic will become a reality, even if flying</w:t>
      </w:r>
    </w:p>
    <w:p w14:paraId="20FAD3B8" w14:textId="77777777" w:rsidR="00A864E5" w:rsidRPr="00A864E5" w:rsidRDefault="00A864E5" w:rsidP="00A864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64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cars remain a fantasy.</w:t>
      </w:r>
    </w:p>
    <w:p w14:paraId="44AB30C2" w14:textId="77777777" w:rsidR="00667CAF" w:rsidRPr="00A864E5" w:rsidRDefault="00667CAF" w:rsidP="00A864E5">
      <w:pPr>
        <w:spacing w:line="360" w:lineRule="auto"/>
        <w:rPr>
          <w:sz w:val="24"/>
          <w:szCs w:val="24"/>
        </w:rPr>
      </w:pPr>
    </w:p>
    <w:sectPr w:rsidR="00667CAF" w:rsidRPr="00A86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E5"/>
    <w:rsid w:val="00667CAF"/>
    <w:rsid w:val="00A8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5DFE"/>
  <w15:chartTrackingRefBased/>
  <w15:docId w15:val="{AE71290C-FF63-4887-8795-9074D81E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3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7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8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0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6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1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0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3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1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3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3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3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39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8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5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4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6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6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3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1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4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19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6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8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8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6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8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3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6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8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7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2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2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60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2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2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7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6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2241</Words>
  <Characters>12778</Characters>
  <Application>Microsoft Office Word</Application>
  <DocSecurity>0</DocSecurity>
  <Lines>106</Lines>
  <Paragraphs>29</Paragraphs>
  <ScaleCrop>false</ScaleCrop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2020-03-15T11:02:00Z</dcterms:created>
  <dcterms:modified xsi:type="dcterms:W3CDTF">2020-03-15T11:02:00Z</dcterms:modified>
</cp:coreProperties>
</file>