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TRIPURATIMES</w:t>
      </w:r>
    </w:p>
    <w:p>
      <w:r>
        <w:t xml:space="preserve">URL: </w:t>
      </w:r>
      <w:hyperlink r:id="rId9">
        <w:r>
          <w:rPr>
            <w:color w:val="0000FF"/>
          </w:rPr>
          <w:t>https://tripuratimes.com/ttimes/maha-cm-to-develop-a-comprehensive-policy-for-cancer-treatment-31447.html</w:t>
        </w:r>
      </w:hyperlink>
    </w:p>
    <w:p>
      <w:r>
        <w:t>Content: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40, Akhaura Road, Agartala 799 001, Tripura, INDIA. Administrative Section: 0381-2315907 News Section: 0381-2329560 tripuratimesdigital@gmail.com © Tripuratimes.com. All Rights Reserved.</w:t>
      </w:r>
    </w:p>
    <w:p>
      <w:pPr>
        <w:pStyle w:val="Heading3"/>
      </w:pPr>
      <w:r>
        <w:t>Article 2</w:t>
      </w:r>
    </w:p>
    <w:p>
      <w:r>
        <w:t>Title: शिवसेना ने पूरे पृष्ठ के विज्ञापनों और पहलों के साथ प्रधानमंत्री नरेंद्र मोदी का 75वां जन्मदिन मनाया</w:t>
      </w:r>
    </w:p>
    <w:p>
      <w:r>
        <w:t xml:space="preserve">URL: </w:t>
      </w:r>
      <w:hyperlink r:id="rId10">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w:t>
      </w:r>
    </w:p>
    <w:p>
      <w:r>
        <w:t>Title: रंग लाई सुपर हॉस्पिटल के डॉक्टरों की हड़ताल, सरकार ने जारी किए 3.21 करोड़, काम पर लौटे वापस</w:t>
      </w:r>
    </w:p>
    <w:p>
      <w:r>
        <w:t xml:space="preserve">URL: </w:t>
      </w:r>
      <w:hyperlink r:id="rId11">
        <w:r>
          <w:rPr>
            <w:color w:val="0000FF"/>
          </w:rPr>
          <w:t>https://navbharatlive.com/maharashtra/amravati/super-hospital-doctors-strike-over-government-releases-fund-1362443.html</w:t>
        </w:r>
      </w:hyperlink>
    </w:p>
    <w:p>
      <w:r>
        <w:t>Content: अमरावती न्यूज Amravati News: अमरावती जिले में स्थानीय सुपर स्पेशलिटी हॉस्पिटल में काम कर रहे विशिष्ट सेवा तत्त्व के डॉक्टरों द्वारा पिछले कई सप्ताह से चल रही हड़ताल समाप्त हो गई। विधायक सुलभा खोडके के प्रयासों से राज्य सरकार ने 3 करोड़ 21 लाख 92 हजार रुपये का विशेष निधि जारी कर दी है। यह राशि हड़ताल पर गए डॉक्टरों के लंबे समय से बकाया मानधन (वेतन) के भुगतान के लिए प्रदान की गई है। इस महत्वपूर्ण निर्णय के लिए खोडके ने उपमुख्यमंत्री व वित्त मंत्री अजित पवार और स्वास्थ्य मंत्री प्रकाश आबिटकर का आभार जताया और कहा कि सरकार की संवेदनशीलता और तत्परता से अब अमरावती के मरीजों को राहत मिलेगी और स्वास्थ्य सेवाएं शीघ्र ही सामान्य होंगी। सुपर स्पेशलिटी हॉस्पिटल में बीते एक-डेढ़ महीने से किडनी ट्रांसप्लांट, हार्ट सर्जरी, कैंसर, प्लास्टिक सर्जरी और न्यूरोलॉजी जैसी जटिल बीमारियों के उपचार बंद थे। विशेषज्ञ डॉक्टरों ने बकाया वेतन न मिलने पर हड़ताल कर दी थी, जिससे सैकड़ों सर्जरी और इलाज लंबित हो गए थे। हॉस्पिटल प्रशासन के अनुसार, डॉक्टरों का करोड़ों रुपये का मानधन पिछले कई महीनों से अटका हुआ था। इस गंभीर स्थिति को देखते हुए विधायक खोडके ने सुपर हॉस्पिटल के वैद्यकीय अधीक्षक डॉ. अमोल नरोटे से संपर्क किया और पूरी जानकारी प्राप्त की। तत्पश्चात उन्होंने उपमुख्यमंत्री अजित पवार और स्वास्थ्य मंत्री प्रकाश आबिटकर के समक्ष प्रमुखता से रखा और तत्काल फंड जारी करने की मांग की। यह भी पढ़ें – एनसीपी का चिंतन, भाजपा को चुनौती, गडकरी-फडणवीस का प्रभाव, फिर भी दबाव, बदलेंगे समीकरण? राज्य सरकार ने विधायक खोडके के अनुरोध को गंभीरता से लेते हुए वित्त विभाग को त्वरित कार्यवाही के निर्देश दिए। इसके बाद, 3.21 करोड़ की राशि सुपर हॉस्पिटल के डॉक्टरों को बकाया वेतन भुगतान के लिए वितरित कर दी गई। इसके साथ ही लगभग 1 करोड़ की अतिरिक्त राशि आगामी दिसंबर के शीतकालीन अधिवेशन में पूरक मांग के तहत स्वीकृत की जाएगी। Follow Us On © Copyright Navbharatlive 2025 All rights reserved.</w:t>
      </w:r>
    </w:p>
    <w:p>
      <w:pPr>
        <w:pStyle w:val="Heading3"/>
      </w:pPr>
      <w:r>
        <w:t>Article 4</w:t>
      </w:r>
    </w:p>
    <w:p>
      <w:r>
        <w:t>Title: Maha CM to develop a comprehensive policy for cancer treatment</w:t>
      </w:r>
    </w:p>
    <w:p>
      <w:r>
        <w:t xml:space="preserve">URL: </w:t>
      </w:r>
      <w:hyperlink r:id="rId12">
        <w:r>
          <w:rPr>
            <w:color w:val="0000FF"/>
          </w:rPr>
          <w:t>https://www.socialnews.xyz/2025/09/15/maha-cm-to-develop-a-comprehensive-policy-for-cancer-treatment/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w:t>
      </w:r>
    </w:p>
    <w:p>
      <w:r>
        <w:t>Title: स्वस्थ नारी, सशक्त परिवार’ अभियानाद्वारे लोकांची सेवा - मंत्री प्रकाश आबिटकर</w:t>
      </w:r>
    </w:p>
    <w:p>
      <w:r>
        <w:t xml:space="preserve">URL: </w:t>
      </w:r>
      <w:hyperlink r:id="rId13">
        <w:r>
          <w:rPr>
            <w:color w:val="0000FF"/>
          </w:rPr>
          <w:t>https://www.esakal.com/mumbai/todays-latest-marathi-news-mbi25b28078-txt-mumbai-20250918045706</w:t>
        </w:r>
      </w:hyperlink>
    </w:p>
    <w:p>
      <w:r>
        <w:t>Content: ‘स्वस्थ नारी, सशक्त परिवार’ अभियानाद्वारे नागरिकांची सेवासकाळ वृत्तसेवा मुंबई, ता. १८ : पंतप्रधान नरेंद्र मोदी यांच्या वाढदिवसानिमित्त देशभरात विविध उपक्रम राबविण्यात येत असून, आरोग्य विभागामार्फत ‘स्वस्थ नारी, सशक्त परिवार’ अभियान राबविण्यात येत आहे. जनभावनेने केलेल्या समाजकार्याच्या भावनेतून लोकांची सेवा व्हावी, या उद्देशाने हे अभियान राबविण्यात येत असल्याचे सार्वजनिक आरोग्य व कुटुंबकल्याण मंत्री प्रकाश आबिटकर यांनी सांगितले.सार्वजनिक आरोग्यमंत्री आबिटकर म्हणाले, की ‘स्वस्थ नारी, सशक्त परिवार’ अभियानाच्या माध्यमातून महिलांची तपासणी, उच्च रक्तदाब, मधुमेह, गर्भाशयाच्या कर्करोगाची आणि क्षयरोगाची तपासणी केली जाईल. विशेषतः किशोरवयीन मुली आणि महिलांसाठी ॲनिमिया तपासणी आणि समुपदेशनाचे कामसुद्धा केले जाणार आहे. तर आदिवासी भागातील महिलांसाठी सीकलसेल तपासणी, कार्ड वाटप आणि समुपदेशन, गर्भवती महिलांसाठी प्रसूतीपूर्व काळजी आणि तपासणी असे अनेक उपक्रम राबविण्यात येत असल्याचेही त्यांनी या वेळी सांगितले.या अभियानाच्या निमित्ताने ७५ प्राथमिक आरोग्य केंद्रांमध्ये आरोग्य शिबिर घेण्यात येत आहे. यात संसर्गजन्य रोग तपासणी, मधुमेह, रक्तदाब, कर्करोग आणि हृदयाचे रोग तपासण्यात येणार आहेत. त्याचबरोबर ७५ दंत तपासणी शिबिर, मोफत चष्मे वाटपाची ७५ शिबिरे आयोजित करण्यात येत असून, लोकांना त्याचा लाभ मिळत आहे. यामध्ये रक्तदान, अवयवदान, मोफत औषध वितरण, वेगवेगळ्या रोगांचे निदान शिबिर, कर्करोग जागृती, तपासणी शिबिर, मानसिक आरोग्य आणि समुपदेशन शिबिरे अशी ७५ वेगवेगळी शिबिरे घेतली जातील..........माता आणि लहान बाळांसाठी शिबिरे माता आणि बाल आरोग्याची ७५ शिबिरे घेण्यात येत असून, यात प्रसूतीपूर्व तपासणी करण्यात येईल. महिला व बालकल्याण विभागामार्फत महिला तसेच बालकांसाठी पोषण जाणिवाची ७५ सत्रे घेण्यात येत असून, योग शिबिराचीसुद्धा ७५ सत्रे घेण्यात येत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w:t>
      </w:r>
    </w:p>
    <w:p>
      <w:r>
        <w:t>Title: कोल्हापूरकरांची चंगळ! रानभाज्यांच्या 450 खाद्यकृतींमुळं जिल्हास्तरीय रानभाजी महोत्सवाला रंगत</w:t>
      </w:r>
    </w:p>
    <w:p>
      <w:r>
        <w:t xml:space="preserve">URL: </w:t>
      </w:r>
      <w:hyperlink r:id="rId14">
        <w:r>
          <w:rPr>
            <w:color w:val="0000FF"/>
          </w:rPr>
          <w:t>https://www.etvbharat.com/mr/!state/kolhapurs-wild-vegetable-festival-promotes-local-cuisine-and-women-culinary-talent-maharashtra-news-mhs25092003298</w:t>
        </w:r>
      </w:hyperlink>
    </w:p>
    <w:p>
      <w:r>
        <w:t>Content: महाराष्ट्र maharashtra ETV Bharat / state By ETV Bharat Marathi Team Published : September 20, 2025 at 6:17 PM IST Updated : September 20, 2025 at 8:28 PM IST कोल्हापूर : लोकसहभागातून उभ्या राहिलेल्या कृषी आणि खाद्यसंस्कृतीला अधोरेखित करणारा जिल्हास्तरीय रानभाजी महोत्सव कोल्हापुरात मोठ्या उत्साहात संपन्न झाला. राजारामपुरीतील व्ही. टी. पाटील सभागृहात आयोजित या कार्यक्रमाचं उद्घाटन सार्वजनिक आरोग्य व कुटुंब कल्याण मंत्री तथा पालकमंत्री प्रकाश आबिटकर यांच्या हस्ते झालं. महिलांच्या उत्सफूर्त सहभागामुळं रंगला महोत्सव : या रानभाज्या महोत्सवाचं खास आकर्षण ठरलं ते म्हणजे महिलांचा उत्स्फूर्त सहभाग. सुमारे 150 महिला बचत गट आणि 100 पेक्षा अधिक महिलांनी पाककला स्पर्धेत भाग घेत आरोग्यदायी आणि चवदार पदार्थ सादर केले. 450 हून अधिक खाद्यकृतींमुळं या महोत्सवाला खरी रंगत आली. स्पर्धांमध्ये रानभाजी मांडणी प्रकारात निता पडवळ यांनी प्रथम, राधानगरीतील कुडूत्री इथल्या महिला बचत गटानं दुसरा, तर कातळी इथल्या कविता जाधव यांनी तिसरा क्रमांक पटकावला. पिरळ राधानगरीच्या शितलाम बचत गटाला उत्तेजनार्थ पारितोषिक जाहीर झालं. शेवग्याच्या भाजीचं डेजर्ट : पाककला स्पर्धेत राधानगरीच्या पूजा पाटील यांनी प्रथम, हातकणंगले तालुक्यातील भादोले गावातील शोभादेवी पाटील यांनी दुसरा तर कदमवाडीतील राणी कदम यांनी तिसरा क्रमांक पटकावला. विशिष्ट कामगिरीबद्दल सर्वांना पालकमंत्री आबिटकर यांच्या हस्ते स्मृतिचिन्ह, प्रमाणपत्र आणि पुष्पगुच्छ देऊन गौरवण्यात आलं. प्रथम क्रमांक पटकावलेल्या राधानगरीच्या पूजा पाटील यांनी आगळंवेगळं शेवग्याचं डेजर्ट बनवलं होतं. तसंच भोपळ्याचे फ्रेंच फ्राईज असे अनोखे पदार्थ प्रदर्शनात आलेल्या नागरिकांना पाहायला मिळाले. प्रदर्शन पाहण्यासाठी विद्यार्थ्यांची गर्दी : रानभाज्या महोत्सवाला शालेय आणि महाविद्यालयीन विद्यार्थ्यांनी लावलेल्या उपस्थितीमुळं रानभाज्यांचे औषधी गुणधर्म आणि पोषण मूल्यांविषयी तरुणाईमध्ये जागरूकता निर्माण झाली. सुमारे 40 प्रजातींच्या रानभाज्यांचं प्रदर्शन विद्यार्थ्यांना आणि नागरिकांना निसर्गसंपत्तीची नवी ओळख करून देणारे ठरले. "रानभाज्या केवळ ग्रामीण भागापुरत्या मर्यादित न राहता राज्यभर पोहोचाव्यात, यासाठी हा महोत्सव राज्यस्तरावर घेण्यात यावा," - प्रकाश आबिटकर, मंत्री रानभाज्यांच्या मार्केटिंगचा नवा विचार : महोत्सवात बोलताना पालकमंत्री प्रकाश आबिटकर यांनी रानभाज्यांच्या प्रसाराला आवश्यक तेवढा बाजारपेठेचा आधार मिळालेला नाही, याबद्दल खंत व्यक्त केली. "या भाज्यांचा समावेश हॉटेल व्यवसायात करण्यासाठी जिल्ह्यातील हॉटेल असोसिएशनशी चर्चा करणार आहोत. रानभाज्यांमुळं आरोग्यदायी जीवनशैलीला चालना मिळेल,” असा विश्वास मंत्री प्रकाश आबिटकर यांनी व्यक्त केला. ‘रानभाजी इ-माहिती पुस्तिके’चे प्रकाशन : या महोत्सवानं केवळ खाद्यपदार्थांवर थांबण्याऐवजी व्यावसायिक बाबींनासुद्धा प्राधान्य दिलं. यावेळी ‘रानभाजी माहिती पुस्तिका’चं प्रकाशन करण्यात आलं. ऑनलाईन स्वरूपात ही माहिती पुस्तिका उपलब्ध असणार असून विविध रानभाज्यांची माहिती, त्यांचे आरोग्यवर्धक गुणधर्म आणि उपयोग अशी सर्व माहिती या पुस्तिकेमुळं सोप्या भाषेत उपलब्ध झाली आहे. पावसामुळं नागरिकांची तारांबळ : कोल्हापुरात पावसामुळं नागरिकांची तारांबळ उडाली. अशीच परिस्थिती रानभाजी महोत्सव आयोजित केलेल्या ठिकाणी पहायला मिळाली. रानभाज्यांचे स्टॉल हे हॉलच्या बाहेरदेखील मांडले होते. अचानक आलेल्या पावसामुळं अनेकांची तारांबळ उडाली. नागरिकांना चाखायला मिळाल्या रानभाज्या : कार्यक्रमास विभागीय कृषी सहसंचालक बसवराज मास्तोळी, जिल्हा कृषी अधिकारी व आत्मा प्रकल्प संचालक जालिंदर पांगरे, अधीक्षक कृषी अधिकारी अजय कुलकर्णी व रानभाजी तज्ज्ञ डॉ. शहाजी कुरणे यांची प्रमुख उपस्थिती होती. रानावनात पिकणाऱ्या अनेक दुर्मीळ भाज्यांची चव रानभाजी महोत्सवामुळं शहरात राहणाऱ्या नागरिकांना चाखायला मिळाली.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7</w:t>
      </w:r>
    </w:p>
    <w:p>
      <w:r>
        <w:t>Title: मुख्यमंत्री समृद्ध पंचायतराज अभियान लोकचळवळ बनवावी : ग्रामविकास मंत्री गोरे</w:t>
      </w:r>
    </w:p>
    <w:p>
      <w:r>
        <w:t xml:space="preserve">URL: </w:t>
      </w:r>
      <w:hyperlink r:id="rId15">
        <w:r>
          <w:rPr>
            <w:color w:val="0000FF"/>
          </w:rPr>
          <w:t>https://pudhari.news/maharashtra/kolhapur/cm-samruddha-panchayatraj-campaign-should-become-mass-movement-says-rural-development-minister-gore-ap84</w:t>
        </w:r>
      </w:hyperlink>
    </w:p>
    <w:p>
      <w:r>
        <w:t>Content: कोल्हापूर : समृद्धीसाठी आणि विकासाला गती देण्यासाठी प्रत्येक गावाने सहभागी होऊन मुख्यमंत्री समृद्ध पंचायतराज अभियान लोकचळवळ बनविण्याचा प्रयत्न करावा, असे आवाहन ग्रामविकास मंत्री जयकुमार गोरे यांनी केले. 5 कोटी बक्षीस देणारे देशातील हे एकमेव अभियान आहे. प्रत्येक गाव समृद्ध झाले, तर राज्यही समृद्ध होईल, असेही ते म्हणाले. मुख्यमंत्री समृद्ध पंचायतराज अभियाना अंतर्गत सोमवारी जिल्हास्तरीय कार्यशाळेचे आयोजन मंत्री गोरे यांच्या अध्यक्षतेखाली करण्यात आले होते. पालकमंत्री प्रकाश आबिटकर यांच्या हस्ते कार्यशाळेचे उद्घाटन करण्यात आले. यावेळी मंत्री गोरे बोलत होते. कार्यशाळेस सरपंच, ग्रामसेवक, गटविकास अधिकारी उपस्थित होते. केंद्र आणि राज्य सरकारच्या सर्व योजनांची प्रभावी अंमलबजावणी केल्यास गावाचा सर्वांगीण विकास होईल, येत्या 90 दिवसांत सर्व योजनांची यशस्वी अंमलबजावणी करून कोल्हापूर जिल्ह्याने अग्रस्थान मिळवावे, असेही गोरे म्हणाले. समृद्ध पंचायतराज अभियान गावासह लोकप्रतिनिधींसाठी अत्यंत महत्त्वाचे असल्याने अभियानात सर्वांनी सहभागी व्हावे, समृद्ध शाळांसाठी 78 कोटी रुपये, तर पुढील कालावधीसाठी 600 कोटी रुपये मंजूर झाले असून, समृद्ध प्राथमिक आरोग्य केंद्रांसाठीही मोठी तरतूद करण्यात येत असल्याचेही ते म्हणाले. समृद्ध पंचायत राज अभियानाच्या माध्यमातून शहराला लाजवतील अशा प्रकारची गावे करावीत, असे आवाहन खा. धनंजय महाडिक म्हणाले. मुख्य कार्यकारी अधिकारी कार्तिकेयन एस. यांनी स्वागत केले. यावेळी आ. राहुल आवाडे, आ. शिवाजी पाटील, जिल्हाधिकारी अमोल येडगे, अपर आयुक्त नितीन माने, अतिरिक्त मुख्य कार्यकारी अधिकारी संतोष जोशी यांच्यासह जि. प. चे विभागप्रमुख उपस्थित होते. उपमुख्य कार्यकारी अधिकारी जयवंत उगले यांनी आभार मानले. दरम्यान, जिल्हास्तरीय आर. आर. (आबा) पाटील सुंदर गाव पुरस्कारांचे वितरण, डॉ. मल्लिनाथ कलशेट्टी यांच्या ‘मी विकास यात्री’चे प्रकाशन, ‘सुंदर माझे घरकुल’ स्पर्धेची घोषणा आणि ‘स्वच्छता ही सेवा’ या उपक्रमाचा प्रारंभ याप्रसंगी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w:t>
      </w:r>
    </w:p>
    <w:p>
      <w:r>
        <w:t>Title: गर्भलिंग निदान प्रतिबंध कायद्याची प्रभावी अंमलबजावणी आवश्यक : आबिटकर</w:t>
      </w:r>
    </w:p>
    <w:p>
      <w:r>
        <w:t xml:space="preserve">URL: </w:t>
      </w:r>
      <w:hyperlink r:id="rId16">
        <w:r>
          <w:rPr>
            <w:color w:val="0000FF"/>
          </w:rPr>
          <w:t>https://www.esakal.com/mumbai/todays-latest-marathi-news-mbi25b28213-txt-mumbai-20250923060756</w:t>
        </w:r>
      </w:hyperlink>
    </w:p>
    <w:p>
      <w:r>
        <w:t>Content: गर्भलिंग निदान प्रतिबंध कायद्याची प्रभावी अंमलबजावणी आवश्यक : आबिटकर सकाळ वृत्तसेवामुंबई , ता. २३ : राज्यातील स्त्री-पुरुष लिंग गुणोत्तर प्रमाण वाढवण्यासाठी आणि स्त्री भ्रूणहत्या थांबवण्यासाठी गर्भधारणापूर्वी व प्रसूतिपूर्व निदान तंत्रे (पीसीपीएनडीटी) कायद्याची प्रभावी अंमलबजावणी करण्याचे आदेश सार्वजनिक आरोग्य व कुटुंब कल्याण मंत्री प्रकाश आबिटकर यांनी मंगळवारी (ता.२३) दिले आहेत. तसेच, येत्या एका महिन्यात प्रत्येक जिल्ह्यामध्ये पर्यवेक्षकीय समित्या स्थापन करून त्यांच्यामार्फत नियमित कार्यशाळा आयोजित कराव्यात, अशा सूचनाही त्यांनी दिल्या. आरोग्य मंत्र्यांच्या अध्यक्षतेखाली मंगळवारी झालेल्या राज्यस्तरीय पर्यवेक्षकीय मंडळाच्या बैठकीत या कायद्याच्या अंमलबजावणीचा आढावा घेण्यात आला. यामध्ये विविध जिल्ह्यांमधील जन्मलिंग गुणोत्तर प्रमाणाचाही सखोल अभ्यास करण्यात आला. यावेळी मंत्री आबिटकर यांनी सांगितले की, ‘मुलींची संख्या वाढवण्यासाठी अधिक गंभीरतेने काम करण्याची गरज आहे. त्यासाठी, कायद्याच्या अंमलबजावणीसोबतच सोशल मीडियाद्वारे तरुणांमध्ये जनजागृती करावी. ग्रामीण भागात आशा स्वयंसेविका आणि गावपातळीवरील समित्यांचा सक्रिय सहभाग महत्त्वाचा आहे.’ ते पुढे म्हणाले की, ‘या क्षेत्रात काम करणाऱ्या कार्यकर्त्यांची एक विशेष पथक तयार करून त्यांच्यासाठी कामाची पद्धत तयार करावी. त्याचबरोबर, विद्यार्थ्यांचा दृष्टिकोन बदलण्यासाठी शाळा आणि महाविद्यालयांमध्ये समुपदेशन सत्रे आयोजित करावीत आणि यासाठी स्थानिक लोकप्रतिनिधींचा सहभाग घ्यावा.’ ​या बैठकीला आमदार मंजुळा गावित, सुलभा खोडके, आरोग्य सेवा आयुक्त डॉ. कादंबरी बलकवडे, महिला आयोगाच्या सदस्य सचिव नंदिनी आवडे, तसेच विविध तज्ज्ञ, वैद्यकीय अधिकारी आणि स्वयंसेवी संस्थांचे प्रतिनिधी उपस्थित होते. बैठकीपूर्वी आरोग्य सेवा संचालक डॉ. विजय कंदेवाड यांनी विभागामार्फत सुरू असलेल्या कार्यवाहीचे सादरीकरण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9</w:t>
      </w:r>
    </w:p>
    <w:p>
      <w:r>
        <w:t>Title: पाच कोटी रुपयांच्या बक्षीसाचे पंचायतराज अभियान हे देशातील एकमेव-जयकुमार गोरे</w:t>
      </w:r>
    </w:p>
    <w:p>
      <w:r>
        <w:t xml:space="preserve">URL: </w:t>
      </w:r>
      <w:hyperlink r:id="rId17">
        <w:r>
          <w:rPr>
            <w:color w:val="0000FF"/>
          </w:rPr>
          <w:t>https://maharashtranews1.com/The-Panchayati-Raj-campaign-with-a-prize-of-five-crore-rupees-is-the-only-one-in-the-country---Jaykumar-Gore</w:t>
        </w:r>
      </w:hyperlink>
    </w:p>
    <w:p>
      <w:r>
        <w:t>Content: schedule15 Sep 25 person by visibility 176 categoryजिल्हा परिषद महाराष्ट्र न्यूज वन प्रतिनिधी, कोल्हापूर : गाव समृद्ध आणि विकासाला गती मिळण्यासाठी लोकसहभागातून आणि लोकचळवळीतूनच खरा बदल घडेल. मुख्यमंत्री समृद्ध पंचायतराज अभियानात प्रत्येक गावाने सहभाग नोंदवून बक्षिसासाठी नव्हे, तर गावाच्या विकासासाठी काम करावे, पाच कोटी रुपये बक्षीस देणारे हे देशातील एकमेव अभियान आहे. प्रत्येक गाव समृद्ध झाले, तर राज्यही समृद्ध होईल.’ असे आवाहन ग्रामविकासमंत्री जयकुमार गोरे यांनी केले. कोल्हापूर येथे आयोजित मुख्यमंत्री समृद्ध पंचायतराज अभियानाच्या जिल्हास्तरीय कार्यशाळेत ते बोलत होते. कार्यशाळेचे उद्घाटन पालकमंत्री प्रकाश आबिटकर यांच्या हस्ते झाले. यावेळी खासदार धनंजय महाडिक, आमदार राहूल आवाडे, जिल्हाधिकारी अमोल येडगे, सेवानिवृत्त वरिष्ठ अधिकारी डॉ. मल्लिनाथ कलशेट्टी, मुख्य कार्यकारी अधिकारी कार्तिकेयन एस., अपर आयुक्त नितीन माने, अतिरिक्त मुख्य कार्यकारी अधिकारी संतोष जोशी उपस्थित होते. पालकमंत्री प्रकाश आबिटकर यांनी, गावातील विकास प्रक्रियेला बळ देणाऱ्या विविध योजनांची माहिती दिली. जिल्ह्यातील मंजूर घरकुलांच्या बांधकामातील अडचणी सोडवून येत्या २६ जानेवारी रोजी ५० हजार लाभार्थ्यांना घरांच्या चाव्या प्रदान करण्यात येतील. समृद्ध शाळांसाठी ७८ कोटी रुपये, तर पुढील कालावधीसाठी 600 कोटी रुपये मंजूर झाले असून, समृद्ध प्राथमिक आरोग्य केंद्रांसाठीही मोठी तरतूद करण्यात आली आहे, अशी माहिती दिली. कार्यशाळेत प्रारंभी जिल्हास्तरीय आर. आर. पाटील सुंदर गाव पुरस्कारांचे वितरण झाले. मुख्यमंत्री समृद्ध पंचायतराज अभियान वाचन साहित्याचे प्रकाशन, डॉ. कलशेट्टी यांच्या ‘मी विकास यात्री’ पुस्तकाचे प्रकाशन, ‘सुंदर माझे घरकुल’ स्पर्धेची घोषणा आणि ‘स्वच्छता ही सेवा’ उपक्रमाचा शुभारंभ करण्यात आला. खासदार धनंजय महाडिक यांनी केंद्र आणि राज्य सरकारच्या ११० ग्रामविकास योजनांची यशस्वी अंमलबजावणी करून विकासाला गती देण्याचे आवाहन केले. मुख्य कार्यकारी अधिकारी कार्तिकेयन एस. यांनी प्रास्ताविकात अभियानाची सविस्तर माहिती दिली. मुख्यमंत्री समृद्ध पंचायतराज अभियान सतरा सप्टेंबर ते ३१ डिसेंबर २०२५ या कालावधीत राबवण्यात येणाऱ्या या अभियानाची पूर्वतयारी एक ऑगस्ट २०२५ पासून सुरू आहे. व्यासपीठावर ग्रामीण विकास यंत्रणा प्रकल्प संचालक सुषमा देसाई, सामान्य प्रशासन विभागाचे उपमुख्य कार्यकारी अधिकारी ओमप्रकाश यादव, ग्रामपंचायत विभागाचे उपमुख्य कार्यकारी अधिकारी जयवंत उगले आदी उपस्थित होते. schedule05 Oct 25 person by visibility 120 schedule05 Oct 25 person by visibility 854 schedule05 Oct 25 person by visibility 125 schedule05 Oct 25 person by visibility 142 schedule05 Oct 25 person by visibility 154 schedule06 Jul 20 person by visibility 528822 schedule05 Jul 23 person by visibility 33729 schedule07 Jul 24 person by visibility 26162 schedule22 Jul 24 person by visibility 24794 schedule29 Dec 21 person by visibility 24604</w:t>
      </w:r>
    </w:p>
    <w:p>
      <w:pPr>
        <w:pStyle w:val="Heading3"/>
      </w:pPr>
      <w:r>
        <w:t>Article 10</w:t>
      </w:r>
    </w:p>
    <w:p>
      <w:r>
        <w:t>Title: नंदुरबार जिल्ह्यातील सिकलसेल…प्रशासनच अचूक आकडेवारीच्या शोधात</w:t>
      </w:r>
    </w:p>
    <w:p>
      <w:r>
        <w:t xml:space="preserve">URL: </w:t>
      </w:r>
      <w:hyperlink r:id="rId18">
        <w:r>
          <w:rPr>
            <w:color w:val="0000FF"/>
          </w:rPr>
          <w:t>https://www.loksatta.com/nashik/sickle-cell-crisis-in-nandurbar-exposes-poor-health-governance-health-minister-prakash-abitkar-expresses-anger-rds-00-5373636/</w:t>
        </w:r>
      </w:hyperlink>
    </w:p>
    <w:p>
      <w:r>
        <w:t>Content: नंदुरबार – तब्बल तीन वेळा तपासणी आणि चाचण्या करुनही नंदुरबार जिल्ह्यातील सिकलसेल बाधितांचा अचूक आकडा प्रशासनाकडे उपलब्ध नसल्याचे वास्तव आरोग्यमंत्री प्रकाश आबीटकर यांच्या दौऱ्यात उघड झाले. नंदुरबार जिल्हा आरोग्य प्रशासनाने स्वत: तसेच आणि आर्म फोर्स वैद्यकीय महाविद्यालयामार्फत सिकलसेल चाचण्या करुनही त्याची आकडेवारी प्रशासनाकडे नाही. सिकलसेलची खरेदी केलेली औषधेही रुग्णांपर्यत पोहचत नसल्याच्या तक्रारी रुग्णांनी थेट आरोग्यमंत्र्यापुढे केल्याने सिकलसेलच्या नावाखाली होत असलेली करोडो रुपयांची औषध खरेदी कोणासाठी, असा प्रश्न उपस्थित होत आहे. नंदुरबार जिल्ह्यातील सिकलसेल रुग्णांचा प्रश्न गंभीर झाला असतांनाच आरोग्य मंत्री प्रकाश आबीटकर यांनी केलेल्या नंदुरबार जिल्हा दौऱ्यात त्यांच्यादृष्टीने सिकलसेलचा प्रश्न सर्वाधीक महत्वाचा असल्याचे दिसून आले. परंतु, जिल्हा प्रशासन सिकलसेलप्रश्नी किती गंभीर, हेच या दौऱ्यातील गंभीर बाबीतून उघड झाले. गत वर्षात आर्म फोर्स वैद्यकीय महाविद्यालयाच्या मदतीने जिल्ह्यात सिकलसेल चाचणीचे महत्वाकांक्षी अभियान राबविण्यात आले. या अभियानात जिल्ह्यातील तीन लाख ९० हजारापेक्षा अधिक शालेय आणि महाविद्यालयीन विद्यार्थी यांची सिकलसेल चाचणी करण्यात आली. यासंदर्भातील सर्व माहिती जिल्ह्यातील आरोग्य यंत्रणांना उपचारास मदत करण्यासाठी हस्तांतरीत केली जाणार असल्याने त्याचे एका पोर्टलवरील लॉगीन जिल्हाधिकारी यांच्यासह आरोग्य यंत्रणेच्या प्राथमिक आरोग्य केंद्र स्तरावर देखील देण्यात येणार होते. सुत्रांनुसार, या चाचण्यांमध्ये ६० हजारांहुन अधिक सिकलसेल बाधीत आणि वाहक आढळून आल्याने आगामी काळात जिल्ह्यात सिकलसेल आजाराचा विस्फोट होण्याची शक्यता जाणकारांकडून व्यक्त केली जात आहे. अन्य संस्थेमार्फत चाचण्या होवूनही जिल्ह्यातील आरोग्य प्रशासनाकडे सिकलसेल बाधीतांचा निश्चित आकडा नसल्याने आश्चर्य व्यक्त केले जात आहे. याबाबत आरोग्यमंत्री आबीटकर यांनीही नाराजी व्यक्त करत सिकलसेल बाधितांच्या उपचारावर विशेष लक्ष केंद्रीत करण्याच्या सूचना आरोग्य यंत्रणेला दिल्या. विशेष म्हणजे, नंदुरबार जिल्ह्यातील सध्याच्या सिकलसेल बाधितांची आकडेवारी पाहता प्रशासनाकडून सिकलसेलवरील उपचारासाठी कोट्यवधींची औषधे खरेदी करत आहे. धडगाव मध्ये एका सामाजिक कार्यकर्त्यांने तो स्वत: सिकलसेल बाधीत असूनदेखील त्याला उपचारासाठी संबंधीत प्राथमिक आरोग्य केंद्रातून सिकलसेलची औषधेच मिळत नसल्याची तक्रार केली. सिकलसेलचा प्रश्न जिल्ह्यात गंभीर झाला असताना यासाठी खरेदी केलेली औषधे जातात तरी कुठे, असा प्रश्न उपस्थित होत आहे. सिकलसेलसाठी किती रुपयांची आणि किती औषधे येतात, ती आरोग्य केंद्र, उपकेंद्रांपर्यंत जातात की नाही, याची चौकशी करण्याची गरज व्यक्त होत आहे. किकू शारदा, 'द ग्रेट इंडियन कपिल शो'मधील विनोदी अभिनेता, सध्या 'Rise And Fall' रिअ‍ॅलिटी शोमध्ये सहभागी आहे. शोच्या एका भागात कुस्तीपटू संगीता फोगट सासऱ्यांच्या निधनामुळे बाहेर पडली. यामुळे किकूला त्याच्या आई-वडिलांच्या निधनाच्या दु:खद आठवणी आठवल्या. त्याने सांगितलं की, आईचा शेवटचा फोन उचलू न शकल्याने त्याला खूप दु:ख झालं. त्याने प्रेक्षकांना जवळच्या माणसांना वेळ देण्याचा सल्ला दिला.</w:t>
      </w:r>
    </w:p>
    <w:p>
      <w:pPr>
        <w:pStyle w:val="Heading3"/>
      </w:pPr>
      <w:r>
        <w:t>Article 11</w:t>
      </w:r>
    </w:p>
    <w:p>
      <w:r>
        <w:t>Title: Maha CM to develop a comprehensive policy for cancer treatment</w:t>
      </w:r>
    </w:p>
    <w:p>
      <w:r>
        <w:t xml:space="preserve">URL: </w:t>
      </w:r>
      <w:hyperlink r:id="rId19">
        <w:r>
          <w:rPr>
            <w:color w:val="0000FF"/>
          </w:rPr>
          <w:t>https://www.socialnews.xyz/2025/09/15/maha-cm-to-develop-a-comprehensive-policy-for-cancer-treatment/?utm_source=rss&amp;utm_medium=rss&amp;utm_campaign=maha-cm-to-develop-a-comprehensive-policy-for-cancer-treatment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w:t>
      </w:r>
    </w:p>
    <w:p>
      <w:r>
        <w:t>Title: Dussehra Festival | शाही दसरा महोत्सवास आजपासून प्रारंंभ</w:t>
      </w:r>
    </w:p>
    <w:p>
      <w:r>
        <w:t xml:space="preserve">URL: </w:t>
      </w:r>
      <w:hyperlink r:id="rId20">
        <w:r>
          <w:rPr>
            <w:color w:val="0000FF"/>
          </w:rPr>
          <w:t>https://pudhari.news/maharashtra/kolhapur/shahi-dasara-festival-begins-today-ap84</w:t>
        </w:r>
      </w:hyperlink>
    </w:p>
    <w:p>
      <w:r>
        <w:t>Content: कोल्हापूर : जिल्हा प्रशासन व राज्याच्या सांस्कृतिक कार्य संचालनालयाच्या वतीने आयोजित शाही दसरा महोत्सवाचा प्रारंभ सोमवारी (दि. 22) होणार आहे. सार्वजनिक आरोग्यमंत्री तथा पालकमंत्री प्रकाश आबिटकर यांच्या हस्ते व खासदार शाहू महाराज यांच्या अध्यक्षतेखाली ऐतिहासिक दसरा चौक मैदान येथे सायंकाळी 6 वाजता हा कार्यक्रम होणार आहे. कार्यक्रमास वैद्यकीय शिक्षण मंत्री हसन मुश्रीफ, सहपालकमंत्री माधुरी मिसाळ, राज्य नियोजन मंडळाचे कार्यकारी अध्यक्ष राजेश क्षीरसागर यांच्या प्रमुख उपस्थितीत तसेच खासदार धनंजय महाडिक, खासदार धैर्यशील माने, आमदार सर्वश्री सतेज पाटील, अरुण लाड, विनय कोरे, राजेंद्र पाटील-यड्रावकर, चंद्रदीप नरके, अमल महाडिक, अशोकराव माने, शिवाजीराव पाटील, राहुल आवाडे यांच्या विशेष उपस्थितीत प्रारंभ होणार आहे, अशी माहिती जिल्हाधिकारी अमोल येडगे यांनी दिली. सोमवारी सायंकाळी साडेपाच वाजता शाहू स्मारक भवन येथे शिवकालीन शस्त्र प्रदर्शनाचे उद्घाटन होणार आहे. त्यानंतर सायंकाळी 6 वाजता दसरा महोत्सव उद्घाटन समारंभ झाल्यानंतर ‘गाथा शिवशंभूची’ या ऐतिहासिक महानाट्याचे सादरीकरण होणार आहे. या कार्यक्रमासाठी शहरात दाखल होणार्‍या सर्व भाविक-पर्यटकांनी उपस्थित राहावे, असे आवाहन जिल्हा प्रशासनामार्फत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w:t>
      </w:r>
    </w:p>
    <w:p>
      <w:r>
        <w:t>Title: महाराष्ट्राचे उपमुख्यमंत्री एकनाथ शिंदे यांच्या हस्ते मुंबईत 'स्वस्थ नारी सशक्त परिवार अभियाना'चा राज्यस्तरीय शुभारंभ</w:t>
      </w:r>
    </w:p>
    <w:p>
      <w:r>
        <w:t xml:space="preserve">URL: </w:t>
      </w:r>
      <w:hyperlink r:id="rId21">
        <w:r>
          <w:rPr>
            <w:color w:val="0000FF"/>
          </w:rPr>
          <w:t>https://www.pib.gov.in/PressReleasePage.aspx?PRID=2167842</w:t>
        </w:r>
      </w:hyperlink>
    </w:p>
    <w:p>
      <w: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t>Article 14</w:t>
      </w:r>
    </w:p>
    <w:p>
      <w:r>
        <w:t>Title: Shiv Sena Politics : शिंदेंची शिवसेना ठाकरेंचा उरलासुरला पक्षही फोडणार; कोल्हापुरात लवकरच मोठा धमाका...</w:t>
      </w:r>
    </w:p>
    <w:p>
      <w:r>
        <w:t xml:space="preserve">URL: </w:t>
      </w:r>
      <w:hyperlink r:id="rId22">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कोल्हापूरच्या दसरा चौकात ऐतिहासिक सोहळा, 20 भाषांमध्ये संविधान प्रस्तावनेचं महागायन; मूकबधिर, अंध आणि गतिमंद कलाकारांचा सहभाग</w:t>
      </w:r>
    </w:p>
    <w:p>
      <w:r>
        <w:t xml:space="preserve">URL: </w:t>
      </w:r>
      <w:hyperlink r:id="rId23">
        <w:r>
          <w:rPr>
            <w:color w:val="0000FF"/>
          </w:rPr>
          <w:t>https://www.etvbharat.com/mr/!state/kolhapur-witnesses-historic-multilingual-mass-recitation-of-indian-constitution-preamble-ramdas-athawale-maharashtra-news-mhs25091501055</w:t>
        </w:r>
      </w:hyperlink>
    </w:p>
    <w:p>
      <w: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16</w:t>
      </w:r>
    </w:p>
    <w:p>
      <w:r>
        <w:t>Title: प्रधानमंत्री जन आरोग्य योजना आणि महात्मा फुले जन आरोग्य योजनेतील उपचारांची संख्या तब्बल 1043 ने वाढविणार!!</w:t>
      </w:r>
    </w:p>
    <w:p>
      <w:r>
        <w:t xml:space="preserve">URL: </w:t>
      </w:r>
      <w:hyperlink r:id="rId24">
        <w:r>
          <w:rPr>
            <w:color w:val="0000FF"/>
          </w:rPr>
          <w:t>https://thefocusindia.com/maharashtra-news/pradhan-mantri-jan-arogya-284260/amp/</w:t>
        </w:r>
      </w:hyperlink>
    </w:p>
    <w:p>
      <w:r>
        <w:t>Content: विशेष प्रतिनिधी मुंबई : प्रधानमंत्री जन आरोग्य योजना आणि महात्मा ज्योतिराव फुले जन आरोग्य योजनेतील उपचारांची संख्या 1356 वरून 2399 पर्यंत वाढविण्यात येणार आहे. मुख्यमंत्री देवेंद्र फडणवीस यांच्या अध्यक्षतेखाली आज मुंबई येथे एकत्रित आयुष्मान भारत – प्रधानमंत्री जन आरोग्य योजना आणि महात्मा ज्योतिराव फुले जन आरोग्य योजनेच्या अंमलबजावणीच्या धोरणात्मक बाबींवर निर्णय घेण्याकरीता गठीत राज्य आरोग्य हमी सोसायटी नियामक परिषदेची बैठक संपन्न झाली. एकत्रित आयुष्मान भारत प्रधानमंत्री जन आरोग्य योजना आणि महात्मा ज्योतिराव फुले जनआरोग्य योजनेमध्ये राज्यात नवीन 2399 उपचारांना तसेच ₹5 लाखांपेक्षा जास्त रक्कमेच्या अवयव प्रत्यारोपणाच्या उपचारांसाठी कॉर्पस फंड निर्माण करण्यास बैठकीत मान्यता देण्यात आली. या कॉर्पस फंड निधीतून हृदयप्रत्यारोपण, फुफ्फुस प्रत्यारोपण, किडनी प्रत्यारोपण, बोन मॅरो प्रत्यारोपण आदी सह 9 विविध उपचारांची शिफारस यावेळी मान्य करण्यात आली. यासंदर्भात मुख्यमंत्री फडणवीस म्हणाले की, महात्मा ज्योतिराव फुले जन आरोग्य योजना आणि प्रधानमंत्री जन आरोग्य योजना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अंमलबजावणीसाठी ग्रामीण भागात आरोग्य मित्रांची संख्या वाढवावी.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आरोग्य विभागाने गेल्या 6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 मुख्यमंत्री फडणवीस यावेळी म्हणाले. बैठकीत घेण्यात आलेले अन्य महत्वाचे निर्णय : ✅प्राथमिक आरोग्य केंद्रस्तरावर करता येऊ शकतील अशा 25 उपचारांचा योजनेत समावेश ✅सर्व ग्रामीण आणि शहरी प्राथमिक आरोग्य केंद्रे योजनेत समाविष्ट करण्यात येणार ✅उपचारांच्या दर निश्चितीला मान्यता ✅वैद्यकीय उपचारांची मार्गदर्शक तत्त्वे निर्गमित करण्यास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✅योजनेअंतर्गत सार्वजनिक आरोग्य, वैद्यकिय शिक्षण, नगर विकास विभागांच्या रुग्णालयांचा सहभाग वाढविण्यासाठी सूचना निर्गमित करण्यात येणार ✅समग्र यादीतील राज्याचे 438 उपचार टीएमएस 2.0 प्रणालीशी सुसंगत करण्यात येणार यावेळी मंत्री छगन भुजबळ, मंत्री संजय शिरसाट, राज्यमंत्री माधुरी मिसाळ आणि संबंधित अधिकारी उपस्थित होते तर मंत्री प्रकाश आबिटकर, मंत्री अदिती तटकरे हे दूरदृश्य प्रणालीद्वारे उपस्थित होते. महत्वाच्या बातम्या Technical by Swaraj IT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ipuratimes.com/ttimes/maha-cm-to-develop-a-comprehensive-policy-for-cancer-treatment-31447.html" TargetMode="External"/><Relationship Id="rId10" Type="http://schemas.openxmlformats.org/officeDocument/2006/relationships/hyperlink" Target="https://hindi.oneindia.com/news/india/shiv-sena-celebrates-pm-narendra-modi-birthday-initiatives-011-1388481.html" TargetMode="External"/><Relationship Id="rId11" Type="http://schemas.openxmlformats.org/officeDocument/2006/relationships/hyperlink" Target="https://navbharatlive.com/maharashtra/amravati/super-hospital-doctors-strike-over-government-releases-fund-1362443.html" TargetMode="External"/><Relationship Id="rId12" Type="http://schemas.openxmlformats.org/officeDocument/2006/relationships/hyperlink" Target="https://www.socialnews.xyz/2025/09/15/maha-cm-to-develop-a-comprehensive-policy-for-cancer-treatment/" TargetMode="External"/><Relationship Id="rId13" Type="http://schemas.openxmlformats.org/officeDocument/2006/relationships/hyperlink" Target="https://www.esakal.com/mumbai/todays-latest-marathi-news-mbi25b28078-txt-mumbai-20250918045706" TargetMode="External"/><Relationship Id="rId14" Type="http://schemas.openxmlformats.org/officeDocument/2006/relationships/hyperlink" Target="https://www.etvbharat.com/mr/!state/kolhapurs-wild-vegetable-festival-promotes-local-cuisine-and-women-culinary-talent-maharashtra-news-mhs25092003298" TargetMode="External"/><Relationship Id="rId15" Type="http://schemas.openxmlformats.org/officeDocument/2006/relationships/hyperlink" Target="https://pudhari.news/maharashtra/kolhapur/cm-samruddha-panchayatraj-campaign-should-become-mass-movement-says-rural-development-minister-gore-ap84" TargetMode="External"/><Relationship Id="rId16" Type="http://schemas.openxmlformats.org/officeDocument/2006/relationships/hyperlink" Target="https://www.esakal.com/mumbai/todays-latest-marathi-news-mbi25b28213-txt-mumbai-20250923060756" TargetMode="External"/><Relationship Id="rId17" Type="http://schemas.openxmlformats.org/officeDocument/2006/relationships/hyperlink" Target="https://maharashtranews1.com/The-Panchayati-Raj-campaign-with-a-prize-of-five-crore-rupees-is-the-only-one-in-the-country---Jaykumar-Gore" TargetMode="External"/><Relationship Id="rId18" Type="http://schemas.openxmlformats.org/officeDocument/2006/relationships/hyperlink" Target="https://www.loksatta.com/nashik/sickle-cell-crisis-in-nandurbar-exposes-poor-health-governance-health-minister-prakash-abitkar-expresses-anger-rds-00-5373636/" TargetMode="External"/><Relationship Id="rId19" Type="http://schemas.openxmlformats.org/officeDocument/2006/relationships/hyperlink" Target="https://www.socialnews.xyz/2025/09/15/maha-cm-to-develop-a-comprehensive-policy-for-cancer-treatment/?utm_source=rss&amp;utm_medium=rss&amp;utm_campaign=maha-cm-to-develop-a-comprehensive-policy-for-cancer-treatment" TargetMode="External"/><Relationship Id="rId20" Type="http://schemas.openxmlformats.org/officeDocument/2006/relationships/hyperlink" Target="https://pudhari.news/maharashtra/kolhapur/shahi-dasara-festival-begins-today-ap84" TargetMode="External"/><Relationship Id="rId21" Type="http://schemas.openxmlformats.org/officeDocument/2006/relationships/hyperlink" Target="https://www.pib.gov.in/PressReleasePage.aspx?PRID=2167842" TargetMode="External"/><Relationship Id="rId22" Type="http://schemas.openxmlformats.org/officeDocument/2006/relationships/hyperlink" Target="https://sarkarnama.esakal.com/maharashtra/paschim-maharashtra/shiv-sena-politics-eknath-shinde-uddhav-thackeray-faction-defections-kolhapur-leaders-rm82-rg93" TargetMode="External"/><Relationship Id="rId23" Type="http://schemas.openxmlformats.org/officeDocument/2006/relationships/hyperlink" Target="https://www.etvbharat.com/mr/!state/kolhapur-witnesses-historic-multilingual-mass-recitation-of-indian-constitution-preamble-ramdas-athawale-maharashtra-news-mhs25091501055" TargetMode="External"/><Relationship Id="rId24" Type="http://schemas.openxmlformats.org/officeDocument/2006/relationships/hyperlink" Target="https://thefocusindia.com/maharashtra-news/pradhan-mantri-jan-arogya-284260/a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