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1161938"/>
        <w:docPartObj>
          <w:docPartGallery w:val="Cover Pages"/>
          <w:docPartUnique/>
        </w:docPartObj>
      </w:sdtPr>
      <w:sdtEndPr/>
      <w:sdtContent>
        <w:p w14:paraId="1CA70D19" w14:textId="17536852" w:rsidR="001413AA" w:rsidRDefault="001413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30957C9" wp14:editId="6879627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85FA7E" w14:textId="3512CF4E" w:rsidR="001413AA" w:rsidRPr="00752E4C" w:rsidRDefault="001413AA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="000B2814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11/06/2021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30957C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1E85FA7E" w14:textId="3512CF4E" w:rsidR="001413AA" w:rsidRPr="00752E4C" w:rsidRDefault="001413AA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0B2814"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11/06/2021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4FAE335A" w14:textId="77777777" w:rsidR="001413AA" w:rsidRDefault="001413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C3E5D3" wp14:editId="5D547AA9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313FC0" w14:textId="77777777" w:rsidR="001413AA" w:rsidRPr="00C42146" w:rsidRDefault="001413AA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C3E5D3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0E313FC0" w14:textId="77777777" w:rsidR="001413AA" w:rsidRPr="00C42146" w:rsidRDefault="001413AA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F28947" wp14:editId="4F892123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9D1F7C" w14:textId="77777777" w:rsidR="001413AA" w:rsidRDefault="001413A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5DCD9782" w14:textId="0D47AF70" w:rsidR="001413AA" w:rsidRPr="00752E4C" w:rsidRDefault="001413A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3</w:t>
                                </w:r>
                              </w:p>
                              <w:p w14:paraId="333A50A9" w14:textId="77777777" w:rsidR="001413AA" w:rsidRPr="00752E4C" w:rsidRDefault="001413A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F28947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239D1F7C" w14:textId="77777777" w:rsidR="001413AA" w:rsidRDefault="001413A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5DCD9782" w14:textId="0D47AF70" w:rsidR="001413AA" w:rsidRPr="00752E4C" w:rsidRDefault="001413A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3</w:t>
                          </w:r>
                        </w:p>
                        <w:p w14:paraId="333A50A9" w14:textId="77777777" w:rsidR="001413AA" w:rsidRPr="00752E4C" w:rsidRDefault="001413A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C92C55" wp14:editId="72B692F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755C5AA" w14:textId="3B21730E" w:rsidR="001413AA" w:rsidRDefault="00D62FD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413AA" w:rsidRPr="001413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Diagrama de Flujo</w:t>
                                      </w:r>
                                      <w:r w:rsidR="001413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(Comentarios, Salida y Entrada de Datos y Procesos)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C92C55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755C5AA" w14:textId="3B21730E" w:rsidR="001413AA" w:rsidRDefault="001413A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1413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Diagrama de Flujo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(Comentarios, Salida y Entrada de Datos y Procesos)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300E20" wp14:editId="0B9AD51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1A5917" w14:textId="77777777" w:rsidR="001413AA" w:rsidRDefault="001413A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300E20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421A5917" w14:textId="77777777" w:rsidR="001413AA" w:rsidRDefault="001413AA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8F4D12B" w14:textId="77777777" w:rsidR="001413AA" w:rsidRDefault="001413AA">
          <w:r>
            <w:br w:type="page"/>
          </w:r>
        </w:p>
        <w:p w14:paraId="3EB64657" w14:textId="13515EA1" w:rsidR="001413AA" w:rsidRDefault="001413AA">
          <w:r w:rsidRPr="001413AA">
            <w:rPr>
              <w:noProof/>
            </w:rPr>
            <w:lastRenderedPageBreak/>
            <w:drawing>
              <wp:anchor distT="0" distB="0" distL="114300" distR="114300" simplePos="0" relativeHeight="251664384" behindDoc="0" locked="0" layoutInCell="1" allowOverlap="1" wp14:anchorId="205B9B8B" wp14:editId="510A496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79005" cy="2600325"/>
                <wp:effectExtent l="0" t="0" r="0" b="9525"/>
                <wp:wrapThrough wrapText="bothSides">
                  <wp:wrapPolygon edited="0">
                    <wp:start x="0" y="0"/>
                    <wp:lineTo x="0" y="21521"/>
                    <wp:lineTo x="21538" y="21521"/>
                    <wp:lineTo x="21538" y="0"/>
                    <wp:lineTo x="0" y="0"/>
                  </wp:wrapPolygon>
                </wp:wrapThrough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39CDEEC" w14:textId="77777777" w:rsidR="001413AA" w:rsidRDefault="001413AA" w:rsidP="001413AA">
          <w:pPr>
            <w:pStyle w:val="Ttulo"/>
          </w:pPr>
          <w:r>
            <w:t>Símbolos a utilizar en esta práctica:</w:t>
          </w:r>
        </w:p>
        <w:p w14:paraId="1223C129" w14:textId="4AB34A69" w:rsidR="001413AA" w:rsidRDefault="00D62FD6" w:rsidP="001413AA"/>
      </w:sdtContent>
    </w:sdt>
    <w:p w14:paraId="6DBE5B98" w14:textId="7D57487E" w:rsidR="001413AA" w:rsidRDefault="001413AA" w:rsidP="001413AA">
      <w:r w:rsidRPr="001413AA">
        <w:rPr>
          <w:noProof/>
        </w:rPr>
        <w:drawing>
          <wp:anchor distT="0" distB="0" distL="114300" distR="114300" simplePos="0" relativeHeight="251666432" behindDoc="0" locked="0" layoutInCell="1" allowOverlap="1" wp14:anchorId="1080B265" wp14:editId="4097E7B1">
            <wp:simplePos x="0" y="0"/>
            <wp:positionH relativeFrom="column">
              <wp:posOffset>1605915</wp:posOffset>
            </wp:positionH>
            <wp:positionV relativeFrom="paragraph">
              <wp:posOffset>424180</wp:posOffset>
            </wp:positionV>
            <wp:extent cx="4752975" cy="314325"/>
            <wp:effectExtent l="0" t="0" r="9525" b="9525"/>
            <wp:wrapThrough wrapText="bothSides">
              <wp:wrapPolygon edited="0">
                <wp:start x="0" y="0"/>
                <wp:lineTo x="0" y="20945"/>
                <wp:lineTo x="21557" y="20945"/>
                <wp:lineTo x="2155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413AA">
        <w:rPr>
          <w:noProof/>
        </w:rPr>
        <w:drawing>
          <wp:anchor distT="0" distB="0" distL="114300" distR="114300" simplePos="0" relativeHeight="251665408" behindDoc="0" locked="0" layoutInCell="1" allowOverlap="1" wp14:anchorId="7DB280AB" wp14:editId="2E6BDAE9">
            <wp:simplePos x="1076325" y="4914900"/>
            <wp:positionH relativeFrom="column">
              <wp:align>left</wp:align>
            </wp:positionH>
            <wp:positionV relativeFrom="paragraph">
              <wp:align>top</wp:align>
            </wp:positionV>
            <wp:extent cx="1438476" cy="4201111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73738" w14:textId="39D4C55E" w:rsidR="001413AA" w:rsidRPr="001413AA" w:rsidRDefault="001413AA" w:rsidP="001413AA"/>
    <w:p w14:paraId="02DF01C5" w14:textId="30E2BC2D" w:rsidR="001413AA" w:rsidRPr="001413AA" w:rsidRDefault="001413AA" w:rsidP="001413AA"/>
    <w:p w14:paraId="62764CBF" w14:textId="75D3284B" w:rsidR="001413AA" w:rsidRPr="001413AA" w:rsidRDefault="001413AA" w:rsidP="001413AA">
      <w:r w:rsidRPr="001413AA">
        <w:rPr>
          <w:noProof/>
        </w:rPr>
        <w:drawing>
          <wp:inline distT="0" distB="0" distL="0" distR="0" wp14:anchorId="1A851A9D" wp14:editId="49EDEE4D">
            <wp:extent cx="3229426" cy="33342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5712" w14:textId="3B8BEB53" w:rsidR="001413AA" w:rsidRDefault="001413AA" w:rsidP="001413AA"/>
    <w:p w14:paraId="45929457" w14:textId="785AC290" w:rsidR="001413AA" w:rsidRDefault="001413AA" w:rsidP="001413AA">
      <w:r w:rsidRPr="001413AA">
        <w:rPr>
          <w:noProof/>
        </w:rPr>
        <w:drawing>
          <wp:anchor distT="0" distB="0" distL="114300" distR="114300" simplePos="0" relativeHeight="251667456" behindDoc="0" locked="0" layoutInCell="1" allowOverlap="1" wp14:anchorId="4849685E" wp14:editId="744BEDB2">
            <wp:simplePos x="0" y="0"/>
            <wp:positionH relativeFrom="column">
              <wp:posOffset>1691640</wp:posOffset>
            </wp:positionH>
            <wp:positionV relativeFrom="paragraph">
              <wp:posOffset>383540</wp:posOffset>
            </wp:positionV>
            <wp:extent cx="4352925" cy="304800"/>
            <wp:effectExtent l="0" t="0" r="0" b="0"/>
            <wp:wrapThrough wrapText="bothSides">
              <wp:wrapPolygon edited="0">
                <wp:start x="0" y="0"/>
                <wp:lineTo x="0" y="20250"/>
                <wp:lineTo x="21458" y="20250"/>
                <wp:lineTo x="21458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B6F62" w14:textId="77777777" w:rsidR="001413AA" w:rsidRDefault="001413AA" w:rsidP="001413AA"/>
    <w:p w14:paraId="7788A148" w14:textId="77777777" w:rsidR="001413AA" w:rsidRDefault="001413AA" w:rsidP="001413AA"/>
    <w:p w14:paraId="58E09113" w14:textId="77777777" w:rsidR="001413AA" w:rsidRDefault="001413AA" w:rsidP="001413AA">
      <w:r w:rsidRPr="001413AA">
        <w:rPr>
          <w:noProof/>
        </w:rPr>
        <w:drawing>
          <wp:inline distT="0" distB="0" distL="0" distR="0" wp14:anchorId="1BDC0A22" wp14:editId="637D6CC7">
            <wp:extent cx="4039164" cy="23815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EDD4" w14:textId="0044952B" w:rsidR="001413AA" w:rsidRDefault="001413AA" w:rsidP="001413AA"/>
    <w:p w14:paraId="3ACC65D8" w14:textId="4C1A7EB1" w:rsidR="00FA7CFD" w:rsidRDefault="00FA7CFD" w:rsidP="001413AA"/>
    <w:p w14:paraId="2F7B28D7" w14:textId="742AD929" w:rsidR="001413AA" w:rsidRDefault="001413AA" w:rsidP="001413AA">
      <w:pPr>
        <w:pStyle w:val="Ttulo"/>
      </w:pPr>
      <w:r>
        <w:lastRenderedPageBreak/>
        <w:t>Ejercicio:</w:t>
      </w:r>
    </w:p>
    <w:p w14:paraId="2ADA0111" w14:textId="04AE06EA" w:rsidR="001413AA" w:rsidRDefault="001413AA" w:rsidP="001413AA">
      <w:r>
        <w:rPr>
          <w:noProof/>
        </w:rPr>
        <w:drawing>
          <wp:inline distT="0" distB="0" distL="0" distR="0" wp14:anchorId="0005D117" wp14:editId="5F7A7FCB">
            <wp:extent cx="5328587" cy="4505325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48" cy="451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F3D6" w14:textId="72534222" w:rsidR="00CB1196" w:rsidRPr="00700FB3" w:rsidRDefault="00CB1196" w:rsidP="00CB1196">
      <w:r w:rsidRPr="00700FB3">
        <w:t>Este programa es simple, solo hace una suma de todos los valores enteros que se le asignen, empecemos explicando cada símbolo</w:t>
      </w:r>
      <w:r w:rsidR="00A23713" w:rsidRPr="00700FB3">
        <w:t xml:space="preserve"> teniendo en cuenta que son </w:t>
      </w:r>
      <w:r w:rsidR="00A23713" w:rsidRPr="00700FB3">
        <w:rPr>
          <w:sz w:val="28"/>
          <w:szCs w:val="28"/>
        </w:rPr>
        <w:t xml:space="preserve">10 </w:t>
      </w:r>
      <w:r w:rsidR="00700FB3" w:rsidRPr="00700FB3">
        <w:rPr>
          <w:sz w:val="28"/>
          <w:szCs w:val="28"/>
        </w:rPr>
        <w:t>símbolos</w:t>
      </w:r>
      <w:r w:rsidR="00A23713" w:rsidRPr="00700FB3">
        <w:rPr>
          <w:sz w:val="28"/>
          <w:szCs w:val="28"/>
        </w:rPr>
        <w:t xml:space="preserve"> </w:t>
      </w:r>
      <w:r w:rsidR="00A23713" w:rsidRPr="00700FB3">
        <w:t>en el ejercicio de arriba.</w:t>
      </w:r>
    </w:p>
    <w:p w14:paraId="27A36653" w14:textId="240664D1" w:rsidR="00700FB3" w:rsidRPr="00700FB3" w:rsidRDefault="00A23713" w:rsidP="00700FB3">
      <w:pPr>
        <w:pStyle w:val="Prrafodelista"/>
        <w:numPr>
          <w:ilvl w:val="0"/>
          <w:numId w:val="1"/>
        </w:numPr>
      </w:pPr>
      <w:r w:rsidRPr="00700FB3">
        <w:t>Símbolo 1:</w:t>
      </w:r>
      <w:r w:rsidR="00700FB3" w:rsidRPr="00700FB3">
        <w:t xml:space="preserve"> </w:t>
      </w:r>
      <w:r w:rsidRPr="00700FB3">
        <w:t>Es el inicio del proceso programa1</w:t>
      </w:r>
    </w:p>
    <w:p w14:paraId="24566C36" w14:textId="7E060FE3" w:rsidR="00700FB3" w:rsidRPr="00700FB3" w:rsidRDefault="00700FB3" w:rsidP="00700FB3">
      <w:pPr>
        <w:pStyle w:val="Prrafodelista"/>
        <w:numPr>
          <w:ilvl w:val="0"/>
          <w:numId w:val="1"/>
        </w:numPr>
      </w:pPr>
      <w:r w:rsidRPr="00700FB3">
        <w:t xml:space="preserve">Simbolo 2: Es un comentario, por lo </w:t>
      </w:r>
      <w:r w:rsidR="000B2814" w:rsidRPr="00700FB3">
        <w:t>tanto,</w:t>
      </w:r>
      <w:r w:rsidRPr="00700FB3">
        <w:t xml:space="preserve"> no afecta en el código.</w:t>
      </w:r>
    </w:p>
    <w:p w14:paraId="2796C5D0" w14:textId="08C134A9" w:rsidR="00700FB3" w:rsidRPr="00700FB3" w:rsidRDefault="00700FB3" w:rsidP="00700FB3">
      <w:pPr>
        <w:pStyle w:val="Prrafodelista"/>
        <w:numPr>
          <w:ilvl w:val="0"/>
          <w:numId w:val="1"/>
        </w:numPr>
      </w:pPr>
      <w:r w:rsidRPr="00700FB3">
        <w:t>Símbolo 3: Se definen variables.</w:t>
      </w:r>
    </w:p>
    <w:p w14:paraId="770DDF54" w14:textId="50549787" w:rsidR="00700FB3" w:rsidRPr="00700FB3" w:rsidRDefault="00700FB3" w:rsidP="00700FB3">
      <w:pPr>
        <w:pStyle w:val="Prrafodelista"/>
        <w:numPr>
          <w:ilvl w:val="0"/>
          <w:numId w:val="1"/>
        </w:numPr>
      </w:pPr>
      <w:r w:rsidRPr="00700FB3">
        <w:t>Simbolo 4: Se le asigna un valor a la variable a.</w:t>
      </w:r>
    </w:p>
    <w:p w14:paraId="5845F128" w14:textId="391AB638" w:rsidR="00700FB3" w:rsidRPr="00700FB3" w:rsidRDefault="00700FB3" w:rsidP="00700FB3">
      <w:pPr>
        <w:pStyle w:val="Prrafodelista"/>
        <w:numPr>
          <w:ilvl w:val="0"/>
          <w:numId w:val="1"/>
        </w:numPr>
      </w:pPr>
      <w:r w:rsidRPr="00700FB3">
        <w:t>Símbolo 5: Se le asigna un valor a la variable b.</w:t>
      </w:r>
    </w:p>
    <w:p w14:paraId="50CD4DF2" w14:textId="29FEA631" w:rsidR="00700FB3" w:rsidRPr="00700FB3" w:rsidRDefault="00700FB3" w:rsidP="00700FB3">
      <w:pPr>
        <w:pStyle w:val="Prrafodelista"/>
        <w:numPr>
          <w:ilvl w:val="0"/>
          <w:numId w:val="1"/>
        </w:numPr>
      </w:pPr>
      <w:r w:rsidRPr="00700FB3">
        <w:t>Símbolo 6: Es una salida de datos (Escribir), en este caso mandamos un mensaje al usuario.</w:t>
      </w:r>
    </w:p>
    <w:p w14:paraId="46A6DDFD" w14:textId="327C21DC" w:rsidR="00700FB3" w:rsidRPr="00700FB3" w:rsidRDefault="00700FB3" w:rsidP="00700FB3">
      <w:pPr>
        <w:pStyle w:val="Prrafodelista"/>
        <w:numPr>
          <w:ilvl w:val="0"/>
          <w:numId w:val="1"/>
        </w:numPr>
      </w:pPr>
      <w:r w:rsidRPr="00700FB3">
        <w:t>Símbolo 7: Es una entrada de datos (Leer), el usuario digita un numero y se guarda en la variable c.</w:t>
      </w:r>
    </w:p>
    <w:p w14:paraId="5F2BC3F8" w14:textId="77374388" w:rsidR="00700FB3" w:rsidRPr="00700FB3" w:rsidRDefault="00700FB3" w:rsidP="00700FB3">
      <w:pPr>
        <w:pStyle w:val="Prrafodelista"/>
        <w:numPr>
          <w:ilvl w:val="0"/>
          <w:numId w:val="1"/>
        </w:numPr>
      </w:pPr>
      <w:r w:rsidRPr="00700FB3">
        <w:t>Símbolo 8: Es un proceso, en este caso una operación aritmética y se suman los valores numéricos de las 3 variables.</w:t>
      </w:r>
    </w:p>
    <w:p w14:paraId="1E26AC2C" w14:textId="12206518" w:rsidR="00700FB3" w:rsidRPr="00700FB3" w:rsidRDefault="00700FB3" w:rsidP="00700FB3">
      <w:pPr>
        <w:pStyle w:val="Prrafodelista"/>
        <w:numPr>
          <w:ilvl w:val="0"/>
          <w:numId w:val="1"/>
        </w:numPr>
      </w:pPr>
      <w:r w:rsidRPr="00700FB3">
        <w:t>S</w:t>
      </w:r>
      <w:r>
        <w:t>í</w:t>
      </w:r>
      <w:r w:rsidRPr="00700FB3">
        <w:t>mbolo 9: Es una salida de datos (Escribir), en este caso mandamos un mensaje al usuario con el resultado de la expresión aritmética.</w:t>
      </w:r>
    </w:p>
    <w:p w14:paraId="4FF01F4D" w14:textId="34E46AD0" w:rsidR="00700FB3" w:rsidRDefault="00700FB3" w:rsidP="00700FB3">
      <w:pPr>
        <w:pStyle w:val="Prrafodelista"/>
        <w:numPr>
          <w:ilvl w:val="0"/>
          <w:numId w:val="1"/>
        </w:numPr>
      </w:pPr>
      <w:r w:rsidRPr="00700FB3">
        <w:t>Símbolo 10: Es el final del proceso programa1.</w:t>
      </w:r>
    </w:p>
    <w:p w14:paraId="39E28800" w14:textId="7FD237C9" w:rsidR="00700FB3" w:rsidRDefault="00700FB3" w:rsidP="00700FB3">
      <w:pPr>
        <w:pStyle w:val="Ttulo"/>
      </w:pPr>
      <w:r>
        <w:lastRenderedPageBreak/>
        <w:t>Capturas de Ejecución:</w:t>
      </w:r>
    </w:p>
    <w:p w14:paraId="64ED4673" w14:textId="7DB49DD6" w:rsidR="00700FB3" w:rsidRDefault="00700FB3" w:rsidP="00700FB3"/>
    <w:p w14:paraId="151828CF" w14:textId="343F90E7" w:rsidR="00700FB3" w:rsidRPr="00700FB3" w:rsidRDefault="00AF263E" w:rsidP="00700FB3">
      <w:r w:rsidRPr="00AF263E">
        <w:rPr>
          <w:noProof/>
        </w:rPr>
        <w:drawing>
          <wp:inline distT="0" distB="0" distL="0" distR="0" wp14:anchorId="05A6BDCC" wp14:editId="68CBE059">
            <wp:extent cx="5144218" cy="332468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FB3" w:rsidRPr="00700FB3" w:rsidSect="001413A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F7E4F" w14:textId="77777777" w:rsidR="00D62FD6" w:rsidRDefault="00D62FD6" w:rsidP="001413AA">
      <w:pPr>
        <w:spacing w:after="0" w:line="240" w:lineRule="auto"/>
      </w:pPr>
      <w:r>
        <w:separator/>
      </w:r>
    </w:p>
  </w:endnote>
  <w:endnote w:type="continuationSeparator" w:id="0">
    <w:p w14:paraId="4EA4100A" w14:textId="77777777" w:rsidR="00D62FD6" w:rsidRDefault="00D62FD6" w:rsidP="00141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4D0E6" w14:textId="77777777" w:rsidR="00D62FD6" w:rsidRDefault="00D62FD6" w:rsidP="001413AA">
      <w:pPr>
        <w:spacing w:after="0" w:line="240" w:lineRule="auto"/>
      </w:pPr>
      <w:r>
        <w:separator/>
      </w:r>
    </w:p>
  </w:footnote>
  <w:footnote w:type="continuationSeparator" w:id="0">
    <w:p w14:paraId="5BF62DEE" w14:textId="77777777" w:rsidR="00D62FD6" w:rsidRDefault="00D62FD6" w:rsidP="00141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91B"/>
    <w:multiLevelType w:val="hybridMultilevel"/>
    <w:tmpl w:val="FC8C286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AA"/>
    <w:rsid w:val="000B2814"/>
    <w:rsid w:val="001413AA"/>
    <w:rsid w:val="00700FB3"/>
    <w:rsid w:val="00A23713"/>
    <w:rsid w:val="00AF263E"/>
    <w:rsid w:val="00CB1196"/>
    <w:rsid w:val="00D62FD6"/>
    <w:rsid w:val="00D82C12"/>
    <w:rsid w:val="00FA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3CB6"/>
  <w15:chartTrackingRefBased/>
  <w15:docId w15:val="{92009492-EE35-43AE-B262-267971F6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413A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13AA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141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1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1413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3AA"/>
  </w:style>
  <w:style w:type="paragraph" w:styleId="Piedepgina">
    <w:name w:val="footer"/>
    <w:basedOn w:val="Normal"/>
    <w:link w:val="PiedepginaCar"/>
    <w:uiPriority w:val="99"/>
    <w:unhideWhenUsed/>
    <w:rsid w:val="001413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3AA"/>
  </w:style>
  <w:style w:type="paragraph" w:styleId="Prrafodelista">
    <w:name w:val="List Paragraph"/>
    <w:basedOn w:val="Normal"/>
    <w:uiPriority w:val="34"/>
    <w:qFormat/>
    <w:rsid w:val="00700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Flujo (Comentarios, Salida y Entrada de Datos y Procesos)</dc:title>
  <dc:subject/>
  <dc:creator>Fernando Martinez</dc:creator>
  <cp:keywords/>
  <dc:description/>
  <cp:lastModifiedBy>Fernando Martinez</cp:lastModifiedBy>
  <cp:revision>2</cp:revision>
  <dcterms:created xsi:type="dcterms:W3CDTF">2021-02-09T19:59:00Z</dcterms:created>
  <dcterms:modified xsi:type="dcterms:W3CDTF">2021-06-11T20:33:00Z</dcterms:modified>
</cp:coreProperties>
</file>