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BBF5" w14:textId="77777777" w:rsidR="004534CD" w:rsidRPr="00746639" w:rsidRDefault="004534CD">
      <w:pPr>
        <w:spacing w:after="50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BFB" w14:textId="77777777">
        <w:tc>
          <w:tcPr>
            <w:tcW w:w="10034" w:type="dxa"/>
            <w:tcBorders>
              <w:top w:val="single" w:sz="16" w:space="0" w:color="C9A96E"/>
              <w:left w:val="single" w:sz="16" w:space="0" w:color="C9A96E"/>
              <w:bottom w:val="single" w:sz="16" w:space="0" w:color="C9A96E"/>
              <w:right w:val="single" w:sz="16" w:space="0" w:color="C9A96E"/>
            </w:tcBorders>
            <w:shd w:val="clear" w:color="auto" w:fill="1A2744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4699BBF6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</w:rPr>
              <w:t>CODING BASE CAMP</w:t>
            </w:r>
          </w:p>
          <w:p w14:paraId="4699BBF7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FFFFFF"/>
                <w:sz w:val="36"/>
                <w:szCs w:val="36"/>
              </w:rPr>
              <w:t>Daily Notes &amp; Scribble Book</w:t>
            </w:r>
          </w:p>
          <w:p w14:paraId="4699BBF8" w14:textId="67C75B6B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778899"/>
              </w:rPr>
              <w:t xml:space="preserve">12 </w:t>
            </w:r>
            <w:proofErr w:type="gramStart"/>
            <w:r w:rsidRPr="00746639">
              <w:rPr>
                <w:rFonts w:ascii="Calibri" w:hAnsi="Calibri" w:cs="Calibri"/>
                <w:color w:val="778899"/>
              </w:rPr>
              <w:t>sessions  ·</w:t>
            </w:r>
            <w:proofErr w:type="gramEnd"/>
            <w:r w:rsidRPr="00746639">
              <w:rPr>
                <w:rFonts w:ascii="Calibri" w:hAnsi="Calibri" w:cs="Calibri"/>
                <w:color w:val="778899"/>
              </w:rPr>
              <w:t xml:space="preserve">  Jun 202</w:t>
            </w:r>
            <w:r w:rsidR="00577DA7">
              <w:rPr>
                <w:rFonts w:ascii="Calibri" w:hAnsi="Calibri" w:cs="Calibri"/>
                <w:color w:val="778899"/>
              </w:rPr>
              <w:t>6</w:t>
            </w:r>
          </w:p>
          <w:p w14:paraId="4699BBF9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AABBCC"/>
                <w:sz w:val="22"/>
                <w:szCs w:val="22"/>
              </w:rPr>
              <w:t>My Name:  _________________________________</w:t>
            </w:r>
          </w:p>
          <w:p w14:paraId="4699BBFA" w14:textId="660B10E1" w:rsidR="004534CD" w:rsidRPr="00746639" w:rsidRDefault="004534CD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4699BBFC" w14:textId="77777777" w:rsidR="004534CD" w:rsidRPr="00746639" w:rsidRDefault="004534CD">
      <w:pPr>
        <w:spacing w:after="200"/>
        <w:rPr>
          <w:rFonts w:ascii="Calibri" w:hAnsi="Calibri" w:cs="Calibri"/>
        </w:rPr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4534CD" w:rsidRPr="00746639" w14:paraId="4699BC02" w14:textId="77777777" w:rsidTr="00F0756C">
        <w:trPr>
          <w:trHeight w:val="2318"/>
        </w:trPr>
        <w:tc>
          <w:tcPr>
            <w:tcW w:w="9921" w:type="dxa"/>
            <w:tcBorders>
              <w:top w:val="none" w:sz="0" w:space="0" w:color="FFFFFF"/>
              <w:left w:val="single" w:sz="24" w:space="0" w:color="C9A96E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699BBFD" w14:textId="77777777" w:rsidR="004534CD" w:rsidRPr="00746639" w:rsidRDefault="00000000" w:rsidP="00F0756C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2"/>
                <w:szCs w:val="22"/>
              </w:rPr>
              <w:t>How to use this book</w:t>
            </w:r>
          </w:p>
          <w:p w14:paraId="4699BBFE" w14:textId="77777777" w:rsidR="004534CD" w:rsidRPr="00746639" w:rsidRDefault="00000000" w:rsidP="00F0756C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1A2744"/>
              </w:rPr>
              <w:t>Each day has two pages.</w:t>
            </w:r>
          </w:p>
          <w:p w14:paraId="4699BBFF" w14:textId="77777777" w:rsidR="004534CD" w:rsidRPr="00746639" w:rsidRDefault="00000000" w:rsidP="00F0756C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Page 1:  </w:t>
            </w:r>
            <w:r w:rsidRPr="00746639">
              <w:rPr>
                <w:rFonts w:ascii="Calibri" w:hAnsi="Calibri" w:cs="Calibri"/>
                <w:color w:val="1A2744"/>
              </w:rPr>
              <w:t xml:space="preserve">Big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idea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Key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vocabulary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Notes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Scratch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code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Try this</w:t>
            </w:r>
          </w:p>
          <w:p w14:paraId="4699BC00" w14:textId="77777777" w:rsidR="004534CD" w:rsidRPr="00746639" w:rsidRDefault="00000000" w:rsidP="00F0756C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Page 2:  </w:t>
            </w:r>
            <w:r w:rsidRPr="00746639">
              <w:rPr>
                <w:rFonts w:ascii="Calibri" w:hAnsi="Calibri" w:cs="Calibri"/>
                <w:color w:val="1A2744"/>
              </w:rPr>
              <w:t xml:space="preserve">Sketch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space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Your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notes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Your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questions  ·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 Reflection</w:t>
            </w:r>
          </w:p>
          <w:p w14:paraId="4699BC01" w14:textId="77777777" w:rsidR="004534CD" w:rsidRPr="00746639" w:rsidRDefault="00000000" w:rsidP="00F0756C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i/>
                <w:iCs/>
                <w:color w:val="6B7280"/>
              </w:rPr>
              <w:t>The scribble page is yours. No rules. Write, draw, plan — anything that helps you think.</w:t>
            </w:r>
          </w:p>
        </w:tc>
      </w:tr>
    </w:tbl>
    <w:p w14:paraId="4699BC0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0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99BC0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C9A96E"/>
                <w:sz w:val="24"/>
                <w:szCs w:val="24"/>
              </w:rPr>
              <w:lastRenderedPageBreak/>
              <w:t>⚡</w:t>
            </w:r>
            <w:r w:rsidRPr="00746639">
              <w:rPr>
                <w:rFonts w:ascii="Calibri" w:hAnsi="Calibri" w:cs="Calibri"/>
                <w:b/>
                <w:bCs/>
                <w:color w:val="C9A96E"/>
                <w:sz w:val="24"/>
                <w:szCs w:val="24"/>
              </w:rPr>
              <w:t xml:space="preserve">  QUICK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C9A96E"/>
                <w:sz w:val="24"/>
                <w:szCs w:val="24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24"/>
                <w:szCs w:val="24"/>
              </w:rPr>
              <w:t>REFERENCE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C9A96E"/>
                <w:sz w:val="24"/>
                <w:szCs w:val="24"/>
              </w:rPr>
              <w:t xml:space="preserve">  Keep this open every day</w:t>
            </w:r>
          </w:p>
        </w:tc>
      </w:tr>
    </w:tbl>
    <w:p w14:paraId="4699BC06" w14:textId="77777777" w:rsidR="004534CD" w:rsidRPr="00746639" w:rsidRDefault="004534CD">
      <w:pPr>
        <w:spacing w:after="100"/>
        <w:rPr>
          <w:rFonts w:ascii="Calibri" w:hAnsi="Calibri" w:cs="Calibri"/>
        </w:rPr>
      </w:pPr>
    </w:p>
    <w:p w14:paraId="4699BC0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  <w:b/>
          <w:bCs/>
          <w:color w:val="1A2744"/>
          <w:sz w:val="16"/>
          <w:szCs w:val="16"/>
        </w:rPr>
        <w:t>FLOWCHART SHAPES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1767"/>
        <w:gridCol w:w="2172"/>
        <w:gridCol w:w="2172"/>
        <w:gridCol w:w="2172"/>
      </w:tblGrid>
      <w:tr w:rsidR="004534CD" w:rsidRPr="00746639" w14:paraId="4699BC17" w14:textId="77777777"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BC08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3" wp14:editId="4C5A13C8">
                  <wp:extent cx="1094896" cy="644056"/>
                  <wp:effectExtent l="0" t="0" r="0" b="3810"/>
                  <wp:docPr id="1" name="Oval" descr="Oval" title="Ov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311" cy="64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09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1D4ED8"/>
                <w:sz w:val="18"/>
                <w:szCs w:val="18"/>
              </w:rPr>
              <w:t>Oval</w:t>
            </w:r>
          </w:p>
          <w:p w14:paraId="4699BC0A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7"/>
                <w:szCs w:val="17"/>
              </w:rPr>
              <w:t>Always starts and ends with this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BC0B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5" wp14:editId="7503010E">
                  <wp:extent cx="1097280" cy="645459"/>
                  <wp:effectExtent l="0" t="0" r="7620" b="2540"/>
                  <wp:docPr id="1071901780" name="Rectangle" descr="Rectangle" title="Rectan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50" cy="64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0C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059669"/>
                <w:sz w:val="18"/>
                <w:szCs w:val="18"/>
              </w:rPr>
              <w:t>Rectangle</w:t>
            </w:r>
          </w:p>
          <w:p w14:paraId="4699BC0D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7"/>
                <w:szCs w:val="17"/>
              </w:rPr>
              <w:t>Something that happens — an action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BC0E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7" wp14:editId="4699C0B8">
                  <wp:extent cx="1376363" cy="809625"/>
                  <wp:effectExtent l="0" t="0" r="0" b="0"/>
                  <wp:docPr id="1467608338" name="Diamond" descr="Diamond" title="Diam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363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0F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45309"/>
                <w:sz w:val="18"/>
                <w:szCs w:val="18"/>
              </w:rPr>
              <w:t>Diamond</w:t>
            </w:r>
          </w:p>
          <w:p w14:paraId="4699BC10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7"/>
                <w:szCs w:val="17"/>
              </w:rPr>
              <w:t>A decision — must have 2 arrows out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BC11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9" wp14:editId="4699C0BA">
                  <wp:extent cx="1376363" cy="809625"/>
                  <wp:effectExtent l="0" t="0" r="0" b="0"/>
                  <wp:docPr id="891275770" name="Parallelogram" descr="Parallelogram" title="Parallel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363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12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D28D9"/>
                <w:sz w:val="18"/>
                <w:szCs w:val="18"/>
              </w:rPr>
              <w:t>Parallelogram</w:t>
            </w:r>
          </w:p>
          <w:p w14:paraId="4699BC13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7"/>
                <w:szCs w:val="17"/>
              </w:rPr>
              <w:t>Player types in or screen shows info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9BC14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B" wp14:editId="4699C0BC">
                  <wp:extent cx="1376363" cy="809625"/>
                  <wp:effectExtent l="0" t="0" r="0" b="0"/>
                  <wp:docPr id="1821601532" name="Arrow" descr="Arrow" title="Ar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363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15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9F1239"/>
                <w:sz w:val="18"/>
                <w:szCs w:val="18"/>
              </w:rPr>
              <w:t>Arrow</w:t>
            </w:r>
          </w:p>
          <w:p w14:paraId="4699BC16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7"/>
                <w:szCs w:val="17"/>
              </w:rPr>
              <w:t>Connects shapes — shows what comes next</w:t>
            </w:r>
          </w:p>
        </w:tc>
      </w:tr>
    </w:tbl>
    <w:p w14:paraId="4699BC1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1D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99BC1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1A2744"/>
                <w:sz w:val="15"/>
                <w:szCs w:val="15"/>
              </w:rPr>
              <w:t>3 RULES TO MEMORISE</w:t>
            </w:r>
          </w:p>
          <w:p w14:paraId="4699BC1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 xml:space="preserve">Every flowchart starts with START and ends with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END  (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>use ovals)</w:t>
            </w:r>
          </w:p>
          <w:p w14:paraId="4699BC1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Every diamond MUST have two arrows leaving it — YES and NO</w:t>
            </w:r>
          </w:p>
          <w:p w14:paraId="4699BC1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Arrows show the ORDER — the computer follows them exactly</w:t>
            </w:r>
          </w:p>
        </w:tc>
      </w:tr>
    </w:tbl>
    <w:p w14:paraId="4699BC1E" w14:textId="77777777" w:rsidR="004534CD" w:rsidRPr="00746639" w:rsidRDefault="004534CD">
      <w:pPr>
        <w:spacing w:after="100"/>
        <w:rPr>
          <w:rFonts w:ascii="Calibri" w:hAnsi="Calibri" w:cs="Calibri"/>
        </w:rPr>
      </w:pPr>
    </w:p>
    <w:p w14:paraId="4699BC1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  <w:b/>
          <w:bCs/>
          <w:color w:val="1A2744"/>
          <w:sz w:val="16"/>
          <w:szCs w:val="16"/>
        </w:rPr>
        <w:t xml:space="preserve">SCRATCH BLOCK </w:t>
      </w:r>
      <w:proofErr w:type="gramStart"/>
      <w:r w:rsidRPr="00746639">
        <w:rPr>
          <w:rFonts w:ascii="Calibri" w:hAnsi="Calibri" w:cs="Calibri"/>
          <w:b/>
          <w:bCs/>
          <w:color w:val="1A2744"/>
          <w:sz w:val="16"/>
          <w:szCs w:val="16"/>
        </w:rPr>
        <w:t>COLOURS  —</w:t>
      </w:r>
      <w:proofErr w:type="gramEnd"/>
      <w:r w:rsidRPr="00746639">
        <w:rPr>
          <w:rFonts w:ascii="Calibri" w:hAnsi="Calibri" w:cs="Calibri"/>
          <w:b/>
          <w:bCs/>
          <w:color w:val="1A2744"/>
          <w:sz w:val="16"/>
          <w:szCs w:val="16"/>
        </w:rPr>
        <w:t xml:space="preserve">  the real colours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2508"/>
        <w:gridCol w:w="2509"/>
        <w:gridCol w:w="2509"/>
      </w:tblGrid>
      <w:tr w:rsidR="004534CD" w:rsidRPr="00746639" w14:paraId="4699BC28" w14:textId="77777777"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D" wp14:editId="4699C0BE">
                  <wp:extent cx="1052513" cy="291465"/>
                  <wp:effectExtent l="0" t="0" r="0" b="0"/>
                  <wp:docPr id="1397141880" name="Events" descr="Events" title="Ev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When to START — when flag clicked, when key pressed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BF" wp14:editId="4699C0C0">
                  <wp:extent cx="1052513" cy="291465"/>
                  <wp:effectExtent l="0" t="0" r="0" b="0"/>
                  <wp:docPr id="204249511" name="Motion" descr="Motion" title="Mo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Move sprites — change x, change y, glide, point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1" wp14:editId="4699C0C2">
                  <wp:extent cx="1052513" cy="291465"/>
                  <wp:effectExtent l="0" t="0" r="0" b="0"/>
                  <wp:docPr id="767232367" name="Looks" descr="Looks" title="Loo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Appearance — say, switch costume, show, hide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3" wp14:editId="4699C0C4">
                  <wp:extent cx="1052513" cy="291465"/>
                  <wp:effectExtent l="0" t="0" r="0" b="0"/>
                  <wp:docPr id="1609363038" name="Control" descr="Control" title="Contr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Decide &amp; repeat — if-then, forever, wait, stop</w:t>
            </w:r>
          </w:p>
        </w:tc>
      </w:tr>
      <w:tr w:rsidR="004534CD" w:rsidRPr="00746639" w14:paraId="4699BC31" w14:textId="77777777"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2EDE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5" wp14:editId="4699C0C6">
                  <wp:extent cx="1052513" cy="291465"/>
                  <wp:effectExtent l="0" t="0" r="0" b="0"/>
                  <wp:docPr id="1806836142" name="Sensing" descr="Sensing" title="Sens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 xml:space="preserve">Detect — </w:t>
            </w:r>
            <w:proofErr w:type="gramStart"/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touching?,</w:t>
            </w:r>
            <w:proofErr w:type="gramEnd"/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colour?,</w:t>
            </w:r>
            <w:proofErr w:type="gramEnd"/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 xml:space="preserve"> ask and wait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2EDE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7" wp14:editId="4699C0C8">
                  <wp:extent cx="1052513" cy="291465"/>
                  <wp:effectExtent l="0" t="0" r="0" b="0"/>
                  <wp:docPr id="1238897218" name="Operators" descr="Operators" title="Opera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Maths &amp; logic — +, -, =, and, or, not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single" w:sz="6" w:space="0" w:color="E8E0D8"/>
            </w:tcBorders>
            <w:shd w:val="clear" w:color="auto" w:fill="F2EDE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9" wp14:editId="4699C0CA">
                  <wp:extent cx="1052513" cy="291465"/>
                  <wp:effectExtent l="0" t="0" r="0" b="0"/>
                  <wp:docPr id="2038760207" name="Variables" descr="Variables" title="Vari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2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Store data — set, change, show variable on stage</w:t>
            </w:r>
          </w:p>
        </w:tc>
        <w:tc>
          <w:tcPr>
            <w:tcW w:w="2508" w:type="dxa"/>
            <w:tcBorders>
              <w:top w:val="none" w:sz="0" w:space="0" w:color="FFFFFF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9BC2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noProof/>
              </w:rPr>
              <w:drawing>
                <wp:inline distT="0" distB="0" distL="0" distR="0" wp14:anchorId="4699C0CB" wp14:editId="4699C0CC">
                  <wp:extent cx="1052513" cy="291465"/>
                  <wp:effectExtent l="0" t="0" r="0" b="0"/>
                  <wp:docPr id="1997714541" name="Sound" descr="Sound" title="S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9BC3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6B7280"/>
                <w:sz w:val="18"/>
                <w:szCs w:val="18"/>
              </w:rPr>
              <w:t>Play sounds — play sound, record, set volume</w:t>
            </w:r>
          </w:p>
        </w:tc>
      </w:tr>
    </w:tbl>
    <w:p w14:paraId="4699BC32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7"/>
        <w:gridCol w:w="160"/>
        <w:gridCol w:w="4937"/>
      </w:tblGrid>
      <w:tr w:rsidR="004534CD" w:rsidRPr="00746639" w14:paraId="4699BC40" w14:textId="77777777">
        <w:tc>
          <w:tcPr>
            <w:tcW w:w="4937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99BC3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065F46"/>
                <w:sz w:val="16"/>
                <w:szCs w:val="16"/>
              </w:rPr>
              <w:t>✅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16"/>
                <w:szCs w:val="16"/>
              </w:rPr>
              <w:t xml:space="preserve">  USE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16"/>
                <w:szCs w:val="16"/>
              </w:rPr>
              <w:t xml:space="preserve"> AI TO</w:t>
            </w:r>
          </w:p>
          <w:p w14:paraId="4699BC3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059669"/>
              </w:rPr>
              <w:t>✓</w:t>
            </w:r>
            <w:r w:rsidRPr="00746639">
              <w:rPr>
                <w:rFonts w:ascii="Calibri" w:hAnsi="Calibri" w:cs="Calibri"/>
                <w:b/>
                <w:bCs/>
                <w:color w:val="059669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Understand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something confusing</w:t>
            </w:r>
          </w:p>
          <w:p w14:paraId="4699BC3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059669"/>
              </w:rPr>
              <w:t>✓</w:t>
            </w:r>
            <w:r w:rsidRPr="00746639">
              <w:rPr>
                <w:rFonts w:ascii="Calibri" w:hAnsi="Calibri" w:cs="Calibri"/>
                <w:b/>
                <w:bCs/>
                <w:color w:val="059669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Check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if your plan makes sense</w:t>
            </w:r>
          </w:p>
          <w:p w14:paraId="4699BC36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059669"/>
              </w:rPr>
              <w:t>✓</w:t>
            </w:r>
            <w:r w:rsidRPr="00746639">
              <w:rPr>
                <w:rFonts w:ascii="Calibri" w:hAnsi="Calibri" w:cs="Calibri"/>
                <w:b/>
                <w:bCs/>
                <w:color w:val="059669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Get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feedback on YOUR idea</w:t>
            </w:r>
          </w:p>
          <w:p w14:paraId="4699BC3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059669"/>
              </w:rPr>
              <w:t>✓</w:t>
            </w:r>
            <w:r w:rsidRPr="00746639">
              <w:rPr>
                <w:rFonts w:ascii="Calibri" w:hAnsi="Calibri" w:cs="Calibri"/>
                <w:b/>
                <w:bCs/>
                <w:color w:val="059669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Find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questions you should be asking</w:t>
            </w:r>
          </w:p>
          <w:p w14:paraId="4699BC38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059669"/>
              </w:rPr>
              <w:t>✓</w:t>
            </w:r>
            <w:r w:rsidRPr="00746639">
              <w:rPr>
                <w:rFonts w:ascii="Calibri" w:hAnsi="Calibri" w:cs="Calibri"/>
                <w:b/>
                <w:bCs/>
                <w:color w:val="059669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Verify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something you looked up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C39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937" w:type="dxa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99BC3A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9F1239"/>
                <w:sz w:val="16"/>
                <w:szCs w:val="16"/>
              </w:rPr>
              <w:t>❌</w:t>
            </w:r>
            <w:r w:rsidRPr="00746639">
              <w:rPr>
                <w:rFonts w:ascii="Calibri" w:hAnsi="Calibri" w:cs="Calibri"/>
                <w:b/>
                <w:bCs/>
                <w:color w:val="9F1239"/>
                <w:sz w:val="16"/>
                <w:szCs w:val="16"/>
              </w:rPr>
              <w:t xml:space="preserve">  NEVER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9F1239"/>
                <w:sz w:val="16"/>
                <w:szCs w:val="16"/>
              </w:rPr>
              <w:t xml:space="preserve"> USE AI TO</w:t>
            </w:r>
          </w:p>
          <w:p w14:paraId="4699BC3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B91C1C"/>
              </w:rPr>
              <w:t>✗</w:t>
            </w:r>
            <w:r w:rsidRPr="00746639">
              <w:rPr>
                <w:rFonts w:ascii="Calibri" w:hAnsi="Calibri" w:cs="Calibri"/>
                <w:b/>
                <w:bCs/>
                <w:color w:val="B91C1C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Create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your game or story idea</w:t>
            </w:r>
          </w:p>
          <w:p w14:paraId="4699BC3C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B91C1C"/>
              </w:rPr>
              <w:t>✗</w:t>
            </w:r>
            <w:r w:rsidRPr="00746639">
              <w:rPr>
                <w:rFonts w:ascii="Calibri" w:hAnsi="Calibri" w:cs="Calibri"/>
                <w:b/>
                <w:bCs/>
                <w:color w:val="B91C1C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Build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your Scratch project for you</w:t>
            </w:r>
          </w:p>
          <w:p w14:paraId="4699BC3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B91C1C"/>
              </w:rPr>
              <w:t>✗</w:t>
            </w:r>
            <w:r w:rsidRPr="00746639">
              <w:rPr>
                <w:rFonts w:ascii="Calibri" w:hAnsi="Calibri" w:cs="Calibri"/>
                <w:b/>
                <w:bCs/>
                <w:color w:val="B91C1C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Skip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your paper planning step</w:t>
            </w:r>
          </w:p>
          <w:p w14:paraId="4699BC3E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B91C1C"/>
              </w:rPr>
              <w:t>✗</w:t>
            </w:r>
            <w:r w:rsidRPr="00746639">
              <w:rPr>
                <w:rFonts w:ascii="Calibri" w:hAnsi="Calibri" w:cs="Calibri"/>
                <w:b/>
                <w:bCs/>
                <w:color w:val="B91C1C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Replace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your thinking and decisions</w:t>
            </w:r>
          </w:p>
          <w:p w14:paraId="4699BC3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Symbol" w:hAnsi="Segoe UI Symbol" w:cs="Segoe UI Symbol"/>
                <w:b/>
                <w:bCs/>
                <w:color w:val="B91C1C"/>
              </w:rPr>
              <w:t>✗</w:t>
            </w:r>
            <w:r w:rsidRPr="00746639">
              <w:rPr>
                <w:rFonts w:ascii="Calibri" w:hAnsi="Calibri" w:cs="Calibri"/>
                <w:b/>
                <w:bCs/>
                <w:color w:val="B91C1C"/>
              </w:rPr>
              <w:t xml:space="preserve">  </w:t>
            </w:r>
            <w:r w:rsidRPr="00746639">
              <w:rPr>
                <w:rFonts w:ascii="Calibri" w:hAnsi="Calibri" w:cs="Calibri"/>
                <w:color w:val="1A2744"/>
              </w:rPr>
              <w:t>Write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your reflection or notes</w:t>
            </w:r>
          </w:p>
        </w:tc>
      </w:tr>
    </w:tbl>
    <w:p w14:paraId="4699BC41" w14:textId="77777777" w:rsidR="004534CD" w:rsidRPr="00746639" w:rsidRDefault="004534CD">
      <w:pPr>
        <w:spacing w:after="6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46" w14:textId="77777777">
        <w:tc>
          <w:tcPr>
            <w:tcW w:w="10034" w:type="dxa"/>
            <w:tcBorders>
              <w:top w:val="single" w:sz="10" w:space="0" w:color="C9A96E"/>
              <w:left w:val="single" w:sz="10" w:space="0" w:color="C9A96E"/>
              <w:bottom w:val="single" w:sz="10" w:space="0" w:color="C9A96E"/>
              <w:right w:val="single" w:sz="10" w:space="0" w:color="C9A96E"/>
            </w:tcBorders>
            <w:shd w:val="clear" w:color="auto" w:fill="1A274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699BC4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THREE QUESTIONS TO ASK YOURSELF AT THE END OF EVERY SESSION</w:t>
            </w:r>
          </w:p>
          <w:p w14:paraId="4699BC4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21"/>
                <w:szCs w:val="21"/>
              </w:rPr>
              <w:t xml:space="preserve">1.  </w:t>
            </w:r>
            <w:r w:rsidRPr="00746639">
              <w:rPr>
                <w:rFonts w:ascii="Calibri" w:hAnsi="Calibri" w:cs="Calibri"/>
                <w:color w:val="FFFFFF"/>
                <w:sz w:val="21"/>
                <w:szCs w:val="21"/>
              </w:rPr>
              <w:t>What did I use AI for today?  (Name the exact moment — not just 'I used Claude')</w:t>
            </w:r>
          </w:p>
          <w:p w14:paraId="4699BC4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21"/>
                <w:szCs w:val="21"/>
              </w:rPr>
              <w:t xml:space="preserve">2.  </w:t>
            </w:r>
            <w:r w:rsidRPr="00746639">
              <w:rPr>
                <w:rFonts w:ascii="Calibri" w:hAnsi="Calibri" w:cs="Calibri"/>
                <w:color w:val="FFFFFF"/>
                <w:sz w:val="21"/>
                <w:szCs w:val="21"/>
              </w:rPr>
              <w:t>What did I figure out completely on my own?  (The most important question)</w:t>
            </w:r>
          </w:p>
          <w:p w14:paraId="4699BC4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21"/>
                <w:szCs w:val="21"/>
              </w:rPr>
              <w:t xml:space="preserve">3.  </w:t>
            </w:r>
            <w:r w:rsidRPr="00746639">
              <w:rPr>
                <w:rFonts w:ascii="Calibri" w:hAnsi="Calibri" w:cs="Calibri"/>
                <w:color w:val="FFFFFF"/>
                <w:sz w:val="21"/>
                <w:szCs w:val="21"/>
              </w:rPr>
              <w:t>Could AI have been wrong today?  (Did you check anything?)</w:t>
            </w:r>
          </w:p>
        </w:tc>
      </w:tr>
    </w:tbl>
    <w:p w14:paraId="4699BC4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4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C48" w14:textId="0C46969F" w:rsidR="004534CD" w:rsidRPr="00746639" w:rsidRDefault="00000000">
            <w:pPr>
              <w:rPr>
                <w:rFonts w:ascii="Calibri" w:hAnsi="Calibri" w:cs="Calibri"/>
                <w:color w:val="FFFFFF" w:themeColor="background1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1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746639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No screens today!</w:t>
            </w:r>
          </w:p>
          <w:p w14:paraId="4699BC4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🧠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Think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Like a Computer</w:t>
            </w:r>
          </w:p>
          <w:p w14:paraId="4699BC4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Algorithms &amp; Flowcharts</w:t>
            </w:r>
          </w:p>
        </w:tc>
      </w:tr>
    </w:tbl>
    <w:p w14:paraId="4699BC4C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C50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C4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C4E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C4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C5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54" w14:textId="77777777">
        <w:tc>
          <w:tcPr>
            <w:tcW w:w="10034" w:type="dxa"/>
            <w:tcBorders>
              <w:top w:val="single" w:sz="14" w:space="0" w:color="4338CA"/>
              <w:left w:val="single" w:sz="28" w:space="0" w:color="4338CA"/>
              <w:bottom w:val="single" w:sz="14" w:space="0" w:color="4338CA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C52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4338CA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16"/>
                <w:szCs w:val="16"/>
              </w:rPr>
              <w:t xml:space="preserve"> IDEA</w:t>
            </w:r>
          </w:p>
          <w:p w14:paraId="4699BC5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A computer follows instructions EXACTLY as written — not what you mean, but what you say. Precise instructions = working code. Vague instructions = bugs.</w:t>
            </w:r>
          </w:p>
        </w:tc>
      </w:tr>
    </w:tbl>
    <w:p w14:paraId="4699BC5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5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C5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5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5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C5C" w14:textId="77777777">
        <w:tc>
          <w:tcPr>
            <w:tcW w:w="2800" w:type="dxa"/>
            <w:tcBorders>
              <w:top w:val="single" w:sz="6" w:space="0" w:color="E8E0D8"/>
              <w:left w:val="single" w:sz="20" w:space="0" w:color="4338CA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5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Algorithm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5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list of steps in a specific order that solves a problem</w:t>
            </w:r>
          </w:p>
        </w:tc>
      </w:tr>
      <w:tr w:rsidR="004534CD" w:rsidRPr="00746639" w14:paraId="4699BC5F" w14:textId="77777777">
        <w:tc>
          <w:tcPr>
            <w:tcW w:w="2800" w:type="dxa"/>
            <w:tcBorders>
              <w:top w:val="single" w:sz="6" w:space="0" w:color="E8E0D8"/>
              <w:left w:val="single" w:sz="20" w:space="0" w:color="4338CA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5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Flowchart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5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diagram that maps out a program using shapes and arrows</w:t>
            </w:r>
          </w:p>
        </w:tc>
      </w:tr>
      <w:tr w:rsidR="004534CD" w:rsidRPr="00746639" w14:paraId="4699BC62" w14:textId="77777777">
        <w:tc>
          <w:tcPr>
            <w:tcW w:w="2800" w:type="dxa"/>
            <w:tcBorders>
              <w:top w:val="single" w:sz="6" w:space="0" w:color="E8E0D8"/>
              <w:left w:val="single" w:sz="20" w:space="0" w:color="4338CA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6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Sequence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6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Steps that happen one after another, in order</w:t>
            </w:r>
          </w:p>
        </w:tc>
      </w:tr>
      <w:tr w:rsidR="004534CD" w:rsidRPr="00746639" w14:paraId="4699BC65" w14:textId="77777777">
        <w:tc>
          <w:tcPr>
            <w:tcW w:w="2800" w:type="dxa"/>
            <w:tcBorders>
              <w:top w:val="single" w:sz="6" w:space="0" w:color="E8E0D8"/>
              <w:left w:val="single" w:sz="20" w:space="0" w:color="4338CA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6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Decision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6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YES or NO question that creates two different paths</w:t>
            </w:r>
          </w:p>
        </w:tc>
      </w:tr>
      <w:tr w:rsidR="004534CD" w:rsidRPr="00746639" w14:paraId="4699BC68" w14:textId="77777777">
        <w:tc>
          <w:tcPr>
            <w:tcW w:w="2800" w:type="dxa"/>
            <w:tcBorders>
              <w:top w:val="single" w:sz="6" w:space="0" w:color="E8E0D8"/>
              <w:left w:val="single" w:sz="20" w:space="0" w:color="4338CA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6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Loop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6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A set of steps that repeat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again and again</w:t>
            </w:r>
            <w:proofErr w:type="gramEnd"/>
          </w:p>
        </w:tc>
      </w:tr>
    </w:tbl>
    <w:p w14:paraId="4699BC69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6A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6C" w14:textId="77777777">
        <w:tc>
          <w:tcPr>
            <w:tcW w:w="10034" w:type="dxa"/>
            <w:tcBorders>
              <w:top w:val="none" w:sz="0" w:space="0" w:color="FFFFFF"/>
              <w:left w:val="single" w:sz="20" w:space="0" w:color="4338CA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6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🟢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>Oval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= START or END. Every flowchart has exactly one of each.</w:t>
            </w:r>
          </w:p>
        </w:tc>
      </w:tr>
      <w:tr w:rsidR="004534CD" w:rsidRPr="00746639" w14:paraId="4699BC6E" w14:textId="77777777">
        <w:tc>
          <w:tcPr>
            <w:tcW w:w="10034" w:type="dxa"/>
            <w:tcBorders>
              <w:top w:val="none" w:sz="0" w:space="0" w:color="FFFFFF"/>
              <w:left w:val="single" w:sz="20" w:space="0" w:color="4338CA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6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⬜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>Rectangle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= an ACTION — something that happens. E.g. 'move the sprite'.</w:t>
            </w:r>
          </w:p>
        </w:tc>
      </w:tr>
      <w:tr w:rsidR="004534CD" w:rsidRPr="00746639" w14:paraId="4699BC70" w14:textId="77777777">
        <w:tc>
          <w:tcPr>
            <w:tcW w:w="10034" w:type="dxa"/>
            <w:tcBorders>
              <w:top w:val="none" w:sz="0" w:space="0" w:color="FFFFFF"/>
              <w:left w:val="single" w:sz="20" w:space="0" w:color="4338CA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6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Cambria Math" w:hAnsi="Cambria Math" w:cs="Cambria Math"/>
                <w:sz w:val="21"/>
                <w:szCs w:val="21"/>
              </w:rPr>
              <w:t>◆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>Diamond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= a DECISION — YES/NO question. Two arrows MUST leave every diamond.</w:t>
            </w:r>
          </w:p>
        </w:tc>
      </w:tr>
      <w:tr w:rsidR="004534CD" w:rsidRPr="00746639" w14:paraId="4699BC72" w14:textId="77777777">
        <w:tc>
          <w:tcPr>
            <w:tcW w:w="10034" w:type="dxa"/>
            <w:tcBorders>
              <w:top w:val="none" w:sz="0" w:space="0" w:color="FFFFFF"/>
              <w:left w:val="single" w:sz="20" w:space="0" w:color="4338CA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7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Calibri" w:hAnsi="Calibri" w:cs="Calibri"/>
                <w:sz w:val="21"/>
                <w:szCs w:val="21"/>
              </w:rPr>
              <w:t xml:space="preserve">→  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>Arrow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= shows what happens NEXT. Connects all shapes together.</w:t>
            </w:r>
          </w:p>
        </w:tc>
      </w:tr>
      <w:tr w:rsidR="004534CD" w:rsidRPr="00746639" w14:paraId="4699BC74" w14:textId="77777777">
        <w:tc>
          <w:tcPr>
            <w:tcW w:w="10034" w:type="dxa"/>
            <w:tcBorders>
              <w:top w:val="none" w:sz="0" w:space="0" w:color="FFFFFF"/>
              <w:left w:val="single" w:sz="20" w:space="0" w:color="4338CA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7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>Rule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338CA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Always draw your flowchart on PAPER before touching Scratch.</w:t>
            </w:r>
          </w:p>
        </w:tc>
      </w:tr>
    </w:tbl>
    <w:p w14:paraId="4699BC7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7A" w14:textId="77777777" w:rsidTr="00322482">
        <w:trPr>
          <w:trHeight w:val="1192"/>
        </w:trPr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C7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C77" w14:textId="77777777" w:rsidR="004534CD" w:rsidRPr="00746639" w:rsidRDefault="00000000" w:rsidP="00322482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Draw a flowchart for making toast — include at least one diamond decision</w:t>
            </w:r>
          </w:p>
          <w:p w14:paraId="4699BC78" w14:textId="77777777" w:rsidR="004534CD" w:rsidRPr="00746639" w:rsidRDefault="00000000" w:rsidP="00322482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Find the loop in your morning routine — something you do more than once</w:t>
            </w:r>
          </w:p>
          <w:p w14:paraId="4699BC79" w14:textId="77777777" w:rsidR="004534CD" w:rsidRPr="00746639" w:rsidRDefault="00000000" w:rsidP="00322482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Write out a recipe as a flowchart — how many decisions does it have?</w:t>
            </w:r>
          </w:p>
        </w:tc>
      </w:tr>
    </w:tbl>
    <w:p w14:paraId="4699BC7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7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C7C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🧠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1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C7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7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 xml:space="preserve"> · DIAGRAMS · FLOWCHARTS · DOODLES — DRAW ANYTHING HERE</w:t>
      </w:r>
    </w:p>
    <w:tbl>
      <w:tblPr>
        <w:tblW w:w="10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7"/>
      </w:tblGrid>
      <w:tr w:rsidR="004534CD" w:rsidRPr="00746639" w14:paraId="4699BC81" w14:textId="77777777" w:rsidTr="00183476">
        <w:trPr>
          <w:trHeight w:val="3970"/>
        </w:trPr>
        <w:tc>
          <w:tcPr>
            <w:tcW w:w="10297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C80" w14:textId="77777777" w:rsidR="004534CD" w:rsidRPr="00746639" w:rsidRDefault="00000000" w:rsidP="00322482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C82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83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8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8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8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8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8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8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8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C90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91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4338CA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9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9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9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9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9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9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C9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4534CD" w:rsidRPr="00746639" w14:paraId="4699BCA2" w14:textId="77777777" w:rsidTr="00322482">
        <w:tc>
          <w:tcPr>
            <w:tcW w:w="10034" w:type="dxa"/>
            <w:tcBorders>
              <w:top w:val="single" w:sz="12" w:space="0" w:color="1A2744"/>
              <w:left w:val="single" w:sz="28" w:space="0" w:color="4338CA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C99" w14:textId="77777777" w:rsidR="004534CD" w:rsidRPr="00322482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322482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322482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C9A" w14:textId="77777777" w:rsidR="004534CD" w:rsidRPr="00322482" w:rsidRDefault="00000000">
            <w:pPr>
              <w:rPr>
                <w:rFonts w:ascii="Calibri" w:hAnsi="Calibri" w:cs="Calibri"/>
                <w:color w:val="002060"/>
              </w:rPr>
            </w:pPr>
            <w:r w:rsidRPr="00322482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was the hardest instruction to write precisely — and why?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4534CD" w:rsidRPr="00746639" w14:paraId="4699BC9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9B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  <w:tr w:rsidR="004534CD" w:rsidRPr="00746639" w14:paraId="4699BC9E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9D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  <w:tr w:rsidR="004534CD" w:rsidRPr="00746639" w14:paraId="4699BCA0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9F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</w:tbl>
          <w:p w14:paraId="4699BCA1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</w:tr>
    </w:tbl>
    <w:p w14:paraId="4699BCA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A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CA4" w14:textId="15EEFC02" w:rsidR="004534CD" w:rsidRPr="00322482" w:rsidRDefault="00000000">
            <w:pPr>
              <w:rPr>
                <w:rFonts w:ascii="Calibri" w:hAnsi="Calibri" w:cs="Calibri"/>
                <w:color w:val="FFFFFF" w:themeColor="background1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2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322482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First real code!</w:t>
            </w:r>
          </w:p>
          <w:p w14:paraId="4699BCA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🐱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Hello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>, Scratch!</w:t>
            </w:r>
          </w:p>
          <w:p w14:paraId="4699BCA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Sprites, Motion &amp; Events</w:t>
            </w:r>
          </w:p>
        </w:tc>
      </w:tr>
    </w:tbl>
    <w:p w14:paraId="4699BCA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CAC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CA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CAA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CA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CA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B0" w14:textId="77777777">
        <w:tc>
          <w:tcPr>
            <w:tcW w:w="10034" w:type="dxa"/>
            <w:tcBorders>
              <w:top w:val="single" w:sz="14" w:space="0" w:color="1D4ED8"/>
              <w:left w:val="single" w:sz="28" w:space="0" w:color="1D4ED8"/>
              <w:bottom w:val="single" w:sz="14" w:space="0" w:color="1D4ED8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CAE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D4ED8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16"/>
                <w:szCs w:val="16"/>
              </w:rPr>
              <w:t xml:space="preserve"> IDEA</w:t>
            </w:r>
          </w:p>
          <w:p w14:paraId="4699BCA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Scratch is a coding playground. Every instruction is a coloured block — you snap them like LEGO. The green flag runs your code. The red button stops it.</w:t>
            </w:r>
          </w:p>
        </w:tc>
      </w:tr>
    </w:tbl>
    <w:p w14:paraId="4699BCB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B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CB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B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B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CB8" w14:textId="77777777">
        <w:tc>
          <w:tcPr>
            <w:tcW w:w="2800" w:type="dxa"/>
            <w:tcBorders>
              <w:top w:val="single" w:sz="6" w:space="0" w:color="E8E0D8"/>
              <w:left w:val="single" w:sz="20" w:space="0" w:color="1D4ED8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B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Sprite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B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character or object in Scratch — each sprite has its own scripts</w:t>
            </w:r>
          </w:p>
        </w:tc>
      </w:tr>
      <w:tr w:rsidR="004534CD" w:rsidRPr="00746639" w14:paraId="4699BCBB" w14:textId="77777777">
        <w:tc>
          <w:tcPr>
            <w:tcW w:w="2800" w:type="dxa"/>
            <w:tcBorders>
              <w:top w:val="single" w:sz="6" w:space="0" w:color="E8E0D8"/>
              <w:left w:val="single" w:sz="20" w:space="0" w:color="1D4ED8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B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Stage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B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480×360 backdrop where all sprites live and play</w:t>
            </w:r>
          </w:p>
        </w:tc>
      </w:tr>
      <w:tr w:rsidR="004534CD" w:rsidRPr="00746639" w14:paraId="4699BCBE" w14:textId="77777777">
        <w:tc>
          <w:tcPr>
            <w:tcW w:w="2800" w:type="dxa"/>
            <w:tcBorders>
              <w:top w:val="single" w:sz="6" w:space="0" w:color="E8E0D8"/>
              <w:left w:val="single" w:sz="20" w:space="0" w:color="1D4ED8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B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Script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B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A stack of blocks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connected together</w:t>
            </w:r>
            <w:proofErr w:type="gramEnd"/>
            <w:r w:rsidRPr="00746639">
              <w:rPr>
                <w:rFonts w:ascii="Calibri" w:hAnsi="Calibri" w:cs="Calibri"/>
                <w:color w:val="333333"/>
              </w:rPr>
              <w:t xml:space="preserve"> — one set of instructions</w:t>
            </w:r>
          </w:p>
        </w:tc>
      </w:tr>
      <w:tr w:rsidR="004534CD" w:rsidRPr="00746639" w14:paraId="4699BCC1" w14:textId="77777777">
        <w:tc>
          <w:tcPr>
            <w:tcW w:w="2800" w:type="dxa"/>
            <w:tcBorders>
              <w:top w:val="single" w:sz="6" w:space="0" w:color="E8E0D8"/>
              <w:left w:val="single" w:sz="20" w:space="0" w:color="1D4ED8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B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Event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C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Something that triggers code — green flag, key pressed, clicked</w:t>
            </w:r>
          </w:p>
        </w:tc>
      </w:tr>
      <w:tr w:rsidR="004534CD" w:rsidRPr="00746639" w14:paraId="4699BCC4" w14:textId="77777777">
        <w:tc>
          <w:tcPr>
            <w:tcW w:w="2800" w:type="dxa"/>
            <w:tcBorders>
              <w:top w:val="single" w:sz="6" w:space="0" w:color="E8E0D8"/>
              <w:left w:val="single" w:sz="20" w:space="0" w:color="1D4ED8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CC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Block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CC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One single instruction in Scratch — drag and snap to build</w:t>
            </w:r>
          </w:p>
        </w:tc>
      </w:tr>
    </w:tbl>
    <w:p w14:paraId="4699BCC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C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C8" w14:textId="77777777">
        <w:tc>
          <w:tcPr>
            <w:tcW w:w="10034" w:type="dxa"/>
            <w:tcBorders>
              <w:top w:val="none" w:sz="0" w:space="0" w:color="FFFFFF"/>
              <w:left w:val="single" w:sz="20" w:space="0" w:color="1D4ED8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C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🟡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>Events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 xml:space="preserve"> (yellow):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WHEN something happens — 'when green flag clicked', 'when key pressed'</w:t>
            </w:r>
          </w:p>
        </w:tc>
      </w:tr>
      <w:tr w:rsidR="004534CD" w:rsidRPr="00746639" w14:paraId="4699BCCA" w14:textId="77777777">
        <w:tc>
          <w:tcPr>
            <w:tcW w:w="10034" w:type="dxa"/>
            <w:tcBorders>
              <w:top w:val="none" w:sz="0" w:space="0" w:color="FFFFFF"/>
              <w:left w:val="single" w:sz="20" w:space="0" w:color="1D4ED8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C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🔵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>Motion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 xml:space="preserve"> (blue):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MOVE sprites — change x/y, glide, go to position, point direction</w:t>
            </w:r>
          </w:p>
        </w:tc>
      </w:tr>
      <w:tr w:rsidR="004534CD" w:rsidRPr="00746639" w14:paraId="4699BCCC" w14:textId="77777777">
        <w:tc>
          <w:tcPr>
            <w:tcW w:w="10034" w:type="dxa"/>
            <w:tcBorders>
              <w:top w:val="none" w:sz="0" w:space="0" w:color="FFFFFF"/>
              <w:left w:val="single" w:sz="20" w:space="0" w:color="1D4ED8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C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🟣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>Looks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 xml:space="preserve"> (purple):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CHANGE appearance — say something, switch costume, show, hide</w:t>
            </w:r>
          </w:p>
        </w:tc>
      </w:tr>
      <w:tr w:rsidR="004534CD" w:rsidRPr="00746639" w14:paraId="4699BCCE" w14:textId="77777777">
        <w:tc>
          <w:tcPr>
            <w:tcW w:w="10034" w:type="dxa"/>
            <w:tcBorders>
              <w:top w:val="none" w:sz="0" w:space="0" w:color="FFFFFF"/>
              <w:left w:val="single" w:sz="20" w:space="0" w:color="1D4ED8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C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🟠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>Control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 xml:space="preserve"> (orange):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DECIDE and REPEAT — forever loop, if-then, wait, stop all</w:t>
            </w:r>
          </w:p>
        </w:tc>
      </w:tr>
      <w:tr w:rsidR="004534CD" w:rsidRPr="00746639" w14:paraId="4699BCD0" w14:textId="77777777">
        <w:tc>
          <w:tcPr>
            <w:tcW w:w="10034" w:type="dxa"/>
            <w:tcBorders>
              <w:top w:val="none" w:sz="0" w:space="0" w:color="FFFFFF"/>
              <w:left w:val="single" w:sz="20" w:space="0" w:color="1D4ED8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CC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🔍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>Debug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D4ED8"/>
                <w:sz w:val="21"/>
                <w:szCs w:val="21"/>
              </w:rPr>
              <w:t xml:space="preserve"> habit: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Break it on purpose! Change a number, remove a block — see what breaks.</w:t>
            </w:r>
          </w:p>
        </w:tc>
      </w:tr>
    </w:tbl>
    <w:p w14:paraId="4699BCD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D4" w14:textId="77777777">
        <w:tc>
          <w:tcPr>
            <w:tcW w:w="10034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E293B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699BCD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CODE TO REMEMBER TODAY</w:t>
            </w:r>
          </w:p>
          <w:p w14:paraId="4699BCD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Courier New" w:hAnsi="Calibri" w:cs="Calibri"/>
                <w:color w:val="E2E8F0"/>
              </w:rPr>
              <w:t>when green flag clicked → move 200 steps → say [Hello!] for 2 secs</w:t>
            </w:r>
          </w:p>
        </w:tc>
      </w:tr>
    </w:tbl>
    <w:p w14:paraId="4699BCD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DA" w14:textId="77777777" w:rsidTr="00962477">
        <w:trPr>
          <w:trHeight w:val="1398"/>
        </w:trPr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CD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CD7" w14:textId="77777777" w:rsidR="004534CD" w:rsidRPr="00746639" w:rsidRDefault="00000000" w:rsidP="00962477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Make your sprite say your name when the green flag is clicked</w:t>
            </w:r>
          </w:p>
          <w:p w14:paraId="4699BCD8" w14:textId="77777777" w:rsidR="004534CD" w:rsidRPr="00746639" w:rsidRDefault="00000000" w:rsidP="00962477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Change 'move 10 steps' to 'move 500 steps' — what happens? Fix it!</w:t>
            </w:r>
          </w:p>
          <w:p w14:paraId="4699BCD9" w14:textId="77777777" w:rsidR="004534CD" w:rsidRPr="00746639" w:rsidRDefault="00000000" w:rsidP="00962477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Can you make the cat move with arrow keys? (4 'when key pressed' blocks)</w:t>
            </w:r>
          </w:p>
        </w:tc>
      </w:tr>
    </w:tbl>
    <w:p w14:paraId="4699BCD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D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CDC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🐱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2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CD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D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 xml:space="preserve"> · DIAGRAMS · FLOWCHARTS · DOODLES — DRAW ANYTHING HERE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8"/>
      </w:tblGrid>
      <w:tr w:rsidR="004534CD" w:rsidRPr="00746639" w14:paraId="4699BCE1" w14:textId="77777777" w:rsidTr="00183476">
        <w:trPr>
          <w:trHeight w:val="3058"/>
        </w:trPr>
        <w:tc>
          <w:tcPr>
            <w:tcW w:w="10008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CE0" w14:textId="77777777" w:rsidR="004534CD" w:rsidRPr="00746639" w:rsidRDefault="00000000" w:rsidP="00183476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CE2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E3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E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E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E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E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E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E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E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CF0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CF1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1D4ED8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CF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F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F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F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CF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CF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CF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4534CD" w:rsidRPr="00746639" w14:paraId="4699BD02" w14:textId="77777777" w:rsidTr="00962477">
        <w:tc>
          <w:tcPr>
            <w:tcW w:w="10034" w:type="dxa"/>
            <w:tcBorders>
              <w:top w:val="single" w:sz="12" w:space="0" w:color="1A2744"/>
              <w:left w:val="single" w:sz="28" w:space="0" w:color="1D4ED8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CF9" w14:textId="77777777" w:rsidR="004534CD" w:rsidRPr="00962477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962477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962477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CFA" w14:textId="77777777" w:rsidR="004534CD" w:rsidRPr="00962477" w:rsidRDefault="00000000">
            <w:pPr>
              <w:rPr>
                <w:rFonts w:ascii="Calibri" w:hAnsi="Calibri" w:cs="Calibri"/>
                <w:color w:val="002060"/>
              </w:rPr>
            </w:pPr>
            <w:r w:rsidRPr="00962477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was one thing Scratch did that completely surprised you?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4534CD" w:rsidRPr="00746639" w14:paraId="4699BCF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FB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  <w:tr w:rsidR="004534CD" w:rsidRPr="00746639" w14:paraId="4699BCFE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FD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  <w:tr w:rsidR="004534CD" w:rsidRPr="00746639" w14:paraId="4699BD00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CFF" w14:textId="77777777" w:rsidR="004534CD" w:rsidRPr="00746639" w:rsidRDefault="00000000">
                  <w:pPr>
                    <w:spacing w:after="320"/>
                    <w:rPr>
                      <w:rFonts w:ascii="Calibri" w:hAnsi="Calibri" w:cs="Calibri"/>
                    </w:rPr>
                  </w:pPr>
                  <w:r w:rsidRPr="00746639">
                    <w:rPr>
                      <w:rFonts w:ascii="Calibri" w:hAnsi="Calibri" w:cs="Calibri"/>
                    </w:rPr>
                    <w:t xml:space="preserve"> </w:t>
                  </w:r>
                </w:p>
              </w:tc>
            </w:tr>
          </w:tbl>
          <w:p w14:paraId="4699BD01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</w:tr>
    </w:tbl>
    <w:p w14:paraId="4699BD0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0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D04" w14:textId="21CFC94C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·  </w:t>
            </w:r>
            <w:r w:rsidRPr="00962477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Scratch</w:t>
            </w:r>
            <w:proofErr w:type="gramEnd"/>
            <w:r w:rsidRPr="00962477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 xml:space="preserve"> gets a brain!</w:t>
            </w:r>
          </w:p>
          <w:p w14:paraId="4699BD0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⚡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Control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&amp; Logic</w:t>
            </w:r>
          </w:p>
          <w:p w14:paraId="4699BD0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If-Then, Loops &amp; Variables</w:t>
            </w:r>
          </w:p>
        </w:tc>
      </w:tr>
    </w:tbl>
    <w:p w14:paraId="4699BD0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D0C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0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D0A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0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D0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10" w14:textId="77777777">
        <w:tc>
          <w:tcPr>
            <w:tcW w:w="10034" w:type="dxa"/>
            <w:tcBorders>
              <w:top w:val="single" w:sz="14" w:space="0" w:color="065F46"/>
              <w:left w:val="single" w:sz="28" w:space="0" w:color="065F46"/>
              <w:bottom w:val="single" w:sz="14" w:space="0" w:color="065F46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D0E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065F46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16"/>
                <w:szCs w:val="16"/>
              </w:rPr>
              <w:t xml:space="preserve"> IDEA</w:t>
            </w:r>
          </w:p>
          <w:p w14:paraId="4699BD0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Three blocks run almost every game ever made: IF-THEN (decisions), FOREVER (loops), and VARIABLES (memory). Master these and you can build almost anything.</w:t>
            </w:r>
          </w:p>
        </w:tc>
      </w:tr>
    </w:tbl>
    <w:p w14:paraId="4699BD1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1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D1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1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1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D18" w14:textId="77777777">
        <w:tc>
          <w:tcPr>
            <w:tcW w:w="2800" w:type="dxa"/>
            <w:tcBorders>
              <w:top w:val="single" w:sz="6" w:space="0" w:color="E8E0D8"/>
              <w:left w:val="single" w:sz="20" w:space="0" w:color="065F46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1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Variable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1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box with a label that stores a value — e.g. score=0 or lives=3</w:t>
            </w:r>
          </w:p>
        </w:tc>
      </w:tr>
      <w:tr w:rsidR="004534CD" w:rsidRPr="00746639" w14:paraId="4699BD1B" w14:textId="77777777">
        <w:tc>
          <w:tcPr>
            <w:tcW w:w="2800" w:type="dxa"/>
            <w:tcBorders>
              <w:top w:val="single" w:sz="6" w:space="0" w:color="E8E0D8"/>
              <w:left w:val="single" w:sz="20" w:space="0" w:color="065F46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1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If-Then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1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decision block — IF something is true, THEN do something</w:t>
            </w:r>
          </w:p>
        </w:tc>
      </w:tr>
      <w:tr w:rsidR="004534CD" w:rsidRPr="00746639" w14:paraId="4699BD1E" w14:textId="77777777">
        <w:tc>
          <w:tcPr>
            <w:tcW w:w="2800" w:type="dxa"/>
            <w:tcBorders>
              <w:top w:val="single" w:sz="6" w:space="0" w:color="E8E0D8"/>
              <w:left w:val="single" w:sz="20" w:space="0" w:color="065F46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1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Forever loop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1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A block that runs its contents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again and again</w:t>
            </w:r>
            <w:proofErr w:type="gramEnd"/>
            <w:r w:rsidRPr="00746639">
              <w:rPr>
                <w:rFonts w:ascii="Calibri" w:hAnsi="Calibri" w:cs="Calibri"/>
                <w:color w:val="333333"/>
              </w:rPr>
              <w:t>, forever</w:t>
            </w:r>
          </w:p>
        </w:tc>
      </w:tr>
      <w:tr w:rsidR="004534CD" w:rsidRPr="00746639" w14:paraId="4699BD21" w14:textId="77777777">
        <w:tc>
          <w:tcPr>
            <w:tcW w:w="2800" w:type="dxa"/>
            <w:tcBorders>
              <w:top w:val="single" w:sz="6" w:space="0" w:color="E8E0D8"/>
              <w:left w:val="single" w:sz="20" w:space="0" w:color="065F46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1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Condition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2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YES/NO question inside an IF block — e.g. 'touching wall?'</w:t>
            </w:r>
          </w:p>
        </w:tc>
      </w:tr>
      <w:tr w:rsidR="004534CD" w:rsidRPr="00746639" w14:paraId="4699BD24" w14:textId="77777777">
        <w:tc>
          <w:tcPr>
            <w:tcW w:w="2800" w:type="dxa"/>
            <w:tcBorders>
              <w:top w:val="single" w:sz="6" w:space="0" w:color="E8E0D8"/>
              <w:left w:val="single" w:sz="20" w:space="0" w:color="065F46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2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Boolean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2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Something that is TRUE or FALSE — used inside IF blocks</w:t>
            </w:r>
          </w:p>
        </w:tc>
      </w:tr>
    </w:tbl>
    <w:p w14:paraId="4699BD2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2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28" w14:textId="77777777">
        <w:tc>
          <w:tcPr>
            <w:tcW w:w="10034" w:type="dxa"/>
            <w:tcBorders>
              <w:top w:val="none" w:sz="0" w:space="0" w:color="FFFFFF"/>
              <w:left w:val="single" w:sz="20" w:space="0" w:color="065F46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2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sz w:val="21"/>
                <w:szCs w:val="21"/>
              </w:rPr>
              <w:t>1️</w:t>
            </w:r>
            <w:proofErr w:type="gramStart"/>
            <w:r w:rsidRPr="00746639">
              <w:rPr>
                <w:rFonts w:ascii="Segoe UI Symbol" w:hAnsi="Segoe UI Symbol" w:cs="Segoe UI Symbol"/>
                <w:sz w:val="21"/>
                <w:szCs w:val="21"/>
              </w:rPr>
              <w:t>⃣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>IF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 xml:space="preserve">-THEN: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if &lt;touching star?&gt; then → change score by 1. This is the diamond from your flowchart!</w:t>
            </w:r>
          </w:p>
        </w:tc>
      </w:tr>
      <w:tr w:rsidR="004534CD" w:rsidRPr="00746639" w14:paraId="4699BD2A" w14:textId="77777777">
        <w:tc>
          <w:tcPr>
            <w:tcW w:w="10034" w:type="dxa"/>
            <w:tcBorders>
              <w:top w:val="none" w:sz="0" w:space="0" w:color="FFFFFF"/>
              <w:left w:val="single" w:sz="20" w:space="0" w:color="065F46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2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sz w:val="21"/>
                <w:szCs w:val="21"/>
              </w:rPr>
              <w:t>2️</w:t>
            </w:r>
            <w:proofErr w:type="gramStart"/>
            <w:r w:rsidRPr="00746639">
              <w:rPr>
                <w:rFonts w:ascii="Segoe UI Symbol" w:hAnsi="Segoe UI Symbol" w:cs="Segoe UI Symbol"/>
                <w:sz w:val="21"/>
                <w:szCs w:val="21"/>
              </w:rPr>
              <w:t>⃣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>FOREVER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 xml:space="preserve"> loop: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Games run forever — checking every frame: did player move? Did they win?</w:t>
            </w:r>
          </w:p>
        </w:tc>
      </w:tr>
      <w:tr w:rsidR="004534CD" w:rsidRPr="00746639" w14:paraId="4699BD2C" w14:textId="77777777">
        <w:tc>
          <w:tcPr>
            <w:tcW w:w="10034" w:type="dxa"/>
            <w:tcBorders>
              <w:top w:val="none" w:sz="0" w:space="0" w:color="FFFFFF"/>
              <w:left w:val="single" w:sz="20" w:space="0" w:color="065F46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2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sz w:val="21"/>
                <w:szCs w:val="21"/>
              </w:rPr>
              <w:t>3️</w:t>
            </w:r>
            <w:proofErr w:type="gramStart"/>
            <w:r w:rsidRPr="00746639">
              <w:rPr>
                <w:rFonts w:ascii="Segoe UI Symbol" w:hAnsi="Segoe UI Symbol" w:cs="Segoe UI Symbol"/>
                <w:sz w:val="21"/>
                <w:szCs w:val="21"/>
              </w:rPr>
              <w:t>⃣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>Variables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Make a Variable → name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it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 'Score' → set to 0 at start → change by 1 when earned</w:t>
            </w:r>
          </w:p>
        </w:tc>
      </w:tr>
      <w:tr w:rsidR="004534CD" w:rsidRPr="00746639" w14:paraId="4699BD2E" w14:textId="77777777">
        <w:tc>
          <w:tcPr>
            <w:tcW w:w="10034" w:type="dxa"/>
            <w:tcBorders>
              <w:top w:val="none" w:sz="0" w:space="0" w:color="FFFFFF"/>
              <w:left w:val="single" w:sz="20" w:space="0" w:color="065F46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2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🔗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 xml:space="preserve"> pattern: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when flag clicked → FOREVER → IF &lt;condition&gt; → do something → repeat</w:t>
            </w:r>
          </w:p>
        </w:tc>
      </w:tr>
      <w:tr w:rsidR="004534CD" w:rsidRPr="00746639" w14:paraId="4699BD30" w14:textId="77777777">
        <w:tc>
          <w:tcPr>
            <w:tcW w:w="10034" w:type="dxa"/>
            <w:tcBorders>
              <w:top w:val="none" w:sz="0" w:space="0" w:color="FFFFFF"/>
              <w:left w:val="single" w:sz="20" w:space="0" w:color="065F46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2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>Key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65F46"/>
                <w:sz w:val="21"/>
                <w:szCs w:val="21"/>
              </w:rPr>
              <w:t xml:space="preserve"> insight: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Put IF inside FOREVER. FOREVER runs the game loop. IF makes decisions inside it.</w:t>
            </w:r>
          </w:p>
        </w:tc>
      </w:tr>
    </w:tbl>
    <w:p w14:paraId="4699BD3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34" w14:textId="77777777">
        <w:tc>
          <w:tcPr>
            <w:tcW w:w="10034" w:type="dxa"/>
            <w:tcBorders>
              <w:top w:val="single" w:sz="8" w:space="0" w:color="065F46"/>
              <w:left w:val="single" w:sz="8" w:space="0" w:color="065F46"/>
              <w:bottom w:val="single" w:sz="8" w:space="0" w:color="065F46"/>
              <w:right w:val="single" w:sz="8" w:space="0" w:color="065F46"/>
            </w:tcBorders>
            <w:shd w:val="clear" w:color="auto" w:fill="1E293B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699BD3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CODE TO REMEMBER TODAY</w:t>
            </w:r>
          </w:p>
          <w:p w14:paraId="4699BD3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Courier New" w:hAnsi="Calibri" w:cs="Calibri"/>
                <w:color w:val="E2E8F0"/>
              </w:rPr>
              <w:t>forever → if &lt;touching [star]?&gt; then → change Score by 1 → hide [star]</w:t>
            </w:r>
          </w:p>
        </w:tc>
      </w:tr>
    </w:tbl>
    <w:p w14:paraId="4699BD3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9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3"/>
      </w:tblGrid>
      <w:tr w:rsidR="004534CD" w:rsidRPr="00746639" w14:paraId="4699BD3A" w14:textId="77777777" w:rsidTr="00962477">
        <w:trPr>
          <w:trHeight w:val="1647"/>
        </w:trPr>
        <w:tc>
          <w:tcPr>
            <w:tcW w:w="978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D36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D37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Create a 'Score' variable — watch it appear on stage as a counter</w:t>
            </w:r>
          </w:p>
          <w:p w14:paraId="4699BD38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 xml:space="preserve">Add: if Score = 5 then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say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'You Win!' for 2 secs — test it</w:t>
            </w:r>
          </w:p>
          <w:p w14:paraId="4699BD39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What happens if you put the IF block OUTSIDE the FOREVER? Try it.</w:t>
            </w:r>
          </w:p>
        </w:tc>
      </w:tr>
    </w:tbl>
    <w:p w14:paraId="4699BD3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3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D3C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⚡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3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D3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3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 xml:space="preserve"> · DIAGRAMS · FLOWCHARTS · DOODLES — DRAW ANYTHING HERE</w:t>
      </w:r>
    </w:p>
    <w:tbl>
      <w:tblPr>
        <w:tblW w:w="10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9"/>
      </w:tblGrid>
      <w:tr w:rsidR="004534CD" w:rsidRPr="00746639" w14:paraId="4699BD41" w14:textId="77777777" w:rsidTr="00EE265D">
        <w:trPr>
          <w:trHeight w:val="3425"/>
        </w:trPr>
        <w:tc>
          <w:tcPr>
            <w:tcW w:w="10209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D40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D42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43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4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4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4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4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4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4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4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D50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51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065F46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5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5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5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5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5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5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D5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D62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065F46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D59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D5A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Explain an IF-THEN in your own words. Give an example from real life — not from Scratch.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D5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5B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D5E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5D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D60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5F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D61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D6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6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D64" w14:textId="54921044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4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proofErr w:type="gramStart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·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Paper</w:t>
            </w:r>
            <w:proofErr w:type="gramEnd"/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 xml:space="preserve"> only!</w:t>
            </w:r>
          </w:p>
          <w:p w14:paraId="4699BD6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🎮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Design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Your Game</w:t>
            </w:r>
          </w:p>
          <w:p w14:paraId="4699BD6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Game Design Thinking</w:t>
            </w:r>
          </w:p>
        </w:tc>
      </w:tr>
    </w:tbl>
    <w:p w14:paraId="4699BD6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D6C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6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D6A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6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D6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70" w14:textId="77777777">
        <w:tc>
          <w:tcPr>
            <w:tcW w:w="10034" w:type="dxa"/>
            <w:tcBorders>
              <w:top w:val="single" w:sz="14" w:space="0" w:color="78350F"/>
              <w:left w:val="single" w:sz="28" w:space="0" w:color="78350F"/>
              <w:bottom w:val="single" w:sz="14" w:space="0" w:color="78350F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D6E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78350F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16"/>
                <w:szCs w:val="16"/>
              </w:rPr>
              <w:t xml:space="preserve"> IDEA</w:t>
            </w:r>
          </w:p>
          <w:p w14:paraId="4699BD6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Every great game started on paper. Real game studios write a design document before writing a single line of code. Today you are a game designer, not a programmer.</w:t>
            </w:r>
          </w:p>
        </w:tc>
      </w:tr>
    </w:tbl>
    <w:p w14:paraId="4699BD7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7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D7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7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7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D78" w14:textId="77777777">
        <w:tc>
          <w:tcPr>
            <w:tcW w:w="2800" w:type="dxa"/>
            <w:tcBorders>
              <w:top w:val="single" w:sz="6" w:space="0" w:color="E8E0D8"/>
              <w:left w:val="single" w:sz="20" w:space="0" w:color="78350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7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Game loop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7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forever cycle of checking and updating that makes a game run</w:t>
            </w:r>
          </w:p>
        </w:tc>
      </w:tr>
      <w:tr w:rsidR="004534CD" w:rsidRPr="00746639" w14:paraId="4699BD7B" w14:textId="77777777">
        <w:tc>
          <w:tcPr>
            <w:tcW w:w="2800" w:type="dxa"/>
            <w:tcBorders>
              <w:top w:val="single" w:sz="6" w:space="0" w:color="E8E0D8"/>
              <w:left w:val="single" w:sz="20" w:space="0" w:color="78350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7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Win condition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7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exact moment the player wins — defined as IF something = true</w:t>
            </w:r>
          </w:p>
        </w:tc>
      </w:tr>
      <w:tr w:rsidR="004534CD" w:rsidRPr="00746639" w14:paraId="4699BD7E" w14:textId="77777777">
        <w:tc>
          <w:tcPr>
            <w:tcW w:w="2800" w:type="dxa"/>
            <w:tcBorders>
              <w:top w:val="single" w:sz="6" w:space="0" w:color="E8E0D8"/>
              <w:left w:val="single" w:sz="20" w:space="0" w:color="78350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7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Lose condition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7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exact moment the player loses — another IF check</w:t>
            </w:r>
          </w:p>
        </w:tc>
      </w:tr>
      <w:tr w:rsidR="004534CD" w:rsidRPr="00746639" w14:paraId="4699BD81" w14:textId="77777777">
        <w:tc>
          <w:tcPr>
            <w:tcW w:w="2800" w:type="dxa"/>
            <w:tcBorders>
              <w:top w:val="single" w:sz="6" w:space="0" w:color="E8E0D8"/>
              <w:left w:val="single" w:sz="20" w:space="0" w:color="78350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7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Mechanic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8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The core action of the game — the ONE thing the player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actually does</w:t>
            </w:r>
            <w:proofErr w:type="gramEnd"/>
          </w:p>
        </w:tc>
      </w:tr>
      <w:tr w:rsidR="004534CD" w:rsidRPr="00746639" w14:paraId="4699BD84" w14:textId="77777777">
        <w:tc>
          <w:tcPr>
            <w:tcW w:w="2800" w:type="dxa"/>
            <w:tcBorders>
              <w:top w:val="single" w:sz="6" w:space="0" w:color="E8E0D8"/>
              <w:left w:val="single" w:sz="20" w:space="0" w:color="78350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8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Scope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8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boundaries of your project — keeping it simple is a skill</w:t>
            </w:r>
          </w:p>
        </w:tc>
      </w:tr>
    </w:tbl>
    <w:p w14:paraId="4699BD8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8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88" w14:textId="77777777">
        <w:tc>
          <w:tcPr>
            <w:tcW w:w="10034" w:type="dxa"/>
            <w:tcBorders>
              <w:top w:val="none" w:sz="0" w:space="0" w:color="FFFFFF"/>
              <w:left w:val="single" w:sz="20" w:space="0" w:color="78350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8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🎯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Goal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One clear thing the player is trying to do. Not five things — ONE.</w:t>
            </w:r>
          </w:p>
        </w:tc>
      </w:tr>
      <w:tr w:rsidR="004534CD" w:rsidRPr="00746639" w14:paraId="4699BD8A" w14:textId="77777777">
        <w:tc>
          <w:tcPr>
            <w:tcW w:w="10034" w:type="dxa"/>
            <w:tcBorders>
              <w:top w:val="none" w:sz="0" w:space="0" w:color="FFFFFF"/>
              <w:left w:val="single" w:sz="20" w:space="0" w:color="78350F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8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👾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Obstacle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What makes it hard. No obstacle = no game. There is no tension without challenge.</w:t>
            </w:r>
          </w:p>
        </w:tc>
      </w:tr>
      <w:tr w:rsidR="004534CD" w:rsidRPr="00746639" w14:paraId="4699BD8C" w14:textId="77777777">
        <w:tc>
          <w:tcPr>
            <w:tcW w:w="10034" w:type="dxa"/>
            <w:tcBorders>
              <w:top w:val="none" w:sz="0" w:space="0" w:color="FFFFFF"/>
              <w:left w:val="single" w:sz="20" w:space="0" w:color="78350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8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🏆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Win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 xml:space="preserve">/Lose: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Write as IF statements NOW: IF score=10 THEN win. IF lives=0 THEN lose.</w:t>
            </w:r>
          </w:p>
        </w:tc>
      </w:tr>
      <w:tr w:rsidR="004534CD" w:rsidRPr="00746639" w14:paraId="4699BD8E" w14:textId="77777777">
        <w:tc>
          <w:tcPr>
            <w:tcW w:w="10034" w:type="dxa"/>
            <w:tcBorders>
              <w:top w:val="none" w:sz="0" w:space="0" w:color="FFFFFF"/>
              <w:left w:val="single" w:sz="20" w:space="0" w:color="78350F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8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sz w:val="21"/>
                <w:szCs w:val="21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 xml:space="preserve"> rule: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Screens off for 30 minutes. Design doc = boss. Scratch only executes it.</w:t>
            </w:r>
          </w:p>
        </w:tc>
      </w:tr>
      <w:tr w:rsidR="004534CD" w:rsidRPr="00746639" w14:paraId="4699BD90" w14:textId="77777777">
        <w:tc>
          <w:tcPr>
            <w:tcW w:w="10034" w:type="dxa"/>
            <w:tcBorders>
              <w:top w:val="none" w:sz="0" w:space="0" w:color="FFFFFF"/>
              <w:left w:val="single" w:sz="20" w:space="0" w:color="78350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8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Start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46639">
              <w:rPr>
                <w:rFonts w:ascii="Calibri" w:hAnsi="Calibri" w:cs="Calibri"/>
                <w:b/>
                <w:bCs/>
                <w:color w:val="78350F"/>
                <w:sz w:val="21"/>
                <w:szCs w:val="21"/>
              </w:rPr>
              <w:t>simple: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One</w:t>
            </w:r>
            <w:proofErr w:type="spellEnd"/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 mechanic, working perfectly. Complexity comes later, after it works.</w:t>
            </w:r>
          </w:p>
        </w:tc>
      </w:tr>
    </w:tbl>
    <w:p w14:paraId="4699BD9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2"/>
      </w:tblGrid>
      <w:tr w:rsidR="004534CD" w:rsidRPr="00746639" w14:paraId="4699BD96" w14:textId="77777777" w:rsidTr="00EE265D">
        <w:trPr>
          <w:trHeight w:val="1477"/>
        </w:trPr>
        <w:tc>
          <w:tcPr>
            <w:tcW w:w="10122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D9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D93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Name the one mechanic in Pac-Man, Tetris, and Snake in one word each</w:t>
            </w:r>
          </w:p>
          <w:p w14:paraId="4699BD94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Write your win condition as a Scratch IF statement — before opening Scratch</w:t>
            </w:r>
          </w:p>
          <w:p w14:paraId="4699BD95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Sketch your game screen — where does the player start? Where do enemies come from?</w:t>
            </w:r>
          </w:p>
        </w:tc>
      </w:tr>
    </w:tbl>
    <w:p w14:paraId="4699BD9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9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8350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D98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🎮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4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D9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9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 xml:space="preserve"> · DIAGRAMS · FLOWCHARTS · DOODLES — DRAW ANYTHING HERE</w:t>
      </w: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4"/>
      </w:tblGrid>
      <w:tr w:rsidR="004534CD" w:rsidRPr="00746639" w14:paraId="4699BD9D" w14:textId="77777777" w:rsidTr="00EE265D">
        <w:trPr>
          <w:trHeight w:val="3368"/>
        </w:trPr>
        <w:tc>
          <w:tcPr>
            <w:tcW w:w="10084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D9C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D9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9F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A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A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A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A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A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A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DAC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AD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78350F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A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A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B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B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DB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DB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DB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DBE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78350F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DB5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DB6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is the ONE thing your game does? Can you describe it in exactly one sentence?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DB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B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DBA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B9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DB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DBB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DBD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DB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C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DC0" w14:textId="7B1797FF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5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Bugs are questions!</w:t>
            </w:r>
          </w:p>
          <w:p w14:paraId="4699BDC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🐛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Build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&amp; Debug</w:t>
            </w:r>
          </w:p>
          <w:p w14:paraId="4699BDC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Collision, Scoring &amp; Bugs</w:t>
            </w:r>
          </w:p>
        </w:tc>
      </w:tr>
    </w:tbl>
    <w:p w14:paraId="4699BDC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DC8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C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DC6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DC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DC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CC" w14:textId="77777777">
        <w:tc>
          <w:tcPr>
            <w:tcW w:w="10034" w:type="dxa"/>
            <w:tcBorders>
              <w:top w:val="single" w:sz="14" w:space="0" w:color="0E7490"/>
              <w:left w:val="single" w:sz="28" w:space="0" w:color="0E7490"/>
              <w:bottom w:val="single" w:sz="14" w:space="0" w:color="0E7490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DCA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0E7490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16"/>
                <w:szCs w:val="16"/>
              </w:rPr>
              <w:t xml:space="preserve"> IDEA</w:t>
            </w:r>
          </w:p>
          <w:p w14:paraId="4699BDC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Collision detection is how Scratch knows when two things touch. This runs every single frame — 30 times per second — checking if anything important has happened.</w:t>
            </w:r>
          </w:p>
        </w:tc>
      </w:tr>
    </w:tbl>
    <w:p w14:paraId="4699BDC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C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DD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C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DD4" w14:textId="77777777">
        <w:tc>
          <w:tcPr>
            <w:tcW w:w="2800" w:type="dxa"/>
            <w:tcBorders>
              <w:top w:val="single" w:sz="6" w:space="0" w:color="E8E0D8"/>
              <w:left w:val="single" w:sz="20" w:space="0" w:color="0E7490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D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Collision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When two sprites overlap on the stage — the game must react to this</w:t>
            </w:r>
          </w:p>
        </w:tc>
      </w:tr>
      <w:tr w:rsidR="004534CD" w:rsidRPr="00746639" w14:paraId="4699BDD7" w14:textId="77777777">
        <w:tc>
          <w:tcPr>
            <w:tcW w:w="2800" w:type="dxa"/>
            <w:tcBorders>
              <w:top w:val="single" w:sz="6" w:space="0" w:color="E8E0D8"/>
              <w:left w:val="single" w:sz="20" w:space="0" w:color="0E7490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D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Sensing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The light blue blocks —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touching?,</w:t>
            </w:r>
            <w:proofErr w:type="gramEnd"/>
            <w:r w:rsidRPr="00746639">
              <w:rPr>
                <w:rFonts w:ascii="Calibri" w:hAnsi="Calibri" w:cs="Calibri"/>
                <w:color w:val="333333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colour?,</w:t>
            </w:r>
            <w:proofErr w:type="gramEnd"/>
            <w:r w:rsidRPr="00746639">
              <w:rPr>
                <w:rFonts w:ascii="Calibri" w:hAnsi="Calibri" w:cs="Calibri"/>
                <w:color w:val="333333"/>
              </w:rPr>
              <w:t xml:space="preserve"> distance?</w:t>
            </w:r>
          </w:p>
        </w:tc>
      </w:tr>
      <w:tr w:rsidR="004534CD" w:rsidRPr="00746639" w14:paraId="4699BDDA" w14:textId="77777777">
        <w:tc>
          <w:tcPr>
            <w:tcW w:w="2800" w:type="dxa"/>
            <w:tcBorders>
              <w:top w:val="single" w:sz="6" w:space="0" w:color="E8E0D8"/>
              <w:left w:val="single" w:sz="20" w:space="0" w:color="0E7490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D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Clone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An exact copy of a sprite that runs its own independent code</w:t>
            </w:r>
          </w:p>
        </w:tc>
      </w:tr>
      <w:tr w:rsidR="004534CD" w:rsidRPr="00746639" w14:paraId="4699BDDD" w14:textId="77777777">
        <w:tc>
          <w:tcPr>
            <w:tcW w:w="2800" w:type="dxa"/>
            <w:tcBorders>
              <w:top w:val="single" w:sz="6" w:space="0" w:color="E8E0D8"/>
              <w:left w:val="single" w:sz="20" w:space="0" w:color="0E7490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D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Bug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An error in code that makes it behave in the wrong way</w:t>
            </w:r>
          </w:p>
        </w:tc>
      </w:tr>
      <w:tr w:rsidR="004534CD" w:rsidRPr="00746639" w14:paraId="4699BDE0" w14:textId="77777777">
        <w:tc>
          <w:tcPr>
            <w:tcW w:w="2800" w:type="dxa"/>
            <w:tcBorders>
              <w:top w:val="single" w:sz="6" w:space="0" w:color="E8E0D8"/>
              <w:left w:val="single" w:sz="20" w:space="0" w:color="0E7490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DD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Debug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DD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Finding and fixing a bug — the most common skill professional programmers use</w:t>
            </w:r>
          </w:p>
        </w:tc>
      </w:tr>
    </w:tbl>
    <w:p w14:paraId="4699BDE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E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E4" w14:textId="77777777">
        <w:tc>
          <w:tcPr>
            <w:tcW w:w="10034" w:type="dxa"/>
            <w:tcBorders>
              <w:top w:val="none" w:sz="0" w:space="0" w:color="FFFFFF"/>
              <w:left w:val="single" w:sz="20" w:space="0" w:color="0E7490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E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🔍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touching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[sprite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]?: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Sensing block — returns TRUE when two sprites overlap. Lives inside forever.</w:t>
            </w:r>
          </w:p>
        </w:tc>
      </w:tr>
      <w:tr w:rsidR="004534CD" w:rsidRPr="00746639" w14:paraId="4699BDE6" w14:textId="77777777">
        <w:tc>
          <w:tcPr>
            <w:tcW w:w="10034" w:type="dxa"/>
            <w:tcBorders>
              <w:top w:val="none" w:sz="0" w:space="0" w:color="FFFFFF"/>
              <w:left w:val="single" w:sz="20" w:space="0" w:color="0E7490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E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💥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Collision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template: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forever → if &lt;touching [enemy]?&gt; then → change lives by -1 → wait 0.5 secs</w:t>
            </w:r>
          </w:p>
        </w:tc>
      </w:tr>
      <w:tr w:rsidR="004534CD" w:rsidRPr="00746639" w14:paraId="4699BDE8" w14:textId="77777777">
        <w:tc>
          <w:tcPr>
            <w:tcW w:w="10034" w:type="dxa"/>
            <w:tcBorders>
              <w:top w:val="none" w:sz="0" w:space="0" w:color="FFFFFF"/>
              <w:left w:val="single" w:sz="20" w:space="0" w:color="0E7490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E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🐛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Bugs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are normal: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Every programmer debugs. A bug is not failure — it is a question your code is asking.</w:t>
            </w:r>
          </w:p>
        </w:tc>
      </w:tr>
      <w:tr w:rsidR="004534CD" w:rsidRPr="00746639" w14:paraId="4699BDEA" w14:textId="77777777">
        <w:tc>
          <w:tcPr>
            <w:tcW w:w="10034" w:type="dxa"/>
            <w:tcBorders>
              <w:top w:val="none" w:sz="0" w:space="0" w:color="FFFFFF"/>
              <w:left w:val="single" w:sz="20" w:space="0" w:color="0E7490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E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🔧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Debug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method: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1. What should happen?  2. What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actually happened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?  3. What did I change?</w:t>
            </w:r>
          </w:p>
        </w:tc>
      </w:tr>
      <w:tr w:rsidR="004534CD" w:rsidRPr="00746639" w14:paraId="4699BDEC" w14:textId="77777777">
        <w:tc>
          <w:tcPr>
            <w:tcW w:w="10034" w:type="dxa"/>
            <w:tcBorders>
              <w:top w:val="none" w:sz="0" w:space="0" w:color="FFFFFF"/>
              <w:left w:val="single" w:sz="20" w:space="0" w:color="0E7490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DE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>stop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0E7490"/>
                <w:sz w:val="21"/>
                <w:szCs w:val="21"/>
              </w:rPr>
              <w:t xml:space="preserve"> all: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Use 'stop all' to end the game after your win or lose message.</w:t>
            </w:r>
          </w:p>
        </w:tc>
      </w:tr>
    </w:tbl>
    <w:p w14:paraId="4699BDE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F0" w14:textId="77777777">
        <w:tc>
          <w:tcPr>
            <w:tcW w:w="10034" w:type="dxa"/>
            <w:tcBorders>
              <w:top w:val="single" w:sz="8" w:space="0" w:color="0E7490"/>
              <w:left w:val="single" w:sz="8" w:space="0" w:color="0E7490"/>
              <w:bottom w:val="single" w:sz="8" w:space="0" w:color="0E7490"/>
              <w:right w:val="single" w:sz="8" w:space="0" w:color="0E7490"/>
            </w:tcBorders>
            <w:shd w:val="clear" w:color="auto" w:fill="1E293B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699BDE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CODE TO REMEMBER TODAY</w:t>
            </w:r>
          </w:p>
          <w:p w14:paraId="4699BDE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Courier New" w:hAnsi="Calibri" w:cs="Calibri"/>
                <w:color w:val="E2E8F0"/>
              </w:rPr>
              <w:t>forever → if &lt;touching [enemy]?&gt; then → change Lives by -1 → say [Ouch!] → wait 0.8 secs</w:t>
            </w:r>
          </w:p>
        </w:tc>
      </w:tr>
    </w:tbl>
    <w:p w14:paraId="4699BDF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9"/>
      </w:tblGrid>
      <w:tr w:rsidR="004534CD" w:rsidRPr="00746639" w14:paraId="4699BDF6" w14:textId="77777777" w:rsidTr="00EE265D">
        <w:trPr>
          <w:trHeight w:val="1347"/>
        </w:trPr>
        <w:tc>
          <w:tcPr>
            <w:tcW w:w="10109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DF2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DF3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 xml:space="preserve">Add: if touching [edge] then </w:t>
            </w:r>
            <w:proofErr w:type="gramStart"/>
            <w:r w:rsidRPr="00746639">
              <w:rPr>
                <w:rFonts w:ascii="Calibri" w:hAnsi="Calibri" w:cs="Calibri"/>
                <w:color w:val="1A2744"/>
              </w:rPr>
              <w:t>go</w:t>
            </w:r>
            <w:proofErr w:type="gramEnd"/>
            <w:r w:rsidRPr="00746639">
              <w:rPr>
                <w:rFonts w:ascii="Calibri" w:hAnsi="Calibri" w:cs="Calibri"/>
                <w:color w:val="1A2744"/>
              </w:rPr>
              <w:t xml:space="preserve"> to x:0 y:0 — what does this create?</w:t>
            </w:r>
          </w:p>
          <w:p w14:paraId="4699BDF4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Deliberately remove your collision code — what happens to the game?</w:t>
            </w:r>
          </w:p>
          <w:p w14:paraId="4699BDF5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Add a sound effect on collision — find it in the Sound blocks category</w:t>
            </w:r>
          </w:p>
        </w:tc>
      </w:tr>
    </w:tbl>
    <w:p w14:paraId="4699BDF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DF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DF8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🐛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5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DF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F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 xml:space="preserve"> · DIAGRAMS · FLOWCHARTS · DOODLES — DRAW ANYTHING HERE</w:t>
      </w:r>
    </w:p>
    <w:tbl>
      <w:tblPr>
        <w:tblW w:w="10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0"/>
      </w:tblGrid>
      <w:tr w:rsidR="004534CD" w:rsidRPr="00746639" w14:paraId="4699BDFD" w14:textId="77777777" w:rsidTr="00EE265D">
        <w:trPr>
          <w:trHeight w:val="3656"/>
        </w:trPr>
        <w:tc>
          <w:tcPr>
            <w:tcW w:w="10310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DFC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DF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DFF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0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0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0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0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0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0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0C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0D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0E7490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0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0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1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1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1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1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1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E1E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0E7490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E15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E16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Describe a bug you found today. What caused it? How did you fix it?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E1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1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1A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19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1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1B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E1D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E1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2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E20" w14:textId="13672486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6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</w:t>
            </w:r>
            <w:r w:rsidRPr="00EE265D">
              <w:rPr>
                <w:rFonts w:ascii="Calibri" w:hAnsi="Calibri" w:cs="Calibri"/>
                <w:color w:val="FFFFFF" w:themeColor="background1"/>
                <w:sz w:val="16"/>
                <w:szCs w:val="16"/>
              </w:rPr>
              <w:t xml:space="preserve">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Saturday deep build</w:t>
            </w:r>
          </w:p>
          <w:p w14:paraId="4699BE2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🚀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Build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Marathon</w:t>
            </w:r>
          </w:p>
          <w:p w14:paraId="4699BE2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Extended Build + AI Literacy</w:t>
            </w:r>
          </w:p>
        </w:tc>
      </w:tr>
    </w:tbl>
    <w:p w14:paraId="4699BE2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E28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2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E26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2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E2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2C" w14:textId="77777777">
        <w:tc>
          <w:tcPr>
            <w:tcW w:w="10034" w:type="dxa"/>
            <w:tcBorders>
              <w:top w:val="single" w:sz="14" w:space="0" w:color="4C1D95"/>
              <w:left w:val="single" w:sz="28" w:space="0" w:color="4C1D95"/>
              <w:bottom w:val="single" w:sz="14" w:space="0" w:color="4C1D95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E2A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4C1D95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16"/>
                <w:szCs w:val="16"/>
              </w:rPr>
              <w:t xml:space="preserve"> IDEA</w:t>
            </w:r>
          </w:p>
          <w:p w14:paraId="4699BE2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AI is a powerful tool with a precise skill set — not a brain, not a shortcut. The most valuable habit: always form your own answer BEFORE asking AI. An informed question gets a useful answer.</w:t>
            </w:r>
          </w:p>
        </w:tc>
      </w:tr>
    </w:tbl>
    <w:p w14:paraId="4699BE2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2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E3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2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E34" w14:textId="77777777">
        <w:tc>
          <w:tcPr>
            <w:tcW w:w="2800" w:type="dxa"/>
            <w:tcBorders>
              <w:top w:val="single" w:sz="6" w:space="0" w:color="E8E0D8"/>
              <w:left w:val="single" w:sz="20" w:space="0" w:color="4C1D95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3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Prompt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question or instruction you give to an AI — quality matters enormously</w:t>
            </w:r>
          </w:p>
        </w:tc>
      </w:tr>
      <w:tr w:rsidR="004534CD" w:rsidRPr="00746639" w14:paraId="4699BE37" w14:textId="77777777">
        <w:tc>
          <w:tcPr>
            <w:tcW w:w="2800" w:type="dxa"/>
            <w:tcBorders>
              <w:top w:val="single" w:sz="6" w:space="0" w:color="E8E0D8"/>
              <w:left w:val="single" w:sz="20" w:space="0" w:color="4C1D95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3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Context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Background information AI needs to give a useful, specific answer</w:t>
            </w:r>
          </w:p>
        </w:tc>
      </w:tr>
      <w:tr w:rsidR="004534CD" w:rsidRPr="00746639" w14:paraId="4699BE3A" w14:textId="77777777">
        <w:tc>
          <w:tcPr>
            <w:tcW w:w="2800" w:type="dxa"/>
            <w:tcBorders>
              <w:top w:val="single" w:sz="6" w:space="0" w:color="E8E0D8"/>
              <w:left w:val="single" w:sz="20" w:space="0" w:color="4C1D95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3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Verify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 xml:space="preserve">Check if something is </w:t>
            </w:r>
            <w:proofErr w:type="gramStart"/>
            <w:r w:rsidRPr="00746639">
              <w:rPr>
                <w:rFonts w:ascii="Calibri" w:hAnsi="Calibri" w:cs="Calibri"/>
                <w:color w:val="333333"/>
              </w:rPr>
              <w:t>actually true</w:t>
            </w:r>
            <w:proofErr w:type="gramEnd"/>
            <w:r w:rsidRPr="00746639">
              <w:rPr>
                <w:rFonts w:ascii="Calibri" w:hAnsi="Calibri" w:cs="Calibri"/>
                <w:color w:val="333333"/>
              </w:rPr>
              <w:t xml:space="preserve"> — never trust AI without checking</w:t>
            </w:r>
          </w:p>
        </w:tc>
      </w:tr>
      <w:tr w:rsidR="004534CD" w:rsidRPr="00746639" w14:paraId="4699BE3D" w14:textId="77777777">
        <w:tc>
          <w:tcPr>
            <w:tcW w:w="2800" w:type="dxa"/>
            <w:tcBorders>
              <w:top w:val="single" w:sz="6" w:space="0" w:color="E8E0D8"/>
              <w:left w:val="single" w:sz="20" w:space="0" w:color="4C1D95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3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Hallucination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When AI confidently states something that is factually wrong</w:t>
            </w:r>
          </w:p>
        </w:tc>
      </w:tr>
      <w:tr w:rsidR="004534CD" w:rsidRPr="00746639" w14:paraId="4699BE40" w14:textId="77777777">
        <w:tc>
          <w:tcPr>
            <w:tcW w:w="2800" w:type="dxa"/>
            <w:tcBorders>
              <w:top w:val="single" w:sz="6" w:space="0" w:color="E8E0D8"/>
              <w:left w:val="single" w:sz="20" w:space="0" w:color="4C1D95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3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Limitation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3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Something AI cannot do — no memory, no feelings, no personal experience</w:t>
            </w:r>
          </w:p>
        </w:tc>
      </w:tr>
    </w:tbl>
    <w:p w14:paraId="4699BE4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4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44" w14:textId="77777777">
        <w:tc>
          <w:tcPr>
            <w:tcW w:w="10034" w:type="dxa"/>
            <w:tcBorders>
              <w:top w:val="none" w:sz="0" w:space="0" w:color="FFFFFF"/>
              <w:left w:val="single" w:sz="20" w:space="0" w:color="4C1D95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4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>Green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 xml:space="preserve"> zone: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Use AI to understand, check, or get feedback on YOUR idea. Think first, always.</w:t>
            </w:r>
          </w:p>
        </w:tc>
      </w:tr>
      <w:tr w:rsidR="004534CD" w:rsidRPr="00746639" w14:paraId="4699BE46" w14:textId="77777777">
        <w:tc>
          <w:tcPr>
            <w:tcW w:w="10034" w:type="dxa"/>
            <w:tcBorders>
              <w:top w:val="none" w:sz="0" w:space="0" w:color="FFFFFF"/>
              <w:left w:val="single" w:sz="20" w:space="0" w:color="4C1D95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4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>Red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 xml:space="preserve"> zone: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Never use AI to create your idea, write your story, or build your project.</w:t>
            </w:r>
          </w:p>
        </w:tc>
      </w:tr>
      <w:tr w:rsidR="004534CD" w:rsidRPr="00746639" w14:paraId="4699BE48" w14:textId="77777777">
        <w:tc>
          <w:tcPr>
            <w:tcW w:w="10034" w:type="dxa"/>
            <w:tcBorders>
              <w:top w:val="none" w:sz="0" w:space="0" w:color="FFFFFF"/>
              <w:left w:val="single" w:sz="20" w:space="0" w:color="4C1D95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4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💬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>Good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 xml:space="preserve"> prompt: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'My Scratch cat won't jump. I use change y by 20. Space key, nothing happens. Why?'</w:t>
            </w:r>
          </w:p>
        </w:tc>
      </w:tr>
      <w:tr w:rsidR="004534CD" w:rsidRPr="00746639" w14:paraId="4699BE4A" w14:textId="77777777">
        <w:tc>
          <w:tcPr>
            <w:tcW w:w="10034" w:type="dxa"/>
            <w:tcBorders>
              <w:top w:val="none" w:sz="0" w:space="0" w:color="FFFFFF"/>
              <w:left w:val="single" w:sz="20" w:space="0" w:color="4C1D95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4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🔍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>Verify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Could this be wrong? AI does not know your specific project or context.</w:t>
            </w:r>
          </w:p>
        </w:tc>
      </w:tr>
      <w:tr w:rsidR="004534CD" w:rsidRPr="00746639" w14:paraId="4699BE4C" w14:textId="77777777">
        <w:tc>
          <w:tcPr>
            <w:tcW w:w="10034" w:type="dxa"/>
            <w:tcBorders>
              <w:top w:val="none" w:sz="0" w:space="0" w:color="FFFFFF"/>
              <w:left w:val="single" w:sz="20" w:space="0" w:color="4C1D95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4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4C1D95"/>
                <w:sz w:val="21"/>
                <w:szCs w:val="21"/>
              </w:rPr>
              <w:t xml:space="preserve"> habit: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Write your own guess FIRST. Then ask AI. Compare both. You decide what to use.</w:t>
            </w:r>
          </w:p>
        </w:tc>
      </w:tr>
    </w:tbl>
    <w:p w14:paraId="4699BE4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52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E4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E4F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Ask AI a question you already know the answer to — is it right?</w:t>
            </w:r>
          </w:p>
          <w:p w14:paraId="4699BE50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Write out your bug in full before asking AI — does writing it help you solve it?</w:t>
            </w:r>
          </w:p>
          <w:p w14:paraId="4699BE51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Ask AI: 'What questions should I think about for my game?' — not: 'make my game'</w:t>
            </w:r>
          </w:p>
        </w:tc>
      </w:tr>
    </w:tbl>
    <w:p w14:paraId="4699BE5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5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E5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🚀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6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E56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5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 xml:space="preserve"> · DIAGRAMS · FLOWCHARTS · DOODLES — DRAW ANYTHING HERE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5"/>
      </w:tblGrid>
      <w:tr w:rsidR="004534CD" w:rsidRPr="00746639" w14:paraId="4699BE59" w14:textId="77777777" w:rsidTr="00EE265D">
        <w:trPr>
          <w:trHeight w:val="3518"/>
        </w:trPr>
        <w:tc>
          <w:tcPr>
            <w:tcW w:w="9895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E58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E5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5B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5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5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5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5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68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69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4C1D95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6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6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6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7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E7A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4C1D95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E71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E72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did AI get right today? What did it miss that only you knew about your project?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E74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73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76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75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7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7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E79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E7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7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E7C" w14:textId="53AB784C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7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Code meets storytelling!</w:t>
            </w:r>
          </w:p>
          <w:p w14:paraId="4699BE7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📖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Stories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in Scratch</w:t>
            </w:r>
          </w:p>
          <w:p w14:paraId="4699BE7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Scenes, Broadcasts &amp; Choices</w:t>
            </w:r>
          </w:p>
        </w:tc>
      </w:tr>
    </w:tbl>
    <w:p w14:paraId="4699BE8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E84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8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E82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8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E8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88" w14:textId="77777777">
        <w:tc>
          <w:tcPr>
            <w:tcW w:w="10034" w:type="dxa"/>
            <w:tcBorders>
              <w:top w:val="single" w:sz="14" w:space="0" w:color="881337"/>
              <w:left w:val="single" w:sz="28" w:space="0" w:color="881337"/>
              <w:bottom w:val="single" w:sz="14" w:space="0" w:color="881337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E86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881337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16"/>
                <w:szCs w:val="16"/>
              </w:rPr>
              <w:t xml:space="preserve"> IDEA</w:t>
            </w:r>
          </w:p>
          <w:p w14:paraId="4699BE8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Stories in code use the same structure as stories on paper — but the PLAYER makes choices. Scene 1 leads to a decision. The decision branches into two paths. You build both.</w:t>
            </w:r>
          </w:p>
        </w:tc>
      </w:tr>
    </w:tbl>
    <w:p w14:paraId="4699BE89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8A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E8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8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8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E90" w14:textId="77777777">
        <w:tc>
          <w:tcPr>
            <w:tcW w:w="2800" w:type="dxa"/>
            <w:tcBorders>
              <w:top w:val="single" w:sz="6" w:space="0" w:color="E8E0D8"/>
              <w:left w:val="single" w:sz="20" w:space="0" w:color="881337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8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Broadcast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8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message one sprite sends to all others — like ringing a bell for everyone</w:t>
            </w:r>
          </w:p>
        </w:tc>
      </w:tr>
      <w:tr w:rsidR="004534CD" w:rsidRPr="00746639" w14:paraId="4699BE93" w14:textId="77777777">
        <w:tc>
          <w:tcPr>
            <w:tcW w:w="2800" w:type="dxa"/>
            <w:tcBorders>
              <w:top w:val="single" w:sz="6" w:space="0" w:color="E8E0D8"/>
              <w:left w:val="single" w:sz="20" w:space="0" w:color="881337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9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Scene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9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One backdrop and moment in your story — like a page in a book</w:t>
            </w:r>
          </w:p>
        </w:tc>
      </w:tr>
      <w:tr w:rsidR="004534CD" w:rsidRPr="00746639" w14:paraId="4699BE96" w14:textId="77777777">
        <w:tc>
          <w:tcPr>
            <w:tcW w:w="2800" w:type="dxa"/>
            <w:tcBorders>
              <w:top w:val="single" w:sz="6" w:space="0" w:color="E8E0D8"/>
              <w:left w:val="single" w:sz="20" w:space="0" w:color="881337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9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Branch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9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One of the two paths after a decision — Path A or Path B</w:t>
            </w:r>
          </w:p>
        </w:tc>
      </w:tr>
      <w:tr w:rsidR="004534CD" w:rsidRPr="00746639" w14:paraId="4699BE99" w14:textId="77777777">
        <w:tc>
          <w:tcPr>
            <w:tcW w:w="2800" w:type="dxa"/>
            <w:tcBorders>
              <w:top w:val="single" w:sz="6" w:space="0" w:color="E8E0D8"/>
              <w:left w:val="single" w:sz="20" w:space="0" w:color="881337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9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Dialogue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9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Words characters speak — written into Scratch 'say' blocks</w:t>
            </w:r>
          </w:p>
        </w:tc>
      </w:tr>
      <w:tr w:rsidR="004534CD" w:rsidRPr="00746639" w14:paraId="4699BE9C" w14:textId="77777777">
        <w:tc>
          <w:tcPr>
            <w:tcW w:w="2800" w:type="dxa"/>
            <w:tcBorders>
              <w:top w:val="single" w:sz="6" w:space="0" w:color="E8E0D8"/>
              <w:left w:val="single" w:sz="20" w:space="0" w:color="881337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9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NPC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9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Non-player character — a character the player meets but does not control</w:t>
            </w:r>
          </w:p>
        </w:tc>
      </w:tr>
    </w:tbl>
    <w:p w14:paraId="4699BE9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9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A0" w14:textId="77777777">
        <w:tc>
          <w:tcPr>
            <w:tcW w:w="10034" w:type="dxa"/>
            <w:tcBorders>
              <w:top w:val="none" w:sz="0" w:space="0" w:color="FFFFFF"/>
              <w:left w:val="single" w:sz="20" w:space="0" w:color="881337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9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🎬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>Scene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 xml:space="preserve"> changes: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switch backdrop to [Scene 2A] — backdrops are your chapters in the story</w:t>
            </w:r>
          </w:p>
        </w:tc>
      </w:tr>
      <w:tr w:rsidR="004534CD" w:rsidRPr="00746639" w14:paraId="4699BEA2" w14:textId="77777777">
        <w:tc>
          <w:tcPr>
            <w:tcW w:w="10034" w:type="dxa"/>
            <w:tcBorders>
              <w:top w:val="none" w:sz="0" w:space="0" w:color="FFFFFF"/>
              <w:left w:val="single" w:sz="20" w:space="0" w:color="881337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A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📡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>Broadcasts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broadcast [start scene 2] → when I receive [start scene 2] → do something</w:t>
            </w:r>
          </w:p>
        </w:tc>
      </w:tr>
      <w:tr w:rsidR="004534CD" w:rsidRPr="00746639" w14:paraId="4699BEA4" w14:textId="77777777">
        <w:tc>
          <w:tcPr>
            <w:tcW w:w="10034" w:type="dxa"/>
            <w:tcBorders>
              <w:top w:val="none" w:sz="0" w:space="0" w:color="FFFFFF"/>
              <w:left w:val="single" w:sz="20" w:space="0" w:color="881337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A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❓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 xml:space="preserve"> choice: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ask [Open the door (A) or call for help (B)?] and wait → if answer = A then...</w:t>
            </w:r>
          </w:p>
        </w:tc>
      </w:tr>
      <w:tr w:rsidR="004534CD" w:rsidRPr="00746639" w14:paraId="4699BEA6" w14:textId="77777777">
        <w:tc>
          <w:tcPr>
            <w:tcW w:w="10034" w:type="dxa"/>
            <w:tcBorders>
              <w:top w:val="none" w:sz="0" w:space="0" w:color="FFFFFF"/>
              <w:left w:val="single" w:sz="20" w:space="0" w:color="881337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A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sz w:val="21"/>
                <w:szCs w:val="21"/>
              </w:rPr>
              <w:t>✍</w:t>
            </w: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>Dialogue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 xml:space="preserve"> tip: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3–4 sentences per scene. Pause between lines — wait 0.5 secs lets players read.</w:t>
            </w:r>
          </w:p>
        </w:tc>
      </w:tr>
      <w:tr w:rsidR="004534CD" w:rsidRPr="00746639" w14:paraId="4699BEA8" w14:textId="77777777">
        <w:tc>
          <w:tcPr>
            <w:tcW w:w="10034" w:type="dxa"/>
            <w:tcBorders>
              <w:top w:val="none" w:sz="0" w:space="0" w:color="FFFFFF"/>
              <w:left w:val="single" w:sz="20" w:space="0" w:color="881337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A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>Plan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881337"/>
                <w:sz w:val="21"/>
                <w:szCs w:val="21"/>
              </w:rPr>
              <w:t xml:space="preserve"> first: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Draw the branch diagram on PAPER: Scene 1 → </w:t>
            </w:r>
            <w:r w:rsidRPr="00746639">
              <w:rPr>
                <w:rFonts w:ascii="Cambria Math" w:hAnsi="Cambria Math" w:cs="Cambria Math"/>
                <w:color w:val="1A1A2E"/>
                <w:sz w:val="21"/>
                <w:szCs w:val="21"/>
              </w:rPr>
              <w:t>◆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 choice → 2A and 2B → END.</w:t>
            </w:r>
          </w:p>
        </w:tc>
      </w:tr>
    </w:tbl>
    <w:p w14:paraId="4699BEA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AC" w14:textId="77777777">
        <w:tc>
          <w:tcPr>
            <w:tcW w:w="10034" w:type="dxa"/>
            <w:tcBorders>
              <w:top w:val="single" w:sz="8" w:space="0" w:color="881337"/>
              <w:left w:val="single" w:sz="8" w:space="0" w:color="881337"/>
              <w:bottom w:val="single" w:sz="8" w:space="0" w:color="881337"/>
              <w:right w:val="single" w:sz="8" w:space="0" w:color="881337"/>
            </w:tcBorders>
            <w:shd w:val="clear" w:color="auto" w:fill="1E293B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699BEA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CODE TO REMEMBER TODAY</w:t>
            </w:r>
          </w:p>
          <w:p w14:paraId="4699BEA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Courier New" w:hAnsi="Calibri" w:cs="Calibri"/>
                <w:color w:val="E2E8F0"/>
              </w:rPr>
              <w:t>ask [Choice A or B?] and wait → if answer = A then → switch backdrop to [2A] · else → switch backdrop to [2B]</w:t>
            </w:r>
          </w:p>
        </w:tc>
      </w:tr>
    </w:tbl>
    <w:p w14:paraId="4699BEA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B2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EA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EAF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Name your choice moment and both endings before building anything</w:t>
            </w:r>
          </w:p>
          <w:p w14:paraId="4699BEB0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Test both paths — does Path A work? Does Path B work? Both must work correctly</w:t>
            </w:r>
          </w:p>
          <w:p w14:paraId="4699BEB1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Ask AI: 'Is my story structure logical? My plan is:' [describe it]</w:t>
            </w:r>
          </w:p>
        </w:tc>
      </w:tr>
    </w:tbl>
    <w:p w14:paraId="4699BEB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B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133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EB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📖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7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EB6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B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 xml:space="preserve"> · DIAGRAMS · FLOWCHARTS · DOODLES — DRAW ANYTHING HERE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9"/>
      </w:tblGrid>
      <w:tr w:rsidR="004534CD" w:rsidRPr="00746639" w14:paraId="4699BEB9" w14:textId="77777777" w:rsidTr="00EE265D">
        <w:trPr>
          <w:trHeight w:val="4208"/>
        </w:trPr>
        <w:tc>
          <w:tcPr>
            <w:tcW w:w="10059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EB8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EB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BB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B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B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B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B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C8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C9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881337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C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EC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EC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ED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EDA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881337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ED1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ED2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makes your player's choice feel meaningful? Why would someone care which option they pick?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ED4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D3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D6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D5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ED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ED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ED9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EDB" w14:textId="491024B6" w:rsidR="004534CD" w:rsidRPr="00746639" w:rsidRDefault="004534CD">
      <w:pPr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D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EDC" w14:textId="00BDB0B5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8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Make it yours!</w:t>
            </w:r>
          </w:p>
          <w:p w14:paraId="4699BED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🎨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Polish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&amp; Personality</w:t>
            </w:r>
          </w:p>
          <w:p w14:paraId="4699BED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Sounds, Animation &amp; Design</w:t>
            </w:r>
          </w:p>
        </w:tc>
      </w:tr>
    </w:tbl>
    <w:p w14:paraId="4699BEE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EE4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E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EE2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EE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EE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EE8" w14:textId="77777777">
        <w:tc>
          <w:tcPr>
            <w:tcW w:w="10034" w:type="dxa"/>
            <w:tcBorders>
              <w:top w:val="single" w:sz="14" w:space="0" w:color="14532D"/>
              <w:left w:val="single" w:sz="28" w:space="0" w:color="14532D"/>
              <w:bottom w:val="single" w:sz="14" w:space="0" w:color="14532D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EE6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4532D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16"/>
                <w:szCs w:val="16"/>
              </w:rPr>
              <w:t xml:space="preserve"> IDEA</w:t>
            </w:r>
          </w:p>
          <w:p w14:paraId="4699BEE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The details that make a project feel finished — sounds, animation, a title screen — are design decisions that come from YOUR sense of what feels right. AI cannot make them for you.</w:t>
            </w:r>
          </w:p>
        </w:tc>
      </w:tr>
    </w:tbl>
    <w:p w14:paraId="4699BEE9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EA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EE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E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E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EF0" w14:textId="77777777">
        <w:tc>
          <w:tcPr>
            <w:tcW w:w="2800" w:type="dxa"/>
            <w:tcBorders>
              <w:top w:val="single" w:sz="6" w:space="0" w:color="E8E0D8"/>
              <w:left w:val="single" w:sz="20" w:space="0" w:color="14532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E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Costume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E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visual state of a sprite — switch costumes to create animation</w:t>
            </w:r>
          </w:p>
        </w:tc>
      </w:tr>
      <w:tr w:rsidR="004534CD" w:rsidRPr="00746639" w14:paraId="4699BEF3" w14:textId="77777777">
        <w:tc>
          <w:tcPr>
            <w:tcW w:w="2800" w:type="dxa"/>
            <w:tcBorders>
              <w:top w:val="single" w:sz="6" w:space="0" w:color="E8E0D8"/>
              <w:left w:val="single" w:sz="20" w:space="0" w:color="14532D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F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Animation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F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Rapid costume switching that creates the illusion of movement</w:t>
            </w:r>
          </w:p>
        </w:tc>
      </w:tr>
      <w:tr w:rsidR="004534CD" w:rsidRPr="00746639" w14:paraId="4699BEF6" w14:textId="77777777">
        <w:tc>
          <w:tcPr>
            <w:tcW w:w="2800" w:type="dxa"/>
            <w:tcBorders>
              <w:top w:val="single" w:sz="6" w:space="0" w:color="E8E0D8"/>
              <w:left w:val="single" w:sz="20" w:space="0" w:color="14532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F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Sound effect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F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short audio clip tied to an event — adds feel and player feedback</w:t>
            </w:r>
          </w:p>
        </w:tc>
      </w:tr>
      <w:tr w:rsidR="004534CD" w:rsidRPr="00746639" w14:paraId="4699BEF9" w14:textId="77777777">
        <w:tc>
          <w:tcPr>
            <w:tcW w:w="2800" w:type="dxa"/>
            <w:tcBorders>
              <w:top w:val="single" w:sz="6" w:space="0" w:color="E8E0D8"/>
              <w:left w:val="single" w:sz="20" w:space="0" w:color="14532D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F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Title screen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F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first thing a player sees — sets the mood of the whole project</w:t>
            </w:r>
          </w:p>
        </w:tc>
      </w:tr>
      <w:tr w:rsidR="004534CD" w:rsidRPr="00746639" w14:paraId="4699BEFC" w14:textId="77777777">
        <w:tc>
          <w:tcPr>
            <w:tcW w:w="2800" w:type="dxa"/>
            <w:tcBorders>
              <w:top w:val="single" w:sz="6" w:space="0" w:color="E8E0D8"/>
              <w:left w:val="single" w:sz="20" w:space="0" w:color="14532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EF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User experience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EF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How a player feels when using your game — clear? fun? frustrating?</w:t>
            </w:r>
          </w:p>
        </w:tc>
      </w:tr>
    </w:tbl>
    <w:p w14:paraId="4699BEF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EF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00" w14:textId="77777777">
        <w:tc>
          <w:tcPr>
            <w:tcW w:w="10034" w:type="dxa"/>
            <w:tcBorders>
              <w:top w:val="none" w:sz="0" w:space="0" w:color="FFFFFF"/>
              <w:left w:val="single" w:sz="20" w:space="0" w:color="14532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EF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👗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>Animation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switch costume to [1] → wait 0.1 secs → switch costume to [2] → in a forever loop</w:t>
            </w:r>
          </w:p>
        </w:tc>
      </w:tr>
      <w:tr w:rsidR="004534CD" w:rsidRPr="00746639" w14:paraId="4699BF02" w14:textId="77777777">
        <w:tc>
          <w:tcPr>
            <w:tcW w:w="10034" w:type="dxa"/>
            <w:tcBorders>
              <w:top w:val="none" w:sz="0" w:space="0" w:color="FFFFFF"/>
              <w:left w:val="single" w:sz="20" w:space="0" w:color="14532D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0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🔊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>Sound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Sound tab → record your own voice → play sound [name] until done</w:t>
            </w:r>
          </w:p>
        </w:tc>
      </w:tr>
      <w:tr w:rsidR="004534CD" w:rsidRPr="00746639" w14:paraId="4699BF04" w14:textId="77777777">
        <w:tc>
          <w:tcPr>
            <w:tcW w:w="10034" w:type="dxa"/>
            <w:tcBorders>
              <w:top w:val="none" w:sz="0" w:space="0" w:color="FFFFFF"/>
              <w:left w:val="single" w:sz="20" w:space="0" w:color="14532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0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sz w:val="21"/>
                <w:szCs w:val="21"/>
              </w:rPr>
              <w:t>🖥</w:t>
            </w: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>Title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 xml:space="preserve"> screen: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Backdrop 1 = title → when flag clicked → wait until &lt;[space] pressed&gt; → switch backdrop</w:t>
            </w:r>
          </w:p>
        </w:tc>
      </w:tr>
      <w:tr w:rsidR="004534CD" w:rsidRPr="00746639" w14:paraId="4699BF06" w14:textId="77777777">
        <w:tc>
          <w:tcPr>
            <w:tcW w:w="10034" w:type="dxa"/>
            <w:tcBorders>
              <w:top w:val="none" w:sz="0" w:space="0" w:color="FFFFFF"/>
              <w:left w:val="single" w:sz="20" w:space="0" w:color="14532D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0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🎨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>Mood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 xml:space="preserve"> through colour: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Dark backdrop = tense. Bright colours = fun. Deliberate choice — not accidental.</w:t>
            </w:r>
          </w:p>
        </w:tc>
      </w:tr>
      <w:tr w:rsidR="004534CD" w:rsidRPr="00746639" w14:paraId="4699BF08" w14:textId="77777777">
        <w:tc>
          <w:tcPr>
            <w:tcW w:w="10034" w:type="dxa"/>
            <w:tcBorders>
              <w:top w:val="none" w:sz="0" w:space="0" w:color="FFFFFF"/>
              <w:left w:val="single" w:sz="20" w:space="0" w:color="14532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0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>Design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4532D"/>
                <w:sz w:val="21"/>
                <w:szCs w:val="21"/>
              </w:rPr>
              <w:t xml:space="preserve"> question: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Does this detail make it BETTER — or just BIGGER? If just bigger, remove it.</w:t>
            </w:r>
          </w:p>
        </w:tc>
      </w:tr>
    </w:tbl>
    <w:p w14:paraId="4699BF0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0C" w14:textId="77777777">
        <w:tc>
          <w:tcPr>
            <w:tcW w:w="10034" w:type="dxa"/>
            <w:tcBorders>
              <w:top w:val="single" w:sz="8" w:space="0" w:color="14532D"/>
              <w:left w:val="single" w:sz="8" w:space="0" w:color="14532D"/>
              <w:bottom w:val="single" w:sz="8" w:space="0" w:color="14532D"/>
              <w:right w:val="single" w:sz="8" w:space="0" w:color="14532D"/>
            </w:tcBorders>
            <w:shd w:val="clear" w:color="auto" w:fill="1E293B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699BF0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5"/>
                <w:szCs w:val="15"/>
              </w:rPr>
              <w:t>CODE TO REMEMBER TODAY</w:t>
            </w:r>
          </w:p>
          <w:p w14:paraId="4699BF0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Courier New" w:hAnsi="Calibri" w:cs="Calibri"/>
                <w:color w:val="E2E8F0"/>
              </w:rPr>
              <w:t>forever → switch costume to [costume1] → wait 0.1 secs → switch costume to [costume2] → wait 0.1 secs</w:t>
            </w:r>
          </w:p>
        </w:tc>
      </w:tr>
    </w:tbl>
    <w:p w14:paraId="4699BF0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12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F0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F0F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Record your own voice for a sound effect — how does it change the feel?</w:t>
            </w:r>
          </w:p>
          <w:p w14:paraId="4699BF10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Add a 2-frame walk cycle using 2 costumes — how many blocks does it need?</w:t>
            </w:r>
          </w:p>
          <w:p w14:paraId="4699BF11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Show your game to someone without explaining it — what is the first thing they try?</w:t>
            </w:r>
          </w:p>
        </w:tc>
      </w:tr>
    </w:tbl>
    <w:p w14:paraId="4699BF1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1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532D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F1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🎨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8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F16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1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 xml:space="preserve"> · DIAGRAMS · FLOWCHARTS · DOODLES — DRAW ANYTHING HERE</w:t>
      </w:r>
    </w:p>
    <w:tbl>
      <w:tblPr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5"/>
      </w:tblGrid>
      <w:tr w:rsidR="004534CD" w:rsidRPr="00746639" w14:paraId="4699BF19" w14:textId="77777777" w:rsidTr="00EE265D">
        <w:trPr>
          <w:trHeight w:val="3725"/>
        </w:trPr>
        <w:tc>
          <w:tcPr>
            <w:tcW w:w="9945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F18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F1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1B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1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1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1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1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28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29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14532D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2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2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2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3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F3A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14532D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F31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F32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Name one design decision you made today that AI could not have made for you — and why.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F34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33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36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35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3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3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F39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F3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3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F3C" w14:textId="673ECC4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9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The big questions!</w:t>
            </w:r>
          </w:p>
          <w:p w14:paraId="4699BF3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🤖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Think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Beyond AI</w:t>
            </w:r>
          </w:p>
          <w:p w14:paraId="4699BF3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Human Creativity vs AI</w:t>
            </w:r>
          </w:p>
        </w:tc>
      </w:tr>
    </w:tbl>
    <w:p w14:paraId="4699BF4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F44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4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F42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4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F4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48" w14:textId="77777777">
        <w:tc>
          <w:tcPr>
            <w:tcW w:w="10034" w:type="dxa"/>
            <w:tcBorders>
              <w:top w:val="single" w:sz="14" w:space="0" w:color="7F1D1D"/>
              <w:left w:val="single" w:sz="28" w:space="0" w:color="7F1D1D"/>
              <w:bottom w:val="single" w:sz="14" w:space="0" w:color="7F1D1D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F46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7F1D1D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16"/>
                <w:szCs w:val="16"/>
              </w:rPr>
              <w:t xml:space="preserve"> IDEA</w:t>
            </w:r>
          </w:p>
          <w:p w14:paraId="4699BF4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 xml:space="preserve">AI is genuinely impressive — and has real limits. It has never found something </w:t>
            </w:r>
            <w:proofErr w:type="gramStart"/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exciting, or</w:t>
            </w:r>
            <w:proofErr w:type="gramEnd"/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 xml:space="preserve"> felt proud of making something. The things that come from your own experience are irreplaceable.</w:t>
            </w:r>
          </w:p>
        </w:tc>
      </w:tr>
    </w:tbl>
    <w:p w14:paraId="4699BF49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4A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F4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4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4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F50" w14:textId="77777777">
        <w:tc>
          <w:tcPr>
            <w:tcW w:w="2800" w:type="dxa"/>
            <w:tcBorders>
              <w:top w:val="single" w:sz="6" w:space="0" w:color="E8E0D8"/>
              <w:left w:val="single" w:sz="20" w:space="0" w:color="7F1D1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4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Creativity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4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Making something new and meaningful — whether AI can do this is genuinely debated</w:t>
            </w:r>
          </w:p>
        </w:tc>
      </w:tr>
      <w:tr w:rsidR="004534CD" w:rsidRPr="00746639" w14:paraId="4699BF53" w14:textId="77777777">
        <w:tc>
          <w:tcPr>
            <w:tcW w:w="2800" w:type="dxa"/>
            <w:tcBorders>
              <w:top w:val="single" w:sz="6" w:space="0" w:color="E8E0D8"/>
              <w:left w:val="single" w:sz="20" w:space="0" w:color="7F1D1D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5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Training data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5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text AI was taught on — it only knows what it has seen before</w:t>
            </w:r>
          </w:p>
        </w:tc>
      </w:tr>
      <w:tr w:rsidR="004534CD" w:rsidRPr="00746639" w14:paraId="4699BF56" w14:textId="77777777">
        <w:tc>
          <w:tcPr>
            <w:tcW w:w="2800" w:type="dxa"/>
            <w:tcBorders>
              <w:top w:val="single" w:sz="6" w:space="0" w:color="E8E0D8"/>
              <w:left w:val="single" w:sz="20" w:space="0" w:color="7F1D1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5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Pattern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5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What AI is very good at — finding and reproducing patterns from its training</w:t>
            </w:r>
          </w:p>
        </w:tc>
      </w:tr>
      <w:tr w:rsidR="004534CD" w:rsidRPr="00746639" w14:paraId="4699BF59" w14:textId="77777777">
        <w:tc>
          <w:tcPr>
            <w:tcW w:w="2800" w:type="dxa"/>
            <w:tcBorders>
              <w:top w:val="single" w:sz="6" w:space="0" w:color="E8E0D8"/>
              <w:left w:val="single" w:sz="20" w:space="0" w:color="7F1D1D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5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Judgment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5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Deciding what is right, fair, or good — humans do this; AI simulates it</w:t>
            </w:r>
          </w:p>
        </w:tc>
      </w:tr>
      <w:tr w:rsidR="004534CD" w:rsidRPr="00746639" w14:paraId="4699BF5C" w14:textId="77777777">
        <w:tc>
          <w:tcPr>
            <w:tcW w:w="2800" w:type="dxa"/>
            <w:tcBorders>
              <w:top w:val="single" w:sz="6" w:space="0" w:color="E8E0D8"/>
              <w:left w:val="single" w:sz="20" w:space="0" w:color="7F1D1D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5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Originality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5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An idea from your specific experience — AI has never lived your life</w:t>
            </w:r>
          </w:p>
        </w:tc>
      </w:tr>
    </w:tbl>
    <w:p w14:paraId="4699BF5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5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60" w14:textId="77777777">
        <w:tc>
          <w:tcPr>
            <w:tcW w:w="10034" w:type="dxa"/>
            <w:tcBorders>
              <w:top w:val="none" w:sz="0" w:space="0" w:color="FFFFFF"/>
              <w:left w:val="single" w:sz="20" w:space="0" w:color="7F1D1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5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AI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is good at: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explaining, summarising, finding patterns, generating multiple options quickly</w:t>
            </w:r>
          </w:p>
        </w:tc>
      </w:tr>
      <w:tr w:rsidR="004534CD" w:rsidRPr="00746639" w14:paraId="4699BF62" w14:textId="77777777">
        <w:tc>
          <w:tcPr>
            <w:tcW w:w="10034" w:type="dxa"/>
            <w:tcBorders>
              <w:top w:val="none" w:sz="0" w:space="0" w:color="FFFFFF"/>
              <w:left w:val="single" w:sz="20" w:space="0" w:color="7F1D1D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6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❓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AI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struggles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with: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genuine novelty, personal experience, moral judgment, knowing your specific context</w:t>
            </w:r>
          </w:p>
        </w:tc>
      </w:tr>
      <w:tr w:rsidR="004534CD" w:rsidRPr="00746639" w14:paraId="4699BF64" w14:textId="77777777">
        <w:tc>
          <w:tcPr>
            <w:tcW w:w="10034" w:type="dxa"/>
            <w:tcBorders>
              <w:top w:val="none" w:sz="0" w:space="0" w:color="FFFFFF"/>
              <w:left w:val="single" w:sz="20" w:space="0" w:color="7F1D1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6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🧠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Think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about this: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Can AI feel frustrated when code breaks? Can it be proud of something it made?</w:t>
            </w:r>
          </w:p>
        </w:tc>
      </w:tr>
      <w:tr w:rsidR="004534CD" w:rsidRPr="00746639" w14:paraId="4699BF66" w14:textId="77777777">
        <w:tc>
          <w:tcPr>
            <w:tcW w:w="10034" w:type="dxa"/>
            <w:tcBorders>
              <w:top w:val="none" w:sz="0" w:space="0" w:color="FFFFFF"/>
              <w:left w:val="single" w:sz="20" w:space="0" w:color="7F1D1D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6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💡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Your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advantage: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Every memory, feeling, and experience in your project is genuinely irreplaceable</w:t>
            </w:r>
          </w:p>
        </w:tc>
      </w:tr>
      <w:tr w:rsidR="004534CD" w:rsidRPr="00746639" w14:paraId="4699BF68" w14:textId="77777777">
        <w:tc>
          <w:tcPr>
            <w:tcW w:w="10034" w:type="dxa"/>
            <w:tcBorders>
              <w:top w:val="none" w:sz="0" w:space="0" w:color="FFFFFF"/>
              <w:left w:val="single" w:sz="20" w:space="0" w:color="7F1D1D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6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F1D1D"/>
                <w:sz w:val="21"/>
                <w:szCs w:val="21"/>
              </w:rPr>
              <w:t xml:space="preserve"> question: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What did you do this camp that AI could not have done for you? Name it precisely.</w:t>
            </w:r>
          </w:p>
        </w:tc>
      </w:tr>
    </w:tbl>
    <w:p w14:paraId="4699BF6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6E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F6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F6B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Write the opening of a story. Ask AI to write the same. Compare — what is different?</w:t>
            </w:r>
          </w:p>
          <w:p w14:paraId="4699BF6C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List 3 things AI does better than you. List 3 things only you can do</w:t>
            </w:r>
          </w:p>
          <w:p w14:paraId="4699BF6D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Can AI be truly creative? Write your argument in 3 sentences before the debate</w:t>
            </w:r>
          </w:p>
        </w:tc>
      </w:tr>
    </w:tbl>
    <w:p w14:paraId="4699BF6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7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1D1D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F70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🤖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9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F72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7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 xml:space="preserve"> · DIAGRAMS · FLOWCHARTS · DOODLES — DRAW ANYTHING HERE</w:t>
      </w: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4"/>
      </w:tblGrid>
      <w:tr w:rsidR="004534CD" w:rsidRPr="00746639" w14:paraId="4699BF75" w14:textId="77777777" w:rsidTr="00EE265D">
        <w:trPr>
          <w:trHeight w:val="3541"/>
        </w:trPr>
        <w:tc>
          <w:tcPr>
            <w:tcW w:w="10084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F74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F76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77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7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7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7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7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7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7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7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7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8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8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8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8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84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85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7F1D1D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8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8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8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8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8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8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8C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F96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7F1D1D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F8D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F8E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Can AI be creative? Write your position in three sentences — be ready to defend it.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F90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8F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92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91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94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93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F95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F9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9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F98" w14:textId="49301E1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10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Ship the thing!</w:t>
            </w:r>
          </w:p>
          <w:p w14:paraId="4699BF9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🔨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Final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Build Day</w:t>
            </w:r>
          </w:p>
          <w:p w14:paraId="4699BF9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Peer Testing &amp; Polish</w:t>
            </w:r>
          </w:p>
        </w:tc>
      </w:tr>
    </w:tbl>
    <w:p w14:paraId="4699BF9C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FA0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9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F9E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9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FA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A4" w14:textId="77777777">
        <w:tc>
          <w:tcPr>
            <w:tcW w:w="10034" w:type="dxa"/>
            <w:tcBorders>
              <w:top w:val="single" w:sz="14" w:space="0" w:color="1E3A5F"/>
              <w:left w:val="single" w:sz="28" w:space="0" w:color="1E3A5F"/>
              <w:bottom w:val="single" w:sz="14" w:space="0" w:color="1E3A5F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FA2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E3A5F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16"/>
                <w:szCs w:val="16"/>
              </w:rPr>
              <w:t xml:space="preserve"> IDEA</w:t>
            </w:r>
          </w:p>
          <w:p w14:paraId="4699BFA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Peer feedback is one of the most powerful learning tools in the world. A fresh pair of eyes sees things you are completely blind to. Listen before deciding what to change.</w:t>
            </w:r>
          </w:p>
        </w:tc>
      </w:tr>
    </w:tbl>
    <w:p w14:paraId="4699BFA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A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BFA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A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A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BFAC" w14:textId="77777777">
        <w:tc>
          <w:tcPr>
            <w:tcW w:w="2800" w:type="dxa"/>
            <w:tcBorders>
              <w:top w:val="single" w:sz="6" w:space="0" w:color="E8E0D8"/>
              <w:left w:val="single" w:sz="20" w:space="0" w:color="1E3A5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A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Peer testing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A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Playing someone else's project to find what works and what confuses</w:t>
            </w:r>
          </w:p>
        </w:tc>
      </w:tr>
      <w:tr w:rsidR="004534CD" w:rsidRPr="00746639" w14:paraId="4699BFAF" w14:textId="77777777">
        <w:tc>
          <w:tcPr>
            <w:tcW w:w="2800" w:type="dxa"/>
            <w:tcBorders>
              <w:top w:val="single" w:sz="6" w:space="0" w:color="E8E0D8"/>
              <w:left w:val="single" w:sz="20" w:space="0" w:color="1E3A5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A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Feedback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A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Specific observations about someone's work — not just 'good' or 'bad'</w:t>
            </w:r>
          </w:p>
        </w:tc>
      </w:tr>
      <w:tr w:rsidR="004534CD" w:rsidRPr="00746639" w14:paraId="4699BFB2" w14:textId="77777777">
        <w:tc>
          <w:tcPr>
            <w:tcW w:w="2800" w:type="dxa"/>
            <w:tcBorders>
              <w:top w:val="single" w:sz="6" w:space="0" w:color="E8E0D8"/>
              <w:left w:val="single" w:sz="20" w:space="0" w:color="1E3A5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B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Iteration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B1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Improving something by doing, getting feedback, and doing again</w:t>
            </w:r>
          </w:p>
        </w:tc>
      </w:tr>
      <w:tr w:rsidR="004534CD" w:rsidRPr="00746639" w14:paraId="4699BFB5" w14:textId="77777777">
        <w:tc>
          <w:tcPr>
            <w:tcW w:w="2800" w:type="dxa"/>
            <w:tcBorders>
              <w:top w:val="single" w:sz="6" w:space="0" w:color="E8E0D8"/>
              <w:left w:val="single" w:sz="20" w:space="0" w:color="1E3A5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B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Scope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B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boundaries of your project — knowing when to stop adding things</w:t>
            </w:r>
          </w:p>
        </w:tc>
      </w:tr>
      <w:tr w:rsidR="004534CD" w:rsidRPr="00746639" w14:paraId="4699BFB8" w14:textId="77777777">
        <w:tc>
          <w:tcPr>
            <w:tcW w:w="2800" w:type="dxa"/>
            <w:tcBorders>
              <w:top w:val="single" w:sz="6" w:space="0" w:color="E8E0D8"/>
              <w:left w:val="single" w:sz="20" w:space="0" w:color="1E3A5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BFB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Done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BFB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finished, working version — always better than a complex, broken one</w:t>
            </w:r>
          </w:p>
        </w:tc>
      </w:tr>
    </w:tbl>
    <w:p w14:paraId="4699BFB9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BA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BC" w14:textId="77777777">
        <w:tc>
          <w:tcPr>
            <w:tcW w:w="10034" w:type="dxa"/>
            <w:tcBorders>
              <w:top w:val="none" w:sz="0" w:space="0" w:color="FFFFFF"/>
              <w:left w:val="single" w:sz="20" w:space="0" w:color="1E3A5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B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👀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>Feedback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 xml:space="preserve"> format: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One thing that worked well / One thing that confused me / One question I had</w:t>
            </w:r>
          </w:p>
        </w:tc>
      </w:tr>
      <w:tr w:rsidR="004534CD" w:rsidRPr="00746639" w14:paraId="4699BFBE" w14:textId="77777777">
        <w:tc>
          <w:tcPr>
            <w:tcW w:w="10034" w:type="dxa"/>
            <w:tcBorders>
              <w:top w:val="none" w:sz="0" w:space="0" w:color="FFFFFF"/>
              <w:left w:val="single" w:sz="20" w:space="0" w:color="1E3A5F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B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👂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>Listening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 xml:space="preserve"> rule: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Do not explain or defend when receiving feedback. Write it down. Decide later.</w:t>
            </w:r>
          </w:p>
        </w:tc>
      </w:tr>
      <w:tr w:rsidR="004534CD" w:rsidRPr="00746639" w14:paraId="4699BFC0" w14:textId="77777777">
        <w:tc>
          <w:tcPr>
            <w:tcW w:w="10034" w:type="dxa"/>
            <w:tcBorders>
              <w:top w:val="none" w:sz="0" w:space="0" w:color="FFFFFF"/>
              <w:left w:val="single" w:sz="20" w:space="0" w:color="1E3A5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B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sz w:val="21"/>
                <w:szCs w:val="21"/>
              </w:rPr>
              <w:t>✂</w:t>
            </w: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>Scope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 xml:space="preserve"> discipline: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Pick ONE thing to add or fix. Not three. The enemy of done is better.</w:t>
            </w:r>
          </w:p>
        </w:tc>
      </w:tr>
      <w:tr w:rsidR="004534CD" w:rsidRPr="00746639" w14:paraId="4699BFC2" w14:textId="77777777">
        <w:tc>
          <w:tcPr>
            <w:tcW w:w="10034" w:type="dxa"/>
            <w:tcBorders>
              <w:top w:val="none" w:sz="0" w:space="0" w:color="FFFFFF"/>
              <w:left w:val="single" w:sz="20" w:space="0" w:color="1E3A5F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C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🎤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>Demo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 xml:space="preserve"> structure: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What is it? (10 sec) → Show it working (30 sec) → What I'd change (20 sec)</w:t>
            </w:r>
          </w:p>
        </w:tc>
      </w:tr>
      <w:tr w:rsidR="004534CD" w:rsidRPr="00746639" w14:paraId="4699BFC4" w14:textId="77777777">
        <w:tc>
          <w:tcPr>
            <w:tcW w:w="10034" w:type="dxa"/>
            <w:tcBorders>
              <w:top w:val="none" w:sz="0" w:space="0" w:color="FFFFFF"/>
              <w:left w:val="single" w:sz="20" w:space="0" w:color="1E3A5F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BFC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>Your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E3A5F"/>
                <w:sz w:val="21"/>
                <w:szCs w:val="21"/>
              </w:rPr>
              <w:t xml:space="preserve"> work: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What is the one thing in your project that is 100% yours and no one else's?</w:t>
            </w:r>
          </w:p>
        </w:tc>
      </w:tr>
    </w:tbl>
    <w:p w14:paraId="4699BFC5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CA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BFC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BFC7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Play someone's game for 3 minutes with no instructions from the creator</w:t>
            </w:r>
          </w:p>
          <w:p w14:paraId="4699BFC8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Give feedback using exactly the three-part format — no other format allowed today</w:t>
            </w:r>
          </w:p>
          <w:p w14:paraId="4699BFC9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Can you explain every block in your project? Which blocks can you not explain?</w:t>
            </w:r>
          </w:p>
        </w:tc>
      </w:tr>
    </w:tbl>
    <w:p w14:paraId="4699BFC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C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BFCC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🔨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10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BFC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C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 xml:space="preserve"> · DIAGRAMS · FLOWCHARTS · DOODLES — DRAW ANYTHING HERE</w:t>
      </w:r>
    </w:p>
    <w:tbl>
      <w:tblPr>
        <w:tblW w:w="10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0"/>
      </w:tblGrid>
      <w:tr w:rsidR="004534CD" w:rsidRPr="00746639" w14:paraId="4699BFD1" w14:textId="77777777" w:rsidTr="00EE265D">
        <w:trPr>
          <w:trHeight w:val="3495"/>
        </w:trPr>
        <w:tc>
          <w:tcPr>
            <w:tcW w:w="10310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FD0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BFD2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D3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D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D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D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D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D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D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D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E0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BFE1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1E3A5F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E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E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E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E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BFE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BFE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BFE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BFF2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1E3A5F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BFE9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BFEA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feedback did you receive today? What did you choose to act on — and why?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BFE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EB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EE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ED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BFF0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BFEF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BFF1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BFF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BFF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BFF4" w14:textId="53E79BC0" w:rsidR="004534CD" w:rsidRPr="00EE265D" w:rsidRDefault="00000000">
            <w:pPr>
              <w:rPr>
                <w:rFonts w:ascii="Calibri" w:hAnsi="Calibri" w:cs="Calibri"/>
                <w:color w:val="FFFFFF" w:themeColor="background1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11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Saturday rehearsal</w:t>
            </w:r>
          </w:p>
          <w:p w14:paraId="4699BFF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EE265D">
              <w:rPr>
                <w:rFonts w:ascii="Segoe UI Emoji" w:eastAsia="Georgia" w:hAnsi="Segoe UI Emoji" w:cs="Segoe UI Emoji"/>
                <w:b/>
                <w:bCs/>
                <w:color w:val="FFFFFF" w:themeColor="background1"/>
                <w:sz w:val="40"/>
                <w:szCs w:val="40"/>
              </w:rPr>
              <w:t>🎭</w:t>
            </w:r>
            <w:r w:rsidRPr="00EE265D">
              <w:rPr>
                <w:rFonts w:ascii="Calibri" w:eastAsia="Georgia" w:hAnsi="Calibri" w:cs="Calibri"/>
                <w:b/>
                <w:bCs/>
                <w:color w:val="FFFFFF" w:themeColor="background1"/>
                <w:sz w:val="40"/>
                <w:szCs w:val="40"/>
              </w:rPr>
              <w:t xml:space="preserve">  Demo</w:t>
            </w:r>
            <w:proofErr w:type="gramEnd"/>
            <w:r w:rsidRPr="00EE265D">
              <w:rPr>
                <w:rFonts w:ascii="Calibri" w:eastAsia="Georgia" w:hAnsi="Calibri" w:cs="Calibri"/>
                <w:b/>
                <w:bCs/>
                <w:color w:val="FFFFFF" w:themeColor="background1"/>
                <w:sz w:val="40"/>
                <w:szCs w:val="40"/>
              </w:rPr>
              <w:t xml:space="preserve"> Prep 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>Marathon</w:t>
            </w:r>
          </w:p>
          <w:p w14:paraId="4699BFF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Rehearsal &amp; Parent Preview</w:t>
            </w:r>
          </w:p>
        </w:tc>
      </w:tr>
    </w:tbl>
    <w:p w14:paraId="4699BFF8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BFFC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F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BFFA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BFF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BFF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00" w14:textId="77777777">
        <w:tc>
          <w:tcPr>
            <w:tcW w:w="10034" w:type="dxa"/>
            <w:tcBorders>
              <w:top w:val="single" w:sz="14" w:space="0" w:color="3B0764"/>
              <w:left w:val="single" w:sz="28" w:space="0" w:color="3B0764"/>
              <w:bottom w:val="single" w:sz="14" w:space="0" w:color="3B0764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BFFE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3B0764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16"/>
                <w:szCs w:val="16"/>
              </w:rPr>
              <w:t xml:space="preserve"> IDEA</w:t>
            </w:r>
          </w:p>
          <w:p w14:paraId="4699BFF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A demo is about showing your thinking — not a perfect product. The game is proof. What you say about it is the actual demonstration.</w:t>
            </w:r>
          </w:p>
        </w:tc>
      </w:tr>
    </w:tbl>
    <w:p w14:paraId="4699C00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0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C00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0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04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C008" w14:textId="77777777">
        <w:tc>
          <w:tcPr>
            <w:tcW w:w="2800" w:type="dxa"/>
            <w:tcBorders>
              <w:top w:val="single" w:sz="6" w:space="0" w:color="E8E0D8"/>
              <w:left w:val="single" w:sz="20" w:space="0" w:color="3B0764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0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Demo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0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live presentation of your project to a real audience</w:t>
            </w:r>
          </w:p>
        </w:tc>
      </w:tr>
      <w:tr w:rsidR="004534CD" w:rsidRPr="00746639" w14:paraId="4699C00B" w14:textId="77777777">
        <w:tc>
          <w:tcPr>
            <w:tcW w:w="2800" w:type="dxa"/>
            <w:tcBorders>
              <w:top w:val="single" w:sz="6" w:space="0" w:color="E8E0D8"/>
              <w:left w:val="single" w:sz="20" w:space="0" w:color="3B0764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0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Narrative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0A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story you tell about your project — the choices you made and why</w:t>
            </w:r>
          </w:p>
        </w:tc>
      </w:tr>
      <w:tr w:rsidR="004534CD" w:rsidRPr="00746639" w14:paraId="4699C00E" w14:textId="77777777">
        <w:tc>
          <w:tcPr>
            <w:tcW w:w="2800" w:type="dxa"/>
            <w:tcBorders>
              <w:top w:val="single" w:sz="6" w:space="0" w:color="E8E0D8"/>
              <w:left w:val="single" w:sz="20" w:space="0" w:color="3B0764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0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Iteration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0D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One version of your build — good projects have many iterations</w:t>
            </w:r>
          </w:p>
        </w:tc>
      </w:tr>
      <w:tr w:rsidR="004534CD" w:rsidRPr="00746639" w14:paraId="4699C011" w14:textId="77777777">
        <w:tc>
          <w:tcPr>
            <w:tcW w:w="2800" w:type="dxa"/>
            <w:tcBorders>
              <w:top w:val="single" w:sz="6" w:space="0" w:color="E8E0D8"/>
              <w:left w:val="single" w:sz="20" w:space="0" w:color="3B0764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0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Portfolio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1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collection of work showing growth and thinking over time</w:t>
            </w:r>
          </w:p>
        </w:tc>
      </w:tr>
      <w:tr w:rsidR="004534CD" w:rsidRPr="00746639" w14:paraId="4699C014" w14:textId="77777777">
        <w:tc>
          <w:tcPr>
            <w:tcW w:w="2800" w:type="dxa"/>
            <w:tcBorders>
              <w:top w:val="single" w:sz="6" w:space="0" w:color="E8E0D8"/>
              <w:left w:val="single" w:sz="20" w:space="0" w:color="3B0764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1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New question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1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Something you now wonder about that you did not wonder before camp</w:t>
            </w:r>
          </w:p>
        </w:tc>
      </w:tr>
    </w:tbl>
    <w:p w14:paraId="4699C015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16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18" w14:textId="77777777">
        <w:tc>
          <w:tcPr>
            <w:tcW w:w="10034" w:type="dxa"/>
            <w:tcBorders>
              <w:top w:val="none" w:sz="0" w:space="0" w:color="FFFFFF"/>
              <w:left w:val="single" w:sz="20" w:space="0" w:color="3B0764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1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🎤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>Demo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 xml:space="preserve"> structure: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1. What is it?  2. Show it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working  3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. What I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built  4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. What I would change</w:t>
            </w:r>
          </w:p>
        </w:tc>
      </w:tr>
      <w:tr w:rsidR="004534CD" w:rsidRPr="00746639" w14:paraId="4699C01A" w14:textId="77777777">
        <w:tc>
          <w:tcPr>
            <w:tcW w:w="10034" w:type="dxa"/>
            <w:tcBorders>
              <w:top w:val="none" w:sz="0" w:space="0" w:color="FFFFFF"/>
              <w:left w:val="single" w:sz="20" w:space="0" w:color="3B0764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1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💡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>What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 xml:space="preserve"> to say: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Talk about decisions — 'I chose X because Y.' This is your thinking made visible.</w:t>
            </w:r>
          </w:p>
        </w:tc>
      </w:tr>
      <w:tr w:rsidR="004534CD" w:rsidRPr="00746639" w14:paraId="4699C01C" w14:textId="77777777">
        <w:tc>
          <w:tcPr>
            <w:tcW w:w="10034" w:type="dxa"/>
            <w:tcBorders>
              <w:top w:val="none" w:sz="0" w:space="0" w:color="FFFFFF"/>
              <w:left w:val="single" w:sz="20" w:space="0" w:color="3B0764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1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❓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>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 xml:space="preserve"> questions: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When use AI? What did you do AI could not? What is your new question?</w:t>
            </w:r>
          </w:p>
        </w:tc>
      </w:tr>
      <w:tr w:rsidR="004534CD" w:rsidRPr="00746639" w14:paraId="4699C01E" w14:textId="77777777">
        <w:tc>
          <w:tcPr>
            <w:tcW w:w="10034" w:type="dxa"/>
            <w:tcBorders>
              <w:top w:val="none" w:sz="0" w:space="0" w:color="FFFFFF"/>
              <w:left w:val="single" w:sz="20" w:space="0" w:color="3B0764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1D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📝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>The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 xml:space="preserve"> take-away: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Write your new question on paper before the demo — it is the most important thing.</w:t>
            </w:r>
          </w:p>
        </w:tc>
      </w:tr>
      <w:tr w:rsidR="004534CD" w:rsidRPr="00746639" w14:paraId="4699C020" w14:textId="77777777">
        <w:tc>
          <w:tcPr>
            <w:tcW w:w="10034" w:type="dxa"/>
            <w:tcBorders>
              <w:top w:val="none" w:sz="0" w:space="0" w:color="FFFFFF"/>
              <w:left w:val="single" w:sz="20" w:space="0" w:color="3B0764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1F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>Remember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3B0764"/>
                <w:sz w:val="21"/>
                <w:szCs w:val="21"/>
              </w:rPr>
              <w:t xml:space="preserve">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You did not know what a flowchart was on Day 1. Look at what you built. That is yours.</w:t>
            </w:r>
          </w:p>
        </w:tc>
      </w:tr>
    </w:tbl>
    <w:p w14:paraId="4699C021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26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C02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C023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Practise your 60-second demo out loud three times — time yourself</w:t>
            </w:r>
          </w:p>
          <w:p w14:paraId="4699C024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Write your new question before presenting — what do you wonder now?</w:t>
            </w:r>
          </w:p>
          <w:p w14:paraId="4699C025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What would you tell a Grade 3 student about thinking like a programmer?</w:t>
            </w:r>
          </w:p>
        </w:tc>
      </w:tr>
    </w:tbl>
    <w:p w14:paraId="4699C02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2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076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C028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🎭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11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C02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2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 xml:space="preserve"> · DIAGRAMS · FLOWCHARTS · DOODLES — DRAW ANYTHING HERE</w:t>
      </w:r>
    </w:p>
    <w:tbl>
      <w:tblPr>
        <w:tblW w:w="10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7"/>
      </w:tblGrid>
      <w:tr w:rsidR="004534CD" w:rsidRPr="00746639" w14:paraId="4699C02D" w14:textId="77777777" w:rsidTr="00EE265D">
        <w:trPr>
          <w:trHeight w:val="3702"/>
        </w:trPr>
        <w:tc>
          <w:tcPr>
            <w:tcW w:w="10497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C02C" w14:textId="77777777" w:rsidR="004534CD" w:rsidRPr="00746639" w:rsidRDefault="00000000" w:rsidP="00EE265D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C02E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2F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3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3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3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3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39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8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3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C03C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3D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3B0764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3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3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4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4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4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4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C04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EE265D" w:rsidRPr="00EE265D" w14:paraId="4699C04E" w14:textId="77777777" w:rsidTr="00EE265D">
        <w:tc>
          <w:tcPr>
            <w:tcW w:w="10034" w:type="dxa"/>
            <w:tcBorders>
              <w:top w:val="single" w:sz="12" w:space="0" w:color="1A2744"/>
              <w:left w:val="single" w:sz="28" w:space="0" w:color="3B0764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C045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EE265D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EE265D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C046" w14:textId="77777777" w:rsidR="004534CD" w:rsidRPr="00EE265D" w:rsidRDefault="00000000">
            <w:pPr>
              <w:rPr>
                <w:rFonts w:ascii="Calibri" w:hAnsi="Calibri" w:cs="Calibri"/>
                <w:color w:val="002060"/>
              </w:rPr>
            </w:pPr>
            <w:r w:rsidRPr="00EE265D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is the new question you leave camp with? Write it here — in full.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EE265D" w:rsidRPr="00EE265D" w14:paraId="4699C04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47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C04A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49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EE265D" w:rsidRPr="00EE265D" w14:paraId="4699C04C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4B" w14:textId="77777777" w:rsidR="004534CD" w:rsidRPr="00EE265D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EE265D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C04D" w14:textId="77777777" w:rsidR="004534CD" w:rsidRPr="00EE265D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C04F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5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40" w:type="dxa"/>
              <w:bottom w:w="160" w:type="dxa"/>
              <w:right w:w="240" w:type="dxa"/>
            </w:tcMar>
          </w:tcPr>
          <w:p w14:paraId="4699C050" w14:textId="4DE15006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lastRenderedPageBreak/>
              <w:t xml:space="preserve">DAY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 xml:space="preserve">12  </w:t>
            </w:r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>·</w:t>
            </w:r>
            <w:proofErr w:type="gramEnd"/>
            <w:r w:rsidRPr="00746639">
              <w:rPr>
                <w:rFonts w:ascii="Calibri" w:hAnsi="Calibri" w:cs="Calibri"/>
                <w:color w:val="7A8AAA"/>
                <w:sz w:val="16"/>
                <w:szCs w:val="16"/>
              </w:rPr>
              <w:t xml:space="preserve">  </w:t>
            </w:r>
            <w:r w:rsidRPr="00EE265D">
              <w:rPr>
                <w:rFonts w:ascii="Calibri" w:hAnsi="Calibri" w:cs="Calibri"/>
                <w:i/>
                <w:iCs/>
                <w:color w:val="FFFFFF" w:themeColor="background1"/>
                <w:sz w:val="16"/>
                <w:szCs w:val="16"/>
              </w:rPr>
              <w:t>Parents welcome!</w:t>
            </w:r>
          </w:p>
          <w:p w14:paraId="4699C051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eastAsia="Georgia" w:hAnsi="Segoe UI Emoji" w:cs="Segoe UI Emoji"/>
                <w:b/>
                <w:bCs/>
                <w:color w:val="FFFFFF"/>
                <w:sz w:val="40"/>
                <w:szCs w:val="40"/>
              </w:rPr>
              <w:t>🏆</w:t>
            </w:r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 Demo</w:t>
            </w:r>
            <w:proofErr w:type="gramEnd"/>
            <w:r w:rsidRPr="00746639">
              <w:rPr>
                <w:rFonts w:ascii="Calibri" w:eastAsia="Georgia" w:hAnsi="Calibri" w:cs="Calibri"/>
                <w:b/>
                <w:bCs/>
                <w:color w:val="FFFFFF"/>
                <w:sz w:val="40"/>
                <w:szCs w:val="40"/>
              </w:rPr>
              <w:t xml:space="preserve"> Day</w:t>
            </w:r>
          </w:p>
          <w:p w14:paraId="4699C05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</w:rPr>
              <w:t>Showcase &amp; Celebration</w:t>
            </w:r>
          </w:p>
        </w:tc>
      </w:tr>
    </w:tbl>
    <w:p w14:paraId="4699C054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"/>
        <w:gridCol w:w="4834"/>
      </w:tblGrid>
      <w:tr w:rsidR="004534CD" w:rsidRPr="00746639" w14:paraId="4699C058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C05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Name: </w:t>
            </w:r>
            <w:r w:rsidRPr="00746639">
              <w:rPr>
                <w:rFonts w:ascii="Calibri" w:hAnsi="Calibri" w:cs="Calibri"/>
                <w:color w:val="CCCCCC"/>
              </w:rPr>
              <w:t>____________________________________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9C056" w14:textId="77777777" w:rsidR="004534CD" w:rsidRPr="00746639" w:rsidRDefault="004534CD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none" w:sz="0" w:space="0" w:color="FFFFFF"/>
              <w:left w:val="none" w:sz="0" w:space="0" w:color="FFFFFF"/>
              <w:bottom w:val="single" w:sz="8" w:space="0" w:color="C8BFA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99C057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6B7280"/>
              </w:rPr>
              <w:t xml:space="preserve">Date: </w:t>
            </w:r>
            <w:r w:rsidRPr="00746639">
              <w:rPr>
                <w:rFonts w:ascii="Calibri" w:hAnsi="Calibri" w:cs="Calibri"/>
                <w:color w:val="CCCCCC"/>
              </w:rPr>
              <w:t>___________________</w:t>
            </w:r>
          </w:p>
        </w:tc>
      </w:tr>
    </w:tbl>
    <w:p w14:paraId="4699C059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5C" w14:textId="77777777">
        <w:tc>
          <w:tcPr>
            <w:tcW w:w="10034" w:type="dxa"/>
            <w:tcBorders>
              <w:top w:val="single" w:sz="14" w:space="0" w:color="713F12"/>
              <w:left w:val="single" w:sz="28" w:space="0" w:color="713F12"/>
              <w:bottom w:val="single" w:sz="14" w:space="0" w:color="713F12"/>
              <w:right w:val="none" w:sz="0" w:space="0" w:color="FFFFFF"/>
            </w:tcBorders>
            <w:shd w:val="clear" w:color="auto" w:fill="F5F0E8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699C05A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713F12"/>
                <w:sz w:val="16"/>
                <w:szCs w:val="16"/>
              </w:rPr>
              <w:t>💡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16"/>
                <w:szCs w:val="16"/>
              </w:rPr>
              <w:t xml:space="preserve">  BIG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16"/>
                <w:szCs w:val="16"/>
              </w:rPr>
              <w:t xml:space="preserve"> IDEA</w:t>
            </w:r>
          </w:p>
          <w:p w14:paraId="4699C05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color w:val="1A2744"/>
                <w:sz w:val="22"/>
                <w:szCs w:val="22"/>
              </w:rPr>
              <w:t>This is what you built. Not just a game or a story — you built the habit of thinking before you code, planning before you build, and using AI as a tool rather than a shortcut.</w:t>
            </w:r>
          </w:p>
        </w:tc>
      </w:tr>
    </w:tbl>
    <w:p w14:paraId="4699C05D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5E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📘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>KEY</w:t>
      </w:r>
      <w:proofErr w:type="gramEnd"/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 xml:space="preserve"> WORDS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34"/>
      </w:tblGrid>
      <w:tr w:rsidR="004534CD" w:rsidRPr="00746639" w14:paraId="4699C06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5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KEY WORD</w:t>
            </w:r>
          </w:p>
        </w:tc>
        <w:tc>
          <w:tcPr>
            <w:tcW w:w="7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0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C9A96E"/>
                <w:sz w:val="16"/>
                <w:szCs w:val="16"/>
              </w:rPr>
              <w:t>WHAT IT MEANS</w:t>
            </w:r>
          </w:p>
        </w:tc>
      </w:tr>
      <w:tr w:rsidR="004534CD" w:rsidRPr="00746639" w14:paraId="4699C064" w14:textId="77777777">
        <w:tc>
          <w:tcPr>
            <w:tcW w:w="2800" w:type="dxa"/>
            <w:tcBorders>
              <w:top w:val="single" w:sz="6" w:space="0" w:color="E8E0D8"/>
              <w:left w:val="single" w:sz="20" w:space="0" w:color="713F12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62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Demo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3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A live presentation of your project to an audience — today is yours</w:t>
            </w:r>
          </w:p>
        </w:tc>
      </w:tr>
      <w:tr w:rsidR="004534CD" w:rsidRPr="00746639" w14:paraId="4699C067" w14:textId="77777777">
        <w:tc>
          <w:tcPr>
            <w:tcW w:w="2800" w:type="dxa"/>
            <w:tcBorders>
              <w:top w:val="single" w:sz="6" w:space="0" w:color="E8E0D8"/>
              <w:left w:val="single" w:sz="20" w:space="0" w:color="713F12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65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Narrative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6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story you tell about choices you made — that is the real demonstration</w:t>
            </w:r>
          </w:p>
        </w:tc>
      </w:tr>
      <w:tr w:rsidR="004534CD" w:rsidRPr="00746639" w14:paraId="4699C06A" w14:textId="77777777">
        <w:tc>
          <w:tcPr>
            <w:tcW w:w="2800" w:type="dxa"/>
            <w:tcBorders>
              <w:top w:val="single" w:sz="6" w:space="0" w:color="E8E0D8"/>
              <w:left w:val="single" w:sz="20" w:space="0" w:color="713F12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68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Growth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9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distance between Day 1 you and Day 12 you — it is larger than you think</w:t>
            </w:r>
          </w:p>
        </w:tc>
      </w:tr>
      <w:tr w:rsidR="004534CD" w:rsidRPr="00746639" w14:paraId="4699C06D" w14:textId="77777777">
        <w:tc>
          <w:tcPr>
            <w:tcW w:w="2800" w:type="dxa"/>
            <w:tcBorders>
              <w:top w:val="single" w:sz="6" w:space="0" w:color="E8E0D8"/>
              <w:left w:val="single" w:sz="20" w:space="0" w:color="713F12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6B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New question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2EDE6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C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most important thing you take home — a question you did not have before</w:t>
            </w:r>
          </w:p>
        </w:tc>
      </w:tr>
      <w:tr w:rsidR="004534CD" w:rsidRPr="00746639" w14:paraId="4699C070" w14:textId="77777777">
        <w:tc>
          <w:tcPr>
            <w:tcW w:w="2800" w:type="dxa"/>
            <w:tcBorders>
              <w:top w:val="single" w:sz="6" w:space="0" w:color="E8E0D8"/>
              <w:left w:val="single" w:sz="20" w:space="0" w:color="713F12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699C06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1A2744"/>
                <w:sz w:val="21"/>
                <w:szCs w:val="21"/>
              </w:rPr>
              <w:t>Think First</w:t>
            </w:r>
          </w:p>
        </w:tc>
        <w:tc>
          <w:tcPr>
            <w:tcW w:w="7234" w:type="dxa"/>
            <w:tcBorders>
              <w:top w:val="single" w:sz="6" w:space="0" w:color="E8E0D8"/>
              <w:left w:val="none" w:sz="0" w:space="0" w:color="FFFFFF"/>
              <w:bottom w:val="single" w:sz="6" w:space="0" w:color="E8E0D8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60" w:type="dxa"/>
            </w:tcMar>
          </w:tcPr>
          <w:p w14:paraId="4699C06F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333333"/>
              </w:rPr>
              <w:t>The habit that will outlast every tool, including AI</w:t>
            </w:r>
          </w:p>
        </w:tc>
      </w:tr>
    </w:tbl>
    <w:p w14:paraId="4699C071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72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>NOTES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74" w14:textId="77777777">
        <w:tc>
          <w:tcPr>
            <w:tcW w:w="10034" w:type="dxa"/>
            <w:tcBorders>
              <w:top w:val="none" w:sz="0" w:space="0" w:color="FFFFFF"/>
              <w:left w:val="single" w:sz="20" w:space="0" w:color="713F12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73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🎤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>Your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 xml:space="preserve"> 60-sec demo: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1. What is it?  2. Live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demo  3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 xml:space="preserve">. One choice you </w:t>
            </w:r>
            <w:proofErr w:type="gramStart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made  4</w:t>
            </w:r>
            <w:proofErr w:type="gramEnd"/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. What you'd change</w:t>
            </w:r>
          </w:p>
        </w:tc>
      </w:tr>
      <w:tr w:rsidR="004534CD" w:rsidRPr="00746639" w14:paraId="4699C076" w14:textId="77777777">
        <w:tc>
          <w:tcPr>
            <w:tcW w:w="10034" w:type="dxa"/>
            <w:tcBorders>
              <w:top w:val="none" w:sz="0" w:space="0" w:color="FFFFFF"/>
              <w:left w:val="single" w:sz="20" w:space="0" w:color="713F12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75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💡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>Talk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 xml:space="preserve"> about thinking: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Don't just show the game. Tell us WHY you made each decision.</w:t>
            </w:r>
          </w:p>
        </w:tc>
      </w:tr>
      <w:tr w:rsidR="004534CD" w:rsidRPr="00746639" w14:paraId="4699C078" w14:textId="77777777">
        <w:tc>
          <w:tcPr>
            <w:tcW w:w="10034" w:type="dxa"/>
            <w:tcBorders>
              <w:top w:val="none" w:sz="0" w:space="0" w:color="FFFFFF"/>
              <w:left w:val="single" w:sz="20" w:space="0" w:color="713F12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77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❓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>Three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 xml:space="preserve"> big questions: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When use AI? What did only you do? What is your new question?</w:t>
            </w:r>
          </w:p>
        </w:tc>
      </w:tr>
      <w:tr w:rsidR="004534CD" w:rsidRPr="00746639" w14:paraId="4699C07A" w14:textId="77777777">
        <w:tc>
          <w:tcPr>
            <w:tcW w:w="10034" w:type="dxa"/>
            <w:tcBorders>
              <w:top w:val="none" w:sz="0" w:space="0" w:color="FFFFFF"/>
              <w:left w:val="single" w:sz="20" w:space="0" w:color="713F12"/>
              <w:bottom w:val="single" w:sz="6" w:space="0" w:color="EEEBE5"/>
              <w:right w:val="none" w:sz="0" w:space="0" w:color="FFFFFF"/>
            </w:tcBorders>
            <w:shd w:val="clear" w:color="auto" w:fill="F2ED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79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📝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>Your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 xml:space="preserve"> new question: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Write it on paper before you demo — this is what you carry out of camp.</w:t>
            </w:r>
          </w:p>
        </w:tc>
      </w:tr>
      <w:tr w:rsidR="004534CD" w:rsidRPr="00746639" w14:paraId="4699C07C" w14:textId="77777777">
        <w:tc>
          <w:tcPr>
            <w:tcW w:w="10034" w:type="dxa"/>
            <w:tcBorders>
              <w:top w:val="none" w:sz="0" w:space="0" w:color="FFFFFF"/>
              <w:left w:val="single" w:sz="20" w:space="0" w:color="713F12"/>
              <w:bottom w:val="single" w:sz="6" w:space="0" w:color="EEEBE5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9C07B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746639">
              <w:rPr>
                <w:rFonts w:ascii="Calibri" w:hAnsi="Calibri" w:cs="Calibri"/>
                <w:sz w:val="21"/>
                <w:szCs w:val="21"/>
              </w:rPr>
              <w:t xml:space="preserve">  </w:t>
            </w:r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>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713F12"/>
                <w:sz w:val="21"/>
                <w:szCs w:val="21"/>
              </w:rPr>
              <w:t xml:space="preserve"> 1 vs today: </w:t>
            </w:r>
            <w:r w:rsidRPr="00746639">
              <w:rPr>
                <w:rFonts w:ascii="Calibri" w:hAnsi="Calibri" w:cs="Calibri"/>
                <w:color w:val="1A1A2E"/>
                <w:sz w:val="21"/>
                <w:szCs w:val="21"/>
              </w:rPr>
              <w:t>You did not know what a flowchart was. Look at what you built. That belongs to you.</w:t>
            </w:r>
          </w:p>
        </w:tc>
      </w:tr>
    </w:tbl>
    <w:p w14:paraId="4699C07D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82" w14:textId="77777777">
        <w:tc>
          <w:tcPr>
            <w:tcW w:w="10034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99C07E" w14:textId="77777777" w:rsidR="004534CD" w:rsidRPr="00746639" w:rsidRDefault="00000000">
            <w:pPr>
              <w:rPr>
                <w:rFonts w:ascii="Calibri" w:hAnsi="Calibri" w:cs="Calibri"/>
              </w:rPr>
            </w:pPr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✏</w:t>
            </w: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1A2744"/>
                <w:sz w:val="16"/>
                <w:szCs w:val="16"/>
              </w:rPr>
              <w:t>️</w:t>
            </w:r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 TRY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1A2744"/>
                <w:sz w:val="16"/>
                <w:szCs w:val="16"/>
              </w:rPr>
              <w:t xml:space="preserve"> THIS TODAY</w:t>
            </w:r>
          </w:p>
          <w:p w14:paraId="4699C07F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1.  </w:t>
            </w:r>
            <w:r w:rsidRPr="00746639">
              <w:rPr>
                <w:rFonts w:ascii="Calibri" w:hAnsi="Calibri" w:cs="Calibri"/>
                <w:color w:val="1A2744"/>
              </w:rPr>
              <w:t>Run your full demo three times — out loud, to a real person if possible</w:t>
            </w:r>
          </w:p>
          <w:p w14:paraId="4699C080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2.  </w:t>
            </w:r>
            <w:r w:rsidRPr="00746639">
              <w:rPr>
                <w:rFonts w:ascii="Calibri" w:hAnsi="Calibri" w:cs="Calibri"/>
                <w:color w:val="1A2744"/>
              </w:rPr>
              <w:t>Write your new question — what do you genuinely wonder about now?</w:t>
            </w:r>
          </w:p>
          <w:p w14:paraId="4699C081" w14:textId="77777777" w:rsidR="004534CD" w:rsidRPr="00746639" w:rsidRDefault="00000000" w:rsidP="00EE265D">
            <w:pPr>
              <w:spacing w:before="24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b/>
                <w:bCs/>
                <w:color w:val="B8945A"/>
              </w:rPr>
              <w:t xml:space="preserve">3.  </w:t>
            </w:r>
            <w:r w:rsidRPr="00746639">
              <w:rPr>
                <w:rFonts w:ascii="Calibri" w:hAnsi="Calibri" w:cs="Calibri"/>
                <w:color w:val="1A2744"/>
              </w:rPr>
              <w:t>What would you tell next year's camp students? Write one sentence of advice</w:t>
            </w:r>
          </w:p>
        </w:tc>
      </w:tr>
    </w:tbl>
    <w:p w14:paraId="4699C083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8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13F12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99C084" w14:textId="77777777" w:rsidR="004534CD" w:rsidRPr="00746639" w:rsidRDefault="00000000">
            <w:pPr>
              <w:rPr>
                <w:rFonts w:ascii="Calibri" w:hAnsi="Calibri" w:cs="Calibri"/>
              </w:rPr>
            </w:pPr>
            <w:proofErr w:type="gramStart"/>
            <w:r w:rsidRPr="0074663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🏆</w:t>
            </w:r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DAY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gramStart"/>
            <w:r w:rsidRPr="00746639">
              <w:rPr>
                <w:rFonts w:ascii="Calibri" w:hAnsi="Calibri" w:cs="Calibri"/>
                <w:b/>
                <w:bCs/>
                <w:color w:val="FFFFFF"/>
              </w:rPr>
              <w:t>12  —</w:t>
            </w:r>
            <w:proofErr w:type="gramEnd"/>
            <w:r w:rsidRPr="00746639">
              <w:rPr>
                <w:rFonts w:ascii="Calibri" w:hAnsi="Calibri" w:cs="Calibri"/>
                <w:b/>
                <w:bCs/>
                <w:color w:val="FFFFFF"/>
              </w:rPr>
              <w:t xml:space="preserve">  </w:t>
            </w:r>
            <w:r w:rsidRPr="00746639">
              <w:rPr>
                <w:rFonts w:ascii="Calibri" w:eastAsia="Georgia" w:hAnsi="Calibri" w:cs="Calibri"/>
                <w:i/>
                <w:iCs/>
                <w:color w:val="DDDDDD"/>
              </w:rPr>
              <w:t>My Notes &amp; Scribble Space</w:t>
            </w:r>
          </w:p>
        </w:tc>
      </w:tr>
    </w:tbl>
    <w:p w14:paraId="4699C086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87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Segoe UI Emoji" w:hAnsi="Segoe UI Emoji" w:cs="Segoe UI Emoji"/>
        </w:rPr>
        <w:t>🖊</w:t>
      </w:r>
      <w:proofErr w:type="gramStart"/>
      <w:r w:rsidRPr="00746639">
        <w:rPr>
          <w:rFonts w:ascii="Segoe UI Emoji" w:hAnsi="Segoe UI Emoji" w:cs="Segoe UI Emoji"/>
        </w:rPr>
        <w:t>️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>SKETCHES</w:t>
      </w:r>
      <w:proofErr w:type="gramEnd"/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 xml:space="preserve"> · DIAGRAMS · FLOWCHARTS · DOODLES — DRAW ANYTHING HERE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7"/>
      </w:tblGrid>
      <w:tr w:rsidR="004534CD" w:rsidRPr="00746639" w14:paraId="4699C089" w14:textId="77777777" w:rsidTr="00577DA7">
        <w:trPr>
          <w:trHeight w:val="3506"/>
        </w:trPr>
        <w:tc>
          <w:tcPr>
            <w:tcW w:w="10047" w:type="dxa"/>
            <w:tcBorders>
              <w:top w:val="single" w:sz="8" w:space="0" w:color="C8BFAF"/>
              <w:left w:val="single" w:sz="8" w:space="0" w:color="C8BFAF"/>
              <w:bottom w:val="single" w:sz="8" w:space="0" w:color="C8BFAF"/>
              <w:right w:val="single" w:sz="8" w:space="0" w:color="C8BFAF"/>
            </w:tcBorders>
            <w:shd w:val="clear" w:color="auto" w:fill="F2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C088" w14:textId="77777777" w:rsidR="004534CD" w:rsidRPr="00746639" w:rsidRDefault="00000000" w:rsidP="00577DA7">
            <w:pPr>
              <w:spacing w:after="920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Draw </w:t>
            </w:r>
            <w:proofErr w:type="gramStart"/>
            <w:r w:rsidRPr="00746639">
              <w:rPr>
                <w:rFonts w:ascii="Calibri" w:eastAsia="Georgia" w:hAnsi="Calibri" w:cs="Calibri"/>
                <w:i/>
                <w:iCs/>
                <w:color w:val="B0A898"/>
              </w:rPr>
              <w:t xml:space="preserve">here  </w:t>
            </w:r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✏</w:t>
            </w:r>
            <w:proofErr w:type="gramEnd"/>
            <w:r w:rsidRPr="00746639">
              <w:rPr>
                <w:rFonts w:ascii="Segoe UI Emoji" w:eastAsia="Georgia" w:hAnsi="Segoe UI Emoji" w:cs="Segoe UI Emoji"/>
                <w:i/>
                <w:iCs/>
                <w:color w:val="B0A898"/>
              </w:rPr>
              <w:t>️</w:t>
            </w:r>
          </w:p>
        </w:tc>
      </w:tr>
    </w:tbl>
    <w:p w14:paraId="4699C08A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8B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📝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>MY</w:t>
      </w:r>
      <w:proofErr w:type="gramEnd"/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 xml:space="preserve"> NOTES FROM TODAY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8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8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8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8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1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0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3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2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5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4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7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4CBC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6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C098" w14:textId="77777777" w:rsidR="004534CD" w:rsidRPr="00746639" w:rsidRDefault="004534CD">
      <w:pPr>
        <w:spacing w:after="80"/>
        <w:rPr>
          <w:rFonts w:ascii="Calibri" w:hAnsi="Calibri" w:cs="Calibri"/>
        </w:rPr>
      </w:pPr>
    </w:p>
    <w:p w14:paraId="4699C099" w14:textId="77777777" w:rsidR="004534CD" w:rsidRPr="00746639" w:rsidRDefault="00000000">
      <w:pPr>
        <w:rPr>
          <w:rFonts w:ascii="Calibri" w:hAnsi="Calibri" w:cs="Calibri"/>
        </w:rPr>
      </w:pPr>
      <w:proofErr w:type="gramStart"/>
      <w:r w:rsidRPr="00746639">
        <w:rPr>
          <w:rFonts w:ascii="Segoe UI Emoji" w:hAnsi="Segoe UI Emoji" w:cs="Segoe UI Emoji"/>
        </w:rPr>
        <w:t>❓</w:t>
      </w:r>
      <w:r w:rsidRPr="00746639">
        <w:rPr>
          <w:rFonts w:ascii="Calibri" w:hAnsi="Calibri" w:cs="Calibri"/>
        </w:rPr>
        <w:t xml:space="preserve">  </w:t>
      </w:r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>QUESTIONS</w:t>
      </w:r>
      <w:proofErr w:type="gramEnd"/>
      <w:r w:rsidRPr="00746639">
        <w:rPr>
          <w:rFonts w:ascii="Calibri" w:hAnsi="Calibri" w:cs="Calibri"/>
          <w:b/>
          <w:bCs/>
          <w:color w:val="713F12"/>
          <w:sz w:val="17"/>
          <w:szCs w:val="17"/>
        </w:rPr>
        <w:t xml:space="preserve"> I WANT TO FIGURE OUT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9B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A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D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C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  <w:tr w:rsidR="004534CD" w:rsidRPr="00746639" w14:paraId="4699C09F" w14:textId="77777777">
        <w:tc>
          <w:tcPr>
            <w:tcW w:w="10034" w:type="dxa"/>
            <w:tcBorders>
              <w:top w:val="none" w:sz="0" w:space="0" w:color="FFFFFF"/>
              <w:left w:val="none" w:sz="0" w:space="0" w:color="FFFFFF"/>
              <w:bottom w:val="single" w:sz="8" w:space="0" w:color="DDDDDD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C09E" w14:textId="77777777" w:rsidR="004534CD" w:rsidRPr="00746639" w:rsidRDefault="00000000">
            <w:pPr>
              <w:spacing w:after="320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</w:rPr>
              <w:t xml:space="preserve"> </w:t>
            </w:r>
          </w:p>
        </w:tc>
      </w:tr>
    </w:tbl>
    <w:p w14:paraId="4699C0A0" w14:textId="77777777" w:rsidR="004534CD" w:rsidRPr="00746639" w:rsidRDefault="004534CD">
      <w:pPr>
        <w:spacing w:after="8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4"/>
      </w:tblGrid>
      <w:tr w:rsidR="00577DA7" w:rsidRPr="00577DA7" w14:paraId="4699C0AA" w14:textId="77777777" w:rsidTr="00577DA7">
        <w:tc>
          <w:tcPr>
            <w:tcW w:w="10034" w:type="dxa"/>
            <w:tcBorders>
              <w:top w:val="single" w:sz="12" w:space="0" w:color="1A2744"/>
              <w:left w:val="single" w:sz="28" w:space="0" w:color="713F12"/>
              <w:bottom w:val="single" w:sz="12" w:space="0" w:color="1A2744"/>
              <w:right w:val="none" w:sz="0" w:space="0" w:color="FFFFFF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40" w:type="dxa"/>
              <w:right w:w="220" w:type="dxa"/>
            </w:tcMar>
          </w:tcPr>
          <w:p w14:paraId="4699C0A1" w14:textId="77777777" w:rsidR="004534CD" w:rsidRPr="00577DA7" w:rsidRDefault="00000000">
            <w:pPr>
              <w:rPr>
                <w:rFonts w:ascii="Calibri" w:hAnsi="Calibri" w:cs="Calibri"/>
                <w:color w:val="002060"/>
              </w:rPr>
            </w:pPr>
            <w:proofErr w:type="gramStart"/>
            <w:r w:rsidRPr="00577DA7">
              <w:rPr>
                <w:rFonts w:ascii="Segoe UI Emoji" w:hAnsi="Segoe UI Emoji" w:cs="Segoe UI Emoji"/>
                <w:b/>
                <w:bCs/>
                <w:color w:val="002060"/>
                <w:sz w:val="15"/>
                <w:szCs w:val="15"/>
              </w:rPr>
              <w:t>🌟</w:t>
            </w:r>
            <w:r w:rsidRPr="00577DA7">
              <w:rPr>
                <w:rFonts w:ascii="Calibri" w:hAnsi="Calibri" w:cs="Calibri"/>
                <w:b/>
                <w:bCs/>
                <w:color w:val="002060"/>
                <w:sz w:val="15"/>
                <w:szCs w:val="15"/>
              </w:rPr>
              <w:t xml:space="preserve">  REFLECTION</w:t>
            </w:r>
            <w:proofErr w:type="gramEnd"/>
          </w:p>
          <w:p w14:paraId="4699C0A2" w14:textId="77777777" w:rsidR="004534CD" w:rsidRPr="00577DA7" w:rsidRDefault="00000000">
            <w:pPr>
              <w:rPr>
                <w:rFonts w:ascii="Calibri" w:hAnsi="Calibri" w:cs="Calibri"/>
                <w:color w:val="002060"/>
              </w:rPr>
            </w:pPr>
            <w:r w:rsidRPr="00577DA7">
              <w:rPr>
                <w:rFonts w:ascii="Calibri" w:eastAsia="Georgia" w:hAnsi="Calibri" w:cs="Calibri"/>
                <w:i/>
                <w:iCs/>
                <w:color w:val="002060"/>
                <w:sz w:val="21"/>
                <w:szCs w:val="21"/>
              </w:rPr>
              <w:t>What is your new question — the one you leave camp with? Write it here in full.</w:t>
            </w:r>
          </w:p>
          <w:tbl>
            <w:tblPr>
              <w:tblW w:w="100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577DA7" w:rsidRPr="00577DA7" w14:paraId="4699C0A4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A3" w14:textId="77777777" w:rsidR="004534CD" w:rsidRPr="00577DA7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577DA7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577DA7" w:rsidRPr="00577DA7" w14:paraId="4699C0A6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A5" w14:textId="77777777" w:rsidR="004534CD" w:rsidRPr="00577DA7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577DA7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  <w:tr w:rsidR="00577DA7" w:rsidRPr="00577DA7" w14:paraId="4699C0A8" w14:textId="77777777">
              <w:tc>
                <w:tcPr>
                  <w:tcW w:w="10034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3D4D6A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99C0A7" w14:textId="77777777" w:rsidR="004534CD" w:rsidRPr="00577DA7" w:rsidRDefault="00000000">
                  <w:pPr>
                    <w:spacing w:after="320"/>
                    <w:rPr>
                      <w:rFonts w:ascii="Calibri" w:hAnsi="Calibri" w:cs="Calibri"/>
                      <w:color w:val="002060"/>
                    </w:rPr>
                  </w:pPr>
                  <w:r w:rsidRPr="00577DA7">
                    <w:rPr>
                      <w:rFonts w:ascii="Calibri" w:hAnsi="Calibri" w:cs="Calibri"/>
                      <w:color w:val="002060"/>
                    </w:rPr>
                    <w:t xml:space="preserve"> </w:t>
                  </w:r>
                </w:p>
              </w:tc>
            </w:tr>
          </w:tbl>
          <w:p w14:paraId="4699C0A9" w14:textId="77777777" w:rsidR="004534CD" w:rsidRPr="00577DA7" w:rsidRDefault="004534CD">
            <w:pPr>
              <w:rPr>
                <w:rFonts w:ascii="Calibri" w:hAnsi="Calibri" w:cs="Calibri"/>
                <w:color w:val="002060"/>
              </w:rPr>
            </w:pPr>
          </w:p>
        </w:tc>
      </w:tr>
    </w:tbl>
    <w:p w14:paraId="4699C0AB" w14:textId="77777777" w:rsidR="004534CD" w:rsidRPr="00746639" w:rsidRDefault="00000000">
      <w:pPr>
        <w:rPr>
          <w:rFonts w:ascii="Calibri" w:hAnsi="Calibri" w:cs="Calibri"/>
        </w:rPr>
      </w:pPr>
      <w:r w:rsidRPr="00746639">
        <w:rPr>
          <w:rFonts w:ascii="Calibri" w:hAnsi="Calibri" w:cs="Calibri"/>
        </w:rPr>
        <w:br w:type="page"/>
      </w:r>
    </w:p>
    <w:p w14:paraId="4699C0AC" w14:textId="77777777" w:rsidR="004534CD" w:rsidRPr="00746639" w:rsidRDefault="004534CD">
      <w:pPr>
        <w:spacing w:after="600"/>
        <w:rPr>
          <w:rFonts w:ascii="Calibri" w:hAnsi="Calibri" w:cs="Calibri"/>
        </w:rPr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4534CD" w:rsidRPr="00746639" w14:paraId="4699C0B2" w14:textId="77777777">
        <w:tc>
          <w:tcPr>
            <w:tcW w:w="10034" w:type="dxa"/>
            <w:tcBorders>
              <w:top w:val="single" w:sz="16" w:space="0" w:color="C9A96E"/>
              <w:left w:val="single" w:sz="16" w:space="0" w:color="C9A96E"/>
              <w:bottom w:val="single" w:sz="16" w:space="0" w:color="C9A96E"/>
              <w:right w:val="single" w:sz="16" w:space="0" w:color="C9A96E"/>
            </w:tcBorders>
            <w:shd w:val="clear" w:color="auto" w:fill="1A2744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4699C0AD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b/>
                <w:bCs/>
                <w:color w:val="C9A96E"/>
                <w:sz w:val="32"/>
                <w:szCs w:val="32"/>
              </w:rPr>
              <w:t>My New Question</w:t>
            </w:r>
          </w:p>
          <w:p w14:paraId="4699C0AE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FFFFFF"/>
                <w:sz w:val="21"/>
                <w:szCs w:val="21"/>
              </w:rPr>
              <w:t>The question I leave camp with — the one I didn't have before.</w:t>
            </w:r>
          </w:p>
          <w:p w14:paraId="4699C0AF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445566"/>
                <w:sz w:val="22"/>
                <w:szCs w:val="22"/>
              </w:rPr>
              <w:t>_________________________________________________________________</w:t>
            </w:r>
          </w:p>
          <w:p w14:paraId="4699C0B0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hAnsi="Calibri" w:cs="Calibri"/>
                <w:color w:val="445566"/>
                <w:sz w:val="22"/>
                <w:szCs w:val="22"/>
              </w:rPr>
              <w:t>_________________________________________________________________</w:t>
            </w:r>
          </w:p>
          <w:p w14:paraId="4699C0B1" w14:textId="77777777" w:rsidR="004534CD" w:rsidRPr="00746639" w:rsidRDefault="00000000">
            <w:pPr>
              <w:jc w:val="center"/>
              <w:rPr>
                <w:rFonts w:ascii="Calibri" w:hAnsi="Calibri" w:cs="Calibri"/>
              </w:rPr>
            </w:pPr>
            <w:r w:rsidRPr="00746639">
              <w:rPr>
                <w:rFonts w:ascii="Calibri" w:eastAsia="Georgia" w:hAnsi="Calibri" w:cs="Calibri"/>
                <w:i/>
                <w:iCs/>
                <w:color w:val="C9A96E"/>
                <w:sz w:val="21"/>
                <w:szCs w:val="21"/>
              </w:rPr>
              <w:t>"Learning to ask better questions is the skill that outlasts every tool."</w:t>
            </w:r>
          </w:p>
        </w:tc>
      </w:tr>
    </w:tbl>
    <w:p w14:paraId="4699C0B3" w14:textId="77777777" w:rsidR="00F82FDD" w:rsidRPr="00746639" w:rsidRDefault="00F82FDD">
      <w:pPr>
        <w:rPr>
          <w:rFonts w:ascii="Calibri" w:hAnsi="Calibri" w:cs="Calibri"/>
        </w:rPr>
      </w:pPr>
    </w:p>
    <w:sectPr w:rsidR="00F82FDD" w:rsidRPr="00746639">
      <w:pgSz w:w="11906" w:h="16838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8A1"/>
    <w:multiLevelType w:val="hybridMultilevel"/>
    <w:tmpl w:val="0AF486EA"/>
    <w:lvl w:ilvl="0" w:tplc="2D7411F4">
      <w:start w:val="1"/>
      <w:numFmt w:val="bullet"/>
      <w:lvlText w:val="●"/>
      <w:lvlJc w:val="left"/>
      <w:pPr>
        <w:ind w:left="720" w:hanging="360"/>
      </w:pPr>
    </w:lvl>
    <w:lvl w:ilvl="1" w:tplc="405C7ABC">
      <w:start w:val="1"/>
      <w:numFmt w:val="bullet"/>
      <w:lvlText w:val="○"/>
      <w:lvlJc w:val="left"/>
      <w:pPr>
        <w:ind w:left="1440" w:hanging="360"/>
      </w:pPr>
    </w:lvl>
    <w:lvl w:ilvl="2" w:tplc="100E4DCA">
      <w:start w:val="1"/>
      <w:numFmt w:val="bullet"/>
      <w:lvlText w:val="■"/>
      <w:lvlJc w:val="left"/>
      <w:pPr>
        <w:ind w:left="2160" w:hanging="360"/>
      </w:pPr>
    </w:lvl>
    <w:lvl w:ilvl="3" w:tplc="A9384B5A">
      <w:start w:val="1"/>
      <w:numFmt w:val="bullet"/>
      <w:lvlText w:val="●"/>
      <w:lvlJc w:val="left"/>
      <w:pPr>
        <w:ind w:left="2880" w:hanging="360"/>
      </w:pPr>
    </w:lvl>
    <w:lvl w:ilvl="4" w:tplc="267E0EAE">
      <w:start w:val="1"/>
      <w:numFmt w:val="bullet"/>
      <w:lvlText w:val="○"/>
      <w:lvlJc w:val="left"/>
      <w:pPr>
        <w:ind w:left="3600" w:hanging="360"/>
      </w:pPr>
    </w:lvl>
    <w:lvl w:ilvl="5" w:tplc="A104908A">
      <w:start w:val="1"/>
      <w:numFmt w:val="bullet"/>
      <w:lvlText w:val="■"/>
      <w:lvlJc w:val="left"/>
      <w:pPr>
        <w:ind w:left="4320" w:hanging="360"/>
      </w:pPr>
    </w:lvl>
    <w:lvl w:ilvl="6" w:tplc="9146C300">
      <w:start w:val="1"/>
      <w:numFmt w:val="bullet"/>
      <w:lvlText w:val="●"/>
      <w:lvlJc w:val="left"/>
      <w:pPr>
        <w:ind w:left="5040" w:hanging="360"/>
      </w:pPr>
    </w:lvl>
    <w:lvl w:ilvl="7" w:tplc="5B506B16">
      <w:start w:val="1"/>
      <w:numFmt w:val="bullet"/>
      <w:lvlText w:val="●"/>
      <w:lvlJc w:val="left"/>
      <w:pPr>
        <w:ind w:left="5760" w:hanging="360"/>
      </w:pPr>
    </w:lvl>
    <w:lvl w:ilvl="8" w:tplc="AE0C84A8">
      <w:start w:val="1"/>
      <w:numFmt w:val="bullet"/>
      <w:lvlText w:val="●"/>
      <w:lvlJc w:val="left"/>
      <w:pPr>
        <w:ind w:left="6480" w:hanging="360"/>
      </w:pPr>
    </w:lvl>
  </w:abstractNum>
  <w:num w:numId="1" w16cid:durableId="31615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4CD"/>
    <w:rsid w:val="00183476"/>
    <w:rsid w:val="00322482"/>
    <w:rsid w:val="004534CD"/>
    <w:rsid w:val="00577DA7"/>
    <w:rsid w:val="00746639"/>
    <w:rsid w:val="0087168B"/>
    <w:rsid w:val="00962477"/>
    <w:rsid w:val="00EE265D"/>
    <w:rsid w:val="00F0756C"/>
    <w:rsid w:val="00F82FDD"/>
    <w:rsid w:val="00F9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BBF5"/>
  <w15:docId w15:val="{44C1A827-5965-4F0C-8685-74D3D273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3643</Words>
  <Characters>20769</Characters>
  <Application>Microsoft Office Word</Application>
  <DocSecurity>0</DocSecurity>
  <Lines>173</Lines>
  <Paragraphs>48</Paragraphs>
  <ScaleCrop>false</ScaleCrop>
  <Company/>
  <LinksUpToDate>false</LinksUpToDate>
  <CharactersWithSpaces>24364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Harshitha Sriramaneni</cp:lastModifiedBy>
  <cp:revision>8</cp:revision>
  <dcterms:created xsi:type="dcterms:W3CDTF">2026-05-19T08:16:00Z</dcterms:created>
  <dcterms:modified xsi:type="dcterms:W3CDTF">2026-05-19T08:59:00Z</dcterms:modified>
</cp:coreProperties>
</file>