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2976563" cy="110182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6563" cy="11018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0"/>
          <w:szCs w:val="30"/>
          <w:rtl w:val="0"/>
        </w:rPr>
        <w:t xml:space="preserve">     </w:t>
      </w: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1882654" cy="15525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2654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0"/>
          <w:szCs w:val="30"/>
          <w:rtl w:val="0"/>
        </w:rPr>
        <w:t xml:space="preserve">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Τεχνολογία Λογισμικού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  <w:t xml:space="preserve">ΕΑΡΙΝΟ ΕΞΑΜΗΝΟ 2022-2023</w:t>
      </w:r>
    </w:p>
    <w:p w:rsidR="00000000" w:rsidDel="00000000" w:rsidP="00000000" w:rsidRDefault="00000000" w:rsidRPr="00000000" w14:paraId="00000008">
      <w:pPr>
        <w:jc w:val="right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ab/>
      </w:r>
    </w:p>
    <w:p w:rsidR="00000000" w:rsidDel="00000000" w:rsidP="00000000" w:rsidRDefault="00000000" w:rsidRPr="00000000" w14:paraId="00000009">
      <w:pPr>
        <w:jc w:val="center"/>
        <w:rPr>
          <w:b w:val="1"/>
          <w:color w:val="bf9000"/>
          <w:sz w:val="52"/>
          <w:szCs w:val="52"/>
        </w:rPr>
      </w:pPr>
      <w:r w:rsidDel="00000000" w:rsidR="00000000" w:rsidRPr="00000000">
        <w:rPr>
          <w:b w:val="1"/>
          <w:color w:val="bf9000"/>
          <w:sz w:val="52"/>
          <w:szCs w:val="52"/>
        </w:rPr>
        <w:drawing>
          <wp:inline distB="114300" distT="114300" distL="114300" distR="114300">
            <wp:extent cx="1772475" cy="17724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2475" cy="177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                            </w:t>
      </w:r>
    </w:p>
    <w:p w:rsidR="00000000" w:rsidDel="00000000" w:rsidP="00000000" w:rsidRDefault="00000000" w:rsidRPr="00000000" w14:paraId="0000000C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               </w:t>
      </w:r>
      <w:r w:rsidDel="00000000" w:rsidR="00000000" w:rsidRPr="00000000">
        <w:rPr>
          <w:b w:val="1"/>
          <w:sz w:val="36"/>
          <w:szCs w:val="36"/>
          <w:rtl w:val="0"/>
        </w:rPr>
        <w:t xml:space="preserve">USE CASES-v0.1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                       </w:t>
      </w:r>
      <w:r w:rsidDel="00000000" w:rsidR="00000000" w:rsidRPr="00000000">
        <w:rPr>
          <w:sz w:val="28"/>
          <w:szCs w:val="28"/>
          <w:rtl w:val="0"/>
        </w:rPr>
        <w:t xml:space="preserve">Contributors:  </w:t>
      </w:r>
    </w:p>
    <w:p w:rsidR="00000000" w:rsidDel="00000000" w:rsidP="00000000" w:rsidRDefault="00000000" w:rsidRPr="00000000" w14:paraId="0000000F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                 Peer Reviewer: </w:t>
      </w:r>
    </w:p>
    <w:p w:rsidR="00000000" w:rsidDel="00000000" w:rsidP="00000000" w:rsidRDefault="00000000" w:rsidRPr="00000000" w14:paraId="00000010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Μέλη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b w:val="1"/>
          <w:sz w:val="30"/>
          <w:szCs w:val="30"/>
          <w:rtl w:val="0"/>
        </w:rPr>
        <w:t xml:space="preserve">Βλάχος Σπύρος  ΑΜ: 1067377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Διπλούδης Ιωάννης ΑΜ: 1067397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Θεοδώρου Μιχάλης ΑΜ: 1067391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Πολυδώρου Μαύρα ΑΜ: 1064885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Φραγκούλης Χρήστος ΑΜ:1070776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------3)Αξιολόγηση εμπειρογνώμονα------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---Βασική ροή---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Βήμα-1- Ο χρήστης επιλέγει τον εμπειρογνώμονα που θέλει να αξιολογήσει πατώντας το όνομά του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Βήμα-2- Το σύστημα οδηγεί τον χρήστη στην σελίδα του εμπειρογνώμονα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Βήμα-3- Ο χρήστης πατάει στην επιλογή αξιολόγησης που υπάρχει στην στην προσωπική σελίδα του εμπειρογνώμονα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Βήμα-4- Το σύστημα καλεί τον χρήστει να δώσει μία βαθμολογία ή να αφήσει κάποιο σχόλιο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Βήμα-5- Ο χρήστης αξιολογεί τον εμπειρογνώμονα πατώντας στην επιθυμητή βαθμολογία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Βήμα-6- Ο χρήστης επιλέγει το κουμπί υποβολής αξιολόγησης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Βήμα-7- Το σύστημα ολοκληρώνει την υποβολή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-Εναλλακτική ροή 1-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Βήμα-5.1- Ο χρήστης αξιολογεί τον εμπειρογνώμονα γράφοντας το επιθυμητό σχόλιο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Βήμα-6.2- Ο χρήστης επιλέγει το κουμπί υποβολής αξιολόγηση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Βήμα-7.3- Το σύστημα ολοκληρώνει την υποβολή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-Εναλλακτική ροή 2-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Βήμα-5.1- Ο χρήστης αξιολογεί τον εμπειρογνώμονα γράφοντας το επιθυμητό σχόλιο και πατώντας στην επιθυμητή βαθμολογία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Βήμα-6.2- Ο χρήστης επιλέγει το κουμπί υποβολής αξιολόγηση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Βήμα-7.3- Το σύστημα ολοκληρώνει την υποβολή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------4)Η χρήση AI για bet-recommendation------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---Βασική ροή---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Βήμα-1- Ο χρήστης επιλέγει την λίστα των προτεινόμενων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Βήμα-2- Το σύστημα ανοίγει την σελίδα των προτεινόμενων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Βήμα-3- Ο αλγόριθμος του συστήματος χρησιμοποιεί παλαιότερες επιλογές του χρήστη για να διαμορφώσει μία λίστα προτεινόμενων για τον χρήστη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Βήμα-4- Το σύστημα εμφανίζει τις τελικές προτάσεις του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-Εναλλακτική ροή 1-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Βήμα-3.1- Ο αλγόριθμος του συστήματος δεν εντοπίζει προηγούμενη χρήση του λογαριασμού και δε μπορεί να διαμορφώσει λίστα προτεινόμενων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Βήμα-4.2- Το σύστημα εμφανίζει μήνυμα σφάλματος και την επιλογή συνέχειας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Βήμα-5.3- Ο χρήστης επιλέγει το κουμπί συνέχειας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Βήμα-6.4- Το σύστημα Εμφανίζει τον χρήστη πίσω στην αρχική οθόνη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------5)Έγκριση-αξιολόγηση για την δημιουργία expert ενός χρήστη------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---Βασική ροή---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Βήμα-1- Ο χρήστης επιλέγει το προφίλ του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Βήμα-2- Το σύστημα εμφανίζει την σελίδα προφίλ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Βήμα-3- Ο χρήστης διαλέγει την επιλογή αναβάθμισης σε expert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Βήμα-4- Το σύστημα στέλνει το αίτημα προς αξιολόγηση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Βήμα-5- Άλλοι ειδικοί λαμβάνουν και ελέγχουν το αίτημα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Βήμα-6- Οι ειδικοί στέλνουν το πόρισμά τους στο σύστημα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Βήμα-7- Το σύστημα στέλνει μήνυμα έγκρισης στον χρήστη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Βήμα-8- Ο χρήστης επιλέγει το κουμπί επιβεβαίωσης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Βήμα-9- Το σύστημα αναβαθμίζει τον χρήστη σε expert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-Εναλλακτική ροή 1-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Βήμα-7.1- Το σύστημα στέλνει μήνυμα απόρριψης στον χρήστη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Βήμα-8.2- Ο χρήστης επιλέγει το κουμπί επιβεβαίωσης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Βήμα-9.2- Το σύστημα επιστρέφει τον χρήστη στην σελίδα προφίλ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Δημιουργια δημοπρασιας</w:t>
      </w:r>
    </w:p>
    <w:p w:rsidR="00000000" w:rsidDel="00000000" w:rsidP="00000000" w:rsidRDefault="00000000" w:rsidRPr="00000000" w14:paraId="00000084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85">
      <w:pPr>
        <w:spacing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περιγραφή</w:t>
      </w:r>
    </w:p>
    <w:p w:rsidR="00000000" w:rsidDel="00000000" w:rsidP="00000000" w:rsidRDefault="00000000" w:rsidRPr="00000000" w14:paraId="00000086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Ο χρήστης(seller) επιθυμεί να δημιουργήσει μια δημοπρασία για να πουλήσει ένα αντικείμενο.</w:t>
      </w:r>
    </w:p>
    <w:p w:rsidR="00000000" w:rsidDel="00000000" w:rsidP="00000000" w:rsidRDefault="00000000" w:rsidRPr="00000000" w14:paraId="00000087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88">
      <w:pPr>
        <w:spacing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Βασική ροή:</w:t>
      </w:r>
    </w:p>
    <w:p w:rsidR="00000000" w:rsidDel="00000000" w:rsidP="00000000" w:rsidRDefault="00000000" w:rsidRPr="00000000" w14:paraId="00000089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βημα 1ο</w:t>
      </w:r>
      <w:r w:rsidDel="00000000" w:rsidR="00000000" w:rsidRPr="00000000">
        <w:rPr>
          <w:sz w:val="28"/>
          <w:szCs w:val="28"/>
          <w:rtl w:val="0"/>
        </w:rPr>
        <w:t xml:space="preserve"> seller επιθυμει να πουλήσει ένα αντικείμενο</w:t>
      </w:r>
    </w:p>
    <w:p w:rsidR="00000000" w:rsidDel="00000000" w:rsidP="00000000" w:rsidRDefault="00000000" w:rsidRPr="00000000" w14:paraId="0000008A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βήμα 2:από το βασικό μενού επιλέγει το κουμπί για δημιουργία δημοπρασίας</w:t>
      </w:r>
    </w:p>
    <w:p w:rsidR="00000000" w:rsidDel="00000000" w:rsidP="00000000" w:rsidRDefault="00000000" w:rsidRPr="00000000" w14:paraId="0000008B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βημα 3:To σύστημα εμφανίζει την σελίδα συμπλήρωσης στοιχείων για την δημοπρασία</w:t>
      </w:r>
    </w:p>
    <w:p w:rsidR="00000000" w:rsidDel="00000000" w:rsidP="00000000" w:rsidRDefault="00000000" w:rsidRPr="00000000" w14:paraId="0000008C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βημα4:Το σύστημα ζητάει από τον χρήστη να προσδιορίσει τις ημερομηνίες (έναρξη και λήξη)της δημοπρασίας</w:t>
      </w:r>
    </w:p>
    <w:p w:rsidR="00000000" w:rsidDel="00000000" w:rsidP="00000000" w:rsidRDefault="00000000" w:rsidRPr="00000000" w14:paraId="0000008D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βημα 5:Ο χρήστης επιλέγει σωστές ημερομηνίες και τις υποβάλλει</w:t>
      </w:r>
    </w:p>
    <w:p w:rsidR="00000000" w:rsidDel="00000000" w:rsidP="00000000" w:rsidRDefault="00000000" w:rsidRPr="00000000" w14:paraId="0000008E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βημα 6:Το σύστημα ζητά από τον χρήστη να δώσει τις χρηματικές τιμές (κατώτατο όριο,διαφορά ανάμεσα σε προσφορές)</w:t>
      </w:r>
    </w:p>
    <w:p w:rsidR="00000000" w:rsidDel="00000000" w:rsidP="00000000" w:rsidRDefault="00000000" w:rsidRPr="00000000" w14:paraId="0000008F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βημα 7:Ο χρήστης υποβάλλει τις τιμές</w:t>
      </w:r>
    </w:p>
    <w:p w:rsidR="00000000" w:rsidDel="00000000" w:rsidP="00000000" w:rsidRDefault="00000000" w:rsidRPr="00000000" w14:paraId="00000090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βημα8: Το σύστημα ζητά από τον χρήστη να δώσει την περιγραφή, τις φωτογραφίες και τα tags του προϊόντος</w:t>
      </w:r>
    </w:p>
    <w:p w:rsidR="00000000" w:rsidDel="00000000" w:rsidP="00000000" w:rsidRDefault="00000000" w:rsidRPr="00000000" w14:paraId="00000091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βημα 9:Ο χρήστης υποβάλει τα αρχεία σωστά και επιλέγει το πλήκτρο καταχωρήσεις</w:t>
      </w:r>
    </w:p>
    <w:p w:rsidR="00000000" w:rsidDel="00000000" w:rsidP="00000000" w:rsidRDefault="00000000" w:rsidRPr="00000000" w14:paraId="00000092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βήμα 10:Το σύστημα καταχωρεί την δημοπρασία και την κάνει διαθέσιμη σύμφωνα με τις ημερομηνίες που υποβλήθηκαν</w:t>
      </w:r>
    </w:p>
    <w:p w:rsidR="00000000" w:rsidDel="00000000" w:rsidP="00000000" w:rsidRDefault="00000000" w:rsidRPr="00000000" w14:paraId="00000093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94">
      <w:pPr>
        <w:spacing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εναλλακτική ροή 1:</w:t>
      </w:r>
    </w:p>
    <w:p w:rsidR="00000000" w:rsidDel="00000000" w:rsidP="00000000" w:rsidRDefault="00000000" w:rsidRPr="00000000" w14:paraId="00000095">
      <w:pPr>
        <w:spacing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περιγραφή</w:t>
      </w:r>
    </w:p>
    <w:p w:rsidR="00000000" w:rsidDel="00000000" w:rsidP="00000000" w:rsidRDefault="00000000" w:rsidRPr="00000000" w14:paraId="00000096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Χρήση λανθασμένων ημερομηνιών</w:t>
      </w:r>
    </w:p>
    <w:p w:rsidR="00000000" w:rsidDel="00000000" w:rsidP="00000000" w:rsidRDefault="00000000" w:rsidRPr="00000000" w14:paraId="00000097">
      <w:pPr>
        <w:spacing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Ροή:</w:t>
      </w:r>
    </w:p>
    <w:p w:rsidR="00000000" w:rsidDel="00000000" w:rsidP="00000000" w:rsidRDefault="00000000" w:rsidRPr="00000000" w14:paraId="00000098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βήμα5.1:Ο χρήστης επιλέγει μη έγκυρες ημερομηνίες</w:t>
      </w:r>
    </w:p>
    <w:p w:rsidR="00000000" w:rsidDel="00000000" w:rsidP="00000000" w:rsidRDefault="00000000" w:rsidRPr="00000000" w14:paraId="00000099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βημα6.1:Το σύστημα επιστρέφει μήνυμα λάθους και ξαναεπαναλαμβάνει το βήμα 5</w:t>
      </w:r>
    </w:p>
    <w:p w:rsidR="00000000" w:rsidDel="00000000" w:rsidP="00000000" w:rsidRDefault="00000000" w:rsidRPr="00000000" w14:paraId="0000009A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9B">
      <w:pPr>
        <w:spacing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εναλλακτική ροή 2:</w:t>
      </w:r>
    </w:p>
    <w:p w:rsidR="00000000" w:rsidDel="00000000" w:rsidP="00000000" w:rsidRDefault="00000000" w:rsidRPr="00000000" w14:paraId="0000009C">
      <w:pPr>
        <w:spacing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περιγραφή</w:t>
      </w:r>
    </w:p>
    <w:p w:rsidR="00000000" w:rsidDel="00000000" w:rsidP="00000000" w:rsidRDefault="00000000" w:rsidRPr="00000000" w14:paraId="0000009D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Υποβολή λάθος αρχείων που δεν τα δέχεται το σύστημα</w:t>
      </w:r>
    </w:p>
    <w:p w:rsidR="00000000" w:rsidDel="00000000" w:rsidP="00000000" w:rsidRDefault="00000000" w:rsidRPr="00000000" w14:paraId="0000009E">
      <w:pPr>
        <w:spacing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Ροή:</w:t>
      </w:r>
    </w:p>
    <w:p w:rsidR="00000000" w:rsidDel="00000000" w:rsidP="00000000" w:rsidRDefault="00000000" w:rsidRPr="00000000" w14:paraId="0000009F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βήμα9.1:Ο χρήστης υποβάλει λάθος αρχεία για φωτογραφίες ή δεν συμπληρώνει κάποια περιγραφή</w:t>
      </w:r>
    </w:p>
    <w:p w:rsidR="00000000" w:rsidDel="00000000" w:rsidP="00000000" w:rsidRDefault="00000000" w:rsidRPr="00000000" w14:paraId="000000A0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βήμα 10.1:Το σύστημα επιστρέφει μήνυμα λάθους και ξαναεπαναλαμβάνει το βήμα 9</w:t>
      </w:r>
    </w:p>
    <w:p w:rsidR="00000000" w:rsidDel="00000000" w:rsidP="00000000" w:rsidRDefault="00000000" w:rsidRPr="00000000" w14:paraId="000000A1">
      <w:pPr>
        <w:spacing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εναλλακτική ροή 3:</w:t>
      </w:r>
    </w:p>
    <w:p w:rsidR="00000000" w:rsidDel="00000000" w:rsidP="00000000" w:rsidRDefault="00000000" w:rsidRPr="00000000" w14:paraId="000000A2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βήμα9.2:Ο χρήστης κάνει σωστή υποβολή αλλά στο τέλος επιλέγει το κουμπί ακύρωσης</w:t>
      </w:r>
    </w:p>
    <w:p w:rsidR="00000000" w:rsidDel="00000000" w:rsidP="00000000" w:rsidRDefault="00000000" w:rsidRPr="00000000" w14:paraId="000000A3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βήμα10.2:Το σύστημα εμφανίζει παράθυρο και ζητείται η επιλογή έξοδος ή ξανασυμπλήρωση</w:t>
      </w:r>
    </w:p>
    <w:p w:rsidR="00000000" w:rsidDel="00000000" w:rsidP="00000000" w:rsidRDefault="00000000" w:rsidRPr="00000000" w14:paraId="000000A4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βημα11.1:ο χρήστης επιλέγει έξοδος</w:t>
      </w:r>
    </w:p>
    <w:p w:rsidR="00000000" w:rsidDel="00000000" w:rsidP="00000000" w:rsidRDefault="00000000" w:rsidRPr="00000000" w14:paraId="000000A5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βημα12.1:To σύστημα τον βγάζει στην αρχική οθόνη</w:t>
      </w:r>
    </w:p>
    <w:p w:rsidR="00000000" w:rsidDel="00000000" w:rsidP="00000000" w:rsidRDefault="00000000" w:rsidRPr="00000000" w14:paraId="000000A6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βήμα11.2:Ο χρήστης επιλέγει συμπλήρωση ξανά των στοιχείων</w:t>
      </w:r>
    </w:p>
    <w:p w:rsidR="00000000" w:rsidDel="00000000" w:rsidP="00000000" w:rsidRDefault="00000000" w:rsidRPr="00000000" w14:paraId="000000A7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βήμα12.2:Το σύστημα επιστρέφει στο βήμα 1</w:t>
      </w:r>
    </w:p>
    <w:p w:rsidR="00000000" w:rsidDel="00000000" w:rsidP="00000000" w:rsidRDefault="00000000" w:rsidRPr="00000000" w14:paraId="000000A8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A9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Αιτηση για γνώμη εμπειρογνώμονα απο buyer: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περιγραφή</w:t>
      </w:r>
    </w:p>
    <w:p w:rsidR="00000000" w:rsidDel="00000000" w:rsidP="00000000" w:rsidRDefault="00000000" w:rsidRPr="00000000" w14:paraId="000000AB">
      <w:pPr>
        <w:spacing w:before="240" w:lineRule="auto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Όταν ένας χρήστης τύπου buyer θέλει να πάρει την γνώμη ενός ειδικού για να αγοράσει ένα αντικείμενο.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Βασική ροή:</w:t>
      </w:r>
    </w:p>
    <w:p w:rsidR="00000000" w:rsidDel="00000000" w:rsidP="00000000" w:rsidRDefault="00000000" w:rsidRPr="00000000" w14:paraId="000000AE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βήμα 1:Ένας buyer θέλει να πάρει την γνώμη ενός ειδικού για μια δημοπρασία</w:t>
      </w:r>
    </w:p>
    <w:p w:rsidR="00000000" w:rsidDel="00000000" w:rsidP="00000000" w:rsidRDefault="00000000" w:rsidRPr="00000000" w14:paraId="000000AF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βήμα 2: Ο χρήστης κατα την εξέλιξη μιας δημοπρασίας επιλέγει το πλήκτρο αίτηση σε ειδικό</w:t>
      </w:r>
    </w:p>
    <w:p w:rsidR="00000000" w:rsidDel="00000000" w:rsidP="00000000" w:rsidRDefault="00000000" w:rsidRPr="00000000" w14:paraId="000000B0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βήμα 3:Το σύστημα κάνει έλεγχο για τον εναπομείναντα χρόνο της δημοπρασίας και βρίσκει πως είναι επαρκής</w:t>
      </w:r>
    </w:p>
    <w:p w:rsidR="00000000" w:rsidDel="00000000" w:rsidP="00000000" w:rsidRDefault="00000000" w:rsidRPr="00000000" w14:paraId="000000B1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βήμα 4:Το σύστημα εμφανίζει μήνυμα επιτυχίας και στην συνεχεια μεταφέρει τον χρήστη στην σελίδα αναζήτησης expert</w:t>
      </w:r>
    </w:p>
    <w:p w:rsidR="00000000" w:rsidDel="00000000" w:rsidP="00000000" w:rsidRDefault="00000000" w:rsidRPr="00000000" w14:paraId="000000B2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βήμα 5:Το σύστημα εμφανίζει την λίστα ανανεωμένη χρησιμοποιώντας τα tags που έχουν συμπεριληφθεί στην δημοπρασία και την φιλτράρει έτσι ώστε να εμφανίζονται  πρώτα οι πιό ενεργοί εμπειρογνώμονες</w:t>
      </w:r>
    </w:p>
    <w:p w:rsidR="00000000" w:rsidDel="00000000" w:rsidP="00000000" w:rsidRDefault="00000000" w:rsidRPr="00000000" w14:paraId="000000B3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βήμα 6: Ο χρήστης επιλέγει από την λίστα ένα εμπειρογνώμονα</w:t>
      </w:r>
    </w:p>
    <w:p w:rsidR="00000000" w:rsidDel="00000000" w:rsidP="00000000" w:rsidRDefault="00000000" w:rsidRPr="00000000" w14:paraId="000000B4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βήμα 7:Το σύστημα εμφανίζει τα στοιχεία του εμπειρογνώμονα </w:t>
      </w:r>
    </w:p>
    <w:p w:rsidR="00000000" w:rsidDel="00000000" w:rsidP="00000000" w:rsidRDefault="00000000" w:rsidRPr="00000000" w14:paraId="000000B5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βήμα 8: Ο χρήστης επιλέγει αυτόν τον εμπειρογνώμονα και πατάει το πλήκτρο αποστολή μηνύματος σε expert</w:t>
      </w:r>
    </w:p>
    <w:p w:rsidR="00000000" w:rsidDel="00000000" w:rsidP="00000000" w:rsidRDefault="00000000" w:rsidRPr="00000000" w14:paraId="000000B6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βήμα 9:Το σύστημα στέλνει τις πληροφορίες στον expert και εμφανίζει παράθυρο που δίνει την επιλογή για direct chat με τον buyer</w:t>
      </w:r>
    </w:p>
    <w:p w:rsidR="00000000" w:rsidDel="00000000" w:rsidP="00000000" w:rsidRDefault="00000000" w:rsidRPr="00000000" w14:paraId="000000B7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βημα 10: Ο expert επιλέγει  να στείλει την άποψή του στον buyer και πατάει το πλήκτρο αποδοχής direct chat</w:t>
      </w:r>
    </w:p>
    <w:p w:rsidR="00000000" w:rsidDel="00000000" w:rsidP="00000000" w:rsidRDefault="00000000" w:rsidRPr="00000000" w14:paraId="000000B8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βημα 11: Το σύστημα ανοίγει το direct chat μεταξυ του buyer και του expert</w:t>
      </w:r>
    </w:p>
    <w:p w:rsidR="00000000" w:rsidDel="00000000" w:rsidP="00000000" w:rsidRDefault="00000000" w:rsidRPr="00000000" w14:paraId="000000B9">
      <w:pPr>
        <w:spacing w:before="240" w:lineRule="auto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εναλλακτική ροή 1:</w:t>
      </w:r>
    </w:p>
    <w:p w:rsidR="00000000" w:rsidDel="00000000" w:rsidP="00000000" w:rsidRDefault="00000000" w:rsidRPr="00000000" w14:paraId="000000BA">
      <w:pPr>
        <w:spacing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περιγραφή</w:t>
      </w:r>
    </w:p>
    <w:p w:rsidR="00000000" w:rsidDel="00000000" w:rsidP="00000000" w:rsidRDefault="00000000" w:rsidRPr="00000000" w14:paraId="000000BB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Ο εναπομείναντας χρόνος της δημοπρασίας είναι πολύ μικρός για να γίνει αίτηση για γνώμη εμπειρογνώμονα</w:t>
      </w:r>
    </w:p>
    <w:p w:rsidR="00000000" w:rsidDel="00000000" w:rsidP="00000000" w:rsidRDefault="00000000" w:rsidRPr="00000000" w14:paraId="000000BC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βήμα 3.1:Το σύστημα κάνει έλεγχο για τον εναπομείναντα χρόνο της δημοπρασίας και βρίσκει πως δεν είναι επαρκής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βήμα 4.1: Το σύστημα εμφανίζει σύστημα λάθους </w:t>
        <w:br w:type="textWrapping"/>
      </w:r>
    </w:p>
    <w:p w:rsidR="00000000" w:rsidDel="00000000" w:rsidP="00000000" w:rsidRDefault="00000000" w:rsidRPr="00000000" w14:paraId="000000BE">
      <w:pPr>
        <w:spacing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εναλλακτική ροή 2:</w:t>
      </w:r>
    </w:p>
    <w:p w:rsidR="00000000" w:rsidDel="00000000" w:rsidP="00000000" w:rsidRDefault="00000000" w:rsidRPr="00000000" w14:paraId="000000BF">
      <w:pPr>
        <w:spacing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περιγραφή</w:t>
      </w:r>
    </w:p>
    <w:p w:rsidR="00000000" w:rsidDel="00000000" w:rsidP="00000000" w:rsidRDefault="00000000" w:rsidRPr="00000000" w14:paraId="000000C0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Ο χρήστης αφού ελέγξει τα στοιχεία του εμπειρογνώμονα τον απορρίπτει</w:t>
      </w:r>
    </w:p>
    <w:p w:rsidR="00000000" w:rsidDel="00000000" w:rsidP="00000000" w:rsidRDefault="00000000" w:rsidRPr="00000000" w14:paraId="000000C1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βήμα 8.1:Ο χρήστης δεν επιλέγει το εμπειρογνώμονα αυτό και πατάει το πλήκτρο απόρριψη</w:t>
      </w:r>
    </w:p>
    <w:p w:rsidR="00000000" w:rsidDel="00000000" w:rsidP="00000000" w:rsidRDefault="00000000" w:rsidRPr="00000000" w14:paraId="000000C2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βήμα 9.1:To σύστημα ξαναεμφανίζει την λίστα με τους expert αλλά αυτήν την φορά χωρίς τον εμπειρογνώμονα που απορρίφθηκε</w:t>
      </w:r>
    </w:p>
    <w:p w:rsidR="00000000" w:rsidDel="00000000" w:rsidP="00000000" w:rsidRDefault="00000000" w:rsidRPr="00000000" w14:paraId="000000C3">
      <w:pPr>
        <w:spacing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εναλλακτική ροή 3:</w:t>
      </w:r>
    </w:p>
    <w:p w:rsidR="00000000" w:rsidDel="00000000" w:rsidP="00000000" w:rsidRDefault="00000000" w:rsidRPr="00000000" w14:paraId="000000C4">
      <w:pPr>
        <w:spacing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περιγραφή</w:t>
      </w:r>
    </w:p>
    <w:p w:rsidR="00000000" w:rsidDel="00000000" w:rsidP="00000000" w:rsidRDefault="00000000" w:rsidRPr="00000000" w14:paraId="000000C5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Ο expert για διάφορους λόγους επιλέγει να μην δώσει συμβουλές στον buyer</w:t>
      </w:r>
    </w:p>
    <w:p w:rsidR="00000000" w:rsidDel="00000000" w:rsidP="00000000" w:rsidRDefault="00000000" w:rsidRPr="00000000" w14:paraId="000000C6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βημα 10.1: Ο expert επιλέγει  να μην στείλει την άποψή του στον buyer και πατάει το πλήκτρο απόρριψης direct chat</w:t>
      </w:r>
    </w:p>
    <w:p w:rsidR="00000000" w:rsidDel="00000000" w:rsidP="00000000" w:rsidRDefault="00000000" w:rsidRPr="00000000" w14:paraId="000000C7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βημα 11.1: Το σύστημα στέλνει την αρνητικη απάντηση στον buyer και του εμφανίζει παράθυρο για αναζήτηση ή όχι για νέο expert</w:t>
      </w:r>
    </w:p>
    <w:p w:rsidR="00000000" w:rsidDel="00000000" w:rsidP="00000000" w:rsidRDefault="00000000" w:rsidRPr="00000000" w14:paraId="000000C8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βημα 12.a:Ο buyer επιλέγει ναι</w:t>
      </w:r>
    </w:p>
    <w:p w:rsidR="00000000" w:rsidDel="00000000" w:rsidP="00000000" w:rsidRDefault="00000000" w:rsidRPr="00000000" w14:paraId="000000C9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βημα 13.a:Το σύστημα εμφανίζει την λίστα ανανεωμένη χρησιμοποιώντας τα tags που έχουν συμπεριληφθεί στην δημοπρασία και την φιλτράρει έτσι ώστε να εμφανίζονται  πρώτα οι πιό ενεργοί εμπειρογνώμονες</w:t>
      </w:r>
    </w:p>
    <w:p w:rsidR="00000000" w:rsidDel="00000000" w:rsidP="00000000" w:rsidRDefault="00000000" w:rsidRPr="00000000" w14:paraId="000000CA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βημα 12.b:Ο buyer επιλέγει όχι</w:t>
      </w:r>
    </w:p>
    <w:p w:rsidR="00000000" w:rsidDel="00000000" w:rsidP="00000000" w:rsidRDefault="00000000" w:rsidRPr="00000000" w14:paraId="000000CB">
      <w:pPr>
        <w:spacing w:before="240" w:lineRule="auto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βημα 13.b:Το σύστημα του εμφανίζει την αρχική οθόνη της δημοπρασίας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Αιτηση για γνώμη εμπειρογνώμονα απο seller:</w:t>
      </w:r>
    </w:p>
    <w:p w:rsidR="00000000" w:rsidDel="00000000" w:rsidP="00000000" w:rsidRDefault="00000000" w:rsidRPr="00000000" w14:paraId="000000D1">
      <w:pPr>
        <w:spacing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D2">
      <w:pPr>
        <w:spacing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περιγραφή</w:t>
      </w:r>
    </w:p>
    <w:p w:rsidR="00000000" w:rsidDel="00000000" w:rsidP="00000000" w:rsidRDefault="00000000" w:rsidRPr="00000000" w14:paraId="000000D3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Ένας χρήστης τύπου seller θέλει να πάρει την γνώμη ενός ειδικού για να πουλήσει ένα αντικείμενο.</w:t>
      </w:r>
    </w:p>
    <w:p w:rsidR="00000000" w:rsidDel="00000000" w:rsidP="00000000" w:rsidRDefault="00000000" w:rsidRPr="00000000" w14:paraId="000000D4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D5">
      <w:pPr>
        <w:spacing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Βασική ροή:</w:t>
      </w:r>
    </w:p>
    <w:p w:rsidR="00000000" w:rsidDel="00000000" w:rsidP="00000000" w:rsidRDefault="00000000" w:rsidRPr="00000000" w14:paraId="000000D6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βημα 1: Ο seller επιθυμεί να πάρει την γνώμη ενός ειδικού για να πουλήσει ένα αντικείμενο</w:t>
      </w:r>
    </w:p>
    <w:p w:rsidR="00000000" w:rsidDel="00000000" w:rsidP="00000000" w:rsidRDefault="00000000" w:rsidRPr="00000000" w14:paraId="000000D7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βημα 2:Ο χρήστης επιλέγει το πλήκτρο expert opinion κατα την δημιουργία της δημοπρασίας</w:t>
      </w:r>
    </w:p>
    <w:p w:rsidR="00000000" w:rsidDel="00000000" w:rsidP="00000000" w:rsidRDefault="00000000" w:rsidRPr="00000000" w14:paraId="000000D8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βημα 3:Το σύστημα φορτώνει απο την βάση και εμφανίζει την λίστα με τους experts</w:t>
      </w:r>
    </w:p>
    <w:p w:rsidR="00000000" w:rsidDel="00000000" w:rsidP="00000000" w:rsidRDefault="00000000" w:rsidRPr="00000000" w14:paraId="000000D9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βημα 4:O χρήστης χρησιμοποιώντας το search προσθέτει τα tags</w:t>
      </w:r>
    </w:p>
    <w:p w:rsidR="00000000" w:rsidDel="00000000" w:rsidP="00000000" w:rsidRDefault="00000000" w:rsidRPr="00000000" w14:paraId="000000DA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βημα 5:To σύστημα κάνει update στην λίστα χρησιμοποιώντας τα tags σαν φίλτρα αναζήτησης</w:t>
      </w:r>
    </w:p>
    <w:p w:rsidR="00000000" w:rsidDel="00000000" w:rsidP="00000000" w:rsidRDefault="00000000" w:rsidRPr="00000000" w14:paraId="000000DB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βημα 6:O seller επιλέγει έναν expert από την λίστα</w:t>
      </w:r>
    </w:p>
    <w:p w:rsidR="00000000" w:rsidDel="00000000" w:rsidP="00000000" w:rsidRDefault="00000000" w:rsidRPr="00000000" w14:paraId="000000DC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βημα 7:Το σύστημα εμφανίζει την κεντρική σελίδα του εμπειρογνώμονα</w:t>
      </w:r>
    </w:p>
    <w:p w:rsidR="00000000" w:rsidDel="00000000" w:rsidP="00000000" w:rsidRDefault="00000000" w:rsidRPr="00000000" w14:paraId="000000DD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βημα 8:Ο χρήστης βλέπει τις πληροφορίες και επιλέγει τον εμπειρογνώμονα αυτό</w:t>
      </w:r>
    </w:p>
    <w:p w:rsidR="00000000" w:rsidDel="00000000" w:rsidP="00000000" w:rsidRDefault="00000000" w:rsidRPr="00000000" w14:paraId="000000DE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βημα 9:Το σύστημα στέλνει μήνυμα στον εμπειρογνώμονα με τις πληροφορίες της δημοπρασίας</w:t>
      </w:r>
    </w:p>
    <w:p w:rsidR="00000000" w:rsidDel="00000000" w:rsidP="00000000" w:rsidRDefault="00000000" w:rsidRPr="00000000" w14:paraId="000000DF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βημα 10:Το σύστημα ενημερώνει τον χρήστη για την απάντηση </w:t>
      </w:r>
    </w:p>
    <w:p w:rsidR="00000000" w:rsidDel="00000000" w:rsidP="00000000" w:rsidRDefault="00000000" w:rsidRPr="00000000" w14:paraId="000000E0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βημα 11:Το σύστημα καταχωρεί την δημοπρασία και αναμένει την απάντηση του εμπειρογνώμονα έτσι ώστε να ξεκινήσει την δημοπρασία.</w:t>
      </w:r>
    </w:p>
    <w:p w:rsidR="00000000" w:rsidDel="00000000" w:rsidP="00000000" w:rsidRDefault="00000000" w:rsidRPr="00000000" w14:paraId="000000E1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E2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E3">
      <w:pPr>
        <w:spacing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εναλλακτική ροή 1:</w:t>
      </w:r>
    </w:p>
    <w:p w:rsidR="00000000" w:rsidDel="00000000" w:rsidP="00000000" w:rsidRDefault="00000000" w:rsidRPr="00000000" w14:paraId="000000E4">
      <w:pPr>
        <w:spacing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περιγραφή</w:t>
      </w:r>
    </w:p>
    <w:p w:rsidR="00000000" w:rsidDel="00000000" w:rsidP="00000000" w:rsidRDefault="00000000" w:rsidRPr="00000000" w14:paraId="000000E5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χρήση λάθος tags που είτε δεν υπάρχουν ή δεν υπάρχουν experts που να συσχετίζονται με αυτά τα tags</w:t>
      </w:r>
    </w:p>
    <w:p w:rsidR="00000000" w:rsidDel="00000000" w:rsidP="00000000" w:rsidRDefault="00000000" w:rsidRPr="00000000" w14:paraId="000000E6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βημα 5.1:To σύστημα δεν κάνει update στην λίστα</w:t>
      </w:r>
    </w:p>
    <w:p w:rsidR="00000000" w:rsidDel="00000000" w:rsidP="00000000" w:rsidRDefault="00000000" w:rsidRPr="00000000" w14:paraId="000000E7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βημα 6.1:Το σύστημα στέλνει μήνυμα λάθους</w:t>
      </w:r>
    </w:p>
    <w:p w:rsidR="00000000" w:rsidDel="00000000" w:rsidP="00000000" w:rsidRDefault="00000000" w:rsidRPr="00000000" w14:paraId="000000E8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Το βήμα αυτό μπορεί πλέον να επαναληφθεί πολλές φορές</w:t>
      </w:r>
    </w:p>
    <w:p w:rsidR="00000000" w:rsidDel="00000000" w:rsidP="00000000" w:rsidRDefault="00000000" w:rsidRPr="00000000" w14:paraId="000000E9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τα υπόλοιπα βήματα μένουν σταθερά.</w:t>
      </w:r>
    </w:p>
    <w:p w:rsidR="00000000" w:rsidDel="00000000" w:rsidP="00000000" w:rsidRDefault="00000000" w:rsidRPr="00000000" w14:paraId="000000EA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EB">
      <w:pPr>
        <w:spacing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εναλλακτική ροή 2:</w:t>
      </w:r>
    </w:p>
    <w:p w:rsidR="00000000" w:rsidDel="00000000" w:rsidP="00000000" w:rsidRDefault="00000000" w:rsidRPr="00000000" w14:paraId="000000EC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βήμα 8</w:t>
      </w:r>
      <w:r w:rsidDel="00000000" w:rsidR="00000000" w:rsidRPr="00000000">
        <w:rPr>
          <w:sz w:val="28"/>
          <w:szCs w:val="28"/>
          <w:rtl w:val="0"/>
        </w:rPr>
        <w:t xml:space="preserve">.1:Ο χρήστης δεν επιλέγει το εμπειρογνώμονα αυτό και πατάει το πλήκτρο απόρριψη</w:t>
      </w:r>
    </w:p>
    <w:p w:rsidR="00000000" w:rsidDel="00000000" w:rsidP="00000000" w:rsidRDefault="00000000" w:rsidRPr="00000000" w14:paraId="000000ED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βήμα 9.1:To σύστημα ξαναεμφανίζει την λίστα με τους expert αλλά αυτήν την φορά χωρίς τον εμπειρογνώμονα που απορρίφθηκε</w:t>
      </w:r>
    </w:p>
    <w:p w:rsidR="00000000" w:rsidDel="00000000" w:rsidP="00000000" w:rsidRDefault="00000000" w:rsidRPr="00000000" w14:paraId="000000EE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Στην συνέχεια απλα επιστρέφουμε στο βήμα 3 και η διαδικασία αυτη μπορεί να επαναληφθεί πολλές φορές</w:t>
      </w:r>
    </w:p>
    <w:p w:rsidR="00000000" w:rsidDel="00000000" w:rsidP="00000000" w:rsidRDefault="00000000" w:rsidRPr="00000000" w14:paraId="000000EF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F0">
      <w:pPr>
        <w:spacing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εναλλακτική ροή 3:</w:t>
      </w:r>
    </w:p>
    <w:p w:rsidR="00000000" w:rsidDel="00000000" w:rsidP="00000000" w:rsidRDefault="00000000" w:rsidRPr="00000000" w14:paraId="000000F1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βήμα 10</w:t>
      </w:r>
      <w:r w:rsidDel="00000000" w:rsidR="00000000" w:rsidRPr="00000000">
        <w:rPr>
          <w:sz w:val="28"/>
          <w:szCs w:val="28"/>
          <w:rtl w:val="0"/>
        </w:rPr>
        <w:t xml:space="preserve">.β: Το σύστημα ενημερώνει τον χρήστη για την απάντηση η οποία ήταν αρνητική</w:t>
      </w:r>
    </w:p>
    <w:p w:rsidR="00000000" w:rsidDel="00000000" w:rsidP="00000000" w:rsidRDefault="00000000" w:rsidRPr="00000000" w14:paraId="000000F2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βήμα 11:Το σύστημα εμφανίζει την λίστα με τους experts</w:t>
      </w:r>
    </w:p>
    <w:p w:rsidR="00000000" w:rsidDel="00000000" w:rsidP="00000000" w:rsidRDefault="00000000" w:rsidRPr="00000000" w14:paraId="000000F3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γυρνάμε πάλι στο βήμα 3 η διαδικασία αυτή μπορεί να επαναληφθεί</w:t>
      </w:r>
    </w:p>
    <w:p w:rsidR="00000000" w:rsidDel="00000000" w:rsidP="00000000" w:rsidRDefault="00000000" w:rsidRPr="00000000" w14:paraId="000000F4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F5">
      <w:pPr>
        <w:spacing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Εξέλιξη Δημοπρασίας</w:t>
      </w:r>
    </w:p>
    <w:p w:rsidR="00000000" w:rsidDel="00000000" w:rsidP="00000000" w:rsidRDefault="00000000" w:rsidRPr="00000000" w14:paraId="000000F6">
      <w:pPr>
        <w:spacing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περιγραφή</w:t>
      </w:r>
    </w:p>
    <w:p w:rsidR="00000000" w:rsidDel="00000000" w:rsidP="00000000" w:rsidRDefault="00000000" w:rsidRPr="00000000" w14:paraId="000000F7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Στο σενάριο αυτό παρουσιάζεται ο τρόπος που θα εξελίσσεται μια δημοπρασία.Θα χρησιμοποιηθούν πολλοί χρήστες ίδιας κατηγορίας (buyers) για το παράδειγμα.</w:t>
      </w:r>
    </w:p>
    <w:p w:rsidR="00000000" w:rsidDel="00000000" w:rsidP="00000000" w:rsidRDefault="00000000" w:rsidRPr="00000000" w14:paraId="000000F8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F9">
      <w:pPr>
        <w:spacing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Βασική ροή:</w:t>
      </w:r>
    </w:p>
    <w:p w:rsidR="00000000" w:rsidDel="00000000" w:rsidP="00000000" w:rsidRDefault="00000000" w:rsidRPr="00000000" w14:paraId="000000FA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βημα1:Ο χρήστης διαλέγει να μπεί σε μία δημοπρασία</w:t>
      </w:r>
    </w:p>
    <w:p w:rsidR="00000000" w:rsidDel="00000000" w:rsidP="00000000" w:rsidRDefault="00000000" w:rsidRPr="00000000" w14:paraId="000000FB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βημα2:Το σύστημα εμφανίζει την οθόνη με την δημοπρασία</w:t>
      </w:r>
    </w:p>
    <w:p w:rsidR="00000000" w:rsidDel="00000000" w:rsidP="00000000" w:rsidRDefault="00000000" w:rsidRPr="00000000" w14:paraId="000000FC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βημα3:Ο χρήστης αφού διαβάσει τις πληροφορίες και δει τις προηγούμενες προσφορές επιλέγει να κάνει μία προσφορά</w:t>
      </w:r>
    </w:p>
    <w:p w:rsidR="00000000" w:rsidDel="00000000" w:rsidP="00000000" w:rsidRDefault="00000000" w:rsidRPr="00000000" w14:paraId="000000FD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βημα4:Επιλέγει το πλαίσιο της προσφοράς, γράφει το ποσό που επιθυμεί και στην συνέχει διαλέγει υποβολή</w:t>
      </w:r>
    </w:p>
    <w:p w:rsidR="00000000" w:rsidDel="00000000" w:rsidP="00000000" w:rsidRDefault="00000000" w:rsidRPr="00000000" w14:paraId="000000FE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βημα5:Το σύστημα ελέγχει εάν η προσφορά είναι δεκτή σύμφωνα με τις παραμέτρους που έχουν οριστεί</w:t>
      </w:r>
    </w:p>
    <w:p w:rsidR="00000000" w:rsidDel="00000000" w:rsidP="00000000" w:rsidRDefault="00000000" w:rsidRPr="00000000" w14:paraId="000000FF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βημα6:Το σύστημα κάνει δεκτή την προσφορά και εμφανίζει μήνυμα επιτυχίας</w:t>
      </w:r>
    </w:p>
    <w:p w:rsidR="00000000" w:rsidDel="00000000" w:rsidP="00000000" w:rsidRDefault="00000000" w:rsidRPr="00000000" w14:paraId="00000100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βημα7: Το σύστημα ανανεώνει τον πίνακα με τις προσφορές.</w:t>
      </w:r>
    </w:p>
    <w:p w:rsidR="00000000" w:rsidDel="00000000" w:rsidP="00000000" w:rsidRDefault="00000000" w:rsidRPr="00000000" w14:paraId="00000101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βημα8:Το σύστημα κάνει έλεγχο για τον εναπομείναντα χρόνο και βρισκει πως έληξε</w:t>
      </w:r>
    </w:p>
    <w:p w:rsidR="00000000" w:rsidDel="00000000" w:rsidP="00000000" w:rsidRDefault="00000000" w:rsidRPr="00000000" w14:paraId="00000102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βημα9:Το σύστημα λήγει την δημοπρασία,</w:t>
      </w:r>
    </w:p>
    <w:p w:rsidR="00000000" w:rsidDel="00000000" w:rsidP="00000000" w:rsidRDefault="00000000" w:rsidRPr="00000000" w14:paraId="00000103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βήμα10:Το συστημα βρίσκει τον νικητή</w:t>
      </w:r>
    </w:p>
    <w:p w:rsidR="00000000" w:rsidDel="00000000" w:rsidP="00000000" w:rsidRDefault="00000000" w:rsidRPr="00000000" w14:paraId="00000104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βημα11:Το συστημα στέλνει τα στοιχεία του νικητή στον πωλητή</w:t>
      </w:r>
    </w:p>
    <w:p w:rsidR="00000000" w:rsidDel="00000000" w:rsidP="00000000" w:rsidRDefault="00000000" w:rsidRPr="00000000" w14:paraId="00000105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106">
      <w:pPr>
        <w:spacing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εναλλακτική ροη 1:</w:t>
      </w:r>
    </w:p>
    <w:p w:rsidR="00000000" w:rsidDel="00000000" w:rsidP="00000000" w:rsidRDefault="00000000" w:rsidRPr="00000000" w14:paraId="00000107">
      <w:pPr>
        <w:spacing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περιγραφή</w:t>
      </w:r>
    </w:p>
    <w:p w:rsidR="00000000" w:rsidDel="00000000" w:rsidP="00000000" w:rsidRDefault="00000000" w:rsidRPr="00000000" w14:paraId="00000108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Ο χρήστης επιλέγει να μην κάνει προσφορά και απλά βγαίνει απο την δημοπρασία</w:t>
      </w:r>
    </w:p>
    <w:p w:rsidR="00000000" w:rsidDel="00000000" w:rsidP="00000000" w:rsidRDefault="00000000" w:rsidRPr="00000000" w14:paraId="00000109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10A">
      <w:pPr>
        <w:spacing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Ροή:</w:t>
      </w:r>
    </w:p>
    <w:p w:rsidR="00000000" w:rsidDel="00000000" w:rsidP="00000000" w:rsidRDefault="00000000" w:rsidRPr="00000000" w14:paraId="0000010B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βημα3.1:Ο χρήστης επιλέγει το πλήκτρο έξοδος</w:t>
      </w:r>
    </w:p>
    <w:p w:rsidR="00000000" w:rsidDel="00000000" w:rsidP="00000000" w:rsidRDefault="00000000" w:rsidRPr="00000000" w14:paraId="0000010C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βημα4.1:Το συστημα βγάζει τον χρήστη από την παρακολούθησει της δημοπρασίας</w:t>
      </w:r>
    </w:p>
    <w:p w:rsidR="00000000" w:rsidDel="00000000" w:rsidP="00000000" w:rsidRDefault="00000000" w:rsidRPr="00000000" w14:paraId="0000010D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βήμα5.1:Το συστημα εμφανιζεί την αρχική σελίδα</w:t>
      </w:r>
    </w:p>
    <w:p w:rsidR="00000000" w:rsidDel="00000000" w:rsidP="00000000" w:rsidRDefault="00000000" w:rsidRPr="00000000" w14:paraId="0000010E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10F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110">
      <w:pPr>
        <w:spacing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εναλλακτική ροη 2:</w:t>
      </w:r>
    </w:p>
    <w:p w:rsidR="00000000" w:rsidDel="00000000" w:rsidP="00000000" w:rsidRDefault="00000000" w:rsidRPr="00000000" w14:paraId="00000111">
      <w:pPr>
        <w:spacing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περιγραφή</w:t>
      </w:r>
    </w:p>
    <w:p w:rsidR="00000000" w:rsidDel="00000000" w:rsidP="00000000" w:rsidRDefault="00000000" w:rsidRPr="00000000" w14:paraId="00000112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Το ποσό δεν γίνεται δεκτό επειδή η απόσταση απο το προηγούμενο ποσό είναι πολύ μικρή.</w:t>
      </w:r>
    </w:p>
    <w:p w:rsidR="00000000" w:rsidDel="00000000" w:rsidP="00000000" w:rsidRDefault="00000000" w:rsidRPr="00000000" w14:paraId="00000113">
      <w:pPr>
        <w:spacing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Ροή:</w:t>
      </w:r>
    </w:p>
    <w:p w:rsidR="00000000" w:rsidDel="00000000" w:rsidP="00000000" w:rsidRDefault="00000000" w:rsidRPr="00000000" w14:paraId="00000114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βήμα6.1:Το σύστημα δεν κάνει δεκτή την προσφορά</w:t>
      </w:r>
    </w:p>
    <w:p w:rsidR="00000000" w:rsidDel="00000000" w:rsidP="00000000" w:rsidRDefault="00000000" w:rsidRPr="00000000" w14:paraId="00000115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βήμα7.1:Το σύστημα εμφανίζει μήνυμα αποτυχίας</w:t>
      </w:r>
    </w:p>
    <w:p w:rsidR="00000000" w:rsidDel="00000000" w:rsidP="00000000" w:rsidRDefault="00000000" w:rsidRPr="00000000" w14:paraId="00000116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Ο χρήστης απο εδω γυρνάει στο βήμα3 και επιλέγει εάν θα κάνει προσφορά.</w:t>
      </w:r>
    </w:p>
    <w:p w:rsidR="00000000" w:rsidDel="00000000" w:rsidP="00000000" w:rsidRDefault="00000000" w:rsidRPr="00000000" w14:paraId="00000117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118">
      <w:pPr>
        <w:spacing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εναλλακτική ροη 3:</w:t>
      </w:r>
    </w:p>
    <w:p w:rsidR="00000000" w:rsidDel="00000000" w:rsidP="00000000" w:rsidRDefault="00000000" w:rsidRPr="00000000" w14:paraId="00000119">
      <w:pPr>
        <w:spacing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περιγραφή</w:t>
      </w:r>
    </w:p>
    <w:p w:rsidR="00000000" w:rsidDel="00000000" w:rsidP="00000000" w:rsidRDefault="00000000" w:rsidRPr="00000000" w14:paraId="0000011A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Υπάρχει και άλλος χρόνος στην δημοπρασία</w:t>
      </w:r>
    </w:p>
    <w:p w:rsidR="00000000" w:rsidDel="00000000" w:rsidP="00000000" w:rsidRDefault="00000000" w:rsidRPr="00000000" w14:paraId="0000011B">
      <w:pPr>
        <w:spacing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Ροή:</w:t>
      </w:r>
    </w:p>
    <w:p w:rsidR="00000000" w:rsidDel="00000000" w:rsidP="00000000" w:rsidRDefault="00000000" w:rsidRPr="00000000" w14:paraId="0000011C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βήμα8.1:Το σύστημα κάνει έλεγχο για τον εναπομείναντα χρόνο και βρισκει πως δεν έχει λήξει ακόμα</w:t>
      </w:r>
    </w:p>
    <w:p w:rsidR="00000000" w:rsidDel="00000000" w:rsidP="00000000" w:rsidRDefault="00000000" w:rsidRPr="00000000" w14:paraId="0000011D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Το βήμα αυτό ισχύει καθόλη την διάρκεια της δημοπρασίας μέχρι το τέλος όπου θα ισχυσει το βήμα 8 της βασικής ροής.</w:t>
      </w:r>
    </w:p>
    <w:p w:rsidR="00000000" w:rsidDel="00000000" w:rsidP="00000000" w:rsidRDefault="00000000" w:rsidRPr="00000000" w14:paraId="0000011E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Αλλαγή Σε Εταιρικό Προφίλ</w:t>
      </w:r>
    </w:p>
    <w:p w:rsidR="00000000" w:rsidDel="00000000" w:rsidP="00000000" w:rsidRDefault="00000000" w:rsidRPr="00000000" w14:paraId="00000120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Περιγραφή: Το συγκεκριμένο σενάριο περιγράφει την περίπτωση που ένας χρήστης θέλει να αλλάξει την λειτουργία του Προφίλ του σε εταιρικό.</w:t>
      </w:r>
    </w:p>
    <w:p w:rsidR="00000000" w:rsidDel="00000000" w:rsidP="00000000" w:rsidRDefault="00000000" w:rsidRPr="00000000" w14:paraId="00000121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Βήμα 1: Από την αρχική καρτέλα της πλατφόρμας πλοηγούμαστε μέσω του πλάγιο μενού επιλέγοντας το “My Account”</w:t>
      </w:r>
    </w:p>
    <w:p w:rsidR="00000000" w:rsidDel="00000000" w:rsidP="00000000" w:rsidRDefault="00000000" w:rsidRPr="00000000" w14:paraId="00000123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Βήμα 2: Το σύστημα εμφανίζει στον χρήστη το προσωπικό του προφίλ</w:t>
      </w:r>
    </w:p>
    <w:p w:rsidR="00000000" w:rsidDel="00000000" w:rsidP="00000000" w:rsidRDefault="00000000" w:rsidRPr="00000000" w14:paraId="00000124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Βήμα 3: Από την συγκεκριμένη καρτέλα, επιλέγουμε το “Switch to company profile</w:t>
      </w:r>
    </w:p>
    <w:p w:rsidR="00000000" w:rsidDel="00000000" w:rsidP="00000000" w:rsidRDefault="00000000" w:rsidRPr="00000000" w14:paraId="00000125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Βήμα 4: Το σύστημα αναζήτα τις ρυθμίσεις του προφίλ του χρήστη για τον αν έχει εντάξει ήδη σε αυτό τα απαιτούμενα στοιχεία(ΔΟΥ, εταιρικό ΑΦΜ)</w:t>
      </w:r>
    </w:p>
    <w:p w:rsidR="00000000" w:rsidDel="00000000" w:rsidP="00000000" w:rsidRDefault="00000000" w:rsidRPr="00000000" w14:paraId="00000126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Βήμα 5: Το σύστημα δεν εντοπίζει στην βάση δεδομένων τα απαραίτητα στοιχεία και συνεχίζει την διεργασία με την δημιουργία ενός νέου παραθύρου-φόρμας με σκοπό την εισαγωγή των στοιχείων</w:t>
      </w:r>
    </w:p>
    <w:p w:rsidR="00000000" w:rsidDel="00000000" w:rsidP="00000000" w:rsidRDefault="00000000" w:rsidRPr="00000000" w14:paraId="00000127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Βήμα 6: Ο χρήστης εισάγει τα υποχρεωτικά πεδία: 1)όνομα εταιρικού προφίλ, 2)ΔΟΥ, 3)εταιρικό ΑΦΜ και τα προεραιτικά: 1) Ιστοσελίδα εταιρείας, 2) μέσα κοινωνικής δικτύωσης εταιρείας</w:t>
        <w:br w:type="textWrapping"/>
        <w:br w:type="textWrapping"/>
        <w:t xml:space="preserve">Βήμα 7: Το σύστημα ελέγχει αν ο χρήστης συμπλήρωσε τα υποχρεωτικά πεδία</w:t>
        <w:br w:type="textWrapping"/>
        <w:br w:type="textWrapping"/>
        <w:t xml:space="preserve">Βήμα 8: Το σύστημα αποδέχεται το αίτημα για την αλλαγή σε εταιρικό προφίλ και εντάσει τα νέα στοιχεία στην βάση δεδομένων.</w:t>
        <w:br w:type="textWrapping"/>
      </w:r>
    </w:p>
    <w:p w:rsidR="00000000" w:rsidDel="00000000" w:rsidP="00000000" w:rsidRDefault="00000000" w:rsidRPr="00000000" w14:paraId="00000128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129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Βήμα 4: Το σύστημα αναζήτα τις ρυθμίσεις του προφίλ του χρήστη για τον αν έχει εντάξει ήδη σε αυτό τα απαιτούμενα στοιχεία(ΔΟΥ, εταιρικό </w:t>
      </w:r>
    </w:p>
    <w:p w:rsidR="00000000" w:rsidDel="00000000" w:rsidP="00000000" w:rsidRDefault="00000000" w:rsidRPr="00000000" w14:paraId="00000131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Βήμα 5: Το σύστημα εντοπίζει τα στοιχεία που χρειάζεται και ακολουθεί στην ταυτοποίηση των απαιτούμενων στοιχείων</w:t>
        <w:br w:type="textWrapping"/>
        <w:t xml:space="preserve">Βήμα 6: Το σύστμα εμφανίζει ένα νέο παράθυρο για την εισαγ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