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38D9" w14:textId="77777777" w:rsidR="00AA24BB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16CCB6F9" w14:textId="77777777" w:rsidR="00AA24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469435A4" w14:textId="77777777" w:rsidR="00AA24BB" w:rsidRDefault="00AA24B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24BB" w14:paraId="00F8029A" w14:textId="77777777">
        <w:tc>
          <w:tcPr>
            <w:tcW w:w="4508" w:type="dxa"/>
          </w:tcPr>
          <w:p w14:paraId="3EDA9D7C" w14:textId="77777777" w:rsidR="00AA24BB" w:rsidRDefault="00000000">
            <w:r>
              <w:t>Date</w:t>
            </w:r>
          </w:p>
        </w:tc>
        <w:tc>
          <w:tcPr>
            <w:tcW w:w="4508" w:type="dxa"/>
          </w:tcPr>
          <w:p w14:paraId="63D86DC5" w14:textId="77777777" w:rsidR="00AA24BB" w:rsidRDefault="00000000">
            <w:r>
              <w:t>26-05-2025</w:t>
            </w:r>
          </w:p>
        </w:tc>
      </w:tr>
      <w:tr w:rsidR="00AA24BB" w14:paraId="7358FCAB" w14:textId="77777777">
        <w:tc>
          <w:tcPr>
            <w:tcW w:w="4508" w:type="dxa"/>
          </w:tcPr>
          <w:p w14:paraId="45886DDD" w14:textId="77777777" w:rsidR="00AA24BB" w:rsidRDefault="00000000">
            <w:r>
              <w:t>Team ID</w:t>
            </w:r>
          </w:p>
        </w:tc>
        <w:tc>
          <w:tcPr>
            <w:tcW w:w="4508" w:type="dxa"/>
          </w:tcPr>
          <w:p w14:paraId="1DEB9FAA" w14:textId="59620B89" w:rsidR="00AA24BB" w:rsidRDefault="008B3D16">
            <w:r w:rsidRPr="008B3D16">
              <w:t>LTVIP2025TMID58295</w:t>
            </w:r>
          </w:p>
        </w:tc>
      </w:tr>
      <w:tr w:rsidR="00AA24BB" w14:paraId="0788CE6F" w14:textId="77777777">
        <w:tc>
          <w:tcPr>
            <w:tcW w:w="4508" w:type="dxa"/>
          </w:tcPr>
          <w:p w14:paraId="37E22A00" w14:textId="77777777" w:rsidR="00AA24BB" w:rsidRDefault="00000000">
            <w:r>
              <w:t>Project Name</w:t>
            </w:r>
          </w:p>
        </w:tc>
        <w:tc>
          <w:tcPr>
            <w:tcW w:w="4508" w:type="dxa"/>
          </w:tcPr>
          <w:p w14:paraId="7A7221D4" w14:textId="77777777" w:rsidR="00AA24BB" w:rsidRDefault="00000000">
            <w:r>
              <w:t>Resolve Now</w:t>
            </w:r>
          </w:p>
        </w:tc>
      </w:tr>
      <w:tr w:rsidR="00AA24BB" w14:paraId="7DE0AB86" w14:textId="77777777">
        <w:tc>
          <w:tcPr>
            <w:tcW w:w="4508" w:type="dxa"/>
          </w:tcPr>
          <w:p w14:paraId="26643B16" w14:textId="77777777" w:rsidR="00AA24BB" w:rsidRDefault="00000000">
            <w:r>
              <w:t>Maximum Marks</w:t>
            </w:r>
          </w:p>
        </w:tc>
        <w:tc>
          <w:tcPr>
            <w:tcW w:w="4508" w:type="dxa"/>
          </w:tcPr>
          <w:p w14:paraId="6E3B8EC2" w14:textId="77777777" w:rsidR="00AA24BB" w:rsidRDefault="00000000">
            <w:r>
              <w:t>2 Marks</w:t>
            </w:r>
          </w:p>
        </w:tc>
      </w:tr>
    </w:tbl>
    <w:p w14:paraId="2F21280B" w14:textId="77777777" w:rsidR="00AA24BB" w:rsidRDefault="00AA24BB">
      <w:pPr>
        <w:rPr>
          <w:b/>
        </w:rPr>
      </w:pPr>
    </w:p>
    <w:p w14:paraId="260A0B49" w14:textId="77777777" w:rsidR="00AA24B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6A5FA876" w14:textId="77777777" w:rsidR="00AA24BB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72CEB8DD" w14:textId="77777777" w:rsidR="00AA24B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F96FC1B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5E528188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1E4023A3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DA3E6E7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3DDF8B8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659B8BA6" w14:textId="77777777" w:rsidR="00AA24BB" w:rsidRDefault="00AA24BB">
      <w:pPr>
        <w:spacing w:after="240" w:line="240" w:lineRule="auto"/>
        <w:ind w:left="720"/>
      </w:pPr>
    </w:p>
    <w:p w14:paraId="1B495339" w14:textId="77777777" w:rsidR="00AA24BB" w:rsidRDefault="00AA24BB">
      <w:pPr>
        <w:spacing w:after="240" w:line="240" w:lineRule="auto"/>
        <w:ind w:left="720"/>
      </w:pPr>
    </w:p>
    <w:p w14:paraId="670A651B" w14:textId="77777777" w:rsidR="00AA24BB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14D5ADE1" w14:textId="77777777" w:rsidR="00AA24BB" w:rsidRDefault="00000000">
      <w:pPr>
        <w:spacing w:before="240" w:after="240" w:line="240" w:lineRule="auto"/>
      </w:pPr>
      <w:r>
        <w:t>Many institutions and public services face challenges like:</w:t>
      </w:r>
    </w:p>
    <w:p w14:paraId="647C47E2" w14:textId="77777777" w:rsidR="00AA24BB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0EDE9D52" w14:textId="77777777" w:rsidR="00AA24BB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D45FBB4" w14:textId="77777777" w:rsidR="00AA24BB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50D5E29C" w14:textId="77777777" w:rsidR="00AA24BB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386359AF" w14:textId="77777777" w:rsidR="00AA24BB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56744E56" w14:textId="77777777" w:rsidR="00AA24BB" w:rsidRDefault="00000000">
      <w:pPr>
        <w:spacing w:before="240" w:after="240" w:line="240" w:lineRule="auto"/>
        <w:ind w:left="720"/>
      </w:pPr>
      <w:r>
        <w:br/>
      </w:r>
    </w:p>
    <w:p w14:paraId="46EE292F" w14:textId="77777777" w:rsidR="00AA24BB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9AED826" w14:textId="77777777" w:rsidR="00AA24B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03A70F1D" w14:textId="77777777" w:rsidR="00AA24BB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AFB6ED4" w14:textId="77777777" w:rsidR="00AA24B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AD783B2" w14:textId="77777777" w:rsidR="00AA24B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18E424D9" w14:textId="77777777" w:rsidR="00AA24B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36662DD" w14:textId="77777777" w:rsidR="00AA24BB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9EB7D73" w14:textId="77777777" w:rsidR="00AA24BB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2A384AFE" w14:textId="77777777" w:rsidR="00AA24BB" w:rsidRDefault="00AA24BB">
      <w:pPr>
        <w:spacing w:before="240" w:after="240" w:line="240" w:lineRule="auto"/>
        <w:ind w:left="720"/>
        <w:rPr>
          <w:b/>
        </w:rPr>
      </w:pPr>
    </w:p>
    <w:p w14:paraId="4CA1BE2D" w14:textId="77777777" w:rsidR="00AA24BB" w:rsidRDefault="00AA24BB">
      <w:pPr>
        <w:spacing w:after="0" w:line="276" w:lineRule="auto"/>
        <w:rPr>
          <w:rFonts w:ascii="Arial" w:eastAsia="Arial" w:hAnsi="Arial" w:cs="Arial"/>
        </w:rPr>
      </w:pPr>
    </w:p>
    <w:p w14:paraId="74099E42" w14:textId="77777777" w:rsidR="00AA24BB" w:rsidRDefault="00AA24B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AA24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7CD8"/>
    <w:multiLevelType w:val="multilevel"/>
    <w:tmpl w:val="583A1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4866BB"/>
    <w:multiLevelType w:val="multilevel"/>
    <w:tmpl w:val="B2364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1B58FF"/>
    <w:multiLevelType w:val="multilevel"/>
    <w:tmpl w:val="E0B66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0892569">
    <w:abstractNumId w:val="0"/>
  </w:num>
  <w:num w:numId="2" w16cid:durableId="355082045">
    <w:abstractNumId w:val="1"/>
  </w:num>
  <w:num w:numId="3" w16cid:durableId="136513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BB"/>
    <w:rsid w:val="008B3D16"/>
    <w:rsid w:val="00926098"/>
    <w:rsid w:val="00A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054C"/>
  <w15:docId w15:val="{D574F8E9-1A98-4DE9-9116-66AFF62B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2025-06-28T04:59:00Z</dcterms:created>
  <dcterms:modified xsi:type="dcterms:W3CDTF">2025-06-28T04:59:00Z</dcterms:modified>
</cp:coreProperties>
</file>