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2013年全国统一高考数学试卷（文科）（新课标Ⅰ）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一、选择题共12小题．每小题5分，共60分．在每个小题给出的四个选项中，只有一项是符合题目要求的一项．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1．（5分）已知集合A={1，2，3，4}，B={x|x=n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，n∈A}，则A∩B=（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C．{9，16}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3．（5分）从1，2，3，4中任取2个不同的数，则取出的2个数之差的绝对值为2的概率是（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4．（5分）已知双曲线C：（a＞0，b＞0）的离心率为，则C的渐近线方程为（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5．（5分）已知命题p：∀x∈R，2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＜3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；命题q：∃x∈R，x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=1﹣x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，则下列命题中为真命题的是（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A．p∧q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B．￢p∧q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C．p∧￢q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D．￢p∧￢q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6．（5分）设首项为1，公比为的等比数列{a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=3a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=4﹣3a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=3﹣2a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7．（5分）执行程序框图，如果输入的t∈[﹣1，3]，则输出的s属于（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A．[﹣3，4]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B．[﹣5，2]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C．[﹣4，3]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D．[﹣2，5]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8．（5分）O为坐标原点，F为抛物线C：y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=4x的焦点，P为C上一点，若|PF|=4，则△POF的面积为（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9．（5分）函数f（x）=（1﹣cosx）sinx在[﹣π，π]的图象大致为（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10．（5分）已知锐角△ABC的内角A，B，C的对边分别为a，b，c，23cos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A+cos2A=0，a=7，c=6，则b=（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11．（5分）某几何体的三视图如图所示，则该几何体的体积为（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A．16+8π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B．8+8π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C．16+16π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D．8+16π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12．（5分）已知函数f（x）=，若|f（x）|≥ax，则a的取值范围是（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C．[﹣2，1]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D．[﹣2，0]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二．填空题：本大题共四小题，每小题5分．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13．（5分）已知两个单位向量，的夹角为60°，=t+（1﹣t）．若•=0，则t=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14．（5分）设x，y满足约束条件，则z=2x﹣y的最大值为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15．（5分）已知H是球O的直径AB上一点，AH：HB=1：2，AB⊥平面α，H为垂足，α截球O所得截面的面积为π，则球O的表面积为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16．（5分）设当x=θ时，函数f（x）=sinx﹣2cosx取得最大值，则cosθ=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三.解答题：解答应写出文字说明，证明过程或演算步骤．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满足S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=0，S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=﹣5．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（Ⅱ）求数列{}的前n项和．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为了比较两种治疗失眠症的药（分别成为A药，B药）的疗效，随机地选取20位患者服用A药，20位患者服用B药，这40位患者服用一段时间后，记录他们日平均增加的睡眠时间（单位：h）实验的观测结果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服用A药的20位患者日平均增加的睡眠时间：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0.6   1.2   2.7   1.5    2.8   1.8   2.2   2.3    3.2   3.5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2.5   2.6   1.2   2.7    1.5   2.9   3.0   3.1    2.3   2.4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服用B药的20位患者日平均增加的睡眠时间：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3.2    1.7     1.9     0.8     0.9    2.4     1.2     2.6     1.3     1.4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1.6    0.5     1.8     0.6     2.1    1.1     2.5     1.2     2.7     0.5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（Ⅰ）分别计算两种药的平均数，从计算结果看，哪种药的疗效更好？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（Ⅱ）根据两组数据完成下面茎叶图，从茎叶图看，哪种药的疗效更好？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中，CA=CB，AB=AA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，∠BAA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（Ⅰ）证明：AB⊥A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（Ⅱ）若AB=CB=2，A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C=，求三棱柱ABC﹣A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（ax+b）﹣x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﹣4x，曲线y=f（x）在点（0，f（0））处切线方程为y=4x+4．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（Ⅰ）求a，b的值；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（Ⅱ）讨论f（x）的单调性，并求f（x）的极大值．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21．（12分）已知圆M：（x+1）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=1，圆N：（x﹣1）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=9，动圆P与圆M外切并与圆N内切，圆心P的轨迹为曲线C．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（Ⅱ）l是与圆P，圆M都相切的一条直线，l与曲线C交于A，B两点，当圆P的半径最长时，求|AB|．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请考生在第22、23、24三题中任选一题作答。注意：只能做所选定的题目。如果多做，则按所做的第一个题目计分，作答时请用2B铅笔在答题卡上将所选题号后的方框涂黑。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22．（10分）（选修4﹣1：几何证明选讲）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如图，直线AB为圆的切线，切点为B，点C在圆上，∠ABC的角平分线BE交圆于点E，DB垂直BE交圆于D．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（Ⅰ）证明：DB=DC；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（Ⅱ）设圆的半径为1，BC=，延长CE交AB于点F，求△BCF外接圆的半径．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的参数方程为（t为参数），以坐标原点为极点，x轴的正半轴为极轴建立极坐标系，曲线C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的极坐标方程为ρ=2sinθ．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（1）把C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的参数方程化为极坐标方程；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交点的极坐标（ρ≥0，0≤θ＜2π）．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24．已知函数f（x）=|2x﹣1|+|2x+a|，g（x）=x+3．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（Ⅰ）当a=﹣2时，求不等式f（x）＜g（x）的解集；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（Ⅱ）设a＞﹣1，且当x∈[﹣，]时，f（x）≤g（x），求a的取值范围．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