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2014年全国统一高考数学试卷（文科）（新课标Ⅰ）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一、选择题：本大题共12小题，每小题5分，在每小题给出的四个选项中，只有一项是符合题目要求的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1．（5分）已知集合M={x|﹣1＜x＜3}，N={x|﹣2＜x＜1}，则M∩N=（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A．（﹣2，1）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B．（﹣1，1）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C．（1，3）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D．（﹣2，3）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2．（5分）若tanα＞0，则（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A．sinα＞0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B．cosα＞0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C．sin2α＞0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D．cos2α＞0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3．（5分）设z=+i，则|z|=（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4．（5分）已知双曲线﹣=1（a＞0）的离心率为2，则实数a=（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5．（5分）设函数f（x），g（x）的定义域都为R，且f（x）是奇函数，g（x）是偶函数，则下列结论正确的是（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A．f（x）•g（x）是偶函数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B．|f（x）|•g（x）是奇函数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C．f（x）•|g（x）|是奇函数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D．|f（x）•g（x）|是奇函数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6．（5分）设D，E，F分别为△ABC的三边BC，CA，AB的中点，则+=（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7．（5分）在函数①y=cos|2x|，②y=|cosx|，③y=cos（2x+），④y=tan（2x﹣）中，最小正周期为π的所有函数为（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A．①②③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B．①③④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C．②④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D．①③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8．（5分）如图，网格纸的各小格都是正方形，粗实线画出的是一个几何体的三视图，则这个几何体是（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A．三棱锥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B．三棱柱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C．四棱锥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D．四棱柱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9．（5分）执行如图的程序框图，若输入的a，b，k分别为1，2，3，则输出的M=（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=x的焦点为F，A（x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）是C上一点，AF=|x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|，则x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11．（5分）设x，y满足约束条件且z=x+ay的最小值为7，则a=（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C．﹣5或3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D．5或﹣3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12．（5分）已知函数f（x）=ax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﹣3x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+1，若f（x）存在唯一的零点x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，且x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＞0，则实数a的取值范围是（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B．（2，+∞）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C．（﹣∞，﹣1）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D．（﹣∞，﹣2）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13．（5分）将2本不同的数学书和1本语文书在书架上随机排成一行，则2本数学书相邻的概率为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14．（5分）甲、乙、丙三位同学被问到是否去过A，B，C三个城市时，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甲说：我去过的城市比乙多，但没去过B城市；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乙说：我没去过C城市；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丙说：我们三人去过同一城市；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由此可判断乙去过的城市为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15．（5分）设函数f（x）=，则使得f（x）≤2成立的x的取值范围是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16．（5分）如图，为测量山高MN，选择A和另一座的山顶C为测量观测点，从A点测得M点的仰角∠MAN=60°，C点的仰角∠CAB=45°以及∠MAC=75°；从C点测得∠MCA=60°，已知山高BC=100m，则山高MN=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m．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三、解答题：解答应写出文字说明．证明过程或演算步骤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}是递增的等差数列，a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是方程x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﹣5x+6=0的根．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（2）求数列{}的前n项和．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18．（12分）从某企业生产的产品中抽取100件，测量这些产品的一项质量指标值，由测量结果得如下频数分布表：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质量指标值分组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[75，85）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[85，95）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[95，105）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[105，115）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[115，125）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（1）在表格中作出这些数据的频率分布直方图；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（2）估计这种产品质量指标的平均数及方差（同一组中的数据用该组区间的中点值作代表）；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（3）根据以上抽样调查数据，能否认为该企业生产的这种产品符合“质量指标值不低于95的产品至少要占全部产品80%”的规定？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中，侧面BB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C为菱形，B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C的中点为O，且AO⊥平面BB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C⊥AB；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（2）若AC⊥AB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，∠CBB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=60°，BC=1，求三棱柱ABC﹣A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的高．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20．（12分）已知点P（2，2），圆C：x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﹣8y=0，过点P的动直线l与圆C交于A，B两点，线段AB的中点为M，O为坐标原点．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（1）求M的轨迹方程；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（2）当|OP|=|OM|时，求l的方程及△POM的面积．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21．（12分）设函数f（x）=alnx+x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﹣bx（a≠1），曲线y=f（x）在点（1，f（1））处的切线斜率为0，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（2）若存在x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≥1，使得f（x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）＜，求a的取值范围．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请考生在第22，23，24题中任选一题作答，如果多做，则按所做的第一题记分。【选修4-1：几何证明选讲】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22．（10分）如图，四边形ABCD是⊙O的内接四边形，AB的延长线与DC的延长线交于点E，且CB=CE．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（Ⅰ）证明：∠D=∠E；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（Ⅱ）设AD不是⊙O的直径，AD的中点为M，且MB=MC，证明：△ADE为等边三角形．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【选修4-4：坐标系与参数方程】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23．已知曲线C：+=1，直线l：（t为参数）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（Ⅰ）写出曲线C的参数方程，直线l的普通方程．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（Ⅱ）过曲线C上任意一点P作与l夹角为30°的直线，交l于点A，求|PA|的最大值与最小值．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【选修4-5：不等式选讲】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24．若a＞0，b＞0，且+=．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的最小值；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（Ⅱ）是否存在a，b，使得2a+3b=6？并说明理由．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