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1D92E" w14:textId="3FF024F7" w:rsidR="0005527B" w:rsidRPr="0005527B" w:rsidRDefault="0005527B" w:rsidP="0005527B">
      <w:pPr>
        <w:jc w:val="center"/>
        <w:rPr>
          <w:color w:val="FF0000"/>
          <w:sz w:val="28"/>
          <w:szCs w:val="28"/>
        </w:rPr>
      </w:pPr>
      <w:r w:rsidRPr="0005527B">
        <w:rPr>
          <w:color w:val="FF0000"/>
          <w:sz w:val="28"/>
          <w:szCs w:val="28"/>
        </w:rPr>
        <w:t>Vue.js</w:t>
      </w:r>
    </w:p>
    <w:p w14:paraId="46AFAAB1" w14:textId="77777777" w:rsidR="00106E3F" w:rsidRDefault="00106E3F" w:rsidP="00106E3F">
      <w:r>
        <w:t>Qu'est-ce que vue.js ?</w:t>
      </w:r>
    </w:p>
    <w:p w14:paraId="70FD6483" w14:textId="5C343193" w:rsidR="00C90D3F" w:rsidRDefault="00106E3F" w:rsidP="00106E3F">
      <w:r>
        <w:t xml:space="preserve">Vue.js est un </w:t>
      </w:r>
      <w:proofErr w:type="spellStart"/>
      <w:r>
        <w:t>framework</w:t>
      </w:r>
      <w:proofErr w:type="spellEnd"/>
      <w:r>
        <w:t xml:space="preserve"> pour créer des applications et des sites Web. Le </w:t>
      </w:r>
      <w:proofErr w:type="spellStart"/>
      <w:r>
        <w:t>framework</w:t>
      </w:r>
      <w:proofErr w:type="spellEnd"/>
      <w:r>
        <w:t xml:space="preserve"> fournit de nombreux outils pour créer des sites Web et des applications rapides et dynamiques. Vue.js est un dom virtuel. Virtual Dom crée essentiellement des applications Web JavaScript. Vue.js est un </w:t>
      </w:r>
      <w:proofErr w:type="spellStart"/>
      <w:r>
        <w:t>framework</w:t>
      </w:r>
      <w:proofErr w:type="spellEnd"/>
      <w:r>
        <w:t xml:space="preserve"> très léger (10k </w:t>
      </w:r>
      <w:proofErr w:type="spellStart"/>
      <w:r>
        <w:t>gzip</w:t>
      </w:r>
      <w:proofErr w:type="spellEnd"/>
      <w:r>
        <w:t xml:space="preserve">). Vue.js est un </w:t>
      </w:r>
      <w:proofErr w:type="spellStart"/>
      <w:r>
        <w:t>framework</w:t>
      </w:r>
      <w:proofErr w:type="spellEnd"/>
      <w:r>
        <w:t xml:space="preserve"> progressif car vous pouvez l'utiliser n'importe où, vous pouvez également ajouter de l'interactivité et l'utiliser comme une sorte d'alternative à </w:t>
      </w:r>
      <w:proofErr w:type="spellStart"/>
      <w:r>
        <w:t>jQuery.</w:t>
      </w:r>
      <w:r w:rsidR="00C90D3F">
        <w:t>Il</w:t>
      </w:r>
      <w:proofErr w:type="spellEnd"/>
      <w:r w:rsidR="00C90D3F">
        <w:t xml:space="preserve"> est aussi flexible pour permettre de choisir les outils et autres bibliothèques qu’on veut implémenter ou on peut utiliser la vue fournit par défaut (Vue </w:t>
      </w:r>
      <w:proofErr w:type="spellStart"/>
      <w:r w:rsidR="00C90D3F">
        <w:t>Ecosystem</w:t>
      </w:r>
      <w:proofErr w:type="spellEnd"/>
      <w:r w:rsidR="00C90D3F">
        <w:t xml:space="preserve">). </w:t>
      </w:r>
    </w:p>
    <w:p w14:paraId="0B1ACD69" w14:textId="77777777" w:rsidR="00106E3F" w:rsidRDefault="00106E3F" w:rsidP="00106E3F">
      <w:r>
        <w:t>Vue.js permet également de mettre à jour les anciennes applications page par page.</w:t>
      </w:r>
    </w:p>
    <w:p w14:paraId="1E46EC5E" w14:textId="77777777" w:rsidR="00106E3F" w:rsidRDefault="00106E3F" w:rsidP="00106E3F">
      <w:proofErr w:type="gramStart"/>
      <w:r>
        <w:t>v</w:t>
      </w:r>
      <w:proofErr w:type="gramEnd"/>
      <w:r>
        <w:t>-for : créer une boucle</w:t>
      </w:r>
    </w:p>
    <w:p w14:paraId="21E6A6F8" w14:textId="77777777" w:rsidR="00106E3F" w:rsidRDefault="00106E3F" w:rsidP="00106E3F">
      <w:proofErr w:type="gramStart"/>
      <w:r>
        <w:t>v</w:t>
      </w:r>
      <w:proofErr w:type="gramEnd"/>
      <w:r>
        <w:t>-model : Deux conditions : un champ nommé "value" qui doit émettre un événement d'entrée avec la valeur attendue.</w:t>
      </w:r>
    </w:p>
    <w:p w14:paraId="28A04340" w14:textId="77777777" w:rsidR="00106E3F" w:rsidRDefault="00106E3F" w:rsidP="00106E3F">
      <w:proofErr w:type="spellStart"/>
      <w:r>
        <w:t>Vue.component</w:t>
      </w:r>
      <w:proofErr w:type="spellEnd"/>
      <w:r>
        <w:t xml:space="preserve">() : créer des composants (données, méthodes, </w:t>
      </w:r>
      <w:proofErr w:type="spellStart"/>
      <w:proofErr w:type="gramStart"/>
      <w:r>
        <w:t>app.component</w:t>
      </w:r>
      <w:proofErr w:type="spellEnd"/>
      <w:proofErr w:type="gramEnd"/>
      <w:r>
        <w:t>) directement dans le DOM</w:t>
      </w:r>
    </w:p>
    <w:p w14:paraId="2740A8D9" w14:textId="77777777" w:rsidR="00106E3F" w:rsidRDefault="00106E3F" w:rsidP="00106E3F">
      <w:r>
        <w:t>Méthode : gestion des incidents</w:t>
      </w:r>
    </w:p>
    <w:p w14:paraId="769A41F4" w14:textId="77777777" w:rsidR="00106E3F" w:rsidRDefault="00106E3F" w:rsidP="00106E3F">
      <w:proofErr w:type="spellStart"/>
      <w:proofErr w:type="gramStart"/>
      <w:r>
        <w:t>v</w:t>
      </w:r>
      <w:proofErr w:type="gramEnd"/>
      <w:r>
        <w:t>-on</w:t>
      </w:r>
      <w:proofErr w:type="spellEnd"/>
      <w:r>
        <w:t> : écoute les événements DOM pour exécuter JavaScript lorsque ces événements se produisent.</w:t>
      </w:r>
    </w:p>
    <w:p w14:paraId="16E12587" w14:textId="77777777" w:rsidR="00106E3F" w:rsidRDefault="00106E3F" w:rsidP="00106E3F">
      <w:proofErr w:type="gramStart"/>
      <w:r>
        <w:t>v</w:t>
      </w:r>
      <w:proofErr w:type="gramEnd"/>
      <w:r>
        <w:t>-si : condition</w:t>
      </w:r>
    </w:p>
    <w:p w14:paraId="5669777F" w14:textId="77777777" w:rsidR="00106E3F" w:rsidRDefault="00106E3F" w:rsidP="00106E3F">
      <w:r>
        <w:t>Modèle : affichage du contenu</w:t>
      </w:r>
    </w:p>
    <w:p w14:paraId="271A199B" w14:textId="77777777" w:rsidR="00106E3F" w:rsidRDefault="00106E3F" w:rsidP="00106E3F">
      <w:proofErr w:type="spellStart"/>
      <w:r>
        <w:t>App.mount</w:t>
      </w:r>
      <w:proofErr w:type="spellEnd"/>
      <w:r>
        <w:t xml:space="preserve"> : comme return en </w:t>
      </w:r>
      <w:proofErr w:type="spellStart"/>
      <w:r>
        <w:t>php</w:t>
      </w:r>
      <w:proofErr w:type="spellEnd"/>
      <w:r>
        <w:t>, sans rien ne s'affiche</w:t>
      </w:r>
    </w:p>
    <w:p w14:paraId="2F551A50" w14:textId="77777777" w:rsidR="00106E3F" w:rsidRDefault="00106E3F" w:rsidP="00106E3F">
      <w:r>
        <w:t>node.js</w:t>
      </w:r>
    </w:p>
    <w:p w14:paraId="7048B144" w14:textId="77777777" w:rsidR="00106E3F" w:rsidRDefault="00106E3F" w:rsidP="00106E3F">
      <w:proofErr w:type="spellStart"/>
      <w:r>
        <w:t>Package.json</w:t>
      </w:r>
      <w:proofErr w:type="spellEnd"/>
      <w:r>
        <w:t xml:space="preserve"> : contient des métadonnées liées au projet pour la gestion des dépendances, des scripts, des versions de projet, etc. Pour le créer, il existe deux façons d'utiliser </w:t>
      </w:r>
      <w:proofErr w:type="spellStart"/>
      <w:r>
        <w:t>npm</w:t>
      </w:r>
      <w:proofErr w:type="spellEnd"/>
      <w:r>
        <w:t xml:space="preserve"> depuis le terminal ou </w:t>
      </w:r>
      <w:proofErr w:type="spellStart"/>
      <w:r>
        <w:t>yarn</w:t>
      </w:r>
      <w:proofErr w:type="spellEnd"/>
      <w:r>
        <w:t xml:space="preserve"> </w:t>
      </w:r>
      <w:proofErr w:type="spellStart"/>
      <w:r>
        <w:t>init</w:t>
      </w:r>
      <w:proofErr w:type="spellEnd"/>
      <w:r>
        <w:t xml:space="preserve"> depuis le terminal.</w:t>
      </w:r>
    </w:p>
    <w:p w14:paraId="240FC3C6" w14:textId="05F7035D" w:rsidR="00BB0D87" w:rsidRDefault="00C10FEA" w:rsidP="00106E3F">
      <w:r>
        <w:t xml:space="preserve">Il y a deux dossiers un public et un </w:t>
      </w:r>
      <w:proofErr w:type="spellStart"/>
      <w:r>
        <w:t>src</w:t>
      </w:r>
      <w:proofErr w:type="spellEnd"/>
      <w:r>
        <w:t xml:space="preserve"> le public peut contenir </w:t>
      </w:r>
      <w:proofErr w:type="spellStart"/>
      <w:r>
        <w:t>tout</w:t>
      </w:r>
      <w:proofErr w:type="spellEnd"/>
      <w:r>
        <w:t xml:space="preserve"> les ressources statiques, images, </w:t>
      </w:r>
      <w:proofErr w:type="spellStart"/>
      <w:r>
        <w:t>css</w:t>
      </w:r>
      <w:proofErr w:type="spellEnd"/>
      <w:r>
        <w:t xml:space="preserve"> et le dossier </w:t>
      </w:r>
      <w:proofErr w:type="spellStart"/>
      <w:r>
        <w:t>src</w:t>
      </w:r>
      <w:proofErr w:type="spellEnd"/>
      <w:r>
        <w:t xml:space="preserve"> contient </w:t>
      </w:r>
      <w:r w:rsidR="00BB0D87">
        <w:t>les contrôleurs</w:t>
      </w:r>
      <w:r>
        <w:t>, la vue</w:t>
      </w:r>
    </w:p>
    <w:p w14:paraId="35CF2FFC" w14:textId="5C064338" w:rsidR="00BB0D87" w:rsidRDefault="00BB0D87">
      <w:proofErr w:type="spellStart"/>
      <w:r>
        <w:t>Npm</w:t>
      </w:r>
      <w:proofErr w:type="spellEnd"/>
      <w:r>
        <w:t xml:space="preserve"> </w:t>
      </w:r>
      <w:proofErr w:type="spellStart"/>
      <w:r>
        <w:t>start</w:t>
      </w:r>
      <w:proofErr w:type="spellEnd"/>
      <w:r>
        <w:t xml:space="preserve"> permet de lancer le </w:t>
      </w:r>
      <w:proofErr w:type="spellStart"/>
      <w:r>
        <w:t>framework</w:t>
      </w:r>
      <w:proofErr w:type="spellEnd"/>
      <w:r>
        <w:t xml:space="preserve"> </w:t>
      </w:r>
      <w:proofErr w:type="spellStart"/>
      <w:r>
        <w:t>node</w:t>
      </w:r>
      <w:proofErr w:type="spellEnd"/>
    </w:p>
    <w:p w14:paraId="57F1EB31" w14:textId="1E0594C1" w:rsidR="00C10FEA" w:rsidRDefault="00C10FEA">
      <w:r>
        <w:t xml:space="preserve"> </w:t>
      </w:r>
    </w:p>
    <w:p w14:paraId="57286B15" w14:textId="44A0DC98" w:rsidR="00BB0D87" w:rsidRDefault="00BB0D87"/>
    <w:p w14:paraId="6A3B967F" w14:textId="06772E72" w:rsidR="00BB0D87" w:rsidRDefault="00BB0D87">
      <w:r>
        <w:t>2.</w:t>
      </w:r>
    </w:p>
    <w:p w14:paraId="253D8170" w14:textId="525B35FB" w:rsidR="00BB0D87" w:rsidRDefault="00BB0D87">
      <w:r>
        <w:t>Démystifier les composants interne de vue.js</w:t>
      </w:r>
    </w:p>
    <w:p w14:paraId="1032BE65" w14:textId="3F7CF19B" w:rsidR="00BB0D87" w:rsidRDefault="00BB0D87"/>
    <w:p w14:paraId="61B8CFBC" w14:textId="2FCA1759" w:rsidR="003708EE" w:rsidRDefault="003708EE">
      <w:r>
        <w:t xml:space="preserve">Le composant aura un </w:t>
      </w:r>
      <w:proofErr w:type="spellStart"/>
      <w:r>
        <w:t>template</w:t>
      </w:r>
      <w:proofErr w:type="spellEnd"/>
      <w:r>
        <w:t xml:space="preserve"> qui devra passer par différentes étapes avant d’apparaître dans le navigateur.</w:t>
      </w:r>
    </w:p>
    <w:p w14:paraId="19879437" w14:textId="6649491F" w:rsidR="003708EE" w:rsidRDefault="003708EE">
      <w:r>
        <w:t xml:space="preserve">Le compilateur Vue permet de lire le modèle d’un composant et le fait passer par des étapes telles que l’analyse, l’optimisation, le </w:t>
      </w:r>
      <w:proofErr w:type="spellStart"/>
      <w:r>
        <w:t>codegen</w:t>
      </w:r>
      <w:proofErr w:type="spellEnd"/>
      <w:r>
        <w:t xml:space="preserve"> et crée finalement une fonction de rendu. Cette fonction de rendu est </w:t>
      </w:r>
      <w:proofErr w:type="spellStart"/>
      <w:r>
        <w:t>responsale</w:t>
      </w:r>
      <w:proofErr w:type="spellEnd"/>
      <w:r>
        <w:t xml:space="preserve"> de la création d’un </w:t>
      </w:r>
      <w:proofErr w:type="spellStart"/>
      <w:r>
        <w:t>Vnode</w:t>
      </w:r>
      <w:proofErr w:type="spellEnd"/>
      <w:r>
        <w:t xml:space="preserve"> qui est utilisé par le processus de correctif du DOM virtuel pour créer le DOM réel.</w:t>
      </w:r>
    </w:p>
    <w:p w14:paraId="248718DC" w14:textId="680020F5" w:rsidR="001B586C" w:rsidRDefault="001B586C">
      <w:r>
        <w:rPr>
          <w:noProof/>
        </w:rPr>
        <w:drawing>
          <wp:inline distT="0" distB="0" distL="0" distR="0" wp14:anchorId="410EBE6C" wp14:editId="2CB61194">
            <wp:extent cx="5760720" cy="33426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42640"/>
                    </a:xfrm>
                    <a:prstGeom prst="rect">
                      <a:avLst/>
                    </a:prstGeom>
                    <a:noFill/>
                    <a:ln>
                      <a:noFill/>
                    </a:ln>
                  </pic:spPr>
                </pic:pic>
              </a:graphicData>
            </a:graphic>
          </wp:inline>
        </w:drawing>
      </w:r>
    </w:p>
    <w:p w14:paraId="28381945" w14:textId="05CF3E14" w:rsidR="00E23871" w:rsidRDefault="003708EE">
      <w:proofErr w:type="spellStart"/>
      <w:r>
        <w:t>Etape</w:t>
      </w:r>
      <w:proofErr w:type="spellEnd"/>
      <w:r>
        <w:t xml:space="preserve"> d’analyse : analyse les directives similaires aux éléments et rend les directives structurelles telles que v-for, </w:t>
      </w:r>
      <w:proofErr w:type="spellStart"/>
      <w:r>
        <w:t>v-if</w:t>
      </w:r>
      <w:proofErr w:type="spellEnd"/>
      <w:r>
        <w:t xml:space="preserve"> </w:t>
      </w:r>
      <w:r w:rsidR="00E23871">
        <w:t xml:space="preserve">sous forme de paires clé-valeur. La directif </w:t>
      </w:r>
      <w:proofErr w:type="spellStart"/>
      <w:r w:rsidR="00E23871">
        <w:t>v-if</w:t>
      </w:r>
      <w:proofErr w:type="spellEnd"/>
      <w:r w:rsidR="00E23871">
        <w:t xml:space="preserve"> sera poussée dans </w:t>
      </w:r>
      <w:proofErr w:type="spellStart"/>
      <w:r w:rsidR="00E23871">
        <w:t>attrsMap</w:t>
      </w:r>
      <w:proofErr w:type="spellEnd"/>
      <w:r w:rsidR="00E23871">
        <w:t xml:space="preserve"> en tant qu’objet dynamique</w:t>
      </w:r>
    </w:p>
    <w:p w14:paraId="0DF61363" w14:textId="77777777" w:rsidR="00E23871" w:rsidRDefault="00E23871">
      <w:proofErr w:type="spellStart"/>
      <w:r>
        <w:t>Etape</w:t>
      </w:r>
      <w:proofErr w:type="spellEnd"/>
      <w:r>
        <w:t xml:space="preserve"> d’optimisation : permet de ne pas créer de nouveaux nœuds à chaque nouveau rendu mais ces nœuds seront complètement ignorés lors du processus de correction du DOM virtuel</w:t>
      </w:r>
    </w:p>
    <w:p w14:paraId="46B62B4B" w14:textId="77777777" w:rsidR="00E23871" w:rsidRDefault="00E23871">
      <w:proofErr w:type="spellStart"/>
      <w:r>
        <w:t>Etape</w:t>
      </w:r>
      <w:proofErr w:type="spellEnd"/>
      <w:r>
        <w:t xml:space="preserve"> </w:t>
      </w:r>
      <w:proofErr w:type="spellStart"/>
      <w:proofErr w:type="gramStart"/>
      <w:r>
        <w:t>codeGen</w:t>
      </w:r>
      <w:proofErr w:type="spellEnd"/>
      <w:r>
        <w:t>:</w:t>
      </w:r>
      <w:proofErr w:type="gramEnd"/>
      <w:r>
        <w:t xml:space="preserve"> création du rendu </w:t>
      </w:r>
    </w:p>
    <w:p w14:paraId="31B6873A" w14:textId="786240DB" w:rsidR="00E23871" w:rsidRDefault="00E23871">
      <w:r>
        <w:t>Observateur : analyse une expression, collecte les abonnées et déclenche un rappel lorsque la valeur de l’expression change pour chaque composant</w:t>
      </w:r>
    </w:p>
    <w:p w14:paraId="6C5F1A3A" w14:textId="75C73D14" w:rsidR="00E23871" w:rsidRDefault="00E23871">
      <w:r>
        <w:rPr>
          <w:noProof/>
        </w:rPr>
        <w:drawing>
          <wp:inline distT="0" distB="0" distL="0" distR="0" wp14:anchorId="55FEF7A6" wp14:editId="34A31332">
            <wp:extent cx="5760720" cy="14408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440815"/>
                    </a:xfrm>
                    <a:prstGeom prst="rect">
                      <a:avLst/>
                    </a:prstGeom>
                    <a:noFill/>
                    <a:ln>
                      <a:noFill/>
                    </a:ln>
                  </pic:spPr>
                </pic:pic>
              </a:graphicData>
            </a:graphic>
          </wp:inline>
        </w:drawing>
      </w:r>
    </w:p>
    <w:p w14:paraId="02BE5D44" w14:textId="356ED806" w:rsidR="00E65253" w:rsidRPr="00E65253" w:rsidRDefault="00E23871">
      <w:r>
        <w:t>Processus de correction : interagit avec le DOM réel à l’aide du DOM virtuel</w:t>
      </w:r>
      <w:r w:rsidR="00E65253">
        <w:t xml:space="preserve"> </w:t>
      </w:r>
    </w:p>
    <w:p w14:paraId="0A267633" w14:textId="4D1C701F" w:rsidR="00E65253" w:rsidRPr="00E65253" w:rsidRDefault="00E65253"/>
    <w:p w14:paraId="06FC2A9A" w14:textId="77777777" w:rsidR="00A3435B" w:rsidRPr="00E65253" w:rsidRDefault="00A3435B"/>
    <w:p w14:paraId="4654020C" w14:textId="77777777" w:rsidR="00A3435B" w:rsidRPr="00E65253" w:rsidRDefault="00A3435B"/>
    <w:p w14:paraId="7E2CB664" w14:textId="77777777" w:rsidR="00A3435B" w:rsidRPr="00E65253" w:rsidRDefault="00A3435B"/>
    <w:p w14:paraId="5B83EAC7" w14:textId="77777777" w:rsidR="00C90D3F" w:rsidRPr="00E65253" w:rsidRDefault="00C90D3F"/>
    <w:sectPr w:rsidR="00C90D3F" w:rsidRPr="00E65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7B"/>
    <w:rsid w:val="0005527B"/>
    <w:rsid w:val="00106E3F"/>
    <w:rsid w:val="001B586C"/>
    <w:rsid w:val="00315F02"/>
    <w:rsid w:val="003708EE"/>
    <w:rsid w:val="00496068"/>
    <w:rsid w:val="00574E85"/>
    <w:rsid w:val="00A3435B"/>
    <w:rsid w:val="00BB0D87"/>
    <w:rsid w:val="00C10FEA"/>
    <w:rsid w:val="00C90D3F"/>
    <w:rsid w:val="00E23871"/>
    <w:rsid w:val="00E652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26D2"/>
  <w15:chartTrackingRefBased/>
  <w15:docId w15:val="{1BFC7606-F114-495A-B4BE-FF104431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becker</dc:creator>
  <cp:keywords/>
  <dc:description/>
  <cp:lastModifiedBy>Théo DELAPORTE</cp:lastModifiedBy>
  <cp:revision>5</cp:revision>
  <dcterms:created xsi:type="dcterms:W3CDTF">2022-02-09T13:32:00Z</dcterms:created>
  <dcterms:modified xsi:type="dcterms:W3CDTF">2022-03-01T11:14:00Z</dcterms:modified>
</cp:coreProperties>
</file>