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C528" w14:textId="29819637" w:rsidR="00E92B05" w:rsidRPr="00D82741" w:rsidRDefault="001752F9" w:rsidP="001752F9">
      <w:pPr>
        <w:jc w:val="center"/>
        <w:rPr>
          <w:b/>
          <w:bCs/>
          <w:sz w:val="36"/>
          <w:szCs w:val="36"/>
        </w:rPr>
      </w:pPr>
      <w:r w:rsidRPr="00D82741">
        <w:rPr>
          <w:b/>
          <w:bCs/>
          <w:sz w:val="36"/>
          <w:szCs w:val="36"/>
        </w:rPr>
        <w:t xml:space="preserve">Course Project: Milestone 1 Team Information / Communication Plan </w:t>
      </w:r>
    </w:p>
    <w:p w14:paraId="79F02EB1" w14:textId="1FDEF8C0" w:rsidR="001752F9" w:rsidRPr="00D82741" w:rsidRDefault="00D82741" w:rsidP="001752F9">
      <w:pPr>
        <w:pStyle w:val="pointer-right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Step 1: </w:t>
      </w:r>
      <w:r w:rsidR="001752F9" w:rsidRPr="00D82741">
        <w:rPr>
          <w:rFonts w:ascii="Arial" w:hAnsi="Arial" w:cs="Arial"/>
          <w:b/>
          <w:bCs/>
          <w:color w:val="000000"/>
        </w:rPr>
        <w:t>Craft a rough project plan for how you will accomplish each milestone and task, what your project work schedule will look like, etc.</w:t>
      </w:r>
    </w:p>
    <w:p w14:paraId="77C1BD72" w14:textId="2370C9D1" w:rsidR="001752F9" w:rsidRPr="00D82741" w:rsidRDefault="001752F9" w:rsidP="001752F9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D82741">
        <w:rPr>
          <w:rFonts w:ascii="Calibri" w:hAnsi="Calibri" w:cs="Calibri"/>
          <w:b/>
          <w:bCs/>
          <w:sz w:val="28"/>
          <w:szCs w:val="28"/>
        </w:rPr>
        <w:t>Milestone 2 – Data Selection and Project Proposal (</w:t>
      </w:r>
      <w:r w:rsidRPr="00D82741">
        <w:rPr>
          <w:rFonts w:ascii="Calibri" w:hAnsi="Calibri" w:cs="Calibri"/>
          <w:b/>
          <w:bCs/>
          <w:sz w:val="28"/>
          <w:szCs w:val="28"/>
        </w:rPr>
        <w:t xml:space="preserve">Due </w:t>
      </w:r>
      <w:r w:rsidRPr="00D82741">
        <w:rPr>
          <w:rFonts w:ascii="Calibri" w:hAnsi="Calibri" w:cs="Calibri"/>
          <w:b/>
          <w:bCs/>
          <w:sz w:val="28"/>
          <w:szCs w:val="28"/>
        </w:rPr>
        <w:t xml:space="preserve">Week 2) </w:t>
      </w:r>
    </w:p>
    <w:p w14:paraId="25E66E26" w14:textId="5C106D3E" w:rsidR="00B754E6" w:rsidRDefault="00B754E6" w:rsidP="001752F9">
      <w:pPr>
        <w:pStyle w:val="NormalWeb"/>
        <w:numPr>
          <w:ilvl w:val="2"/>
          <w:numId w:val="2"/>
        </w:numPr>
      </w:pPr>
      <w:r>
        <w:t>Start working on this step Monday March 21</w:t>
      </w:r>
    </w:p>
    <w:p w14:paraId="7DF64F3B" w14:textId="4195ABA3" w:rsidR="001752F9" w:rsidRDefault="001752F9" w:rsidP="001752F9">
      <w:pPr>
        <w:pStyle w:val="NormalWeb"/>
        <w:numPr>
          <w:ilvl w:val="2"/>
          <w:numId w:val="2"/>
        </w:numPr>
      </w:pPr>
      <w:r>
        <w:t>I will first start by selecting my data from an online resource to get my project started.</w:t>
      </w:r>
    </w:p>
    <w:p w14:paraId="22D7BF30" w14:textId="19FAB3F5" w:rsidR="001752F9" w:rsidRDefault="001752F9" w:rsidP="001752F9">
      <w:pPr>
        <w:pStyle w:val="NormalWeb"/>
        <w:numPr>
          <w:ilvl w:val="2"/>
          <w:numId w:val="2"/>
        </w:numPr>
      </w:pPr>
      <w:r>
        <w:t>Once I have selected my data, I will import it into Python and look at it to be able to address the following questions:</w:t>
      </w:r>
    </w:p>
    <w:p w14:paraId="1E2B417C" w14:textId="77777777" w:rsidR="001752F9" w:rsidRDefault="001752F9" w:rsidP="001752F9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>
        <w:rPr>
          <w:rFonts w:ascii="Calibri" w:eastAsia="Times New Roman" w:hAnsi="Calibri" w:cs="Calibri"/>
        </w:rPr>
        <w:t>W</w:t>
      </w:r>
      <w:r w:rsidRPr="001752F9">
        <w:rPr>
          <w:rFonts w:ascii="Calibri" w:eastAsia="Times New Roman" w:hAnsi="Calibri" w:cs="Calibri"/>
        </w:rPr>
        <w:t xml:space="preserve">hat types of model or models do you plan to use and why? </w:t>
      </w:r>
    </w:p>
    <w:p w14:paraId="0CD2E21D" w14:textId="77777777" w:rsidR="001752F9" w:rsidRDefault="001752F9" w:rsidP="001752F9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1752F9">
        <w:rPr>
          <w:rFonts w:ascii="Calibri" w:eastAsia="Times New Roman" w:hAnsi="Calibri" w:cs="Calibri"/>
        </w:rPr>
        <w:t xml:space="preserve">How do you plan to evaluate your results? </w:t>
      </w:r>
    </w:p>
    <w:p w14:paraId="51A02AE5" w14:textId="77777777" w:rsidR="001752F9" w:rsidRDefault="001752F9" w:rsidP="001752F9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1752F9">
        <w:rPr>
          <w:rFonts w:ascii="Calibri" w:eastAsia="Times New Roman" w:hAnsi="Calibri" w:cs="Calibri"/>
        </w:rPr>
        <w:t xml:space="preserve">What do you hope to learn? </w:t>
      </w:r>
    </w:p>
    <w:p w14:paraId="5C1D1ED8" w14:textId="77777777" w:rsidR="001752F9" w:rsidRDefault="001752F9" w:rsidP="001752F9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1752F9">
        <w:rPr>
          <w:rFonts w:ascii="Calibri" w:eastAsia="Times New Roman" w:hAnsi="Calibri" w:cs="Calibri"/>
        </w:rPr>
        <w:t xml:space="preserve">Assess any risks with your proposal </w:t>
      </w:r>
    </w:p>
    <w:p w14:paraId="59074B34" w14:textId="77777777" w:rsidR="001752F9" w:rsidRDefault="001752F9" w:rsidP="001752F9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1752F9">
        <w:rPr>
          <w:rFonts w:ascii="Calibri" w:eastAsia="Times New Roman" w:hAnsi="Calibri" w:cs="Calibri"/>
        </w:rPr>
        <w:t xml:space="preserve">Identify a contingency plan if your original project plan does not work out </w:t>
      </w:r>
    </w:p>
    <w:p w14:paraId="5F04BB06" w14:textId="550FC50C" w:rsidR="001752F9" w:rsidRPr="001752F9" w:rsidRDefault="001752F9" w:rsidP="001752F9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1752F9">
        <w:rPr>
          <w:rFonts w:ascii="Calibri" w:eastAsia="Times New Roman" w:hAnsi="Calibri" w:cs="Calibri"/>
        </w:rPr>
        <w:t xml:space="preserve">Include anything else you believe is important </w:t>
      </w:r>
    </w:p>
    <w:p w14:paraId="7D6FD18F" w14:textId="7ED5E420" w:rsidR="001752F9" w:rsidRDefault="001752F9" w:rsidP="001752F9">
      <w:pPr>
        <w:pStyle w:val="NormalWeb"/>
        <w:numPr>
          <w:ilvl w:val="2"/>
          <w:numId w:val="2"/>
        </w:numPr>
      </w:pPr>
      <w:r>
        <w:t>By reviewing my data set and going over the readings for the week I will be able to accurately address the questions for Milestone two and submit this to Blackboard and my Teams file for my project</w:t>
      </w:r>
    </w:p>
    <w:p w14:paraId="0DD16A94" w14:textId="1E0A0519" w:rsidR="00887E6C" w:rsidRPr="00887E6C" w:rsidRDefault="00887E6C" w:rsidP="00887E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87E6C">
        <w:rPr>
          <w:rFonts w:ascii="Calibri" w:eastAsia="Times New Roman" w:hAnsi="Calibri" w:cs="Calibri"/>
          <w:b/>
          <w:bCs/>
          <w:sz w:val="28"/>
          <w:szCs w:val="28"/>
        </w:rPr>
        <w:t>Milestone 3 – Preliminary Analysis (</w:t>
      </w:r>
      <w:r w:rsidRPr="00D82741">
        <w:rPr>
          <w:rFonts w:ascii="Calibri" w:eastAsia="Times New Roman" w:hAnsi="Calibri" w:cs="Calibri"/>
          <w:b/>
          <w:bCs/>
          <w:sz w:val="28"/>
          <w:szCs w:val="28"/>
        </w:rPr>
        <w:t xml:space="preserve">Due </w:t>
      </w:r>
      <w:r w:rsidRPr="00887E6C">
        <w:rPr>
          <w:rFonts w:ascii="Calibri" w:eastAsia="Times New Roman" w:hAnsi="Calibri" w:cs="Calibri"/>
          <w:b/>
          <w:bCs/>
          <w:sz w:val="28"/>
          <w:szCs w:val="28"/>
        </w:rPr>
        <w:t xml:space="preserve">Week 6) </w:t>
      </w:r>
    </w:p>
    <w:p w14:paraId="7BDBBC6A" w14:textId="25327A38" w:rsidR="00B754E6" w:rsidRDefault="00B754E6" w:rsidP="00B754E6">
      <w:pPr>
        <w:pStyle w:val="NormalWeb"/>
        <w:numPr>
          <w:ilvl w:val="2"/>
          <w:numId w:val="2"/>
        </w:numPr>
      </w:pPr>
      <w:r>
        <w:t xml:space="preserve">Start working on this step Monday </w:t>
      </w:r>
      <w:r>
        <w:t>April</w:t>
      </w:r>
      <w:r>
        <w:t xml:space="preserve"> </w:t>
      </w:r>
      <w:r>
        <w:t>4</w:t>
      </w:r>
      <w:r w:rsidRPr="00B754E6">
        <w:rPr>
          <w:vertAlign w:val="superscript"/>
        </w:rPr>
        <w:t>th</w:t>
      </w:r>
      <w:r>
        <w:t xml:space="preserve"> or after I finish my first peer review.</w:t>
      </w:r>
    </w:p>
    <w:p w14:paraId="14414FB8" w14:textId="7D3BD809" w:rsidR="00887E6C" w:rsidRDefault="00887E6C" w:rsidP="00887E6C">
      <w:pPr>
        <w:pStyle w:val="NormalWeb"/>
        <w:numPr>
          <w:ilvl w:val="2"/>
          <w:numId w:val="2"/>
        </w:numPr>
      </w:pPr>
      <w:r>
        <w:t xml:space="preserve">I will start by researching and exploring my data set that I chose in milestone two. When researching I will manipulate my data set and look for missing values and determine if they are needed and if so, I will determine the best case of action to fill them. I will then create visualizations to further understand the data I am working with. Next, I will adjust my data if needed to create the model to determine the choices I come to in my evaluation. </w:t>
      </w:r>
    </w:p>
    <w:p w14:paraId="4BE8F76A" w14:textId="77777777" w:rsidR="00887E6C" w:rsidRPr="00887E6C" w:rsidRDefault="00887E6C" w:rsidP="00887E6C">
      <w:pPr>
        <w:pStyle w:val="NormalWeb"/>
        <w:numPr>
          <w:ilvl w:val="3"/>
          <w:numId w:val="2"/>
        </w:numPr>
      </w:pPr>
      <w:r w:rsidRPr="00887E6C">
        <w:rPr>
          <w:rFonts w:ascii="Calibri" w:hAnsi="Calibri" w:cs="Calibri"/>
        </w:rPr>
        <w:t xml:space="preserve">Will I be able to answer the questions I want to answer with the data I have? </w:t>
      </w:r>
    </w:p>
    <w:p w14:paraId="71B5714C" w14:textId="77777777" w:rsidR="00887E6C" w:rsidRPr="00887E6C" w:rsidRDefault="00887E6C" w:rsidP="00887E6C">
      <w:pPr>
        <w:pStyle w:val="NormalWeb"/>
        <w:numPr>
          <w:ilvl w:val="3"/>
          <w:numId w:val="2"/>
        </w:numPr>
      </w:pPr>
      <w:r w:rsidRPr="00887E6C">
        <w:rPr>
          <w:rFonts w:ascii="Calibri" w:hAnsi="Calibri" w:cs="Calibri"/>
        </w:rPr>
        <w:t xml:space="preserve">What visualizations are especially useful for explaining my data? </w:t>
      </w:r>
    </w:p>
    <w:p w14:paraId="4AB3869C" w14:textId="77777777" w:rsidR="00887E6C" w:rsidRPr="00887E6C" w:rsidRDefault="00887E6C" w:rsidP="00887E6C">
      <w:pPr>
        <w:pStyle w:val="NormalWeb"/>
        <w:numPr>
          <w:ilvl w:val="3"/>
          <w:numId w:val="2"/>
        </w:numPr>
      </w:pPr>
      <w:r w:rsidRPr="00887E6C">
        <w:rPr>
          <w:rFonts w:ascii="Calibri" w:hAnsi="Calibri" w:cs="Calibri"/>
        </w:rPr>
        <w:t xml:space="preserve">Do I need to adjust the data and/or driving questions? </w:t>
      </w:r>
    </w:p>
    <w:p w14:paraId="1A36A718" w14:textId="77777777" w:rsidR="00887E6C" w:rsidRPr="00887E6C" w:rsidRDefault="00887E6C" w:rsidP="00887E6C">
      <w:pPr>
        <w:pStyle w:val="NormalWeb"/>
        <w:numPr>
          <w:ilvl w:val="3"/>
          <w:numId w:val="2"/>
        </w:numPr>
      </w:pPr>
      <w:r w:rsidRPr="00887E6C">
        <w:rPr>
          <w:rFonts w:ascii="Calibri" w:hAnsi="Calibri" w:cs="Calibri"/>
        </w:rPr>
        <w:t xml:space="preserve">Do I need to adjust my model/evaluation choices? </w:t>
      </w:r>
    </w:p>
    <w:p w14:paraId="76358589" w14:textId="7D89600C" w:rsidR="00887E6C" w:rsidRPr="00887E6C" w:rsidRDefault="00887E6C" w:rsidP="00887E6C">
      <w:pPr>
        <w:pStyle w:val="NormalWeb"/>
        <w:numPr>
          <w:ilvl w:val="3"/>
          <w:numId w:val="2"/>
        </w:numPr>
      </w:pPr>
      <w:r w:rsidRPr="00887E6C">
        <w:rPr>
          <w:rFonts w:ascii="Calibri" w:hAnsi="Calibri" w:cs="Calibri"/>
        </w:rPr>
        <w:t>Are my original expectations still reasonable?</w:t>
      </w:r>
    </w:p>
    <w:p w14:paraId="05B1DADE" w14:textId="12C487AD" w:rsidR="00887E6C" w:rsidRDefault="00887E6C" w:rsidP="00887E6C">
      <w:pPr>
        <w:pStyle w:val="NormalWeb"/>
        <w:numPr>
          <w:ilvl w:val="2"/>
          <w:numId w:val="2"/>
        </w:numPr>
      </w:pPr>
      <w:r>
        <w:t xml:space="preserve">Once these questions are complete, I will review my milestone three and determine if I can change or fix anything in my project so far before submitting and uploading to my Teams folder for peer review. </w:t>
      </w:r>
    </w:p>
    <w:p w14:paraId="769BFEF4" w14:textId="7BCB8925" w:rsidR="00887E6C" w:rsidRPr="00887E6C" w:rsidRDefault="00887E6C" w:rsidP="00887E6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87E6C">
        <w:rPr>
          <w:rFonts w:ascii="Calibri" w:eastAsia="Times New Roman" w:hAnsi="Calibri" w:cs="Calibri"/>
          <w:b/>
          <w:bCs/>
          <w:sz w:val="28"/>
          <w:szCs w:val="28"/>
        </w:rPr>
        <w:t>Milestone 4 – Finalizing Your Results (</w:t>
      </w:r>
      <w:r w:rsidRPr="00D82741">
        <w:rPr>
          <w:rFonts w:ascii="Calibri" w:eastAsia="Times New Roman" w:hAnsi="Calibri" w:cs="Calibri"/>
          <w:b/>
          <w:bCs/>
          <w:sz w:val="28"/>
          <w:szCs w:val="28"/>
        </w:rPr>
        <w:t xml:space="preserve">Due </w:t>
      </w:r>
      <w:r w:rsidRPr="00887E6C">
        <w:rPr>
          <w:rFonts w:ascii="Calibri" w:eastAsia="Times New Roman" w:hAnsi="Calibri" w:cs="Calibri"/>
          <w:b/>
          <w:bCs/>
          <w:sz w:val="28"/>
          <w:szCs w:val="28"/>
        </w:rPr>
        <w:t xml:space="preserve">Week 9) </w:t>
      </w:r>
    </w:p>
    <w:p w14:paraId="133E0017" w14:textId="7222A00E" w:rsidR="00B754E6" w:rsidRDefault="00B754E6" w:rsidP="00B754E6">
      <w:pPr>
        <w:pStyle w:val="NormalWeb"/>
        <w:numPr>
          <w:ilvl w:val="2"/>
          <w:numId w:val="2"/>
        </w:numPr>
      </w:pPr>
      <w:r>
        <w:t xml:space="preserve">Start working on this step Monday </w:t>
      </w:r>
      <w:r>
        <w:t>May</w:t>
      </w:r>
      <w:r>
        <w:t xml:space="preserve"> </w:t>
      </w:r>
      <w:r>
        <w:t>2</w:t>
      </w:r>
      <w:r w:rsidR="00DC58F4">
        <w:rPr>
          <w:vertAlign w:val="superscript"/>
        </w:rPr>
        <w:t xml:space="preserve">nd </w:t>
      </w:r>
      <w:r>
        <w:t xml:space="preserve">or after I finish my </w:t>
      </w:r>
      <w:r>
        <w:t>second</w:t>
      </w:r>
      <w:r>
        <w:t xml:space="preserve"> peer review.</w:t>
      </w:r>
    </w:p>
    <w:p w14:paraId="2AD3004E" w14:textId="1C877270" w:rsidR="00887E6C" w:rsidRDefault="00887E6C" w:rsidP="00887E6C">
      <w:pPr>
        <w:pStyle w:val="NormalWeb"/>
        <w:numPr>
          <w:ilvl w:val="2"/>
          <w:numId w:val="2"/>
        </w:numPr>
      </w:pPr>
      <w:r>
        <w:t xml:space="preserve">I will start this portion of my project by reviewing my data and determining if I need to manipulate my data any further. Once my data is </w:t>
      </w:r>
      <w:r>
        <w:lastRenderedPageBreak/>
        <w:t>prepped, I will create my models and evaluate my results to determine my final output for my data set. Last, I will begin to work on my conclusion and start to wrap the project up by working through the questions below:</w:t>
      </w:r>
    </w:p>
    <w:p w14:paraId="05D5D9F8" w14:textId="7DB1D8B1" w:rsidR="00887E6C" w:rsidRPr="00887E6C" w:rsidRDefault="00887E6C" w:rsidP="00887E6C">
      <w:pPr>
        <w:pStyle w:val="NormalWeb"/>
        <w:numPr>
          <w:ilvl w:val="3"/>
          <w:numId w:val="2"/>
        </w:numPr>
      </w:pPr>
      <w:r w:rsidRPr="00887E6C">
        <w:rPr>
          <w:rFonts w:ascii="Calibri" w:hAnsi="Calibri" w:cs="Calibri"/>
        </w:rPr>
        <w:t xml:space="preserve">Explain your process for prepping the data </w:t>
      </w:r>
    </w:p>
    <w:p w14:paraId="7817B916" w14:textId="77777777" w:rsidR="00887E6C" w:rsidRPr="00887E6C" w:rsidRDefault="00887E6C" w:rsidP="00887E6C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887E6C">
        <w:rPr>
          <w:rFonts w:ascii="Calibri" w:eastAsia="Times New Roman" w:hAnsi="Calibri" w:cs="Calibri"/>
        </w:rPr>
        <w:t xml:space="preserve">Build and evaluate at least one model </w:t>
      </w:r>
    </w:p>
    <w:p w14:paraId="41247176" w14:textId="77777777" w:rsidR="00887E6C" w:rsidRPr="00887E6C" w:rsidRDefault="00887E6C" w:rsidP="00887E6C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887E6C">
        <w:rPr>
          <w:rFonts w:ascii="Calibri" w:eastAsia="Times New Roman" w:hAnsi="Calibri" w:cs="Calibri"/>
        </w:rPr>
        <w:t xml:space="preserve">Interpret your results </w:t>
      </w:r>
    </w:p>
    <w:p w14:paraId="46D37A36" w14:textId="4DFCCFD5" w:rsidR="00887E6C" w:rsidRPr="00887E6C" w:rsidRDefault="00887E6C" w:rsidP="00887E6C">
      <w:pPr>
        <w:numPr>
          <w:ilvl w:val="3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887E6C">
        <w:rPr>
          <w:rFonts w:ascii="Calibri" w:eastAsia="Times New Roman" w:hAnsi="Calibri" w:cs="Calibri"/>
        </w:rPr>
        <w:t>Begin to formulate a conclusion/recommendations</w:t>
      </w:r>
    </w:p>
    <w:p w14:paraId="288540CF" w14:textId="26DC5596" w:rsidR="00887E6C" w:rsidRDefault="00887E6C" w:rsidP="00887E6C">
      <w:pPr>
        <w:pStyle w:val="NormalWeb"/>
        <w:numPr>
          <w:ilvl w:val="2"/>
          <w:numId w:val="2"/>
        </w:numPr>
      </w:pPr>
      <w:r>
        <w:t>After I have completed and reviewed the steps above, I will fix any needed code and prepare my milestone to be submitted on blackboard and my Teams file</w:t>
      </w:r>
      <w:r w:rsidR="004E064B">
        <w:t>.</w:t>
      </w:r>
    </w:p>
    <w:p w14:paraId="031EE397" w14:textId="77777777" w:rsidR="00D82741" w:rsidRPr="00D82741" w:rsidRDefault="004E064B" w:rsidP="00D8274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E064B">
        <w:rPr>
          <w:rFonts w:ascii="Calibri" w:eastAsia="Times New Roman" w:hAnsi="Calibri" w:cs="Calibri"/>
          <w:b/>
          <w:bCs/>
          <w:sz w:val="28"/>
          <w:szCs w:val="28"/>
        </w:rPr>
        <w:t>Milestone 5 – Final Project Paper and Presentation (</w:t>
      </w:r>
      <w:r w:rsidRPr="00D82741">
        <w:rPr>
          <w:rFonts w:ascii="Calibri" w:eastAsia="Times New Roman" w:hAnsi="Calibri" w:cs="Calibri"/>
          <w:b/>
          <w:bCs/>
          <w:sz w:val="28"/>
          <w:szCs w:val="28"/>
        </w:rPr>
        <w:t xml:space="preserve">Due </w:t>
      </w:r>
      <w:r w:rsidRPr="004E064B">
        <w:rPr>
          <w:rFonts w:ascii="Calibri" w:eastAsia="Times New Roman" w:hAnsi="Calibri" w:cs="Calibri"/>
          <w:b/>
          <w:bCs/>
          <w:sz w:val="28"/>
          <w:szCs w:val="28"/>
        </w:rPr>
        <w:t xml:space="preserve">Week 12) </w:t>
      </w:r>
    </w:p>
    <w:p w14:paraId="226AE806" w14:textId="6F626993" w:rsidR="00B754E6" w:rsidRPr="00B754E6" w:rsidRDefault="00B754E6" w:rsidP="00B754E6">
      <w:pPr>
        <w:pStyle w:val="NormalWeb"/>
        <w:numPr>
          <w:ilvl w:val="2"/>
          <w:numId w:val="2"/>
        </w:numPr>
      </w:pPr>
      <w:r>
        <w:t xml:space="preserve">Start working on this step Monday May </w:t>
      </w:r>
      <w:r>
        <w:t>23rd</w:t>
      </w:r>
      <w:r>
        <w:t xml:space="preserve"> or after I finish my second peer review.</w:t>
      </w:r>
      <w:r>
        <w:t xml:space="preserve"> </w:t>
      </w:r>
    </w:p>
    <w:p w14:paraId="3570C5D6" w14:textId="2BF99F8E" w:rsidR="00D82741" w:rsidRPr="00D82741" w:rsidRDefault="004E064B" w:rsidP="00D8274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 xml:space="preserve">I will start prepping my final submission by reviewing my Milestone four and adjusting and fixing any needed code. Then I will work on and complete my final paper by </w:t>
      </w:r>
      <w:r w:rsidR="00D82741">
        <w:t>updating and reviewing my</w:t>
      </w:r>
      <w:r w:rsidRPr="00D82741">
        <w:rPr>
          <w:rFonts w:ascii="Calibri" w:hAnsi="Calibri" w:cs="Calibri"/>
        </w:rPr>
        <w:t xml:space="preserve"> introduction, a summary of your methods and results, and a conclusion </w:t>
      </w:r>
      <w:r w:rsidR="00D82741" w:rsidRPr="00D82741">
        <w:rPr>
          <w:rFonts w:ascii="Calibri" w:hAnsi="Calibri" w:cs="Calibri"/>
        </w:rPr>
        <w:t xml:space="preserve">for my final project. Next, I will create a PowerPoint slide presentation that goes over my entire project. Once that is complete, I will review the PowerPoint until I feel comfortable and will then create an </w:t>
      </w:r>
      <w:r w:rsidR="00D82741" w:rsidRPr="00D82741">
        <w:rPr>
          <w:rFonts w:ascii="Calibri" w:hAnsi="Calibri" w:cs="Calibri"/>
        </w:rPr>
        <w:t xml:space="preserve">audio/video presentation </w:t>
      </w:r>
      <w:r w:rsidR="00D82741">
        <w:rPr>
          <w:rFonts w:ascii="Calibri" w:hAnsi="Calibri" w:cs="Calibri"/>
        </w:rPr>
        <w:t xml:space="preserve">going over my whole project from the PowerPoint as seen in the steps below: </w:t>
      </w:r>
    </w:p>
    <w:p w14:paraId="4EA48684" w14:textId="41B49B60" w:rsidR="00D82741" w:rsidRPr="00D82741" w:rsidRDefault="00D82741" w:rsidP="00D8274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 Paper: </w:t>
      </w:r>
      <w:r w:rsidRPr="00D82741">
        <w:rPr>
          <w:rFonts w:ascii="Calibri" w:hAnsi="Calibri" w:cs="Calibri"/>
        </w:rPr>
        <w:t xml:space="preserve">include an introduction, a summary of your methods and results, and a conclusion </w:t>
      </w:r>
    </w:p>
    <w:p w14:paraId="6216866C" w14:textId="331A0180" w:rsidR="004E064B" w:rsidRDefault="00D82741" w:rsidP="00D8274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PowerPoint: Summarizes my whole project from the code, visualizations, to the final paper.</w:t>
      </w:r>
    </w:p>
    <w:p w14:paraId="07B86425" w14:textId="4A9AEF7F" w:rsidR="00D82741" w:rsidRPr="004E064B" w:rsidRDefault="00D82741" w:rsidP="00D8274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Video Presentation: 10-to-15-minute presentation that goes over my project from the PowerPoint presentation to give the viewers a quick and condensed version of my project.  </w:t>
      </w:r>
    </w:p>
    <w:p w14:paraId="56CE5570" w14:textId="0FE10996" w:rsidR="001752F9" w:rsidRDefault="00D82741" w:rsidP="00D82741">
      <w:pPr>
        <w:pStyle w:val="NormalWeb"/>
        <w:numPr>
          <w:ilvl w:val="2"/>
          <w:numId w:val="2"/>
        </w:numPr>
      </w:pPr>
      <w:r>
        <w:t>Once the final paper, PowerPoint, and Presentation is completed I will review them one more time and make sure I am not missing or needing to fix anything before submitting to blackboard and my Teams folder.</w:t>
      </w:r>
    </w:p>
    <w:p w14:paraId="47396747" w14:textId="77777777" w:rsidR="00D82741" w:rsidRPr="00D82741" w:rsidRDefault="00D82741" w:rsidP="00D82741">
      <w:pPr>
        <w:pStyle w:val="NormalWeb"/>
        <w:numPr>
          <w:ilvl w:val="2"/>
          <w:numId w:val="2"/>
        </w:numPr>
      </w:pPr>
    </w:p>
    <w:p w14:paraId="6B6C96DE" w14:textId="53CFE8A1" w:rsidR="001752F9" w:rsidRDefault="00D82741" w:rsidP="001752F9">
      <w:pPr>
        <w:pStyle w:val="pointer-right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Step 2: </w:t>
      </w:r>
      <w:r w:rsidR="001752F9" w:rsidRPr="00D82741">
        <w:rPr>
          <w:rFonts w:ascii="Arial" w:hAnsi="Arial" w:cs="Arial"/>
          <w:b/>
          <w:bCs/>
          <w:color w:val="000000"/>
        </w:rPr>
        <w:t>Identify another project (group or individual) to perform your Milestone 2 Peer Review</w:t>
      </w:r>
    </w:p>
    <w:p w14:paraId="6A1C42A0" w14:textId="4C3F04F7" w:rsidR="00D82741" w:rsidRDefault="00EB5070" w:rsidP="00D82741">
      <w:pPr>
        <w:pStyle w:val="pointer-right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Mike Zoucha is the individual I will be peer reviewing </w:t>
      </w:r>
    </w:p>
    <w:p w14:paraId="28AE4B3D" w14:textId="4667426F" w:rsidR="00EB5070" w:rsidRPr="00D82741" w:rsidRDefault="00EB5070" w:rsidP="00D82741">
      <w:pPr>
        <w:pStyle w:val="pointer-right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File name in Teams: </w:t>
      </w:r>
      <w:proofErr w:type="spellStart"/>
      <w:r>
        <w:rPr>
          <w:rFonts w:ascii="Arial" w:hAnsi="Arial" w:cs="Arial"/>
          <w:b/>
          <w:bCs/>
          <w:color w:val="000000"/>
        </w:rPr>
        <w:t>TheodoreKoby_Hercsky_Final_Project</w:t>
      </w:r>
      <w:proofErr w:type="spellEnd"/>
    </w:p>
    <w:sectPr w:rsidR="00EB5070" w:rsidRPr="00D82741" w:rsidSect="004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B3E"/>
    <w:multiLevelType w:val="multilevel"/>
    <w:tmpl w:val="B22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F3A60"/>
    <w:multiLevelType w:val="multilevel"/>
    <w:tmpl w:val="6732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C4683F"/>
    <w:multiLevelType w:val="multilevel"/>
    <w:tmpl w:val="0C0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70756"/>
    <w:multiLevelType w:val="multilevel"/>
    <w:tmpl w:val="1EAE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A486C"/>
    <w:multiLevelType w:val="multilevel"/>
    <w:tmpl w:val="152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5641BB"/>
    <w:multiLevelType w:val="multilevel"/>
    <w:tmpl w:val="CBF4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E44239"/>
    <w:multiLevelType w:val="hybridMultilevel"/>
    <w:tmpl w:val="8D34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7215A"/>
    <w:multiLevelType w:val="multilevel"/>
    <w:tmpl w:val="775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85D9D"/>
    <w:multiLevelType w:val="multilevel"/>
    <w:tmpl w:val="44FC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9470A"/>
    <w:multiLevelType w:val="multilevel"/>
    <w:tmpl w:val="305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F4016"/>
    <w:multiLevelType w:val="multilevel"/>
    <w:tmpl w:val="768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D52AEE"/>
    <w:multiLevelType w:val="multilevel"/>
    <w:tmpl w:val="29D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1569E"/>
    <w:multiLevelType w:val="multilevel"/>
    <w:tmpl w:val="40F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E38BC"/>
    <w:multiLevelType w:val="multilevel"/>
    <w:tmpl w:val="99A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65B68"/>
    <w:multiLevelType w:val="multilevel"/>
    <w:tmpl w:val="C35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4"/>
  </w:num>
  <w:num w:numId="8">
    <w:abstractNumId w:val="14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8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F9"/>
    <w:rsid w:val="001752F9"/>
    <w:rsid w:val="00486295"/>
    <w:rsid w:val="004E064B"/>
    <w:rsid w:val="006155BD"/>
    <w:rsid w:val="0075265E"/>
    <w:rsid w:val="008670B6"/>
    <w:rsid w:val="00887E6C"/>
    <w:rsid w:val="00B22546"/>
    <w:rsid w:val="00B754E6"/>
    <w:rsid w:val="00BB1D69"/>
    <w:rsid w:val="00C347EB"/>
    <w:rsid w:val="00D82741"/>
    <w:rsid w:val="00DC58F4"/>
    <w:rsid w:val="00EB5070"/>
    <w:rsid w:val="00F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8F50E"/>
  <w15:chartTrackingRefBased/>
  <w15:docId w15:val="{84079B27-A676-9445-9712-3A6E4F7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  <w:style w:type="paragraph" w:customStyle="1" w:styleId="pointer-right">
    <w:name w:val="pointer-right"/>
    <w:basedOn w:val="Normal"/>
    <w:rsid w:val="001752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752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5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Hanson</dc:creator>
  <cp:keywords/>
  <dc:description/>
  <cp:lastModifiedBy>Robyn Hanson</cp:lastModifiedBy>
  <cp:revision>2</cp:revision>
  <dcterms:created xsi:type="dcterms:W3CDTF">2022-03-19T13:55:00Z</dcterms:created>
  <dcterms:modified xsi:type="dcterms:W3CDTF">2022-03-19T13:55:00Z</dcterms:modified>
</cp:coreProperties>
</file>