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 w:rsidP="003A25A4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681"/>
        <w:gridCol w:w="1651"/>
        <w:gridCol w:w="267"/>
        <w:gridCol w:w="1171"/>
        <w:gridCol w:w="2855"/>
        <w:gridCol w:w="1187"/>
        <w:gridCol w:w="1351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3D4C26AF" w:rsidR="00537209" w:rsidRDefault="00154B33" w:rsidP="003A25A4">
            <w:r>
              <w:rPr>
                <w:rFonts w:hint="eastAsia"/>
              </w:rPr>
              <w:t>4</w:t>
            </w:r>
            <w:r w:rsidR="00591C43">
              <w:rPr>
                <w:rFonts w:hint="eastAsia"/>
              </w:rPr>
              <w:t>5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2450966F" w:rsidR="007A5E0D" w:rsidRDefault="00FD7114" w:rsidP="003A25A4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591C43">
              <w:rPr>
                <w:rFonts w:hint="eastAsia"/>
              </w:rPr>
              <w:t>7.05</w:t>
            </w:r>
            <w:r w:rsidR="007A5E0D">
              <w:rPr>
                <w:rFonts w:hint="eastAsia"/>
              </w:rPr>
              <w:t>~</w:t>
            </w:r>
            <w:r w:rsidR="00591C43">
              <w:rPr>
                <w:rFonts w:hint="eastAsia"/>
              </w:rPr>
              <w:t>12</w:t>
            </w:r>
          </w:p>
          <w:p w14:paraId="6384CF10" w14:textId="0D55996B" w:rsidR="00537209" w:rsidRDefault="00537209" w:rsidP="003A25A4"/>
        </w:tc>
        <w:tc>
          <w:tcPr>
            <w:tcW w:w="1187" w:type="dxa"/>
          </w:tcPr>
          <w:p w14:paraId="79087B57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3A25A4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01102EA3" w14:textId="1A289673" w:rsidR="00EF206F" w:rsidRPr="00591C43" w:rsidRDefault="006E1DE0" w:rsidP="00EF206F">
            <w:pPr>
              <w:tabs>
                <w:tab w:val="left" w:pos="1058"/>
              </w:tabs>
            </w:pPr>
            <w:r w:rsidRPr="00591C43">
              <w:rPr>
                <w:rFonts w:hint="eastAsia"/>
              </w:rPr>
              <w:t>1</w:t>
            </w:r>
            <w:r w:rsidR="00FD7367" w:rsidRPr="00591C43">
              <w:rPr>
                <w:rFonts w:hint="eastAsia"/>
              </w:rPr>
              <w:t xml:space="preserve">. </w:t>
            </w:r>
            <w:r w:rsidR="00591C43" w:rsidRPr="00591C43">
              <w:rPr>
                <w:rFonts w:hint="eastAsia"/>
              </w:rPr>
              <w:t xml:space="preserve">맵 디자인 </w:t>
            </w:r>
          </w:p>
          <w:p w14:paraId="386D5E35" w14:textId="77777777" w:rsidR="00591C43" w:rsidRPr="00591C43" w:rsidRDefault="00591C43" w:rsidP="00EF206F">
            <w:pPr>
              <w:tabs>
                <w:tab w:val="left" w:pos="1058"/>
              </w:tabs>
            </w:pPr>
            <w:r w:rsidRPr="00591C43">
              <w:rPr>
                <w:rFonts w:hint="eastAsia"/>
              </w:rPr>
              <w:t>2. 검측기 개발</w:t>
            </w:r>
          </w:p>
          <w:p w14:paraId="5239AB35" w14:textId="2C6D3EF1" w:rsidR="00591C43" w:rsidRPr="00591C43" w:rsidRDefault="00591C43" w:rsidP="00EF206F">
            <w:pPr>
              <w:tabs>
                <w:tab w:val="left" w:pos="1058"/>
              </w:tabs>
              <w:rPr>
                <w:rFonts w:hint="eastAsia"/>
              </w:rPr>
            </w:pPr>
            <w:r w:rsidRPr="00591C43"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저항 디자인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3A25A4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2B5098CE" w14:textId="77777777" w:rsidR="00591C43" w:rsidRPr="00591C43" w:rsidRDefault="00591C43" w:rsidP="00591C43">
            <w:pPr>
              <w:tabs>
                <w:tab w:val="left" w:pos="1058"/>
              </w:tabs>
              <w:rPr>
                <w:b/>
                <w:bCs/>
              </w:rPr>
            </w:pPr>
            <w:r w:rsidRPr="00591C43">
              <w:rPr>
                <w:rFonts w:hint="eastAsia"/>
                <w:b/>
                <w:bCs/>
              </w:rPr>
              <w:t xml:space="preserve">1. 맵 디자인 </w:t>
            </w:r>
          </w:p>
          <w:p w14:paraId="62977176" w14:textId="77777777" w:rsidR="00FD7367" w:rsidRDefault="00FD7367" w:rsidP="00FD7367">
            <w:pPr>
              <w:tabs>
                <w:tab w:val="left" w:pos="1020"/>
              </w:tabs>
            </w:pPr>
          </w:p>
          <w:p w14:paraId="367E473A" w14:textId="77777777" w:rsidR="00FD7367" w:rsidRDefault="00FD7367" w:rsidP="00FD7367">
            <w:pPr>
              <w:tabs>
                <w:tab w:val="left" w:pos="1020"/>
              </w:tabs>
            </w:pPr>
          </w:p>
          <w:p w14:paraId="214EDA79" w14:textId="632A4639" w:rsidR="00FD7367" w:rsidRDefault="00591C43" w:rsidP="00FD7367">
            <w:pPr>
              <w:tabs>
                <w:tab w:val="left" w:pos="1020"/>
              </w:tabs>
            </w:pPr>
            <w:r w:rsidRPr="00591C43">
              <w:drawing>
                <wp:inline distT="0" distB="0" distL="0" distR="0" wp14:anchorId="67D4D4B8" wp14:editId="362E3CB9">
                  <wp:extent cx="5196607" cy="3953590"/>
                  <wp:effectExtent l="0" t="0" r="4445" b="8890"/>
                  <wp:docPr id="8752109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2109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400" cy="3961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22D10" w14:textId="7CE83389" w:rsidR="00FD7367" w:rsidRDefault="00591C43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>스테이지 1 이지 디자인</w:t>
            </w:r>
          </w:p>
          <w:p w14:paraId="7D78372A" w14:textId="77777777" w:rsidR="00591C43" w:rsidRDefault="00591C43" w:rsidP="00FD7367">
            <w:pPr>
              <w:tabs>
                <w:tab w:val="left" w:pos="1020"/>
              </w:tabs>
            </w:pPr>
          </w:p>
          <w:p w14:paraId="1D0CD9ED" w14:textId="77777777" w:rsidR="00591C43" w:rsidRDefault="00591C43" w:rsidP="00FD7367">
            <w:pPr>
              <w:tabs>
                <w:tab w:val="left" w:pos="1020"/>
              </w:tabs>
            </w:pPr>
          </w:p>
          <w:p w14:paraId="5602563D" w14:textId="67B3664A" w:rsidR="00591C43" w:rsidRDefault="00591C43" w:rsidP="00FD7367">
            <w:pPr>
              <w:tabs>
                <w:tab w:val="left" w:pos="1020"/>
              </w:tabs>
              <w:rPr>
                <w:rFonts w:hint="eastAsia"/>
              </w:rPr>
            </w:pPr>
            <w:r w:rsidRPr="00591C43">
              <w:lastRenderedPageBreak/>
              <w:drawing>
                <wp:inline distT="0" distB="0" distL="0" distR="0" wp14:anchorId="68682323" wp14:editId="2465B35A">
                  <wp:extent cx="4360578" cy="3439281"/>
                  <wp:effectExtent l="0" t="0" r="1905" b="8890"/>
                  <wp:docPr id="10139180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9180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337" cy="3441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56415" w14:textId="77777777" w:rsidR="00FD7367" w:rsidRDefault="00FD7367" w:rsidP="00FD7367">
            <w:pPr>
              <w:tabs>
                <w:tab w:val="left" w:pos="1020"/>
              </w:tabs>
            </w:pPr>
          </w:p>
          <w:p w14:paraId="2C8CF57D" w14:textId="6EB56436" w:rsidR="00FD7367" w:rsidRDefault="00591C43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>스테이지 1 노말 디자인</w:t>
            </w:r>
          </w:p>
          <w:p w14:paraId="2E9F7342" w14:textId="77777777" w:rsidR="00591C43" w:rsidRDefault="00591C43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7C044960" w14:textId="77777777" w:rsidR="00FD7367" w:rsidRDefault="00FD7367" w:rsidP="00FD7367">
            <w:pPr>
              <w:tabs>
                <w:tab w:val="left" w:pos="1020"/>
              </w:tabs>
            </w:pPr>
          </w:p>
          <w:p w14:paraId="05223727" w14:textId="25DF30E0" w:rsidR="00FD7367" w:rsidRDefault="00591C43" w:rsidP="00FD7367">
            <w:pPr>
              <w:tabs>
                <w:tab w:val="left" w:pos="1020"/>
              </w:tabs>
            </w:pPr>
            <w:r w:rsidRPr="00591C43">
              <w:lastRenderedPageBreak/>
              <w:drawing>
                <wp:inline distT="0" distB="0" distL="0" distR="0" wp14:anchorId="7E62D059" wp14:editId="2B72A752">
                  <wp:extent cx="4756994" cy="4078176"/>
                  <wp:effectExtent l="0" t="0" r="5715" b="0"/>
                  <wp:docPr id="10811633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1633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797" cy="4080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B4A81" w14:textId="77777777" w:rsidR="002E5A6D" w:rsidRDefault="002E5A6D" w:rsidP="00FD7367">
            <w:pPr>
              <w:tabs>
                <w:tab w:val="left" w:pos="1020"/>
              </w:tabs>
            </w:pPr>
          </w:p>
          <w:p w14:paraId="48D0753F" w14:textId="6913F337" w:rsidR="002E5A6D" w:rsidRDefault="00591C43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>스테이지1 하드 디자인</w:t>
            </w:r>
          </w:p>
          <w:p w14:paraId="1EF0E631" w14:textId="77777777" w:rsidR="00591C43" w:rsidRDefault="00591C43" w:rsidP="00FD7367">
            <w:pPr>
              <w:tabs>
                <w:tab w:val="left" w:pos="1020"/>
              </w:tabs>
            </w:pPr>
          </w:p>
          <w:p w14:paraId="2BA05732" w14:textId="0CD4CCDE" w:rsidR="00591C43" w:rsidRDefault="00591C43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>기획러가 시뮬레이터 사이트와 돌렸서 나온 전선 배치와 동일하게 배치를 다 했으며 그에 따라 전선 배치도 다 했습니다.</w:t>
            </w:r>
          </w:p>
          <w:p w14:paraId="2D64D6E5" w14:textId="77777777" w:rsidR="00591C43" w:rsidRDefault="00591C43" w:rsidP="00FD7367">
            <w:pPr>
              <w:tabs>
                <w:tab w:val="left" w:pos="1020"/>
              </w:tabs>
            </w:pPr>
          </w:p>
          <w:p w14:paraId="3B524E5D" w14:textId="6A88DA26" w:rsidR="00591C43" w:rsidRDefault="00591C43" w:rsidP="00FD7367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또한 검측기는 앞에 연결된 저항 값을 보게 했으며 지금 모델러가 따로 검측기와 </w:t>
            </w:r>
            <w:proofErr w:type="gramStart"/>
            <w:r>
              <w:rPr>
                <w:rFonts w:hint="eastAsia"/>
              </w:rPr>
              <w:t>연결 할</w:t>
            </w:r>
            <w:proofErr w:type="gramEnd"/>
            <w:r>
              <w:rPr>
                <w:rFonts w:hint="eastAsia"/>
              </w:rPr>
              <w:t xml:space="preserve"> 전선 모델을 </w:t>
            </w:r>
            <w:proofErr w:type="gramStart"/>
            <w:r>
              <w:rPr>
                <w:rFonts w:hint="eastAsia"/>
              </w:rPr>
              <w:t>개발중 입니다</w:t>
            </w:r>
            <w:proofErr w:type="gramEnd"/>
            <w:r>
              <w:rPr>
                <w:rFonts w:hint="eastAsia"/>
              </w:rPr>
              <w:t>.</w:t>
            </w:r>
          </w:p>
          <w:p w14:paraId="1E83EDA8" w14:textId="77777777" w:rsidR="002E5A6D" w:rsidRDefault="002E5A6D" w:rsidP="00FD7367">
            <w:pPr>
              <w:tabs>
                <w:tab w:val="left" w:pos="1020"/>
              </w:tabs>
            </w:pPr>
          </w:p>
          <w:p w14:paraId="6C425357" w14:textId="77777777" w:rsidR="00591C43" w:rsidRDefault="00591C43" w:rsidP="00FD7367">
            <w:pPr>
              <w:tabs>
                <w:tab w:val="left" w:pos="1020"/>
              </w:tabs>
            </w:pPr>
          </w:p>
          <w:p w14:paraId="680F557F" w14:textId="77777777" w:rsidR="00591C43" w:rsidRDefault="00591C43" w:rsidP="00FD7367">
            <w:pPr>
              <w:tabs>
                <w:tab w:val="left" w:pos="1020"/>
              </w:tabs>
            </w:pPr>
          </w:p>
          <w:p w14:paraId="6A89B021" w14:textId="77777777" w:rsidR="00591C43" w:rsidRDefault="00591C43" w:rsidP="00FD7367">
            <w:pPr>
              <w:tabs>
                <w:tab w:val="left" w:pos="1020"/>
              </w:tabs>
            </w:pPr>
          </w:p>
          <w:p w14:paraId="2477DB49" w14:textId="77777777" w:rsidR="00591C43" w:rsidRDefault="00591C43" w:rsidP="00FD7367">
            <w:pPr>
              <w:tabs>
                <w:tab w:val="left" w:pos="1020"/>
              </w:tabs>
            </w:pPr>
          </w:p>
          <w:p w14:paraId="79ED44FC" w14:textId="77777777" w:rsidR="00591C43" w:rsidRDefault="00591C43" w:rsidP="00FD7367">
            <w:pPr>
              <w:tabs>
                <w:tab w:val="left" w:pos="1020"/>
              </w:tabs>
            </w:pPr>
          </w:p>
          <w:p w14:paraId="279AB778" w14:textId="77777777" w:rsidR="00591C43" w:rsidRDefault="00591C43" w:rsidP="00FD7367">
            <w:pPr>
              <w:tabs>
                <w:tab w:val="left" w:pos="1020"/>
              </w:tabs>
            </w:pPr>
          </w:p>
          <w:p w14:paraId="5EC95A71" w14:textId="77777777" w:rsidR="00591C43" w:rsidRDefault="00591C43" w:rsidP="00FD7367">
            <w:pPr>
              <w:tabs>
                <w:tab w:val="left" w:pos="1020"/>
              </w:tabs>
            </w:pPr>
          </w:p>
          <w:p w14:paraId="1B768047" w14:textId="77777777" w:rsidR="00591C43" w:rsidRDefault="00591C43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42604A8D" w14:textId="77777777" w:rsidR="00591C43" w:rsidRPr="00591C43" w:rsidRDefault="00591C43" w:rsidP="00591C43">
            <w:pPr>
              <w:tabs>
                <w:tab w:val="left" w:pos="1058"/>
              </w:tabs>
            </w:pPr>
            <w:r w:rsidRPr="00591C43">
              <w:rPr>
                <w:rFonts w:hint="eastAsia"/>
              </w:rPr>
              <w:lastRenderedPageBreak/>
              <w:t>2. 검측기 개발</w:t>
            </w:r>
          </w:p>
          <w:p w14:paraId="23A6EF18" w14:textId="77777777" w:rsidR="00591C43" w:rsidRDefault="00591C43" w:rsidP="00FD7367">
            <w:pPr>
              <w:tabs>
                <w:tab w:val="left" w:pos="1020"/>
              </w:tabs>
            </w:pPr>
          </w:p>
          <w:p w14:paraId="6DD458E5" w14:textId="72A33083" w:rsidR="00591C43" w:rsidRDefault="00591C43" w:rsidP="00FD7367">
            <w:pPr>
              <w:tabs>
                <w:tab w:val="left" w:pos="1020"/>
              </w:tabs>
            </w:pPr>
            <w:r w:rsidRPr="00591C43">
              <w:drawing>
                <wp:inline distT="0" distB="0" distL="0" distR="0" wp14:anchorId="7988FB89" wp14:editId="1726B0FB">
                  <wp:extent cx="3790978" cy="2219341"/>
                  <wp:effectExtent l="0" t="0" r="0" b="9525"/>
                  <wp:docPr id="15139320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9320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78" cy="221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A427E" w14:textId="77777777" w:rsidR="00591C43" w:rsidRDefault="00591C43" w:rsidP="00FD7367">
            <w:pPr>
              <w:tabs>
                <w:tab w:val="left" w:pos="1020"/>
              </w:tabs>
            </w:pPr>
          </w:p>
          <w:p w14:paraId="491C0E45" w14:textId="77777777" w:rsidR="00591C43" w:rsidRDefault="00591C43" w:rsidP="00FD7367">
            <w:pPr>
              <w:tabs>
                <w:tab w:val="left" w:pos="1020"/>
              </w:tabs>
            </w:pPr>
          </w:p>
          <w:p w14:paraId="70473059" w14:textId="7296098D" w:rsidR="00591C43" w:rsidRDefault="00591C43" w:rsidP="00591C43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기존에는 칠판에다가 연결하는 형식으로 했지만 그 부분들은 버리고 아예 새로운 검측기를 만들어서 앞에 연결된 저항이 전압을 얼마나 가지는지 보게 개발을 했습니다. </w:t>
            </w:r>
          </w:p>
          <w:p w14:paraId="5806D53A" w14:textId="77777777" w:rsidR="00591C43" w:rsidRDefault="00591C43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3A871F83" w14:textId="729D3C68" w:rsidR="00591C43" w:rsidRDefault="00591C43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>3. 저항 개발</w:t>
            </w:r>
          </w:p>
          <w:p w14:paraId="0A2DA9D1" w14:textId="77777777" w:rsidR="00591C43" w:rsidRDefault="00591C43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4A84D8AD" w14:textId="188426AD" w:rsidR="002E5A6D" w:rsidRDefault="00591C43" w:rsidP="00FD7367">
            <w:pPr>
              <w:tabs>
                <w:tab w:val="left" w:pos="1020"/>
              </w:tabs>
              <w:rPr>
                <w:noProof/>
              </w:rPr>
            </w:pPr>
            <w:r w:rsidRPr="00591C43">
              <w:drawing>
                <wp:inline distT="0" distB="0" distL="0" distR="0" wp14:anchorId="3752A61F" wp14:editId="78BBD5CA">
                  <wp:extent cx="1838338" cy="1647837"/>
                  <wp:effectExtent l="0" t="0" r="9525" b="9525"/>
                  <wp:docPr id="21295568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5568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38" cy="1647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91C43">
              <w:drawing>
                <wp:inline distT="0" distB="0" distL="0" distR="0" wp14:anchorId="6C38977E" wp14:editId="5218B27C">
                  <wp:extent cx="2114565" cy="1562111"/>
                  <wp:effectExtent l="0" t="0" r="0" b="0"/>
                  <wp:docPr id="3372165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2165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65" cy="1562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4C9FC" w14:textId="77777777" w:rsidR="00591C43" w:rsidRDefault="00591C43" w:rsidP="00FD7367">
            <w:pPr>
              <w:tabs>
                <w:tab w:val="left" w:pos="1020"/>
              </w:tabs>
              <w:rPr>
                <w:noProof/>
              </w:rPr>
            </w:pPr>
          </w:p>
          <w:p w14:paraId="63AAC0EA" w14:textId="568CC136" w:rsidR="00591C43" w:rsidRDefault="00591C43" w:rsidP="00FD7367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  <w:noProof/>
              </w:rPr>
              <w:t xml:space="preserve">원래는 모델러가 텍스쳐를 각 옴 값에 맞춰서 개발하기로 했었지만 언리얼 C++를 이용해 Text를 자체적으로 넣어서 에디터에서 옴 값이 변할 때 마다 위에 있는 TEXT도 변한게 했습니다. </w:t>
            </w:r>
          </w:p>
          <w:p w14:paraId="441E47E4" w14:textId="77777777" w:rsidR="002E5A6D" w:rsidRDefault="002E5A6D" w:rsidP="00FD7367">
            <w:pPr>
              <w:tabs>
                <w:tab w:val="left" w:pos="1020"/>
              </w:tabs>
            </w:pPr>
          </w:p>
          <w:p w14:paraId="448DCA18" w14:textId="75827F9D" w:rsidR="00F60FFD" w:rsidRDefault="00F60FFD" w:rsidP="00FD7367">
            <w:pPr>
              <w:tabs>
                <w:tab w:val="left" w:pos="1020"/>
              </w:tabs>
            </w:pPr>
            <w:hyperlink r:id="rId14" w:history="1">
              <w:r w:rsidRPr="00746D6E">
                <w:rPr>
                  <w:rStyle w:val="a5"/>
                </w:rPr>
                <w:t>https://youtu.be/Crm-ethmKBk</w:t>
              </w:r>
            </w:hyperlink>
          </w:p>
          <w:p w14:paraId="4D1D518C" w14:textId="1AF78E5B" w:rsidR="00F60FFD" w:rsidRDefault="00F60FFD" w:rsidP="00FD7367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>영상에서는 앞에서 설명한 전선 배치, 저항을 둬서 어떻게 탈출하는지, 검측기 실시간 변화, 옴 값에 따라 변하는 텍스트 등을 보실 수 있으며 현재는 테스트하고 있어서 저항 배치를 값에 맞게 한 상황입니다.</w:t>
            </w:r>
          </w:p>
          <w:p w14:paraId="4E4B238F" w14:textId="77777777" w:rsidR="00F60FFD" w:rsidRPr="00F60FFD" w:rsidRDefault="00F60FFD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1ABF09A1" w14:textId="77777777" w:rsidR="00F60FFD" w:rsidRDefault="00F60FFD" w:rsidP="00FD7367">
            <w:pPr>
              <w:tabs>
                <w:tab w:val="left" w:pos="1020"/>
              </w:tabs>
            </w:pPr>
          </w:p>
          <w:p w14:paraId="39791161" w14:textId="6A8180CD" w:rsidR="00F60FFD" w:rsidRPr="00F60FFD" w:rsidRDefault="00F60FFD" w:rsidP="00FD7367">
            <w:pPr>
              <w:tabs>
                <w:tab w:val="left" w:pos="1020"/>
              </w:tabs>
              <w:rPr>
                <w:rFonts w:hint="eastAsia"/>
              </w:rPr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3A25A4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3A25A4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3A25A4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3A25A4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667AD3E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 주 할 일</w:t>
            </w:r>
          </w:p>
        </w:tc>
        <w:tc>
          <w:tcPr>
            <w:tcW w:w="8482" w:type="dxa"/>
            <w:gridSpan w:val="6"/>
          </w:tcPr>
          <w:p w14:paraId="73C6880A" w14:textId="111FAB39" w:rsidR="009E26CC" w:rsidRDefault="009E26CC" w:rsidP="003A25A4">
            <w:r>
              <w:rPr>
                <w:rFonts w:hint="eastAsia"/>
              </w:rPr>
              <w:t>1. c++ 개발</w:t>
            </w:r>
          </w:p>
          <w:p w14:paraId="2C45079F" w14:textId="271D106B" w:rsidR="009E26CC" w:rsidRPr="006D1857" w:rsidRDefault="009E26CC" w:rsidP="003A25A4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06F8519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교수의</w:t>
            </w:r>
          </w:p>
          <w:p w14:paraId="65F0F34D" w14:textId="67B2AF28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3A25A4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79D2B794" w:rsidR="009E26CC" w:rsidRDefault="009E26CC" w:rsidP="003A25A4"/>
        </w:tc>
      </w:tr>
    </w:tbl>
    <w:p w14:paraId="72F8DDE3" w14:textId="7F5E19CA" w:rsidR="004709C4" w:rsidRDefault="004709C4" w:rsidP="003A25A4"/>
    <w:sectPr w:rsidR="004709C4">
      <w:headerReference w:type="default" r:id="rId15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AEA7E" w14:textId="77777777" w:rsidR="0066745C" w:rsidRDefault="0066745C">
      <w:pPr>
        <w:spacing w:after="0" w:line="240" w:lineRule="auto"/>
      </w:pPr>
      <w:r>
        <w:separator/>
      </w:r>
    </w:p>
  </w:endnote>
  <w:endnote w:type="continuationSeparator" w:id="0">
    <w:p w14:paraId="5821C48D" w14:textId="77777777" w:rsidR="0066745C" w:rsidRDefault="0066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29B34" w14:textId="77777777" w:rsidR="0066745C" w:rsidRDefault="0066745C">
      <w:pPr>
        <w:spacing w:after="0" w:line="240" w:lineRule="auto"/>
      </w:pPr>
      <w:r>
        <w:separator/>
      </w:r>
    </w:p>
  </w:footnote>
  <w:footnote w:type="continuationSeparator" w:id="0">
    <w:p w14:paraId="1F64661C" w14:textId="77777777" w:rsidR="0066745C" w:rsidRDefault="0066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4674E"/>
    <w:rsid w:val="00052CB4"/>
    <w:rsid w:val="0005607E"/>
    <w:rsid w:val="000579AD"/>
    <w:rsid w:val="00071A07"/>
    <w:rsid w:val="00076168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47C2C"/>
    <w:rsid w:val="00150C5F"/>
    <w:rsid w:val="00151143"/>
    <w:rsid w:val="00153A1A"/>
    <w:rsid w:val="00153A77"/>
    <w:rsid w:val="00154B33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A6BE2"/>
    <w:rsid w:val="001B2E7B"/>
    <w:rsid w:val="001B3560"/>
    <w:rsid w:val="001C2DB1"/>
    <w:rsid w:val="001C5749"/>
    <w:rsid w:val="001D5EF6"/>
    <w:rsid w:val="001E3240"/>
    <w:rsid w:val="001F36DF"/>
    <w:rsid w:val="001F7F12"/>
    <w:rsid w:val="002049C3"/>
    <w:rsid w:val="002105AC"/>
    <w:rsid w:val="00211A3C"/>
    <w:rsid w:val="002130E7"/>
    <w:rsid w:val="002149C0"/>
    <w:rsid w:val="00215F2A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E5A6D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850E9"/>
    <w:rsid w:val="003914AE"/>
    <w:rsid w:val="00393974"/>
    <w:rsid w:val="003A25A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D57AA"/>
    <w:rsid w:val="004E7000"/>
    <w:rsid w:val="004F2F6A"/>
    <w:rsid w:val="004F3991"/>
    <w:rsid w:val="004F5AB3"/>
    <w:rsid w:val="004F6CBD"/>
    <w:rsid w:val="004F774A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1C43"/>
    <w:rsid w:val="00593037"/>
    <w:rsid w:val="005A02FA"/>
    <w:rsid w:val="005D0051"/>
    <w:rsid w:val="005D3A6D"/>
    <w:rsid w:val="005E1877"/>
    <w:rsid w:val="005E3818"/>
    <w:rsid w:val="005E6857"/>
    <w:rsid w:val="00601F6B"/>
    <w:rsid w:val="00602243"/>
    <w:rsid w:val="00604C5C"/>
    <w:rsid w:val="00605E08"/>
    <w:rsid w:val="00606664"/>
    <w:rsid w:val="00621988"/>
    <w:rsid w:val="00626206"/>
    <w:rsid w:val="0063178A"/>
    <w:rsid w:val="00652F19"/>
    <w:rsid w:val="00655C6B"/>
    <w:rsid w:val="0066745C"/>
    <w:rsid w:val="006C4145"/>
    <w:rsid w:val="006C6BFC"/>
    <w:rsid w:val="006D0DD3"/>
    <w:rsid w:val="006D1857"/>
    <w:rsid w:val="006E1DE0"/>
    <w:rsid w:val="006E519D"/>
    <w:rsid w:val="006F395D"/>
    <w:rsid w:val="006F648B"/>
    <w:rsid w:val="0071033C"/>
    <w:rsid w:val="00711772"/>
    <w:rsid w:val="00711ABB"/>
    <w:rsid w:val="0071381E"/>
    <w:rsid w:val="00713BA9"/>
    <w:rsid w:val="00716D3E"/>
    <w:rsid w:val="00731205"/>
    <w:rsid w:val="007318C0"/>
    <w:rsid w:val="00750053"/>
    <w:rsid w:val="00760B01"/>
    <w:rsid w:val="0076262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1B46"/>
    <w:rsid w:val="007D4C9B"/>
    <w:rsid w:val="007D6730"/>
    <w:rsid w:val="007E05C8"/>
    <w:rsid w:val="007E2459"/>
    <w:rsid w:val="007E32A6"/>
    <w:rsid w:val="007E68D3"/>
    <w:rsid w:val="007E6FE0"/>
    <w:rsid w:val="008035C7"/>
    <w:rsid w:val="00804FEC"/>
    <w:rsid w:val="008076B3"/>
    <w:rsid w:val="00824CDC"/>
    <w:rsid w:val="00830115"/>
    <w:rsid w:val="00831334"/>
    <w:rsid w:val="00844113"/>
    <w:rsid w:val="00845D98"/>
    <w:rsid w:val="008539C2"/>
    <w:rsid w:val="00854F03"/>
    <w:rsid w:val="00866A7F"/>
    <w:rsid w:val="00870266"/>
    <w:rsid w:val="00873594"/>
    <w:rsid w:val="008818F0"/>
    <w:rsid w:val="00882E01"/>
    <w:rsid w:val="008A17D2"/>
    <w:rsid w:val="008C2494"/>
    <w:rsid w:val="008C53E3"/>
    <w:rsid w:val="008D1C76"/>
    <w:rsid w:val="008E0034"/>
    <w:rsid w:val="008E1B53"/>
    <w:rsid w:val="008E4131"/>
    <w:rsid w:val="008E675A"/>
    <w:rsid w:val="008F2371"/>
    <w:rsid w:val="009007E6"/>
    <w:rsid w:val="00906FA2"/>
    <w:rsid w:val="009119FE"/>
    <w:rsid w:val="00915D18"/>
    <w:rsid w:val="009548D0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1311E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AF0638"/>
    <w:rsid w:val="00B0196B"/>
    <w:rsid w:val="00B03667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A7D8A"/>
    <w:rsid w:val="00BB2453"/>
    <w:rsid w:val="00BC0E1B"/>
    <w:rsid w:val="00BC1B3C"/>
    <w:rsid w:val="00BC7BF9"/>
    <w:rsid w:val="00BD42DA"/>
    <w:rsid w:val="00BE2FFC"/>
    <w:rsid w:val="00C01693"/>
    <w:rsid w:val="00C03442"/>
    <w:rsid w:val="00C03BE8"/>
    <w:rsid w:val="00C10825"/>
    <w:rsid w:val="00C11F41"/>
    <w:rsid w:val="00C22F33"/>
    <w:rsid w:val="00C30258"/>
    <w:rsid w:val="00C35237"/>
    <w:rsid w:val="00C40BAE"/>
    <w:rsid w:val="00C40FC5"/>
    <w:rsid w:val="00C46AD7"/>
    <w:rsid w:val="00C46FB5"/>
    <w:rsid w:val="00C620D2"/>
    <w:rsid w:val="00C74210"/>
    <w:rsid w:val="00C761E7"/>
    <w:rsid w:val="00C82476"/>
    <w:rsid w:val="00C83903"/>
    <w:rsid w:val="00C92DEF"/>
    <w:rsid w:val="00C947D8"/>
    <w:rsid w:val="00CA744E"/>
    <w:rsid w:val="00CC36B9"/>
    <w:rsid w:val="00CF05A8"/>
    <w:rsid w:val="00CF2E1D"/>
    <w:rsid w:val="00CF7D07"/>
    <w:rsid w:val="00D012AB"/>
    <w:rsid w:val="00D0435A"/>
    <w:rsid w:val="00D044F4"/>
    <w:rsid w:val="00D07C7C"/>
    <w:rsid w:val="00D07DFD"/>
    <w:rsid w:val="00D162DC"/>
    <w:rsid w:val="00D17EE0"/>
    <w:rsid w:val="00D2473F"/>
    <w:rsid w:val="00D362D6"/>
    <w:rsid w:val="00D41FFE"/>
    <w:rsid w:val="00D52083"/>
    <w:rsid w:val="00D610BC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A356D"/>
    <w:rsid w:val="00EA7365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206F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0FFD"/>
    <w:rsid w:val="00F660AB"/>
    <w:rsid w:val="00F67A78"/>
    <w:rsid w:val="00F702E0"/>
    <w:rsid w:val="00F70ED8"/>
    <w:rsid w:val="00F75DE2"/>
    <w:rsid w:val="00F7782F"/>
    <w:rsid w:val="00F91E1D"/>
    <w:rsid w:val="00F94BA4"/>
    <w:rsid w:val="00F95E34"/>
    <w:rsid w:val="00F95FBA"/>
    <w:rsid w:val="00FB10FB"/>
    <w:rsid w:val="00FB2D97"/>
    <w:rsid w:val="00FC7255"/>
    <w:rsid w:val="00FD4522"/>
    <w:rsid w:val="00FD4D60"/>
    <w:rsid w:val="00FD7114"/>
    <w:rsid w:val="00FD7367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Crm-ethmKBk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2919</TotalTime>
  <Pages>5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147</cp:revision>
  <dcterms:created xsi:type="dcterms:W3CDTF">2025-09-02T02:17:00Z</dcterms:created>
  <dcterms:modified xsi:type="dcterms:W3CDTF">2026-07-12T18:07:00Z</dcterms:modified>
  <cp:version>1100.0100.01</cp:version>
</cp:coreProperties>
</file>