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171112" w14:textId="77777777" w:rsidR="007E2DEE" w:rsidRPr="00773DF2" w:rsidRDefault="007E2DEE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0BA79CBE" w14:textId="59AFA4E5" w:rsidR="00615C81" w:rsidRPr="00773DF2" w:rsidRDefault="0045359A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45359A">
        <w:rPr>
          <w:rFonts w:ascii="Times New Roman" w:hAnsi="Times New Roman" w:cs="Times New Roman"/>
          <w:noProof/>
        </w:rPr>
        <w:drawing>
          <wp:inline distT="0" distB="0" distL="0" distR="0" wp14:anchorId="4255BC42" wp14:editId="6E240C5C">
            <wp:extent cx="2149876" cy="203395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325" cy="203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2433" w14:textId="77777777" w:rsidR="0045359A" w:rsidRDefault="0045359A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72F6B268" w14:textId="6D38CE8A" w:rsidR="007E2DEE" w:rsidRPr="00773DF2" w:rsidRDefault="007E2DEE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773DF2">
        <w:rPr>
          <w:rFonts w:ascii="Times New Roman" w:hAnsi="Times New Roman" w:cs="Times New Roman"/>
        </w:rPr>
        <w:t>Phan Xuan Thien</w:t>
      </w:r>
    </w:p>
    <w:p w14:paraId="4B524BED" w14:textId="6957DA82" w:rsidR="007E2DEE" w:rsidRPr="00773DF2" w:rsidRDefault="007E2DEE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773DF2">
        <w:rPr>
          <w:rFonts w:ascii="Times New Roman" w:hAnsi="Times New Roman" w:cs="Times New Roman"/>
        </w:rPr>
        <w:t>Former</w:t>
      </w:r>
      <w:r w:rsidR="000C51E1" w:rsidRPr="00773DF2">
        <w:rPr>
          <w:rFonts w:ascii="Times New Roman" w:hAnsi="Times New Roman" w:cs="Times New Roman"/>
        </w:rPr>
        <w:t xml:space="preserve"> bachelor and master student - </w:t>
      </w:r>
      <w:r w:rsidRPr="00773DF2">
        <w:rPr>
          <w:rFonts w:ascii="Times New Roman" w:hAnsi="Times New Roman" w:cs="Times New Roman"/>
        </w:rPr>
        <w:t>HCMUT (</w:t>
      </w:r>
      <w:r w:rsidR="00716721">
        <w:rPr>
          <w:rFonts w:ascii="Times New Roman" w:hAnsi="Times New Roman" w:cs="Times New Roman"/>
        </w:rPr>
        <w:t>2005</w:t>
      </w:r>
      <w:r w:rsidRPr="00773DF2">
        <w:rPr>
          <w:rFonts w:ascii="Times New Roman" w:hAnsi="Times New Roman" w:cs="Times New Roman"/>
        </w:rPr>
        <w:t>-2012)</w:t>
      </w:r>
    </w:p>
    <w:p w14:paraId="6E82AC99" w14:textId="37587E31" w:rsidR="000C51E1" w:rsidRPr="00773DF2" w:rsidRDefault="00FE1E05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773DF2">
        <w:rPr>
          <w:rFonts w:ascii="Times New Roman" w:hAnsi="Times New Roman" w:cs="Times New Roman"/>
        </w:rPr>
        <w:t>Former intern</w:t>
      </w:r>
      <w:r w:rsidR="000C51E1" w:rsidRPr="00773DF2">
        <w:rPr>
          <w:rFonts w:ascii="Times New Roman" w:hAnsi="Times New Roman" w:cs="Times New Roman"/>
        </w:rPr>
        <w:t xml:space="preserve"> - NII (2013-2014)</w:t>
      </w:r>
    </w:p>
    <w:p w14:paraId="4429A3C6" w14:textId="43816176" w:rsidR="007E2DEE" w:rsidRPr="00773DF2" w:rsidRDefault="000C51E1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773DF2">
        <w:rPr>
          <w:rFonts w:ascii="Times New Roman" w:hAnsi="Times New Roman" w:cs="Times New Roman"/>
        </w:rPr>
        <w:t xml:space="preserve">PhD candidate - </w:t>
      </w:r>
      <w:r w:rsidR="007E2DEE" w:rsidRPr="00773DF2">
        <w:rPr>
          <w:rFonts w:ascii="Times New Roman" w:hAnsi="Times New Roman" w:cs="Times New Roman"/>
        </w:rPr>
        <w:t>NII (Dept. of Informatics – SOKENDAI</w:t>
      </w:r>
      <w:r w:rsidRPr="00773DF2">
        <w:rPr>
          <w:rFonts w:ascii="Times New Roman" w:hAnsi="Times New Roman" w:cs="Times New Roman"/>
        </w:rPr>
        <w:t>, 2014-Now</w:t>
      </w:r>
      <w:r w:rsidR="007E2DEE" w:rsidRPr="00773DF2">
        <w:rPr>
          <w:rFonts w:ascii="Times New Roman" w:hAnsi="Times New Roman" w:cs="Times New Roman"/>
        </w:rPr>
        <w:t>)</w:t>
      </w:r>
    </w:p>
    <w:p w14:paraId="0313BA4C" w14:textId="77777777" w:rsidR="007E2DEE" w:rsidRDefault="007E2DEE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38DAF222" w14:textId="018BB7D0" w:rsidR="00AE7611" w:rsidRPr="00773DF2" w:rsidRDefault="00AE7611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- - - - - - - - - - - - - - - - - - - - - -</w:t>
      </w:r>
    </w:p>
    <w:p w14:paraId="532F1583" w14:textId="77777777" w:rsidR="00B05FD9" w:rsidRPr="00773DF2" w:rsidRDefault="00B05FD9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4FCC5382" w14:textId="58EDF398" w:rsidR="00E801CA" w:rsidRDefault="00301900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="00DB561E" w:rsidRPr="00773DF2">
        <w:rPr>
          <w:rFonts w:ascii="Times New Roman" w:hAnsi="Times New Roman" w:cs="Times New Roman"/>
        </w:rPr>
        <w:t xml:space="preserve">Welcome to </w:t>
      </w:r>
      <w:r w:rsidR="008E37C2" w:rsidRPr="00773DF2">
        <w:rPr>
          <w:rFonts w:ascii="Times New Roman" w:hAnsi="Times New Roman" w:cs="Times New Roman"/>
        </w:rPr>
        <w:t>NII</w:t>
      </w:r>
      <w:r w:rsidR="00DC10D0">
        <w:rPr>
          <w:rFonts w:ascii="Times New Roman" w:hAnsi="Times New Roman" w:cs="Times New Roman"/>
        </w:rPr>
        <w:t xml:space="preserve"> and SOKENDAI!</w:t>
      </w:r>
    </w:p>
    <w:p w14:paraId="1445ABCB" w14:textId="77777777" w:rsidR="000A72AD" w:rsidRDefault="000A72AD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263091E2" w14:textId="60312D9C" w:rsidR="000A72AD" w:rsidRDefault="008E2117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Study</w:t>
      </w:r>
      <w:r w:rsidR="00B35D9C">
        <w:rPr>
          <w:rFonts w:ascii="Times New Roman" w:hAnsi="Times New Roman" w:cs="Times New Roman"/>
        </w:rPr>
        <w:t xml:space="preserve"> in</w:t>
      </w:r>
      <w:r w:rsidR="000A72AD">
        <w:rPr>
          <w:rFonts w:ascii="Times New Roman" w:hAnsi="Times New Roman" w:cs="Times New Roman"/>
        </w:rPr>
        <w:t xml:space="preserve"> our</w:t>
      </w:r>
      <w:r w:rsidR="0089237D">
        <w:rPr>
          <w:rFonts w:ascii="Times New Roman" w:hAnsi="Times New Roman" w:cs="Times New Roman"/>
        </w:rPr>
        <w:t xml:space="preserve"> </w:t>
      </w:r>
      <w:r w:rsidR="000A72AD">
        <w:rPr>
          <w:rFonts w:ascii="Times New Roman" w:hAnsi="Times New Roman" w:cs="Times New Roman"/>
        </w:rPr>
        <w:t>institute and university</w:t>
      </w:r>
      <w:r w:rsidR="0089237D">
        <w:rPr>
          <w:rFonts w:ascii="Times New Roman" w:hAnsi="Times New Roman" w:cs="Times New Roman"/>
        </w:rPr>
        <w:t xml:space="preserve"> </w:t>
      </w:r>
      <w:r w:rsidR="00DC10D0">
        <w:rPr>
          <w:rFonts w:ascii="Times New Roman" w:hAnsi="Times New Roman" w:cs="Times New Roman"/>
        </w:rPr>
        <w:t>is a great</w:t>
      </w:r>
      <w:r w:rsidR="0089237D">
        <w:rPr>
          <w:rFonts w:ascii="Times New Roman" w:hAnsi="Times New Roman" w:cs="Times New Roman"/>
        </w:rPr>
        <w:t xml:space="preserve"> opportunity to deve</w:t>
      </w:r>
      <w:r w:rsidR="00B35D9C">
        <w:rPr>
          <w:rFonts w:ascii="Times New Roman" w:hAnsi="Times New Roman" w:cs="Times New Roman"/>
        </w:rPr>
        <w:t>lop our</w:t>
      </w:r>
      <w:r w:rsidR="00773DF2" w:rsidRPr="00773DF2">
        <w:rPr>
          <w:rFonts w:ascii="Times New Roman" w:hAnsi="Times New Roman" w:cs="Times New Roman"/>
        </w:rPr>
        <w:t xml:space="preserve"> </w:t>
      </w:r>
      <w:r w:rsidR="000A72AD">
        <w:rPr>
          <w:rFonts w:ascii="Times New Roman" w:hAnsi="Times New Roman" w:cs="Times New Roman"/>
        </w:rPr>
        <w:t xml:space="preserve">scientific and technological </w:t>
      </w:r>
      <w:r w:rsidR="00773DF2" w:rsidRPr="00773DF2">
        <w:rPr>
          <w:rFonts w:ascii="Times New Roman" w:hAnsi="Times New Roman" w:cs="Times New Roman"/>
        </w:rPr>
        <w:t>career</w:t>
      </w:r>
      <w:r w:rsidR="00EE0BFC">
        <w:rPr>
          <w:rFonts w:ascii="Times New Roman" w:hAnsi="Times New Roman" w:cs="Times New Roman"/>
        </w:rPr>
        <w:t xml:space="preserve">. </w:t>
      </w:r>
      <w:r w:rsidR="000A72AD">
        <w:rPr>
          <w:rFonts w:ascii="Times New Roman" w:hAnsi="Times New Roman" w:cs="Times New Roman"/>
        </w:rPr>
        <w:t>NII/</w:t>
      </w:r>
      <w:r w:rsidR="0097330B">
        <w:rPr>
          <w:rFonts w:ascii="Times New Roman" w:hAnsi="Times New Roman" w:cs="Times New Roman"/>
        </w:rPr>
        <w:t xml:space="preserve">SOKENDAI </w:t>
      </w:r>
      <w:r w:rsidR="00315EFD">
        <w:rPr>
          <w:rFonts w:ascii="Times New Roman" w:hAnsi="Times New Roman" w:cs="Times New Roman"/>
        </w:rPr>
        <w:t>always gives international students</w:t>
      </w:r>
      <w:r w:rsidR="008905BD">
        <w:rPr>
          <w:rFonts w:ascii="Times New Roman" w:hAnsi="Times New Roman" w:cs="Times New Roman"/>
        </w:rPr>
        <w:t xml:space="preserve"> including Vietnamese students</w:t>
      </w:r>
      <w:r w:rsidR="00ED6930">
        <w:rPr>
          <w:rFonts w:ascii="Times New Roman" w:hAnsi="Times New Roman" w:cs="Times New Roman"/>
        </w:rPr>
        <w:t xml:space="preserve"> the best support</w:t>
      </w:r>
      <w:r w:rsidR="0097330B">
        <w:rPr>
          <w:rFonts w:ascii="Times New Roman" w:hAnsi="Times New Roman" w:cs="Times New Roman"/>
        </w:rPr>
        <w:t xml:space="preserve"> to learn</w:t>
      </w:r>
      <w:r w:rsidR="008905BD">
        <w:rPr>
          <w:rFonts w:ascii="Times New Roman" w:hAnsi="Times New Roman" w:cs="Times New Roman"/>
        </w:rPr>
        <w:t xml:space="preserve"> new knowledge</w:t>
      </w:r>
      <w:r w:rsidR="0097330B">
        <w:rPr>
          <w:rFonts w:ascii="Times New Roman" w:hAnsi="Times New Roman" w:cs="Times New Roman"/>
        </w:rPr>
        <w:t xml:space="preserve"> and </w:t>
      </w:r>
      <w:r w:rsidR="008905BD">
        <w:rPr>
          <w:rFonts w:ascii="Times New Roman" w:hAnsi="Times New Roman" w:cs="Times New Roman"/>
        </w:rPr>
        <w:t xml:space="preserve">to </w:t>
      </w:r>
      <w:r w:rsidR="0097330B">
        <w:rPr>
          <w:rFonts w:ascii="Times New Roman" w:hAnsi="Times New Roman" w:cs="Times New Roman"/>
        </w:rPr>
        <w:t xml:space="preserve">work </w:t>
      </w:r>
      <w:r w:rsidR="00ED6930">
        <w:rPr>
          <w:rFonts w:ascii="Times New Roman" w:hAnsi="Times New Roman" w:cs="Times New Roman"/>
        </w:rPr>
        <w:t xml:space="preserve">with </w:t>
      </w:r>
      <w:r w:rsidR="000A72AD">
        <w:rPr>
          <w:rFonts w:ascii="Times New Roman" w:hAnsi="Times New Roman" w:cs="Times New Roman"/>
        </w:rPr>
        <w:t xml:space="preserve">the most </w:t>
      </w:r>
      <w:r w:rsidR="00ED6930">
        <w:rPr>
          <w:rFonts w:ascii="Times New Roman" w:hAnsi="Times New Roman" w:cs="Times New Roman"/>
        </w:rPr>
        <w:t xml:space="preserve">reputed </w:t>
      </w:r>
      <w:r w:rsidR="00E801CA">
        <w:rPr>
          <w:rFonts w:ascii="Times New Roman" w:hAnsi="Times New Roman" w:cs="Times New Roman"/>
        </w:rPr>
        <w:t xml:space="preserve">professors in Japan </w:t>
      </w:r>
      <w:r w:rsidR="00723D68">
        <w:rPr>
          <w:rFonts w:ascii="Times New Roman" w:hAnsi="Times New Roman" w:cs="Times New Roman"/>
        </w:rPr>
        <w:t>in a variety of</w:t>
      </w:r>
      <w:r w:rsidR="00BB049D">
        <w:rPr>
          <w:rFonts w:ascii="Times New Roman" w:hAnsi="Times New Roman" w:cs="Times New Roman"/>
        </w:rPr>
        <w:t xml:space="preserve"> study fields to achieve our future goal</w:t>
      </w:r>
      <w:r w:rsidR="00E801C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It is also</w:t>
      </w:r>
      <w:r w:rsidR="000A72AD">
        <w:rPr>
          <w:rFonts w:ascii="Times New Roman" w:hAnsi="Times New Roman" w:cs="Times New Roman"/>
        </w:rPr>
        <w:t xml:space="preserve"> a good </w:t>
      </w:r>
      <w:r w:rsidR="00810216">
        <w:rPr>
          <w:rFonts w:ascii="Times New Roman" w:hAnsi="Times New Roman" w:cs="Times New Roman"/>
        </w:rPr>
        <w:t xml:space="preserve">chance to </w:t>
      </w:r>
      <w:r w:rsidR="00773DF2" w:rsidRPr="00773DF2">
        <w:rPr>
          <w:rFonts w:ascii="Times New Roman" w:hAnsi="Times New Roman" w:cs="Times New Roman"/>
        </w:rPr>
        <w:t xml:space="preserve">discover </w:t>
      </w:r>
      <w:r w:rsidR="000A72AD">
        <w:rPr>
          <w:rFonts w:ascii="Times New Roman" w:hAnsi="Times New Roman" w:cs="Times New Roman"/>
        </w:rPr>
        <w:t xml:space="preserve">beautiful </w:t>
      </w:r>
      <w:r>
        <w:rPr>
          <w:rFonts w:ascii="Times New Roman" w:hAnsi="Times New Roman" w:cs="Times New Roman"/>
        </w:rPr>
        <w:t>Japanese nature and culture through various social activities held by the institute and the university.</w:t>
      </w:r>
    </w:p>
    <w:p w14:paraId="4FDC4BB5" w14:textId="3BA6E73C" w:rsidR="000A72AD" w:rsidRDefault="000A72AD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</w:p>
    <w:p w14:paraId="612DAF75" w14:textId="7F256D9A" w:rsidR="00B05FD9" w:rsidRPr="00773DF2" w:rsidRDefault="00BB049D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us join NII/SOKENDAI and have</w:t>
      </w:r>
      <w:r w:rsidR="00773DF2" w:rsidRPr="00773DF2">
        <w:rPr>
          <w:rFonts w:ascii="Times New Roman" w:hAnsi="Times New Roman" w:cs="Times New Roman"/>
        </w:rPr>
        <w:t xml:space="preserve"> a great work an</w:t>
      </w:r>
      <w:r w:rsidR="00431B5B">
        <w:rPr>
          <w:rFonts w:ascii="Times New Roman" w:hAnsi="Times New Roman" w:cs="Times New Roman"/>
        </w:rPr>
        <w:t xml:space="preserve">d enjoyable life </w:t>
      </w:r>
      <w:r w:rsidR="000A72AD">
        <w:rPr>
          <w:rFonts w:ascii="Times New Roman" w:hAnsi="Times New Roman" w:cs="Times New Roman"/>
        </w:rPr>
        <w:t xml:space="preserve">during our </w:t>
      </w:r>
      <w:r w:rsidR="00301900">
        <w:rPr>
          <w:rFonts w:ascii="Times New Roman" w:hAnsi="Times New Roman" w:cs="Times New Roman"/>
        </w:rPr>
        <w:t>study in Japan!“</w:t>
      </w:r>
    </w:p>
    <w:p w14:paraId="0A6EEB20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44E545D0" w14:textId="77777777" w:rsidR="00AE7611" w:rsidRPr="00773DF2" w:rsidRDefault="00AE7611" w:rsidP="00D0236C">
      <w:pPr>
        <w:pStyle w:val="ListParagraph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- - - - - - - - - - - - - - - - - - - - - -</w:t>
      </w:r>
    </w:p>
    <w:p w14:paraId="5C3ED63B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71AD8AB2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29AEB2C5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2E0CFCD2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434BC22E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4C6539E6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626B0891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3F347E9D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5BEA2201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53F77576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14:paraId="57620A28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672C75A6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p w14:paraId="2FAA4855" w14:textId="77777777" w:rsidR="00273EB1" w:rsidRPr="00773DF2" w:rsidRDefault="00273EB1" w:rsidP="00D0236C">
      <w:pPr>
        <w:jc w:val="both"/>
        <w:rPr>
          <w:rFonts w:ascii="Times New Roman" w:hAnsi="Times New Roman" w:cs="Times New Roman"/>
        </w:rPr>
      </w:pPr>
    </w:p>
    <w:sectPr w:rsidR="00273EB1" w:rsidRPr="00773DF2" w:rsidSect="004E64D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0F6DDE"/>
    <w:multiLevelType w:val="hybridMultilevel"/>
    <w:tmpl w:val="5E1812B4"/>
    <w:lvl w:ilvl="0" w:tplc="F22ADBE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09E"/>
    <w:rsid w:val="00027046"/>
    <w:rsid w:val="000A72AD"/>
    <w:rsid w:val="000B7FC6"/>
    <w:rsid w:val="000C51E1"/>
    <w:rsid w:val="00103808"/>
    <w:rsid w:val="00121985"/>
    <w:rsid w:val="001319F9"/>
    <w:rsid w:val="0017687C"/>
    <w:rsid w:val="00273EB1"/>
    <w:rsid w:val="00301900"/>
    <w:rsid w:val="003066A9"/>
    <w:rsid w:val="00315EFD"/>
    <w:rsid w:val="00372F18"/>
    <w:rsid w:val="004208C6"/>
    <w:rsid w:val="00431B5B"/>
    <w:rsid w:val="0045359A"/>
    <w:rsid w:val="004E0988"/>
    <w:rsid w:val="004E64D2"/>
    <w:rsid w:val="005A3573"/>
    <w:rsid w:val="00615C81"/>
    <w:rsid w:val="00633E53"/>
    <w:rsid w:val="00716721"/>
    <w:rsid w:val="00723D68"/>
    <w:rsid w:val="00773DF2"/>
    <w:rsid w:val="00776182"/>
    <w:rsid w:val="007E2DEE"/>
    <w:rsid w:val="00810216"/>
    <w:rsid w:val="00831EAE"/>
    <w:rsid w:val="00834F67"/>
    <w:rsid w:val="008905BD"/>
    <w:rsid w:val="0089237D"/>
    <w:rsid w:val="008E2117"/>
    <w:rsid w:val="008E37C2"/>
    <w:rsid w:val="008F07AD"/>
    <w:rsid w:val="00932DD0"/>
    <w:rsid w:val="0097330B"/>
    <w:rsid w:val="009E65B4"/>
    <w:rsid w:val="009E7FBF"/>
    <w:rsid w:val="00A97829"/>
    <w:rsid w:val="00AA462F"/>
    <w:rsid w:val="00AE7611"/>
    <w:rsid w:val="00B05FD9"/>
    <w:rsid w:val="00B35D9C"/>
    <w:rsid w:val="00BB049D"/>
    <w:rsid w:val="00BC480B"/>
    <w:rsid w:val="00BD3654"/>
    <w:rsid w:val="00C0409E"/>
    <w:rsid w:val="00C42B2F"/>
    <w:rsid w:val="00C84113"/>
    <w:rsid w:val="00D0236C"/>
    <w:rsid w:val="00D57822"/>
    <w:rsid w:val="00D777FD"/>
    <w:rsid w:val="00DB561E"/>
    <w:rsid w:val="00DC10D0"/>
    <w:rsid w:val="00DC21B6"/>
    <w:rsid w:val="00E71412"/>
    <w:rsid w:val="00E801CA"/>
    <w:rsid w:val="00EA246A"/>
    <w:rsid w:val="00ED6930"/>
    <w:rsid w:val="00EE0BFC"/>
    <w:rsid w:val="00F40197"/>
    <w:rsid w:val="00F851AA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A2B1AA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E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359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59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E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359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59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134</Words>
  <Characters>765</Characters>
  <Application>Microsoft Macintosh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Phan</dc:creator>
  <cp:keywords/>
  <dc:description/>
  <cp:lastModifiedBy>Xuan Thien Phan</cp:lastModifiedBy>
  <cp:revision>72</cp:revision>
  <dcterms:created xsi:type="dcterms:W3CDTF">2016-09-02T07:01:00Z</dcterms:created>
  <dcterms:modified xsi:type="dcterms:W3CDTF">2016-09-02T14:47:00Z</dcterms:modified>
</cp:coreProperties>
</file>