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18C5" w14:textId="77777777" w:rsidR="00B5342B" w:rsidRPr="004230AD" w:rsidRDefault="00642D6C" w:rsidP="00E5621C">
      <w:pPr>
        <w:ind w:left="720" w:hanging="360"/>
        <w:rPr>
          <w:sz w:val="48"/>
          <w:szCs w:val="48"/>
        </w:rPr>
      </w:pPr>
      <w:r w:rsidRPr="004230AD">
        <w:rPr>
          <w:sz w:val="48"/>
          <w:szCs w:val="48"/>
        </w:rPr>
        <w:t>Projektarbeit Ü</w:t>
      </w:r>
      <w:r w:rsidR="0048327C" w:rsidRPr="004230AD">
        <w:rPr>
          <w:sz w:val="48"/>
          <w:szCs w:val="48"/>
        </w:rPr>
        <w:t>K</w:t>
      </w:r>
      <w:r w:rsidRPr="004230AD">
        <w:rPr>
          <w:sz w:val="48"/>
          <w:szCs w:val="48"/>
        </w:rPr>
        <w:t xml:space="preserve"> M318</w:t>
      </w:r>
    </w:p>
    <w:p w14:paraId="43B197F9" w14:textId="3D7B6DB6" w:rsidR="00B5342B" w:rsidRDefault="00B5342B" w:rsidP="00E5621C">
      <w:pPr>
        <w:ind w:left="4968" w:firstLine="696"/>
      </w:pPr>
      <w:r>
        <w:rPr>
          <w:noProof/>
        </w:rPr>
        <w:drawing>
          <wp:inline distT="0" distB="0" distL="0" distR="0" wp14:anchorId="0427B324" wp14:editId="71CD58A4">
            <wp:extent cx="2073729" cy="1458295"/>
            <wp:effectExtent l="0" t="0" r="3175" b="8890"/>
            <wp:docPr id="3" name="Grafik 3" descr="Shareable and Customizable SVG Resources in 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able and Customizable SVG Resources in WP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85" cy="146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0216" w14:textId="51822D17" w:rsidR="00B5342B" w:rsidRDefault="004230AD" w:rsidP="00E5621C">
      <w:pPr>
        <w:ind w:left="720" w:hanging="360"/>
      </w:pPr>
      <w:r w:rsidRPr="004230AD">
        <w:rPr>
          <w:noProof/>
        </w:rPr>
        <w:drawing>
          <wp:inline distT="0" distB="0" distL="0" distR="0" wp14:anchorId="0A08B23C" wp14:editId="2EC4678E">
            <wp:extent cx="5490311" cy="3223260"/>
            <wp:effectExtent l="0" t="0" r="0" b="0"/>
            <wp:docPr id="4" name="Grafik 4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Monitor, Screenshot, drinne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167" cy="32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5A7D" w14:textId="695DD4C1" w:rsidR="00B5342B" w:rsidRPr="003F2B26" w:rsidRDefault="003F2B26" w:rsidP="00E5621C">
      <w:pPr>
        <w:ind w:left="720" w:hanging="360"/>
        <w:rPr>
          <w:sz w:val="40"/>
          <w:szCs w:val="40"/>
        </w:rPr>
      </w:pPr>
      <w:r w:rsidRPr="003F2B26">
        <w:rPr>
          <w:sz w:val="40"/>
          <w:szCs w:val="40"/>
        </w:rPr>
        <w:t>ÖV-Planer</w:t>
      </w:r>
    </w:p>
    <w:p w14:paraId="79AA7B7A" w14:textId="1C4FEB76" w:rsidR="00B5342B" w:rsidRDefault="00B5342B" w:rsidP="00E5621C">
      <w:pPr>
        <w:ind w:left="720" w:hanging="360"/>
      </w:pPr>
    </w:p>
    <w:p w14:paraId="4108D653" w14:textId="0B12FA6F" w:rsidR="00B5342B" w:rsidRDefault="00B5342B" w:rsidP="00E5621C">
      <w:pPr>
        <w:ind w:left="720" w:hanging="360"/>
      </w:pPr>
    </w:p>
    <w:p w14:paraId="721E245A" w14:textId="09657B19" w:rsidR="00B5342B" w:rsidRDefault="00B5342B" w:rsidP="00E5621C">
      <w:pPr>
        <w:ind w:left="720" w:hanging="360"/>
      </w:pPr>
    </w:p>
    <w:p w14:paraId="15301EDD" w14:textId="721CC146" w:rsidR="00B5342B" w:rsidRDefault="00B5342B" w:rsidP="00E5621C">
      <w:pPr>
        <w:ind w:left="720" w:hanging="360"/>
      </w:pPr>
    </w:p>
    <w:p w14:paraId="542F9516" w14:textId="4077542B" w:rsidR="00B5342B" w:rsidRDefault="00B5342B" w:rsidP="00E5621C">
      <w:pPr>
        <w:ind w:left="720" w:hanging="360"/>
      </w:pPr>
    </w:p>
    <w:p w14:paraId="3CE4D408" w14:textId="31A70BA7" w:rsidR="00B5342B" w:rsidRDefault="00B5342B" w:rsidP="00E5621C">
      <w:pPr>
        <w:ind w:left="720" w:hanging="360"/>
      </w:pPr>
    </w:p>
    <w:p w14:paraId="7076C9DA" w14:textId="182A9547" w:rsidR="00B5342B" w:rsidRDefault="00B5342B" w:rsidP="00E5621C">
      <w:pPr>
        <w:ind w:left="720" w:hanging="360"/>
      </w:pPr>
    </w:p>
    <w:p w14:paraId="34AD799E" w14:textId="7E1F7E68" w:rsidR="00B5342B" w:rsidRDefault="00B5342B" w:rsidP="00E5621C">
      <w:pPr>
        <w:ind w:left="720" w:hanging="360"/>
      </w:pPr>
    </w:p>
    <w:p w14:paraId="0C78E014" w14:textId="77777777" w:rsidR="00B5342B" w:rsidRDefault="00B5342B" w:rsidP="00E5621C"/>
    <w:sdt>
      <w:sdtPr>
        <w:rPr>
          <w:rFonts w:ascii="Arial" w:eastAsiaTheme="minorHAnsi" w:hAnsi="Arial" w:cstheme="minorBidi"/>
          <w:color w:val="auto"/>
          <w:sz w:val="24"/>
          <w:szCs w:val="22"/>
          <w:lang w:val="de-DE" w:eastAsia="en-US"/>
        </w:rPr>
        <w:id w:val="-1209182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0C46F" w14:textId="5667821A" w:rsidR="00EC0B8C" w:rsidRDefault="00EC0B8C" w:rsidP="00E5621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3E81677" w14:textId="0974D61F" w:rsidR="009533B7" w:rsidRDefault="00EC0B8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28627" w:history="1">
            <w:r w:rsidR="009533B7" w:rsidRPr="0005776E">
              <w:rPr>
                <w:rStyle w:val="Hyperlink"/>
                <w:noProof/>
              </w:rPr>
              <w:t>1.</w:t>
            </w:r>
            <w:r w:rsidR="009533B7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9533B7" w:rsidRPr="0005776E">
              <w:rPr>
                <w:rStyle w:val="Hyperlink"/>
                <w:noProof/>
              </w:rPr>
              <w:t>Einleitung</w:t>
            </w:r>
            <w:r w:rsidR="009533B7">
              <w:rPr>
                <w:noProof/>
                <w:webHidden/>
              </w:rPr>
              <w:tab/>
            </w:r>
            <w:r w:rsidR="009533B7">
              <w:rPr>
                <w:noProof/>
                <w:webHidden/>
              </w:rPr>
              <w:fldChar w:fldCharType="begin"/>
            </w:r>
            <w:r w:rsidR="009533B7">
              <w:rPr>
                <w:noProof/>
                <w:webHidden/>
              </w:rPr>
              <w:instrText xml:space="preserve"> PAGEREF _Toc100828627 \h </w:instrText>
            </w:r>
            <w:r w:rsidR="009533B7">
              <w:rPr>
                <w:noProof/>
                <w:webHidden/>
              </w:rPr>
            </w:r>
            <w:r w:rsidR="009533B7">
              <w:rPr>
                <w:noProof/>
                <w:webHidden/>
              </w:rPr>
              <w:fldChar w:fldCharType="separate"/>
            </w:r>
            <w:r w:rsidR="009533B7">
              <w:rPr>
                <w:noProof/>
                <w:webHidden/>
              </w:rPr>
              <w:t>2</w:t>
            </w:r>
            <w:r w:rsidR="009533B7">
              <w:rPr>
                <w:noProof/>
                <w:webHidden/>
              </w:rPr>
              <w:fldChar w:fldCharType="end"/>
            </w:r>
          </w:hyperlink>
        </w:p>
        <w:p w14:paraId="19B29146" w14:textId="24DC4FB4" w:rsidR="009533B7" w:rsidRDefault="009533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28" w:history="1">
            <w:r w:rsidRPr="0005776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ED30" w14:textId="0D19D0C0" w:rsidR="009533B7" w:rsidRDefault="009533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29" w:history="1">
            <w:r w:rsidRPr="0005776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Funktionen nicht umgesetzt? Welche?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4493" w14:textId="21FE834A" w:rsidR="009533B7" w:rsidRDefault="009533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0" w:history="1">
            <w:r w:rsidRPr="0005776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71E1" w14:textId="64F4768D" w:rsidR="009533B7" w:rsidRDefault="009533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1" w:history="1">
            <w:r w:rsidRPr="0005776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User Storys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7A3D" w14:textId="3248B96B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2" w:history="1">
            <w:r w:rsidRPr="0005776E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Status der User Storys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5442A" w14:textId="56A1F8D4" w:rsidR="009533B7" w:rsidRDefault="009533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3" w:history="1">
            <w:r w:rsidRPr="0005776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B61B" w14:textId="0144A809" w:rsidR="009533B7" w:rsidRDefault="009533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4" w:history="1">
            <w:r w:rsidRPr="0005776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0226" w14:textId="7DD280D0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5" w:history="1">
            <w:r w:rsidRPr="0005776E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Testfall Userstory ID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4B8F" w14:textId="5502FD29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6" w:history="1">
            <w:r w:rsidRPr="0005776E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Testfall Userstory ID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5B266" w14:textId="67C06009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7" w:history="1">
            <w:r w:rsidRPr="0005776E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Testfall Userstory ID 3 und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B9DC" w14:textId="596E69A0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8" w:history="1">
            <w:r w:rsidRPr="0005776E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Testfall Userstory ID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1FB6" w14:textId="60A9A980" w:rsidR="009533B7" w:rsidRDefault="009533B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39" w:history="1">
            <w:r w:rsidRPr="0005776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6D72" w14:textId="346ECD68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40" w:history="1">
            <w:r w:rsidRPr="0005776E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Testprotokoll Userstory ID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90A5" w14:textId="4606141A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41" w:history="1">
            <w:r w:rsidRPr="0005776E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Testprotokoll Userstory ID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E8E0" w14:textId="4C0AA1D6" w:rsidR="009533B7" w:rsidRDefault="009533B7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42" w:history="1">
            <w:r w:rsidRPr="0005776E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05776E">
              <w:rPr>
                <w:rStyle w:val="Hyperlink"/>
                <w:noProof/>
              </w:rPr>
              <w:t>Testfall Userstory ID 3 und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B889" w14:textId="2B8C876C" w:rsidR="009533B7" w:rsidRDefault="009533B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43" w:history="1">
            <w:r w:rsidRPr="0005776E">
              <w:rPr>
                <w:rStyle w:val="Hyperlink"/>
                <w:noProof/>
              </w:rPr>
              <w:t>9.4Testfall Userstory ID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2D79" w14:textId="1B7518A9" w:rsidR="009533B7" w:rsidRDefault="009533B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100828644" w:history="1">
            <w:r w:rsidRPr="0005776E">
              <w:rPr>
                <w:rStyle w:val="Hyperlink"/>
                <w:noProof/>
              </w:rPr>
              <w:t>10. 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_Toc100828644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A30D" w14:textId="14A83C4C" w:rsidR="00EC0B8C" w:rsidRDefault="00EC0B8C" w:rsidP="00E5621C">
          <w:r>
            <w:rPr>
              <w:b/>
              <w:bCs/>
              <w:lang w:val="de-DE"/>
            </w:rPr>
            <w:fldChar w:fldCharType="end"/>
          </w:r>
        </w:p>
      </w:sdtContent>
    </w:sdt>
    <w:p w14:paraId="7DC9F22A" w14:textId="15113D35" w:rsidR="00E03E55" w:rsidRDefault="00E03E55">
      <w:r>
        <w:br w:type="page"/>
      </w:r>
    </w:p>
    <w:p w14:paraId="5165C6C3" w14:textId="77777777" w:rsidR="003F0287" w:rsidRDefault="003F0287" w:rsidP="00E5621C">
      <w:pPr>
        <w:ind w:left="720" w:hanging="360"/>
      </w:pPr>
    </w:p>
    <w:p w14:paraId="1CDE2A38" w14:textId="6AD682E9" w:rsidR="00E5621C" w:rsidRDefault="00E5621C" w:rsidP="00012626">
      <w:pPr>
        <w:pStyle w:val="berschrift1"/>
        <w:numPr>
          <w:ilvl w:val="0"/>
          <w:numId w:val="2"/>
        </w:numPr>
      </w:pPr>
      <w:bookmarkStart w:id="0" w:name="_Toc100828627"/>
      <w:r>
        <w:t>Einleitung</w:t>
      </w:r>
      <w:bookmarkEnd w:id="0"/>
    </w:p>
    <w:p w14:paraId="47A4254D" w14:textId="06703CA4" w:rsidR="00012626" w:rsidRPr="00B4493E" w:rsidRDefault="002F690C" w:rsidP="00AC4AF1">
      <w:pPr>
        <w:rPr>
          <w:vertAlign w:val="subscript"/>
        </w:rPr>
      </w:pPr>
      <w:r>
        <w:t>In diesem Projek</w:t>
      </w:r>
      <w:r w:rsidR="001F7CB1">
        <w:t>t vom ÜK M</w:t>
      </w:r>
      <w:r w:rsidR="00D63599">
        <w:t xml:space="preserve"> 318 geht es darum einen Kunden Auftrag umzusetzen.</w:t>
      </w:r>
      <w:r w:rsidR="000E7E92">
        <w:t xml:space="preserve"> So musste man aus einem </w:t>
      </w:r>
      <w:r w:rsidR="00CD2E25">
        <w:t>Kundengespräch,</w:t>
      </w:r>
      <w:r w:rsidR="00055C66">
        <w:t xml:space="preserve"> welches wir schriftlich bekommen </w:t>
      </w:r>
      <w:r w:rsidR="00CD2E25">
        <w:t>haben,</w:t>
      </w:r>
      <w:r w:rsidR="00055C66">
        <w:t xml:space="preserve"> Userstorys herauslesen. </w:t>
      </w:r>
      <w:r w:rsidR="00D63599">
        <w:t xml:space="preserve"> </w:t>
      </w:r>
      <w:r w:rsidR="00CD2E25">
        <w:t>Insgesamt sind es 9</w:t>
      </w:r>
      <w:r w:rsidR="00660D65">
        <w:t xml:space="preserve">. </w:t>
      </w:r>
      <w:r w:rsidR="00CD2E25">
        <w:t>8 vom Kunden und eine konnte man selbst auswählen.</w:t>
      </w:r>
      <w:r w:rsidR="000565F9">
        <w:t xml:space="preserve"> Die Storys findet man beim Kapitel 6.</w:t>
      </w:r>
      <w:r w:rsidR="00322003">
        <w:t xml:space="preserve"> Das Projekt setzte ich mit der </w:t>
      </w:r>
      <w:hyperlink r:id="rId9" w:history="1">
        <w:r w:rsidR="00322003" w:rsidRPr="0051265A">
          <w:rPr>
            <w:rStyle w:val="Hyperlink"/>
          </w:rPr>
          <w:t>wpf</w:t>
        </w:r>
      </w:hyperlink>
      <w:r w:rsidR="00322003">
        <w:t xml:space="preserve"> Technologie um.</w:t>
      </w:r>
      <w:r w:rsidR="00E7087E">
        <w:t xml:space="preserve"> Diese beruht auf der</w:t>
      </w:r>
      <w:r w:rsidR="00B4493E">
        <w:t xml:space="preserve"> </w:t>
      </w:r>
      <w:r w:rsidR="008D529D">
        <w:t>Programmiersprache</w:t>
      </w:r>
      <w:r w:rsidR="00B4493E">
        <w:t xml:space="preserve"> </w:t>
      </w:r>
      <w:hyperlink r:id="rId10" w:history="1">
        <w:r w:rsidR="00B4493E" w:rsidRPr="00997B2B">
          <w:rPr>
            <w:rStyle w:val="Hyperlink"/>
          </w:rPr>
          <w:t>C</w:t>
        </w:r>
        <w:r w:rsidR="008D529D" w:rsidRPr="00997B2B">
          <w:rPr>
            <w:rStyle w:val="Hyperlink"/>
          </w:rPr>
          <w:t>#</w:t>
        </w:r>
      </w:hyperlink>
      <w:r w:rsidR="008D529D">
        <w:t>.</w:t>
      </w:r>
    </w:p>
    <w:p w14:paraId="2124518A" w14:textId="0AD23A3D" w:rsidR="00012626" w:rsidRDefault="00DF513B" w:rsidP="00687C84">
      <w:pPr>
        <w:pStyle w:val="berschrift1"/>
        <w:numPr>
          <w:ilvl w:val="0"/>
          <w:numId w:val="2"/>
        </w:numPr>
      </w:pPr>
      <w:bookmarkStart w:id="1" w:name="_Toc100828628"/>
      <w:r>
        <w:t>Zweck des Dokuments</w:t>
      </w:r>
      <w:bookmarkEnd w:id="1"/>
    </w:p>
    <w:p w14:paraId="16F8C02D" w14:textId="184C3566" w:rsidR="00DF513B" w:rsidRDefault="00E303BE" w:rsidP="00E303BE">
      <w:r>
        <w:t xml:space="preserve">Der Zweck dieses Dokuments ist, dass der ÜK Leiter nebst einem super ÖV-planer auch </w:t>
      </w:r>
      <w:r w:rsidR="00FE0BCA">
        <w:t xml:space="preserve">eine Dokumentation dazu hat </w:t>
      </w:r>
      <w:r w:rsidR="00D012BB">
        <w:t>welche</w:t>
      </w:r>
      <w:r w:rsidR="00FE0BCA">
        <w:t xml:space="preserve"> er</w:t>
      </w:r>
      <w:r w:rsidR="00165063">
        <w:t xml:space="preserve"> dann noch bewerten kann. Auch bietet es ihm einen</w:t>
      </w:r>
      <w:r w:rsidR="00527E30">
        <w:t xml:space="preserve"> besseren</w:t>
      </w:r>
      <w:r w:rsidR="00165063">
        <w:t xml:space="preserve"> Einblick </w:t>
      </w:r>
      <w:r w:rsidR="00527E30">
        <w:t xml:space="preserve">in das Projekt. </w:t>
      </w:r>
      <w:r w:rsidR="007063F2">
        <w:t xml:space="preserve">Nicht nur für den ÜK Leiter ist die Dokumentation brauchbar, sondern auch für mich, wenn ich mal über ein endliches Projekt </w:t>
      </w:r>
      <w:r w:rsidR="00B83E6D">
        <w:t>stolpere,</w:t>
      </w:r>
      <w:r w:rsidR="007063F2">
        <w:t xml:space="preserve"> kann ich hier wieder Informationen holen.</w:t>
      </w:r>
    </w:p>
    <w:p w14:paraId="3EA94420" w14:textId="77777777" w:rsidR="00E03E55" w:rsidRDefault="00E03E55" w:rsidP="00E303BE"/>
    <w:p w14:paraId="5F01D916" w14:textId="177C9E17" w:rsidR="00DF513B" w:rsidRDefault="00DF513B" w:rsidP="00687C84">
      <w:pPr>
        <w:pStyle w:val="berschrift1"/>
        <w:numPr>
          <w:ilvl w:val="0"/>
          <w:numId w:val="2"/>
        </w:numPr>
      </w:pPr>
      <w:bookmarkStart w:id="2" w:name="_Toc100828629"/>
      <w:r>
        <w:t>Funktionen nicht umgesetzt? Welche?</w:t>
      </w:r>
      <w:bookmarkEnd w:id="2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6061"/>
      </w:tblGrid>
      <w:tr w:rsidR="00F301DC" w14:paraId="33A773D7" w14:textId="77777777" w:rsidTr="004872E1">
        <w:tc>
          <w:tcPr>
            <w:tcW w:w="2507" w:type="dxa"/>
          </w:tcPr>
          <w:p w14:paraId="0A69F3BA" w14:textId="2AC9173A" w:rsidR="00F301DC" w:rsidRPr="00CB4FED" w:rsidRDefault="00F301DC" w:rsidP="00DF513B">
            <w:pPr>
              <w:pStyle w:val="Listenabsatz"/>
              <w:ind w:left="0"/>
              <w:rPr>
                <w:b/>
                <w:bCs/>
              </w:rPr>
            </w:pPr>
            <w:r w:rsidRPr="00CB4FED">
              <w:rPr>
                <w:b/>
                <w:bCs/>
              </w:rPr>
              <w:t>St</w:t>
            </w:r>
            <w:r w:rsidR="002506E4" w:rsidRPr="00CB4FED">
              <w:rPr>
                <w:b/>
                <w:bCs/>
              </w:rPr>
              <w:t>ory ID</w:t>
            </w:r>
          </w:p>
        </w:tc>
        <w:tc>
          <w:tcPr>
            <w:tcW w:w="6061" w:type="dxa"/>
          </w:tcPr>
          <w:p w14:paraId="1DB7EA62" w14:textId="52195459" w:rsidR="00F301DC" w:rsidRPr="00CB4FED" w:rsidRDefault="002506E4" w:rsidP="00DF513B">
            <w:pPr>
              <w:pStyle w:val="Listenabsatz"/>
              <w:ind w:left="0"/>
              <w:rPr>
                <w:b/>
                <w:bCs/>
              </w:rPr>
            </w:pPr>
            <w:r w:rsidRPr="00CB4FED">
              <w:rPr>
                <w:b/>
                <w:bCs/>
              </w:rPr>
              <w:t>Story</w:t>
            </w:r>
          </w:p>
        </w:tc>
      </w:tr>
      <w:tr w:rsidR="00F301DC" w14:paraId="689F8CEF" w14:textId="77777777" w:rsidTr="004872E1">
        <w:tc>
          <w:tcPr>
            <w:tcW w:w="2507" w:type="dxa"/>
          </w:tcPr>
          <w:p w14:paraId="3A13C876" w14:textId="02F551EE" w:rsidR="00F301DC" w:rsidRPr="004872E1" w:rsidRDefault="00CB4FED" w:rsidP="00DF513B">
            <w:pPr>
              <w:pStyle w:val="Listenabsatz"/>
              <w:ind w:left="0"/>
            </w:pPr>
            <w:r w:rsidRPr="004872E1">
              <w:t>6</w:t>
            </w:r>
          </w:p>
        </w:tc>
        <w:tc>
          <w:tcPr>
            <w:tcW w:w="6061" w:type="dxa"/>
          </w:tcPr>
          <w:p w14:paraId="23FE2A0A" w14:textId="2A387C60" w:rsidR="00F301DC" w:rsidRPr="004872E1" w:rsidRDefault="00CB4FED" w:rsidP="00DF513B">
            <w:pPr>
              <w:pStyle w:val="Listenabsatz"/>
              <w:ind w:left="0"/>
            </w:pPr>
            <w:r w:rsidRPr="004872E1">
              <w:t>Station Karte</w:t>
            </w:r>
          </w:p>
        </w:tc>
      </w:tr>
      <w:tr w:rsidR="00F301DC" w14:paraId="63A805A0" w14:textId="77777777" w:rsidTr="004872E1">
        <w:tc>
          <w:tcPr>
            <w:tcW w:w="2507" w:type="dxa"/>
          </w:tcPr>
          <w:p w14:paraId="4BEE9BB8" w14:textId="551F97AA" w:rsidR="00F301DC" w:rsidRPr="004872E1" w:rsidRDefault="004872E1" w:rsidP="00DF513B">
            <w:pPr>
              <w:pStyle w:val="Listenabsatz"/>
              <w:ind w:left="0"/>
            </w:pPr>
            <w:r w:rsidRPr="004872E1">
              <w:t>7</w:t>
            </w:r>
          </w:p>
        </w:tc>
        <w:tc>
          <w:tcPr>
            <w:tcW w:w="6061" w:type="dxa"/>
          </w:tcPr>
          <w:p w14:paraId="1BD8B517" w14:textId="380A4A79" w:rsidR="00F301DC" w:rsidRPr="004872E1" w:rsidRDefault="004872E1" w:rsidP="00DF513B">
            <w:pPr>
              <w:pStyle w:val="Listenabsatz"/>
              <w:ind w:left="0"/>
            </w:pPr>
            <w:r w:rsidRPr="004872E1">
              <w:t>Näheste Station</w:t>
            </w:r>
          </w:p>
        </w:tc>
      </w:tr>
      <w:tr w:rsidR="004872E1" w14:paraId="60DF17BC" w14:textId="77777777" w:rsidTr="004872E1">
        <w:tc>
          <w:tcPr>
            <w:tcW w:w="2507" w:type="dxa"/>
          </w:tcPr>
          <w:p w14:paraId="41C73818" w14:textId="318ECE64" w:rsidR="004872E1" w:rsidRPr="004872E1" w:rsidRDefault="004872E1" w:rsidP="00DF513B">
            <w:pPr>
              <w:pStyle w:val="Listenabsatz"/>
              <w:ind w:left="0"/>
            </w:pPr>
            <w:r w:rsidRPr="004872E1">
              <w:t>8</w:t>
            </w:r>
          </w:p>
        </w:tc>
        <w:tc>
          <w:tcPr>
            <w:tcW w:w="6061" w:type="dxa"/>
          </w:tcPr>
          <w:p w14:paraId="12BFBDC0" w14:textId="2D585A59" w:rsidR="004872E1" w:rsidRPr="004872E1" w:rsidRDefault="004872E1" w:rsidP="00DF513B">
            <w:pPr>
              <w:pStyle w:val="Listenabsatz"/>
              <w:ind w:left="0"/>
            </w:pPr>
            <w:r w:rsidRPr="004872E1">
              <w:t>Zugverbindung per Mail</w:t>
            </w:r>
          </w:p>
        </w:tc>
      </w:tr>
      <w:tr w:rsidR="004872E1" w14:paraId="692EA870" w14:textId="77777777" w:rsidTr="004872E1">
        <w:tc>
          <w:tcPr>
            <w:tcW w:w="2507" w:type="dxa"/>
          </w:tcPr>
          <w:p w14:paraId="023B50EF" w14:textId="3E00CCC5" w:rsidR="004872E1" w:rsidRPr="004872E1" w:rsidRDefault="004872E1" w:rsidP="00DF513B">
            <w:pPr>
              <w:pStyle w:val="Listenabsatz"/>
              <w:ind w:left="0"/>
            </w:pPr>
            <w:r w:rsidRPr="004872E1">
              <w:t>9</w:t>
            </w:r>
          </w:p>
        </w:tc>
        <w:tc>
          <w:tcPr>
            <w:tcW w:w="6061" w:type="dxa"/>
          </w:tcPr>
          <w:p w14:paraId="389C8F35" w14:textId="55EA34E6" w:rsidR="004872E1" w:rsidRPr="004872E1" w:rsidRDefault="004872E1" w:rsidP="00DF513B">
            <w:pPr>
              <w:pStyle w:val="Listenabsatz"/>
              <w:ind w:left="0"/>
            </w:pPr>
            <w:r w:rsidRPr="004872E1">
              <w:t>Als Benutzer möchte ich nur das bevorzugte Transportmittel anzeigen lassen.</w:t>
            </w:r>
          </w:p>
        </w:tc>
      </w:tr>
    </w:tbl>
    <w:p w14:paraId="1F076B80" w14:textId="77777777" w:rsidR="00DF513B" w:rsidRDefault="00DF513B" w:rsidP="00DF513B">
      <w:pPr>
        <w:pStyle w:val="Listenabsatz"/>
      </w:pPr>
    </w:p>
    <w:p w14:paraId="5D3C57CA" w14:textId="1C4776AA" w:rsidR="00012626" w:rsidRDefault="00012626" w:rsidP="00012626"/>
    <w:p w14:paraId="7CA0271A" w14:textId="27091E5D" w:rsidR="00687C84" w:rsidRDefault="00687C84" w:rsidP="00012626"/>
    <w:p w14:paraId="23DE8A76" w14:textId="2B729EF2" w:rsidR="00687C84" w:rsidRDefault="00687C84" w:rsidP="00012626"/>
    <w:p w14:paraId="674867BA" w14:textId="5FC04527" w:rsidR="00687C84" w:rsidRDefault="00687C84" w:rsidP="00012626"/>
    <w:p w14:paraId="6E29C94C" w14:textId="541C6A89" w:rsidR="00687C84" w:rsidRDefault="00687C84" w:rsidP="00012626"/>
    <w:p w14:paraId="612FE268" w14:textId="050DAB6B" w:rsidR="00687C84" w:rsidRDefault="00687C84" w:rsidP="00012626"/>
    <w:p w14:paraId="7875D01B" w14:textId="5ABD8A67" w:rsidR="00687C84" w:rsidRDefault="00687C84" w:rsidP="00012626"/>
    <w:p w14:paraId="34736F27" w14:textId="4B7C0DEC" w:rsidR="00687C84" w:rsidRDefault="00687C84" w:rsidP="00012626"/>
    <w:p w14:paraId="712F0002" w14:textId="33202E6F" w:rsidR="00687C84" w:rsidRDefault="00687C84" w:rsidP="00012626"/>
    <w:p w14:paraId="4FA9B1F7" w14:textId="77777777" w:rsidR="00687C84" w:rsidRPr="00012626" w:rsidRDefault="00687C84" w:rsidP="00012626"/>
    <w:p w14:paraId="49AB3338" w14:textId="77777777" w:rsidR="00C956C3" w:rsidRDefault="00C956C3" w:rsidP="00E5621C"/>
    <w:p w14:paraId="47D8C016" w14:textId="645393C1" w:rsidR="00C956C3" w:rsidRDefault="00C956C3" w:rsidP="009922EF">
      <w:pPr>
        <w:pStyle w:val="berschrift1"/>
        <w:numPr>
          <w:ilvl w:val="0"/>
          <w:numId w:val="4"/>
        </w:numPr>
      </w:pPr>
      <w:bookmarkStart w:id="3" w:name="_Toc100828630"/>
      <w:r>
        <w:lastRenderedPageBreak/>
        <w:t>Mockup</w:t>
      </w:r>
      <w:bookmarkEnd w:id="3"/>
    </w:p>
    <w:p w14:paraId="28BAA8BF" w14:textId="5168F523" w:rsidR="009922EF" w:rsidRPr="009922EF" w:rsidRDefault="000930CE" w:rsidP="009922EF">
      <w:r>
        <w:t>Hinweis: d</w:t>
      </w:r>
      <w:r w:rsidR="00855D94">
        <w:t xml:space="preserve">ie Mockups wurden vor dem </w:t>
      </w:r>
      <w:r w:rsidR="00EE43CF">
        <w:t>Projekt erstellt, deshalb wird es kleiner Abweichungen geben.</w:t>
      </w:r>
      <w:r w:rsidR="00655E53">
        <w:t xml:space="preserve"> Kurzer beschreib zu den Folgender </w:t>
      </w:r>
      <w:r w:rsidR="00877D2E">
        <w:t xml:space="preserve">Screenshots… </w:t>
      </w:r>
      <w:r>
        <w:t>Dieses Bilden</w:t>
      </w:r>
      <w:r w:rsidR="00877D2E">
        <w:t xml:space="preserve"> die </w:t>
      </w:r>
      <w:r w:rsidR="00E91EB2">
        <w:t>alle Userstorys mit der Priorität 1 ab.</w:t>
      </w:r>
      <w:r w:rsidR="002F4CE4">
        <w:t xml:space="preserve"> Das Mockup wurde mit</w:t>
      </w:r>
      <w:r w:rsidR="0056429B">
        <w:t xml:space="preserve"> </w:t>
      </w:r>
      <w:hyperlink r:id="rId11" w:history="1">
        <w:r w:rsidR="0056429B" w:rsidRPr="000930CE">
          <w:rPr>
            <w:rStyle w:val="Hyperlink"/>
          </w:rPr>
          <w:t>Balsamiq</w:t>
        </w:r>
      </w:hyperlink>
      <w:r w:rsidR="0056429B">
        <w:t xml:space="preserve"> </w:t>
      </w:r>
      <w:r>
        <w:t>erstellt.</w:t>
      </w:r>
      <w:r w:rsidR="00346ABC">
        <w:t xml:space="preserve"> Das Programm ist so aufgeteilt, dass auf der </w:t>
      </w:r>
      <w:r w:rsidR="00C171FC">
        <w:t>linken</w:t>
      </w:r>
      <w:r w:rsidR="00346ABC">
        <w:t xml:space="preserve"> Seite </w:t>
      </w:r>
      <w:r w:rsidR="0081662F">
        <w:t xml:space="preserve">eine Navigation ist mit Icons. </w:t>
      </w:r>
      <w:r w:rsidR="00A54655">
        <w:t xml:space="preserve">Auf der </w:t>
      </w:r>
      <w:r w:rsidR="00C171FC">
        <w:t>rechten</w:t>
      </w:r>
      <w:r w:rsidR="00A54655">
        <w:t xml:space="preserve"> Seite</w:t>
      </w:r>
      <w:r w:rsidR="00683C21">
        <w:t xml:space="preserve"> befindet sich ein Tabctr Element. Diese</w:t>
      </w:r>
      <w:r w:rsidR="00100092">
        <w:t xml:space="preserve">s ändert </w:t>
      </w:r>
      <w:r w:rsidR="00A5605C">
        <w:t>sich,</w:t>
      </w:r>
      <w:r w:rsidR="00100092">
        <w:t xml:space="preserve"> sobald der User auf ein </w:t>
      </w:r>
      <w:r w:rsidR="00C171FC">
        <w:t>anderes</w:t>
      </w:r>
      <w:r w:rsidR="00100092">
        <w:t xml:space="preserve"> Icon klickt.</w:t>
      </w:r>
    </w:p>
    <w:p w14:paraId="7D6648DE" w14:textId="77777777" w:rsidR="00A3109B" w:rsidRDefault="00C956C3" w:rsidP="008A0660">
      <w:pPr>
        <w:jc w:val="center"/>
      </w:pPr>
      <w:r w:rsidRPr="001F473D">
        <w:rPr>
          <w:noProof/>
        </w:rPr>
        <w:drawing>
          <wp:inline distT="0" distB="0" distL="0" distR="0" wp14:anchorId="6249FDFA" wp14:editId="7C603629">
            <wp:extent cx="3479146" cy="2539179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48" cy="25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B299" w14:textId="20C3D76A" w:rsidR="00A3109B" w:rsidRDefault="00A3109B" w:rsidP="00C956C3">
      <w:r>
        <w:t>Screenshot</w:t>
      </w:r>
      <w:r w:rsidR="002F4CE4">
        <w:t>1</w:t>
      </w:r>
      <w:r>
        <w:t xml:space="preserve"> zu den Userstorys mit der ID 1 und 2.</w:t>
      </w:r>
      <w:r w:rsidR="004B5B7F">
        <w:t xml:space="preserve"> </w:t>
      </w:r>
      <w:r w:rsidR="0032241F">
        <w:t xml:space="preserve">Hier kann der User seine Verbindungen </w:t>
      </w:r>
      <w:r w:rsidR="00B41D67">
        <w:t xml:space="preserve">bei den </w:t>
      </w:r>
      <w:r w:rsidR="0012586E">
        <w:t>TextBoxen</w:t>
      </w:r>
      <w:r w:rsidR="00B41D67">
        <w:t xml:space="preserve"> eingeben und </w:t>
      </w:r>
      <w:r w:rsidR="00396E42">
        <w:t xml:space="preserve">sie </w:t>
      </w:r>
      <w:r w:rsidR="00B41D67">
        <w:t xml:space="preserve">mit dem Button «Verbindungen Anzeigen» </w:t>
      </w:r>
      <w:r w:rsidR="00396E42">
        <w:t>anzeigen lassen.</w:t>
      </w:r>
      <w:r w:rsidR="0012586E">
        <w:t xml:space="preserve"> Danach erscheinen seine gewünschten Verbindungen in der unteren TextBox.</w:t>
      </w:r>
      <w:r w:rsidR="00346ABC">
        <w:t xml:space="preserve"> </w:t>
      </w:r>
    </w:p>
    <w:p w14:paraId="43E4BFD8" w14:textId="2795D67C" w:rsidR="002F6FBD" w:rsidRDefault="00C956C3" w:rsidP="008A0660">
      <w:pPr>
        <w:jc w:val="center"/>
      </w:pPr>
      <w:r w:rsidRPr="001F473D">
        <w:rPr>
          <w:noProof/>
        </w:rPr>
        <w:drawing>
          <wp:inline distT="0" distB="0" distL="0" distR="0" wp14:anchorId="041F4F35" wp14:editId="2569DDEE">
            <wp:extent cx="3512624" cy="2531088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139" cy="25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5792" w14:textId="26CCB7F1" w:rsidR="00461B12" w:rsidRDefault="002C699B" w:rsidP="00841B42">
      <w:r>
        <w:t xml:space="preserve">Screenshot2 </w:t>
      </w:r>
      <w:r w:rsidR="00DB2198">
        <w:t>zu der Userstory 3. Hier kann der User</w:t>
      </w:r>
      <w:r w:rsidR="00630EE4">
        <w:t xml:space="preserve"> alle Abfahrten von seinem gewüns</w:t>
      </w:r>
      <w:r w:rsidR="008B2F56">
        <w:t>ch</w:t>
      </w:r>
      <w:r w:rsidR="00630EE4">
        <w:t>ten Bahnhof anzeigen.</w:t>
      </w:r>
      <w:r w:rsidR="009F655C">
        <w:t xml:space="preserve"> Dazu gibt er </w:t>
      </w:r>
      <w:r w:rsidR="003C3DD3">
        <w:t>bei dem oberen Feld</w:t>
      </w:r>
      <w:r w:rsidR="009F655C">
        <w:t xml:space="preserve"> </w:t>
      </w:r>
      <w:r w:rsidR="003C3DD3">
        <w:t>den Bahnhof ein. Dabei wird er mit Vorschlägen, die unten erscheinen unterstützt.</w:t>
      </w:r>
      <w:r w:rsidR="00FC3F2D">
        <w:t xml:space="preserve"> Mit dem Button «Stationen </w:t>
      </w:r>
      <w:r w:rsidR="000567D8">
        <w:t>A</w:t>
      </w:r>
      <w:r w:rsidR="00FC3F2D">
        <w:t>nzeigen</w:t>
      </w:r>
      <w:r w:rsidR="000567D8">
        <w:t xml:space="preserve">» Zeigts alle Abfahrten unten an. Mit dem Button «Suche zurücksetzen» </w:t>
      </w:r>
      <w:r w:rsidR="00710EE7">
        <w:t>Wird die Eingabe gelöscht.</w:t>
      </w:r>
    </w:p>
    <w:p w14:paraId="5E3518DA" w14:textId="0841F8CB" w:rsidR="005A05AF" w:rsidRDefault="00471442" w:rsidP="00E206E7">
      <w:pPr>
        <w:pStyle w:val="berschrift1"/>
        <w:numPr>
          <w:ilvl w:val="0"/>
          <w:numId w:val="4"/>
        </w:numPr>
      </w:pPr>
      <w:bookmarkStart w:id="4" w:name="_Toc100828631"/>
      <w:r>
        <w:lastRenderedPageBreak/>
        <w:t>User Storys</w:t>
      </w:r>
      <w:bookmarkEnd w:id="4"/>
    </w:p>
    <w:tbl>
      <w:tblPr>
        <w:tblStyle w:val="Tabellenraster"/>
        <w:tblW w:w="11280" w:type="dxa"/>
        <w:tblInd w:w="-1069" w:type="dxa"/>
        <w:tblLook w:val="04A0" w:firstRow="1" w:lastRow="0" w:firstColumn="1" w:lastColumn="0" w:noHBand="0" w:noVBand="1"/>
      </w:tblPr>
      <w:tblGrid>
        <w:gridCol w:w="456"/>
        <w:gridCol w:w="1977"/>
        <w:gridCol w:w="3835"/>
        <w:gridCol w:w="3875"/>
        <w:gridCol w:w="1137"/>
      </w:tblGrid>
      <w:tr w:rsidR="00F84C50" w14:paraId="5E5F5CA8" w14:textId="77777777" w:rsidTr="00DD6EBB">
        <w:trPr>
          <w:trHeight w:val="503"/>
        </w:trPr>
        <w:tc>
          <w:tcPr>
            <w:tcW w:w="456" w:type="dxa"/>
          </w:tcPr>
          <w:p w14:paraId="1A50070D" w14:textId="221E568B" w:rsidR="00F84C50" w:rsidRPr="00FF6F0D" w:rsidRDefault="00F84C50" w:rsidP="00E5621C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30" w:type="dxa"/>
          </w:tcPr>
          <w:p w14:paraId="3D8BCBEF" w14:textId="649DF1BF" w:rsidR="00F84C50" w:rsidRPr="00FF6F0D" w:rsidRDefault="00F84C50" w:rsidP="00E5621C">
            <w:pPr>
              <w:rPr>
                <w:b/>
                <w:bCs/>
              </w:rPr>
            </w:pPr>
            <w:r w:rsidRPr="00FF6F0D">
              <w:rPr>
                <w:b/>
                <w:bCs/>
              </w:rPr>
              <w:t>Story</w:t>
            </w:r>
          </w:p>
        </w:tc>
        <w:tc>
          <w:tcPr>
            <w:tcW w:w="3918" w:type="dxa"/>
          </w:tcPr>
          <w:p w14:paraId="371B5249" w14:textId="764389BD" w:rsidR="00F84C50" w:rsidRPr="00FF6F0D" w:rsidRDefault="00F84C50" w:rsidP="00E5621C">
            <w:pPr>
              <w:rPr>
                <w:b/>
                <w:bCs/>
              </w:rPr>
            </w:pPr>
            <w:r w:rsidRPr="00FF6F0D">
              <w:rPr>
                <w:b/>
                <w:bCs/>
              </w:rPr>
              <w:t>Beschreibung</w:t>
            </w:r>
          </w:p>
        </w:tc>
        <w:tc>
          <w:tcPr>
            <w:tcW w:w="3939" w:type="dxa"/>
          </w:tcPr>
          <w:p w14:paraId="2E3098C8" w14:textId="53E3E972" w:rsidR="00F84C50" w:rsidRPr="00FF6F0D" w:rsidRDefault="00F84C50" w:rsidP="00E5621C">
            <w:pPr>
              <w:rPr>
                <w:b/>
                <w:bCs/>
              </w:rPr>
            </w:pPr>
            <w:r w:rsidRPr="00FF6F0D">
              <w:rPr>
                <w:b/>
                <w:bCs/>
              </w:rPr>
              <w:t>Abnahmekriterium</w:t>
            </w:r>
          </w:p>
        </w:tc>
        <w:tc>
          <w:tcPr>
            <w:tcW w:w="1137" w:type="dxa"/>
          </w:tcPr>
          <w:p w14:paraId="1961F777" w14:textId="56D07E80" w:rsidR="00F84C50" w:rsidRPr="00FF6F0D" w:rsidRDefault="00F84C50" w:rsidP="00E5621C">
            <w:pPr>
              <w:rPr>
                <w:b/>
                <w:bCs/>
              </w:rPr>
            </w:pPr>
            <w:r w:rsidRPr="00FF6F0D">
              <w:rPr>
                <w:b/>
                <w:bCs/>
              </w:rPr>
              <w:t>Priorität (1-3)</w:t>
            </w:r>
          </w:p>
        </w:tc>
      </w:tr>
      <w:tr w:rsidR="00F84C50" w14:paraId="5851976A" w14:textId="77777777" w:rsidTr="00DD6EBB">
        <w:trPr>
          <w:trHeight w:val="503"/>
        </w:trPr>
        <w:tc>
          <w:tcPr>
            <w:tcW w:w="456" w:type="dxa"/>
          </w:tcPr>
          <w:p w14:paraId="6B53FB1B" w14:textId="2C25F483" w:rsidR="00F84C50" w:rsidRPr="00FF6F0D" w:rsidRDefault="00F84C50" w:rsidP="00E5621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30" w:type="dxa"/>
          </w:tcPr>
          <w:p w14:paraId="0B727D5D" w14:textId="60D24098" w:rsidR="00F84C50" w:rsidRPr="00FF6F0D" w:rsidRDefault="00F84C50" w:rsidP="00E5621C">
            <w:pPr>
              <w:rPr>
                <w:b/>
                <w:bCs/>
              </w:rPr>
            </w:pPr>
            <w:r w:rsidRPr="00FF6F0D">
              <w:rPr>
                <w:b/>
                <w:bCs/>
              </w:rPr>
              <w:t>Suche Start und Endstation</w:t>
            </w:r>
          </w:p>
        </w:tc>
        <w:tc>
          <w:tcPr>
            <w:tcW w:w="3918" w:type="dxa"/>
          </w:tcPr>
          <w:p w14:paraId="42401494" w14:textId="6F5B3C66" w:rsidR="00F84C50" w:rsidRDefault="00F84C50" w:rsidP="00E5621C">
            <w:r>
              <w:t>Als Benutzer möchte ich meinen Start und Endstation anzeigen können, um meine Reise besser planen zu können.</w:t>
            </w:r>
          </w:p>
        </w:tc>
        <w:tc>
          <w:tcPr>
            <w:tcW w:w="3939" w:type="dxa"/>
          </w:tcPr>
          <w:p w14:paraId="48B9E6B3" w14:textId="77777777" w:rsidR="001F7CB1" w:rsidRDefault="00F84C50" w:rsidP="00E5621C">
            <w:r>
              <w:t xml:space="preserve">-Start und Endstation suchen können.         </w:t>
            </w:r>
          </w:p>
          <w:p w14:paraId="2F6249A8" w14:textId="559243DE" w:rsidR="00F84C50" w:rsidRDefault="00F84C50" w:rsidP="00E5621C">
            <w:r>
              <w:t>-Am Schluss kann man die Eingabe mit einem Button betätigen.</w:t>
            </w:r>
          </w:p>
        </w:tc>
        <w:tc>
          <w:tcPr>
            <w:tcW w:w="1137" w:type="dxa"/>
          </w:tcPr>
          <w:p w14:paraId="68B08E57" w14:textId="6B0F1702" w:rsidR="00F84C50" w:rsidRDefault="00F84C50" w:rsidP="00E5621C">
            <w:r>
              <w:t>1</w:t>
            </w:r>
          </w:p>
        </w:tc>
      </w:tr>
      <w:tr w:rsidR="00DD6EBB" w14:paraId="1C9333CE" w14:textId="77777777" w:rsidTr="00DD6EBB">
        <w:trPr>
          <w:trHeight w:val="503"/>
        </w:trPr>
        <w:tc>
          <w:tcPr>
            <w:tcW w:w="456" w:type="dxa"/>
          </w:tcPr>
          <w:p w14:paraId="2A0DE892" w14:textId="47220BB9" w:rsidR="00DD6EBB" w:rsidRDefault="00DD6EBB" w:rsidP="00DD6EB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30" w:type="dxa"/>
          </w:tcPr>
          <w:p w14:paraId="4A792D5B" w14:textId="0611A079" w:rsidR="00DD6EBB" w:rsidRPr="00FF6F0D" w:rsidRDefault="00DD6EBB" w:rsidP="00DD6EBB">
            <w:pPr>
              <w:rPr>
                <w:b/>
                <w:bCs/>
              </w:rPr>
            </w:pPr>
            <w:r w:rsidRPr="00846668">
              <w:rPr>
                <w:b/>
                <w:bCs/>
              </w:rPr>
              <w:t>Abfahrtstafel</w:t>
            </w:r>
          </w:p>
        </w:tc>
        <w:tc>
          <w:tcPr>
            <w:tcW w:w="3918" w:type="dxa"/>
          </w:tcPr>
          <w:p w14:paraId="25CDCE08" w14:textId="6D45FAAD" w:rsidR="00DD6EBB" w:rsidRDefault="00DD6EBB" w:rsidP="00DD6EBB">
            <w:r>
              <w:t>Als Benutzer möchte ich eine Abfahrtstafel haben, um die nächste Verbindung gleich sehen zu können.</w:t>
            </w:r>
          </w:p>
        </w:tc>
        <w:tc>
          <w:tcPr>
            <w:tcW w:w="3939" w:type="dxa"/>
          </w:tcPr>
          <w:p w14:paraId="6365D7CE" w14:textId="30AEABF2" w:rsidR="00DD6EBB" w:rsidRDefault="00DD6EBB" w:rsidP="00DD6EBB">
            <w:r>
              <w:t>-Der Benutzer kann eine Abfahrtsstation eingeben um alle Verbindungen, die von der Station wegfahren anzeigen zu können.</w:t>
            </w:r>
          </w:p>
        </w:tc>
        <w:tc>
          <w:tcPr>
            <w:tcW w:w="1137" w:type="dxa"/>
          </w:tcPr>
          <w:p w14:paraId="5514DDF0" w14:textId="38072860" w:rsidR="00DD6EBB" w:rsidRDefault="00DD6EBB" w:rsidP="00DD6EBB">
            <w:r>
              <w:t>1</w:t>
            </w:r>
          </w:p>
        </w:tc>
      </w:tr>
      <w:tr w:rsidR="00034DD7" w14:paraId="133DA620" w14:textId="77777777" w:rsidTr="00DD6EBB">
        <w:trPr>
          <w:trHeight w:val="527"/>
        </w:trPr>
        <w:tc>
          <w:tcPr>
            <w:tcW w:w="456" w:type="dxa"/>
          </w:tcPr>
          <w:p w14:paraId="6D672941" w14:textId="002892A6" w:rsidR="00034DD7" w:rsidRPr="00846668" w:rsidRDefault="00034DD7" w:rsidP="00034DD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30" w:type="dxa"/>
          </w:tcPr>
          <w:p w14:paraId="4D2AA85B" w14:textId="57C7DA1E" w:rsidR="00034DD7" w:rsidRPr="00846668" w:rsidRDefault="00034DD7" w:rsidP="00034DD7">
            <w:pPr>
              <w:rPr>
                <w:b/>
                <w:bCs/>
              </w:rPr>
            </w:pPr>
            <w:r>
              <w:rPr>
                <w:b/>
                <w:bCs/>
              </w:rPr>
              <w:t>Stationen suchen</w:t>
            </w:r>
          </w:p>
        </w:tc>
        <w:tc>
          <w:tcPr>
            <w:tcW w:w="3918" w:type="dxa"/>
          </w:tcPr>
          <w:p w14:paraId="788985A5" w14:textId="42E9DEA5" w:rsidR="00034DD7" w:rsidRDefault="00034DD7" w:rsidP="00034DD7">
            <w:r w:rsidRPr="004C53A5">
              <w:t xml:space="preserve">Als Benutzer möchte ich Stationen </w:t>
            </w:r>
            <w:r w:rsidR="00542FE5">
              <w:t>s</w:t>
            </w:r>
            <w:r w:rsidRPr="004C53A5">
              <w:t>uchen können, um die Verbindungen einer Station zu sehen</w:t>
            </w:r>
          </w:p>
        </w:tc>
        <w:tc>
          <w:tcPr>
            <w:tcW w:w="3939" w:type="dxa"/>
          </w:tcPr>
          <w:p w14:paraId="4ED8FBEF" w14:textId="24E5FDDB" w:rsidR="00034DD7" w:rsidRDefault="00034DD7" w:rsidP="00034DD7">
            <w:r w:rsidRPr="004C53A5">
              <w:t>- Startstation in TextBox eingeben - Anzeigen aller Verbindungen der gesuchten Station</w:t>
            </w:r>
          </w:p>
        </w:tc>
        <w:tc>
          <w:tcPr>
            <w:tcW w:w="1137" w:type="dxa"/>
          </w:tcPr>
          <w:p w14:paraId="7545D65D" w14:textId="26487C0C" w:rsidR="00034DD7" w:rsidRDefault="00034DD7" w:rsidP="00034DD7">
            <w:r>
              <w:t>1</w:t>
            </w:r>
          </w:p>
        </w:tc>
      </w:tr>
      <w:tr w:rsidR="006E5C83" w14:paraId="483C2ED5" w14:textId="77777777" w:rsidTr="00DD6EBB">
        <w:trPr>
          <w:trHeight w:val="527"/>
        </w:trPr>
        <w:tc>
          <w:tcPr>
            <w:tcW w:w="456" w:type="dxa"/>
          </w:tcPr>
          <w:p w14:paraId="5F521A6C" w14:textId="63315FDE" w:rsidR="006E5C83" w:rsidRDefault="006E5C83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30" w:type="dxa"/>
          </w:tcPr>
          <w:p w14:paraId="6BCC95D2" w14:textId="75E486A8" w:rsidR="006E5C83" w:rsidRDefault="006E5C83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Stationen vorschlagen </w:t>
            </w:r>
          </w:p>
        </w:tc>
        <w:tc>
          <w:tcPr>
            <w:tcW w:w="3918" w:type="dxa"/>
          </w:tcPr>
          <w:p w14:paraId="229C8B68" w14:textId="7CF0D90B" w:rsidR="006E5C83" w:rsidRPr="004C53A5" w:rsidRDefault="006E5C83" w:rsidP="006E5C83">
            <w:r>
              <w:t xml:space="preserve">Als Benutzer möchte </w:t>
            </w:r>
            <w:r w:rsidR="00EC7492">
              <w:t>ich,</w:t>
            </w:r>
            <w:r>
              <w:t xml:space="preserve"> wenn ich die Stationen eingebe vom Programm mit Vorschlägen unterstütz werden, um meine Suche zu vereinfachen.</w:t>
            </w:r>
          </w:p>
        </w:tc>
        <w:tc>
          <w:tcPr>
            <w:tcW w:w="3939" w:type="dxa"/>
          </w:tcPr>
          <w:p w14:paraId="6A9CE0D5" w14:textId="61541D44" w:rsidR="006E5C83" w:rsidRPr="004C53A5" w:rsidRDefault="006E5C83" w:rsidP="006E5C83">
            <w:r>
              <w:t>-Stationen werden vorgeschlagen</w:t>
            </w:r>
          </w:p>
        </w:tc>
        <w:tc>
          <w:tcPr>
            <w:tcW w:w="1137" w:type="dxa"/>
          </w:tcPr>
          <w:p w14:paraId="1F6A333B" w14:textId="72F3B2A2" w:rsidR="006E5C83" w:rsidRDefault="006E5C83" w:rsidP="006E5C83">
            <w:r>
              <w:t>2</w:t>
            </w:r>
          </w:p>
        </w:tc>
      </w:tr>
      <w:tr w:rsidR="006E5C83" w14:paraId="53821D4A" w14:textId="77777777" w:rsidTr="00DD6EBB">
        <w:trPr>
          <w:trHeight w:val="503"/>
        </w:trPr>
        <w:tc>
          <w:tcPr>
            <w:tcW w:w="456" w:type="dxa"/>
          </w:tcPr>
          <w:p w14:paraId="6B2EF15A" w14:textId="0B8B2F72" w:rsidR="006E5C83" w:rsidRPr="00451194" w:rsidRDefault="006E5C83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30" w:type="dxa"/>
          </w:tcPr>
          <w:p w14:paraId="3F1AC250" w14:textId="130CC003" w:rsidR="006E5C83" w:rsidRPr="00451194" w:rsidRDefault="006E5C83" w:rsidP="006E5C83">
            <w:pPr>
              <w:rPr>
                <w:b/>
                <w:bCs/>
              </w:rPr>
            </w:pPr>
            <w:r w:rsidRPr="00451194">
              <w:rPr>
                <w:b/>
                <w:bCs/>
              </w:rPr>
              <w:t>Zukünftige Verbindungen</w:t>
            </w:r>
          </w:p>
        </w:tc>
        <w:tc>
          <w:tcPr>
            <w:tcW w:w="3918" w:type="dxa"/>
          </w:tcPr>
          <w:p w14:paraId="009D42BF" w14:textId="28D7C218" w:rsidR="006E5C83" w:rsidRDefault="006E5C83" w:rsidP="006E5C83">
            <w:r>
              <w:t>Als Benutzer möchte ich eine zukünftige Verbindung mit Datum und Uhrzeit suchen, um meine Reise früher planen zu können.</w:t>
            </w:r>
          </w:p>
        </w:tc>
        <w:tc>
          <w:tcPr>
            <w:tcW w:w="3939" w:type="dxa"/>
          </w:tcPr>
          <w:p w14:paraId="080B550C" w14:textId="77777777" w:rsidR="006E5C83" w:rsidRDefault="0046726C" w:rsidP="006E5C83">
            <w:r>
              <w:t>-Das Datum wird validiert.</w:t>
            </w:r>
          </w:p>
          <w:p w14:paraId="2C163809" w14:textId="61A5075B" w:rsidR="0046726C" w:rsidRDefault="0046726C" w:rsidP="006E5C83">
            <w:r>
              <w:t>-Die Zeit wird validiert</w:t>
            </w:r>
            <w:r w:rsidR="008C566D">
              <w:t>.</w:t>
            </w:r>
          </w:p>
        </w:tc>
        <w:tc>
          <w:tcPr>
            <w:tcW w:w="1137" w:type="dxa"/>
          </w:tcPr>
          <w:p w14:paraId="6B706FE9" w14:textId="0BF9CA22" w:rsidR="006E5C83" w:rsidRDefault="006E5C83" w:rsidP="006E5C83">
            <w:r>
              <w:t>2</w:t>
            </w:r>
          </w:p>
        </w:tc>
      </w:tr>
      <w:tr w:rsidR="006E5C83" w14:paraId="65DB62C5" w14:textId="77777777" w:rsidTr="00DD6EBB">
        <w:trPr>
          <w:trHeight w:val="503"/>
        </w:trPr>
        <w:tc>
          <w:tcPr>
            <w:tcW w:w="456" w:type="dxa"/>
          </w:tcPr>
          <w:p w14:paraId="4A08F1FE" w14:textId="42DC94D0" w:rsidR="006E5C83" w:rsidRDefault="006E5C83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30" w:type="dxa"/>
          </w:tcPr>
          <w:p w14:paraId="70D45E03" w14:textId="42AEE160" w:rsidR="006E5C83" w:rsidRPr="00451194" w:rsidRDefault="006E5C83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>Station Karte</w:t>
            </w:r>
          </w:p>
        </w:tc>
        <w:tc>
          <w:tcPr>
            <w:tcW w:w="3918" w:type="dxa"/>
          </w:tcPr>
          <w:p w14:paraId="1E279E04" w14:textId="7230FDC5" w:rsidR="006E5C83" w:rsidRDefault="006E5C83" w:rsidP="006E5C83">
            <w:r>
              <w:t>Als Benutzer möchte ich eine Karte mit der ausgewählten Station sehen können, um meine Reise besser darstellen zu können.</w:t>
            </w:r>
          </w:p>
        </w:tc>
        <w:tc>
          <w:tcPr>
            <w:tcW w:w="3939" w:type="dxa"/>
          </w:tcPr>
          <w:p w14:paraId="70E5BBEB" w14:textId="0C11C32F" w:rsidR="006E5C83" w:rsidRDefault="006E5C83" w:rsidP="006E5C83">
            <w:r>
              <w:t>-Eine Ansicht wo man die Station sehen kann.</w:t>
            </w:r>
          </w:p>
        </w:tc>
        <w:tc>
          <w:tcPr>
            <w:tcW w:w="1137" w:type="dxa"/>
          </w:tcPr>
          <w:p w14:paraId="3867169D" w14:textId="4890A791" w:rsidR="006E5C83" w:rsidRDefault="00D31210" w:rsidP="006E5C83">
            <w:r>
              <w:t>3</w:t>
            </w:r>
          </w:p>
        </w:tc>
      </w:tr>
      <w:tr w:rsidR="006E5C83" w14:paraId="6EA95478" w14:textId="77777777" w:rsidTr="00DD6EBB">
        <w:trPr>
          <w:trHeight w:val="503"/>
        </w:trPr>
        <w:tc>
          <w:tcPr>
            <w:tcW w:w="456" w:type="dxa"/>
          </w:tcPr>
          <w:p w14:paraId="5C25DB92" w14:textId="45B9D832" w:rsidR="006E5C83" w:rsidRDefault="006E5C83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30" w:type="dxa"/>
          </w:tcPr>
          <w:p w14:paraId="6A7CD5AB" w14:textId="0706C70E" w:rsidR="006E5C83" w:rsidRDefault="004F507A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Näheste </w:t>
            </w:r>
            <w:r w:rsidR="006E5C83">
              <w:rPr>
                <w:b/>
                <w:bCs/>
              </w:rPr>
              <w:t>Station</w:t>
            </w:r>
          </w:p>
        </w:tc>
        <w:tc>
          <w:tcPr>
            <w:tcW w:w="3918" w:type="dxa"/>
          </w:tcPr>
          <w:p w14:paraId="521DE78C" w14:textId="3AA4DE24" w:rsidR="006E5C83" w:rsidRDefault="006E5C83" w:rsidP="006E5C83">
            <w:r>
              <w:t>Als Benutzer möchte ich von meinem Aktuellen Standort die näheste Station anzeigen können, um den kürzesten Weg wählen zu können.</w:t>
            </w:r>
          </w:p>
        </w:tc>
        <w:tc>
          <w:tcPr>
            <w:tcW w:w="3939" w:type="dxa"/>
          </w:tcPr>
          <w:p w14:paraId="6048CB50" w14:textId="39024FEC" w:rsidR="006E5C83" w:rsidRDefault="006E5C83" w:rsidP="006E5C83">
            <w:r>
              <w:t>-Eine Ansicht für die nächsten Stationen ist vorhanden.</w:t>
            </w:r>
          </w:p>
        </w:tc>
        <w:tc>
          <w:tcPr>
            <w:tcW w:w="1137" w:type="dxa"/>
          </w:tcPr>
          <w:p w14:paraId="63AC93A7" w14:textId="28C0DD2A" w:rsidR="006E5C83" w:rsidRDefault="006E5C83" w:rsidP="006E5C83">
            <w:r>
              <w:t>3</w:t>
            </w:r>
          </w:p>
        </w:tc>
      </w:tr>
      <w:tr w:rsidR="006E5C83" w14:paraId="74560612" w14:textId="77777777" w:rsidTr="00DD6EBB">
        <w:trPr>
          <w:trHeight w:val="503"/>
        </w:trPr>
        <w:tc>
          <w:tcPr>
            <w:tcW w:w="456" w:type="dxa"/>
          </w:tcPr>
          <w:p w14:paraId="5BF5FB85" w14:textId="120BC63A" w:rsidR="006E5C83" w:rsidRPr="00C67AD0" w:rsidRDefault="006E5C83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30" w:type="dxa"/>
          </w:tcPr>
          <w:p w14:paraId="4DE2D25C" w14:textId="1FC222C7" w:rsidR="006E5C83" w:rsidRDefault="004F507A" w:rsidP="006E5C83">
            <w:pPr>
              <w:rPr>
                <w:b/>
                <w:bCs/>
              </w:rPr>
            </w:pPr>
            <w:r w:rsidRPr="00C67AD0">
              <w:rPr>
                <w:b/>
                <w:bCs/>
              </w:rPr>
              <w:t>Zugverbindung</w:t>
            </w:r>
            <w:r w:rsidR="006E5C83" w:rsidRPr="00C67AD0">
              <w:rPr>
                <w:b/>
                <w:bCs/>
              </w:rPr>
              <w:t xml:space="preserve"> per Mail</w:t>
            </w:r>
          </w:p>
        </w:tc>
        <w:tc>
          <w:tcPr>
            <w:tcW w:w="3918" w:type="dxa"/>
          </w:tcPr>
          <w:p w14:paraId="11ACE180" w14:textId="53DDB055" w:rsidR="006E5C83" w:rsidRDefault="006E5C83" w:rsidP="006E5C83">
            <w:r w:rsidRPr="00AE1B41">
              <w:t>Als Benutzer möchte ich die gefunden Resultat weiterleiten, um andere über meine Recherchen zu informieren</w:t>
            </w:r>
            <w:r>
              <w:t>.</w:t>
            </w:r>
          </w:p>
        </w:tc>
        <w:tc>
          <w:tcPr>
            <w:tcW w:w="3939" w:type="dxa"/>
          </w:tcPr>
          <w:p w14:paraId="3053A951" w14:textId="15D17DBA" w:rsidR="006E5C83" w:rsidRDefault="006E5C83" w:rsidP="006E5C83">
            <w:r w:rsidRPr="00362B67">
              <w:t>- Resultate in Mailprogramm öffnen.</w:t>
            </w:r>
          </w:p>
        </w:tc>
        <w:tc>
          <w:tcPr>
            <w:tcW w:w="1137" w:type="dxa"/>
          </w:tcPr>
          <w:p w14:paraId="14935CA6" w14:textId="2CF45977" w:rsidR="006E5C83" w:rsidRDefault="006E5C83" w:rsidP="006E5C83">
            <w:r>
              <w:t>3</w:t>
            </w:r>
          </w:p>
        </w:tc>
      </w:tr>
      <w:tr w:rsidR="006E5C83" w14:paraId="14C46EC1" w14:textId="77777777" w:rsidTr="00DD6EBB">
        <w:trPr>
          <w:trHeight w:val="503"/>
        </w:trPr>
        <w:tc>
          <w:tcPr>
            <w:tcW w:w="456" w:type="dxa"/>
          </w:tcPr>
          <w:p w14:paraId="022E0342" w14:textId="751BB8D9" w:rsidR="006E5C83" w:rsidRDefault="00537CA0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30" w:type="dxa"/>
          </w:tcPr>
          <w:p w14:paraId="1E7897E5" w14:textId="01AB9690" w:rsidR="006E5C83" w:rsidRDefault="00537CA0" w:rsidP="006E5C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Transportmittel </w:t>
            </w:r>
            <w:r w:rsidR="00630363">
              <w:rPr>
                <w:b/>
                <w:bCs/>
              </w:rPr>
              <w:t>Auswahl</w:t>
            </w:r>
          </w:p>
        </w:tc>
        <w:tc>
          <w:tcPr>
            <w:tcW w:w="3918" w:type="dxa"/>
          </w:tcPr>
          <w:p w14:paraId="1367F03B" w14:textId="480C9ED8" w:rsidR="006E5C83" w:rsidRDefault="00630363" w:rsidP="006E5C83">
            <w:r>
              <w:t xml:space="preserve">Als Benutzer möchte ich </w:t>
            </w:r>
            <w:r w:rsidR="00E4601E">
              <w:t>nur das bevorzugte Transportmittel</w:t>
            </w:r>
            <w:r w:rsidR="004F507A">
              <w:t xml:space="preserve"> anzeigen lassen. </w:t>
            </w:r>
          </w:p>
        </w:tc>
        <w:tc>
          <w:tcPr>
            <w:tcW w:w="3939" w:type="dxa"/>
          </w:tcPr>
          <w:p w14:paraId="1577B837" w14:textId="1B3BC1EA" w:rsidR="006E5C83" w:rsidRDefault="004F507A" w:rsidP="006E5C83">
            <w:r>
              <w:t xml:space="preserve">- Wenn der User nur mit dem Bus fahren </w:t>
            </w:r>
            <w:r w:rsidR="00624BFB">
              <w:t>möchte,</w:t>
            </w:r>
            <w:r>
              <w:t xml:space="preserve"> werden auch nur Busverbindungen angezeigt.</w:t>
            </w:r>
          </w:p>
        </w:tc>
        <w:tc>
          <w:tcPr>
            <w:tcW w:w="1137" w:type="dxa"/>
          </w:tcPr>
          <w:p w14:paraId="2CE2D2F9" w14:textId="3E3827AA" w:rsidR="006E5C83" w:rsidRDefault="004F507A" w:rsidP="006E5C83">
            <w:r>
              <w:t>3</w:t>
            </w:r>
          </w:p>
        </w:tc>
      </w:tr>
    </w:tbl>
    <w:p w14:paraId="39634B47" w14:textId="42F1D383" w:rsidR="006F093B" w:rsidRDefault="006F093B" w:rsidP="00E5621C"/>
    <w:p w14:paraId="524C0FEC" w14:textId="3C20D64E" w:rsidR="00B37C36" w:rsidRDefault="00B37C36" w:rsidP="00E5621C"/>
    <w:p w14:paraId="52CA47BE" w14:textId="77777777" w:rsidR="001608B8" w:rsidRDefault="001608B8" w:rsidP="00E5621C"/>
    <w:p w14:paraId="12028440" w14:textId="0598561B" w:rsidR="00654805" w:rsidRDefault="00654805" w:rsidP="00E5621C"/>
    <w:p w14:paraId="402C0EE5" w14:textId="63F6C1F7" w:rsidR="00654805" w:rsidRDefault="00654805" w:rsidP="00FC3978">
      <w:pPr>
        <w:pStyle w:val="berschrift2"/>
        <w:numPr>
          <w:ilvl w:val="1"/>
          <w:numId w:val="4"/>
        </w:numPr>
      </w:pPr>
      <w:bookmarkStart w:id="5" w:name="_Toc100828632"/>
      <w:r>
        <w:lastRenderedPageBreak/>
        <w:t>Status der User Storys</w:t>
      </w:r>
      <w:bookmarkEnd w:id="5"/>
    </w:p>
    <w:p w14:paraId="541FD337" w14:textId="77777777" w:rsidR="00FC3978" w:rsidRPr="00FC3978" w:rsidRDefault="00FC3978" w:rsidP="00FC3978">
      <w:pPr>
        <w:pStyle w:val="Listenabsatz"/>
        <w:ind w:left="756"/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210"/>
        <w:gridCol w:w="3210"/>
      </w:tblGrid>
      <w:tr w:rsidR="00A32E31" w14:paraId="123F98ED" w14:textId="77777777" w:rsidTr="00FC3978">
        <w:trPr>
          <w:trHeight w:val="252"/>
          <w:jc w:val="center"/>
        </w:trPr>
        <w:tc>
          <w:tcPr>
            <w:tcW w:w="3210" w:type="dxa"/>
            <w:tcBorders>
              <w:bottom w:val="single" w:sz="12" w:space="0" w:color="auto"/>
            </w:tcBorders>
          </w:tcPr>
          <w:p w14:paraId="48319AF6" w14:textId="4D85857D" w:rsidR="00A32E31" w:rsidRPr="00606A07" w:rsidRDefault="00A32E31" w:rsidP="00E5621C">
            <w:pPr>
              <w:rPr>
                <w:b/>
                <w:bCs/>
              </w:rPr>
            </w:pPr>
            <w:r w:rsidRPr="00606A07">
              <w:rPr>
                <w:b/>
                <w:bCs/>
              </w:rPr>
              <w:t>User Story ID</w:t>
            </w:r>
          </w:p>
        </w:tc>
        <w:tc>
          <w:tcPr>
            <w:tcW w:w="3210" w:type="dxa"/>
            <w:tcBorders>
              <w:bottom w:val="single" w:sz="12" w:space="0" w:color="auto"/>
            </w:tcBorders>
          </w:tcPr>
          <w:p w14:paraId="3212B1E6" w14:textId="4641950D" w:rsidR="00A32E31" w:rsidRPr="00606A07" w:rsidRDefault="00A32E31" w:rsidP="00E5621C">
            <w:pPr>
              <w:rPr>
                <w:b/>
                <w:bCs/>
              </w:rPr>
            </w:pPr>
            <w:r w:rsidRPr="00606A07">
              <w:rPr>
                <w:b/>
                <w:bCs/>
              </w:rPr>
              <w:t>Stat</w:t>
            </w:r>
            <w:r w:rsidR="00606A07" w:rsidRPr="00606A07">
              <w:rPr>
                <w:b/>
                <w:bCs/>
              </w:rPr>
              <w:t>us</w:t>
            </w:r>
          </w:p>
        </w:tc>
      </w:tr>
      <w:tr w:rsidR="00A32E31" w14:paraId="3DA65CC5" w14:textId="77777777" w:rsidTr="00FC3978">
        <w:trPr>
          <w:trHeight w:val="252"/>
          <w:jc w:val="center"/>
        </w:trPr>
        <w:tc>
          <w:tcPr>
            <w:tcW w:w="3210" w:type="dxa"/>
            <w:tcBorders>
              <w:top w:val="single" w:sz="12" w:space="0" w:color="auto"/>
            </w:tcBorders>
          </w:tcPr>
          <w:p w14:paraId="2CDA83CE" w14:textId="7DCCB216" w:rsidR="00A32E31" w:rsidRDefault="00FC3978" w:rsidP="00E5621C">
            <w:r>
              <w:t>1</w:t>
            </w:r>
          </w:p>
        </w:tc>
        <w:tc>
          <w:tcPr>
            <w:tcW w:w="3210" w:type="dxa"/>
            <w:tcBorders>
              <w:top w:val="single" w:sz="12" w:space="0" w:color="auto"/>
            </w:tcBorders>
          </w:tcPr>
          <w:p w14:paraId="55FF4928" w14:textId="1D5EA561" w:rsidR="00A32E31" w:rsidRDefault="007B4354" w:rsidP="00E5621C">
            <w:r>
              <w:t>umgesetzt</w:t>
            </w:r>
          </w:p>
        </w:tc>
      </w:tr>
      <w:tr w:rsidR="00A32E31" w14:paraId="5249C4D5" w14:textId="77777777" w:rsidTr="00FC3978">
        <w:trPr>
          <w:trHeight w:val="266"/>
          <w:jc w:val="center"/>
        </w:trPr>
        <w:tc>
          <w:tcPr>
            <w:tcW w:w="3210" w:type="dxa"/>
          </w:tcPr>
          <w:p w14:paraId="3241D838" w14:textId="53060748" w:rsidR="00A32E31" w:rsidRDefault="00FC3978" w:rsidP="00E5621C">
            <w:r>
              <w:t>2</w:t>
            </w:r>
          </w:p>
        </w:tc>
        <w:tc>
          <w:tcPr>
            <w:tcW w:w="3210" w:type="dxa"/>
          </w:tcPr>
          <w:p w14:paraId="2310B057" w14:textId="7B5B4EBF" w:rsidR="00A32E31" w:rsidRDefault="007B4354" w:rsidP="00E5621C">
            <w:r>
              <w:t>umgesetzt</w:t>
            </w:r>
          </w:p>
        </w:tc>
      </w:tr>
      <w:tr w:rsidR="00A32E31" w14:paraId="3AA45570" w14:textId="77777777" w:rsidTr="00FC3978">
        <w:trPr>
          <w:trHeight w:val="238"/>
          <w:jc w:val="center"/>
        </w:trPr>
        <w:tc>
          <w:tcPr>
            <w:tcW w:w="3210" w:type="dxa"/>
          </w:tcPr>
          <w:p w14:paraId="7311074D" w14:textId="29522448" w:rsidR="00A32E31" w:rsidRDefault="00FC3978" w:rsidP="00E5621C">
            <w:r>
              <w:t>3</w:t>
            </w:r>
          </w:p>
        </w:tc>
        <w:tc>
          <w:tcPr>
            <w:tcW w:w="3210" w:type="dxa"/>
          </w:tcPr>
          <w:p w14:paraId="6F5212B3" w14:textId="58DC9890" w:rsidR="00A32E31" w:rsidRDefault="000F57F6" w:rsidP="00E5621C">
            <w:r>
              <w:t>umgesetzt</w:t>
            </w:r>
          </w:p>
        </w:tc>
      </w:tr>
      <w:tr w:rsidR="00FC3978" w14:paraId="38275B75" w14:textId="77777777" w:rsidTr="00FC3978">
        <w:trPr>
          <w:trHeight w:val="238"/>
          <w:jc w:val="center"/>
        </w:trPr>
        <w:tc>
          <w:tcPr>
            <w:tcW w:w="3210" w:type="dxa"/>
          </w:tcPr>
          <w:p w14:paraId="320B9196" w14:textId="58EC790F" w:rsidR="00FC3978" w:rsidRDefault="00FC3978" w:rsidP="00E5621C">
            <w:r>
              <w:t>4</w:t>
            </w:r>
          </w:p>
        </w:tc>
        <w:tc>
          <w:tcPr>
            <w:tcW w:w="3210" w:type="dxa"/>
          </w:tcPr>
          <w:p w14:paraId="00DCF81F" w14:textId="5D40EAFE" w:rsidR="00FC3978" w:rsidRDefault="000F57F6" w:rsidP="00E5621C">
            <w:r>
              <w:t>umgesetzt</w:t>
            </w:r>
          </w:p>
        </w:tc>
      </w:tr>
      <w:tr w:rsidR="00FC3978" w14:paraId="50059E97" w14:textId="77777777" w:rsidTr="00FC3978">
        <w:trPr>
          <w:trHeight w:val="238"/>
          <w:jc w:val="center"/>
        </w:trPr>
        <w:tc>
          <w:tcPr>
            <w:tcW w:w="3210" w:type="dxa"/>
          </w:tcPr>
          <w:p w14:paraId="12A9C07B" w14:textId="02A1E2DF" w:rsidR="00FC3978" w:rsidRDefault="00FC3978" w:rsidP="00E5621C">
            <w:r>
              <w:t>5</w:t>
            </w:r>
          </w:p>
        </w:tc>
        <w:tc>
          <w:tcPr>
            <w:tcW w:w="3210" w:type="dxa"/>
          </w:tcPr>
          <w:p w14:paraId="1549EC94" w14:textId="4E3CC2E2" w:rsidR="00FC3978" w:rsidRDefault="000F57F6" w:rsidP="00E5621C">
            <w:r>
              <w:t>umgesetzt</w:t>
            </w:r>
          </w:p>
        </w:tc>
      </w:tr>
      <w:tr w:rsidR="00FC3978" w14:paraId="0B3E4285" w14:textId="77777777" w:rsidTr="00FC3978">
        <w:trPr>
          <w:trHeight w:val="238"/>
          <w:jc w:val="center"/>
        </w:trPr>
        <w:tc>
          <w:tcPr>
            <w:tcW w:w="3210" w:type="dxa"/>
          </w:tcPr>
          <w:p w14:paraId="453CDBF6" w14:textId="6E8A8C5B" w:rsidR="00FC3978" w:rsidRDefault="00FC3978" w:rsidP="00E5621C">
            <w:r>
              <w:t>6</w:t>
            </w:r>
          </w:p>
        </w:tc>
        <w:tc>
          <w:tcPr>
            <w:tcW w:w="3210" w:type="dxa"/>
          </w:tcPr>
          <w:p w14:paraId="4ACF3C04" w14:textId="79C9B55C" w:rsidR="00FC3978" w:rsidRDefault="000F57F6" w:rsidP="00E5621C">
            <w:r>
              <w:t>nicht umgesetzt</w:t>
            </w:r>
          </w:p>
        </w:tc>
      </w:tr>
      <w:tr w:rsidR="00FC3978" w14:paraId="2ACD2CF4" w14:textId="77777777" w:rsidTr="00FC3978">
        <w:trPr>
          <w:trHeight w:val="238"/>
          <w:jc w:val="center"/>
        </w:trPr>
        <w:tc>
          <w:tcPr>
            <w:tcW w:w="3210" w:type="dxa"/>
          </w:tcPr>
          <w:p w14:paraId="0D8154CC" w14:textId="1C426309" w:rsidR="00FC3978" w:rsidRDefault="00FC3978" w:rsidP="00E5621C">
            <w:r>
              <w:t>7</w:t>
            </w:r>
          </w:p>
        </w:tc>
        <w:tc>
          <w:tcPr>
            <w:tcW w:w="3210" w:type="dxa"/>
          </w:tcPr>
          <w:p w14:paraId="359EDE91" w14:textId="4A3F8AA0" w:rsidR="00FC3978" w:rsidRDefault="000F57F6" w:rsidP="00E5621C">
            <w:r>
              <w:t>nicht umgesetzt</w:t>
            </w:r>
          </w:p>
        </w:tc>
      </w:tr>
      <w:tr w:rsidR="00FC3978" w14:paraId="2A51232E" w14:textId="77777777" w:rsidTr="00FC3978">
        <w:trPr>
          <w:trHeight w:val="238"/>
          <w:jc w:val="center"/>
        </w:trPr>
        <w:tc>
          <w:tcPr>
            <w:tcW w:w="3210" w:type="dxa"/>
          </w:tcPr>
          <w:p w14:paraId="6733EAAC" w14:textId="05BF7328" w:rsidR="00FC3978" w:rsidRDefault="00FC3978" w:rsidP="00E5621C">
            <w:r>
              <w:t>8</w:t>
            </w:r>
          </w:p>
        </w:tc>
        <w:tc>
          <w:tcPr>
            <w:tcW w:w="3210" w:type="dxa"/>
          </w:tcPr>
          <w:p w14:paraId="4DBEC324" w14:textId="02B5EDE0" w:rsidR="00FC3978" w:rsidRDefault="000F57F6" w:rsidP="00E5621C">
            <w:r>
              <w:t>nicht umgesetzt</w:t>
            </w:r>
          </w:p>
        </w:tc>
      </w:tr>
      <w:tr w:rsidR="00FC3978" w14:paraId="6FFCF788" w14:textId="77777777" w:rsidTr="00FC3978">
        <w:trPr>
          <w:trHeight w:val="238"/>
          <w:jc w:val="center"/>
        </w:trPr>
        <w:tc>
          <w:tcPr>
            <w:tcW w:w="3210" w:type="dxa"/>
          </w:tcPr>
          <w:p w14:paraId="1C6DA8DE" w14:textId="56B10E12" w:rsidR="00FC3978" w:rsidRDefault="00FC3978" w:rsidP="00E5621C">
            <w:r>
              <w:t>9</w:t>
            </w:r>
          </w:p>
        </w:tc>
        <w:tc>
          <w:tcPr>
            <w:tcW w:w="3210" w:type="dxa"/>
          </w:tcPr>
          <w:p w14:paraId="35F41601" w14:textId="1873645F" w:rsidR="00FC3978" w:rsidRDefault="000F57F6" w:rsidP="00E5621C">
            <w:r>
              <w:t>nicht umgesetzt</w:t>
            </w:r>
          </w:p>
        </w:tc>
      </w:tr>
    </w:tbl>
    <w:p w14:paraId="322B22BD" w14:textId="3BE07172" w:rsidR="0038776A" w:rsidRDefault="0038776A" w:rsidP="00E5621C"/>
    <w:p w14:paraId="2C6CF284" w14:textId="6AA06C18" w:rsidR="0038776A" w:rsidRDefault="0038776A" w:rsidP="00E5621C"/>
    <w:p w14:paraId="275FD320" w14:textId="22333683" w:rsidR="0038776A" w:rsidRDefault="0038776A" w:rsidP="00E5621C"/>
    <w:p w14:paraId="32E6A3C6" w14:textId="088D77ED" w:rsidR="00107C01" w:rsidRDefault="00107C01" w:rsidP="00E5621C"/>
    <w:p w14:paraId="3C1D2433" w14:textId="4866224E" w:rsidR="00687C84" w:rsidRDefault="00687C84" w:rsidP="00E206E7">
      <w:pPr>
        <w:pStyle w:val="berschrift1"/>
        <w:numPr>
          <w:ilvl w:val="0"/>
          <w:numId w:val="4"/>
        </w:numPr>
      </w:pPr>
      <w:bookmarkStart w:id="6" w:name="_Toc100828633"/>
      <w:r w:rsidRPr="00811338">
        <w:t>Aktivitätsdiagramm</w:t>
      </w:r>
      <w:bookmarkEnd w:id="6"/>
    </w:p>
    <w:p w14:paraId="113ED2F2" w14:textId="14ABF40C" w:rsidR="0084774A" w:rsidRDefault="00AB563E" w:rsidP="0084774A">
      <w:r w:rsidRPr="00AB563E">
        <w:rPr>
          <w:noProof/>
        </w:rPr>
        <w:drawing>
          <wp:inline distT="0" distB="0" distL="0" distR="0" wp14:anchorId="2ADC7386" wp14:editId="5787458C">
            <wp:extent cx="5760720" cy="135636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A5B" w14:textId="516BAF29" w:rsidR="004C771A" w:rsidRDefault="004C771A">
      <w:r>
        <w:br w:type="page"/>
      </w:r>
    </w:p>
    <w:p w14:paraId="2B2BAA63" w14:textId="77777777" w:rsidR="004C771A" w:rsidRPr="0084774A" w:rsidRDefault="004C771A" w:rsidP="0084774A"/>
    <w:p w14:paraId="33F4C0B2" w14:textId="3522ED48" w:rsidR="00DF637C" w:rsidRPr="00DF637C" w:rsidRDefault="00DF637C" w:rsidP="00DF637C">
      <w:pPr>
        <w:pStyle w:val="berschrift1"/>
        <w:numPr>
          <w:ilvl w:val="0"/>
          <w:numId w:val="4"/>
        </w:numPr>
      </w:pPr>
      <w:bookmarkStart w:id="7" w:name="_Toc100828634"/>
      <w:r>
        <w:t>Testfälle</w:t>
      </w:r>
      <w:bookmarkEnd w:id="7"/>
    </w:p>
    <w:p w14:paraId="0B5C335C" w14:textId="4A854EC8" w:rsidR="00AD31F7" w:rsidRDefault="00A15900" w:rsidP="008E64B0">
      <w:pPr>
        <w:pStyle w:val="berschrift2"/>
        <w:numPr>
          <w:ilvl w:val="1"/>
          <w:numId w:val="4"/>
        </w:numPr>
      </w:pPr>
      <w:bookmarkStart w:id="8" w:name="_Toc100828635"/>
      <w:r>
        <w:t xml:space="preserve">Testfall </w:t>
      </w:r>
      <w:r w:rsidR="00AD31F7">
        <w:t>Userstory ID 1</w:t>
      </w:r>
      <w:bookmarkEnd w:id="8"/>
      <w:r w:rsidR="0078370A">
        <w:t xml:space="preserve"> </w:t>
      </w:r>
    </w:p>
    <w:p w14:paraId="1AF44309" w14:textId="30214313" w:rsidR="008E64B0" w:rsidRPr="008E64B0" w:rsidRDefault="006D2A89" w:rsidP="006D2A89">
      <w:pPr>
        <w:pStyle w:val="Listenabsatz"/>
        <w:ind w:left="756"/>
      </w:pPr>
      <w:r>
        <w:t xml:space="preserve">Vorbedingungen: </w:t>
      </w:r>
      <w:r w:rsidR="000218D5">
        <w:t>Die Applikation ist gestartet.</w:t>
      </w:r>
    </w:p>
    <w:tbl>
      <w:tblPr>
        <w:tblStyle w:val="Tabellenraster"/>
        <w:tblW w:w="11532" w:type="dxa"/>
        <w:tblInd w:w="-1114" w:type="dxa"/>
        <w:tblLook w:val="04A0" w:firstRow="1" w:lastRow="0" w:firstColumn="1" w:lastColumn="0" w:noHBand="0" w:noVBand="1"/>
      </w:tblPr>
      <w:tblGrid>
        <w:gridCol w:w="1364"/>
        <w:gridCol w:w="3686"/>
        <w:gridCol w:w="3969"/>
        <w:gridCol w:w="2513"/>
      </w:tblGrid>
      <w:tr w:rsidR="003B7F3E" w:rsidRPr="004C2D4A" w14:paraId="074E5803" w14:textId="77777777" w:rsidTr="004C2D4A">
        <w:trPr>
          <w:trHeight w:val="425"/>
        </w:trPr>
        <w:tc>
          <w:tcPr>
            <w:tcW w:w="1364" w:type="dxa"/>
          </w:tcPr>
          <w:p w14:paraId="34559F07" w14:textId="4640BB50" w:rsidR="00DC4590" w:rsidRPr="004C2D4A" w:rsidRDefault="004C2D4A" w:rsidP="00C11EF5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686" w:type="dxa"/>
          </w:tcPr>
          <w:p w14:paraId="53C290CE" w14:textId="4E1DAFC5" w:rsidR="00DC4590" w:rsidRPr="004C2D4A" w:rsidRDefault="004C2D4A" w:rsidP="00C11EF5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3969" w:type="dxa"/>
          </w:tcPr>
          <w:p w14:paraId="6A3A10B1" w14:textId="67022111" w:rsidR="00DC4590" w:rsidRPr="004C2D4A" w:rsidRDefault="004C2D4A" w:rsidP="00C11EF5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513" w:type="dxa"/>
          </w:tcPr>
          <w:p w14:paraId="509F38AE" w14:textId="16739AF3" w:rsidR="00DC4590" w:rsidRPr="004C2D4A" w:rsidRDefault="004C2D4A" w:rsidP="00C11EF5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</w:tr>
      <w:tr w:rsidR="003B7F3E" w14:paraId="646D8D5E" w14:textId="77777777" w:rsidTr="004C2D4A">
        <w:trPr>
          <w:trHeight w:val="416"/>
        </w:trPr>
        <w:tc>
          <w:tcPr>
            <w:tcW w:w="1364" w:type="dxa"/>
          </w:tcPr>
          <w:p w14:paraId="639314AC" w14:textId="34F9EAB1" w:rsidR="00DC4590" w:rsidRDefault="004C2D4A" w:rsidP="00C11EF5">
            <w:r>
              <w:t>1</w:t>
            </w:r>
          </w:p>
        </w:tc>
        <w:tc>
          <w:tcPr>
            <w:tcW w:w="3686" w:type="dxa"/>
          </w:tcPr>
          <w:p w14:paraId="1C8D036C" w14:textId="45B1A9CC" w:rsidR="00DC4590" w:rsidRDefault="00651B0B" w:rsidP="00C11EF5">
            <w:r>
              <w:t xml:space="preserve">Nach dem Start der </w:t>
            </w:r>
            <w:r w:rsidR="0082042C">
              <w:t xml:space="preserve">Applikation befinden Sie sich schon auf der </w:t>
            </w:r>
            <w:r w:rsidR="0073762A">
              <w:t>r</w:t>
            </w:r>
            <w:r w:rsidR="0082042C">
              <w:t>ichtigen Seite.</w:t>
            </w:r>
            <w:r w:rsidR="0073762A">
              <w:t xml:space="preserve"> Geben Sie im Textfeld Von </w:t>
            </w:r>
            <w:r w:rsidR="00276710">
              <w:t>Sursee ein.</w:t>
            </w:r>
          </w:p>
        </w:tc>
        <w:tc>
          <w:tcPr>
            <w:tcW w:w="3969" w:type="dxa"/>
          </w:tcPr>
          <w:p w14:paraId="6F4FE6D2" w14:textId="33EB7886" w:rsidR="00DC4590" w:rsidRDefault="00276710" w:rsidP="00C11EF5">
            <w:r>
              <w:t xml:space="preserve">In der </w:t>
            </w:r>
            <w:r w:rsidR="002F130A">
              <w:t>TextBox</w:t>
            </w:r>
            <w:r>
              <w:t xml:space="preserve"> </w:t>
            </w:r>
            <w:r w:rsidR="00D347A4">
              <w:t xml:space="preserve">Von </w:t>
            </w:r>
            <w:r>
              <w:t>sollte jetzt Sursee stehen.</w:t>
            </w:r>
          </w:p>
          <w:p w14:paraId="68C90027" w14:textId="632D1BDA" w:rsidR="001B69D7" w:rsidRDefault="001B69D7" w:rsidP="00C11EF5">
            <w:r w:rsidRPr="001B69D7">
              <w:rPr>
                <w:noProof/>
              </w:rPr>
              <w:drawing>
                <wp:inline distT="0" distB="0" distL="0" distR="0" wp14:anchorId="549255AF" wp14:editId="0CEDEC1A">
                  <wp:extent cx="2152950" cy="581106"/>
                  <wp:effectExtent l="0" t="0" r="0" b="952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0217C1AC" w14:textId="77777777" w:rsidR="00DC4590" w:rsidRDefault="00DC4590" w:rsidP="00C11EF5"/>
        </w:tc>
      </w:tr>
      <w:tr w:rsidR="001B69D7" w14:paraId="252DF3AA" w14:textId="77777777" w:rsidTr="004C2D4A">
        <w:trPr>
          <w:trHeight w:val="416"/>
        </w:trPr>
        <w:tc>
          <w:tcPr>
            <w:tcW w:w="1364" w:type="dxa"/>
          </w:tcPr>
          <w:p w14:paraId="3ADA1086" w14:textId="73B97578" w:rsidR="001B69D7" w:rsidRDefault="00F37586" w:rsidP="00C11EF5">
            <w:r>
              <w:t>2</w:t>
            </w:r>
          </w:p>
        </w:tc>
        <w:tc>
          <w:tcPr>
            <w:tcW w:w="3686" w:type="dxa"/>
          </w:tcPr>
          <w:p w14:paraId="5AB8B573" w14:textId="1FFBA79D" w:rsidR="001B69D7" w:rsidRDefault="001B69D7" w:rsidP="00C11EF5">
            <w:r>
              <w:t xml:space="preserve">Im Textfeld Bis </w:t>
            </w:r>
            <w:r w:rsidR="00D347A4">
              <w:t>geben sie Luzern ein.</w:t>
            </w:r>
          </w:p>
        </w:tc>
        <w:tc>
          <w:tcPr>
            <w:tcW w:w="3969" w:type="dxa"/>
          </w:tcPr>
          <w:p w14:paraId="40DFCC85" w14:textId="7B96FCFD" w:rsidR="001B69D7" w:rsidRDefault="00D347A4" w:rsidP="00C11EF5">
            <w:r>
              <w:t xml:space="preserve">In der </w:t>
            </w:r>
            <w:r w:rsidR="002F130A">
              <w:t>TextBox</w:t>
            </w:r>
            <w:r>
              <w:t xml:space="preserve"> Bis sollte jetzt </w:t>
            </w:r>
            <w:r w:rsidR="00F37586">
              <w:t>Luzern stehen.</w:t>
            </w:r>
          </w:p>
          <w:p w14:paraId="7B15F5A2" w14:textId="55F6870A" w:rsidR="00F37586" w:rsidRDefault="00F37586" w:rsidP="00C11EF5">
            <w:r w:rsidRPr="00F37586">
              <w:rPr>
                <w:noProof/>
              </w:rPr>
              <w:drawing>
                <wp:inline distT="0" distB="0" distL="0" distR="0" wp14:anchorId="6DA76239" wp14:editId="49700B82">
                  <wp:extent cx="1514686" cy="342948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147D4788" w14:textId="77777777" w:rsidR="001B69D7" w:rsidRDefault="001B69D7" w:rsidP="00C11EF5"/>
        </w:tc>
      </w:tr>
      <w:tr w:rsidR="00F37586" w14:paraId="497DED48" w14:textId="77777777" w:rsidTr="004C2D4A">
        <w:trPr>
          <w:trHeight w:val="416"/>
        </w:trPr>
        <w:tc>
          <w:tcPr>
            <w:tcW w:w="1364" w:type="dxa"/>
          </w:tcPr>
          <w:p w14:paraId="153CA36E" w14:textId="2CDC7B26" w:rsidR="00F37586" w:rsidRDefault="00F37586" w:rsidP="00C11EF5">
            <w:r>
              <w:t>3</w:t>
            </w:r>
          </w:p>
        </w:tc>
        <w:tc>
          <w:tcPr>
            <w:tcW w:w="3686" w:type="dxa"/>
          </w:tcPr>
          <w:p w14:paraId="5282243A" w14:textId="49ACFAC5" w:rsidR="00C04A0C" w:rsidRDefault="00B55846" w:rsidP="00C11EF5">
            <w:r>
              <w:t>Jetzt</w:t>
            </w:r>
            <w:r w:rsidR="00652644">
              <w:t xml:space="preserve"> den Button Verbindung</w:t>
            </w:r>
            <w:r w:rsidR="00C04A0C">
              <w:t>en anzeigen drücken.</w:t>
            </w:r>
          </w:p>
          <w:p w14:paraId="52567EA3" w14:textId="5DA9B498" w:rsidR="00F37586" w:rsidRDefault="00C04A0C" w:rsidP="00C11EF5">
            <w:r w:rsidRPr="00C04A0C">
              <w:rPr>
                <w:noProof/>
              </w:rPr>
              <w:drawing>
                <wp:inline distT="0" distB="0" distL="0" distR="0" wp14:anchorId="23ED86B5" wp14:editId="6A55825A">
                  <wp:extent cx="1400370" cy="314369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DA921E0" w14:textId="0866B34C" w:rsidR="00F37586" w:rsidRDefault="00C04A0C" w:rsidP="00C11EF5">
            <w:r>
              <w:t xml:space="preserve">Im </w:t>
            </w:r>
            <w:r w:rsidR="00866108">
              <w:t>D</w:t>
            </w:r>
            <w:r>
              <w:t xml:space="preserve">ataGrid kommen die </w:t>
            </w:r>
            <w:r w:rsidR="003B7F3E">
              <w:t xml:space="preserve">Aktuellen ÖV Verbindungen. </w:t>
            </w:r>
          </w:p>
          <w:p w14:paraId="5B451E96" w14:textId="0862282D" w:rsidR="003B7F3E" w:rsidRDefault="003B7F3E" w:rsidP="00C11EF5">
            <w:r w:rsidRPr="003B7F3E">
              <w:rPr>
                <w:noProof/>
              </w:rPr>
              <w:drawing>
                <wp:inline distT="0" distB="0" distL="0" distR="0" wp14:anchorId="38AC0237" wp14:editId="09B0A169">
                  <wp:extent cx="2371725" cy="705363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32" cy="71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05B34580" w14:textId="77777777" w:rsidR="00F37586" w:rsidRDefault="00F37586" w:rsidP="00C11EF5"/>
        </w:tc>
      </w:tr>
    </w:tbl>
    <w:p w14:paraId="24519D08" w14:textId="77777777" w:rsidR="00C11EF5" w:rsidRPr="00C11EF5" w:rsidRDefault="00C11EF5" w:rsidP="00C11EF5"/>
    <w:p w14:paraId="45029FB4" w14:textId="6768D13B" w:rsidR="00687C84" w:rsidRDefault="00A15900" w:rsidP="000218D5">
      <w:pPr>
        <w:pStyle w:val="berschrift2"/>
        <w:numPr>
          <w:ilvl w:val="1"/>
          <w:numId w:val="4"/>
        </w:numPr>
      </w:pPr>
      <w:bookmarkStart w:id="9" w:name="_Toc100828636"/>
      <w:r>
        <w:t>Testfall Userstory ID 2</w:t>
      </w:r>
      <w:bookmarkEnd w:id="9"/>
    </w:p>
    <w:p w14:paraId="51C0AAE4" w14:textId="1CF37084" w:rsidR="000218D5" w:rsidRPr="000218D5" w:rsidRDefault="000218D5" w:rsidP="000218D5">
      <w:pPr>
        <w:pStyle w:val="Listenabsatz"/>
      </w:pPr>
      <w:r>
        <w:t>Vorbedingungen: Die Applikation ist gestartet.</w:t>
      </w:r>
    </w:p>
    <w:tbl>
      <w:tblPr>
        <w:tblStyle w:val="Tabellenraster"/>
        <w:tblW w:w="11532" w:type="dxa"/>
        <w:tblInd w:w="-1114" w:type="dxa"/>
        <w:tblLook w:val="04A0" w:firstRow="1" w:lastRow="0" w:firstColumn="1" w:lastColumn="0" w:noHBand="0" w:noVBand="1"/>
      </w:tblPr>
      <w:tblGrid>
        <w:gridCol w:w="1364"/>
        <w:gridCol w:w="3686"/>
        <w:gridCol w:w="3969"/>
        <w:gridCol w:w="2513"/>
      </w:tblGrid>
      <w:tr w:rsidR="00B82389" w:rsidRPr="004C2D4A" w14:paraId="63A9D934" w14:textId="77777777" w:rsidTr="00457826">
        <w:trPr>
          <w:trHeight w:val="425"/>
        </w:trPr>
        <w:tc>
          <w:tcPr>
            <w:tcW w:w="1364" w:type="dxa"/>
          </w:tcPr>
          <w:p w14:paraId="7835271B" w14:textId="77777777" w:rsidR="00867D21" w:rsidRPr="004C2D4A" w:rsidRDefault="00867D21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686" w:type="dxa"/>
          </w:tcPr>
          <w:p w14:paraId="2A2A30A5" w14:textId="77777777" w:rsidR="00867D21" w:rsidRPr="004C2D4A" w:rsidRDefault="00867D21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3969" w:type="dxa"/>
          </w:tcPr>
          <w:p w14:paraId="2F98EAE8" w14:textId="77777777" w:rsidR="00867D21" w:rsidRPr="004C2D4A" w:rsidRDefault="00867D21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513" w:type="dxa"/>
          </w:tcPr>
          <w:p w14:paraId="18788C44" w14:textId="77777777" w:rsidR="00867D21" w:rsidRPr="004C2D4A" w:rsidRDefault="00867D21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</w:tr>
      <w:tr w:rsidR="00B82389" w14:paraId="6884E053" w14:textId="77777777" w:rsidTr="00457826">
        <w:trPr>
          <w:trHeight w:val="416"/>
        </w:trPr>
        <w:tc>
          <w:tcPr>
            <w:tcW w:w="1364" w:type="dxa"/>
          </w:tcPr>
          <w:p w14:paraId="05FE8B31" w14:textId="77777777" w:rsidR="00867D21" w:rsidRDefault="00867D21" w:rsidP="00457826">
            <w:r>
              <w:t>1</w:t>
            </w:r>
          </w:p>
        </w:tc>
        <w:tc>
          <w:tcPr>
            <w:tcW w:w="3686" w:type="dxa"/>
          </w:tcPr>
          <w:p w14:paraId="3DD66199" w14:textId="1309CCDF" w:rsidR="00867D21" w:rsidRDefault="00153870" w:rsidP="00457826">
            <w:r>
              <w:t xml:space="preserve">Drücken </w:t>
            </w:r>
            <w:r w:rsidR="009420AE">
              <w:t>S</w:t>
            </w:r>
            <w:r>
              <w:t xml:space="preserve">ie links in der Navigation auf das Icon </w:t>
            </w:r>
            <w:r w:rsidR="00D43ABF">
              <w:t>mit dem Bus. Unterhalb steht Abfahrtstafel.</w:t>
            </w:r>
          </w:p>
          <w:p w14:paraId="112E8E7A" w14:textId="0C84F628" w:rsidR="00D43ABF" w:rsidRDefault="00D43ABF" w:rsidP="00457826">
            <w:r w:rsidRPr="00D43ABF">
              <w:rPr>
                <w:noProof/>
              </w:rPr>
              <w:drawing>
                <wp:inline distT="0" distB="0" distL="0" distR="0" wp14:anchorId="63E412C7" wp14:editId="49A49A51">
                  <wp:extent cx="960560" cy="657225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14" cy="6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CE69B38" w14:textId="77777777" w:rsidR="00867D21" w:rsidRDefault="009420AE" w:rsidP="00457826">
            <w:r>
              <w:t xml:space="preserve">Der User kommt auf das Tab </w:t>
            </w:r>
            <w:r w:rsidR="00B82389">
              <w:t>Abfahrtstafel</w:t>
            </w:r>
            <w:r>
              <w:t>.</w:t>
            </w:r>
          </w:p>
          <w:p w14:paraId="5CD5B37F" w14:textId="2484E54A" w:rsidR="00B82389" w:rsidRDefault="00B82389" w:rsidP="00457826">
            <w:r w:rsidRPr="00B82389">
              <w:rPr>
                <w:noProof/>
              </w:rPr>
              <w:drawing>
                <wp:inline distT="0" distB="0" distL="0" distR="0" wp14:anchorId="195D1A62" wp14:editId="7715C16F">
                  <wp:extent cx="2318613" cy="781050"/>
                  <wp:effectExtent l="0" t="0" r="571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736" cy="7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0D53F258" w14:textId="77777777" w:rsidR="00867D21" w:rsidRDefault="00867D21" w:rsidP="00457826"/>
        </w:tc>
      </w:tr>
      <w:tr w:rsidR="00F243B7" w14:paraId="06181B74" w14:textId="77777777" w:rsidTr="00457826">
        <w:trPr>
          <w:trHeight w:val="416"/>
        </w:trPr>
        <w:tc>
          <w:tcPr>
            <w:tcW w:w="1364" w:type="dxa"/>
          </w:tcPr>
          <w:p w14:paraId="4C9EBF7F" w14:textId="77777777" w:rsidR="00867D21" w:rsidRDefault="00867D21" w:rsidP="00457826">
            <w:r>
              <w:t>2</w:t>
            </w:r>
          </w:p>
        </w:tc>
        <w:tc>
          <w:tcPr>
            <w:tcW w:w="3686" w:type="dxa"/>
          </w:tcPr>
          <w:p w14:paraId="012541D5" w14:textId="5DE4DEC5" w:rsidR="00867D21" w:rsidRDefault="00BE503A" w:rsidP="00457826">
            <w:r>
              <w:t>Geben sie im Textfeld Station Buchrain ein.</w:t>
            </w:r>
          </w:p>
        </w:tc>
        <w:tc>
          <w:tcPr>
            <w:tcW w:w="3969" w:type="dxa"/>
          </w:tcPr>
          <w:p w14:paraId="7E103A11" w14:textId="7E80CD46" w:rsidR="00867D21" w:rsidRDefault="007A776A" w:rsidP="00457826">
            <w:r>
              <w:t xml:space="preserve">In der </w:t>
            </w:r>
            <w:r w:rsidR="00EB6E6A">
              <w:t>Combox</w:t>
            </w:r>
            <w:r>
              <w:t xml:space="preserve"> steht jetzt Buchrain.</w:t>
            </w:r>
          </w:p>
          <w:p w14:paraId="00FCE7C3" w14:textId="60983B44" w:rsidR="007A776A" w:rsidRDefault="00AF533C" w:rsidP="00457826">
            <w:r w:rsidRPr="00AF533C">
              <w:rPr>
                <w:noProof/>
              </w:rPr>
              <w:drawing>
                <wp:inline distT="0" distB="0" distL="0" distR="0" wp14:anchorId="4B2691D2" wp14:editId="21B4F145">
                  <wp:extent cx="1419423" cy="485843"/>
                  <wp:effectExtent l="0" t="0" r="0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0153C779" w14:textId="77777777" w:rsidR="00867D21" w:rsidRDefault="00867D21" w:rsidP="00457826"/>
        </w:tc>
      </w:tr>
      <w:tr w:rsidR="00F243B7" w14:paraId="50B2C0AF" w14:textId="77777777" w:rsidTr="00457826">
        <w:trPr>
          <w:trHeight w:val="416"/>
        </w:trPr>
        <w:tc>
          <w:tcPr>
            <w:tcW w:w="1364" w:type="dxa"/>
          </w:tcPr>
          <w:p w14:paraId="65E1F818" w14:textId="77777777" w:rsidR="00867D21" w:rsidRDefault="00867D21" w:rsidP="00457826">
            <w:r>
              <w:t>3</w:t>
            </w:r>
          </w:p>
        </w:tc>
        <w:tc>
          <w:tcPr>
            <w:tcW w:w="3686" w:type="dxa"/>
          </w:tcPr>
          <w:p w14:paraId="70B06458" w14:textId="77777777" w:rsidR="00867D21" w:rsidRDefault="00523E97" w:rsidP="00457826">
            <w:r>
              <w:t xml:space="preserve">Jetzt den Button mit der </w:t>
            </w:r>
            <w:r w:rsidR="00016904">
              <w:t>Aufschrift</w:t>
            </w:r>
            <w:r>
              <w:t xml:space="preserve"> Stationen Anzeigen</w:t>
            </w:r>
            <w:r w:rsidR="00016904">
              <w:t xml:space="preserve"> drücken.</w:t>
            </w:r>
          </w:p>
          <w:p w14:paraId="3DED2237" w14:textId="3A9D9EA9" w:rsidR="009C339D" w:rsidRDefault="009C339D" w:rsidP="00457826">
            <w:r w:rsidRPr="009C339D">
              <w:rPr>
                <w:noProof/>
              </w:rPr>
              <w:drawing>
                <wp:inline distT="0" distB="0" distL="0" distR="0" wp14:anchorId="4BDC800D" wp14:editId="65295793">
                  <wp:extent cx="1076475" cy="362001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416051E" w14:textId="13076D5F" w:rsidR="00867D21" w:rsidRDefault="00F243B7" w:rsidP="00457826">
            <w:r>
              <w:t>Im Data</w:t>
            </w:r>
            <w:r w:rsidR="00866108">
              <w:t>G</w:t>
            </w:r>
            <w:r>
              <w:t>rid kommen die Aktuellen Abfahrten vo</w:t>
            </w:r>
            <w:r w:rsidR="00AA6D0A">
              <w:t xml:space="preserve">n </w:t>
            </w:r>
            <w:r>
              <w:t>Buchrain.</w:t>
            </w:r>
            <w:r>
              <w:rPr>
                <w:noProof/>
              </w:rPr>
              <w:t xml:space="preserve"> </w:t>
            </w:r>
            <w:r w:rsidRPr="00F243B7">
              <w:rPr>
                <w:noProof/>
              </w:rPr>
              <w:drawing>
                <wp:inline distT="0" distB="0" distL="0" distR="0" wp14:anchorId="16AF848C" wp14:editId="31D0AE90">
                  <wp:extent cx="1583140" cy="87761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678" cy="88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7BCF09AA" w14:textId="77777777" w:rsidR="00867D21" w:rsidRDefault="00867D21" w:rsidP="00457826"/>
        </w:tc>
      </w:tr>
    </w:tbl>
    <w:p w14:paraId="37060C8B" w14:textId="66F92FEA" w:rsidR="00A15900" w:rsidRDefault="00A15900" w:rsidP="00A15900"/>
    <w:p w14:paraId="00B024E3" w14:textId="1C08B956" w:rsidR="00866108" w:rsidRDefault="008662DC" w:rsidP="000218D5">
      <w:pPr>
        <w:pStyle w:val="berschrift2"/>
        <w:numPr>
          <w:ilvl w:val="1"/>
          <w:numId w:val="4"/>
        </w:numPr>
      </w:pPr>
      <w:bookmarkStart w:id="10" w:name="_Toc100828637"/>
      <w:r>
        <w:lastRenderedPageBreak/>
        <w:t>Testfall Userstory ID 3</w:t>
      </w:r>
      <w:r w:rsidR="00212EDD">
        <w:t xml:space="preserve"> und 4</w:t>
      </w:r>
      <w:bookmarkEnd w:id="10"/>
    </w:p>
    <w:p w14:paraId="4CE22DED" w14:textId="0B35DC43" w:rsidR="000218D5" w:rsidRPr="000218D5" w:rsidRDefault="000218D5" w:rsidP="000218D5">
      <w:pPr>
        <w:pStyle w:val="Listenabsatz"/>
      </w:pPr>
      <w:r>
        <w:t>Vorbedingungen: Die Applikation ist gestartet.</w:t>
      </w:r>
    </w:p>
    <w:tbl>
      <w:tblPr>
        <w:tblStyle w:val="Tabellenraster"/>
        <w:tblW w:w="11532" w:type="dxa"/>
        <w:tblInd w:w="-1114" w:type="dxa"/>
        <w:tblLook w:val="04A0" w:firstRow="1" w:lastRow="0" w:firstColumn="1" w:lastColumn="0" w:noHBand="0" w:noVBand="1"/>
      </w:tblPr>
      <w:tblGrid>
        <w:gridCol w:w="1364"/>
        <w:gridCol w:w="3686"/>
        <w:gridCol w:w="3969"/>
        <w:gridCol w:w="2513"/>
      </w:tblGrid>
      <w:tr w:rsidR="007963C2" w:rsidRPr="004C2D4A" w14:paraId="2859E2FB" w14:textId="77777777" w:rsidTr="00457826">
        <w:trPr>
          <w:trHeight w:val="425"/>
        </w:trPr>
        <w:tc>
          <w:tcPr>
            <w:tcW w:w="1364" w:type="dxa"/>
          </w:tcPr>
          <w:p w14:paraId="53B2C4BC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686" w:type="dxa"/>
          </w:tcPr>
          <w:p w14:paraId="0C3252F6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3969" w:type="dxa"/>
          </w:tcPr>
          <w:p w14:paraId="01A54F88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513" w:type="dxa"/>
          </w:tcPr>
          <w:p w14:paraId="3DE8D5AB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</w:tr>
      <w:tr w:rsidR="007963C2" w14:paraId="1F19977C" w14:textId="77777777" w:rsidTr="00457826">
        <w:trPr>
          <w:trHeight w:val="416"/>
        </w:trPr>
        <w:tc>
          <w:tcPr>
            <w:tcW w:w="1364" w:type="dxa"/>
          </w:tcPr>
          <w:p w14:paraId="1B657EAB" w14:textId="77777777" w:rsidR="008662DC" w:rsidRDefault="008662DC" w:rsidP="00457826">
            <w:r>
              <w:t>1</w:t>
            </w:r>
          </w:p>
        </w:tc>
        <w:tc>
          <w:tcPr>
            <w:tcW w:w="3686" w:type="dxa"/>
          </w:tcPr>
          <w:p w14:paraId="685B709E" w14:textId="77777777" w:rsidR="0014053C" w:rsidRDefault="00A4353E" w:rsidP="0014053C">
            <w:r>
              <w:t>Drücken Sie links in der Navigation auf das Icon mit dem Bus. Unterhalb steht Abfahrtstafel.</w:t>
            </w:r>
          </w:p>
          <w:p w14:paraId="1FB9248A" w14:textId="433F242B" w:rsidR="008662DC" w:rsidRDefault="00A4353E" w:rsidP="0014053C">
            <w:r w:rsidRPr="00D43ABF">
              <w:rPr>
                <w:noProof/>
              </w:rPr>
              <w:drawing>
                <wp:inline distT="0" distB="0" distL="0" distR="0" wp14:anchorId="5171DD64" wp14:editId="2E6F4018">
                  <wp:extent cx="556592" cy="380827"/>
                  <wp:effectExtent l="0" t="0" r="0" b="635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61" cy="38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757D3A18" w14:textId="77777777" w:rsidR="00A4353E" w:rsidRDefault="00A4353E" w:rsidP="00A4353E">
            <w:r>
              <w:t>Der User kommt auf das Tab Abfahrtstafel.</w:t>
            </w:r>
          </w:p>
          <w:p w14:paraId="605EFF0A" w14:textId="330BCE5F" w:rsidR="008662DC" w:rsidRDefault="00A4353E" w:rsidP="00457826">
            <w:r w:rsidRPr="00B82389">
              <w:rPr>
                <w:noProof/>
              </w:rPr>
              <w:drawing>
                <wp:inline distT="0" distB="0" distL="0" distR="0" wp14:anchorId="66F8F0D8" wp14:editId="773C829B">
                  <wp:extent cx="2318613" cy="781050"/>
                  <wp:effectExtent l="0" t="0" r="5715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736" cy="7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376B0131" w14:textId="77777777" w:rsidR="008662DC" w:rsidRDefault="008662DC" w:rsidP="00457826"/>
        </w:tc>
      </w:tr>
      <w:tr w:rsidR="008662DC" w14:paraId="7FFBC87C" w14:textId="77777777" w:rsidTr="00457826">
        <w:trPr>
          <w:trHeight w:val="416"/>
        </w:trPr>
        <w:tc>
          <w:tcPr>
            <w:tcW w:w="1364" w:type="dxa"/>
          </w:tcPr>
          <w:p w14:paraId="33D52BFE" w14:textId="77777777" w:rsidR="008662DC" w:rsidRDefault="008662DC" w:rsidP="00457826">
            <w:r>
              <w:t>2</w:t>
            </w:r>
          </w:p>
        </w:tc>
        <w:tc>
          <w:tcPr>
            <w:tcW w:w="3686" w:type="dxa"/>
          </w:tcPr>
          <w:p w14:paraId="14056EBE" w14:textId="3DA83A3F" w:rsidR="008662DC" w:rsidRDefault="00AC1F43" w:rsidP="00457826">
            <w:r>
              <w:t xml:space="preserve">Geben sie im Eingabefeld </w:t>
            </w:r>
            <w:r w:rsidR="004C292F">
              <w:t>Buchrain ein. Dabei werden Sie vom Programm unterstützt.</w:t>
            </w:r>
          </w:p>
        </w:tc>
        <w:tc>
          <w:tcPr>
            <w:tcW w:w="3969" w:type="dxa"/>
          </w:tcPr>
          <w:p w14:paraId="20178BC0" w14:textId="77777777" w:rsidR="008662DC" w:rsidRDefault="004C292F" w:rsidP="008662DC">
            <w:r>
              <w:t>In der Combobox steht am Schluss Buchrain. Bei der Eingabe wird der User</w:t>
            </w:r>
            <w:r w:rsidR="0017148E">
              <w:t xml:space="preserve"> mit Vorschlägen</w:t>
            </w:r>
            <w:r>
              <w:t xml:space="preserve"> unterstützt</w:t>
            </w:r>
            <w:r w:rsidR="0017148E">
              <w:t>.</w:t>
            </w:r>
          </w:p>
          <w:p w14:paraId="61390421" w14:textId="2EB8A16D" w:rsidR="0017148E" w:rsidRDefault="0017148E" w:rsidP="008662DC">
            <w:r w:rsidRPr="0017148E">
              <w:rPr>
                <w:noProof/>
              </w:rPr>
              <w:drawing>
                <wp:inline distT="0" distB="0" distL="0" distR="0" wp14:anchorId="7C15AD2F" wp14:editId="7448430B">
                  <wp:extent cx="898497" cy="583486"/>
                  <wp:effectExtent l="0" t="0" r="0" b="762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977" cy="59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636049CA" w14:textId="77777777" w:rsidR="008662DC" w:rsidRDefault="008662DC" w:rsidP="00457826"/>
        </w:tc>
      </w:tr>
      <w:tr w:rsidR="008662DC" w14:paraId="3FD2890C" w14:textId="77777777" w:rsidTr="00457826">
        <w:trPr>
          <w:trHeight w:val="416"/>
        </w:trPr>
        <w:tc>
          <w:tcPr>
            <w:tcW w:w="1364" w:type="dxa"/>
          </w:tcPr>
          <w:p w14:paraId="794731C8" w14:textId="77777777" w:rsidR="008662DC" w:rsidRDefault="008662DC" w:rsidP="00457826">
            <w:r>
              <w:t>3</w:t>
            </w:r>
          </w:p>
        </w:tc>
        <w:tc>
          <w:tcPr>
            <w:tcW w:w="3686" w:type="dxa"/>
          </w:tcPr>
          <w:p w14:paraId="57BE6166" w14:textId="77777777" w:rsidR="00AA6D0A" w:rsidRDefault="00AA6D0A" w:rsidP="00AA6D0A">
            <w:r>
              <w:t>Jetzt den Button mit der Aufschrift Stationen Anzeigen drücken.</w:t>
            </w:r>
          </w:p>
          <w:p w14:paraId="31AC5AAB" w14:textId="3DAB788C" w:rsidR="008662DC" w:rsidRDefault="00AA6D0A" w:rsidP="00AA6D0A">
            <w:r w:rsidRPr="009C339D">
              <w:rPr>
                <w:noProof/>
              </w:rPr>
              <w:drawing>
                <wp:inline distT="0" distB="0" distL="0" distR="0" wp14:anchorId="763C5B50" wp14:editId="0487FEB5">
                  <wp:extent cx="1076475" cy="362001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8B92F39" w14:textId="77777777" w:rsidR="008662DC" w:rsidRDefault="00AA6D0A" w:rsidP="008662DC">
            <w:r>
              <w:t>Im DataGrid kommen die Aktuellen Abfahrten von Buchrain.</w:t>
            </w:r>
          </w:p>
          <w:p w14:paraId="13E062CA" w14:textId="7599D4B6" w:rsidR="007963C2" w:rsidRDefault="007963C2" w:rsidP="008662DC">
            <w:r w:rsidRPr="007963C2">
              <w:rPr>
                <w:noProof/>
              </w:rPr>
              <w:drawing>
                <wp:inline distT="0" distB="0" distL="0" distR="0" wp14:anchorId="29823E42" wp14:editId="36A9C30D">
                  <wp:extent cx="1144988" cy="540025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243" cy="55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223AAB83" w14:textId="77777777" w:rsidR="008662DC" w:rsidRDefault="008662DC" w:rsidP="00457826"/>
        </w:tc>
      </w:tr>
    </w:tbl>
    <w:p w14:paraId="691A7A72" w14:textId="013E3143" w:rsidR="008662DC" w:rsidRDefault="008662DC" w:rsidP="000218D5">
      <w:pPr>
        <w:pStyle w:val="berschrift2"/>
        <w:numPr>
          <w:ilvl w:val="1"/>
          <w:numId w:val="4"/>
        </w:numPr>
      </w:pPr>
      <w:bookmarkStart w:id="11" w:name="_Toc100828638"/>
      <w:r>
        <w:t>Testfall Userstory ID 5</w:t>
      </w:r>
      <w:bookmarkEnd w:id="11"/>
    </w:p>
    <w:p w14:paraId="090433A7" w14:textId="140DFC18" w:rsidR="000218D5" w:rsidRPr="000218D5" w:rsidRDefault="000218D5" w:rsidP="000218D5">
      <w:pPr>
        <w:pStyle w:val="Listenabsatz"/>
      </w:pPr>
      <w:r>
        <w:t>Vorbedingungen: Die Applikation ist gestartet.</w:t>
      </w:r>
    </w:p>
    <w:tbl>
      <w:tblPr>
        <w:tblStyle w:val="Tabellenraster"/>
        <w:tblW w:w="11532" w:type="dxa"/>
        <w:tblInd w:w="-1114" w:type="dxa"/>
        <w:tblLook w:val="04A0" w:firstRow="1" w:lastRow="0" w:firstColumn="1" w:lastColumn="0" w:noHBand="0" w:noVBand="1"/>
      </w:tblPr>
      <w:tblGrid>
        <w:gridCol w:w="1364"/>
        <w:gridCol w:w="3686"/>
        <w:gridCol w:w="3969"/>
        <w:gridCol w:w="2513"/>
      </w:tblGrid>
      <w:tr w:rsidR="00B30B20" w:rsidRPr="004C2D4A" w14:paraId="35B7574A" w14:textId="77777777" w:rsidTr="00457826">
        <w:trPr>
          <w:trHeight w:val="425"/>
        </w:trPr>
        <w:tc>
          <w:tcPr>
            <w:tcW w:w="1364" w:type="dxa"/>
          </w:tcPr>
          <w:p w14:paraId="551DA783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686" w:type="dxa"/>
          </w:tcPr>
          <w:p w14:paraId="6DB0369C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3969" w:type="dxa"/>
          </w:tcPr>
          <w:p w14:paraId="1C2BFFB3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513" w:type="dxa"/>
          </w:tcPr>
          <w:p w14:paraId="5EFD47C6" w14:textId="77777777" w:rsidR="008662DC" w:rsidRPr="004C2D4A" w:rsidRDefault="008662DC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</w:tr>
      <w:tr w:rsidR="00B30B20" w14:paraId="3D0C041D" w14:textId="77777777" w:rsidTr="00457826">
        <w:trPr>
          <w:trHeight w:val="416"/>
        </w:trPr>
        <w:tc>
          <w:tcPr>
            <w:tcW w:w="1364" w:type="dxa"/>
          </w:tcPr>
          <w:p w14:paraId="559C7BFC" w14:textId="77777777" w:rsidR="008662DC" w:rsidRDefault="008662DC" w:rsidP="00457826">
            <w:r>
              <w:t>1</w:t>
            </w:r>
          </w:p>
        </w:tc>
        <w:tc>
          <w:tcPr>
            <w:tcW w:w="3686" w:type="dxa"/>
          </w:tcPr>
          <w:p w14:paraId="6F4D6509" w14:textId="78920208" w:rsidR="008662DC" w:rsidRDefault="00EA2870" w:rsidP="00457826">
            <w:r>
              <w:t>Geben Sie im Textfeld Von Sursee ein</w:t>
            </w:r>
          </w:p>
        </w:tc>
        <w:tc>
          <w:tcPr>
            <w:tcW w:w="3969" w:type="dxa"/>
          </w:tcPr>
          <w:p w14:paraId="522C6201" w14:textId="4A45B383" w:rsidR="00EA2870" w:rsidRDefault="00EA2870" w:rsidP="00EA2870">
            <w:r>
              <w:t xml:space="preserve">In der </w:t>
            </w:r>
            <w:r w:rsidR="002F130A">
              <w:t>TextBox</w:t>
            </w:r>
            <w:r>
              <w:t xml:space="preserve"> Von sollte jetzt Sursee stehen.</w:t>
            </w:r>
          </w:p>
          <w:p w14:paraId="0729F918" w14:textId="14DAFE02" w:rsidR="008662DC" w:rsidRDefault="00EA2870" w:rsidP="00457826">
            <w:r w:rsidRPr="001B69D7">
              <w:rPr>
                <w:noProof/>
              </w:rPr>
              <w:drawing>
                <wp:inline distT="0" distB="0" distL="0" distR="0" wp14:anchorId="304F60E1" wp14:editId="47EB3E27">
                  <wp:extent cx="1598212" cy="431376"/>
                  <wp:effectExtent l="0" t="0" r="2540" b="698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04" cy="43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7045B3B4" w14:textId="77777777" w:rsidR="008662DC" w:rsidRDefault="008662DC" w:rsidP="00457826"/>
        </w:tc>
      </w:tr>
      <w:tr w:rsidR="00B30B20" w14:paraId="09401911" w14:textId="77777777" w:rsidTr="00457826">
        <w:trPr>
          <w:trHeight w:val="416"/>
        </w:trPr>
        <w:tc>
          <w:tcPr>
            <w:tcW w:w="1364" w:type="dxa"/>
          </w:tcPr>
          <w:p w14:paraId="1106B2F7" w14:textId="77777777" w:rsidR="00EA2870" w:rsidRDefault="00EA2870" w:rsidP="00EA2870">
            <w:r>
              <w:t>2</w:t>
            </w:r>
          </w:p>
        </w:tc>
        <w:tc>
          <w:tcPr>
            <w:tcW w:w="3686" w:type="dxa"/>
          </w:tcPr>
          <w:p w14:paraId="490C6CD2" w14:textId="54A3C3EC" w:rsidR="00EA2870" w:rsidRDefault="00EA2870" w:rsidP="00EA2870">
            <w:r>
              <w:t>Im Textfeld Bis geben sie Luzern ein.</w:t>
            </w:r>
          </w:p>
        </w:tc>
        <w:tc>
          <w:tcPr>
            <w:tcW w:w="3969" w:type="dxa"/>
          </w:tcPr>
          <w:p w14:paraId="4DE7AD9D" w14:textId="1951DB8D" w:rsidR="00EA2870" w:rsidRDefault="00EA2870" w:rsidP="00EA2870">
            <w:r>
              <w:t xml:space="preserve">In der </w:t>
            </w:r>
            <w:r w:rsidR="002F130A">
              <w:t>TextBox</w:t>
            </w:r>
            <w:r>
              <w:t xml:space="preserve"> Bis sollte jetzt Luzern stehen.</w:t>
            </w:r>
          </w:p>
          <w:p w14:paraId="7CB78BE0" w14:textId="4BFC506D" w:rsidR="00EA2870" w:rsidRDefault="00EA2870" w:rsidP="00EA2870">
            <w:r w:rsidRPr="00F37586">
              <w:rPr>
                <w:noProof/>
              </w:rPr>
              <w:drawing>
                <wp:inline distT="0" distB="0" distL="0" distR="0" wp14:anchorId="29A6511F" wp14:editId="571A83A9">
                  <wp:extent cx="1501253" cy="339907"/>
                  <wp:effectExtent l="0" t="0" r="3810" b="317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897" cy="34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287E1D8B" w14:textId="77777777" w:rsidR="00EA2870" w:rsidRDefault="00EA2870" w:rsidP="00EA2870"/>
        </w:tc>
      </w:tr>
      <w:tr w:rsidR="00B30B20" w14:paraId="35CE0B2F" w14:textId="77777777" w:rsidTr="00457826">
        <w:trPr>
          <w:trHeight w:val="416"/>
        </w:trPr>
        <w:tc>
          <w:tcPr>
            <w:tcW w:w="1364" w:type="dxa"/>
          </w:tcPr>
          <w:p w14:paraId="7B0E6429" w14:textId="77777777" w:rsidR="00EA2870" w:rsidRDefault="00EA2870" w:rsidP="00EA2870">
            <w:r>
              <w:t>3</w:t>
            </w:r>
          </w:p>
        </w:tc>
        <w:tc>
          <w:tcPr>
            <w:tcW w:w="3686" w:type="dxa"/>
          </w:tcPr>
          <w:p w14:paraId="6B969D22" w14:textId="77777777" w:rsidR="00EA2870" w:rsidRDefault="00F10E3E" w:rsidP="00EA2870">
            <w:r>
              <w:t>Im Textfeld</w:t>
            </w:r>
            <w:r w:rsidR="00344121">
              <w:t xml:space="preserve"> Datum geben sie </w:t>
            </w:r>
          </w:p>
          <w:p w14:paraId="72256191" w14:textId="2C6CA5DA" w:rsidR="00344121" w:rsidRDefault="00344121" w:rsidP="00EA2870">
            <w:r w:rsidRPr="00344121">
              <w:t>20.05.2022</w:t>
            </w:r>
            <w:r>
              <w:t xml:space="preserve"> ein.</w:t>
            </w:r>
          </w:p>
        </w:tc>
        <w:tc>
          <w:tcPr>
            <w:tcW w:w="3969" w:type="dxa"/>
          </w:tcPr>
          <w:p w14:paraId="791D21B4" w14:textId="77777777" w:rsidR="00EA2870" w:rsidRDefault="00344121" w:rsidP="00EA2870">
            <w:r>
              <w:t>In der Text</w:t>
            </w:r>
            <w:r w:rsidR="002F130A">
              <w:t>Box Datum steht jetzt 20.05.22</w:t>
            </w:r>
            <w:r w:rsidR="00662B05">
              <w:t xml:space="preserve"> .</w:t>
            </w:r>
          </w:p>
          <w:p w14:paraId="1F1CEE71" w14:textId="7BAE01B3" w:rsidR="00662B05" w:rsidRDefault="00662B05" w:rsidP="00EA2870">
            <w:r w:rsidRPr="00662B05">
              <w:rPr>
                <w:noProof/>
              </w:rPr>
              <w:drawing>
                <wp:inline distT="0" distB="0" distL="0" distR="0" wp14:anchorId="5D84365F" wp14:editId="3426CE94">
                  <wp:extent cx="1133633" cy="323895"/>
                  <wp:effectExtent l="0" t="0" r="952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33F414C8" w14:textId="77777777" w:rsidR="00EA2870" w:rsidRDefault="00EA2870" w:rsidP="00EA2870"/>
        </w:tc>
      </w:tr>
      <w:tr w:rsidR="00B30B20" w14:paraId="3CF97A4A" w14:textId="77777777" w:rsidTr="00457826">
        <w:trPr>
          <w:trHeight w:val="416"/>
        </w:trPr>
        <w:tc>
          <w:tcPr>
            <w:tcW w:w="1364" w:type="dxa"/>
          </w:tcPr>
          <w:p w14:paraId="7CA43D64" w14:textId="49D54CB0" w:rsidR="00662B05" w:rsidRDefault="00662B05" w:rsidP="00EA2870">
            <w:r>
              <w:t>4</w:t>
            </w:r>
          </w:p>
        </w:tc>
        <w:tc>
          <w:tcPr>
            <w:tcW w:w="3686" w:type="dxa"/>
          </w:tcPr>
          <w:p w14:paraId="43D42ED2" w14:textId="429BBD7A" w:rsidR="00662B05" w:rsidRDefault="00662B05" w:rsidP="00EA2870">
            <w:r>
              <w:t>Im Textfeld Uhrzeit geben sie 15:15 ein.</w:t>
            </w:r>
          </w:p>
        </w:tc>
        <w:tc>
          <w:tcPr>
            <w:tcW w:w="3969" w:type="dxa"/>
          </w:tcPr>
          <w:p w14:paraId="64010990" w14:textId="77777777" w:rsidR="005B274A" w:rsidRDefault="00662B05" w:rsidP="00EA2870">
            <w:r>
              <w:t>In der TextBox Uhrzeit steht jetzt 15:15 .</w:t>
            </w:r>
            <w:r w:rsidR="005B274A">
              <w:t xml:space="preserve"> </w:t>
            </w:r>
          </w:p>
          <w:p w14:paraId="3E15141E" w14:textId="6DD6C99A" w:rsidR="00662B05" w:rsidRDefault="005B274A" w:rsidP="00EA2870">
            <w:r w:rsidRPr="005B274A">
              <w:rPr>
                <w:noProof/>
              </w:rPr>
              <w:drawing>
                <wp:inline distT="0" distB="0" distL="0" distR="0" wp14:anchorId="33A5B3FC" wp14:editId="76F69C4A">
                  <wp:extent cx="1086002" cy="333422"/>
                  <wp:effectExtent l="0" t="0" r="0" b="952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49B196F8" w14:textId="77777777" w:rsidR="00662B05" w:rsidRDefault="00662B05" w:rsidP="00EA2870"/>
        </w:tc>
      </w:tr>
      <w:tr w:rsidR="00B30B20" w14:paraId="0681CF04" w14:textId="77777777" w:rsidTr="00457826">
        <w:trPr>
          <w:trHeight w:val="416"/>
        </w:trPr>
        <w:tc>
          <w:tcPr>
            <w:tcW w:w="1364" w:type="dxa"/>
          </w:tcPr>
          <w:p w14:paraId="3236A004" w14:textId="707C6E3A" w:rsidR="005B274A" w:rsidRDefault="00F8659B" w:rsidP="00EA2870">
            <w:r>
              <w:t>5</w:t>
            </w:r>
          </w:p>
        </w:tc>
        <w:tc>
          <w:tcPr>
            <w:tcW w:w="3686" w:type="dxa"/>
          </w:tcPr>
          <w:p w14:paraId="709DA552" w14:textId="77777777" w:rsidR="00F8659B" w:rsidRDefault="00F8659B" w:rsidP="00F8659B">
            <w:r>
              <w:t>Jetzt den Button Verbindungen anzeigen drücken.</w:t>
            </w:r>
          </w:p>
          <w:p w14:paraId="74A57FBC" w14:textId="6ADC3D89" w:rsidR="005B274A" w:rsidRDefault="00F8659B" w:rsidP="00F8659B">
            <w:r w:rsidRPr="00C04A0C">
              <w:rPr>
                <w:noProof/>
              </w:rPr>
              <w:drawing>
                <wp:inline distT="0" distB="0" distL="0" distR="0" wp14:anchorId="1E31AFA0" wp14:editId="732B5487">
                  <wp:extent cx="1400370" cy="314369"/>
                  <wp:effectExtent l="0" t="0" r="0" b="9525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8083D76" w14:textId="77777777" w:rsidR="005B274A" w:rsidRDefault="00460CAF" w:rsidP="00EA2870">
            <w:r>
              <w:t>Im Da</w:t>
            </w:r>
            <w:r w:rsidR="00C16B70">
              <w:t xml:space="preserve">taGrid </w:t>
            </w:r>
            <w:r w:rsidR="00285AE8">
              <w:t>zeigt es</w:t>
            </w:r>
            <w:r w:rsidR="00C16B70">
              <w:t xml:space="preserve"> jetzt die ÖV Verbindungen vom 20.05.2022 ab 15:15 Uhr </w:t>
            </w:r>
            <w:r w:rsidR="00285AE8">
              <w:t>an.</w:t>
            </w:r>
          </w:p>
          <w:p w14:paraId="0C2237AD" w14:textId="75F64D1A" w:rsidR="00B30B20" w:rsidRDefault="00B30B20" w:rsidP="00EA2870">
            <w:r w:rsidRPr="00B30B20">
              <w:rPr>
                <w:noProof/>
              </w:rPr>
              <w:drawing>
                <wp:inline distT="0" distB="0" distL="0" distR="0" wp14:anchorId="04F8CEFE" wp14:editId="6CB7829E">
                  <wp:extent cx="2035534" cy="550596"/>
                  <wp:effectExtent l="0" t="0" r="3175" b="190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42" cy="56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</w:tcPr>
          <w:p w14:paraId="17BE9C60" w14:textId="77777777" w:rsidR="005B274A" w:rsidRDefault="005B274A" w:rsidP="00EA2870"/>
        </w:tc>
      </w:tr>
    </w:tbl>
    <w:p w14:paraId="22007F38" w14:textId="77777777" w:rsidR="00687C84" w:rsidRDefault="00687C84" w:rsidP="0014053C"/>
    <w:p w14:paraId="081D4B88" w14:textId="78855696" w:rsidR="00687C84" w:rsidRDefault="00687C84" w:rsidP="00E206E7">
      <w:pPr>
        <w:pStyle w:val="berschrift1"/>
        <w:numPr>
          <w:ilvl w:val="0"/>
          <w:numId w:val="4"/>
        </w:numPr>
      </w:pPr>
      <w:bookmarkStart w:id="12" w:name="_Toc100828639"/>
      <w:r>
        <w:lastRenderedPageBreak/>
        <w:t>Testprotokoll</w:t>
      </w:r>
      <w:bookmarkEnd w:id="12"/>
    </w:p>
    <w:p w14:paraId="2E57BED7" w14:textId="6045B10D" w:rsidR="00740020" w:rsidRPr="00740020" w:rsidRDefault="00740020" w:rsidP="00740020">
      <w:pPr>
        <w:contextualSpacing/>
      </w:pPr>
      <w:r w:rsidRPr="00740020">
        <w:t>Tester: Silas Reichlin</w:t>
      </w:r>
    </w:p>
    <w:p w14:paraId="6CA61CB5" w14:textId="08E29503" w:rsidR="00740020" w:rsidRPr="00740020" w:rsidRDefault="00740020" w:rsidP="00740020">
      <w:r w:rsidRPr="00740020">
        <w:t>Datum 14.04.2022</w:t>
      </w:r>
    </w:p>
    <w:p w14:paraId="70F1CD99" w14:textId="5F3D07AA" w:rsidR="00A62CF4" w:rsidRDefault="00A62CF4" w:rsidP="00A62CF4">
      <w:pPr>
        <w:pStyle w:val="berschrift2"/>
        <w:numPr>
          <w:ilvl w:val="1"/>
          <w:numId w:val="4"/>
        </w:numPr>
      </w:pPr>
      <w:bookmarkStart w:id="13" w:name="_Toc100828640"/>
      <w:r>
        <w:t>Test</w:t>
      </w:r>
      <w:r w:rsidR="006C13D6">
        <w:t>protokoll</w:t>
      </w:r>
      <w:r>
        <w:t xml:space="preserve"> Userstory ID 1</w:t>
      </w:r>
      <w:bookmarkEnd w:id="13"/>
    </w:p>
    <w:p w14:paraId="076951A9" w14:textId="77777777" w:rsidR="00A62CF4" w:rsidRPr="008E64B0" w:rsidRDefault="00A62CF4" w:rsidP="00A62CF4">
      <w:pPr>
        <w:pStyle w:val="Listenabsatz"/>
        <w:ind w:left="756"/>
      </w:pPr>
      <w:r>
        <w:t>Vorbedingungen: Die Applikation ist gestartet.</w:t>
      </w:r>
    </w:p>
    <w:tbl>
      <w:tblPr>
        <w:tblStyle w:val="Tabellenraster"/>
        <w:tblW w:w="11576" w:type="dxa"/>
        <w:tblInd w:w="-1114" w:type="dxa"/>
        <w:tblLook w:val="04A0" w:firstRow="1" w:lastRow="0" w:firstColumn="1" w:lastColumn="0" w:noHBand="0" w:noVBand="1"/>
      </w:tblPr>
      <w:tblGrid>
        <w:gridCol w:w="1000"/>
        <w:gridCol w:w="3101"/>
        <w:gridCol w:w="3967"/>
        <w:gridCol w:w="2452"/>
        <w:gridCol w:w="1056"/>
      </w:tblGrid>
      <w:tr w:rsidR="00A62CF4" w:rsidRPr="004C2D4A" w14:paraId="4D04DCD7" w14:textId="0F7FF2F1" w:rsidTr="008E4556">
        <w:trPr>
          <w:trHeight w:val="283"/>
        </w:trPr>
        <w:tc>
          <w:tcPr>
            <w:tcW w:w="1000" w:type="dxa"/>
          </w:tcPr>
          <w:p w14:paraId="6E6E633C" w14:textId="77777777" w:rsidR="00A62CF4" w:rsidRPr="004C2D4A" w:rsidRDefault="00A62CF4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101" w:type="dxa"/>
          </w:tcPr>
          <w:p w14:paraId="1BE1E065" w14:textId="77777777" w:rsidR="00A62CF4" w:rsidRPr="004C2D4A" w:rsidRDefault="00A62CF4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3967" w:type="dxa"/>
          </w:tcPr>
          <w:p w14:paraId="436A563D" w14:textId="77777777" w:rsidR="00A62CF4" w:rsidRPr="004C2D4A" w:rsidRDefault="00A62CF4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452" w:type="dxa"/>
          </w:tcPr>
          <w:p w14:paraId="617B29F1" w14:textId="77777777" w:rsidR="00A62CF4" w:rsidRPr="004C2D4A" w:rsidRDefault="00A62CF4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  <w:tc>
          <w:tcPr>
            <w:tcW w:w="1056" w:type="dxa"/>
          </w:tcPr>
          <w:p w14:paraId="3A97C451" w14:textId="60FDE2DC" w:rsidR="00A62CF4" w:rsidRPr="004C2D4A" w:rsidRDefault="00A62CF4" w:rsidP="00457826">
            <w:pPr>
              <w:rPr>
                <w:b/>
                <w:bCs/>
              </w:rPr>
            </w:pPr>
            <w:r>
              <w:rPr>
                <w:b/>
                <w:bCs/>
              </w:rPr>
              <w:t>Erfüllt?</w:t>
            </w:r>
          </w:p>
        </w:tc>
      </w:tr>
      <w:tr w:rsidR="00A62CF4" w14:paraId="36CE4EF0" w14:textId="18FD33F5" w:rsidTr="008E4556">
        <w:trPr>
          <w:trHeight w:val="277"/>
        </w:trPr>
        <w:tc>
          <w:tcPr>
            <w:tcW w:w="1000" w:type="dxa"/>
          </w:tcPr>
          <w:p w14:paraId="4E98F939" w14:textId="77777777" w:rsidR="00A62CF4" w:rsidRDefault="00A62CF4" w:rsidP="00457826">
            <w:r>
              <w:t>1</w:t>
            </w:r>
          </w:p>
        </w:tc>
        <w:tc>
          <w:tcPr>
            <w:tcW w:w="3101" w:type="dxa"/>
          </w:tcPr>
          <w:p w14:paraId="5D9DE6BB" w14:textId="77777777" w:rsidR="00A62CF4" w:rsidRDefault="00A62CF4" w:rsidP="00457826">
            <w:r>
              <w:t>Nach dem Start der Applikation befinden Sie sich schon auf der richtigen Seite. Geben Sie im Textfeld Von Sursee ein.</w:t>
            </w:r>
          </w:p>
        </w:tc>
        <w:tc>
          <w:tcPr>
            <w:tcW w:w="3967" w:type="dxa"/>
          </w:tcPr>
          <w:p w14:paraId="0DA98AC6" w14:textId="77777777" w:rsidR="00A62CF4" w:rsidRDefault="00A62CF4" w:rsidP="00457826">
            <w:r>
              <w:t>In der TextBox Von sollte jetzt Sursee stehen.</w:t>
            </w:r>
          </w:p>
          <w:p w14:paraId="3C3D848E" w14:textId="77777777" w:rsidR="00A62CF4" w:rsidRDefault="00A62CF4" w:rsidP="00457826">
            <w:r w:rsidRPr="001B69D7">
              <w:rPr>
                <w:noProof/>
              </w:rPr>
              <w:drawing>
                <wp:inline distT="0" distB="0" distL="0" distR="0" wp14:anchorId="07082537" wp14:editId="5E886A8C">
                  <wp:extent cx="2152950" cy="581106"/>
                  <wp:effectExtent l="0" t="0" r="0" b="9525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1F12FF06" w14:textId="77777777" w:rsidR="00A62CF4" w:rsidRDefault="00A62CF4" w:rsidP="00457826"/>
        </w:tc>
        <w:tc>
          <w:tcPr>
            <w:tcW w:w="1056" w:type="dxa"/>
          </w:tcPr>
          <w:p w14:paraId="44BF021D" w14:textId="680156DB" w:rsidR="00A62CF4" w:rsidRDefault="004244B9" w:rsidP="00457826">
            <w:r>
              <w:t>Ja</w:t>
            </w:r>
          </w:p>
        </w:tc>
      </w:tr>
      <w:tr w:rsidR="00A62CF4" w14:paraId="4A4E9A57" w14:textId="031E9818" w:rsidTr="008E4556">
        <w:trPr>
          <w:trHeight w:val="277"/>
        </w:trPr>
        <w:tc>
          <w:tcPr>
            <w:tcW w:w="1000" w:type="dxa"/>
          </w:tcPr>
          <w:p w14:paraId="23B72B26" w14:textId="77777777" w:rsidR="00A62CF4" w:rsidRDefault="00A62CF4" w:rsidP="00457826">
            <w:r>
              <w:t>2</w:t>
            </w:r>
          </w:p>
        </w:tc>
        <w:tc>
          <w:tcPr>
            <w:tcW w:w="3101" w:type="dxa"/>
          </w:tcPr>
          <w:p w14:paraId="44FF221A" w14:textId="77777777" w:rsidR="00A62CF4" w:rsidRDefault="00A62CF4" w:rsidP="00457826">
            <w:r>
              <w:t>Im Textfeld Bis geben sie Luzern ein.</w:t>
            </w:r>
          </w:p>
        </w:tc>
        <w:tc>
          <w:tcPr>
            <w:tcW w:w="3967" w:type="dxa"/>
          </w:tcPr>
          <w:p w14:paraId="0ACC1C5C" w14:textId="77777777" w:rsidR="00A62CF4" w:rsidRDefault="00A62CF4" w:rsidP="00457826">
            <w:r>
              <w:t>In der TextBox Bis sollte jetzt Luzern stehen.</w:t>
            </w:r>
          </w:p>
          <w:p w14:paraId="5368B1E3" w14:textId="77777777" w:rsidR="00A62CF4" w:rsidRDefault="00A62CF4" w:rsidP="00457826">
            <w:r w:rsidRPr="00F37586">
              <w:rPr>
                <w:noProof/>
              </w:rPr>
              <w:drawing>
                <wp:inline distT="0" distB="0" distL="0" distR="0" wp14:anchorId="326C6636" wp14:editId="0399E7EF">
                  <wp:extent cx="1514686" cy="342948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727D41B4" w14:textId="77777777" w:rsidR="00A62CF4" w:rsidRDefault="00A62CF4" w:rsidP="00457826"/>
        </w:tc>
        <w:tc>
          <w:tcPr>
            <w:tcW w:w="1056" w:type="dxa"/>
          </w:tcPr>
          <w:p w14:paraId="47BD94FA" w14:textId="5AE667A9" w:rsidR="00A62CF4" w:rsidRDefault="00CB07D1" w:rsidP="00457826">
            <w:r>
              <w:t>Ja</w:t>
            </w:r>
          </w:p>
        </w:tc>
      </w:tr>
      <w:tr w:rsidR="00A62CF4" w14:paraId="7E726E8D" w14:textId="7F96864A" w:rsidTr="008E4556">
        <w:trPr>
          <w:trHeight w:val="277"/>
        </w:trPr>
        <w:tc>
          <w:tcPr>
            <w:tcW w:w="1000" w:type="dxa"/>
          </w:tcPr>
          <w:p w14:paraId="4483D080" w14:textId="77777777" w:rsidR="00A62CF4" w:rsidRDefault="00A62CF4" w:rsidP="00457826">
            <w:r>
              <w:t>3</w:t>
            </w:r>
          </w:p>
        </w:tc>
        <w:tc>
          <w:tcPr>
            <w:tcW w:w="3101" w:type="dxa"/>
          </w:tcPr>
          <w:p w14:paraId="0FE290A0" w14:textId="77777777" w:rsidR="00A62CF4" w:rsidRDefault="00A62CF4" w:rsidP="00457826">
            <w:r>
              <w:t>Jetzt den Button Verbindungen anzeigen drücken.</w:t>
            </w:r>
          </w:p>
          <w:p w14:paraId="01D3009A" w14:textId="77777777" w:rsidR="00A62CF4" w:rsidRDefault="00A62CF4" w:rsidP="00457826">
            <w:r w:rsidRPr="00C04A0C">
              <w:rPr>
                <w:noProof/>
              </w:rPr>
              <w:drawing>
                <wp:inline distT="0" distB="0" distL="0" distR="0" wp14:anchorId="426365C9" wp14:editId="7A449F11">
                  <wp:extent cx="1400370" cy="314369"/>
                  <wp:effectExtent l="0" t="0" r="0" b="9525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7" w:type="dxa"/>
          </w:tcPr>
          <w:p w14:paraId="16CAC972" w14:textId="77777777" w:rsidR="00A62CF4" w:rsidRDefault="00A62CF4" w:rsidP="00457826">
            <w:r>
              <w:t xml:space="preserve">Im DataGrid kommen die Aktuellen ÖV Verbindungen. </w:t>
            </w:r>
          </w:p>
          <w:p w14:paraId="7C9EE86A" w14:textId="77777777" w:rsidR="00A62CF4" w:rsidRDefault="00A62CF4" w:rsidP="00457826">
            <w:r w:rsidRPr="003B7F3E">
              <w:rPr>
                <w:noProof/>
              </w:rPr>
              <w:drawing>
                <wp:inline distT="0" distB="0" distL="0" distR="0" wp14:anchorId="35974138" wp14:editId="06ADC682">
                  <wp:extent cx="2371725" cy="705363"/>
                  <wp:effectExtent l="0" t="0" r="0" b="0"/>
                  <wp:docPr id="38" name="Grafik 38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fik 38" descr="Ein Bild, das Tisch enthält.&#10;&#10;Automatisch generierte Beschreibu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832" cy="71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2" w:type="dxa"/>
          </w:tcPr>
          <w:p w14:paraId="77471EB8" w14:textId="77777777" w:rsidR="00A62CF4" w:rsidRDefault="00A62CF4" w:rsidP="00457826"/>
        </w:tc>
        <w:tc>
          <w:tcPr>
            <w:tcW w:w="1056" w:type="dxa"/>
          </w:tcPr>
          <w:p w14:paraId="4CAAC89B" w14:textId="793FD1AA" w:rsidR="00A62CF4" w:rsidRDefault="00CB07D1" w:rsidP="00457826">
            <w:r>
              <w:t>Ja</w:t>
            </w:r>
          </w:p>
        </w:tc>
      </w:tr>
    </w:tbl>
    <w:p w14:paraId="780F18E5" w14:textId="50932F5F" w:rsidR="008E4556" w:rsidRDefault="006C13D6" w:rsidP="006C13D6">
      <w:pPr>
        <w:pStyle w:val="berschrift2"/>
        <w:numPr>
          <w:ilvl w:val="1"/>
          <w:numId w:val="4"/>
        </w:numPr>
      </w:pPr>
      <w:bookmarkStart w:id="14" w:name="_Toc100828641"/>
      <w:r>
        <w:t xml:space="preserve">Testprotokoll </w:t>
      </w:r>
      <w:r w:rsidR="008E4556">
        <w:t>Userstory ID 2</w:t>
      </w:r>
      <w:bookmarkEnd w:id="14"/>
    </w:p>
    <w:p w14:paraId="763B0C2A" w14:textId="77777777" w:rsidR="008E4556" w:rsidRPr="000218D5" w:rsidRDefault="008E4556" w:rsidP="008E4556">
      <w:pPr>
        <w:pStyle w:val="Listenabsatz"/>
      </w:pPr>
      <w:r>
        <w:t>Vorbedingungen: Die Applikation ist gestartet.</w:t>
      </w:r>
    </w:p>
    <w:tbl>
      <w:tblPr>
        <w:tblStyle w:val="Tabellenraster"/>
        <w:tblW w:w="11565" w:type="dxa"/>
        <w:tblInd w:w="-1114" w:type="dxa"/>
        <w:tblLook w:val="04A0" w:firstRow="1" w:lastRow="0" w:firstColumn="1" w:lastColumn="0" w:noHBand="0" w:noVBand="1"/>
      </w:tblPr>
      <w:tblGrid>
        <w:gridCol w:w="977"/>
        <w:gridCol w:w="3041"/>
        <w:gridCol w:w="3966"/>
        <w:gridCol w:w="2525"/>
        <w:gridCol w:w="1056"/>
      </w:tblGrid>
      <w:tr w:rsidR="006C13D6" w:rsidRPr="004C2D4A" w14:paraId="2EA3CF40" w14:textId="02E0C502" w:rsidTr="006C13D6">
        <w:trPr>
          <w:trHeight w:val="295"/>
        </w:trPr>
        <w:tc>
          <w:tcPr>
            <w:tcW w:w="977" w:type="dxa"/>
          </w:tcPr>
          <w:p w14:paraId="524E9494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080" w:type="dxa"/>
          </w:tcPr>
          <w:p w14:paraId="2BA6CC35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3969" w:type="dxa"/>
          </w:tcPr>
          <w:p w14:paraId="38F4C9F2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552" w:type="dxa"/>
          </w:tcPr>
          <w:p w14:paraId="21F427B3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  <w:tc>
          <w:tcPr>
            <w:tcW w:w="987" w:type="dxa"/>
          </w:tcPr>
          <w:p w14:paraId="03F28704" w14:textId="1E0874CA" w:rsidR="006C13D6" w:rsidRPr="004C2D4A" w:rsidRDefault="006C13D6" w:rsidP="00457826">
            <w:pPr>
              <w:rPr>
                <w:b/>
                <w:bCs/>
              </w:rPr>
            </w:pPr>
            <w:r>
              <w:rPr>
                <w:b/>
                <w:bCs/>
              </w:rPr>
              <w:t>Erfüllt?</w:t>
            </w:r>
          </w:p>
        </w:tc>
      </w:tr>
      <w:tr w:rsidR="006C13D6" w14:paraId="01F3B69D" w14:textId="4C1E325A" w:rsidTr="006C13D6">
        <w:trPr>
          <w:trHeight w:val="289"/>
        </w:trPr>
        <w:tc>
          <w:tcPr>
            <w:tcW w:w="977" w:type="dxa"/>
          </w:tcPr>
          <w:p w14:paraId="5D52A031" w14:textId="77777777" w:rsidR="006C13D6" w:rsidRDefault="006C13D6" w:rsidP="00457826">
            <w:r>
              <w:t>1</w:t>
            </w:r>
          </w:p>
        </w:tc>
        <w:tc>
          <w:tcPr>
            <w:tcW w:w="3080" w:type="dxa"/>
          </w:tcPr>
          <w:p w14:paraId="45D85EC1" w14:textId="77777777" w:rsidR="006C13D6" w:rsidRDefault="006C13D6" w:rsidP="00457826">
            <w:r>
              <w:t>Drücken Sie links in der Navigation auf das Icon mit dem Bus. Unterhalb steht Abfahrtstafel.</w:t>
            </w:r>
          </w:p>
          <w:p w14:paraId="18B7DB9F" w14:textId="77777777" w:rsidR="006C13D6" w:rsidRDefault="006C13D6" w:rsidP="00457826">
            <w:r w:rsidRPr="00D43ABF">
              <w:rPr>
                <w:noProof/>
              </w:rPr>
              <w:drawing>
                <wp:inline distT="0" distB="0" distL="0" distR="0" wp14:anchorId="407A2A3F" wp14:editId="29B38D8D">
                  <wp:extent cx="960560" cy="657225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14" cy="6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0711D81" w14:textId="77777777" w:rsidR="006C13D6" w:rsidRDefault="006C13D6" w:rsidP="00457826">
            <w:r>
              <w:t>Der User kommt auf das Tab Abfahrtstafel.</w:t>
            </w:r>
          </w:p>
          <w:p w14:paraId="6E85C749" w14:textId="77777777" w:rsidR="006C13D6" w:rsidRDefault="006C13D6" w:rsidP="00457826">
            <w:r w:rsidRPr="00B82389">
              <w:rPr>
                <w:noProof/>
              </w:rPr>
              <w:drawing>
                <wp:inline distT="0" distB="0" distL="0" distR="0" wp14:anchorId="684A2BD1" wp14:editId="007FE9B7">
                  <wp:extent cx="2318613" cy="781050"/>
                  <wp:effectExtent l="0" t="0" r="5715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736" cy="7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D3B2B2A" w14:textId="77777777" w:rsidR="006C13D6" w:rsidRDefault="006C13D6" w:rsidP="00457826"/>
        </w:tc>
        <w:tc>
          <w:tcPr>
            <w:tcW w:w="987" w:type="dxa"/>
          </w:tcPr>
          <w:p w14:paraId="3D7E8B2D" w14:textId="44F30DC1" w:rsidR="006C13D6" w:rsidRDefault="005933BE" w:rsidP="00457826">
            <w:r>
              <w:t>Ja</w:t>
            </w:r>
          </w:p>
        </w:tc>
      </w:tr>
      <w:tr w:rsidR="006C13D6" w14:paraId="22DF9123" w14:textId="0F504312" w:rsidTr="006C13D6">
        <w:trPr>
          <w:trHeight w:val="289"/>
        </w:trPr>
        <w:tc>
          <w:tcPr>
            <w:tcW w:w="977" w:type="dxa"/>
          </w:tcPr>
          <w:p w14:paraId="7DB15C07" w14:textId="77777777" w:rsidR="006C13D6" w:rsidRDefault="006C13D6" w:rsidP="00457826">
            <w:r>
              <w:t>2</w:t>
            </w:r>
          </w:p>
        </w:tc>
        <w:tc>
          <w:tcPr>
            <w:tcW w:w="3080" w:type="dxa"/>
          </w:tcPr>
          <w:p w14:paraId="18248530" w14:textId="77777777" w:rsidR="006C13D6" w:rsidRDefault="006C13D6" w:rsidP="00457826">
            <w:r>
              <w:t>Geben sie im Textfeld Station Buchrain ein.</w:t>
            </w:r>
          </w:p>
        </w:tc>
        <w:tc>
          <w:tcPr>
            <w:tcW w:w="3969" w:type="dxa"/>
          </w:tcPr>
          <w:p w14:paraId="4C164A98" w14:textId="77777777" w:rsidR="006C13D6" w:rsidRDefault="006C13D6" w:rsidP="00457826">
            <w:r>
              <w:t>In der Combox steht jetzt Buchrain.</w:t>
            </w:r>
          </w:p>
          <w:p w14:paraId="0E387FFD" w14:textId="77777777" w:rsidR="006C13D6" w:rsidRDefault="006C13D6" w:rsidP="00457826">
            <w:r w:rsidRPr="00AF533C">
              <w:rPr>
                <w:noProof/>
              </w:rPr>
              <w:drawing>
                <wp:inline distT="0" distB="0" distL="0" distR="0" wp14:anchorId="4635BD77" wp14:editId="16B2499D">
                  <wp:extent cx="1419423" cy="485843"/>
                  <wp:effectExtent l="0" t="0" r="0" b="952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2892CD6D" w14:textId="77777777" w:rsidR="006C13D6" w:rsidRDefault="006C13D6" w:rsidP="00457826"/>
        </w:tc>
        <w:tc>
          <w:tcPr>
            <w:tcW w:w="987" w:type="dxa"/>
          </w:tcPr>
          <w:p w14:paraId="1529D3F2" w14:textId="4CF4571F" w:rsidR="006C13D6" w:rsidRDefault="005933BE" w:rsidP="00457826">
            <w:r>
              <w:t>Ja</w:t>
            </w:r>
          </w:p>
        </w:tc>
      </w:tr>
      <w:tr w:rsidR="006C13D6" w14:paraId="0F18AB8E" w14:textId="472CEABA" w:rsidTr="006C13D6">
        <w:trPr>
          <w:trHeight w:val="289"/>
        </w:trPr>
        <w:tc>
          <w:tcPr>
            <w:tcW w:w="977" w:type="dxa"/>
          </w:tcPr>
          <w:p w14:paraId="75CFAA94" w14:textId="77777777" w:rsidR="006C13D6" w:rsidRDefault="006C13D6" w:rsidP="00457826">
            <w:r>
              <w:t>3</w:t>
            </w:r>
          </w:p>
        </w:tc>
        <w:tc>
          <w:tcPr>
            <w:tcW w:w="3080" w:type="dxa"/>
          </w:tcPr>
          <w:p w14:paraId="3ACFD8D1" w14:textId="77777777" w:rsidR="006C13D6" w:rsidRDefault="006C13D6" w:rsidP="00457826">
            <w:r>
              <w:t>Jetzt den Button mit der Aufschrift Stationen Anzeigen drücken.</w:t>
            </w:r>
          </w:p>
          <w:p w14:paraId="52BD96E0" w14:textId="77777777" w:rsidR="006C13D6" w:rsidRDefault="006C13D6" w:rsidP="00457826">
            <w:r w:rsidRPr="009C339D">
              <w:rPr>
                <w:noProof/>
              </w:rPr>
              <w:drawing>
                <wp:inline distT="0" distB="0" distL="0" distR="0" wp14:anchorId="50BEC0A2" wp14:editId="40F0F452">
                  <wp:extent cx="1076475" cy="362001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E51FE1E" w14:textId="77777777" w:rsidR="006C13D6" w:rsidRDefault="006C13D6" w:rsidP="00457826">
            <w:r>
              <w:t>Im DataGrid kommen die Aktuellen Abfahrten von Buchrain.</w:t>
            </w:r>
            <w:r>
              <w:rPr>
                <w:noProof/>
              </w:rPr>
              <w:t xml:space="preserve"> </w:t>
            </w:r>
            <w:r w:rsidRPr="00F243B7">
              <w:rPr>
                <w:noProof/>
              </w:rPr>
              <w:drawing>
                <wp:inline distT="0" distB="0" distL="0" distR="0" wp14:anchorId="76D9D616" wp14:editId="1DF70434">
                  <wp:extent cx="2238375" cy="1240838"/>
                  <wp:effectExtent l="0" t="0" r="0" b="0"/>
                  <wp:docPr id="43" name="Grafik 43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afik 43" descr="Ein Bild, das Tisch enthält.&#10;&#10;Automatisch generierte Beschreibu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839" cy="124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3A8EB092" w14:textId="77777777" w:rsidR="006C13D6" w:rsidRDefault="006C13D6" w:rsidP="00457826"/>
        </w:tc>
        <w:tc>
          <w:tcPr>
            <w:tcW w:w="987" w:type="dxa"/>
          </w:tcPr>
          <w:p w14:paraId="2135B561" w14:textId="4278C7B2" w:rsidR="006C13D6" w:rsidRDefault="005933BE" w:rsidP="00457826">
            <w:r>
              <w:t>Ja</w:t>
            </w:r>
          </w:p>
        </w:tc>
      </w:tr>
    </w:tbl>
    <w:p w14:paraId="3A50E50A" w14:textId="4C6F939D" w:rsidR="006C13D6" w:rsidRDefault="006C13D6" w:rsidP="00A62CF4"/>
    <w:p w14:paraId="4B8BA057" w14:textId="35F4C62A" w:rsidR="006C13D6" w:rsidRDefault="006C13D6" w:rsidP="006C13D6">
      <w:pPr>
        <w:pStyle w:val="berschrift2"/>
        <w:numPr>
          <w:ilvl w:val="1"/>
          <w:numId w:val="4"/>
        </w:numPr>
      </w:pPr>
      <w:bookmarkStart w:id="15" w:name="_Toc100828642"/>
      <w:r>
        <w:lastRenderedPageBreak/>
        <w:t>Testfall Userstory ID 3 und 4</w:t>
      </w:r>
      <w:bookmarkEnd w:id="15"/>
    </w:p>
    <w:p w14:paraId="469300BF" w14:textId="77777777" w:rsidR="006C13D6" w:rsidRPr="000218D5" w:rsidRDefault="006C13D6" w:rsidP="006C13D6">
      <w:pPr>
        <w:pStyle w:val="Listenabsatz"/>
      </w:pPr>
      <w:r>
        <w:t>Vorbedingungen: Die Applikation ist gestartet.</w:t>
      </w:r>
    </w:p>
    <w:tbl>
      <w:tblPr>
        <w:tblStyle w:val="Tabellenraster"/>
        <w:tblW w:w="11535" w:type="dxa"/>
        <w:tblInd w:w="-1114" w:type="dxa"/>
        <w:tblLayout w:type="fixed"/>
        <w:tblLook w:val="04A0" w:firstRow="1" w:lastRow="0" w:firstColumn="1" w:lastColumn="0" w:noHBand="0" w:noVBand="1"/>
      </w:tblPr>
      <w:tblGrid>
        <w:gridCol w:w="988"/>
        <w:gridCol w:w="3069"/>
        <w:gridCol w:w="3828"/>
        <w:gridCol w:w="2551"/>
        <w:gridCol w:w="1099"/>
      </w:tblGrid>
      <w:tr w:rsidR="006C13D6" w:rsidRPr="004C2D4A" w14:paraId="451874E9" w14:textId="14C6374C" w:rsidTr="006C13D6">
        <w:trPr>
          <w:trHeight w:val="382"/>
        </w:trPr>
        <w:tc>
          <w:tcPr>
            <w:tcW w:w="988" w:type="dxa"/>
          </w:tcPr>
          <w:p w14:paraId="109082BF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069" w:type="dxa"/>
          </w:tcPr>
          <w:p w14:paraId="12F48752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3828" w:type="dxa"/>
          </w:tcPr>
          <w:p w14:paraId="49F81587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551" w:type="dxa"/>
          </w:tcPr>
          <w:p w14:paraId="4D5EB37C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  <w:tc>
          <w:tcPr>
            <w:tcW w:w="1099" w:type="dxa"/>
          </w:tcPr>
          <w:p w14:paraId="13440CEB" w14:textId="1F831BDD" w:rsidR="006C13D6" w:rsidRPr="004C2D4A" w:rsidRDefault="006C13D6" w:rsidP="00457826">
            <w:pPr>
              <w:rPr>
                <w:b/>
                <w:bCs/>
              </w:rPr>
            </w:pPr>
            <w:r>
              <w:rPr>
                <w:b/>
                <w:bCs/>
              </w:rPr>
              <w:t>Erfüllt?</w:t>
            </w:r>
          </w:p>
        </w:tc>
      </w:tr>
      <w:tr w:rsidR="006C13D6" w14:paraId="7F99E395" w14:textId="71332809" w:rsidTr="006C13D6">
        <w:trPr>
          <w:trHeight w:val="374"/>
        </w:trPr>
        <w:tc>
          <w:tcPr>
            <w:tcW w:w="988" w:type="dxa"/>
          </w:tcPr>
          <w:p w14:paraId="5649F8D1" w14:textId="77777777" w:rsidR="006C13D6" w:rsidRDefault="006C13D6" w:rsidP="00457826">
            <w:r>
              <w:t>1</w:t>
            </w:r>
          </w:p>
        </w:tc>
        <w:tc>
          <w:tcPr>
            <w:tcW w:w="3069" w:type="dxa"/>
          </w:tcPr>
          <w:p w14:paraId="6EDB5286" w14:textId="77777777" w:rsidR="006C13D6" w:rsidRDefault="006C13D6" w:rsidP="00457826">
            <w:r>
              <w:t>Drücken Sie links in der Navigation auf das Icon mit dem Bus. Unterhalb steht Abfahrtstafel.</w:t>
            </w:r>
          </w:p>
          <w:p w14:paraId="6EF9CE65" w14:textId="77777777" w:rsidR="006C13D6" w:rsidRDefault="006C13D6" w:rsidP="00457826">
            <w:r w:rsidRPr="00D43ABF">
              <w:rPr>
                <w:noProof/>
              </w:rPr>
              <w:drawing>
                <wp:inline distT="0" distB="0" distL="0" distR="0" wp14:anchorId="72ECAC89" wp14:editId="7CA3FCB3">
                  <wp:extent cx="960560" cy="657225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114" cy="65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006FF24E" w14:textId="77777777" w:rsidR="006C13D6" w:rsidRDefault="006C13D6" w:rsidP="00457826">
            <w:r>
              <w:t>Der User kommt auf das Tab Abfahrtstafel.</w:t>
            </w:r>
          </w:p>
          <w:p w14:paraId="61AF4651" w14:textId="77777777" w:rsidR="006C13D6" w:rsidRDefault="006C13D6" w:rsidP="00457826">
            <w:r w:rsidRPr="00B82389">
              <w:rPr>
                <w:noProof/>
              </w:rPr>
              <w:drawing>
                <wp:inline distT="0" distB="0" distL="0" distR="0" wp14:anchorId="3A2265D3" wp14:editId="54A920CC">
                  <wp:extent cx="2318613" cy="781050"/>
                  <wp:effectExtent l="0" t="0" r="5715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736" cy="797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C29832C" w14:textId="77777777" w:rsidR="006C13D6" w:rsidRDefault="006C13D6" w:rsidP="00457826"/>
        </w:tc>
        <w:tc>
          <w:tcPr>
            <w:tcW w:w="1099" w:type="dxa"/>
          </w:tcPr>
          <w:p w14:paraId="5293E046" w14:textId="6E1D8AA7" w:rsidR="006C13D6" w:rsidRDefault="00844535" w:rsidP="00457826">
            <w:r>
              <w:t>Ja</w:t>
            </w:r>
          </w:p>
        </w:tc>
      </w:tr>
      <w:tr w:rsidR="006C13D6" w14:paraId="1602FF54" w14:textId="3773919C" w:rsidTr="006C13D6">
        <w:trPr>
          <w:trHeight w:val="374"/>
        </w:trPr>
        <w:tc>
          <w:tcPr>
            <w:tcW w:w="988" w:type="dxa"/>
          </w:tcPr>
          <w:p w14:paraId="4DBCB899" w14:textId="77777777" w:rsidR="006C13D6" w:rsidRDefault="006C13D6" w:rsidP="00457826">
            <w:r>
              <w:t>2</w:t>
            </w:r>
          </w:p>
        </w:tc>
        <w:tc>
          <w:tcPr>
            <w:tcW w:w="3069" w:type="dxa"/>
          </w:tcPr>
          <w:p w14:paraId="5C02ADF5" w14:textId="77777777" w:rsidR="006C13D6" w:rsidRDefault="006C13D6" w:rsidP="00457826">
            <w:r>
              <w:t>Geben sie im Eingabefeld Buchrain ein. Dabei werden Sie vom Programm unterstützt.</w:t>
            </w:r>
          </w:p>
        </w:tc>
        <w:tc>
          <w:tcPr>
            <w:tcW w:w="3828" w:type="dxa"/>
          </w:tcPr>
          <w:p w14:paraId="6DD86AD1" w14:textId="77777777" w:rsidR="006C13D6" w:rsidRDefault="006C13D6" w:rsidP="00457826">
            <w:r>
              <w:t>In der Combobox steht am Schluss Buchrain. Bei der Eingabe wird der User mit Vorschlägen unterstützt.</w:t>
            </w:r>
          </w:p>
          <w:p w14:paraId="2286B376" w14:textId="77777777" w:rsidR="006C13D6" w:rsidRDefault="006C13D6" w:rsidP="00457826">
            <w:r w:rsidRPr="0017148E">
              <w:rPr>
                <w:noProof/>
              </w:rPr>
              <w:drawing>
                <wp:inline distT="0" distB="0" distL="0" distR="0" wp14:anchorId="775C2772" wp14:editId="25622B7D">
                  <wp:extent cx="1963972" cy="1275408"/>
                  <wp:effectExtent l="0" t="0" r="0" b="1270"/>
                  <wp:docPr id="46" name="Grafik 46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fik 46" descr="Ein Bild, das Text enthält.&#10;&#10;Automatisch generierte Beschreibu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830" cy="1279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49F8020" w14:textId="77777777" w:rsidR="006C13D6" w:rsidRDefault="006C13D6" w:rsidP="00457826"/>
        </w:tc>
        <w:tc>
          <w:tcPr>
            <w:tcW w:w="1099" w:type="dxa"/>
          </w:tcPr>
          <w:p w14:paraId="67A5EBC8" w14:textId="545DC28F" w:rsidR="006C13D6" w:rsidRDefault="00844535" w:rsidP="00457826">
            <w:r>
              <w:t>Ja</w:t>
            </w:r>
          </w:p>
        </w:tc>
      </w:tr>
      <w:tr w:rsidR="006C13D6" w14:paraId="30637783" w14:textId="2A3FF4B8" w:rsidTr="006C13D6">
        <w:trPr>
          <w:trHeight w:val="374"/>
        </w:trPr>
        <w:tc>
          <w:tcPr>
            <w:tcW w:w="988" w:type="dxa"/>
          </w:tcPr>
          <w:p w14:paraId="0C09F9BC" w14:textId="77777777" w:rsidR="006C13D6" w:rsidRDefault="006C13D6" w:rsidP="00457826">
            <w:r>
              <w:t>3</w:t>
            </w:r>
          </w:p>
        </w:tc>
        <w:tc>
          <w:tcPr>
            <w:tcW w:w="3069" w:type="dxa"/>
          </w:tcPr>
          <w:p w14:paraId="75BE47F5" w14:textId="77777777" w:rsidR="006C13D6" w:rsidRDefault="006C13D6" w:rsidP="00457826">
            <w:r>
              <w:t>Jetzt den Button mit der Aufschrift Stationen Anzeigen drücken.</w:t>
            </w:r>
          </w:p>
          <w:p w14:paraId="1FDB77B8" w14:textId="77777777" w:rsidR="006C13D6" w:rsidRDefault="006C13D6" w:rsidP="00457826">
            <w:r w:rsidRPr="009C339D">
              <w:rPr>
                <w:noProof/>
              </w:rPr>
              <w:drawing>
                <wp:inline distT="0" distB="0" distL="0" distR="0" wp14:anchorId="422B239E" wp14:editId="0C0229A3">
                  <wp:extent cx="1076475" cy="362001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418C8F1B" w14:textId="77777777" w:rsidR="006C13D6" w:rsidRDefault="006C13D6" w:rsidP="00457826">
            <w:r>
              <w:t>Im DataGrid kommen die Aktuellen Abfahrten von Buchrain.</w:t>
            </w:r>
          </w:p>
          <w:p w14:paraId="485AE0AA" w14:textId="77777777" w:rsidR="006C13D6" w:rsidRDefault="006C13D6" w:rsidP="00457826">
            <w:r w:rsidRPr="007963C2">
              <w:rPr>
                <w:noProof/>
              </w:rPr>
              <w:drawing>
                <wp:inline distT="0" distB="0" distL="0" distR="0" wp14:anchorId="4A03FF65" wp14:editId="1669B3D7">
                  <wp:extent cx="2274073" cy="1072548"/>
                  <wp:effectExtent l="0" t="0" r="0" b="0"/>
                  <wp:docPr id="48" name="Grafik 48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Grafik 48" descr="Ein Bild, das Tisch enthält.&#10;&#10;Automatisch generierte Beschreibu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947" cy="107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169BC23" w14:textId="77777777" w:rsidR="006C13D6" w:rsidRDefault="006C13D6" w:rsidP="00457826"/>
        </w:tc>
        <w:tc>
          <w:tcPr>
            <w:tcW w:w="1099" w:type="dxa"/>
          </w:tcPr>
          <w:p w14:paraId="729BF9AD" w14:textId="59368045" w:rsidR="006C13D6" w:rsidRDefault="00844535" w:rsidP="00457826">
            <w:r>
              <w:t>Ja</w:t>
            </w:r>
          </w:p>
        </w:tc>
      </w:tr>
    </w:tbl>
    <w:p w14:paraId="6F7EC5D9" w14:textId="3B85A0B2" w:rsidR="006C13D6" w:rsidRDefault="006C13D6" w:rsidP="00A62CF4"/>
    <w:p w14:paraId="1072B318" w14:textId="1B4D5ED0" w:rsidR="0014053C" w:rsidRDefault="0014053C" w:rsidP="00A62CF4"/>
    <w:p w14:paraId="023B02CB" w14:textId="3990D5B7" w:rsidR="0014053C" w:rsidRDefault="0014053C" w:rsidP="00A62CF4"/>
    <w:p w14:paraId="0463AD18" w14:textId="0561AFF8" w:rsidR="0014053C" w:rsidRDefault="0014053C" w:rsidP="00A62CF4"/>
    <w:p w14:paraId="0FA86DE0" w14:textId="66043726" w:rsidR="0014053C" w:rsidRDefault="0014053C" w:rsidP="00A62CF4"/>
    <w:p w14:paraId="4AC4AA9C" w14:textId="3A4A263A" w:rsidR="0014053C" w:rsidRDefault="0014053C" w:rsidP="00A62CF4"/>
    <w:p w14:paraId="49A94F65" w14:textId="2521368D" w:rsidR="0014053C" w:rsidRDefault="0014053C" w:rsidP="00A62CF4"/>
    <w:p w14:paraId="06368BCE" w14:textId="3D3F4506" w:rsidR="0014053C" w:rsidRDefault="0014053C" w:rsidP="00A62CF4"/>
    <w:p w14:paraId="3F47CC73" w14:textId="77777777" w:rsidR="0014053C" w:rsidRPr="00A62CF4" w:rsidRDefault="0014053C" w:rsidP="00A62CF4"/>
    <w:p w14:paraId="42A55048" w14:textId="0FCC628E" w:rsidR="006C13D6" w:rsidRDefault="006C13D6" w:rsidP="006C13D6">
      <w:pPr>
        <w:pStyle w:val="berschrift2"/>
        <w:ind w:left="360"/>
      </w:pPr>
      <w:bookmarkStart w:id="16" w:name="_Toc100828643"/>
      <w:r>
        <w:lastRenderedPageBreak/>
        <w:t>9.4Testfall Userstory ID 5</w:t>
      </w:r>
      <w:bookmarkEnd w:id="16"/>
    </w:p>
    <w:p w14:paraId="5B05C4B4" w14:textId="77777777" w:rsidR="006C13D6" w:rsidRPr="000218D5" w:rsidRDefault="006C13D6" w:rsidP="006C13D6">
      <w:pPr>
        <w:pStyle w:val="Listenabsatz"/>
      </w:pPr>
      <w:r>
        <w:t>Vorbedingungen: Die Applikation ist gestartet.</w:t>
      </w:r>
    </w:p>
    <w:tbl>
      <w:tblPr>
        <w:tblStyle w:val="Tabellenraster"/>
        <w:tblW w:w="11570" w:type="dxa"/>
        <w:tblInd w:w="-1114" w:type="dxa"/>
        <w:tblLook w:val="04A0" w:firstRow="1" w:lastRow="0" w:firstColumn="1" w:lastColumn="0" w:noHBand="0" w:noVBand="1"/>
      </w:tblPr>
      <w:tblGrid>
        <w:gridCol w:w="977"/>
        <w:gridCol w:w="3065"/>
        <w:gridCol w:w="4011"/>
        <w:gridCol w:w="2434"/>
        <w:gridCol w:w="1083"/>
      </w:tblGrid>
      <w:tr w:rsidR="006C13D6" w:rsidRPr="004C2D4A" w14:paraId="79392436" w14:textId="35FEF8E7" w:rsidTr="006C13D6">
        <w:trPr>
          <w:trHeight w:val="400"/>
        </w:trPr>
        <w:tc>
          <w:tcPr>
            <w:tcW w:w="938" w:type="dxa"/>
          </w:tcPr>
          <w:p w14:paraId="07581279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Schritt</w:t>
            </w:r>
          </w:p>
        </w:tc>
        <w:tc>
          <w:tcPr>
            <w:tcW w:w="3083" w:type="dxa"/>
          </w:tcPr>
          <w:p w14:paraId="58C960B5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Aktivität</w:t>
            </w:r>
          </w:p>
        </w:tc>
        <w:tc>
          <w:tcPr>
            <w:tcW w:w="4011" w:type="dxa"/>
          </w:tcPr>
          <w:p w14:paraId="408FD4CC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Erwartetes Resultat</w:t>
            </w:r>
          </w:p>
        </w:tc>
        <w:tc>
          <w:tcPr>
            <w:tcW w:w="2454" w:type="dxa"/>
          </w:tcPr>
          <w:p w14:paraId="68E3762A" w14:textId="77777777" w:rsidR="006C13D6" w:rsidRPr="004C2D4A" w:rsidRDefault="006C13D6" w:rsidP="00457826">
            <w:pPr>
              <w:rPr>
                <w:b/>
                <w:bCs/>
              </w:rPr>
            </w:pPr>
            <w:r w:rsidRPr="004C2D4A">
              <w:rPr>
                <w:b/>
                <w:bCs/>
              </w:rPr>
              <w:t>Abw.Resultat</w:t>
            </w:r>
          </w:p>
        </w:tc>
        <w:tc>
          <w:tcPr>
            <w:tcW w:w="1084" w:type="dxa"/>
          </w:tcPr>
          <w:p w14:paraId="119F84D2" w14:textId="04B59F54" w:rsidR="006C13D6" w:rsidRPr="004C2D4A" w:rsidRDefault="006C13D6" w:rsidP="00457826">
            <w:pPr>
              <w:rPr>
                <w:b/>
                <w:bCs/>
              </w:rPr>
            </w:pPr>
            <w:r>
              <w:rPr>
                <w:b/>
                <w:bCs/>
              </w:rPr>
              <w:t>Erfüllt?</w:t>
            </w:r>
          </w:p>
        </w:tc>
      </w:tr>
      <w:tr w:rsidR="006C13D6" w14:paraId="5EB969F5" w14:textId="09FADCCA" w:rsidTr="006C13D6">
        <w:trPr>
          <w:trHeight w:val="392"/>
        </w:trPr>
        <w:tc>
          <w:tcPr>
            <w:tcW w:w="938" w:type="dxa"/>
          </w:tcPr>
          <w:p w14:paraId="202F2E98" w14:textId="77777777" w:rsidR="006C13D6" w:rsidRDefault="006C13D6" w:rsidP="00457826">
            <w:r>
              <w:t>1</w:t>
            </w:r>
          </w:p>
        </w:tc>
        <w:tc>
          <w:tcPr>
            <w:tcW w:w="3083" w:type="dxa"/>
          </w:tcPr>
          <w:p w14:paraId="4D1B442D" w14:textId="77777777" w:rsidR="006C13D6" w:rsidRDefault="006C13D6" w:rsidP="00457826">
            <w:r>
              <w:t>Geben Sie im Textfeld Von Sursee ein</w:t>
            </w:r>
          </w:p>
        </w:tc>
        <w:tc>
          <w:tcPr>
            <w:tcW w:w="4011" w:type="dxa"/>
          </w:tcPr>
          <w:p w14:paraId="2A134CB6" w14:textId="77777777" w:rsidR="006C13D6" w:rsidRDefault="006C13D6" w:rsidP="00457826">
            <w:r>
              <w:t>In der TextBox Von sollte jetzt Sursee stehen.</w:t>
            </w:r>
          </w:p>
          <w:p w14:paraId="4172BE34" w14:textId="77777777" w:rsidR="006C13D6" w:rsidRDefault="006C13D6" w:rsidP="00457826">
            <w:r w:rsidRPr="001B69D7">
              <w:rPr>
                <w:noProof/>
              </w:rPr>
              <w:drawing>
                <wp:inline distT="0" distB="0" distL="0" distR="0" wp14:anchorId="11276E0B" wp14:editId="30B54595">
                  <wp:extent cx="2152950" cy="581106"/>
                  <wp:effectExtent l="0" t="0" r="0" b="9525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</w:tcPr>
          <w:p w14:paraId="69F7B3CB" w14:textId="77777777" w:rsidR="006C13D6" w:rsidRDefault="006C13D6" w:rsidP="00457826"/>
        </w:tc>
        <w:tc>
          <w:tcPr>
            <w:tcW w:w="1084" w:type="dxa"/>
          </w:tcPr>
          <w:p w14:paraId="77F4E634" w14:textId="44AE84E9" w:rsidR="00AA0AF3" w:rsidRPr="00AA0AF3" w:rsidRDefault="00AA0AF3" w:rsidP="00AA0AF3">
            <w:r>
              <w:t>Ja</w:t>
            </w:r>
          </w:p>
        </w:tc>
      </w:tr>
      <w:tr w:rsidR="006C13D6" w14:paraId="43D99F71" w14:textId="2D73378C" w:rsidTr="006C13D6">
        <w:trPr>
          <w:trHeight w:val="392"/>
        </w:trPr>
        <w:tc>
          <w:tcPr>
            <w:tcW w:w="938" w:type="dxa"/>
          </w:tcPr>
          <w:p w14:paraId="0A22B579" w14:textId="77777777" w:rsidR="006C13D6" w:rsidRDefault="006C13D6" w:rsidP="00457826">
            <w:r>
              <w:t>2</w:t>
            </w:r>
          </w:p>
        </w:tc>
        <w:tc>
          <w:tcPr>
            <w:tcW w:w="3083" w:type="dxa"/>
          </w:tcPr>
          <w:p w14:paraId="709891C9" w14:textId="77777777" w:rsidR="006C13D6" w:rsidRDefault="006C13D6" w:rsidP="00457826">
            <w:r>
              <w:t>Im Textfeld Bis geben sie Luzern ein.</w:t>
            </w:r>
          </w:p>
        </w:tc>
        <w:tc>
          <w:tcPr>
            <w:tcW w:w="4011" w:type="dxa"/>
          </w:tcPr>
          <w:p w14:paraId="281DBA04" w14:textId="77777777" w:rsidR="006C13D6" w:rsidRDefault="006C13D6" w:rsidP="00457826">
            <w:r>
              <w:t>In der TextBox Bis sollte jetzt Luzern stehen.</w:t>
            </w:r>
          </w:p>
          <w:p w14:paraId="1775F7CF" w14:textId="77777777" w:rsidR="006C13D6" w:rsidRDefault="006C13D6" w:rsidP="00457826">
            <w:r w:rsidRPr="00F37586">
              <w:rPr>
                <w:noProof/>
              </w:rPr>
              <w:drawing>
                <wp:inline distT="0" distB="0" distL="0" distR="0" wp14:anchorId="353B37B3" wp14:editId="3BD4AE50">
                  <wp:extent cx="1514686" cy="342948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</w:tcPr>
          <w:p w14:paraId="23B07733" w14:textId="77777777" w:rsidR="006C13D6" w:rsidRDefault="006C13D6" w:rsidP="00457826"/>
        </w:tc>
        <w:tc>
          <w:tcPr>
            <w:tcW w:w="1084" w:type="dxa"/>
          </w:tcPr>
          <w:p w14:paraId="3826CEF3" w14:textId="5594E17D" w:rsidR="006C13D6" w:rsidRDefault="00AA0AF3" w:rsidP="00457826">
            <w:r>
              <w:t>Ja</w:t>
            </w:r>
          </w:p>
        </w:tc>
      </w:tr>
      <w:tr w:rsidR="006C13D6" w14:paraId="59AFB705" w14:textId="34C10012" w:rsidTr="006C13D6">
        <w:trPr>
          <w:trHeight w:val="392"/>
        </w:trPr>
        <w:tc>
          <w:tcPr>
            <w:tcW w:w="938" w:type="dxa"/>
          </w:tcPr>
          <w:p w14:paraId="0EC68992" w14:textId="77777777" w:rsidR="006C13D6" w:rsidRDefault="006C13D6" w:rsidP="00457826">
            <w:r>
              <w:t>3</w:t>
            </w:r>
          </w:p>
        </w:tc>
        <w:tc>
          <w:tcPr>
            <w:tcW w:w="3083" w:type="dxa"/>
          </w:tcPr>
          <w:p w14:paraId="71985F82" w14:textId="77777777" w:rsidR="006C13D6" w:rsidRDefault="006C13D6" w:rsidP="00457826">
            <w:r>
              <w:t xml:space="preserve">Im Textfeld Datum geben sie </w:t>
            </w:r>
          </w:p>
          <w:p w14:paraId="7D94E447" w14:textId="77777777" w:rsidR="006C13D6" w:rsidRDefault="006C13D6" w:rsidP="00457826">
            <w:r w:rsidRPr="00344121">
              <w:t>20.05.2022</w:t>
            </w:r>
            <w:r>
              <w:t xml:space="preserve"> ein.</w:t>
            </w:r>
          </w:p>
        </w:tc>
        <w:tc>
          <w:tcPr>
            <w:tcW w:w="4011" w:type="dxa"/>
          </w:tcPr>
          <w:p w14:paraId="540660EB" w14:textId="77777777" w:rsidR="006C13D6" w:rsidRDefault="006C13D6" w:rsidP="00457826">
            <w:r>
              <w:t>In der TextBox Datum steht jetzt 20.05.22 .</w:t>
            </w:r>
          </w:p>
          <w:p w14:paraId="13C0EB38" w14:textId="77777777" w:rsidR="006C13D6" w:rsidRDefault="006C13D6" w:rsidP="00457826">
            <w:r w:rsidRPr="00662B05">
              <w:rPr>
                <w:noProof/>
              </w:rPr>
              <w:drawing>
                <wp:inline distT="0" distB="0" distL="0" distR="0" wp14:anchorId="692FF632" wp14:editId="7004D2C6">
                  <wp:extent cx="1133633" cy="323895"/>
                  <wp:effectExtent l="0" t="0" r="9525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</w:tcPr>
          <w:p w14:paraId="6B0C80A2" w14:textId="77777777" w:rsidR="006C13D6" w:rsidRDefault="006C13D6" w:rsidP="00457826"/>
        </w:tc>
        <w:tc>
          <w:tcPr>
            <w:tcW w:w="1084" w:type="dxa"/>
          </w:tcPr>
          <w:p w14:paraId="6B2C7B24" w14:textId="24C583D9" w:rsidR="006C13D6" w:rsidRDefault="00AA0AF3" w:rsidP="00457826">
            <w:r>
              <w:t>Ja</w:t>
            </w:r>
          </w:p>
        </w:tc>
      </w:tr>
      <w:tr w:rsidR="006C13D6" w14:paraId="370C7A77" w14:textId="051AB2DD" w:rsidTr="006C13D6">
        <w:trPr>
          <w:trHeight w:val="392"/>
        </w:trPr>
        <w:tc>
          <w:tcPr>
            <w:tcW w:w="938" w:type="dxa"/>
          </w:tcPr>
          <w:p w14:paraId="450D1182" w14:textId="77777777" w:rsidR="006C13D6" w:rsidRDefault="006C13D6" w:rsidP="00457826">
            <w:r>
              <w:t>4</w:t>
            </w:r>
          </w:p>
        </w:tc>
        <w:tc>
          <w:tcPr>
            <w:tcW w:w="3083" w:type="dxa"/>
          </w:tcPr>
          <w:p w14:paraId="21658823" w14:textId="77777777" w:rsidR="006C13D6" w:rsidRDefault="006C13D6" w:rsidP="00457826">
            <w:r>
              <w:t>Im Textfeld Uhrzeit geben sie 15:15 ein.</w:t>
            </w:r>
          </w:p>
        </w:tc>
        <w:tc>
          <w:tcPr>
            <w:tcW w:w="4011" w:type="dxa"/>
          </w:tcPr>
          <w:p w14:paraId="4F246D5F" w14:textId="77777777" w:rsidR="006C13D6" w:rsidRDefault="006C13D6" w:rsidP="00457826">
            <w:r>
              <w:t xml:space="preserve">In der TextBox Uhrzeit steht jetzt 15:15 . </w:t>
            </w:r>
          </w:p>
          <w:p w14:paraId="4384BA5E" w14:textId="77777777" w:rsidR="006C13D6" w:rsidRDefault="006C13D6" w:rsidP="00457826">
            <w:r w:rsidRPr="005B274A">
              <w:rPr>
                <w:noProof/>
              </w:rPr>
              <w:drawing>
                <wp:inline distT="0" distB="0" distL="0" distR="0" wp14:anchorId="0416E461" wp14:editId="7D4406D2">
                  <wp:extent cx="1086002" cy="333422"/>
                  <wp:effectExtent l="0" t="0" r="0" b="9525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</w:tcPr>
          <w:p w14:paraId="55EE6E5B" w14:textId="77777777" w:rsidR="006C13D6" w:rsidRDefault="006C13D6" w:rsidP="00457826"/>
        </w:tc>
        <w:tc>
          <w:tcPr>
            <w:tcW w:w="1084" w:type="dxa"/>
          </w:tcPr>
          <w:p w14:paraId="6C4C722B" w14:textId="23B9E0A9" w:rsidR="006C13D6" w:rsidRDefault="00AA0AF3" w:rsidP="00457826">
            <w:r>
              <w:t>Ja</w:t>
            </w:r>
          </w:p>
        </w:tc>
      </w:tr>
      <w:tr w:rsidR="006C13D6" w14:paraId="1A6E3657" w14:textId="33F2A432" w:rsidTr="006C13D6">
        <w:trPr>
          <w:trHeight w:val="392"/>
        </w:trPr>
        <w:tc>
          <w:tcPr>
            <w:tcW w:w="938" w:type="dxa"/>
          </w:tcPr>
          <w:p w14:paraId="74C30629" w14:textId="77777777" w:rsidR="006C13D6" w:rsidRDefault="006C13D6" w:rsidP="00457826">
            <w:r>
              <w:t>5</w:t>
            </w:r>
          </w:p>
        </w:tc>
        <w:tc>
          <w:tcPr>
            <w:tcW w:w="3083" w:type="dxa"/>
          </w:tcPr>
          <w:p w14:paraId="78D0586A" w14:textId="77777777" w:rsidR="006C13D6" w:rsidRDefault="006C13D6" w:rsidP="00457826">
            <w:r>
              <w:t>Jetzt den Button Verbindungen anzeigen drücken.</w:t>
            </w:r>
          </w:p>
          <w:p w14:paraId="6BDCCEB8" w14:textId="77777777" w:rsidR="006C13D6" w:rsidRDefault="006C13D6" w:rsidP="00457826">
            <w:r w:rsidRPr="00C04A0C">
              <w:rPr>
                <w:noProof/>
              </w:rPr>
              <w:drawing>
                <wp:inline distT="0" distB="0" distL="0" distR="0" wp14:anchorId="35C69F39" wp14:editId="1FD72E24">
                  <wp:extent cx="1400370" cy="314369"/>
                  <wp:effectExtent l="0" t="0" r="0" b="9525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1" w:type="dxa"/>
          </w:tcPr>
          <w:p w14:paraId="10F35E8F" w14:textId="77777777" w:rsidR="006C13D6" w:rsidRDefault="006C13D6" w:rsidP="00457826">
            <w:r>
              <w:t>Im DataGrid zeigt es jetzt die ÖV Verbindungen vom 20.05.2022 ab 15:15 Uhr an.</w:t>
            </w:r>
          </w:p>
          <w:p w14:paraId="637F5536" w14:textId="77777777" w:rsidR="006C13D6" w:rsidRDefault="006C13D6" w:rsidP="00457826">
            <w:r w:rsidRPr="00B30B20">
              <w:rPr>
                <w:noProof/>
              </w:rPr>
              <w:drawing>
                <wp:inline distT="0" distB="0" distL="0" distR="0" wp14:anchorId="1D11EC27" wp14:editId="539D5C2C">
                  <wp:extent cx="2409825" cy="651838"/>
                  <wp:effectExtent l="0" t="0" r="0" b="0"/>
                  <wp:docPr id="54" name="Grafik 54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Grafik 54" descr="Ein Bild, das Tisch enthält.&#10;&#10;Automatisch generierte Beschreibu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57" cy="66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</w:tcPr>
          <w:p w14:paraId="26F4DA7A" w14:textId="77777777" w:rsidR="006C13D6" w:rsidRDefault="006C13D6" w:rsidP="00457826"/>
        </w:tc>
        <w:tc>
          <w:tcPr>
            <w:tcW w:w="1084" w:type="dxa"/>
          </w:tcPr>
          <w:p w14:paraId="7E91F272" w14:textId="05753C34" w:rsidR="006C13D6" w:rsidRDefault="00AA0AF3" w:rsidP="00457826">
            <w:r>
              <w:t>Ja</w:t>
            </w:r>
          </w:p>
        </w:tc>
      </w:tr>
    </w:tbl>
    <w:p w14:paraId="763DA38B" w14:textId="77777777" w:rsidR="00187F89" w:rsidRPr="00187F89" w:rsidRDefault="00187F89" w:rsidP="00187F89"/>
    <w:p w14:paraId="7D54B09E" w14:textId="2695CE7D" w:rsidR="00C3532F" w:rsidRDefault="00C3532F" w:rsidP="00C3532F">
      <w:pPr>
        <w:pStyle w:val="berschrift1"/>
        <w:ind w:left="360"/>
      </w:pPr>
      <w:bookmarkStart w:id="17" w:name="_Toc100828644"/>
      <w:r>
        <w:t>10.</w:t>
      </w:r>
      <w:r w:rsidRPr="00C3532F">
        <w:t xml:space="preserve"> </w:t>
      </w:r>
      <w:r>
        <w:t>Installationsanleitung</w:t>
      </w:r>
      <w:bookmarkEnd w:id="17"/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7479"/>
      </w:tblGrid>
      <w:tr w:rsidR="003F2170" w14:paraId="3A9F9D09" w14:textId="77777777" w:rsidTr="00220009">
        <w:tc>
          <w:tcPr>
            <w:tcW w:w="1449" w:type="dxa"/>
          </w:tcPr>
          <w:p w14:paraId="6B278A5D" w14:textId="7A6AD528" w:rsidR="006F07F5" w:rsidRDefault="006F07F5" w:rsidP="00C3532F">
            <w:r>
              <w:t>Schritt</w:t>
            </w:r>
          </w:p>
        </w:tc>
        <w:tc>
          <w:tcPr>
            <w:tcW w:w="7479" w:type="dxa"/>
          </w:tcPr>
          <w:p w14:paraId="66F40639" w14:textId="3F2D91F6" w:rsidR="006F07F5" w:rsidRDefault="00220009" w:rsidP="00C3532F">
            <w:r>
              <w:t>Beschreibung</w:t>
            </w:r>
          </w:p>
        </w:tc>
      </w:tr>
      <w:tr w:rsidR="003F2170" w14:paraId="4CE854B9" w14:textId="77777777" w:rsidTr="00220009">
        <w:tc>
          <w:tcPr>
            <w:tcW w:w="1449" w:type="dxa"/>
          </w:tcPr>
          <w:p w14:paraId="1858446E" w14:textId="2F0ECCED" w:rsidR="006F07F5" w:rsidRDefault="00220009" w:rsidP="00C3532F">
            <w:r>
              <w:t>1</w:t>
            </w:r>
          </w:p>
        </w:tc>
        <w:tc>
          <w:tcPr>
            <w:tcW w:w="7479" w:type="dxa"/>
          </w:tcPr>
          <w:p w14:paraId="5AA20626" w14:textId="77777777" w:rsidR="006F07F5" w:rsidRDefault="001A2F46" w:rsidP="00C3532F">
            <w:r>
              <w:t>Beim Github</w:t>
            </w:r>
            <w:r w:rsidR="00BD210F">
              <w:t xml:space="preserve"> </w:t>
            </w:r>
            <w:r w:rsidR="00A42CD7">
              <w:t>Verzeichnis</w:t>
            </w:r>
            <w:r w:rsidR="0026684B">
              <w:t xml:space="preserve"> (</w:t>
            </w:r>
            <w:hyperlink r:id="rId29" w:history="1">
              <w:r w:rsidR="0026684B" w:rsidRPr="0026684B">
                <w:rPr>
                  <w:rStyle w:val="Hyperlink"/>
                </w:rPr>
                <w:t>Link</w:t>
              </w:r>
            </w:hyperlink>
            <w:r w:rsidR="0026684B">
              <w:t>)</w:t>
            </w:r>
            <w:r w:rsidR="00E14D8B">
              <w:t xml:space="preserve"> den </w:t>
            </w:r>
            <w:r w:rsidR="0026684B">
              <w:t>Download Button drücken.</w:t>
            </w:r>
          </w:p>
          <w:p w14:paraId="0D45E17E" w14:textId="0D8A66A0" w:rsidR="0026684B" w:rsidRDefault="0026684B" w:rsidP="00C3532F">
            <w:r w:rsidRPr="0026684B">
              <w:drawing>
                <wp:inline distT="0" distB="0" distL="0" distR="0" wp14:anchorId="118FC831" wp14:editId="53FFBEE4">
                  <wp:extent cx="1171739" cy="571580"/>
                  <wp:effectExtent l="0" t="0" r="9525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170" w14:paraId="0E8F2D8B" w14:textId="77777777" w:rsidTr="00220009">
        <w:tc>
          <w:tcPr>
            <w:tcW w:w="1449" w:type="dxa"/>
          </w:tcPr>
          <w:p w14:paraId="08070EA8" w14:textId="154B086C" w:rsidR="006F07F5" w:rsidRDefault="0026684B" w:rsidP="00C3532F">
            <w:r>
              <w:t>2</w:t>
            </w:r>
          </w:p>
        </w:tc>
        <w:tc>
          <w:tcPr>
            <w:tcW w:w="7479" w:type="dxa"/>
          </w:tcPr>
          <w:p w14:paraId="72D46E8A" w14:textId="77777777" w:rsidR="006F07F5" w:rsidRDefault="008903B3" w:rsidP="00C3532F">
            <w:r>
              <w:t>De</w:t>
            </w:r>
            <w:r w:rsidR="00B069E6">
              <w:t>r</w:t>
            </w:r>
            <w:r>
              <w:t xml:space="preserve"> Ordner ist </w:t>
            </w:r>
            <w:r w:rsidR="00B069E6">
              <w:t xml:space="preserve">jetzt im Download Verzeichnis. </w:t>
            </w:r>
            <w:r w:rsidR="0070475A">
              <w:t xml:space="preserve">Den </w:t>
            </w:r>
            <w:r w:rsidR="00766543">
              <w:t>Ordner</w:t>
            </w:r>
            <w:r w:rsidR="00471A1B">
              <w:t xml:space="preserve"> extrahieren</w:t>
            </w:r>
            <w:r w:rsidR="00672D48">
              <w:t>.</w:t>
            </w:r>
          </w:p>
          <w:p w14:paraId="211F102B" w14:textId="77777777" w:rsidR="00B069E6" w:rsidRDefault="000D3EC0" w:rsidP="00C3532F">
            <w:r>
              <w:rPr>
                <w:noProof/>
              </w:rPr>
              <w:drawing>
                <wp:inline distT="0" distB="0" distL="0" distR="0" wp14:anchorId="722EF257" wp14:editId="66E051DD">
                  <wp:extent cx="1669773" cy="483556"/>
                  <wp:effectExtent l="0" t="0" r="6985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179" cy="485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A0785" w14:textId="18540F3B" w:rsidR="000D3EC0" w:rsidRDefault="000D3EC0" w:rsidP="00C3532F">
            <w:r>
              <w:rPr>
                <w:noProof/>
              </w:rPr>
              <w:drawing>
                <wp:inline distT="0" distB="0" distL="0" distR="0" wp14:anchorId="7D812045" wp14:editId="632833B2">
                  <wp:extent cx="2751455" cy="469265"/>
                  <wp:effectExtent l="0" t="0" r="0" b="698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45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170" w14:paraId="0A43D599" w14:textId="77777777" w:rsidTr="00220009">
        <w:tc>
          <w:tcPr>
            <w:tcW w:w="1449" w:type="dxa"/>
          </w:tcPr>
          <w:p w14:paraId="25D2F820" w14:textId="192889CF" w:rsidR="006F07F5" w:rsidRDefault="00D9290B" w:rsidP="00C3532F">
            <w:r>
              <w:t>3</w:t>
            </w:r>
          </w:p>
        </w:tc>
        <w:tc>
          <w:tcPr>
            <w:tcW w:w="7479" w:type="dxa"/>
          </w:tcPr>
          <w:p w14:paraId="74C2AABB" w14:textId="3A1E6D80" w:rsidR="0094430B" w:rsidRDefault="0094430B" w:rsidP="00C3532F">
            <w:r>
              <w:t>Doppelklick</w:t>
            </w:r>
            <w:r w:rsidR="00F5460C">
              <w:t xml:space="preserve"> auf den</w:t>
            </w:r>
            <w:r>
              <w:t>:</w:t>
            </w:r>
          </w:p>
          <w:p w14:paraId="2985BA2B" w14:textId="14E6C93B" w:rsidR="006F07F5" w:rsidRDefault="0094430B" w:rsidP="00C3532F">
            <w:r>
              <w:rPr>
                <w:noProof/>
              </w:rPr>
              <w:drawing>
                <wp:inline distT="0" distB="0" distL="0" distR="0" wp14:anchorId="73A3E056" wp14:editId="15E3F87A">
                  <wp:extent cx="2743200" cy="38989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E23" w14:paraId="4337169F" w14:textId="77777777" w:rsidTr="00220009">
        <w:tc>
          <w:tcPr>
            <w:tcW w:w="1449" w:type="dxa"/>
          </w:tcPr>
          <w:p w14:paraId="78ADDC4A" w14:textId="18F508BF" w:rsidR="00111E23" w:rsidRDefault="0094430B" w:rsidP="00C3532F">
            <w:r>
              <w:lastRenderedPageBreak/>
              <w:t>4</w:t>
            </w:r>
          </w:p>
        </w:tc>
        <w:tc>
          <w:tcPr>
            <w:tcW w:w="7479" w:type="dxa"/>
          </w:tcPr>
          <w:p w14:paraId="4A63C8ED" w14:textId="32F10BFC" w:rsidR="0066465A" w:rsidRDefault="0066465A" w:rsidP="00C3532F">
            <w:r>
              <w:rPr>
                <w:noProof/>
              </w:rPr>
              <w:drawing>
                <wp:inline distT="0" distB="0" distL="0" distR="0" wp14:anchorId="62CA9636" wp14:editId="055F39F5">
                  <wp:extent cx="2067422" cy="1927938"/>
                  <wp:effectExtent l="0" t="0" r="952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306" cy="193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E8EF74" w14:textId="3F129A30" w:rsidR="00111E23" w:rsidRDefault="0066465A" w:rsidP="00C3532F">
            <w:r>
              <w:t xml:space="preserve">Im falle dieser Fehlermeldung </w:t>
            </w:r>
            <w:r w:rsidR="008F6F32">
              <w:t>auf Weiter Informationen drücken.</w:t>
            </w:r>
          </w:p>
        </w:tc>
      </w:tr>
      <w:tr w:rsidR="008F6F32" w14:paraId="16B76DFB" w14:textId="77777777" w:rsidTr="00220009">
        <w:tc>
          <w:tcPr>
            <w:tcW w:w="1449" w:type="dxa"/>
          </w:tcPr>
          <w:p w14:paraId="6B649F16" w14:textId="0B5D4E7F" w:rsidR="008F6F32" w:rsidRDefault="0094430B" w:rsidP="00C3532F">
            <w:r>
              <w:t>5</w:t>
            </w:r>
          </w:p>
        </w:tc>
        <w:tc>
          <w:tcPr>
            <w:tcW w:w="7479" w:type="dxa"/>
          </w:tcPr>
          <w:p w14:paraId="26AD5F40" w14:textId="77777777" w:rsidR="008F6F32" w:rsidRDefault="008F6F32" w:rsidP="00C353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7B8310" wp14:editId="08656B01">
                  <wp:extent cx="2439216" cy="2289976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962" cy="229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3808D4" w14:textId="370F39D6" w:rsidR="008F6F32" w:rsidRDefault="008F6F32" w:rsidP="00C3532F">
            <w:pPr>
              <w:rPr>
                <w:noProof/>
              </w:rPr>
            </w:pPr>
            <w:r>
              <w:rPr>
                <w:noProof/>
              </w:rPr>
              <w:t>Und auf dem Button Trotzdem ausführen.</w:t>
            </w:r>
          </w:p>
        </w:tc>
      </w:tr>
      <w:tr w:rsidR="0094430B" w14:paraId="03817869" w14:textId="77777777" w:rsidTr="00220009">
        <w:tc>
          <w:tcPr>
            <w:tcW w:w="1449" w:type="dxa"/>
          </w:tcPr>
          <w:p w14:paraId="55C8A3CC" w14:textId="15992014" w:rsidR="0094430B" w:rsidRDefault="0094430B" w:rsidP="00C3532F">
            <w:r>
              <w:t>6</w:t>
            </w:r>
          </w:p>
        </w:tc>
        <w:tc>
          <w:tcPr>
            <w:tcW w:w="7479" w:type="dxa"/>
          </w:tcPr>
          <w:p w14:paraId="0B02761C" w14:textId="77777777" w:rsidR="0094430B" w:rsidRDefault="005E1F27" w:rsidP="00C353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6F2640" wp14:editId="4DB2EEF6">
                  <wp:extent cx="2475964" cy="1995777"/>
                  <wp:effectExtent l="0" t="0" r="635" b="508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335" cy="200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40A187" w14:textId="5E2FE11B" w:rsidR="0079618A" w:rsidRDefault="005E1F27" w:rsidP="00C3532F">
            <w:pPr>
              <w:rPr>
                <w:noProof/>
              </w:rPr>
            </w:pPr>
            <w:r>
              <w:rPr>
                <w:noProof/>
              </w:rPr>
              <w:t>Hier alles durch klicken.</w:t>
            </w:r>
          </w:p>
        </w:tc>
      </w:tr>
      <w:tr w:rsidR="007E15EE" w:rsidRPr="00DA5343" w14:paraId="63D72263" w14:textId="77777777" w:rsidTr="00220009">
        <w:tc>
          <w:tcPr>
            <w:tcW w:w="1449" w:type="dxa"/>
          </w:tcPr>
          <w:p w14:paraId="2267E7F5" w14:textId="1E64747F" w:rsidR="007E15EE" w:rsidRDefault="00DA5343" w:rsidP="00C3532F">
            <w:r>
              <w:t>7</w:t>
            </w:r>
          </w:p>
        </w:tc>
        <w:tc>
          <w:tcPr>
            <w:tcW w:w="7479" w:type="dxa"/>
          </w:tcPr>
          <w:p w14:paraId="513FBC78" w14:textId="77777777" w:rsidR="00D83A70" w:rsidRDefault="007E15EE" w:rsidP="00C3532F">
            <w:pPr>
              <w:rPr>
                <w:noProof/>
              </w:rPr>
            </w:pPr>
            <w:r>
              <w:rPr>
                <w:noProof/>
              </w:rPr>
              <w:t>Jetzt den</w:t>
            </w:r>
            <w:r w:rsidR="00E57682">
              <w:rPr>
                <w:noProof/>
              </w:rPr>
              <w:t xml:space="preserve"> Explorer öffnen (mit Windows + e) und i</w:t>
            </w:r>
            <w:r w:rsidR="00D83A70">
              <w:rPr>
                <w:noProof/>
              </w:rPr>
              <w:t xml:space="preserve">m Schnellzugriff </w:t>
            </w:r>
            <w:r w:rsidR="00D83A70" w:rsidRPr="00D83A70">
              <w:rPr>
                <w:noProof/>
              </w:rPr>
              <w:drawing>
                <wp:inline distT="0" distB="0" distL="0" distR="0" wp14:anchorId="65663ACF" wp14:editId="1DEB0259">
                  <wp:extent cx="2276793" cy="552527"/>
                  <wp:effectExtent l="0" t="0" r="9525" b="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60590" w14:textId="77777777" w:rsidR="00DA5343" w:rsidRDefault="00E57682" w:rsidP="00DA5343">
            <w:pPr>
              <w:pStyle w:val="StandardWeb"/>
              <w:spacing w:before="0" w:beforeAutospacing="0" w:after="0" w:afterAutospacing="0"/>
              <w:rPr>
                <w:noProof/>
              </w:rPr>
            </w:pPr>
            <w:r>
              <w:rPr>
                <w:noProof/>
              </w:rPr>
              <w:t xml:space="preserve"> Folgenden Pfad eingeben:</w:t>
            </w:r>
          </w:p>
          <w:p w14:paraId="10ECB35C" w14:textId="18403A5C" w:rsidR="00DA5343" w:rsidRDefault="00DA5343" w:rsidP="00DA5343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  <w:lang w:val="en-US"/>
              </w:rPr>
            </w:pPr>
            <w:r w:rsidRPr="00DA5343">
              <w:rPr>
                <w:rFonts w:ascii="Segoe UI" w:hAnsi="Segoe UI" w:cs="Segoe UI"/>
                <w:sz w:val="21"/>
                <w:szCs w:val="21"/>
                <w:lang w:val="en-US"/>
              </w:rPr>
              <w:t>C:\Program Files (x86)\Default Company Name\InstallerOev-Planer</w:t>
            </w:r>
          </w:p>
          <w:p w14:paraId="730B951D" w14:textId="77777777" w:rsidR="00DA5343" w:rsidRPr="00DA5343" w:rsidRDefault="00DA5343" w:rsidP="00DA5343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  <w:lang w:val="en-US"/>
              </w:rPr>
            </w:pPr>
          </w:p>
          <w:p w14:paraId="711393F6" w14:textId="63A9997A" w:rsidR="007E15EE" w:rsidRPr="00DA5343" w:rsidRDefault="007E15EE" w:rsidP="00C3532F">
            <w:pPr>
              <w:rPr>
                <w:noProof/>
                <w:lang w:val="en-US"/>
              </w:rPr>
            </w:pPr>
          </w:p>
          <w:p w14:paraId="4B0D7122" w14:textId="77777777" w:rsidR="003F2170" w:rsidRPr="00DA5343" w:rsidRDefault="003F2170" w:rsidP="00C3532F">
            <w:pPr>
              <w:rPr>
                <w:noProof/>
                <w:lang w:val="en-US"/>
              </w:rPr>
            </w:pPr>
          </w:p>
          <w:p w14:paraId="4223FC1F" w14:textId="43C284B2" w:rsidR="003F2170" w:rsidRDefault="003F2170" w:rsidP="00C3532F">
            <w:pPr>
              <w:rPr>
                <w:noProof/>
                <w:lang w:val="en-US"/>
              </w:rPr>
            </w:pPr>
          </w:p>
          <w:p w14:paraId="186978B5" w14:textId="77777777" w:rsidR="00DA5343" w:rsidRPr="00DA5343" w:rsidRDefault="00DA5343" w:rsidP="00C3532F">
            <w:pPr>
              <w:rPr>
                <w:noProof/>
                <w:lang w:val="en-US"/>
              </w:rPr>
            </w:pPr>
          </w:p>
          <w:p w14:paraId="073A54E2" w14:textId="7C38FD9B" w:rsidR="003F2170" w:rsidRPr="00DA5343" w:rsidRDefault="003F2170" w:rsidP="00C3532F">
            <w:pPr>
              <w:rPr>
                <w:noProof/>
                <w:lang w:val="en-US"/>
              </w:rPr>
            </w:pPr>
          </w:p>
        </w:tc>
      </w:tr>
      <w:tr w:rsidR="00DA5343" w:rsidRPr="00DA5343" w14:paraId="3FE800E5" w14:textId="77777777" w:rsidTr="00220009">
        <w:tc>
          <w:tcPr>
            <w:tcW w:w="1449" w:type="dxa"/>
          </w:tcPr>
          <w:p w14:paraId="276EBFFE" w14:textId="427733CC" w:rsidR="00DA5343" w:rsidRDefault="00DA5343" w:rsidP="00C3532F">
            <w:r>
              <w:lastRenderedPageBreak/>
              <w:t>8</w:t>
            </w:r>
          </w:p>
        </w:tc>
        <w:tc>
          <w:tcPr>
            <w:tcW w:w="7479" w:type="dxa"/>
          </w:tcPr>
          <w:p w14:paraId="5EC8295F" w14:textId="7F99A100" w:rsidR="00DA5343" w:rsidRDefault="00DA5343" w:rsidP="00C3532F">
            <w:pPr>
              <w:rPr>
                <w:noProof/>
              </w:rPr>
            </w:pPr>
            <w:r>
              <w:rPr>
                <w:noProof/>
              </w:rPr>
              <w:t xml:space="preserve">Jetzt sollte man hier sein. </w:t>
            </w:r>
            <w:r>
              <w:rPr>
                <w:noProof/>
              </w:rPr>
              <w:drawing>
                <wp:inline distT="0" distB="0" distL="0" distR="0" wp14:anchorId="49623649" wp14:editId="173161BA">
                  <wp:extent cx="4500438" cy="1309155"/>
                  <wp:effectExtent l="0" t="0" r="0" b="5715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9183" cy="1311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343" w:rsidRPr="00DA5343" w14:paraId="2810D4C1" w14:textId="77777777" w:rsidTr="00220009">
        <w:tc>
          <w:tcPr>
            <w:tcW w:w="1449" w:type="dxa"/>
          </w:tcPr>
          <w:p w14:paraId="6D1CE340" w14:textId="5C7EE194" w:rsidR="00DA5343" w:rsidRDefault="00DA5343" w:rsidP="00C3532F">
            <w:r>
              <w:t>9</w:t>
            </w:r>
          </w:p>
        </w:tc>
        <w:tc>
          <w:tcPr>
            <w:tcW w:w="7479" w:type="dxa"/>
          </w:tcPr>
          <w:p w14:paraId="7B98D7FF" w14:textId="3A076A8D" w:rsidR="00DA5343" w:rsidRDefault="00DA5343" w:rsidP="00C3532F">
            <w:pPr>
              <w:rPr>
                <w:noProof/>
              </w:rPr>
            </w:pPr>
            <w:r>
              <w:rPr>
                <w:noProof/>
              </w:rPr>
              <w:t>Doppelklick auf das SwissTransportGUI</w:t>
            </w:r>
            <w:r w:rsidR="00531D6E">
              <w:rPr>
                <w:noProof/>
              </w:rPr>
              <w:t>.</w:t>
            </w:r>
          </w:p>
          <w:p w14:paraId="4B884B0E" w14:textId="77777777" w:rsidR="00DA5343" w:rsidRDefault="00531D6E" w:rsidP="00C353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995130" wp14:editId="0EDB92A5">
                  <wp:extent cx="1701800" cy="207010"/>
                  <wp:effectExtent l="0" t="0" r="0" b="254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70829" w14:textId="4E59EC1D" w:rsidR="00294C2A" w:rsidRDefault="00294C2A" w:rsidP="00C3532F">
            <w:pPr>
              <w:rPr>
                <w:noProof/>
              </w:rPr>
            </w:pPr>
            <w:r>
              <w:rPr>
                <w:noProof/>
              </w:rPr>
              <w:t>Geschaft!!</w:t>
            </w:r>
          </w:p>
        </w:tc>
      </w:tr>
    </w:tbl>
    <w:p w14:paraId="3D7C89EC" w14:textId="35089DAD" w:rsidR="008C5989" w:rsidRPr="00DA5343" w:rsidRDefault="008C5989" w:rsidP="00C3532F">
      <w:pPr>
        <w:ind w:left="360"/>
      </w:pPr>
    </w:p>
    <w:p w14:paraId="3F504F3B" w14:textId="06FC5451" w:rsidR="0038776A" w:rsidRPr="00DA5343" w:rsidRDefault="0038776A" w:rsidP="00E5621C"/>
    <w:p w14:paraId="193B5EA7" w14:textId="77777777" w:rsidR="0038776A" w:rsidRPr="00DA5343" w:rsidRDefault="0038776A" w:rsidP="00E5621C"/>
    <w:sectPr w:rsidR="0038776A" w:rsidRPr="00DA5343" w:rsidSect="001170C0">
      <w:footerReference w:type="default" r:id="rId40"/>
      <w:footerReference w:type="first" r:id="rId4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91C6" w14:textId="77777777" w:rsidR="003438D4" w:rsidRDefault="003438D4" w:rsidP="00672BF7">
      <w:pPr>
        <w:spacing w:after="0" w:line="240" w:lineRule="auto"/>
      </w:pPr>
      <w:r>
        <w:separator/>
      </w:r>
    </w:p>
  </w:endnote>
  <w:endnote w:type="continuationSeparator" w:id="0">
    <w:p w14:paraId="320BD682" w14:textId="77777777" w:rsidR="003438D4" w:rsidRDefault="003438D4" w:rsidP="0067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253169"/>
      <w:docPartObj>
        <w:docPartGallery w:val="Page Numbers (Bottom of Page)"/>
        <w:docPartUnique/>
      </w:docPartObj>
    </w:sdtPr>
    <w:sdtEndPr/>
    <w:sdtContent>
      <w:p w14:paraId="29AC32E1" w14:textId="24D5FC8D" w:rsidR="001170C0" w:rsidRDefault="001170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87BB957" w14:textId="77777777" w:rsidR="001170C0" w:rsidRDefault="001170C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537709"/>
      <w:docPartObj>
        <w:docPartGallery w:val="Page Numbers (Bottom of Page)"/>
        <w:docPartUnique/>
      </w:docPartObj>
    </w:sdtPr>
    <w:sdtEndPr/>
    <w:sdtContent>
      <w:p w14:paraId="4FA2F3F6" w14:textId="2CD13A4A" w:rsidR="001170C0" w:rsidRDefault="001170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51B6CC6" w14:textId="77777777" w:rsidR="001170C0" w:rsidRDefault="001170C0" w:rsidP="001170C0">
    <w:pPr>
      <w:pStyle w:val="Fuzeile"/>
    </w:pPr>
    <w:r>
      <w:t>Autor: Thierry Lötscher</w:t>
    </w:r>
  </w:p>
  <w:p w14:paraId="7828AF2F" w14:textId="77777777" w:rsidR="001170C0" w:rsidRDefault="001170C0" w:rsidP="001170C0">
    <w:pPr>
      <w:pStyle w:val="Fuzeile"/>
    </w:pPr>
    <w:r>
      <w:t>Datum: 14.04.2022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38B05" w14:textId="77777777" w:rsidR="003438D4" w:rsidRDefault="003438D4" w:rsidP="00672BF7">
      <w:pPr>
        <w:spacing w:after="0" w:line="240" w:lineRule="auto"/>
      </w:pPr>
      <w:r>
        <w:separator/>
      </w:r>
    </w:p>
  </w:footnote>
  <w:footnote w:type="continuationSeparator" w:id="0">
    <w:p w14:paraId="7EDC0FD8" w14:textId="77777777" w:rsidR="003438D4" w:rsidRDefault="003438D4" w:rsidP="00672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805"/>
    <w:multiLevelType w:val="multilevel"/>
    <w:tmpl w:val="1526B3C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E17CF1"/>
    <w:multiLevelType w:val="multilevel"/>
    <w:tmpl w:val="1526B3C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74441B"/>
    <w:multiLevelType w:val="multilevel"/>
    <w:tmpl w:val="1526B3C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7040572"/>
    <w:multiLevelType w:val="multilevel"/>
    <w:tmpl w:val="1526B3C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7453960"/>
    <w:multiLevelType w:val="hybridMultilevel"/>
    <w:tmpl w:val="32D46B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D24B3"/>
    <w:multiLevelType w:val="hybridMultilevel"/>
    <w:tmpl w:val="F46A3684"/>
    <w:lvl w:ilvl="0" w:tplc="996EB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07533"/>
    <w:multiLevelType w:val="hybridMultilevel"/>
    <w:tmpl w:val="1612FB1A"/>
    <w:lvl w:ilvl="0" w:tplc="72CA32B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9723174">
    <w:abstractNumId w:val="4"/>
  </w:num>
  <w:num w:numId="2" w16cid:durableId="1089158973">
    <w:abstractNumId w:val="5"/>
  </w:num>
  <w:num w:numId="3" w16cid:durableId="47455932">
    <w:abstractNumId w:val="6"/>
  </w:num>
  <w:num w:numId="4" w16cid:durableId="983850136">
    <w:abstractNumId w:val="1"/>
  </w:num>
  <w:num w:numId="5" w16cid:durableId="1237129240">
    <w:abstractNumId w:val="0"/>
  </w:num>
  <w:num w:numId="6" w16cid:durableId="290794359">
    <w:abstractNumId w:val="3"/>
  </w:num>
  <w:num w:numId="7" w16cid:durableId="210560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4EDC"/>
    <w:rsid w:val="00012626"/>
    <w:rsid w:val="0001459D"/>
    <w:rsid w:val="00016904"/>
    <w:rsid w:val="000218D5"/>
    <w:rsid w:val="00034DD7"/>
    <w:rsid w:val="00036A34"/>
    <w:rsid w:val="0004773B"/>
    <w:rsid w:val="00055C66"/>
    <w:rsid w:val="000565F9"/>
    <w:rsid w:val="000567D8"/>
    <w:rsid w:val="00064EDC"/>
    <w:rsid w:val="000930CE"/>
    <w:rsid w:val="000C3B9B"/>
    <w:rsid w:val="000D32D4"/>
    <w:rsid w:val="000D3EC0"/>
    <w:rsid w:val="000E7E92"/>
    <w:rsid w:val="000F57F6"/>
    <w:rsid w:val="00100092"/>
    <w:rsid w:val="00107C01"/>
    <w:rsid w:val="00111E23"/>
    <w:rsid w:val="001170C0"/>
    <w:rsid w:val="0012586E"/>
    <w:rsid w:val="0014053C"/>
    <w:rsid w:val="00145E87"/>
    <w:rsid w:val="00153870"/>
    <w:rsid w:val="001608B8"/>
    <w:rsid w:val="00165063"/>
    <w:rsid w:val="00165F0B"/>
    <w:rsid w:val="0017148E"/>
    <w:rsid w:val="0017486E"/>
    <w:rsid w:val="001800CA"/>
    <w:rsid w:val="00187F75"/>
    <w:rsid w:val="00187F89"/>
    <w:rsid w:val="001A2F46"/>
    <w:rsid w:val="001A7D53"/>
    <w:rsid w:val="001B69D7"/>
    <w:rsid w:val="001F473D"/>
    <w:rsid w:val="001F7CB1"/>
    <w:rsid w:val="001F7FF2"/>
    <w:rsid w:val="00212EDD"/>
    <w:rsid w:val="00220009"/>
    <w:rsid w:val="002506E4"/>
    <w:rsid w:val="0026684B"/>
    <w:rsid w:val="00275914"/>
    <w:rsid w:val="00276710"/>
    <w:rsid w:val="0028370D"/>
    <w:rsid w:val="00285AE8"/>
    <w:rsid w:val="00294C2A"/>
    <w:rsid w:val="002A30CC"/>
    <w:rsid w:val="002C313B"/>
    <w:rsid w:val="002C699B"/>
    <w:rsid w:val="002D5DC2"/>
    <w:rsid w:val="002D62B4"/>
    <w:rsid w:val="002F130A"/>
    <w:rsid w:val="002F4CE4"/>
    <w:rsid w:val="002F690C"/>
    <w:rsid w:val="002F6FBD"/>
    <w:rsid w:val="0030033D"/>
    <w:rsid w:val="00322003"/>
    <w:rsid w:val="0032241F"/>
    <w:rsid w:val="00333201"/>
    <w:rsid w:val="00333BEA"/>
    <w:rsid w:val="003438D4"/>
    <w:rsid w:val="00344121"/>
    <w:rsid w:val="00346ABC"/>
    <w:rsid w:val="00362B67"/>
    <w:rsid w:val="0038776A"/>
    <w:rsid w:val="00396E42"/>
    <w:rsid w:val="003B5833"/>
    <w:rsid w:val="003B7F3E"/>
    <w:rsid w:val="003C3DD3"/>
    <w:rsid w:val="003D682C"/>
    <w:rsid w:val="003F0287"/>
    <w:rsid w:val="003F2170"/>
    <w:rsid w:val="003F2B26"/>
    <w:rsid w:val="004230AD"/>
    <w:rsid w:val="004244B9"/>
    <w:rsid w:val="00451194"/>
    <w:rsid w:val="00460CAF"/>
    <w:rsid w:val="00461B12"/>
    <w:rsid w:val="0046726C"/>
    <w:rsid w:val="00471442"/>
    <w:rsid w:val="00471A1B"/>
    <w:rsid w:val="004767CA"/>
    <w:rsid w:val="0048327C"/>
    <w:rsid w:val="004872E1"/>
    <w:rsid w:val="004B5B7F"/>
    <w:rsid w:val="004C292F"/>
    <w:rsid w:val="004C2D4A"/>
    <w:rsid w:val="004C53A5"/>
    <w:rsid w:val="004C771A"/>
    <w:rsid w:val="004E2A76"/>
    <w:rsid w:val="004F507A"/>
    <w:rsid w:val="0051265A"/>
    <w:rsid w:val="0052045C"/>
    <w:rsid w:val="00523E97"/>
    <w:rsid w:val="00527E30"/>
    <w:rsid w:val="00531D6E"/>
    <w:rsid w:val="00537CA0"/>
    <w:rsid w:val="00541464"/>
    <w:rsid w:val="00542FE5"/>
    <w:rsid w:val="00562784"/>
    <w:rsid w:val="0056429B"/>
    <w:rsid w:val="00566B63"/>
    <w:rsid w:val="00590D16"/>
    <w:rsid w:val="005933BE"/>
    <w:rsid w:val="005A05AF"/>
    <w:rsid w:val="005A46FF"/>
    <w:rsid w:val="005B274A"/>
    <w:rsid w:val="005C6E5B"/>
    <w:rsid w:val="005D4EBE"/>
    <w:rsid w:val="005E1F27"/>
    <w:rsid w:val="00606A07"/>
    <w:rsid w:val="00624BFB"/>
    <w:rsid w:val="00630363"/>
    <w:rsid w:val="00630EE4"/>
    <w:rsid w:val="00642D6C"/>
    <w:rsid w:val="00644789"/>
    <w:rsid w:val="00651B0B"/>
    <w:rsid w:val="00652644"/>
    <w:rsid w:val="00654805"/>
    <w:rsid w:val="00655E53"/>
    <w:rsid w:val="00660D65"/>
    <w:rsid w:val="00662B05"/>
    <w:rsid w:val="0066465A"/>
    <w:rsid w:val="00672BF7"/>
    <w:rsid w:val="00672D48"/>
    <w:rsid w:val="006747E3"/>
    <w:rsid w:val="00683C21"/>
    <w:rsid w:val="00686D03"/>
    <w:rsid w:val="00687C84"/>
    <w:rsid w:val="00695CA5"/>
    <w:rsid w:val="006C13D6"/>
    <w:rsid w:val="006D2A89"/>
    <w:rsid w:val="006E49D7"/>
    <w:rsid w:val="006E5C83"/>
    <w:rsid w:val="006F07F5"/>
    <w:rsid w:val="006F093B"/>
    <w:rsid w:val="0070475A"/>
    <w:rsid w:val="007063F2"/>
    <w:rsid w:val="00710EE7"/>
    <w:rsid w:val="0073762A"/>
    <w:rsid w:val="00740020"/>
    <w:rsid w:val="00755D83"/>
    <w:rsid w:val="0076386D"/>
    <w:rsid w:val="00766543"/>
    <w:rsid w:val="00776AE4"/>
    <w:rsid w:val="0078370A"/>
    <w:rsid w:val="0079618A"/>
    <w:rsid w:val="007963C2"/>
    <w:rsid w:val="007A40A9"/>
    <w:rsid w:val="007A776A"/>
    <w:rsid w:val="007B3D2C"/>
    <w:rsid w:val="007B4354"/>
    <w:rsid w:val="007D2EF5"/>
    <w:rsid w:val="007E15EE"/>
    <w:rsid w:val="00810E42"/>
    <w:rsid w:val="00811338"/>
    <w:rsid w:val="0081662F"/>
    <w:rsid w:val="0082042C"/>
    <w:rsid w:val="008307AE"/>
    <w:rsid w:val="00841B42"/>
    <w:rsid w:val="00844535"/>
    <w:rsid w:val="00846668"/>
    <w:rsid w:val="0084774A"/>
    <w:rsid w:val="00855D94"/>
    <w:rsid w:val="00857B48"/>
    <w:rsid w:val="00866108"/>
    <w:rsid w:val="008662DC"/>
    <w:rsid w:val="00867D21"/>
    <w:rsid w:val="00877D2E"/>
    <w:rsid w:val="008903B3"/>
    <w:rsid w:val="008A0660"/>
    <w:rsid w:val="008B2F56"/>
    <w:rsid w:val="008C566D"/>
    <w:rsid w:val="008C5989"/>
    <w:rsid w:val="008D4A7E"/>
    <w:rsid w:val="008D529D"/>
    <w:rsid w:val="008D5EAC"/>
    <w:rsid w:val="008E4556"/>
    <w:rsid w:val="008E64B0"/>
    <w:rsid w:val="008F6F32"/>
    <w:rsid w:val="00923788"/>
    <w:rsid w:val="009319B3"/>
    <w:rsid w:val="00940E8D"/>
    <w:rsid w:val="009420AE"/>
    <w:rsid w:val="0094430B"/>
    <w:rsid w:val="009533B7"/>
    <w:rsid w:val="009564ED"/>
    <w:rsid w:val="00975AC6"/>
    <w:rsid w:val="009922EF"/>
    <w:rsid w:val="00997B2B"/>
    <w:rsid w:val="009C339D"/>
    <w:rsid w:val="009C4438"/>
    <w:rsid w:val="009C460E"/>
    <w:rsid w:val="009F655C"/>
    <w:rsid w:val="00A15900"/>
    <w:rsid w:val="00A3109B"/>
    <w:rsid w:val="00A32E31"/>
    <w:rsid w:val="00A42CD7"/>
    <w:rsid w:val="00A4353E"/>
    <w:rsid w:val="00A54655"/>
    <w:rsid w:val="00A5605C"/>
    <w:rsid w:val="00A62CF4"/>
    <w:rsid w:val="00A728B7"/>
    <w:rsid w:val="00A93AD4"/>
    <w:rsid w:val="00AA0AF3"/>
    <w:rsid w:val="00AA6D0A"/>
    <w:rsid w:val="00AB563E"/>
    <w:rsid w:val="00AC1F43"/>
    <w:rsid w:val="00AC4AF1"/>
    <w:rsid w:val="00AD08FA"/>
    <w:rsid w:val="00AD31F7"/>
    <w:rsid w:val="00AE1B41"/>
    <w:rsid w:val="00AF533C"/>
    <w:rsid w:val="00B00F29"/>
    <w:rsid w:val="00B069E6"/>
    <w:rsid w:val="00B27865"/>
    <w:rsid w:val="00B30B20"/>
    <w:rsid w:val="00B37C36"/>
    <w:rsid w:val="00B414B1"/>
    <w:rsid w:val="00B41D67"/>
    <w:rsid w:val="00B4493E"/>
    <w:rsid w:val="00B53044"/>
    <w:rsid w:val="00B5342B"/>
    <w:rsid w:val="00B55846"/>
    <w:rsid w:val="00B56C6A"/>
    <w:rsid w:val="00B666AE"/>
    <w:rsid w:val="00B82389"/>
    <w:rsid w:val="00B83E6D"/>
    <w:rsid w:val="00BD210F"/>
    <w:rsid w:val="00BD7120"/>
    <w:rsid w:val="00BE2C8D"/>
    <w:rsid w:val="00BE503A"/>
    <w:rsid w:val="00BE6BA9"/>
    <w:rsid w:val="00BF330D"/>
    <w:rsid w:val="00C0445C"/>
    <w:rsid w:val="00C04A0C"/>
    <w:rsid w:val="00C11EF5"/>
    <w:rsid w:val="00C141DA"/>
    <w:rsid w:val="00C16B70"/>
    <w:rsid w:val="00C171FC"/>
    <w:rsid w:val="00C3532F"/>
    <w:rsid w:val="00C66B5D"/>
    <w:rsid w:val="00C67AD0"/>
    <w:rsid w:val="00C956C3"/>
    <w:rsid w:val="00CB07D1"/>
    <w:rsid w:val="00CB4FED"/>
    <w:rsid w:val="00CB5CD5"/>
    <w:rsid w:val="00CC4A5E"/>
    <w:rsid w:val="00CC5A40"/>
    <w:rsid w:val="00CD2E25"/>
    <w:rsid w:val="00D012BB"/>
    <w:rsid w:val="00D236E2"/>
    <w:rsid w:val="00D31210"/>
    <w:rsid w:val="00D347A4"/>
    <w:rsid w:val="00D43ABF"/>
    <w:rsid w:val="00D55561"/>
    <w:rsid w:val="00D63599"/>
    <w:rsid w:val="00D83A70"/>
    <w:rsid w:val="00D9290B"/>
    <w:rsid w:val="00DA5343"/>
    <w:rsid w:val="00DB2198"/>
    <w:rsid w:val="00DC4590"/>
    <w:rsid w:val="00DC4C63"/>
    <w:rsid w:val="00DD6EBB"/>
    <w:rsid w:val="00DE6DE0"/>
    <w:rsid w:val="00DF513B"/>
    <w:rsid w:val="00DF637C"/>
    <w:rsid w:val="00E03E55"/>
    <w:rsid w:val="00E14D8B"/>
    <w:rsid w:val="00E206E7"/>
    <w:rsid w:val="00E303BE"/>
    <w:rsid w:val="00E4601E"/>
    <w:rsid w:val="00E5621C"/>
    <w:rsid w:val="00E57682"/>
    <w:rsid w:val="00E7087E"/>
    <w:rsid w:val="00E738CA"/>
    <w:rsid w:val="00E91EB2"/>
    <w:rsid w:val="00EA2870"/>
    <w:rsid w:val="00EB15F3"/>
    <w:rsid w:val="00EB6E6A"/>
    <w:rsid w:val="00EC0B8C"/>
    <w:rsid w:val="00EC291A"/>
    <w:rsid w:val="00EC2BEC"/>
    <w:rsid w:val="00EC7492"/>
    <w:rsid w:val="00EE30B3"/>
    <w:rsid w:val="00EE43CF"/>
    <w:rsid w:val="00F002A1"/>
    <w:rsid w:val="00F10E3E"/>
    <w:rsid w:val="00F16DAA"/>
    <w:rsid w:val="00F20A41"/>
    <w:rsid w:val="00F243B7"/>
    <w:rsid w:val="00F301DC"/>
    <w:rsid w:val="00F354E5"/>
    <w:rsid w:val="00F37586"/>
    <w:rsid w:val="00F5460C"/>
    <w:rsid w:val="00F57C89"/>
    <w:rsid w:val="00F62ECA"/>
    <w:rsid w:val="00F745F8"/>
    <w:rsid w:val="00F84C50"/>
    <w:rsid w:val="00F8659B"/>
    <w:rsid w:val="00FC3978"/>
    <w:rsid w:val="00FC3F2D"/>
    <w:rsid w:val="00FE0BCA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B08FE5"/>
  <w15:chartTrackingRefBased/>
  <w15:docId w15:val="{2595C36C-CF33-4FD5-BA6A-8DE1E6BA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690C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7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7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14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unhideWhenUsed/>
    <w:rsid w:val="00B41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C0B8C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EC0B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C0B8C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D2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2EF5"/>
  </w:style>
  <w:style w:type="paragraph" w:styleId="Fuzeile">
    <w:name w:val="footer"/>
    <w:basedOn w:val="Standard"/>
    <w:link w:val="FuzeileZchn"/>
    <w:uiPriority w:val="99"/>
    <w:unhideWhenUsed/>
    <w:rsid w:val="007D2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2EF5"/>
  </w:style>
  <w:style w:type="paragraph" w:styleId="Listenabsatz">
    <w:name w:val="List Paragraph"/>
    <w:basedOn w:val="Standard"/>
    <w:uiPriority w:val="34"/>
    <w:qFormat/>
    <w:rsid w:val="00DF513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87C8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687C84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1265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1265A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4493E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DA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Silas2228/modul318-ProjektArbeit/blob/master/TransportAppSetup.zip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lsamiq.com/wireframes/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hyperlink" Target="https://docs.microsoft.com/en-us/dotnet/csharp/programming-guide/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designers/getting-started-with-wpf?view=vs-202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1568</Words>
  <Characters>9884</Characters>
  <Application>Microsoft Office Word</Application>
  <DocSecurity>0</DocSecurity>
  <Lines>82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Lötscher, Thierry</dc:creator>
  <cp:keywords/>
  <dc:description/>
  <cp:lastModifiedBy>Lötscher, Thierry</cp:lastModifiedBy>
  <cp:revision>299</cp:revision>
  <dcterms:created xsi:type="dcterms:W3CDTF">2022-04-07T11:47:00Z</dcterms:created>
  <dcterms:modified xsi:type="dcterms:W3CDTF">2022-04-14T13:26:00Z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2022-04-07T17:54:09Z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352807f0-2eee-4d3d-9a74-ad5063543840</vt:lpwstr>
  </property>
  <property fmtid="{D5CDD505-2E9C-101B-9397-08002B2CF9AE}" pid="8" name="MSIP_Label_78ba2ad2-1b1e-4cec-9ee3-2fdbfa21151f_ContentBits">
    <vt:lpwstr>0</vt:lpwstr>
  </property>
</Properties>
</file>