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0F350">
      <w:pPr>
        <w:pStyle w:val="2"/>
        <w:bidi w:val="0"/>
        <w:jc w:val="center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Báo cáo MiniProject Session 11</w:t>
      </w:r>
    </w:p>
    <w:p w14:paraId="67E0AB65">
      <w:pPr>
        <w:pStyle w:val="3"/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Chu trình buổi Session 11:</w:t>
      </w:r>
    </w:p>
    <w:p w14:paraId="26FC7E08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Làm Mini Test 30 phút</w:t>
      </w:r>
    </w:p>
    <w:p w14:paraId="0CC9193F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Thuyết trình theo nhóm</w:t>
      </w:r>
    </w:p>
    <w:p w14:paraId="2E25110D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Làm Project và báo cáo</w:t>
      </w:r>
    </w:p>
    <w:p w14:paraId="24003206">
      <w:pPr>
        <w:numPr>
          <w:ilvl w:val="0"/>
          <w:numId w:val="0"/>
        </w:numPr>
        <w:ind w:leftChars="0"/>
        <w:rPr>
          <w:rFonts w:hint="default" w:ascii="Arial" w:hAnsi="Arial" w:cs="Arial"/>
          <w:sz w:val="28"/>
          <w:szCs w:val="28"/>
          <w:lang w:val="en-US"/>
        </w:rPr>
      </w:pPr>
    </w:p>
    <w:p w14:paraId="083B94A2">
      <w:pPr>
        <w:pStyle w:val="3"/>
        <w:bidi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Những kiến thức em đã tiếp thu và cần cải thiện được:</w:t>
      </w:r>
    </w:p>
    <w:p w14:paraId="6C95A820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Bài Test hôm nay đã làm kịp. Còn cần cố gắng hơn</w:t>
      </w:r>
    </w:p>
    <w:p w14:paraId="58E571AB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Bài MiniProject đã làm được theo yêu cầu và tự thấy đã ổn.</w:t>
      </w:r>
    </w:p>
    <w:p w14:paraId="252DE01E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cs="Arial"/>
          <w:sz w:val="28"/>
          <w:szCs w:val="28"/>
          <w:lang w:val="en-US"/>
        </w:rPr>
        <w:t>Phần thuyết trình cả nhóm hôm nay làm chưa tốt. Cần hiểu code hơn</w:t>
      </w:r>
      <w:bookmarkStart w:id="0" w:name="_GoBack"/>
      <w:bookmarkEnd w:id="0"/>
    </w:p>
    <w:p w14:paraId="32CA9FA7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8"/>
          <w:szCs w:val="28"/>
        </w:rPr>
        <w:t>Học được cách vận hành của 1 trang web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.</w:t>
      </w:r>
    </w:p>
    <w:p w14:paraId="27BA038A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sz w:val="28"/>
          <w:szCs w:val="28"/>
        </w:rPr>
        <w:t xml:space="preserve">Được ôn lại các kiến thức cũ, được thực hành code 1 web demo để có thể trau chuốt khả năng tư duy về HTML. </w:t>
      </w:r>
    </w:p>
    <w:p w14:paraId="32EA206F">
      <w:pPr>
        <w:rPr>
          <w:rFonts w:hint="default"/>
          <w:lang w:val="en-US"/>
        </w:rPr>
      </w:pPr>
    </w:p>
    <w:p w14:paraId="4E43B838"/>
    <w:p w14:paraId="0A08D43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868B2"/>
    <w:multiLevelType w:val="singleLevel"/>
    <w:tmpl w:val="810868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D1C249F"/>
    <w:multiLevelType w:val="singleLevel"/>
    <w:tmpl w:val="FD1C24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B4468"/>
    <w:rsid w:val="3DFB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2026-01-20T15:42:00Z</dcterms:created>
  <dc:creator>Hoàng Trịnh</dc:creator>
  <cp:lastModifiedBy>Hoàng Trịnh</cp:lastModifiedBy>
  <dcterms:modified xsi:type="dcterms:W3CDTF">2026-01-20T15:43:25Z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8C511075A1D74BEB9C945C8D48FAFD76_11</vt:lpwstr>
  </property>
</Properties>
</file>