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Arial" w:hAnsi="Arial"/>
          <w:b/>
          <w:color w:val="D67B19"/>
          <w:sz w:val="17"/>
        </w:rPr>
        <w:t>THE THINKING EXPERIMENT | UNIFORMLY ACCELERATED PARTICLE MODEL</w:t>
      </w:r>
    </w:p>
    <w:p>
      <w:pPr>
        <w:spacing w:after="40" w:before="0"/>
      </w:pPr>
      <w:r>
        <w:rPr>
          <w:rFonts w:ascii="Arial" w:hAnsi="Arial"/>
          <w:b/>
          <w:color w:val="0F7E9B"/>
          <w:sz w:val="30"/>
        </w:rPr>
        <w:t>Lab Extension: Increasing and Decreasing Speed</w:t>
      </w:r>
    </w:p>
    <w:p>
      <w:pPr>
        <w:spacing w:after="160" w:before="0"/>
      </w:pPr>
      <w:r>
        <w:rPr>
          <w:rFonts w:ascii="Arial" w:hAnsi="Arial"/>
          <w:color w:val="4B6570"/>
          <w:sz w:val="19"/>
        </w:rPr>
        <w:t>Student Inquiry Worksheet | Name: _______________________ Date: ________ Period: 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944"/>
            <w:shd w:val="clear" w:color="auto" w:fill="0F7E9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22"/>
              </w:rPr>
              <w:t>Scenario 1: Increasing Speed in the Positive Direction (+v, +a)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sz w:val="19"/>
        </w:rPr>
        <w:t>a. Observe the cart starting from rest at x=0.2m and speeding up as it rolls down the ramp away from the detector (+ direction).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1395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mp_scen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955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368"/>
      </w:tblGrid>
      <w:tr>
        <w:tc>
          <w:tcPr>
            <w:tcW w:type="dxa" w:w="10944"/>
            <w:shd w:val="clear" w:color="auto" w:fill="E6F4F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7"/>
              </w:rPr>
              <w:t>b. Motion Map: Draw strobe position dots (•), velocity vectors (→), and acceleration vectors (→).</w:t>
            </w:r>
          </w:p>
        </w:tc>
      </w:tr>
      <w:tr>
        <w:tc>
          <w:tcPr>
            <w:tcW w:type="dxa" w:w="10944"/>
            <w:shd w:val="clear" w:color="auto"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035040" cy="976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m_scen_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0" cy="976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112"/>
        <w:gridCol w:w="5112"/>
      </w:tblGrid>
      <w:tr>
        <w:tc>
          <w:tcPr>
            <w:tcW w:type="dxa" w:w="5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c. Is the velocity positive or negative?</w:t>
              <w:br/>
              <w:t>[   ] Positive (+)    [   ] Negative (-)</w:t>
            </w:r>
          </w:p>
        </w:tc>
        <w:tc>
          <w:tcPr>
            <w:tcW w:type="dxa" w:w="5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d. Is the acceleration positive or negative?</w:t>
              <w:br/>
              <w:t>[   ] Positive (+)    [   ] Negative (-)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744"/>
      </w:tblGrid>
      <w:tr>
        <w:tc>
          <w:tcPr>
            <w:tcW w:type="dxa" w:w="3648"/>
            <w:shd w:val="clear" w:color="auto" w:fill="E6F4F8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6"/>
              </w:rPr>
              <w:t>e. Predict Graphs (Sketch)</w:t>
            </w:r>
          </w:p>
        </w:tc>
        <w:tc>
          <w:tcPr>
            <w:tcW w:type="dxa" w:w="3648"/>
            <w:shd w:val="clear" w:color="auto" w:fill="E6F4F8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6"/>
              </w:rPr>
              <w:t>f. Record Detector Graphs</w:t>
            </w:r>
          </w:p>
        </w:tc>
        <w:tc>
          <w:tcPr>
            <w:tcW w:type="dxa" w:w="3648"/>
            <w:shd w:val="clear" w:color="auto" w:fill="E6F4F8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6"/>
              </w:rPr>
              <w:t>g &amp; h. Slope Interpretation</w:t>
            </w:r>
          </w:p>
        </w:tc>
      </w:tr>
      <w:tr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x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x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g. The slope of position-time is:</w:t>
              <w:br/>
              <w:t>[  ] constant  [  ] increasing  [  ] decreasing</w:t>
              <w:br/>
              <w:t>and [  ] positive  [  ] negative</w:t>
              <w:br/>
              <w:t>and represents: __________________</w:t>
            </w:r>
          </w:p>
        </w:tc>
      </w:tr>
      <w:tr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v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v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h. The slope of velocity-time is:</w:t>
              <w:br/>
              <w:t>[  ] constant  [  ] increasing  [  ] decreasing</w:t>
              <w:br/>
              <w:t>and [  ] positive  [  ] negative</w:t>
              <w:br/>
              <w:t>and represents: __________________</w:t>
            </w:r>
          </w:p>
        </w:tc>
      </w:tr>
      <w:tr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a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a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Acceleration is uniform:</w:t>
              <w:br/>
              <w:t>• Magnitude: a = g·sin(θ)</w:t>
              <w:br/>
              <w:t>• Sign: [  ] Positive  [  ] Negative</w:t>
              <w:br/>
              <w:t>• Direction: Always points down ramp.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944"/>
            <w:shd w:val="clear" w:color="auto" w:fill="0F7E9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22"/>
              </w:rPr>
              <w:t>Scenario 2: Decreasing Speed in the Positive Direction (+v, -a)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sz w:val="19"/>
        </w:rPr>
        <w:t>a. Observe the cart slowing down as it coasts up the ramp away from the detector (+ direction) after an initial push. (Answer while coasting).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13955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mp_scen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955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368"/>
      </w:tblGrid>
      <w:tr>
        <w:tc>
          <w:tcPr>
            <w:tcW w:type="dxa" w:w="10944"/>
            <w:shd w:val="clear" w:color="auto" w:fill="E6F4F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7"/>
              </w:rPr>
              <w:t>b. Motion Map: Draw strobe position dots (•), velocity vectors (→), and acceleration vectors (→).</w:t>
            </w:r>
          </w:p>
        </w:tc>
      </w:tr>
      <w:tr>
        <w:tc>
          <w:tcPr>
            <w:tcW w:type="dxa" w:w="10944"/>
            <w:shd w:val="clear" w:color="auto"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035040" cy="976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m_scen_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0" cy="976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112"/>
        <w:gridCol w:w="5112"/>
      </w:tblGrid>
      <w:tr>
        <w:tc>
          <w:tcPr>
            <w:tcW w:type="dxa" w:w="5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c. Is the velocity positive or negative?</w:t>
              <w:br/>
              <w:t>[   ] Positive (+)    [   ] Negative (-)</w:t>
            </w:r>
          </w:p>
        </w:tc>
        <w:tc>
          <w:tcPr>
            <w:tcW w:type="dxa" w:w="5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d. Is the acceleration positive or negative?</w:t>
              <w:br/>
              <w:t>[   ] Positive (+)    [   ] Negative (-)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744"/>
      </w:tblGrid>
      <w:tr>
        <w:tc>
          <w:tcPr>
            <w:tcW w:type="dxa" w:w="3648"/>
            <w:shd w:val="clear" w:color="auto" w:fill="E6F4F8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6"/>
              </w:rPr>
              <w:t>e. Predict Graphs (Sketch)</w:t>
            </w:r>
          </w:p>
        </w:tc>
        <w:tc>
          <w:tcPr>
            <w:tcW w:type="dxa" w:w="3648"/>
            <w:shd w:val="clear" w:color="auto" w:fill="E6F4F8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6"/>
              </w:rPr>
              <w:t>f. Record Detector Graphs</w:t>
            </w:r>
          </w:p>
        </w:tc>
        <w:tc>
          <w:tcPr>
            <w:tcW w:type="dxa" w:w="3648"/>
            <w:shd w:val="clear" w:color="auto" w:fill="E6F4F8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6"/>
              </w:rPr>
              <w:t>g &amp; h. Slope Interpretation</w:t>
            </w:r>
          </w:p>
        </w:tc>
      </w:tr>
      <w:tr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x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x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g. The slope of position-time is:</w:t>
              <w:br/>
              <w:t>[  ] constant  [  ] increasing  [  ] decreasing</w:t>
              <w:br/>
              <w:t>and [  ] positive  [  ] negative</w:t>
              <w:br/>
              <w:t>and represents: __________________</w:t>
            </w:r>
          </w:p>
        </w:tc>
      </w:tr>
      <w:tr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v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v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h. The slope of velocity-time is:</w:t>
              <w:br/>
              <w:t>[  ] constant  [  ] increasing  [  ] decreasing</w:t>
              <w:br/>
              <w:t>and [  ] positive  [  ] negative</w:t>
              <w:br/>
              <w:t>and represents: __________________</w:t>
            </w:r>
          </w:p>
        </w:tc>
      </w:tr>
      <w:tr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a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a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Acceleration is uniform:</w:t>
              <w:br/>
              <w:t>• Magnitude: a = g·sin(θ)</w:t>
              <w:br/>
              <w:t>• Sign: [  ] Positive  [  ] Negative</w:t>
              <w:br/>
              <w:t>• Direction: Always points down ramp.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944"/>
            <w:shd w:val="clear" w:color="auto" w:fill="0F7E9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22"/>
              </w:rPr>
              <w:t>Scenario 3: Increasing Speed in the Negative Direction (-v, -a)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sz w:val="19"/>
        </w:rPr>
        <w:t>a. Observe the cart starting from rest at the top of the ramp (+ position) and speeding up as it rolls down towards the detector (0 position).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139551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mp_scen_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955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368"/>
      </w:tblGrid>
      <w:tr>
        <w:tc>
          <w:tcPr>
            <w:tcW w:type="dxa" w:w="10944"/>
            <w:shd w:val="clear" w:color="auto" w:fill="E6F4F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7"/>
              </w:rPr>
              <w:t>b. Motion Map: Draw strobe position dots (•), velocity vectors (→), and acceleration vectors (→).</w:t>
            </w:r>
          </w:p>
        </w:tc>
      </w:tr>
      <w:tr>
        <w:tc>
          <w:tcPr>
            <w:tcW w:type="dxa" w:w="10944"/>
            <w:shd w:val="clear" w:color="auto"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035040" cy="976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m_scen_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0" cy="976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112"/>
        <w:gridCol w:w="5112"/>
      </w:tblGrid>
      <w:tr>
        <w:tc>
          <w:tcPr>
            <w:tcW w:type="dxa" w:w="5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c. Is the velocity positive or negative?</w:t>
              <w:br/>
              <w:t>[   ] Positive (+)    [   ] Negative (-)</w:t>
            </w:r>
          </w:p>
        </w:tc>
        <w:tc>
          <w:tcPr>
            <w:tcW w:type="dxa" w:w="5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d. Is the acceleration positive or negative?</w:t>
              <w:br/>
              <w:t>[   ] Positive (+)    [   ] Negative (-)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744"/>
      </w:tblGrid>
      <w:tr>
        <w:tc>
          <w:tcPr>
            <w:tcW w:type="dxa" w:w="3648"/>
            <w:shd w:val="clear" w:color="auto" w:fill="E6F4F8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6"/>
              </w:rPr>
              <w:t>e. Predict Graphs (Sketch)</w:t>
            </w:r>
          </w:p>
        </w:tc>
        <w:tc>
          <w:tcPr>
            <w:tcW w:type="dxa" w:w="3648"/>
            <w:shd w:val="clear" w:color="auto" w:fill="E6F4F8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6"/>
              </w:rPr>
              <w:t>f. Record Detector Graphs</w:t>
            </w:r>
          </w:p>
        </w:tc>
        <w:tc>
          <w:tcPr>
            <w:tcW w:type="dxa" w:w="3648"/>
            <w:shd w:val="clear" w:color="auto" w:fill="E6F4F8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6"/>
              </w:rPr>
              <w:t>g &amp; h. Slope Interpretation</w:t>
            </w:r>
          </w:p>
        </w:tc>
      </w:tr>
      <w:tr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x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x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g. The slope of position-time is:</w:t>
              <w:br/>
              <w:t>[  ] constant  [  ] increasing  [  ] decreasing</w:t>
              <w:br/>
              <w:t>and [  ] positive  [  ] negative</w:t>
              <w:br/>
              <w:t>and represents: __________________</w:t>
            </w:r>
          </w:p>
        </w:tc>
      </w:tr>
      <w:tr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v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v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h. The slope of velocity-time is:</w:t>
              <w:br/>
              <w:t>[  ] constant  [  ] increasing  [  ] decreasing</w:t>
              <w:br/>
              <w:t>and [  ] positive  [  ] negative</w:t>
              <w:br/>
              <w:t>and represents: __________________</w:t>
            </w:r>
          </w:p>
        </w:tc>
      </w:tr>
      <w:tr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a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a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Acceleration is uniform:</w:t>
              <w:br/>
              <w:t>• Magnitude: a = g·sin(θ)</w:t>
              <w:br/>
              <w:t>• Sign: [  ] Positive  [  ] Negative</w:t>
              <w:br/>
              <w:t>• Direction: Always points down ramp.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944"/>
            <w:shd w:val="clear" w:color="auto" w:fill="0F7E9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22"/>
              </w:rPr>
              <w:t>Scenario 4: Decreasing Speed in the Negative Direction (-v, +a)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sz w:val="19"/>
        </w:rPr>
        <w:t>a. Observe the cart slowing down as it coasts up the ramp towards the detector (0 position) after an initial push from the bottom. (Answer while coasting).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139551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mp_scen_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955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368"/>
      </w:tblGrid>
      <w:tr>
        <w:tc>
          <w:tcPr>
            <w:tcW w:type="dxa" w:w="10944"/>
            <w:shd w:val="clear" w:color="auto" w:fill="E6F4F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7"/>
              </w:rPr>
              <w:t>b. Motion Map: Draw strobe position dots (•), velocity vectors (→), and acceleration vectors (→).</w:t>
            </w:r>
          </w:p>
        </w:tc>
      </w:tr>
      <w:tr>
        <w:tc>
          <w:tcPr>
            <w:tcW w:type="dxa" w:w="10944"/>
            <w:shd w:val="clear" w:color="auto"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035040" cy="976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m_scen_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0" cy="976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112"/>
        <w:gridCol w:w="5112"/>
      </w:tblGrid>
      <w:tr>
        <w:tc>
          <w:tcPr>
            <w:tcW w:type="dxa" w:w="5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c. Is the velocity positive or negative?</w:t>
              <w:br/>
              <w:t>[   ] Positive (+)    [   ] Negative (-)</w:t>
            </w:r>
          </w:p>
        </w:tc>
        <w:tc>
          <w:tcPr>
            <w:tcW w:type="dxa" w:w="5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d. Is the acceleration positive or negative?</w:t>
              <w:br/>
              <w:t>[   ] Positive (+)    [   ] Negative (-)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744"/>
      </w:tblGrid>
      <w:tr>
        <w:tc>
          <w:tcPr>
            <w:tcW w:type="dxa" w:w="3648"/>
            <w:shd w:val="clear" w:color="auto" w:fill="E6F4F8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6"/>
              </w:rPr>
              <w:t>e. Predict Graphs (Sketch)</w:t>
            </w:r>
          </w:p>
        </w:tc>
        <w:tc>
          <w:tcPr>
            <w:tcW w:type="dxa" w:w="3648"/>
            <w:shd w:val="clear" w:color="auto" w:fill="E6F4F8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6"/>
              </w:rPr>
              <w:t>f. Record Detector Graphs</w:t>
            </w:r>
          </w:p>
        </w:tc>
        <w:tc>
          <w:tcPr>
            <w:tcW w:type="dxa" w:w="3648"/>
            <w:shd w:val="clear" w:color="auto" w:fill="E6F4F8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6"/>
              </w:rPr>
              <w:t>g &amp; h. Slope Interpretation</w:t>
            </w:r>
          </w:p>
        </w:tc>
      </w:tr>
      <w:tr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x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x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g. The slope of position-time is:</w:t>
              <w:br/>
              <w:t>[  ] constant  [  ] increasing  [  ] decreasing</w:t>
              <w:br/>
              <w:t>and [  ] positive  [  ] negative</w:t>
              <w:br/>
              <w:t>and represents: __________________</w:t>
            </w:r>
          </w:p>
        </w:tc>
      </w:tr>
      <w:tr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v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v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h. The slope of velocity-time is:</w:t>
              <w:br/>
              <w:t>[  ] constant  [  ] increasing  [  ] decreasing</w:t>
              <w:br/>
              <w:t>and [  ] positive  [  ] negative</w:t>
              <w:br/>
              <w:t>and represents: __________________</w:t>
            </w:r>
          </w:p>
        </w:tc>
      </w:tr>
      <w:tr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a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a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Acceleration is uniform:</w:t>
              <w:br/>
              <w:t>• Magnitude: a = g·sin(θ)</w:t>
              <w:br/>
              <w:t>• Sign: [  ] Positive  [  ] Negative</w:t>
              <w:br/>
              <w:t>• Direction: Always points down ramp.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944"/>
            <w:shd w:val="clear" w:color="auto" w:fill="0F7E9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22"/>
              </w:rPr>
              <w:t>Scenario 5: Up and Down the Ramp (The Turnaround)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sz w:val="19"/>
        </w:rPr>
        <w:t>a. Observe the cart pushed up the ramp: moving away (+v), slowing to a momentary stop at apex (v=0), reversing direction, and rolling back down (-v).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139551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mp_scen_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955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368"/>
      </w:tblGrid>
      <w:tr>
        <w:tc>
          <w:tcPr>
            <w:tcW w:type="dxa" w:w="10944"/>
            <w:shd w:val="clear" w:color="auto" w:fill="E6F4F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7"/>
              </w:rPr>
              <w:t>b. Motion Map: Draw strobe position dots (•), velocity vectors (→), and acceleration vectors (→).</w:t>
            </w:r>
          </w:p>
        </w:tc>
      </w:tr>
      <w:tr>
        <w:tc>
          <w:tcPr>
            <w:tcW w:type="dxa" w:w="10944"/>
            <w:shd w:val="clear" w:color="auto" w:fill="FFFFFF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035040" cy="1331259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m_scen_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0" cy="13312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112"/>
        <w:gridCol w:w="5112"/>
      </w:tblGrid>
      <w:tr>
        <w:tc>
          <w:tcPr>
            <w:tcW w:type="dxa" w:w="5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c. Does velocity direction change?</w:t>
              <w:br/>
              <w:t>[   ] Yes (changes + to -)    [   ] No</w:t>
            </w:r>
          </w:p>
        </w:tc>
        <w:tc>
          <w:tcPr>
            <w:tcW w:type="dxa" w:w="547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d. Does acceleration direction change?</w:t>
              <w:br/>
              <w:t>[   ] Yes (reverses)    [   ] No (constant -)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744"/>
      </w:tblGrid>
      <w:tr>
        <w:tc>
          <w:tcPr>
            <w:tcW w:type="dxa" w:w="3648"/>
            <w:shd w:val="clear" w:color="auto" w:fill="E6F4F8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6"/>
              </w:rPr>
              <w:t>e. Predict Graphs (Sketch)</w:t>
            </w:r>
          </w:p>
        </w:tc>
        <w:tc>
          <w:tcPr>
            <w:tcW w:type="dxa" w:w="3648"/>
            <w:shd w:val="clear" w:color="auto" w:fill="E6F4F8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6"/>
              </w:rPr>
              <w:t>f. Record Detector Graphs</w:t>
            </w:r>
          </w:p>
        </w:tc>
        <w:tc>
          <w:tcPr>
            <w:tcW w:type="dxa" w:w="3648"/>
            <w:shd w:val="clear" w:color="auto" w:fill="E6F4F8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7E9B"/>
                <w:sz w:val="16"/>
              </w:rPr>
              <w:t>g &amp; h. Slope Interpretation</w:t>
            </w:r>
          </w:p>
        </w:tc>
      </w:tr>
      <w:tr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x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x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g. The slope of position-time is:</w:t>
              <w:br/>
              <w:t>[  ] constant  [  ] increasing  [  ] decreasing</w:t>
              <w:br/>
              <w:t>and [  ] positive  [  ] negative</w:t>
              <w:br/>
              <w:t>and represents: __________________</w:t>
            </w:r>
          </w:p>
        </w:tc>
      </w:tr>
      <w:tr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v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v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h. The slope of velocity-time is:</w:t>
              <w:br/>
              <w:t>[  ] constant  [  ] increasing  [  ] decreasing</w:t>
              <w:br/>
              <w:t>and [  ] positive  [  ] negative</w:t>
              <w:br/>
              <w:t>and represents: __________________</w:t>
            </w:r>
          </w:p>
        </w:tc>
      </w:tr>
      <w:tr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a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20" w:type="dxa"/>
              <w:bottom w:w="2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121058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d_a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2105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Acceleration is uniform:</w:t>
              <w:br/>
              <w:t>• Magnitude: a = g·sin(θ)</w:t>
              <w:br/>
              <w:t>• Sign: [  ] Positive  [  ] Negative</w:t>
              <w:br/>
              <w:t>• Direction: Always points down ramp.</w:t>
            </w:r>
          </w:p>
        </w:tc>
      </w:tr>
    </w:tbl>
    <w:sectPr w:rsidR="00FC693F" w:rsidRPr="0006063C" w:rsidSect="00034616">
      <w:pgSz w:w="12240" w:h="15840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