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758" w:rsidRPr="00025758" w:rsidRDefault="00025758" w:rsidP="00025758">
      <w:pPr>
        <w:rPr>
          <w:rFonts w:ascii="Times New Roman" w:hAnsi="Times New Roman" w:cs="Times New Roman"/>
          <w:b/>
          <w:bCs/>
          <w:noProof/>
        </w:rPr>
      </w:pPr>
      <w:r w:rsidRPr="00025758">
        <w:rPr>
          <w:rFonts w:ascii="Times New Roman" w:hAnsi="Times New Roman" w:cs="Times New Roman"/>
          <w:b/>
          <w:bCs/>
        </w:rPr>
        <w:t>CalculateScore.js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import React from 'react';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import '../Stylesheets/mystyle.css';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function CalculateScore(props) {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const average = props.total / props.goal;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return (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&lt;div className="score-container"&gt;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&lt;h2&gt;Student Score Calculator&lt;/h2&gt;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&lt;p&gt;&lt;strong&gt;Name:&lt;/strong&gt; {props.name}&lt;/p&gt;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&lt;p&gt;&lt;strong&gt;School:&lt;/strong&gt; {props.school}&lt;/p&gt;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&lt;p&gt;&lt;strong&gt;Total Marks:&lt;/strong&gt; {props.total}&lt;/p&gt;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&lt;p&gt;&lt;strong&gt;Subjects:&lt;/strong&gt; {props.goal}&lt;/p&gt;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&lt;p className="average-score"&gt;&lt;strong&gt;Average Score:&lt;/strong&gt; {average.toFixed(2)}&lt;/p&gt;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&lt;/div&gt;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);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}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export default CalculateScore;</w:t>
      </w:r>
    </w:p>
    <w:p w:rsidR="00025758" w:rsidRPr="00025758" w:rsidRDefault="00025758" w:rsidP="00025758">
      <w:pPr>
        <w:rPr>
          <w:rFonts w:ascii="Times New Roman" w:hAnsi="Times New Roman" w:cs="Times New Roman"/>
          <w:b/>
          <w:bCs/>
          <w:noProof/>
        </w:rPr>
      </w:pPr>
      <w:r w:rsidRPr="00025758">
        <w:rPr>
          <w:rFonts w:ascii="Times New Roman" w:hAnsi="Times New Roman" w:cs="Times New Roman"/>
          <w:b/>
          <w:bCs/>
        </w:rPr>
        <w:t>mystyle.css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.score-container {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background-color: #f0f8ff;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padding: 20px;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border-radius: 10px;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width: 60%;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margin: 30px auto;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box-shadow: 0 0 10px rgba(0, 0, 0, 0.1);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font-family: Arial, sans-serif;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lastRenderedPageBreak/>
        <w:t>}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.score-container h2 {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text-align: center;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color: #333;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}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.average-score {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color: green;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font-weight: bold;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font-size: 18px;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}</w:t>
      </w:r>
    </w:p>
    <w:p w:rsidR="00025758" w:rsidRPr="00025758" w:rsidRDefault="00025758" w:rsidP="00025758">
      <w:pPr>
        <w:rPr>
          <w:rFonts w:ascii="Times New Roman" w:hAnsi="Times New Roman" w:cs="Times New Roman"/>
          <w:b/>
          <w:bCs/>
          <w:noProof/>
        </w:rPr>
      </w:pPr>
      <w:r w:rsidRPr="00025758">
        <w:rPr>
          <w:rFonts w:ascii="Times New Roman" w:hAnsi="Times New Roman" w:cs="Times New Roman"/>
          <w:b/>
          <w:bCs/>
        </w:rPr>
        <w:t>App.js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import React from 'react';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import './App.css';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import CalculateScore from './Components/CalculateScore';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function App() {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return (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&lt;div className="App"&gt;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&lt;CalculateScore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  name="Kavya"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  school="Sunrise Public School"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  total={450}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  goal={5}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  /&gt;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  &lt;/div&gt;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 xml:space="preserve">  );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 w:rsidRPr="00025758">
        <w:rPr>
          <w:rFonts w:ascii="Times New Roman" w:hAnsi="Times New Roman" w:cs="Times New Roman"/>
          <w:noProof/>
        </w:rPr>
        <w:t>} export default App;</w:t>
      </w: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</w:p>
    <w:p w:rsidR="00025758" w:rsidRPr="00025758" w:rsidRDefault="00025758" w:rsidP="00025758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>
            <wp:extent cx="3006090" cy="5600700"/>
            <wp:effectExtent l="19050" t="0" r="381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9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4C0" w:rsidRDefault="00025758" w:rsidP="00025758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64C0" w:rsidSect="00F96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5758"/>
    <w:rsid w:val="00007329"/>
    <w:rsid w:val="00025758"/>
    <w:rsid w:val="00F964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4C0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7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2025-07-26T11:14:00Z</dcterms:created>
  <dcterms:modified xsi:type="dcterms:W3CDTF">2025-07-26T11:40:00Z</dcterms:modified>
</cp:coreProperties>
</file>