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53D" w:rsidRDefault="0074253D">
      <w:pPr>
        <w:rPr>
          <w:b/>
          <w:bCs/>
        </w:rPr>
      </w:pPr>
      <w:r>
        <w:rPr>
          <w:b/>
          <w:bCs/>
        </w:rPr>
        <w:t>Test data Legend</w:t>
      </w:r>
    </w:p>
    <w:p w:rsidR="00591920" w:rsidRPr="00BF3672" w:rsidRDefault="002152ED">
      <w:pPr>
        <w:rPr>
          <w:b/>
          <w:bCs/>
        </w:rPr>
      </w:pPr>
      <w:r>
        <w:rPr>
          <w:b/>
          <w:bCs/>
        </w:rPr>
        <w:t>CHECKSOUT</w:t>
      </w:r>
    </w:p>
    <w:p w:rsidR="00591920" w:rsidRDefault="00591920">
      <w:r>
        <w:t>Due date = return date in case of early return</w:t>
      </w:r>
    </w:p>
    <w:p w:rsidR="00591920" w:rsidRDefault="00591920">
      <w:proofErr w:type="spellStart"/>
      <w:r>
        <w:t>Is_</w:t>
      </w:r>
      <w:proofErr w:type="gramStart"/>
      <w:r>
        <w:t>over</w:t>
      </w:r>
      <w:proofErr w:type="spellEnd"/>
      <w:r>
        <w:t xml:space="preserve"> due</w:t>
      </w:r>
      <w:proofErr w:type="gramEnd"/>
      <w:r>
        <w:t xml:space="preserve"> status </w:t>
      </w:r>
    </w:p>
    <w:p w:rsidR="00591920" w:rsidRDefault="00591920">
      <w:r>
        <w:t>0 = No overdue</w:t>
      </w:r>
    </w:p>
    <w:p w:rsidR="00591920" w:rsidRDefault="00591920">
      <w:r>
        <w:t>1 = Overdue</w:t>
      </w:r>
    </w:p>
    <w:p w:rsidR="00591920" w:rsidRDefault="00591920">
      <w:r>
        <w:t>2 = Returned</w:t>
      </w:r>
    </w:p>
    <w:p w:rsidR="00E22B07" w:rsidRDefault="00E22B07">
      <w:proofErr w:type="spellStart"/>
      <w:r>
        <w:t>No_books</w:t>
      </w:r>
      <w:proofErr w:type="spellEnd"/>
      <w:r>
        <w:t xml:space="preserve"> = 0</w:t>
      </w:r>
      <w:r w:rsidR="00BF3672">
        <w:t xml:space="preserve"> – Indicating return status</w:t>
      </w:r>
    </w:p>
    <w:p w:rsidR="007F2937" w:rsidRDefault="007F2937"/>
    <w:p w:rsidR="007F2937" w:rsidRDefault="007F2937" w:rsidP="007F2937">
      <w:pPr>
        <w:rPr>
          <w:b/>
          <w:bCs/>
        </w:rPr>
      </w:pPr>
      <w:r>
        <w:rPr>
          <w:b/>
          <w:bCs/>
        </w:rPr>
        <w:t>MEMBER</w:t>
      </w:r>
    </w:p>
    <w:p w:rsidR="007F2937" w:rsidRDefault="007F2937" w:rsidP="007F2937">
      <w:r>
        <w:t>Validity = 1 – valid, 0 = expired</w:t>
      </w:r>
    </w:p>
    <w:p w:rsidR="0060506D" w:rsidRDefault="00312E79" w:rsidP="007F2937">
      <w:proofErr w:type="spellStart"/>
      <w:r>
        <w:t>Mtype</w:t>
      </w:r>
      <w:proofErr w:type="spellEnd"/>
      <w:r>
        <w:t xml:space="preserve"> = Faculty (professor and other staff)</w:t>
      </w:r>
      <w:r w:rsidR="003E557F">
        <w:t xml:space="preserve">, </w:t>
      </w:r>
    </w:p>
    <w:p w:rsidR="0060506D" w:rsidRDefault="003E557F" w:rsidP="0060506D">
      <w:pPr>
        <w:ind w:firstLine="720"/>
      </w:pPr>
      <w:r>
        <w:t xml:space="preserve">student, </w:t>
      </w:r>
    </w:p>
    <w:p w:rsidR="00B50A4E" w:rsidRDefault="003E557F" w:rsidP="00DA15FA">
      <w:pPr>
        <w:ind w:firstLine="720"/>
      </w:pPr>
      <w:r>
        <w:t>others – anybody other than these category</w:t>
      </w:r>
    </w:p>
    <w:p w:rsidR="00B50A4E" w:rsidRPr="00B50A4E" w:rsidRDefault="00B50A4E" w:rsidP="007F2937">
      <w:pPr>
        <w:rPr>
          <w:b/>
          <w:bCs/>
        </w:rPr>
      </w:pPr>
      <w:r w:rsidRPr="00B50A4E">
        <w:rPr>
          <w:b/>
          <w:bCs/>
        </w:rPr>
        <w:t>BOOK</w:t>
      </w:r>
    </w:p>
    <w:p w:rsidR="00312E79" w:rsidRDefault="00B50A4E" w:rsidP="007F2937">
      <w:r>
        <w:t>IS_RENT – 1 – YES</w:t>
      </w:r>
    </w:p>
    <w:p w:rsidR="00B50A4E" w:rsidRDefault="00B50A4E" w:rsidP="007F2937">
      <w:r>
        <w:t>0 - NO</w:t>
      </w:r>
      <w:bookmarkStart w:id="0" w:name="_GoBack"/>
      <w:bookmarkEnd w:id="0"/>
    </w:p>
    <w:p w:rsidR="007F2937" w:rsidRPr="007F2937" w:rsidRDefault="007F2937" w:rsidP="007F2937"/>
    <w:p w:rsidR="007F2937" w:rsidRDefault="007F2937"/>
    <w:sectPr w:rsidR="007F2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20"/>
    <w:rsid w:val="002152ED"/>
    <w:rsid w:val="00312E79"/>
    <w:rsid w:val="003E557F"/>
    <w:rsid w:val="00503942"/>
    <w:rsid w:val="00531001"/>
    <w:rsid w:val="00591920"/>
    <w:rsid w:val="0060506D"/>
    <w:rsid w:val="0074253D"/>
    <w:rsid w:val="007F2937"/>
    <w:rsid w:val="00B50A4E"/>
    <w:rsid w:val="00BF3672"/>
    <w:rsid w:val="00DA15FA"/>
    <w:rsid w:val="00E2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1A41"/>
  <w15:chartTrackingRefBased/>
  <w15:docId w15:val="{6D89235A-D97D-48B7-80D7-A88E7929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Thirunavukkarasu</dc:creator>
  <cp:keywords/>
  <dc:description/>
  <cp:lastModifiedBy>Saravanan Thirunavukkarasu</cp:lastModifiedBy>
  <cp:revision>2</cp:revision>
  <dcterms:created xsi:type="dcterms:W3CDTF">2019-11-17T23:25:00Z</dcterms:created>
  <dcterms:modified xsi:type="dcterms:W3CDTF">2019-11-17T23:25:00Z</dcterms:modified>
</cp:coreProperties>
</file>