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8689" w14:textId="77777777" w:rsidR="00122EE5" w:rsidRDefault="00122EE5">
      <w:pPr>
        <w:pStyle w:val="BodyText"/>
        <w:spacing w:before="3"/>
        <w:rPr>
          <w:sz w:val="25"/>
        </w:rPr>
      </w:pPr>
    </w:p>
    <w:p w14:paraId="11ED3A9F" w14:textId="7A47F751" w:rsidR="00122EE5" w:rsidRDefault="00366A6E">
      <w:pPr>
        <w:pStyle w:val="BodyText"/>
        <w:spacing w:before="3"/>
        <w:rPr>
          <w:sz w:val="3"/>
        </w:rPr>
      </w:pPr>
      <w:r>
        <w:rPr>
          <w:noProof/>
          <w:sz w:val="3"/>
          <w:lang w:val="en-IN" w:eastAsia="en-IN" w:bidi="ar-SA"/>
        </w:rPr>
        <mc:AlternateContent>
          <mc:Choice Requires="wpg">
            <w:drawing>
              <wp:inline distT="0" distB="0" distL="0" distR="0" wp14:anchorId="474B67CE" wp14:editId="7D5D2B02">
                <wp:extent cx="7078980" cy="92710"/>
                <wp:effectExtent l="14605" t="10160" r="12065" b="0"/>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8980" cy="92710"/>
                          <a:chOff x="0" y="0"/>
                          <a:chExt cx="9538" cy="30203"/>
                        </a:xfrm>
                      </wpg:grpSpPr>
                      <wps:wsp>
                        <wps:cNvPr id="18" name="Line 12"/>
                        <wps:cNvCnPr>
                          <a:cxnSpLocks noChangeShapeType="1"/>
                        </wps:cNvCnPr>
                        <wps:spPr bwMode="auto">
                          <a:xfrm>
                            <a:off x="0" y="15"/>
                            <a:ext cx="9538" cy="0"/>
                          </a:xfrm>
                          <a:prstGeom prst="line">
                            <a:avLst/>
                          </a:prstGeom>
                          <a:noFill/>
                          <a:ln w="19050">
                            <a:solidFill>
                              <a:srgbClr val="2AA1A1"/>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9C5515" id="Group 11" o:spid="_x0000_s1026" style="width:557.4pt;height:7.3pt;mso-position-horizontal-relative:char;mso-position-vertical-relative:line" coordsize="9538,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GIAIAAJ4EAAAOAAAAZHJzL2Uyb0RvYy54bWykVNtu2yAYvp+0d0C+X3yIsiRWnCpK29xk&#10;W6R2D0AA26gYEJA4efv9gJuk7c3U3ljAf+A7/Hhxd+oEOjJjuZJVko+yBDFJFOWyqZK/z48/Zgmy&#10;DkuKhZKsSs7MJnfL798WvS5ZoVolKDMImkhb9rpKWud0maaWtKzDdqQ0kxCslemwg61pUmpwD907&#10;kRZZ9jPtlaHaKMKshdP7GEyWoX9dM+L+1LVlDokqAWwufE347v03XS5w2RisW04GGPgTKDrMJVx6&#10;aXWPHUYHwz+06jgxyqrajYjqUlXXnLDAAdjk2Ts2G6MOOnBpyr7RF5lA2nc6fbot+X3cGP2kdyai&#10;h+VWkRcLuqS9bsrbuN83MRnt+1+Kgp/44FQgfqpN51sAJXQK+p4v+rKTQwQOp9l0Np+BDQRi82Ka&#10;D/qTFkz6UEXah6FuPhnDGPmicVZkY29aist4Y0A5oPKuwxjZq1L2a0o9tVizYID1SuwM4hSmHMBI&#10;3AH7LZcM5YUH5G+GlLWMSpKTHJREUq1bLBsWmj2fNdTlgcKbEr+xYMN/KptP4ui+SnuVKGh6kQeX&#10;2li3YapDflElAiAHw/Bxa11U8jXF+yfVIxcCznEpJOoB6zybZKHCKsGpj/qgNc1+LQw6YnhZxWqV&#10;ryIpiNymwQRLGrq1DNOHYe0wF3ENQIUMsxbpRyH3ip53xoMbDB2mER5BsH54sP6V3e5D1vW3svwH&#10;AAD//wMAUEsDBBQABgAIAAAAIQBHij8b2wAAAAUBAAAPAAAAZHJzL2Rvd25yZXYueG1sTI9BS8NA&#10;EIXvgv9hGcGb3URrkZhNKUU9FcFWEG/T7DQJzc6G7DZJ/71TL3oZZniPN9/Ll5Nr1UB9aDwbSGcJ&#10;KOLS24YrA5+717snUCEiW2w9k4EzBVgW11c5ZtaP/EHDNlZKQjhkaKCOscu0DmVNDsPMd8SiHXzv&#10;MMrZV9r2OEq4a/V9kiy0w4blQ40drWsqj9uTM/A24rh6SF+GzfGwPn/vHt+/NikZc3szrZ5BRZri&#10;nxku+IIOhTDt/YltUK0BKRJ/50VL07n02Ms2X4Aucv2fvvgBAAD//wMAUEsBAi0AFAAGAAgAAAAh&#10;ALaDOJL+AAAA4QEAABMAAAAAAAAAAAAAAAAAAAAAAFtDb250ZW50X1R5cGVzXS54bWxQSwECLQAU&#10;AAYACAAAACEAOP0h/9YAAACUAQAACwAAAAAAAAAAAAAAAAAvAQAAX3JlbHMvLnJlbHNQSwECLQAU&#10;AAYACAAAACEAsfrbhiACAACeBAAADgAAAAAAAAAAAAAAAAAuAgAAZHJzL2Uyb0RvYy54bWxQSwEC&#10;LQAUAAYACAAAACEAR4o/G9sAAAAFAQAADwAAAAAAAAAAAAAAAAB6BAAAZHJzL2Rvd25yZXYueG1s&#10;UEsFBgAAAAAEAAQA8wAAAIIFAAAAAA==&#10;">
                <v:line id="Line 12" o:spid="_x0000_s1027" style="position:absolute;visibility:visible;mso-wrap-style:square" from="0,15" to="95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NlMwAAAANsAAAAPAAAAZHJzL2Rvd25yZXYueG1sRI9Bi8Iw&#10;EIXvgv8hzII3TddDWapR3AXFk6DuDxiasS02k5LEtv575yB4m+G9ee+b9XZ0reopxMazge9FBoq4&#10;9LbhysD/dT//ARUTssXWMxl4UoTtZjpZY2H9wGfqL6lSEsKxQAN1Sl2hdSxrchgXviMW7eaDwyRr&#10;qLQNOEi4a/Uyy3LtsGFpqLGjv5rK++XhDFRZHvrzYzgtnc13fD2cfg+JjJl9jbsVqERj+pjf10cr&#10;+AIrv8gAevMCAAD//wMAUEsBAi0AFAAGAAgAAAAhANvh9svuAAAAhQEAABMAAAAAAAAAAAAAAAAA&#10;AAAAAFtDb250ZW50X1R5cGVzXS54bWxQSwECLQAUAAYACAAAACEAWvQsW78AAAAVAQAACwAAAAAA&#10;AAAAAAAAAAAfAQAAX3JlbHMvLnJlbHNQSwECLQAUAAYACAAAACEAcsDZTMAAAADbAAAADwAAAAAA&#10;AAAAAAAAAAAHAgAAZHJzL2Rvd25yZXYueG1sUEsFBgAAAAADAAMAtwAAAPQCAAAAAA==&#10;" strokecolor="#2aa1a1" strokeweight="1.5pt"/>
                <w10:anchorlock/>
              </v:group>
            </w:pict>
          </mc:Fallback>
        </mc:AlternateContent>
      </w:r>
    </w:p>
    <w:p w14:paraId="54EE9B2F" w14:textId="77777777" w:rsidR="00122EE5" w:rsidRDefault="00E2543A">
      <w:pPr>
        <w:pStyle w:val="BodyText"/>
        <w:rPr>
          <w:sz w:val="14"/>
          <w:szCs w:val="16"/>
        </w:rPr>
      </w:pPr>
      <w:r>
        <w:rPr>
          <w:noProof/>
          <w:color w:val="03969D"/>
          <w:sz w:val="50"/>
          <w:szCs w:val="50"/>
          <w:lang w:bidi="ar-SA"/>
        </w:rPr>
        <w:drawing>
          <wp:anchor distT="0" distB="0" distL="0" distR="0" simplePos="0" relativeHeight="251667456" behindDoc="0" locked="0" layoutInCell="1" allowOverlap="1" wp14:anchorId="755B183B" wp14:editId="42BD9901">
            <wp:simplePos x="0" y="0"/>
            <wp:positionH relativeFrom="page">
              <wp:posOffset>466725</wp:posOffset>
            </wp:positionH>
            <wp:positionV relativeFrom="paragraph">
              <wp:posOffset>7620</wp:posOffset>
            </wp:positionV>
            <wp:extent cx="7079615" cy="2724150"/>
            <wp:effectExtent l="0" t="0" r="6985"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8" cstate="print"/>
                    <a:stretch>
                      <a:fillRect/>
                    </a:stretch>
                  </pic:blipFill>
                  <pic:spPr>
                    <a:xfrm>
                      <a:off x="0" y="0"/>
                      <a:ext cx="7079615" cy="2724150"/>
                    </a:xfrm>
                    <a:prstGeom prst="rect">
                      <a:avLst/>
                    </a:prstGeom>
                  </pic:spPr>
                </pic:pic>
              </a:graphicData>
            </a:graphic>
          </wp:anchor>
        </w:drawing>
      </w:r>
    </w:p>
    <w:p w14:paraId="60C44778" w14:textId="77777777" w:rsidR="00122EE5" w:rsidRDefault="00122EE5">
      <w:pPr>
        <w:pStyle w:val="BodyText"/>
        <w:rPr>
          <w:sz w:val="20"/>
        </w:rPr>
      </w:pPr>
    </w:p>
    <w:p w14:paraId="64F6A7EC" w14:textId="77777777" w:rsidR="00122EE5" w:rsidRDefault="00122EE5">
      <w:pPr>
        <w:pStyle w:val="BodyText"/>
        <w:rPr>
          <w:sz w:val="20"/>
        </w:rPr>
      </w:pPr>
    </w:p>
    <w:p w14:paraId="65950710" w14:textId="77777777" w:rsidR="00122EE5" w:rsidRDefault="00122EE5">
      <w:pPr>
        <w:pStyle w:val="BodyText"/>
        <w:rPr>
          <w:sz w:val="20"/>
        </w:rPr>
      </w:pPr>
    </w:p>
    <w:p w14:paraId="213CD418" w14:textId="77777777" w:rsidR="00122EE5" w:rsidRDefault="00122EE5">
      <w:pPr>
        <w:pStyle w:val="BodyText"/>
        <w:rPr>
          <w:sz w:val="20"/>
        </w:rPr>
      </w:pPr>
    </w:p>
    <w:p w14:paraId="35A16A0C" w14:textId="77777777" w:rsidR="00122EE5" w:rsidRDefault="00122EE5">
      <w:pPr>
        <w:pStyle w:val="BodyText"/>
        <w:rPr>
          <w:sz w:val="20"/>
        </w:rPr>
      </w:pPr>
    </w:p>
    <w:p w14:paraId="0C6E1339" w14:textId="77777777" w:rsidR="00122EE5" w:rsidRDefault="00122EE5">
      <w:pPr>
        <w:pStyle w:val="BodyText"/>
        <w:rPr>
          <w:sz w:val="20"/>
        </w:rPr>
      </w:pPr>
    </w:p>
    <w:p w14:paraId="75E42268" w14:textId="77777777" w:rsidR="00122EE5" w:rsidRDefault="00122EE5">
      <w:pPr>
        <w:pStyle w:val="BodyText"/>
        <w:rPr>
          <w:sz w:val="20"/>
        </w:rPr>
      </w:pPr>
    </w:p>
    <w:p w14:paraId="4C08F288" w14:textId="77777777" w:rsidR="00122EE5" w:rsidRDefault="00122EE5">
      <w:pPr>
        <w:pStyle w:val="BodyText"/>
        <w:rPr>
          <w:sz w:val="20"/>
        </w:rPr>
      </w:pPr>
    </w:p>
    <w:p w14:paraId="0E4D23E6" w14:textId="77777777" w:rsidR="00122EE5" w:rsidRDefault="00122EE5">
      <w:pPr>
        <w:pStyle w:val="BodyText"/>
        <w:rPr>
          <w:sz w:val="20"/>
        </w:rPr>
      </w:pPr>
    </w:p>
    <w:p w14:paraId="4066F5E3" w14:textId="77777777" w:rsidR="00122EE5" w:rsidRDefault="00122EE5">
      <w:pPr>
        <w:pStyle w:val="BodyText"/>
        <w:rPr>
          <w:sz w:val="20"/>
        </w:rPr>
      </w:pPr>
    </w:p>
    <w:p w14:paraId="48F3DC4E" w14:textId="77777777" w:rsidR="00122EE5" w:rsidRDefault="00122EE5">
      <w:pPr>
        <w:pStyle w:val="BodyText"/>
        <w:rPr>
          <w:sz w:val="20"/>
        </w:rPr>
      </w:pPr>
    </w:p>
    <w:p w14:paraId="4E578A2E" w14:textId="77777777" w:rsidR="00122EE5" w:rsidRDefault="00122EE5">
      <w:pPr>
        <w:pStyle w:val="BodyText"/>
        <w:rPr>
          <w:sz w:val="20"/>
        </w:rPr>
      </w:pPr>
    </w:p>
    <w:p w14:paraId="0F5CEB7E" w14:textId="77777777" w:rsidR="00122EE5" w:rsidRDefault="00122EE5">
      <w:pPr>
        <w:pStyle w:val="BodyText"/>
        <w:rPr>
          <w:sz w:val="20"/>
        </w:rPr>
      </w:pPr>
    </w:p>
    <w:p w14:paraId="7AC30002" w14:textId="77777777" w:rsidR="00122EE5" w:rsidRDefault="00122EE5">
      <w:pPr>
        <w:pStyle w:val="BodyText"/>
        <w:rPr>
          <w:sz w:val="20"/>
        </w:rPr>
      </w:pPr>
    </w:p>
    <w:p w14:paraId="25E4589F" w14:textId="77777777" w:rsidR="00122EE5" w:rsidRDefault="00122EE5">
      <w:pPr>
        <w:pStyle w:val="BodyText"/>
        <w:rPr>
          <w:sz w:val="20"/>
        </w:rPr>
      </w:pPr>
    </w:p>
    <w:p w14:paraId="44288408" w14:textId="77777777" w:rsidR="00122EE5" w:rsidRDefault="00122EE5">
      <w:pPr>
        <w:pStyle w:val="BodyText"/>
        <w:rPr>
          <w:sz w:val="20"/>
        </w:rPr>
      </w:pPr>
    </w:p>
    <w:p w14:paraId="615E108E" w14:textId="77777777" w:rsidR="00122EE5" w:rsidRDefault="00122EE5">
      <w:pPr>
        <w:pStyle w:val="BodyText"/>
        <w:rPr>
          <w:sz w:val="20"/>
        </w:rPr>
      </w:pPr>
    </w:p>
    <w:p w14:paraId="70ADF5C5" w14:textId="77777777" w:rsidR="00122EE5" w:rsidRDefault="00122EE5">
      <w:pPr>
        <w:pStyle w:val="BodyText"/>
        <w:rPr>
          <w:sz w:val="20"/>
        </w:rPr>
      </w:pPr>
    </w:p>
    <w:p w14:paraId="5CBA6CC4" w14:textId="77777777" w:rsidR="00122EE5" w:rsidRDefault="00122EE5">
      <w:pPr>
        <w:pStyle w:val="BodyText"/>
        <w:rPr>
          <w:sz w:val="20"/>
        </w:rPr>
      </w:pPr>
    </w:p>
    <w:p w14:paraId="76EB921C" w14:textId="77777777" w:rsidR="00122EE5" w:rsidRDefault="00122EE5">
      <w:pPr>
        <w:pStyle w:val="BodyText"/>
        <w:spacing w:before="1"/>
        <w:rPr>
          <w:sz w:val="16"/>
        </w:rPr>
      </w:pPr>
    </w:p>
    <w:p w14:paraId="4651467D" w14:textId="77777777" w:rsidR="00122EE5" w:rsidRDefault="00E2543A">
      <w:pPr>
        <w:pStyle w:val="Heading1"/>
        <w:spacing w:line="240" w:lineRule="auto"/>
        <w:rPr>
          <w:color w:val="03969D"/>
          <w:sz w:val="52"/>
          <w:szCs w:val="52"/>
        </w:rPr>
      </w:pPr>
      <w:bookmarkStart w:id="0" w:name="_Hlk54178983"/>
      <w:r>
        <w:rPr>
          <w:color w:val="03969D"/>
          <w:sz w:val="52"/>
          <w:szCs w:val="52"/>
        </w:rPr>
        <w:t xml:space="preserve">Proposal for </w:t>
      </w:r>
      <w:r w:rsidR="008571ED" w:rsidRPr="008571ED">
        <w:rPr>
          <w:color w:val="03969D"/>
          <w:sz w:val="52"/>
          <w:szCs w:val="52"/>
        </w:rPr>
        <w:t>Srideep Mitra</w:t>
      </w:r>
    </w:p>
    <w:p w14:paraId="370A0F3D" w14:textId="77777777" w:rsidR="00122EE5" w:rsidRDefault="00E2543A">
      <w:pPr>
        <w:pStyle w:val="Heading1"/>
        <w:spacing w:line="240" w:lineRule="auto"/>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Submitted by</w:t>
      </w:r>
    </w:p>
    <w:p w14:paraId="17F76B3C" w14:textId="77777777" w:rsidR="00122EE5" w:rsidRDefault="00E2543A">
      <w:pPr>
        <w:pStyle w:val="Heading1"/>
        <w:spacing w:line="240" w:lineRule="auto"/>
        <w:jc w:val="left"/>
      </w:pPr>
      <w:r>
        <w:rPr>
          <w:color w:val="03969D"/>
        </w:rPr>
        <w:t xml:space="preserve">      Bigpage E-Commerce Pvt.Ltd.</w:t>
      </w:r>
    </w:p>
    <w:p w14:paraId="09D988A2" w14:textId="77777777" w:rsidR="00122EE5" w:rsidRDefault="00E2543A">
      <w:pPr>
        <w:spacing w:before="56" w:line="276" w:lineRule="auto"/>
        <w:ind w:left="4260" w:right="3877" w:hanging="725"/>
        <w:rPr>
          <w:sz w:val="21"/>
        </w:rPr>
      </w:pPr>
      <w:r>
        <w:rPr>
          <w:color w:val="212121"/>
          <w:sz w:val="21"/>
        </w:rPr>
        <w:t>Nabapally Circular Rd, Gupta Colony, Barasat, Kolkata, WestBengal,700126</w:t>
      </w:r>
    </w:p>
    <w:p w14:paraId="795B6C4A" w14:textId="77777777" w:rsidR="00122EE5" w:rsidRDefault="00E2543A">
      <w:pPr>
        <w:pStyle w:val="Heading4"/>
        <w:spacing w:line="273" w:lineRule="auto"/>
        <w:ind w:left="4253" w:right="4282" w:hanging="312"/>
        <w:rPr>
          <w:color w:val="333333"/>
        </w:rPr>
      </w:pPr>
      <w:r>
        <w:rPr>
          <w:color w:val="333333"/>
        </w:rPr>
        <w:t>Website: https:/</w:t>
      </w:r>
      <w:hyperlink r:id="rId9">
        <w:r>
          <w:rPr>
            <w:color w:val="333333"/>
          </w:rPr>
          <w:t>/www.bigpage.in</w:t>
        </w:r>
      </w:hyperlink>
    </w:p>
    <w:p w14:paraId="435650FD" w14:textId="77777777" w:rsidR="00122EE5" w:rsidRDefault="00E2543A">
      <w:pPr>
        <w:pStyle w:val="Heading4"/>
        <w:spacing w:line="273" w:lineRule="auto"/>
        <w:ind w:left="4253" w:right="4282" w:hanging="312"/>
      </w:pPr>
      <w:r>
        <w:rPr>
          <w:color w:val="333333"/>
        </w:rPr>
        <w:t xml:space="preserve">         Email: </w:t>
      </w:r>
      <w:hyperlink r:id="rId10">
        <w:r>
          <w:rPr>
            <w:color w:val="333333"/>
          </w:rPr>
          <w:t>info@bigpage.in</w:t>
        </w:r>
      </w:hyperlink>
      <w:r>
        <w:rPr>
          <w:color w:val="333333"/>
        </w:rPr>
        <w:t xml:space="preserve"> Contact No: +91 9163631616</w:t>
      </w:r>
    </w:p>
    <w:p w14:paraId="616DC85C" w14:textId="77777777" w:rsidR="00122EE5" w:rsidRDefault="00E2543A">
      <w:pPr>
        <w:tabs>
          <w:tab w:val="left" w:pos="11219"/>
        </w:tabs>
        <w:spacing w:before="89"/>
        <w:ind w:left="111"/>
        <w:rPr>
          <w:b/>
          <w:sz w:val="28"/>
        </w:rPr>
      </w:pPr>
      <w:r>
        <w:rPr>
          <w:b/>
          <w:color w:val="FFFFFF"/>
          <w:sz w:val="28"/>
          <w:shd w:val="clear" w:color="auto" w:fill="039DA4"/>
        </w:rPr>
        <w:t>Summary:</w:t>
      </w:r>
      <w:r>
        <w:rPr>
          <w:b/>
          <w:color w:val="FFFFFF"/>
          <w:sz w:val="28"/>
          <w:shd w:val="clear" w:color="auto" w:fill="039DA4"/>
        </w:rPr>
        <w:tab/>
      </w:r>
    </w:p>
    <w:p w14:paraId="4BAC5214" w14:textId="77777777" w:rsidR="00122EE5" w:rsidRDefault="00E2543A">
      <w:pPr>
        <w:pStyle w:val="BodyText"/>
        <w:spacing w:before="74" w:line="357" w:lineRule="auto"/>
        <w:ind w:right="569"/>
        <w:jc w:val="both"/>
        <w:rPr>
          <w:sz w:val="6"/>
          <w:szCs w:val="6"/>
        </w:rPr>
      </w:pPr>
      <w:r>
        <w:t>There has never been a more a crucial time for a business to maximize its online presence in the savviest, most effective way possible. There are so many companies with great products and services, but if your company is buried in search results to the point that consumers can’t find you online having not any professional website, you essentially don’t exist. Bigpage is here to solve that problem through making a E-Commerce Website (</w:t>
      </w:r>
      <w:r>
        <w:rPr>
          <w:lang w:val="en-IN"/>
        </w:rPr>
        <w:t>B</w:t>
      </w:r>
      <w:r>
        <w:t>akery).</w:t>
      </w:r>
    </w:p>
    <w:p w14:paraId="2CD5AF3F" w14:textId="77777777" w:rsidR="00122EE5" w:rsidRDefault="00E2543A">
      <w:pPr>
        <w:pStyle w:val="BodyText"/>
        <w:spacing w:before="74" w:line="357" w:lineRule="auto"/>
        <w:ind w:right="569"/>
        <w:jc w:val="both"/>
        <w:rPr>
          <w:sz w:val="20"/>
        </w:rPr>
      </w:pPr>
      <w:r>
        <w:rPr>
          <w:noProof/>
          <w:lang w:bidi="ar-SA"/>
        </w:rPr>
        <w:drawing>
          <wp:anchor distT="0" distB="0" distL="0" distR="0" simplePos="0" relativeHeight="251662336" behindDoc="1" locked="0" layoutInCell="1" allowOverlap="1" wp14:anchorId="7EA381B8" wp14:editId="61B45F2F">
            <wp:simplePos x="0" y="0"/>
            <wp:positionH relativeFrom="page">
              <wp:posOffset>6172200</wp:posOffset>
            </wp:positionH>
            <wp:positionV relativeFrom="paragraph">
              <wp:posOffset>685800</wp:posOffset>
            </wp:positionV>
            <wp:extent cx="1386840" cy="1387475"/>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1" cstate="print"/>
                    <a:stretch>
                      <a:fillRect/>
                    </a:stretch>
                  </pic:blipFill>
                  <pic:spPr>
                    <a:xfrm>
                      <a:off x="0" y="0"/>
                      <a:ext cx="1428966" cy="1429642"/>
                    </a:xfrm>
                    <a:prstGeom prst="rect">
                      <a:avLst/>
                    </a:prstGeom>
                  </pic:spPr>
                </pic:pic>
              </a:graphicData>
            </a:graphic>
          </wp:anchor>
        </w:drawing>
      </w:r>
      <w:r>
        <w:rPr>
          <w:sz w:val="23"/>
          <w:szCs w:val="23"/>
        </w:rPr>
        <w:t xml:space="preserve">So in short; </w:t>
      </w:r>
      <w:r>
        <w:rPr>
          <w:b/>
          <w:bCs/>
          <w:sz w:val="23"/>
          <w:szCs w:val="23"/>
        </w:rPr>
        <w:t>M</w:t>
      </w:r>
      <w:r w:rsidR="008571ED">
        <w:rPr>
          <w:b/>
          <w:bCs/>
          <w:sz w:val="23"/>
          <w:szCs w:val="23"/>
        </w:rPr>
        <w:t xml:space="preserve">r. </w:t>
      </w:r>
      <w:r w:rsidR="008571ED" w:rsidRPr="008571ED">
        <w:rPr>
          <w:b/>
          <w:bCs/>
          <w:sz w:val="23"/>
          <w:szCs w:val="23"/>
        </w:rPr>
        <w:t>Srideep Mitra</w:t>
      </w:r>
      <w:r>
        <w:rPr>
          <w:color w:val="263238"/>
          <w:sz w:val="23"/>
          <w:szCs w:val="23"/>
          <w:shd w:val="clear" w:color="auto" w:fill="FFFFFF"/>
        </w:rPr>
        <w:t xml:space="preserve"> </w:t>
      </w:r>
      <w:r w:rsidR="008571ED">
        <w:rPr>
          <w:color w:val="263238"/>
          <w:sz w:val="23"/>
          <w:szCs w:val="23"/>
          <w:shd w:val="clear" w:color="auto" w:fill="FFFFFF"/>
        </w:rPr>
        <w:t>(Owner</w:t>
      </w:r>
      <w:r>
        <w:rPr>
          <w:color w:val="263238"/>
          <w:sz w:val="23"/>
          <w:szCs w:val="23"/>
          <w:shd w:val="clear" w:color="auto" w:fill="FFFFFF"/>
        </w:rPr>
        <w:t>)</w:t>
      </w:r>
      <w:r w:rsidR="008571ED">
        <w:rPr>
          <w:sz w:val="23"/>
        </w:rPr>
        <w:t xml:space="preserve"> </w:t>
      </w:r>
      <w:r w:rsidRPr="008571ED">
        <w:rPr>
          <w:sz w:val="23"/>
        </w:rPr>
        <w:t xml:space="preserve">Located at </w:t>
      </w:r>
      <w:r w:rsidR="008571ED" w:rsidRPr="008571ED">
        <w:rPr>
          <w:sz w:val="23"/>
        </w:rPr>
        <w:t xml:space="preserve">UK </w:t>
      </w:r>
      <w:r>
        <w:t xml:space="preserve">is hiring us </w:t>
      </w:r>
      <w:r>
        <w:rPr>
          <w:b/>
        </w:rPr>
        <w:t>Bigpage E-Commerce Pvt. Ltd</w:t>
      </w:r>
      <w:r>
        <w:t>. Located at Nabapally Circular Road, Gupta Colony, Barasat, Kolkata – 700126, West Bengal, India to design and develop a website.</w:t>
      </w:r>
    </w:p>
    <w:p w14:paraId="1CB0BF88" w14:textId="77777777" w:rsidR="00122EE5" w:rsidRDefault="00122EE5">
      <w:pPr>
        <w:pStyle w:val="Heading5"/>
        <w:ind w:left="0"/>
        <w:sectPr w:rsidR="00122EE5">
          <w:headerReference w:type="even" r:id="rId12"/>
          <w:headerReference w:type="default" r:id="rId13"/>
          <w:footerReference w:type="even" r:id="rId14"/>
          <w:footerReference w:type="default" r:id="rId15"/>
          <w:headerReference w:type="first" r:id="rId16"/>
          <w:footerReference w:type="first" r:id="rId17"/>
          <w:type w:val="continuous"/>
          <w:pgSz w:w="11910" w:h="16840"/>
          <w:pgMar w:top="1860" w:right="0" w:bottom="0" w:left="499" w:header="454" w:footer="227" w:gutter="0"/>
          <w:cols w:space="720"/>
          <w:docGrid w:linePitch="299"/>
        </w:sectPr>
      </w:pPr>
    </w:p>
    <w:p w14:paraId="43B08E5C" w14:textId="77777777" w:rsidR="00122EE5" w:rsidRDefault="00122EE5">
      <w:pPr>
        <w:pStyle w:val="BodyText"/>
        <w:spacing w:before="3"/>
        <w:rPr>
          <w:b/>
          <w:sz w:val="25"/>
        </w:rPr>
      </w:pPr>
    </w:p>
    <w:p w14:paraId="675243F9" w14:textId="3C14AEDB" w:rsidR="00122EE5" w:rsidRDefault="00366A6E">
      <w:pPr>
        <w:pStyle w:val="BodyText"/>
        <w:spacing w:line="30" w:lineRule="exact"/>
        <w:ind w:left="614"/>
        <w:rPr>
          <w:sz w:val="3"/>
        </w:rPr>
      </w:pPr>
      <w:r>
        <w:rPr>
          <w:noProof/>
          <w:sz w:val="3"/>
          <w:lang w:val="en-IN" w:eastAsia="en-IN" w:bidi="ar-SA"/>
        </w:rPr>
        <mc:AlternateContent>
          <mc:Choice Requires="wpg">
            <w:drawing>
              <wp:inline distT="0" distB="0" distL="0" distR="0" wp14:anchorId="5FB48B47" wp14:editId="196B1516">
                <wp:extent cx="6056630" cy="19050"/>
                <wp:effectExtent l="14605" t="17780" r="15240" b="0"/>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6630" cy="19050"/>
                          <a:chOff x="0" y="0"/>
                          <a:chExt cx="9538" cy="30203"/>
                        </a:xfrm>
                      </wpg:grpSpPr>
                      <wps:wsp>
                        <wps:cNvPr id="15" name="Line 10"/>
                        <wps:cNvCnPr>
                          <a:cxnSpLocks noChangeShapeType="1"/>
                        </wps:cNvCnPr>
                        <wps:spPr bwMode="auto">
                          <a:xfrm>
                            <a:off x="0" y="15"/>
                            <a:ext cx="9538" cy="0"/>
                          </a:xfrm>
                          <a:prstGeom prst="line">
                            <a:avLst/>
                          </a:prstGeom>
                          <a:noFill/>
                          <a:ln w="19050">
                            <a:solidFill>
                              <a:srgbClr val="2AA1A1"/>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557C59" id="Group 13" o:spid="_x0000_s1026" style="width:476.9pt;height:1.5pt;mso-position-horizontal-relative:char;mso-position-vertical-relative:line" coordsize="9538,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g9GQIAAJ4EAAAOAAAAZHJzL2Uyb0RvYy54bWykVN1u2jAUvp/Ud7ByX5KAQGtEqBBtuWEb&#10;UrsHMLaTWHN8LNsQePsdOwFaejN1N5ad8+Pv5zjzx2OryEFYJ0GXST7KEiI0Ay51XSa/317uvyfE&#10;eao5VaBFmZyESx4Xd9/mnSnEGBpQXFiCTbQrOlMmjfemSFPHGtFSNwIjNAYrsC31eLR1yi3tsHur&#10;0nGWzdIOLDcWmHAOvz71wWQR+1eVYP5XVTnhiSoTxObjauO6C2u6mNOittQ0kg0w6BdQtFRqvPTS&#10;6ol6SvZWfmrVSmbBQeVHDNoUqkoyETkgmzy7YbO2sDeRS110tbnIhNLe6PTltuznYW3Nq9naHj1u&#10;N8D+ONQl7UxdvI+Hc90nk133Azj6SfceIvFjZdvQAimRY9T3dNFXHD1h+HGWTWezCdrAMJY/ZNNB&#10;f9agSZ+qWPM81D1MJzhGoWiSjbNJMC2lRX9jRDmgCq7jGLmrUu7/lHptqBHRABeU2FoiOSKfJkTT&#10;FtlvpBYkjyzCzZiy0r2S7KgHJYmGVUN1LWKzt5PBujxS+FASDg5t+EdlEUMc3bO0V4kimos8tDDW&#10;+bWAloRNmSiEHA2jh43zvZLnlOCfhhepVOytNOnOPoWQAyV5iMaDrXcrZcmB4ssaL5f5sid1k4YT&#10;rHns1gjKn4e9p1L1ewSqdJy1nn5v4Q74aWsDuMHQYRrxEUTrhwcbXtn7c8y6/lYWfwEAAP//AwBQ&#10;SwMEFAAGAAgAAAAhACIrYT3bAAAAAwEAAA8AAABkcnMvZG93bnJldi54bWxMj0FLw0AQhe+C/2EZ&#10;wZvdxFDRNJtSinoqgq0gvU2TaRKanQ3ZbZL+e0cv9vJgeMN738uWk23VQL1vHBuIZxEo4sKVDVcG&#10;vnZvD8+gfEAusXVMBi7kYZnf3mSYlm7kTxq2oVISwj5FA3UIXaq1L2qy6GeuIxbv6HqLQc6+0mWP&#10;o4TbVj9G0ZO22LA01NjRuqbitD1bA+8jjqskfh02p+P6st/NP743MRlzfzetFqACTeH/GX7xBR1y&#10;YTq4M5detQZkSPhT8V7micw4GEgi0Hmmr9nzHwAAAP//AwBQSwECLQAUAAYACAAAACEAtoM4kv4A&#10;AADhAQAAEwAAAAAAAAAAAAAAAAAAAAAAW0NvbnRlbnRfVHlwZXNdLnhtbFBLAQItABQABgAIAAAA&#10;IQA4/SH/1gAAAJQBAAALAAAAAAAAAAAAAAAAAC8BAABfcmVscy8ucmVsc1BLAQItABQABgAIAAAA&#10;IQBOqWg9GQIAAJ4EAAAOAAAAAAAAAAAAAAAAAC4CAABkcnMvZTJvRG9jLnhtbFBLAQItABQABgAI&#10;AAAAIQAiK2E92wAAAAMBAAAPAAAAAAAAAAAAAAAAAHMEAABkcnMvZG93bnJldi54bWxQSwUGAAAA&#10;AAQABADzAAAAewUAAAAA&#10;">
                <v:line id="Line 10" o:spid="_x0000_s1027" style="position:absolute;visibility:visible;mso-wrap-style:square" from="0,15" to="95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bSvwAAANsAAAAPAAAAZHJzL2Rvd25yZXYueG1sRE/NaoNA&#10;EL4X+g7LFHpr1gYqwWYjplDpSdDkAQZ3qhJ3VnY3at++GwjkNh/f7+zz1YxiJucHywreNwkI4tbq&#10;gTsF59P32w6ED8gaR8uk4I885Ifnpz1m2i5c09yETsQQ9hkq6EOYMil925NBv7ETceR+rTMYInSd&#10;1A6XGG5GuU2SVBocODb0ONFXT+2luRoFXZK6ub4u1dbotOBTWR3LQEq9vqzFJ4hAa3iI7+4fHed/&#10;wO2XeIA8/AMAAP//AwBQSwECLQAUAAYACAAAACEA2+H2y+4AAACFAQAAEwAAAAAAAAAAAAAAAAAA&#10;AAAAW0NvbnRlbnRfVHlwZXNdLnhtbFBLAQItABQABgAIAAAAIQBa9CxbvwAAABUBAAALAAAAAAAA&#10;AAAAAAAAAB8BAABfcmVscy8ucmVsc1BLAQItABQABgAIAAAAIQCcwXbSvwAAANsAAAAPAAAAAAAA&#10;AAAAAAAAAAcCAABkcnMvZG93bnJldi54bWxQSwUGAAAAAAMAAwC3AAAA8wIAAAAA&#10;" strokecolor="#2aa1a1" strokeweight="1.5pt"/>
                <w10:anchorlock/>
              </v:group>
            </w:pict>
          </mc:Fallback>
        </mc:AlternateContent>
      </w:r>
    </w:p>
    <w:p w14:paraId="5A069E84" w14:textId="77777777" w:rsidR="00122EE5" w:rsidRDefault="00E2543A">
      <w:pPr>
        <w:tabs>
          <w:tab w:val="left" w:pos="11173"/>
        </w:tabs>
        <w:spacing w:before="170"/>
        <w:ind w:left="111"/>
        <w:rPr>
          <w:b/>
          <w:sz w:val="32"/>
        </w:rPr>
      </w:pPr>
      <w:r>
        <w:rPr>
          <w:b/>
          <w:color w:val="FFFFFF"/>
          <w:sz w:val="32"/>
          <w:shd w:val="clear" w:color="auto" w:fill="039DA4"/>
        </w:rPr>
        <w:t>What Do Both Parties Agree toDo?</w:t>
      </w:r>
      <w:r>
        <w:rPr>
          <w:b/>
          <w:color w:val="FFFFFF"/>
          <w:sz w:val="32"/>
          <w:shd w:val="clear" w:color="auto" w:fill="039DA4"/>
        </w:rPr>
        <w:tab/>
      </w:r>
    </w:p>
    <w:p w14:paraId="4AFC1FD8" w14:textId="77777777" w:rsidR="00122EE5" w:rsidRDefault="00E2543A">
      <w:pPr>
        <w:pStyle w:val="BodyText"/>
        <w:spacing w:before="232" w:line="360" w:lineRule="auto"/>
        <w:ind w:left="220" w:right="575"/>
        <w:jc w:val="both"/>
      </w:pPr>
      <w:r>
        <w:rPr>
          <w:b/>
        </w:rPr>
        <w:t xml:space="preserve">You: </w:t>
      </w:r>
      <w:r>
        <w:t>You have the authority to enter this contract on behalf of yourself, your company, or your organization. You will provide us everything we need to complete the project as and when and, in the format, we need it. You will review our work; provide feedback and approval in a timely manner. Deadlines work two ways, so you will also be bound by dates we set together. You also agree to stick to the payment schedule set out at the end of this contract.</w:t>
      </w:r>
    </w:p>
    <w:p w14:paraId="455E7EE8" w14:textId="77777777" w:rsidR="00122EE5" w:rsidRDefault="00E2543A">
      <w:pPr>
        <w:pStyle w:val="BodyText"/>
        <w:spacing w:before="139" w:line="357" w:lineRule="auto"/>
        <w:ind w:left="220" w:right="573"/>
        <w:jc w:val="both"/>
      </w:pPr>
      <w:r>
        <w:rPr>
          <w:b/>
        </w:rPr>
        <w:t xml:space="preserve">Us: </w:t>
      </w:r>
      <w:r>
        <w:t>We have the experience and ability to do everything we have agreed with you and will do it all in a professional and timely manner. We will endeavor to meet every deadline that is set and on top of that will maintain the confidentiality of everything you giveus.</w:t>
      </w:r>
    </w:p>
    <w:p w14:paraId="5537512A" w14:textId="6085EC0A" w:rsidR="00122EE5" w:rsidRDefault="00366A6E">
      <w:pPr>
        <w:spacing w:before="161"/>
        <w:ind w:left="875"/>
        <w:rPr>
          <w:rFonts w:ascii="Malgun Gothic"/>
          <w:b/>
          <w:sz w:val="30"/>
        </w:rPr>
      </w:pPr>
      <w:r>
        <w:rPr>
          <w:noProof/>
          <w:sz w:val="24"/>
          <w:szCs w:val="24"/>
          <w:lang w:val="en-IN" w:eastAsia="en-IN" w:bidi="ar-SA"/>
        </w:rPr>
        <mc:AlternateContent>
          <mc:Choice Requires="wps">
            <w:drawing>
              <wp:anchor distT="0" distB="0" distL="114300" distR="114300" simplePos="0" relativeHeight="251659264" behindDoc="1" locked="0" layoutInCell="1" allowOverlap="1" wp14:anchorId="169B21FF" wp14:editId="550FF70F">
                <wp:simplePos x="0" y="0"/>
                <wp:positionH relativeFrom="page">
                  <wp:posOffset>667385</wp:posOffset>
                </wp:positionH>
                <wp:positionV relativeFrom="paragraph">
                  <wp:posOffset>953135</wp:posOffset>
                </wp:positionV>
                <wp:extent cx="6245860" cy="3723640"/>
                <wp:effectExtent l="635" t="4445" r="1905"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5860" cy="3723640"/>
                        </a:xfrm>
                        <a:custGeom>
                          <a:avLst/>
                          <a:gdLst>
                            <a:gd name="T0" fmla="*/ 9835 w 9836"/>
                            <a:gd name="T1" fmla="*/ 2760 h 5864"/>
                            <a:gd name="T2" fmla="*/ 0 w 9836"/>
                            <a:gd name="T3" fmla="*/ 2760 h 5864"/>
                            <a:gd name="T4" fmla="*/ 0 w 9836"/>
                            <a:gd name="T5" fmla="*/ 3104 h 5864"/>
                            <a:gd name="T6" fmla="*/ 0 w 9836"/>
                            <a:gd name="T7" fmla="*/ 3450 h 5864"/>
                            <a:gd name="T8" fmla="*/ 0 w 9836"/>
                            <a:gd name="T9" fmla="*/ 3795 h 5864"/>
                            <a:gd name="T10" fmla="*/ 0 w 9836"/>
                            <a:gd name="T11" fmla="*/ 4141 h 5864"/>
                            <a:gd name="T12" fmla="*/ 0 w 9836"/>
                            <a:gd name="T13" fmla="*/ 4484 h 5864"/>
                            <a:gd name="T14" fmla="*/ 0 w 9836"/>
                            <a:gd name="T15" fmla="*/ 4830 h 5864"/>
                            <a:gd name="T16" fmla="*/ 0 w 9836"/>
                            <a:gd name="T17" fmla="*/ 5175 h 5864"/>
                            <a:gd name="T18" fmla="*/ 0 w 9836"/>
                            <a:gd name="T19" fmla="*/ 5521 h 5864"/>
                            <a:gd name="T20" fmla="*/ 0 w 9836"/>
                            <a:gd name="T21" fmla="*/ 5864 h 5864"/>
                            <a:gd name="T22" fmla="*/ 9835 w 9836"/>
                            <a:gd name="T23" fmla="*/ 5864 h 5864"/>
                            <a:gd name="T24" fmla="*/ 9835 w 9836"/>
                            <a:gd name="T25" fmla="*/ 5521 h 5864"/>
                            <a:gd name="T26" fmla="*/ 9835 w 9836"/>
                            <a:gd name="T27" fmla="*/ 5175 h 5864"/>
                            <a:gd name="T28" fmla="*/ 9835 w 9836"/>
                            <a:gd name="T29" fmla="*/ 4830 h 5864"/>
                            <a:gd name="T30" fmla="*/ 9835 w 9836"/>
                            <a:gd name="T31" fmla="*/ 4484 h 5864"/>
                            <a:gd name="T32" fmla="*/ 9835 w 9836"/>
                            <a:gd name="T33" fmla="*/ 4141 h 5864"/>
                            <a:gd name="T34" fmla="*/ 9835 w 9836"/>
                            <a:gd name="T35" fmla="*/ 3795 h 5864"/>
                            <a:gd name="T36" fmla="*/ 9835 w 9836"/>
                            <a:gd name="T37" fmla="*/ 3450 h 5864"/>
                            <a:gd name="T38" fmla="*/ 9835 w 9836"/>
                            <a:gd name="T39" fmla="*/ 3104 h 5864"/>
                            <a:gd name="T40" fmla="*/ 9835 w 9836"/>
                            <a:gd name="T41" fmla="*/ 2760 h 5864"/>
                            <a:gd name="T42" fmla="*/ 9835 w 9836"/>
                            <a:gd name="T43" fmla="*/ 1723 h 5864"/>
                            <a:gd name="T44" fmla="*/ 0 w 9836"/>
                            <a:gd name="T45" fmla="*/ 1723 h 5864"/>
                            <a:gd name="T46" fmla="*/ 0 w 9836"/>
                            <a:gd name="T47" fmla="*/ 2069 h 5864"/>
                            <a:gd name="T48" fmla="*/ 0 w 9836"/>
                            <a:gd name="T49" fmla="*/ 2415 h 5864"/>
                            <a:gd name="T50" fmla="*/ 0 w 9836"/>
                            <a:gd name="T51" fmla="*/ 2760 h 5864"/>
                            <a:gd name="T52" fmla="*/ 9835 w 9836"/>
                            <a:gd name="T53" fmla="*/ 2760 h 5864"/>
                            <a:gd name="T54" fmla="*/ 9835 w 9836"/>
                            <a:gd name="T55" fmla="*/ 2415 h 5864"/>
                            <a:gd name="T56" fmla="*/ 9835 w 9836"/>
                            <a:gd name="T57" fmla="*/ 2069 h 5864"/>
                            <a:gd name="T58" fmla="*/ 9835 w 9836"/>
                            <a:gd name="T59" fmla="*/ 1723 h 5864"/>
                            <a:gd name="T60" fmla="*/ 9835 w 9836"/>
                            <a:gd name="T61" fmla="*/ 343 h 5864"/>
                            <a:gd name="T62" fmla="*/ 0 w 9836"/>
                            <a:gd name="T63" fmla="*/ 343 h 5864"/>
                            <a:gd name="T64" fmla="*/ 0 w 9836"/>
                            <a:gd name="T65" fmla="*/ 689 h 5864"/>
                            <a:gd name="T66" fmla="*/ 0 w 9836"/>
                            <a:gd name="T67" fmla="*/ 1035 h 5864"/>
                            <a:gd name="T68" fmla="*/ 0 w 9836"/>
                            <a:gd name="T69" fmla="*/ 1380 h 5864"/>
                            <a:gd name="T70" fmla="*/ 0 w 9836"/>
                            <a:gd name="T71" fmla="*/ 1723 h 5864"/>
                            <a:gd name="T72" fmla="*/ 9835 w 9836"/>
                            <a:gd name="T73" fmla="*/ 1723 h 5864"/>
                            <a:gd name="T74" fmla="*/ 9835 w 9836"/>
                            <a:gd name="T75" fmla="*/ 1380 h 5864"/>
                            <a:gd name="T76" fmla="*/ 9835 w 9836"/>
                            <a:gd name="T77" fmla="*/ 1035 h 5864"/>
                            <a:gd name="T78" fmla="*/ 9835 w 9836"/>
                            <a:gd name="T79" fmla="*/ 689 h 5864"/>
                            <a:gd name="T80" fmla="*/ 9835 w 9836"/>
                            <a:gd name="T81" fmla="*/ 343 h 5864"/>
                            <a:gd name="T82" fmla="*/ 9835 w 9836"/>
                            <a:gd name="T83" fmla="*/ 0 h 5864"/>
                            <a:gd name="T84" fmla="*/ 0 w 9836"/>
                            <a:gd name="T85" fmla="*/ 0 h 5864"/>
                            <a:gd name="T86" fmla="*/ 0 w 9836"/>
                            <a:gd name="T87" fmla="*/ 343 h 5864"/>
                            <a:gd name="T88" fmla="*/ 9835 w 9836"/>
                            <a:gd name="T89" fmla="*/ 343 h 5864"/>
                            <a:gd name="T90" fmla="*/ 9835 w 9836"/>
                            <a:gd name="T91" fmla="*/ 0 h 58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9836" h="5864">
                              <a:moveTo>
                                <a:pt x="9835" y="2760"/>
                              </a:moveTo>
                              <a:lnTo>
                                <a:pt x="0" y="2760"/>
                              </a:lnTo>
                              <a:lnTo>
                                <a:pt x="0" y="3104"/>
                              </a:lnTo>
                              <a:lnTo>
                                <a:pt x="0" y="3450"/>
                              </a:lnTo>
                              <a:lnTo>
                                <a:pt x="0" y="3795"/>
                              </a:lnTo>
                              <a:lnTo>
                                <a:pt x="0" y="4141"/>
                              </a:lnTo>
                              <a:lnTo>
                                <a:pt x="0" y="4484"/>
                              </a:lnTo>
                              <a:lnTo>
                                <a:pt x="0" y="4830"/>
                              </a:lnTo>
                              <a:lnTo>
                                <a:pt x="0" y="5175"/>
                              </a:lnTo>
                              <a:lnTo>
                                <a:pt x="0" y="5521"/>
                              </a:lnTo>
                              <a:lnTo>
                                <a:pt x="0" y="5864"/>
                              </a:lnTo>
                              <a:lnTo>
                                <a:pt x="9835" y="5864"/>
                              </a:lnTo>
                              <a:lnTo>
                                <a:pt x="9835" y="5521"/>
                              </a:lnTo>
                              <a:lnTo>
                                <a:pt x="9835" y="5175"/>
                              </a:lnTo>
                              <a:lnTo>
                                <a:pt x="9835" y="4830"/>
                              </a:lnTo>
                              <a:lnTo>
                                <a:pt x="9835" y="4484"/>
                              </a:lnTo>
                              <a:lnTo>
                                <a:pt x="9835" y="4141"/>
                              </a:lnTo>
                              <a:lnTo>
                                <a:pt x="9835" y="3795"/>
                              </a:lnTo>
                              <a:lnTo>
                                <a:pt x="9835" y="3450"/>
                              </a:lnTo>
                              <a:lnTo>
                                <a:pt x="9835" y="3104"/>
                              </a:lnTo>
                              <a:lnTo>
                                <a:pt x="9835" y="2760"/>
                              </a:lnTo>
                              <a:moveTo>
                                <a:pt x="9835" y="1723"/>
                              </a:moveTo>
                              <a:lnTo>
                                <a:pt x="0" y="1723"/>
                              </a:lnTo>
                              <a:lnTo>
                                <a:pt x="0" y="2069"/>
                              </a:lnTo>
                              <a:lnTo>
                                <a:pt x="0" y="2415"/>
                              </a:lnTo>
                              <a:lnTo>
                                <a:pt x="0" y="2760"/>
                              </a:lnTo>
                              <a:lnTo>
                                <a:pt x="9835" y="2760"/>
                              </a:lnTo>
                              <a:lnTo>
                                <a:pt x="9835" y="2415"/>
                              </a:lnTo>
                              <a:lnTo>
                                <a:pt x="9835" y="2069"/>
                              </a:lnTo>
                              <a:lnTo>
                                <a:pt x="9835" y="1723"/>
                              </a:lnTo>
                              <a:moveTo>
                                <a:pt x="9835" y="343"/>
                              </a:moveTo>
                              <a:lnTo>
                                <a:pt x="0" y="343"/>
                              </a:lnTo>
                              <a:lnTo>
                                <a:pt x="0" y="689"/>
                              </a:lnTo>
                              <a:lnTo>
                                <a:pt x="0" y="1035"/>
                              </a:lnTo>
                              <a:lnTo>
                                <a:pt x="0" y="1380"/>
                              </a:lnTo>
                              <a:lnTo>
                                <a:pt x="0" y="1723"/>
                              </a:lnTo>
                              <a:lnTo>
                                <a:pt x="9835" y="1723"/>
                              </a:lnTo>
                              <a:lnTo>
                                <a:pt x="9835" y="1380"/>
                              </a:lnTo>
                              <a:lnTo>
                                <a:pt x="9835" y="1035"/>
                              </a:lnTo>
                              <a:lnTo>
                                <a:pt x="9835" y="689"/>
                              </a:lnTo>
                              <a:lnTo>
                                <a:pt x="9835" y="343"/>
                              </a:lnTo>
                              <a:moveTo>
                                <a:pt x="9835" y="0"/>
                              </a:moveTo>
                              <a:lnTo>
                                <a:pt x="0" y="0"/>
                              </a:lnTo>
                              <a:lnTo>
                                <a:pt x="0" y="343"/>
                              </a:lnTo>
                              <a:lnTo>
                                <a:pt x="9835" y="343"/>
                              </a:lnTo>
                              <a:lnTo>
                                <a:pt x="983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2B1B9" id="AutoShape 8" o:spid="_x0000_s1026" style="position:absolute;margin-left:52.55pt;margin-top:75.05pt;width:491.8pt;height:29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836,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RFegYAAPMhAAAOAAAAZHJzL2Uyb0RvYy54bWysWttu4zYQfS/QfxD0WKCxdZeNOItFFikK&#10;bLcFNv0ARpYto7KoUkqc9Os7Q1HS2AnpQdE8WHZ0dMgzh5RmSN1+ej3W3kupuoNsNn5ws/S9sink&#10;9tDsN/6fjw8/577X9aLZilo25cZ/Kzv/092PP9ye2nUZykrW21J5QNJ061O78au+b9eLRVdU5VF0&#10;N7ItGzi5k+ooevip9outEidgP9aLcLlMFyeptq2SRdl18N8vw0n/TvPvdmXR/77bdWXv1Rsf+tbr&#10;T6U/n/BzcXcr1nsl2upQmG6I/9CLozg00OhE9UX0wntWh3dUx0OhZCd3/U0hjwu52x2KUmsANcHy&#10;Qs33SrSl1gLB6dopTN3/R1t8e/ne/qGw6137VRZ/dV4j7yvR7MvPSslTVYotNBdgoBantltPF+CP&#10;Di71nk6/yS1YK557qWPwulNHJAR13qsO9dsU6vK19wr4ZxrGSZ6CIwWci7IwSmNtxkKsx8uL567/&#10;pZSaSrx87frBqy1805Heeo04QruPwLI71mDbTwtvlUeJd8JDarydYAGBhVm69CoPuhBfwkICW1qo&#10;IoJxUMUEZqNKCCYKlrGlVymB2agygonixCYQZuQULhvVimCibJVYehXQ0Nu4Ahr4OIgDGxkn8gEN&#10;fRzntngFnNgHNPhxHtkiFnCiH9DwJ0FmjRkn/gE1IElCW8xCjgEhNQCHvMWAkBrgmEgh9cDFRz1w&#10;8VEbXGKpDS4+phMhdcLFR81wDJOImuHgi6gfjjEcMf2IqB+OCRYx/YioH47ZD7fY+U7i0kv9cNyY&#10;IqYfEfXDcc+EJwqrfzH1w3U7Z/oRUz8CeLZZ5ltM/bDdPWNqhouMmmElo06Ey3Rl6xl1wkpGbQjj&#10;wHbDS6gNNrKE6UHC9CChHjg8TagHjjGcUBtcYqkNLj6mEwl1wsVHzXAME0y5pqe/gy+lfkSxbQin&#10;1A6btyn1wsFFrbByUR/S3DaAU2qDlYt6ECwhcfw4I0ypB1ayMwOi3JZLZNQAG1lGo+9wM6Phd7iZ&#10;UQdcfNQCFx91IXCIpTa4+JhOZNQJFx81wz5KcuqFgy6ndtgHcM50I6du2MZJTq2wjZOc+mBloiZY&#10;magDDolMA3JqgJ1uxTRgRQ2gOqFc3I8FoajGGrF4bUyRCN88qGWx/MSasZUdVqRYMULZ+ThUtWIN&#10;KDxrAYOrCI50CXwNDK4hOGGBwRgEZywwRB7BKxYYCzNEQ+2Fhfu1XgdGI1RXLLhRCfUTC250QoXE&#10;ghulUANx4FgCoVSoclhwIxWKGBbcSA15UkMjNeRJxQpE950nFQsMhEMBwek71g8azpOK5YGG86Ri&#10;9q/hPKmY3Gs4Tyrm7giH3JwjNTZSIfVmwY1USK5ZcCM15kmNjdSYJxXzY5QKKTCnM5gBazhPKia4&#10;Gs6TmhipCU8qpqeanScVs0+EQ3bJkYrZpYbzpMJa3gDnScUcUbPzpGIWqOE8qZjnIRxSOY5UzOQ0&#10;nCc1M1IzntTMSM14UjHN0p3hScU0CuGQJnGkYpqk4TypmAhpOE9qbqTmPKm5kQoJC6fvmLBgZyAh&#10;IfDh+WpSDgV7Dpe7Dcr3YLfhCa+BJET0mKmMX73TxofcE7pdbXy9II1njvKlfJQa02PKgtmpbhpr&#10;WdP2jKkbih36SIDj6fHYasoBhusnhm88PR7PYLCezIHBWjEDhotUHBis73JgsHLLgOGaLAcGq60c&#10;mNk6AO/HeI3HIW6TY+MmAwN5remZ85qWCYnrlU45M/JatGfkNfsmJK4e8lrHdUEm8tqInVr/YArM&#10;c+bCJayKTfsz5tzRYcIQ4Hh6PNIJg6trTj1mlsK6GQc2z/qxsfF4oeMDzTbktabnOF7TMiE/CM4c&#10;zYueQlnICviMG4WMRxpvqPIZccRVHg4MljQ4sHnMjF0ajxdaP4iLDXmt6TnW17RMyGuxmYDvQ211&#10;b4zPDDgXNAzvETWeG4/UufeNnqMcvbMAz1uF+y4+cnUZPD178ZFN9pc7WR+2D4e6xidup/ZP97Xy&#10;XgS8NPCg/8xgOIPVetGgkXjZkAzgf/QmOe6L4ysI3fpJbt9gj1zJ4c0DeFMCvlRS/eN7J3jrYON3&#10;fz8LVfpe/WsD++yrIMbKp9c/4iTD4lbRM0/0jGgKoNr4vQ+LHPj1vh9ebXhu1WFfQUuBXvZo5GfY&#10;m98dcAdd92/olfkBbxbo2Ji3IPDVBfpbo+Z3Ne7+BQAA//8DAFBLAwQUAAYACAAAACEA37tjUd4A&#10;AAAMAQAADwAAAGRycy9kb3ducmV2LnhtbEyPwU7DMBBE70j8g7VI3KjdojRRiFNBVbjTcoCbG7tx&#10;VHsdYrdJ/57tid5mtE+zM9Vq8o6dzRC7gBLmMwHMYBN0h62Er937UwEsJoVauYBGwsVEWNX3d5Uq&#10;dRjx05y3qWUUgrFUEmxKfcl5bKzxKs5Cb5BuhzB4lcgOLdeDGincO74QYsm96pA+WNWbtTXNcXvy&#10;En7iZucWeOF2vRH+7SNvv+PvKOXjw/T6AiyZKf3DcK1P1aGmTvtwQh2ZIy+yOaEkMkHiSoiiyIHt&#10;JeTPywx4XfHbEfUfAAAA//8DAFBLAQItABQABgAIAAAAIQC2gziS/gAAAOEBAAATAAAAAAAAAAAA&#10;AAAAAAAAAABbQ29udGVudF9UeXBlc10ueG1sUEsBAi0AFAAGAAgAAAAhADj9If/WAAAAlAEAAAsA&#10;AAAAAAAAAAAAAAAALwEAAF9yZWxzLy5yZWxzUEsBAi0AFAAGAAgAAAAhAEZD1EV6BgAA8yEAAA4A&#10;AAAAAAAAAAAAAAAALgIAAGRycy9lMm9Eb2MueG1sUEsBAi0AFAAGAAgAAAAhAN+7Y1HeAAAADAEA&#10;AA8AAAAAAAAAAAAAAAAA1AgAAGRycy9kb3ducmV2LnhtbFBLBQYAAAAABAAEAPMAAADfCQAAAAA=&#10;" path="m9835,2760l,2760r,344l,3450r,345l,4141r,343l,4830r,345l,5521r,343l9835,5864r,-343l9835,5175r,-345l9835,4484r,-343l9835,3795r,-345l9835,3104r,-344m9835,1723l,1723r,346l,2415r,345l9835,2760r,-345l9835,2069r,-346m9835,343l,343,,689r,346l,1380r,343l9835,1723r,-343l9835,1035r,-346l9835,343m9835,l,,,343r9835,l9835,e" stroked="f">
                <v:path o:connecttype="custom" o:connectlocs="6245225,1752600;0,1752600;0,1971040;0,2190750;0,2409825;0,2629535;0,2847340;0,3067050;0,3286125;0,3505835;0,3723640;6245225,3723640;6245225,3505835;6245225,3286125;6245225,3067050;6245225,2847340;6245225,2629535;6245225,2409825;6245225,2190750;6245225,1971040;6245225,1752600;6245225,1094105;0,1094105;0,1313815;0,1533525;0,1752600;6245225,1752600;6245225,1533525;6245225,1313815;6245225,1094105;6245225,217805;0,217805;0,437515;0,657225;0,876300;0,1094105;6245225,1094105;6245225,876300;6245225,657225;6245225,437515;6245225,217805;6245225,0;0,0;0,217805;6245225,217805;6245225,0" o:connectangles="0,0,0,0,0,0,0,0,0,0,0,0,0,0,0,0,0,0,0,0,0,0,0,0,0,0,0,0,0,0,0,0,0,0,0,0,0,0,0,0,0,0,0,0,0,0"/>
                <w10:wrap anchorx="page"/>
              </v:shape>
            </w:pict>
          </mc:Fallback>
        </mc:AlternateContent>
      </w:r>
      <w:r w:rsidR="00E2543A">
        <w:rPr>
          <w:b/>
          <w:color w:val="03969D"/>
          <w:sz w:val="24"/>
          <w:szCs w:val="24"/>
        </w:rPr>
        <w:t>BIGPAGE OFFERS A FULL SLATE OF DESIGN AND DEVELOPMENT SERVICES</w:t>
      </w:r>
      <w:r w:rsidR="00E2543A">
        <w:rPr>
          <w:rFonts w:ascii="Malgun Gothic"/>
          <w:b/>
          <w:color w:val="03969D"/>
          <w:sz w:val="30"/>
        </w:rPr>
        <w:t>:</w:t>
      </w:r>
    </w:p>
    <w:p w14:paraId="46318BA7" w14:textId="77777777" w:rsidR="00122EE5" w:rsidRDefault="00E2543A">
      <w:pPr>
        <w:pStyle w:val="BodyText"/>
        <w:spacing w:before="10" w:after="1"/>
        <w:rPr>
          <w:rFonts w:ascii="Malgun Gothic"/>
          <w:b/>
          <w:sz w:val="20"/>
        </w:rPr>
      </w:pPr>
      <w:r>
        <w:rPr>
          <w:noProof/>
          <w:lang w:bidi="ar-SA"/>
        </w:rPr>
        <w:drawing>
          <wp:anchor distT="0" distB="0" distL="0" distR="0" simplePos="0" relativeHeight="251663360" behindDoc="1" locked="0" layoutInCell="1" allowOverlap="1" wp14:anchorId="5873F2E0" wp14:editId="733960E6">
            <wp:simplePos x="0" y="0"/>
            <wp:positionH relativeFrom="page">
              <wp:posOffset>6381750</wp:posOffset>
            </wp:positionH>
            <wp:positionV relativeFrom="paragraph">
              <wp:posOffset>5692775</wp:posOffset>
            </wp:positionV>
            <wp:extent cx="1177290" cy="1177925"/>
            <wp:effectExtent l="0" t="0" r="0" b="0"/>
            <wp:wrapNone/>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pic:cNvPicPr>
                      <a:picLocks noChangeAspect="1"/>
                    </pic:cNvPicPr>
                  </pic:nvPicPr>
                  <pic:blipFill>
                    <a:blip r:embed="rId11" cstate="print"/>
                    <a:stretch>
                      <a:fillRect/>
                    </a:stretch>
                  </pic:blipFill>
                  <pic:spPr>
                    <a:xfrm>
                      <a:off x="0" y="0"/>
                      <a:ext cx="1177290" cy="1177846"/>
                    </a:xfrm>
                    <a:prstGeom prst="rect">
                      <a:avLst/>
                    </a:prstGeom>
                  </pic:spPr>
                </pic:pic>
              </a:graphicData>
            </a:graphic>
          </wp:anchor>
        </w:drawing>
      </w:r>
    </w:p>
    <w:tbl>
      <w:tblPr>
        <w:tblW w:w="11164" w:type="dxa"/>
        <w:tblInd w:w="119" w:type="dxa"/>
        <w:tblLayout w:type="fixed"/>
        <w:tblCellMar>
          <w:left w:w="0" w:type="dxa"/>
          <w:right w:w="0" w:type="dxa"/>
        </w:tblCellMar>
        <w:tblLook w:val="04A0" w:firstRow="1" w:lastRow="0" w:firstColumn="1" w:lastColumn="0" w:noHBand="0" w:noVBand="1"/>
      </w:tblPr>
      <w:tblGrid>
        <w:gridCol w:w="448"/>
        <w:gridCol w:w="10206"/>
        <w:gridCol w:w="510"/>
      </w:tblGrid>
      <w:tr w:rsidR="00122EE5" w14:paraId="7D9C24E7" w14:textId="77777777">
        <w:trPr>
          <w:trHeight w:val="571"/>
        </w:trPr>
        <w:tc>
          <w:tcPr>
            <w:tcW w:w="11164" w:type="dxa"/>
            <w:gridSpan w:val="3"/>
            <w:shd w:val="clear" w:color="auto" w:fill="039DA4"/>
          </w:tcPr>
          <w:p w14:paraId="75C765DF" w14:textId="77777777" w:rsidR="00122EE5" w:rsidRDefault="00E2543A">
            <w:pPr>
              <w:pStyle w:val="TableParagraph"/>
              <w:spacing w:before="20"/>
              <w:ind w:left="108" w:firstLine="0"/>
              <w:rPr>
                <w:b/>
                <w:sz w:val="28"/>
              </w:rPr>
            </w:pPr>
            <w:r>
              <w:rPr>
                <w:b/>
                <w:color w:val="FFFFFF"/>
                <w:sz w:val="28"/>
              </w:rPr>
              <w:t xml:space="preserve">Scope of the Works / Feather of the Project </w:t>
            </w:r>
          </w:p>
        </w:tc>
      </w:tr>
      <w:tr w:rsidR="00122EE5" w14:paraId="75FAAD61" w14:textId="77777777" w:rsidTr="003012D4">
        <w:trPr>
          <w:trHeight w:val="7952"/>
        </w:trPr>
        <w:tc>
          <w:tcPr>
            <w:tcW w:w="448" w:type="dxa"/>
            <w:shd w:val="clear" w:color="auto" w:fill="F1F1F1"/>
          </w:tcPr>
          <w:p w14:paraId="6A40ACB9" w14:textId="77777777" w:rsidR="00122EE5" w:rsidRDefault="00122EE5">
            <w:pPr>
              <w:pStyle w:val="TableParagraph"/>
              <w:spacing w:before="0"/>
              <w:ind w:left="0" w:firstLine="0"/>
            </w:pPr>
          </w:p>
        </w:tc>
        <w:tc>
          <w:tcPr>
            <w:tcW w:w="10206" w:type="dxa"/>
          </w:tcPr>
          <w:tbl>
            <w:tblPr>
              <w:tblW w:w="9780" w:type="dxa"/>
              <w:tblInd w:w="413" w:type="dxa"/>
              <w:tblLayout w:type="fixed"/>
              <w:tblCellMar>
                <w:top w:w="15" w:type="dxa"/>
                <w:left w:w="15" w:type="dxa"/>
                <w:bottom w:w="15" w:type="dxa"/>
                <w:right w:w="15" w:type="dxa"/>
              </w:tblCellMar>
              <w:tblLook w:val="04A0" w:firstRow="1" w:lastRow="0" w:firstColumn="1" w:lastColumn="0" w:noHBand="0" w:noVBand="1"/>
            </w:tblPr>
            <w:tblGrid>
              <w:gridCol w:w="3237"/>
              <w:gridCol w:w="3708"/>
              <w:gridCol w:w="2835"/>
            </w:tblGrid>
            <w:tr w:rsidR="003012D4" w:rsidRPr="003012D4" w14:paraId="6B675E42"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288C7" w14:textId="77777777" w:rsidR="003012D4" w:rsidRPr="003012D4" w:rsidRDefault="003012D4" w:rsidP="003012D4">
                  <w:pPr>
                    <w:widowControl/>
                    <w:autoSpaceDE/>
                    <w:autoSpaceDN/>
                    <w:rPr>
                      <w:sz w:val="24"/>
                      <w:szCs w:val="24"/>
                      <w:lang w:val="en-GB" w:eastAsia="en-GB" w:bidi="ar-SA"/>
                    </w:rPr>
                  </w:pPr>
                  <w:r w:rsidRPr="003012D4">
                    <w:rPr>
                      <w:b/>
                      <w:bCs/>
                      <w:color w:val="434343"/>
                      <w:sz w:val="24"/>
                      <w:szCs w:val="24"/>
                      <w:lang w:val="en-GB" w:eastAsia="en-GB" w:bidi="ar-SA"/>
                    </w:rPr>
                    <w:t>Area</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61EA0" w14:textId="77777777" w:rsidR="003012D4" w:rsidRPr="003012D4" w:rsidRDefault="003012D4" w:rsidP="003012D4">
                  <w:pPr>
                    <w:widowControl/>
                    <w:autoSpaceDE/>
                    <w:autoSpaceDN/>
                    <w:rPr>
                      <w:sz w:val="24"/>
                      <w:szCs w:val="24"/>
                      <w:lang w:val="en-GB" w:eastAsia="en-GB" w:bidi="ar-SA"/>
                    </w:rPr>
                  </w:pPr>
                  <w:r w:rsidRPr="003012D4">
                    <w:rPr>
                      <w:b/>
                      <w:bCs/>
                      <w:color w:val="434343"/>
                      <w:sz w:val="24"/>
                      <w:szCs w:val="24"/>
                      <w:lang w:val="en-GB" w:eastAsia="en-GB" w:bidi="ar-SA"/>
                    </w:rPr>
                    <w:t>Admin use case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19BEA" w14:textId="77777777" w:rsidR="003012D4" w:rsidRPr="003012D4" w:rsidRDefault="003012D4" w:rsidP="003012D4">
                  <w:pPr>
                    <w:widowControl/>
                    <w:autoSpaceDE/>
                    <w:autoSpaceDN/>
                    <w:rPr>
                      <w:sz w:val="24"/>
                      <w:szCs w:val="24"/>
                      <w:lang w:val="en-GB" w:eastAsia="en-GB" w:bidi="ar-SA"/>
                    </w:rPr>
                  </w:pPr>
                  <w:r w:rsidRPr="003012D4">
                    <w:rPr>
                      <w:b/>
                      <w:bCs/>
                      <w:color w:val="434343"/>
                      <w:sz w:val="24"/>
                      <w:szCs w:val="24"/>
                      <w:lang w:val="en-GB" w:eastAsia="en-GB" w:bidi="ar-SA"/>
                    </w:rPr>
                    <w:t>Frontend use case</w:t>
                  </w:r>
                </w:p>
              </w:tc>
            </w:tr>
            <w:tr w:rsidR="003012D4" w:rsidRPr="003012D4" w14:paraId="5E6F4F27"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80CB9"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Registration</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D1410"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User registration and login by using their email </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77139" w14:textId="77777777" w:rsidR="003012D4" w:rsidRPr="003012D4" w:rsidRDefault="003012D4" w:rsidP="003012D4">
                  <w:pPr>
                    <w:widowControl/>
                    <w:autoSpaceDE/>
                    <w:autoSpaceDN/>
                    <w:rPr>
                      <w:sz w:val="24"/>
                      <w:szCs w:val="24"/>
                      <w:lang w:val="en-GB" w:eastAsia="en-GB" w:bidi="ar-SA"/>
                    </w:rPr>
                  </w:pPr>
                </w:p>
              </w:tc>
            </w:tr>
            <w:tr w:rsidR="003012D4" w:rsidRPr="003012D4" w14:paraId="4522EF71"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C74E4"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Dashboard</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33FA" w14:textId="266C84AB" w:rsidR="003012D4" w:rsidRPr="003012D4" w:rsidRDefault="00CE3C40" w:rsidP="003012D4">
                  <w:pPr>
                    <w:widowControl/>
                    <w:autoSpaceDE/>
                    <w:autoSpaceDN/>
                    <w:rPr>
                      <w:sz w:val="24"/>
                      <w:szCs w:val="24"/>
                      <w:lang w:val="en-GB" w:eastAsia="en-GB" w:bidi="ar-SA"/>
                    </w:rPr>
                  </w:pPr>
                  <w:r>
                    <w:rPr>
                      <w:sz w:val="24"/>
                      <w:szCs w:val="24"/>
                      <w:lang w:val="en-GB" w:eastAsia="en-GB" w:bidi="ar-SA"/>
                    </w:rPr>
                    <w:t xml:space="preserve">Dashboard </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00669" w14:textId="77777777" w:rsidR="003012D4" w:rsidRPr="003012D4" w:rsidRDefault="003012D4" w:rsidP="003012D4">
                  <w:pPr>
                    <w:widowControl/>
                    <w:autoSpaceDE/>
                    <w:autoSpaceDN/>
                    <w:rPr>
                      <w:sz w:val="24"/>
                      <w:szCs w:val="24"/>
                      <w:lang w:val="en-GB" w:eastAsia="en-GB" w:bidi="ar-SA"/>
                    </w:rPr>
                  </w:pPr>
                </w:p>
              </w:tc>
            </w:tr>
            <w:tr w:rsidR="003012D4" w:rsidRPr="003012D4" w14:paraId="33C4F5A7"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8A148"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Website setting</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04230" w14:textId="45838E30" w:rsidR="003012D4" w:rsidRPr="003012D4" w:rsidRDefault="00CE3C40" w:rsidP="003012D4">
                  <w:pPr>
                    <w:widowControl/>
                    <w:autoSpaceDE/>
                    <w:autoSpaceDN/>
                    <w:rPr>
                      <w:sz w:val="24"/>
                      <w:szCs w:val="24"/>
                      <w:lang w:val="en-GB" w:eastAsia="en-GB" w:bidi="ar-SA"/>
                    </w:rPr>
                  </w:pPr>
                  <w:r>
                    <w:rPr>
                      <w:sz w:val="24"/>
                      <w:szCs w:val="24"/>
                      <w:lang w:val="en-GB" w:eastAsia="en-GB" w:bidi="ar-SA"/>
                    </w:rPr>
                    <w:t xml:space="preserve">Logo, email </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80F05" w14:textId="77777777" w:rsidR="003012D4" w:rsidRPr="003012D4" w:rsidRDefault="003012D4" w:rsidP="003012D4">
                  <w:pPr>
                    <w:widowControl/>
                    <w:autoSpaceDE/>
                    <w:autoSpaceDN/>
                    <w:rPr>
                      <w:sz w:val="24"/>
                      <w:szCs w:val="24"/>
                      <w:lang w:val="en-GB" w:eastAsia="en-GB" w:bidi="ar-SA"/>
                    </w:rPr>
                  </w:pPr>
                </w:p>
              </w:tc>
            </w:tr>
            <w:tr w:rsidR="003012D4" w:rsidRPr="003012D4" w14:paraId="6268F5A5"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E268"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CMS</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A8858" w14:textId="72E2695D" w:rsidR="003012D4" w:rsidRPr="003012D4" w:rsidRDefault="003012D4" w:rsidP="003012D4">
                  <w:pPr>
                    <w:widowControl/>
                    <w:autoSpaceDE/>
                    <w:autoSpaceDN/>
                    <w:rPr>
                      <w:sz w:val="24"/>
                      <w:szCs w:val="24"/>
                      <w:lang w:val="en-GB" w:eastAsia="en-GB" w:bidi="ar-SA"/>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D8CA2" w14:textId="77777777" w:rsidR="003012D4" w:rsidRPr="003012D4" w:rsidRDefault="003012D4" w:rsidP="003012D4">
                  <w:pPr>
                    <w:widowControl/>
                    <w:autoSpaceDE/>
                    <w:autoSpaceDN/>
                    <w:rPr>
                      <w:sz w:val="24"/>
                      <w:szCs w:val="24"/>
                      <w:lang w:val="en-GB" w:eastAsia="en-GB" w:bidi="ar-SA"/>
                    </w:rPr>
                  </w:pPr>
                </w:p>
              </w:tc>
            </w:tr>
            <w:tr w:rsidR="003012D4" w:rsidRPr="003012D4" w14:paraId="4D499D63"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4B020"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Multi language</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5BF20" w14:textId="14A86636" w:rsidR="003012D4" w:rsidRPr="003012D4" w:rsidRDefault="00766E6F" w:rsidP="003012D4">
                  <w:pPr>
                    <w:widowControl/>
                    <w:autoSpaceDE/>
                    <w:autoSpaceDN/>
                    <w:rPr>
                      <w:sz w:val="24"/>
                      <w:szCs w:val="24"/>
                      <w:lang w:val="en-GB" w:eastAsia="en-GB" w:bidi="ar-SA"/>
                    </w:rPr>
                  </w:pPr>
                  <w:r>
                    <w:rPr>
                      <w:color w:val="434343"/>
                      <w:sz w:val="24"/>
                      <w:szCs w:val="24"/>
                      <w:lang w:val="en-GB" w:eastAsia="en-GB" w:bidi="ar-SA"/>
                    </w:rPr>
                    <w:t>C</w:t>
                  </w:r>
                  <w:r w:rsidR="003012D4" w:rsidRPr="003012D4">
                    <w:rPr>
                      <w:color w:val="434343"/>
                      <w:sz w:val="24"/>
                      <w:szCs w:val="24"/>
                      <w:lang w:val="en-GB" w:eastAsia="en-GB" w:bidi="ar-SA"/>
                    </w:rPr>
                    <w:t>an add, delete unlimited language with content</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20013" w14:textId="77777777" w:rsidR="003012D4" w:rsidRPr="003012D4" w:rsidRDefault="003012D4" w:rsidP="003012D4">
                  <w:pPr>
                    <w:widowControl/>
                    <w:autoSpaceDE/>
                    <w:autoSpaceDN/>
                    <w:rPr>
                      <w:sz w:val="24"/>
                      <w:szCs w:val="24"/>
                      <w:lang w:val="en-GB" w:eastAsia="en-GB" w:bidi="ar-SA"/>
                    </w:rPr>
                  </w:pPr>
                </w:p>
              </w:tc>
            </w:tr>
            <w:tr w:rsidR="003012D4" w:rsidRPr="003012D4" w14:paraId="2B257AB8"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7B98E"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Blog</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6DF85" w14:textId="5C9D77C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 xml:space="preserve">Blog </w:t>
                  </w:r>
                  <w:r w:rsidR="00766E6F">
                    <w:rPr>
                      <w:color w:val="434343"/>
                      <w:sz w:val="24"/>
                      <w:szCs w:val="24"/>
                      <w:lang w:val="en-GB" w:eastAsia="en-GB" w:bidi="ar-SA"/>
                    </w:rPr>
                    <w:t>a</w:t>
                  </w:r>
                  <w:r w:rsidRPr="003012D4">
                    <w:rPr>
                      <w:color w:val="434343"/>
                      <w:sz w:val="24"/>
                      <w:szCs w:val="24"/>
                      <w:lang w:val="en-GB" w:eastAsia="en-GB" w:bidi="ar-SA"/>
                    </w:rPr>
                    <w:t>pproval</w:t>
                  </w:r>
                  <w:r w:rsidR="00766E6F">
                    <w:rPr>
                      <w:color w:val="434343"/>
                      <w:sz w:val="24"/>
                      <w:szCs w:val="24"/>
                      <w:lang w:val="en-GB" w:eastAsia="en-GB" w:bidi="ar-SA"/>
                    </w:rPr>
                    <w:t>, r</w:t>
                  </w:r>
                  <w:r w:rsidRPr="003012D4">
                    <w:rPr>
                      <w:color w:val="434343"/>
                      <w:sz w:val="24"/>
                      <w:szCs w:val="24"/>
                      <w:lang w:val="en-GB" w:eastAsia="en-GB" w:bidi="ar-SA"/>
                    </w:rPr>
                    <w:t>ejection</w:t>
                  </w:r>
                  <w:r w:rsidR="00766E6F">
                    <w:rPr>
                      <w:sz w:val="24"/>
                      <w:szCs w:val="24"/>
                      <w:lang w:val="en-GB" w:eastAsia="en-GB" w:bidi="ar-SA"/>
                    </w:rPr>
                    <w:t xml:space="preserve">, </w:t>
                  </w:r>
                  <w:r w:rsidR="00766E6F">
                    <w:rPr>
                      <w:color w:val="434343"/>
                      <w:sz w:val="24"/>
                      <w:szCs w:val="24"/>
                      <w:lang w:val="en-GB" w:eastAsia="en-GB" w:bidi="ar-SA"/>
                    </w:rPr>
                    <w:t>b</w:t>
                  </w:r>
                  <w:r w:rsidRPr="003012D4">
                    <w:rPr>
                      <w:color w:val="434343"/>
                      <w:sz w:val="24"/>
                      <w:szCs w:val="24"/>
                      <w:lang w:val="en-GB" w:eastAsia="en-GB" w:bidi="ar-SA"/>
                    </w:rPr>
                    <w:t xml:space="preserve">log </w:t>
                  </w:r>
                  <w:r w:rsidR="00766E6F">
                    <w:rPr>
                      <w:color w:val="434343"/>
                      <w:sz w:val="24"/>
                      <w:szCs w:val="24"/>
                      <w:lang w:val="en-GB" w:eastAsia="en-GB" w:bidi="ar-SA"/>
                    </w:rPr>
                    <w:t>s</w:t>
                  </w:r>
                  <w:r w:rsidRPr="003012D4">
                    <w:rPr>
                      <w:color w:val="434343"/>
                      <w:sz w:val="24"/>
                      <w:szCs w:val="24"/>
                      <w:lang w:val="en-GB" w:eastAsia="en-GB" w:bidi="ar-SA"/>
                    </w:rPr>
                    <w:t>ection with comments &amp; star rating </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9E9A8" w14:textId="77777777" w:rsidR="003012D4" w:rsidRPr="003012D4" w:rsidRDefault="003012D4" w:rsidP="003012D4">
                  <w:pPr>
                    <w:widowControl/>
                    <w:autoSpaceDE/>
                    <w:autoSpaceDN/>
                    <w:rPr>
                      <w:sz w:val="24"/>
                      <w:szCs w:val="24"/>
                      <w:lang w:val="en-GB" w:eastAsia="en-GB" w:bidi="ar-SA"/>
                    </w:rPr>
                  </w:pPr>
                </w:p>
              </w:tc>
            </w:tr>
            <w:tr w:rsidR="003012D4" w:rsidRPr="003012D4" w14:paraId="597476B2"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1B085"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Events Manager</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DC9B1"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It will be </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F49F1" w14:textId="77777777" w:rsidR="003012D4" w:rsidRPr="003012D4" w:rsidRDefault="003012D4" w:rsidP="003012D4">
                  <w:pPr>
                    <w:widowControl/>
                    <w:autoSpaceDE/>
                    <w:autoSpaceDN/>
                    <w:rPr>
                      <w:sz w:val="24"/>
                      <w:szCs w:val="24"/>
                      <w:lang w:val="en-GB" w:eastAsia="en-GB" w:bidi="ar-SA"/>
                    </w:rPr>
                  </w:pPr>
                </w:p>
              </w:tc>
            </w:tr>
            <w:tr w:rsidR="003012D4" w:rsidRPr="003012D4" w14:paraId="2D3A284C"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A63D4"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Project manager</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49BB4" w14:textId="77777777" w:rsidR="003012D4" w:rsidRPr="003012D4" w:rsidRDefault="003012D4" w:rsidP="003012D4">
                  <w:pPr>
                    <w:widowControl/>
                    <w:autoSpaceDE/>
                    <w:autoSpaceDN/>
                    <w:rPr>
                      <w:sz w:val="24"/>
                      <w:szCs w:val="24"/>
                      <w:lang w:val="en-GB" w:eastAsia="en-GB" w:bidi="ar-SA"/>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5FA24" w14:textId="77777777" w:rsidR="003012D4" w:rsidRPr="003012D4" w:rsidRDefault="003012D4" w:rsidP="003012D4">
                  <w:pPr>
                    <w:widowControl/>
                    <w:autoSpaceDE/>
                    <w:autoSpaceDN/>
                    <w:rPr>
                      <w:sz w:val="24"/>
                      <w:szCs w:val="24"/>
                      <w:lang w:val="en-GB" w:eastAsia="en-GB" w:bidi="ar-SA"/>
                    </w:rPr>
                  </w:pPr>
                </w:p>
              </w:tc>
            </w:tr>
            <w:tr w:rsidR="003012D4" w:rsidRPr="003012D4" w14:paraId="187126AF"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8B0B2"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Cause manager</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6246" w14:textId="77777777" w:rsidR="003012D4" w:rsidRPr="003012D4" w:rsidRDefault="003012D4" w:rsidP="003012D4">
                  <w:pPr>
                    <w:widowControl/>
                    <w:autoSpaceDE/>
                    <w:autoSpaceDN/>
                    <w:rPr>
                      <w:sz w:val="24"/>
                      <w:szCs w:val="24"/>
                      <w:lang w:val="en-GB" w:eastAsia="en-GB" w:bidi="ar-SA"/>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9E775" w14:textId="77777777" w:rsidR="003012D4" w:rsidRPr="003012D4" w:rsidRDefault="003012D4" w:rsidP="003012D4">
                  <w:pPr>
                    <w:widowControl/>
                    <w:autoSpaceDE/>
                    <w:autoSpaceDN/>
                    <w:rPr>
                      <w:sz w:val="24"/>
                      <w:szCs w:val="24"/>
                      <w:lang w:val="en-GB" w:eastAsia="en-GB" w:bidi="ar-SA"/>
                    </w:rPr>
                  </w:pPr>
                </w:p>
              </w:tc>
            </w:tr>
            <w:tr w:rsidR="003012D4" w:rsidRPr="003012D4" w14:paraId="65C0C123"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BD5F" w14:textId="5797E49C"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 xml:space="preserve">Success stories (video testimonials from </w:t>
                  </w:r>
                  <w:r w:rsidR="00B84979" w:rsidRPr="003012D4">
                    <w:rPr>
                      <w:color w:val="434343"/>
                      <w:sz w:val="24"/>
                      <w:szCs w:val="24"/>
                      <w:lang w:val="en-GB" w:eastAsia="en-GB" w:bidi="ar-SA"/>
                    </w:rPr>
                    <w:t>YouTube</w:t>
                  </w:r>
                  <w:r w:rsidRPr="003012D4">
                    <w:rPr>
                      <w:color w:val="434343"/>
                      <w:sz w:val="24"/>
                      <w:szCs w:val="24"/>
                      <w:lang w:val="en-GB" w:eastAsia="en-GB" w:bidi="ar-SA"/>
                    </w:rPr>
                    <w:t xml:space="preserve"> / Vimeo)</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ECF62" w14:textId="77777777" w:rsidR="003012D4" w:rsidRPr="003012D4" w:rsidRDefault="003012D4" w:rsidP="003012D4">
                  <w:pPr>
                    <w:widowControl/>
                    <w:autoSpaceDE/>
                    <w:autoSpaceDN/>
                    <w:rPr>
                      <w:sz w:val="24"/>
                      <w:szCs w:val="24"/>
                      <w:lang w:val="en-GB" w:eastAsia="en-GB" w:bidi="ar-SA"/>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6D5B2" w14:textId="77777777" w:rsidR="003012D4" w:rsidRPr="003012D4" w:rsidRDefault="003012D4" w:rsidP="003012D4">
                  <w:pPr>
                    <w:widowControl/>
                    <w:autoSpaceDE/>
                    <w:autoSpaceDN/>
                    <w:rPr>
                      <w:sz w:val="24"/>
                      <w:szCs w:val="24"/>
                      <w:lang w:val="en-GB" w:eastAsia="en-GB" w:bidi="ar-SA"/>
                    </w:rPr>
                  </w:pPr>
                </w:p>
              </w:tc>
            </w:tr>
            <w:tr w:rsidR="003012D4" w:rsidRPr="003012D4" w14:paraId="56E77916"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53C0"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CSR partner manager</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C623"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(add/alter/delete partner with logo &amp; description)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1214E" w14:textId="77777777" w:rsidR="003012D4" w:rsidRPr="003012D4" w:rsidRDefault="003012D4" w:rsidP="003012D4">
                  <w:pPr>
                    <w:widowControl/>
                    <w:autoSpaceDE/>
                    <w:autoSpaceDN/>
                    <w:rPr>
                      <w:sz w:val="24"/>
                      <w:szCs w:val="24"/>
                      <w:lang w:val="en-GB" w:eastAsia="en-GB" w:bidi="ar-SA"/>
                    </w:rPr>
                  </w:pPr>
                </w:p>
              </w:tc>
            </w:tr>
            <w:tr w:rsidR="003012D4" w:rsidRPr="003012D4" w14:paraId="10BE9C11"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D3356"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Report manager with publisher profile</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724C3" w14:textId="362F6B63"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w:t>
                  </w:r>
                  <w:r w:rsidR="00B84979" w:rsidRPr="003012D4">
                    <w:rPr>
                      <w:color w:val="434343"/>
                      <w:sz w:val="24"/>
                      <w:szCs w:val="24"/>
                      <w:lang w:val="en-GB" w:eastAsia="en-GB" w:bidi="ar-SA"/>
                    </w:rPr>
                    <w:t>With</w:t>
                  </w:r>
                  <w:r w:rsidRPr="003012D4">
                    <w:rPr>
                      <w:color w:val="434343"/>
                      <w:sz w:val="24"/>
                      <w:szCs w:val="24"/>
                      <w:lang w:val="en-GB" w:eastAsia="en-GB" w:bidi="ar-SA"/>
                    </w:rPr>
                    <w:t xml:space="preserve"> file view, upload,</w:t>
                  </w:r>
                  <w:r w:rsidR="00B84979">
                    <w:rPr>
                      <w:color w:val="434343"/>
                      <w:sz w:val="24"/>
                      <w:szCs w:val="24"/>
                      <w:lang w:val="en-GB" w:eastAsia="en-GB" w:bidi="ar-SA"/>
                    </w:rPr>
                    <w:t xml:space="preserve"> </w:t>
                  </w:r>
                  <w:r w:rsidRPr="003012D4">
                    <w:rPr>
                      <w:color w:val="434343"/>
                      <w:sz w:val="24"/>
                      <w:szCs w:val="24"/>
                      <w:lang w:val="en-GB" w:eastAsia="en-GB" w:bidi="ar-SA"/>
                    </w:rPr>
                    <w:t>download)</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A215D" w14:textId="77777777" w:rsidR="003012D4" w:rsidRPr="003012D4" w:rsidRDefault="003012D4" w:rsidP="003012D4">
                  <w:pPr>
                    <w:widowControl/>
                    <w:autoSpaceDE/>
                    <w:autoSpaceDN/>
                    <w:rPr>
                      <w:sz w:val="24"/>
                      <w:szCs w:val="24"/>
                      <w:lang w:val="en-GB" w:eastAsia="en-GB" w:bidi="ar-SA"/>
                    </w:rPr>
                  </w:pPr>
                </w:p>
              </w:tc>
            </w:tr>
            <w:tr w:rsidR="003012D4" w:rsidRPr="003012D4" w14:paraId="7D23DDAD"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60340"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lastRenderedPageBreak/>
                    <w:t>XML sitemap</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7AE99" w14:textId="4E9DA411" w:rsidR="003012D4" w:rsidRPr="003012D4" w:rsidRDefault="00CE3C40" w:rsidP="003012D4">
                  <w:pPr>
                    <w:widowControl/>
                    <w:autoSpaceDE/>
                    <w:autoSpaceDN/>
                    <w:rPr>
                      <w:sz w:val="24"/>
                      <w:szCs w:val="24"/>
                      <w:lang w:val="en-GB" w:eastAsia="en-GB" w:bidi="ar-SA"/>
                    </w:rPr>
                  </w:pPr>
                  <w:r>
                    <w:rPr>
                      <w:sz w:val="24"/>
                      <w:szCs w:val="24"/>
                      <w:lang w:val="en-GB" w:eastAsia="en-GB" w:bidi="ar-SA"/>
                    </w:rPr>
                    <w:t>It will give us an XML file to submit to Google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229A2" w14:textId="77777777" w:rsidR="003012D4" w:rsidRPr="003012D4" w:rsidRDefault="003012D4" w:rsidP="003012D4">
                  <w:pPr>
                    <w:widowControl/>
                    <w:autoSpaceDE/>
                    <w:autoSpaceDN/>
                    <w:rPr>
                      <w:sz w:val="24"/>
                      <w:szCs w:val="24"/>
                      <w:lang w:val="en-GB" w:eastAsia="en-GB" w:bidi="ar-SA"/>
                    </w:rPr>
                  </w:pPr>
                </w:p>
              </w:tc>
            </w:tr>
            <w:tr w:rsidR="003012D4" w:rsidRPr="003012D4" w14:paraId="1C25EC29"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2E08"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Google analytics fabrication</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D03B" w14:textId="14050B80" w:rsidR="003012D4" w:rsidRPr="003012D4" w:rsidRDefault="00B84979" w:rsidP="003012D4">
                  <w:pPr>
                    <w:widowControl/>
                    <w:autoSpaceDE/>
                    <w:autoSpaceDN/>
                    <w:rPr>
                      <w:sz w:val="24"/>
                      <w:szCs w:val="24"/>
                      <w:lang w:val="en-GB" w:eastAsia="en-GB" w:bidi="ar-SA"/>
                    </w:rPr>
                  </w:pPr>
                  <w:r>
                    <w:rPr>
                      <w:sz w:val="24"/>
                      <w:szCs w:val="24"/>
                      <w:lang w:val="en-GB" w:eastAsia="en-GB" w:bidi="ar-SA"/>
                    </w:rPr>
                    <w:t>C</w:t>
                  </w:r>
                  <w:r w:rsidR="00CE3C40">
                    <w:rPr>
                      <w:sz w:val="24"/>
                      <w:szCs w:val="24"/>
                      <w:lang w:val="en-GB" w:eastAsia="en-GB" w:bidi="ar-SA"/>
                    </w:rPr>
                    <w:t xml:space="preserve">reate </w:t>
                  </w:r>
                  <w:r>
                    <w:rPr>
                      <w:sz w:val="24"/>
                      <w:szCs w:val="24"/>
                      <w:lang w:val="en-GB" w:eastAsia="en-GB" w:bidi="ar-SA"/>
                    </w:rPr>
                    <w:t xml:space="preserve">a </w:t>
                  </w:r>
                  <w:r w:rsidR="00CE3C40">
                    <w:rPr>
                      <w:sz w:val="24"/>
                      <w:szCs w:val="24"/>
                      <w:lang w:val="en-GB" w:eastAsia="en-GB" w:bidi="ar-SA"/>
                    </w:rPr>
                    <w:t>Google analytics code and upload it into header of the website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753C9" w14:textId="77777777" w:rsidR="003012D4" w:rsidRPr="003012D4" w:rsidRDefault="003012D4" w:rsidP="003012D4">
                  <w:pPr>
                    <w:widowControl/>
                    <w:autoSpaceDE/>
                    <w:autoSpaceDN/>
                    <w:rPr>
                      <w:sz w:val="24"/>
                      <w:szCs w:val="24"/>
                      <w:lang w:val="en-GB" w:eastAsia="en-GB" w:bidi="ar-SA"/>
                    </w:rPr>
                  </w:pPr>
                </w:p>
              </w:tc>
            </w:tr>
            <w:tr w:rsidR="003012D4" w:rsidRPr="003012D4" w14:paraId="1E4438A6"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A5D3" w14:textId="37D259FD"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 xml:space="preserve">Payment Gateway </w:t>
                  </w:r>
                  <w:r w:rsidR="00CE3C40">
                    <w:rPr>
                      <w:color w:val="434343"/>
                      <w:sz w:val="24"/>
                      <w:szCs w:val="24"/>
                      <w:lang w:val="en-GB" w:eastAsia="en-GB" w:bidi="ar-SA"/>
                    </w:rPr>
                    <w:t xml:space="preserve">integration </w:t>
                  </w:r>
                  <w:r w:rsidRPr="003012D4">
                    <w:rPr>
                      <w:color w:val="434343"/>
                      <w:sz w:val="24"/>
                      <w:szCs w:val="24"/>
                      <w:lang w:val="en-GB" w:eastAsia="en-GB" w:bidi="ar-SA"/>
                    </w:rPr>
                    <w:t>(National)</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3940C" w14:textId="25D7E17D" w:rsidR="003012D4" w:rsidRPr="003012D4" w:rsidRDefault="00CE3C40" w:rsidP="003012D4">
                  <w:pPr>
                    <w:widowControl/>
                    <w:autoSpaceDE/>
                    <w:autoSpaceDN/>
                    <w:rPr>
                      <w:sz w:val="24"/>
                      <w:szCs w:val="24"/>
                      <w:lang w:val="en-GB" w:eastAsia="en-GB" w:bidi="ar-SA"/>
                    </w:rPr>
                  </w:pPr>
                  <w:r>
                    <w:rPr>
                      <w:sz w:val="24"/>
                      <w:szCs w:val="24"/>
                      <w:lang w:val="en-GB" w:eastAsia="en-GB" w:bidi="ar-SA"/>
                    </w:rPr>
                    <w:t>Will integrate your given national payment gateway</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38F10" w14:textId="77777777" w:rsidR="003012D4" w:rsidRPr="003012D4" w:rsidRDefault="003012D4" w:rsidP="003012D4">
                  <w:pPr>
                    <w:widowControl/>
                    <w:autoSpaceDE/>
                    <w:autoSpaceDN/>
                    <w:rPr>
                      <w:sz w:val="24"/>
                      <w:szCs w:val="24"/>
                      <w:lang w:val="en-GB" w:eastAsia="en-GB" w:bidi="ar-SA"/>
                    </w:rPr>
                  </w:pPr>
                </w:p>
              </w:tc>
            </w:tr>
            <w:tr w:rsidR="003012D4" w:rsidRPr="003012D4" w14:paraId="2906278F"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F7FF"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Fundraising for 3rd party </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FB43F" w14:textId="1A7E062E" w:rsidR="003012D4" w:rsidRPr="003012D4" w:rsidRDefault="00B84979" w:rsidP="003012D4">
                  <w:pPr>
                    <w:widowControl/>
                    <w:autoSpaceDE/>
                    <w:autoSpaceDN/>
                    <w:rPr>
                      <w:sz w:val="24"/>
                      <w:szCs w:val="24"/>
                      <w:lang w:val="en-GB" w:eastAsia="en-GB" w:bidi="ar-SA"/>
                    </w:rPr>
                  </w:pPr>
                  <w:r>
                    <w:rPr>
                      <w:sz w:val="24"/>
                      <w:szCs w:val="24"/>
                      <w:lang w:val="en-GB" w:eastAsia="en-GB" w:bidi="ar-SA"/>
                    </w:rPr>
                    <w:t>Will build a section in admin where admin can see all 3</w:t>
                  </w:r>
                  <w:r w:rsidRPr="00B84979">
                    <w:rPr>
                      <w:sz w:val="24"/>
                      <w:szCs w:val="24"/>
                      <w:vertAlign w:val="superscript"/>
                      <w:lang w:val="en-GB" w:eastAsia="en-GB" w:bidi="ar-SA"/>
                    </w:rPr>
                    <w:t>rd</w:t>
                  </w:r>
                  <w:r>
                    <w:rPr>
                      <w:sz w:val="24"/>
                      <w:szCs w:val="24"/>
                      <w:lang w:val="en-GB" w:eastAsia="en-GB" w:bidi="ar-SA"/>
                    </w:rPr>
                    <w:t xml:space="preserve"> party fund raisers and admin can active/ deactivate for individual fund raiser companies </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2C115" w14:textId="77777777" w:rsidR="003012D4" w:rsidRPr="003012D4" w:rsidRDefault="003012D4" w:rsidP="003012D4">
                  <w:pPr>
                    <w:widowControl/>
                    <w:autoSpaceDE/>
                    <w:autoSpaceDN/>
                    <w:rPr>
                      <w:sz w:val="24"/>
                      <w:szCs w:val="24"/>
                      <w:lang w:val="en-GB" w:eastAsia="en-GB" w:bidi="ar-SA"/>
                    </w:rPr>
                  </w:pPr>
                </w:p>
              </w:tc>
            </w:tr>
            <w:tr w:rsidR="003012D4" w:rsidRPr="003012D4" w14:paraId="73C53725"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8661F"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Collection Disbursement</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2B6E9" w14:textId="3D4C9B0E" w:rsidR="003012D4" w:rsidRPr="003012D4" w:rsidRDefault="00366A6E" w:rsidP="003012D4">
                  <w:pPr>
                    <w:widowControl/>
                    <w:autoSpaceDE/>
                    <w:autoSpaceDN/>
                    <w:rPr>
                      <w:sz w:val="24"/>
                      <w:szCs w:val="24"/>
                      <w:lang w:val="en-GB" w:eastAsia="en-GB" w:bidi="ar-SA"/>
                    </w:rPr>
                  </w:pPr>
                  <w:r>
                    <w:rPr>
                      <w:sz w:val="24"/>
                      <w:szCs w:val="24"/>
                      <w:lang w:val="en-GB" w:eastAsia="en-GB" w:bidi="ar-SA"/>
                    </w:rPr>
                    <w:t xml:space="preserve">It will be </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FE807" w14:textId="77777777" w:rsidR="003012D4" w:rsidRPr="003012D4" w:rsidRDefault="003012D4" w:rsidP="003012D4">
                  <w:pPr>
                    <w:widowControl/>
                    <w:autoSpaceDE/>
                    <w:autoSpaceDN/>
                    <w:rPr>
                      <w:sz w:val="24"/>
                      <w:szCs w:val="24"/>
                      <w:lang w:val="en-GB" w:eastAsia="en-GB" w:bidi="ar-SA"/>
                    </w:rPr>
                  </w:pPr>
                </w:p>
              </w:tc>
            </w:tr>
            <w:tr w:rsidR="003012D4" w:rsidRPr="003012D4" w14:paraId="1D0452A4"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8824"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User type account Access/permissions</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0B71A" w14:textId="77777777" w:rsidR="003012D4" w:rsidRPr="003012D4" w:rsidRDefault="003012D4" w:rsidP="003012D4">
                  <w:pPr>
                    <w:widowControl/>
                    <w:autoSpaceDE/>
                    <w:autoSpaceDN/>
                    <w:rPr>
                      <w:sz w:val="24"/>
                      <w:szCs w:val="24"/>
                      <w:lang w:val="en-GB" w:eastAsia="en-GB" w:bidi="ar-SA"/>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D3B2E" w14:textId="77777777" w:rsidR="003012D4" w:rsidRPr="003012D4" w:rsidRDefault="003012D4" w:rsidP="003012D4">
                  <w:pPr>
                    <w:widowControl/>
                    <w:autoSpaceDE/>
                    <w:autoSpaceDN/>
                    <w:rPr>
                      <w:sz w:val="24"/>
                      <w:szCs w:val="24"/>
                      <w:lang w:val="en-GB" w:eastAsia="en-GB" w:bidi="ar-SA"/>
                    </w:rPr>
                  </w:pPr>
                </w:p>
              </w:tc>
            </w:tr>
            <w:tr w:rsidR="003012D4" w:rsidRPr="003012D4" w14:paraId="06CA49E0"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32C07"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Social media fabrication (auto-publish data to newsfeed)</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CE934" w14:textId="77777777" w:rsidR="003012D4" w:rsidRPr="003012D4" w:rsidRDefault="003012D4" w:rsidP="003012D4">
                  <w:pPr>
                    <w:widowControl/>
                    <w:autoSpaceDE/>
                    <w:autoSpaceDN/>
                    <w:rPr>
                      <w:sz w:val="24"/>
                      <w:szCs w:val="24"/>
                      <w:lang w:val="en-GB" w:eastAsia="en-GB" w:bidi="ar-SA"/>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B2F82" w14:textId="77777777" w:rsidR="003012D4" w:rsidRPr="003012D4" w:rsidRDefault="003012D4" w:rsidP="003012D4">
                  <w:pPr>
                    <w:widowControl/>
                    <w:autoSpaceDE/>
                    <w:autoSpaceDN/>
                    <w:rPr>
                      <w:sz w:val="24"/>
                      <w:szCs w:val="24"/>
                      <w:lang w:val="en-GB" w:eastAsia="en-GB" w:bidi="ar-SA"/>
                    </w:rPr>
                  </w:pPr>
                </w:p>
              </w:tc>
            </w:tr>
            <w:tr w:rsidR="003012D4" w:rsidRPr="003012D4" w14:paraId="4EDF11F2"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0B9F8"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SEO is compatible with each different page, project, etc (meta title, description, tags)</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B1D48" w14:textId="77777777" w:rsidR="003012D4" w:rsidRPr="003012D4" w:rsidRDefault="003012D4" w:rsidP="003012D4">
                  <w:pPr>
                    <w:widowControl/>
                    <w:autoSpaceDE/>
                    <w:autoSpaceDN/>
                    <w:rPr>
                      <w:sz w:val="24"/>
                      <w:szCs w:val="24"/>
                      <w:lang w:val="en-GB" w:eastAsia="en-GB" w:bidi="ar-SA"/>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F4A37" w14:textId="77777777" w:rsidR="003012D4" w:rsidRPr="003012D4" w:rsidRDefault="003012D4" w:rsidP="003012D4">
                  <w:pPr>
                    <w:widowControl/>
                    <w:autoSpaceDE/>
                    <w:autoSpaceDN/>
                    <w:rPr>
                      <w:sz w:val="24"/>
                      <w:szCs w:val="24"/>
                      <w:lang w:val="en-GB" w:eastAsia="en-GB" w:bidi="ar-SA"/>
                    </w:rPr>
                  </w:pPr>
                </w:p>
              </w:tc>
            </w:tr>
            <w:tr w:rsidR="003012D4" w:rsidRPr="003012D4" w14:paraId="67BCF629" w14:textId="77777777" w:rsidTr="00766E6F">
              <w:tc>
                <w:tcPr>
                  <w:tcW w:w="3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05564" w14:textId="77777777" w:rsidR="003012D4" w:rsidRPr="003012D4" w:rsidRDefault="003012D4" w:rsidP="003012D4">
                  <w:pPr>
                    <w:widowControl/>
                    <w:autoSpaceDE/>
                    <w:autoSpaceDN/>
                    <w:rPr>
                      <w:sz w:val="24"/>
                      <w:szCs w:val="24"/>
                      <w:lang w:val="en-GB" w:eastAsia="en-GB" w:bidi="ar-SA"/>
                    </w:rPr>
                  </w:pPr>
                  <w:r w:rsidRPr="003012D4">
                    <w:rPr>
                      <w:color w:val="434343"/>
                      <w:sz w:val="24"/>
                      <w:szCs w:val="24"/>
                      <w:lang w:val="en-GB" w:eastAsia="en-GB" w:bidi="ar-SA"/>
                    </w:rPr>
                    <w:t>Image Gallery.</w:t>
                  </w:r>
                </w:p>
              </w:tc>
              <w:tc>
                <w:tcPr>
                  <w:tcW w:w="3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CD6D" w14:textId="77777777" w:rsidR="003012D4" w:rsidRPr="003012D4" w:rsidRDefault="003012D4" w:rsidP="003012D4">
                  <w:pPr>
                    <w:widowControl/>
                    <w:autoSpaceDE/>
                    <w:autoSpaceDN/>
                    <w:rPr>
                      <w:sz w:val="24"/>
                      <w:szCs w:val="24"/>
                      <w:lang w:val="en-GB" w:eastAsia="en-GB" w:bidi="ar-SA"/>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D77E2" w14:textId="77777777" w:rsidR="003012D4" w:rsidRPr="003012D4" w:rsidRDefault="003012D4" w:rsidP="003012D4">
                  <w:pPr>
                    <w:widowControl/>
                    <w:autoSpaceDE/>
                    <w:autoSpaceDN/>
                    <w:rPr>
                      <w:sz w:val="24"/>
                      <w:szCs w:val="24"/>
                      <w:lang w:val="en-GB" w:eastAsia="en-GB" w:bidi="ar-SA"/>
                    </w:rPr>
                  </w:pPr>
                </w:p>
              </w:tc>
            </w:tr>
          </w:tbl>
          <w:p w14:paraId="452E0265" w14:textId="2C79D9F3" w:rsidR="003012D4" w:rsidRDefault="003012D4" w:rsidP="003012D4">
            <w:pPr>
              <w:widowControl/>
              <w:autoSpaceDE/>
              <w:autoSpaceDN/>
              <w:rPr>
                <w:color w:val="434343"/>
                <w:sz w:val="28"/>
                <w:szCs w:val="28"/>
                <w:lang w:val="en-GB" w:eastAsia="en-GB" w:bidi="ar-SA"/>
              </w:rPr>
            </w:pPr>
            <w:r w:rsidRPr="003012D4">
              <w:rPr>
                <w:sz w:val="24"/>
                <w:szCs w:val="24"/>
                <w:lang w:val="en-GB" w:eastAsia="en-GB" w:bidi="ar-SA"/>
              </w:rPr>
              <w:br/>
            </w:r>
            <w:r w:rsidRPr="003012D4">
              <w:rPr>
                <w:sz w:val="24"/>
                <w:szCs w:val="24"/>
                <w:lang w:val="en-GB" w:eastAsia="en-GB" w:bidi="ar-SA"/>
              </w:rPr>
              <w:br/>
            </w:r>
            <w:r w:rsidR="00766E6F">
              <w:rPr>
                <w:color w:val="434343"/>
                <w:sz w:val="28"/>
                <w:szCs w:val="28"/>
                <w:lang w:val="en-GB" w:eastAsia="en-GB" w:bidi="ar-SA"/>
              </w:rPr>
              <w:t xml:space="preserve">      </w:t>
            </w:r>
            <w:r w:rsidRPr="003012D4">
              <w:rPr>
                <w:color w:val="434343"/>
                <w:sz w:val="28"/>
                <w:szCs w:val="28"/>
                <w:lang w:val="en-GB" w:eastAsia="en-GB" w:bidi="ar-SA"/>
              </w:rPr>
              <w:t>Security</w:t>
            </w:r>
            <w:r w:rsidR="008B36F2">
              <w:rPr>
                <w:color w:val="434343"/>
                <w:sz w:val="28"/>
                <w:szCs w:val="28"/>
                <w:lang w:val="en-GB" w:eastAsia="en-GB" w:bidi="ar-SA"/>
              </w:rPr>
              <w:t>:</w:t>
            </w:r>
          </w:p>
          <w:p w14:paraId="626DE31B" w14:textId="77777777" w:rsidR="008B36F2" w:rsidRPr="003012D4" w:rsidRDefault="008B36F2" w:rsidP="003012D4">
            <w:pPr>
              <w:widowControl/>
              <w:autoSpaceDE/>
              <w:autoSpaceDN/>
              <w:rPr>
                <w:sz w:val="28"/>
                <w:szCs w:val="28"/>
                <w:lang w:val="en-GB" w:eastAsia="en-GB" w:bidi="ar-SA"/>
              </w:rPr>
            </w:pPr>
          </w:p>
          <w:p w14:paraId="111EBB08" w14:textId="77777777" w:rsidR="003012D4" w:rsidRPr="003012D4" w:rsidRDefault="003012D4" w:rsidP="003012D4">
            <w:pPr>
              <w:widowControl/>
              <w:numPr>
                <w:ilvl w:val="0"/>
                <w:numId w:val="3"/>
              </w:numPr>
              <w:shd w:val="clear" w:color="auto" w:fill="FFFFFF"/>
              <w:autoSpaceDE/>
              <w:autoSpaceDN/>
              <w:ind w:left="940"/>
              <w:textAlignment w:val="baseline"/>
              <w:rPr>
                <w:color w:val="434343"/>
                <w:sz w:val="20"/>
                <w:szCs w:val="20"/>
                <w:lang w:val="en-GB" w:eastAsia="en-GB" w:bidi="ar-SA"/>
              </w:rPr>
            </w:pPr>
            <w:r w:rsidRPr="003012D4">
              <w:rPr>
                <w:color w:val="434343"/>
                <w:sz w:val="20"/>
                <w:szCs w:val="20"/>
                <w:lang w:val="en-GB" w:eastAsia="en-GB" w:bidi="ar-SA"/>
              </w:rPr>
              <w:t>Cross-Site Request Forgery (CSRF) Prevention</w:t>
            </w:r>
          </w:p>
          <w:p w14:paraId="62F9C951" w14:textId="77777777" w:rsidR="003012D4" w:rsidRPr="003012D4" w:rsidRDefault="003012D4" w:rsidP="003012D4">
            <w:pPr>
              <w:widowControl/>
              <w:numPr>
                <w:ilvl w:val="0"/>
                <w:numId w:val="3"/>
              </w:numPr>
              <w:shd w:val="clear" w:color="auto" w:fill="FFFFFF"/>
              <w:autoSpaceDE/>
              <w:autoSpaceDN/>
              <w:ind w:left="940"/>
              <w:textAlignment w:val="baseline"/>
              <w:rPr>
                <w:color w:val="434343"/>
                <w:sz w:val="20"/>
                <w:szCs w:val="20"/>
                <w:lang w:val="en-GB" w:eastAsia="en-GB" w:bidi="ar-SA"/>
              </w:rPr>
            </w:pPr>
            <w:r w:rsidRPr="003012D4">
              <w:rPr>
                <w:color w:val="434343"/>
                <w:sz w:val="20"/>
                <w:szCs w:val="20"/>
                <w:lang w:val="en-GB" w:eastAsia="en-GB" w:bidi="ar-SA"/>
              </w:rPr>
              <w:t>Cross-Site Scripting (XSS) Prevention</w:t>
            </w:r>
          </w:p>
          <w:p w14:paraId="23AD1719" w14:textId="77777777" w:rsidR="003012D4" w:rsidRPr="003012D4" w:rsidRDefault="003012D4" w:rsidP="003012D4">
            <w:pPr>
              <w:widowControl/>
              <w:numPr>
                <w:ilvl w:val="0"/>
                <w:numId w:val="3"/>
              </w:numPr>
              <w:shd w:val="clear" w:color="auto" w:fill="FFFFFF"/>
              <w:autoSpaceDE/>
              <w:autoSpaceDN/>
              <w:ind w:left="940"/>
              <w:textAlignment w:val="baseline"/>
              <w:rPr>
                <w:color w:val="434343"/>
                <w:sz w:val="20"/>
                <w:szCs w:val="20"/>
                <w:lang w:val="en-GB" w:eastAsia="en-GB" w:bidi="ar-SA"/>
              </w:rPr>
            </w:pPr>
            <w:r w:rsidRPr="003012D4">
              <w:rPr>
                <w:color w:val="434343"/>
                <w:sz w:val="20"/>
                <w:szCs w:val="20"/>
                <w:lang w:val="en-GB" w:eastAsia="en-GB" w:bidi="ar-SA"/>
              </w:rPr>
              <w:t>Password Hashing</w:t>
            </w:r>
          </w:p>
          <w:p w14:paraId="425BD86C" w14:textId="77777777" w:rsidR="003012D4" w:rsidRPr="003012D4" w:rsidRDefault="003012D4" w:rsidP="003012D4">
            <w:pPr>
              <w:widowControl/>
              <w:numPr>
                <w:ilvl w:val="0"/>
                <w:numId w:val="3"/>
              </w:numPr>
              <w:shd w:val="clear" w:color="auto" w:fill="FFFFFF"/>
              <w:autoSpaceDE/>
              <w:autoSpaceDN/>
              <w:spacing w:after="600"/>
              <w:ind w:left="940"/>
              <w:textAlignment w:val="baseline"/>
              <w:rPr>
                <w:color w:val="434343"/>
                <w:sz w:val="20"/>
                <w:szCs w:val="20"/>
                <w:lang w:val="en-GB" w:eastAsia="en-GB" w:bidi="ar-SA"/>
              </w:rPr>
            </w:pPr>
            <w:r w:rsidRPr="003012D4">
              <w:rPr>
                <w:color w:val="434343"/>
                <w:sz w:val="20"/>
                <w:szCs w:val="20"/>
                <w:lang w:val="en-GB" w:eastAsia="en-GB" w:bidi="ar-SA"/>
              </w:rPr>
              <w:t>Avoiding SQL Injection </w:t>
            </w:r>
          </w:p>
          <w:p w14:paraId="588A85DE" w14:textId="77777777" w:rsidR="003012D4" w:rsidRPr="003012D4" w:rsidRDefault="003012D4" w:rsidP="003012D4">
            <w:pPr>
              <w:widowControl/>
              <w:pBdr>
                <w:bottom w:val="single" w:sz="6" w:space="8" w:color="D4D4D4"/>
              </w:pBdr>
              <w:shd w:val="clear" w:color="auto" w:fill="FFFFFF"/>
              <w:autoSpaceDE/>
              <w:autoSpaceDN/>
              <w:spacing w:before="460" w:after="300"/>
              <w:rPr>
                <w:sz w:val="28"/>
                <w:szCs w:val="28"/>
                <w:lang w:val="en-GB" w:eastAsia="en-GB" w:bidi="ar-SA"/>
              </w:rPr>
            </w:pPr>
            <w:r w:rsidRPr="003012D4">
              <w:rPr>
                <w:color w:val="434343"/>
                <w:sz w:val="28"/>
                <w:szCs w:val="28"/>
                <w:lang w:val="en-GB" w:eastAsia="en-GB" w:bidi="ar-SA"/>
              </w:rPr>
              <w:t>Technology (PHP)</w:t>
            </w:r>
          </w:p>
          <w:p w14:paraId="553E7F4C" w14:textId="77777777" w:rsidR="003012D4" w:rsidRPr="008B36F2" w:rsidRDefault="003012D4" w:rsidP="008B36F2">
            <w:pPr>
              <w:pStyle w:val="ListParagraph"/>
              <w:numPr>
                <w:ilvl w:val="0"/>
                <w:numId w:val="5"/>
              </w:numPr>
              <w:rPr>
                <w:lang w:val="en-GB" w:eastAsia="en-GB" w:bidi="ar-SA"/>
              </w:rPr>
            </w:pPr>
            <w:r w:rsidRPr="008B36F2">
              <w:rPr>
                <w:lang w:val="en-GB" w:eastAsia="en-GB" w:bidi="ar-SA"/>
              </w:rPr>
              <w:t>Programme Language: PHP V 8.0.8</w:t>
            </w:r>
          </w:p>
          <w:p w14:paraId="59A664CB" w14:textId="77777777" w:rsidR="003012D4" w:rsidRPr="008B36F2" w:rsidRDefault="003012D4" w:rsidP="008B36F2">
            <w:pPr>
              <w:pStyle w:val="ListParagraph"/>
              <w:numPr>
                <w:ilvl w:val="0"/>
                <w:numId w:val="5"/>
              </w:numPr>
              <w:rPr>
                <w:lang w:val="en-GB" w:eastAsia="en-GB" w:bidi="ar-SA"/>
              </w:rPr>
            </w:pPr>
            <w:r w:rsidRPr="008B36F2">
              <w:rPr>
                <w:lang w:val="en-GB" w:eastAsia="en-GB" w:bidi="ar-SA"/>
              </w:rPr>
              <w:t>Framework Codeigniter 3X/4X</w:t>
            </w:r>
          </w:p>
          <w:p w14:paraId="68BE569C" w14:textId="77777777" w:rsidR="008B36F2" w:rsidRPr="008B36F2" w:rsidRDefault="003012D4" w:rsidP="008B36F2">
            <w:pPr>
              <w:pStyle w:val="ListParagraph"/>
              <w:numPr>
                <w:ilvl w:val="0"/>
                <w:numId w:val="5"/>
              </w:numPr>
              <w:rPr>
                <w:lang w:val="en-GB" w:eastAsia="en-GB" w:bidi="ar-SA"/>
              </w:rPr>
            </w:pPr>
            <w:r w:rsidRPr="008B36F2">
              <w:rPr>
                <w:lang w:val="en-GB" w:eastAsia="en-GB" w:bidi="ar-SA"/>
              </w:rPr>
              <w:t>UI &amp; UX:  Bootstrap 4X CSS3 jQuer</w:t>
            </w:r>
            <w:r w:rsidR="008B36F2" w:rsidRPr="008B36F2">
              <w:rPr>
                <w:lang w:val="en-GB" w:eastAsia="en-GB" w:bidi="ar-SA"/>
              </w:rPr>
              <w:t>y</w:t>
            </w:r>
          </w:p>
          <w:p w14:paraId="78F9CCF5" w14:textId="3D11A39B" w:rsidR="00122EE5" w:rsidRPr="008B36F2" w:rsidRDefault="003012D4" w:rsidP="008B36F2">
            <w:pPr>
              <w:pStyle w:val="ListParagraph"/>
              <w:numPr>
                <w:ilvl w:val="0"/>
                <w:numId w:val="5"/>
              </w:numPr>
              <w:rPr>
                <w:lang w:val="en-GB" w:eastAsia="en-GB" w:bidi="ar-SA"/>
              </w:rPr>
            </w:pPr>
            <w:r w:rsidRPr="008B36F2">
              <w:rPr>
                <w:lang w:val="en-GB" w:eastAsia="en-GB" w:bidi="ar-SA"/>
              </w:rPr>
              <w:t>Database: Mysql</w:t>
            </w:r>
          </w:p>
        </w:tc>
        <w:tc>
          <w:tcPr>
            <w:tcW w:w="510" w:type="dxa"/>
            <w:shd w:val="clear" w:color="auto" w:fill="F1F1F1"/>
          </w:tcPr>
          <w:p w14:paraId="2238BEC1" w14:textId="77777777" w:rsidR="00122EE5" w:rsidRDefault="00122EE5">
            <w:pPr>
              <w:pStyle w:val="TableParagraph"/>
              <w:spacing w:before="0"/>
              <w:ind w:left="0" w:firstLine="0"/>
            </w:pPr>
          </w:p>
        </w:tc>
      </w:tr>
    </w:tbl>
    <w:p w14:paraId="2CDA5614" w14:textId="77777777" w:rsidR="00122EE5" w:rsidRDefault="00122EE5">
      <w:pPr>
        <w:pStyle w:val="BodyText"/>
        <w:spacing w:before="3"/>
        <w:rPr>
          <w:b/>
          <w:sz w:val="25"/>
        </w:rPr>
      </w:pPr>
    </w:p>
    <w:p w14:paraId="4F251036" w14:textId="77777777" w:rsidR="00122EE5" w:rsidRDefault="00122EE5">
      <w:pPr>
        <w:pStyle w:val="BodyText"/>
        <w:spacing w:line="30" w:lineRule="exact"/>
        <w:ind w:left="614"/>
        <w:rPr>
          <w:sz w:val="3"/>
        </w:rPr>
      </w:pPr>
    </w:p>
    <w:p w14:paraId="5BEBC461" w14:textId="77777777" w:rsidR="00122EE5" w:rsidRDefault="00E2543A">
      <w:pPr>
        <w:tabs>
          <w:tab w:val="left" w:pos="10962"/>
        </w:tabs>
        <w:spacing w:before="78"/>
        <w:ind w:left="111"/>
        <w:rPr>
          <w:b/>
          <w:sz w:val="28"/>
        </w:rPr>
      </w:pPr>
      <w:r>
        <w:rPr>
          <w:b/>
          <w:color w:val="FFFFFF"/>
          <w:sz w:val="28"/>
          <w:shd w:val="clear" w:color="auto" w:fill="039DA4"/>
        </w:rPr>
        <w:t>Changes andRevisions:</w:t>
      </w:r>
      <w:r>
        <w:rPr>
          <w:b/>
          <w:color w:val="FFFFFF"/>
          <w:sz w:val="28"/>
          <w:shd w:val="clear" w:color="auto" w:fill="039DA4"/>
        </w:rPr>
        <w:tab/>
      </w:r>
    </w:p>
    <w:p w14:paraId="7ED99221" w14:textId="77777777" w:rsidR="00122EE5" w:rsidRDefault="00122EE5">
      <w:pPr>
        <w:pStyle w:val="BodyText"/>
        <w:spacing w:before="7"/>
        <w:rPr>
          <w:b/>
          <w:sz w:val="14"/>
        </w:rPr>
      </w:pPr>
    </w:p>
    <w:p w14:paraId="7BC7F478" w14:textId="77777777" w:rsidR="00122EE5" w:rsidRDefault="00E2543A">
      <w:pPr>
        <w:pStyle w:val="BodyText"/>
        <w:spacing w:before="92" w:line="360" w:lineRule="auto"/>
        <w:ind w:left="220" w:right="571"/>
        <w:jc w:val="both"/>
      </w:pPr>
      <w:r>
        <w:t>We offer unlimited revisions to the website design and layout and want you to be totally satisfied about how the site will look, operate, and meet your business needs. Our designers will build your website and back-office system to ensure the site is clean, user friendly, easy to navigate and optimized to convert traffic into leads andsales.</w:t>
      </w:r>
    </w:p>
    <w:p w14:paraId="40FAA2CB" w14:textId="77777777" w:rsidR="00122EE5" w:rsidRDefault="00E2543A">
      <w:pPr>
        <w:pStyle w:val="BodyText"/>
        <w:spacing w:line="357" w:lineRule="auto"/>
        <w:ind w:left="220" w:right="581"/>
        <w:jc w:val="both"/>
      </w:pPr>
      <w:r>
        <w:lastRenderedPageBreak/>
        <w:t>Occasionally a client may need additional features added at a later date. Please feel free to discuss any requirements you may have, as getting this right is fundamental to ensuring a successful project and a happy client.</w:t>
      </w:r>
    </w:p>
    <w:p w14:paraId="6A4421AE" w14:textId="77777777" w:rsidR="00122EE5" w:rsidRDefault="00E2543A">
      <w:pPr>
        <w:pStyle w:val="Heading2"/>
        <w:tabs>
          <w:tab w:val="left" w:pos="11173"/>
        </w:tabs>
      </w:pPr>
      <w:r>
        <w:rPr>
          <w:color w:val="FFFFFF"/>
          <w:shd w:val="clear" w:color="auto" w:fill="039DA4"/>
        </w:rPr>
        <w:t>TechnicalSupport:</w:t>
      </w:r>
      <w:r>
        <w:rPr>
          <w:color w:val="FFFFFF"/>
          <w:shd w:val="clear" w:color="auto" w:fill="039DA4"/>
        </w:rPr>
        <w:tab/>
      </w:r>
    </w:p>
    <w:p w14:paraId="52CD0B8B" w14:textId="6E18A547" w:rsidR="00122EE5" w:rsidRDefault="00E2543A">
      <w:pPr>
        <w:pStyle w:val="BodyText"/>
        <w:spacing w:before="164" w:line="360" w:lineRule="auto"/>
        <w:ind w:left="220" w:right="571"/>
        <w:jc w:val="both"/>
      </w:pPr>
      <w:r>
        <w:t xml:space="preserve">We are not a website hosting company, so we do not offer support for website hosting, email or other services relating to hosting. You may already have professional hosting and you might even manage that hosting in-house; if you do, great. If you do not, we can set up an account for you at one of our preferred hosting providers or help you search out </w:t>
      </w:r>
      <w:r w:rsidR="00366A6E">
        <w:rPr>
          <w:noProof/>
          <w:sz w:val="3"/>
          <w:lang w:val="en-IN" w:eastAsia="en-IN" w:bidi="ar-SA"/>
        </w:rPr>
        <mc:AlternateContent>
          <mc:Choice Requires="wpg">
            <w:drawing>
              <wp:inline distT="0" distB="0" distL="0" distR="0" wp14:anchorId="1998EC7F" wp14:editId="22A34EF4">
                <wp:extent cx="6600825" cy="106680"/>
                <wp:effectExtent l="9525" t="15240" r="9525" b="0"/>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106680"/>
                          <a:chOff x="0" y="0"/>
                          <a:chExt cx="9538" cy="30203"/>
                        </a:xfrm>
                      </wpg:grpSpPr>
                      <wps:wsp>
                        <wps:cNvPr id="4" name="Line 7"/>
                        <wps:cNvCnPr>
                          <a:cxnSpLocks noChangeShapeType="1"/>
                        </wps:cNvCnPr>
                        <wps:spPr bwMode="auto">
                          <a:xfrm>
                            <a:off x="0" y="15"/>
                            <a:ext cx="9538" cy="0"/>
                          </a:xfrm>
                          <a:prstGeom prst="line">
                            <a:avLst/>
                          </a:prstGeom>
                          <a:noFill/>
                          <a:ln w="19050">
                            <a:solidFill>
                              <a:srgbClr val="2AA1A1"/>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BF081D" id="Group 6" o:spid="_x0000_s1026" style="width:519.75pt;height:8.4pt;mso-position-horizontal-relative:char;mso-position-vertical-relative:line" coordsize="9538,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gWaIQIAAJ0EAAAOAAAAZHJzL2Uyb0RvYy54bWykVN1u2yAUvp+0d0DcL8bJkqVWnCpK29xk&#10;W6R2D0AwttEwICBx8vY7gJtk7c3U3VjA+eH7OXhxf+okOnLrhFYlzkcEI66YroRqSvzr5enLHCPn&#10;qaqo1IqX+Mwdvl9+/rToTcHHutWy4hZBE+WK3pS49d4UWeZYyzvqRtpwBcFa24562NomqyztoXsn&#10;szEhs6zXtjJWM+4cnD6kIF7G/nXNmf9Z1457JEsM2Hz82vjdh2+2XNCisdS0gg0w6AdQdFQouPTS&#10;6oF6ig5WvGvVCWa107UfMd1luq4F45EDsMnJGzYbqw8mcmmKvjEXmUDaNzp9uC37cdxY82x2NqGH&#10;5Vaz3w50yXrTFLfxsG9SMtr333UFftKD15H4qbZdaAGU0Cnqe77oy08eMTiczQiZj6cYMYjlZDab&#10;DwawFlx6V8bax6HwbjqBOQpVEzImk+BaRot0ZYQ5wAq2wxy5q1Tu/6R6bqnh0QEXpNhZJKoSf8VI&#10;0Q7Yb4Xi6FuAE+6FhLVKQrKTGoRESq9bqhoeW72cDZTlkcBfJWHjwIV/FDafpsl9VfYqUFT0Ig4t&#10;jHV+w3WHwqLEEhBHv+hx63zS8TUl2Kf0k5ASzmkhFeoB6x2ZkljhtBRViIags81+LS06UnhY49Uq&#10;XyVSELlNgwFWVezWclo9DmtPhUxrACpVHLVEPwm519V5ZwO4wc5hGOENROOH9xoe2e0+Zl3/Kss/&#10;AAAA//8DAFBLAwQUAAYACAAAACEAEvxheNwAAAAFAQAADwAAAGRycy9kb3ducmV2LnhtbEyPQWvC&#10;QBCF7wX/wzKF3uomiqJpNiLS9iSFqiDexuyYBLOzIbsm8d937aW9DG94w3vfpKvB1KKj1lWWFcTj&#10;CARxbnXFhYLD/uN1AcJ5ZI21ZVJwJwerbPSUYqJtz9/U7XwhQgi7BBWU3jeJlC4vyaAb24Y4eBfb&#10;GvRhbQupW+xDuKnlJIrm0mDFoaHEhjYl5dfdzSj47LFfT+P3bnu9bO6n/ezruI1JqZfnYf0GwtPg&#10;/47hgR/QIQtMZ3tj7UStIDzif+fDi6bLGYhzUPMFyCyV/+mzHwAAAP//AwBQSwECLQAUAAYACAAA&#10;ACEAtoM4kv4AAADhAQAAEwAAAAAAAAAAAAAAAAAAAAAAW0NvbnRlbnRfVHlwZXNdLnhtbFBLAQIt&#10;ABQABgAIAAAAIQA4/SH/1gAAAJQBAAALAAAAAAAAAAAAAAAAAC8BAABfcmVscy8ucmVsc1BLAQIt&#10;ABQABgAIAAAAIQA5HgWaIQIAAJ0EAAAOAAAAAAAAAAAAAAAAAC4CAABkcnMvZTJvRG9jLnhtbFBL&#10;AQItABQABgAIAAAAIQAS/GF43AAAAAUBAAAPAAAAAAAAAAAAAAAAAHsEAABkcnMvZG93bnJldi54&#10;bWxQSwUGAAAAAAQABADzAAAAhAUAAAAA&#10;">
                <v:line id="Line 7" o:spid="_x0000_s1027" style="position:absolute;visibility:visible;mso-wrap-style:square" from="0,15" to="95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NyhvwAAANoAAAAPAAAAZHJzL2Rvd25yZXYueG1sRI/disIw&#10;FITvBd8hHME7mypSlmoUFRSvBH8e4NAc22JzUpLY1rc3Cwt7OczMN8x6O5hGdOR8bVnBPElBEBdW&#10;11wqeNyPsx8QPiBrbCyTgg952G7GozXm2vZ8pe4WShEh7HNUUIXQ5lL6oiKDPrEtcfSe1hkMUbpS&#10;aod9hJtGLtI0kwZrjgsVtnSoqHjd3kZBmWauu777y8LobMf302V/CqTUdDLsViACDeE//Nc+awVL&#10;+L0Sb4DcfAEAAP//AwBQSwECLQAUAAYACAAAACEA2+H2y+4AAACFAQAAEwAAAAAAAAAAAAAAAAAA&#10;AAAAW0NvbnRlbnRfVHlwZXNdLnhtbFBLAQItABQABgAIAAAAIQBa9CxbvwAAABUBAAALAAAAAAAA&#10;AAAAAAAAAB8BAABfcmVscy8ucmVsc1BLAQItABQABgAIAAAAIQAiyNyhvwAAANoAAAAPAAAAAAAA&#10;AAAAAAAAAAcCAABkcnMvZG93bnJldi54bWxQSwUGAAAAAAMAAwC3AAAA8wIAAAAA&#10;" strokecolor="#2aa1a1" strokeweight="1.5pt"/>
                <w10:anchorlock/>
              </v:group>
            </w:pict>
          </mc:Fallback>
        </mc:AlternateContent>
      </w:r>
      <w:r>
        <w:t>the best suited server for your needs. We can set up your site on a server and we can provide a separate estimate. Then, the updates to, and management of that server will be up to you. We will offer free training and 01(one year) free technical support to ensure you are getting the full benefit of your new software.</w:t>
      </w:r>
    </w:p>
    <w:p w14:paraId="1F40AC97" w14:textId="77777777" w:rsidR="00122EE5" w:rsidRDefault="00E2543A">
      <w:pPr>
        <w:pStyle w:val="Heading2"/>
        <w:tabs>
          <w:tab w:val="left" w:pos="11173"/>
        </w:tabs>
        <w:spacing w:before="110"/>
      </w:pPr>
      <w:r>
        <w:rPr>
          <w:color w:val="FFFFFF"/>
          <w:shd w:val="clear" w:color="auto" w:fill="039DA4"/>
        </w:rPr>
        <w:t>LegalStuff:</w:t>
      </w:r>
      <w:r>
        <w:rPr>
          <w:color w:val="FFFFFF"/>
          <w:shd w:val="clear" w:color="auto" w:fill="039DA4"/>
        </w:rPr>
        <w:tab/>
      </w:r>
    </w:p>
    <w:p w14:paraId="0F29CF36" w14:textId="77777777" w:rsidR="00122EE5" w:rsidRDefault="00E2543A">
      <w:pPr>
        <w:pStyle w:val="BodyText"/>
        <w:spacing w:before="198" w:line="360" w:lineRule="auto"/>
        <w:ind w:left="220" w:right="570"/>
        <w:jc w:val="both"/>
      </w:pPr>
      <w:r>
        <w:t xml:space="preserve">We cannot guarantee that our work will be error-free and so we cannot be liable to you or any third-party for damages, including loss of profits, savings or other incidental, consequential or special damages, even if you have advised us of them. Finally, if any provision of this contract shall be unlawful, void, or for any reason unenforceable, then that provision shall be deemed </w:t>
      </w:r>
      <w:r>
        <w:rPr>
          <w:lang w:val="en-IN"/>
        </w:rPr>
        <w:t>several</w:t>
      </w:r>
      <w:r>
        <w:t xml:space="preserve"> from this contract and shall not affect the validity and </w:t>
      </w:r>
      <w:r>
        <w:rPr>
          <w:lang w:val="en-IN"/>
        </w:rPr>
        <w:t>enforce ability</w:t>
      </w:r>
      <w:r>
        <w:t xml:space="preserve"> of any remaining provisions.</w:t>
      </w:r>
    </w:p>
    <w:p w14:paraId="51FF007D" w14:textId="77777777" w:rsidR="00122EE5" w:rsidRDefault="00E2543A">
      <w:pPr>
        <w:pStyle w:val="Heading2"/>
        <w:tabs>
          <w:tab w:val="left" w:pos="11173"/>
        </w:tabs>
        <w:spacing w:before="6"/>
      </w:pPr>
      <w:r>
        <w:rPr>
          <w:color w:val="FFFFFF"/>
          <w:shd w:val="clear" w:color="auto" w:fill="039DA4"/>
        </w:rPr>
        <w:t>CopyRight:</w:t>
      </w:r>
      <w:r>
        <w:rPr>
          <w:color w:val="FFFFFF"/>
          <w:shd w:val="clear" w:color="auto" w:fill="039DA4"/>
        </w:rPr>
        <w:tab/>
      </w:r>
    </w:p>
    <w:p w14:paraId="3EC2AC41" w14:textId="77777777" w:rsidR="00122EE5" w:rsidRDefault="00E2543A">
      <w:pPr>
        <w:pStyle w:val="BodyText"/>
        <w:spacing w:before="96" w:line="360" w:lineRule="auto"/>
        <w:ind w:left="220" w:right="573"/>
        <w:jc w:val="both"/>
      </w:pPr>
      <w:r>
        <w:t>First, you guarantee that all elements of text, images or other artwork you provide are either owned by your good selves or that you have permission to use them.</w:t>
      </w:r>
    </w:p>
    <w:p w14:paraId="4D570238" w14:textId="77777777" w:rsidR="00122EE5" w:rsidRDefault="00E2543A">
      <w:pPr>
        <w:pStyle w:val="BodyText"/>
        <w:spacing w:line="250" w:lineRule="exact"/>
        <w:ind w:left="220"/>
        <w:jc w:val="both"/>
      </w:pPr>
      <w:r>
        <w:t>Then, when your final payment has cleared, copyright will be automatically assigned You.</w:t>
      </w:r>
    </w:p>
    <w:p w14:paraId="1DFCF88F" w14:textId="77777777" w:rsidR="00122EE5" w:rsidRDefault="00122EE5">
      <w:pPr>
        <w:pStyle w:val="BodyText"/>
        <w:spacing w:before="1"/>
        <w:rPr>
          <w:sz w:val="25"/>
        </w:rPr>
      </w:pPr>
    </w:p>
    <w:p w14:paraId="0CD8541A" w14:textId="77777777" w:rsidR="00122EE5" w:rsidRDefault="00E2543A">
      <w:pPr>
        <w:pStyle w:val="BodyText"/>
        <w:spacing w:before="1" w:line="360" w:lineRule="auto"/>
        <w:ind w:left="220" w:right="571" w:firstLine="55"/>
        <w:jc w:val="both"/>
      </w:pPr>
      <w:r>
        <w:t>We love to show off our work and share what we have learnt with other people, so we reserve the right, with your permission, to display and link to your project as part of our portfolio and to write about it on websites, in magazine articles and in books. We would also love a testimonial from you about your experience with us, so we can work to continuously improve our services.</w:t>
      </w:r>
    </w:p>
    <w:p w14:paraId="621F2E3A" w14:textId="77777777" w:rsidR="00122EE5" w:rsidRDefault="00E2543A">
      <w:pPr>
        <w:pStyle w:val="Heading2"/>
        <w:tabs>
          <w:tab w:val="left" w:pos="11173"/>
        </w:tabs>
        <w:spacing w:before="164"/>
      </w:pPr>
      <w:bookmarkStart w:id="1" w:name="_Hlk81566451"/>
      <w:r>
        <w:rPr>
          <w:color w:val="FFFFFF"/>
          <w:shd w:val="clear" w:color="auto" w:fill="039DA4"/>
        </w:rPr>
        <w:t>Payment:</w:t>
      </w:r>
      <w:r>
        <w:rPr>
          <w:color w:val="FFFFFF"/>
          <w:shd w:val="clear" w:color="auto" w:fill="039DA4"/>
        </w:rPr>
        <w:tab/>
      </w:r>
    </w:p>
    <w:bookmarkEnd w:id="1"/>
    <w:p w14:paraId="613D5D88" w14:textId="77777777" w:rsidR="00122EE5" w:rsidRDefault="00E2543A">
      <w:pPr>
        <w:pStyle w:val="BodyText"/>
        <w:spacing w:before="96" w:line="360" w:lineRule="auto"/>
        <w:ind w:left="220" w:right="371"/>
      </w:pPr>
      <w:r>
        <w:t xml:space="preserve">We are sure you understand how important it is as a small business that you pay the invoices that we send you promptly. As we are also sure you will want to stay friends, you agree to stick to the following payment schedule.   </w:t>
      </w:r>
    </w:p>
    <w:p w14:paraId="0A3A0AEB" w14:textId="77777777" w:rsidR="00122EE5" w:rsidRDefault="00E2543A">
      <w:pPr>
        <w:pStyle w:val="BodyText"/>
        <w:spacing w:before="96" w:line="360" w:lineRule="auto"/>
        <w:ind w:left="220" w:right="371"/>
      </w:pPr>
      <w:r>
        <w:t>The total cost of the project is £</w:t>
      </w:r>
      <w:r>
        <w:rPr>
          <w:lang w:val="en-IN"/>
        </w:rPr>
        <w:t>400.00</w:t>
      </w:r>
      <w:r>
        <w:t xml:space="preserve"> and after every year will be £</w:t>
      </w:r>
      <w:r>
        <w:rPr>
          <w:lang w:val="en-IN"/>
        </w:rPr>
        <w:t xml:space="preserve">60.00 </w:t>
      </w:r>
      <w:r>
        <w:t>for hosting, maintenance, and all technical support related to our work</w:t>
      </w:r>
    </w:p>
    <w:p w14:paraId="6FC18B0C" w14:textId="77777777" w:rsidR="00122EE5" w:rsidRDefault="00E2543A">
      <w:pPr>
        <w:widowControl/>
        <w:autoSpaceDE/>
        <w:autoSpaceDN/>
        <w:spacing w:after="240"/>
        <w:rPr>
          <w:sz w:val="24"/>
          <w:szCs w:val="24"/>
          <w:lang w:val="en-IN" w:eastAsia="en-IN" w:bidi="ar-SA"/>
        </w:rPr>
      </w:pPr>
      <w:r>
        <w:rPr>
          <w:sz w:val="24"/>
          <w:szCs w:val="24"/>
          <w:lang w:val="en-IN" w:eastAsia="en-IN" w:bidi="ar-SA"/>
        </w:rPr>
        <w:br/>
      </w:r>
    </w:p>
    <w:p w14:paraId="6F00359B" w14:textId="77777777" w:rsidR="00122EE5" w:rsidRDefault="00122EE5">
      <w:pPr>
        <w:widowControl/>
        <w:autoSpaceDE/>
        <w:autoSpaceDN/>
        <w:spacing w:after="240"/>
        <w:rPr>
          <w:sz w:val="24"/>
          <w:szCs w:val="24"/>
          <w:lang w:val="en-IN" w:eastAsia="en-IN" w:bidi="ar-SA"/>
        </w:rPr>
      </w:pPr>
    </w:p>
    <w:p w14:paraId="76156B06" w14:textId="409C7637" w:rsidR="00122EE5" w:rsidRDefault="00E2543A">
      <w:pPr>
        <w:widowControl/>
        <w:autoSpaceDE/>
        <w:autoSpaceDN/>
        <w:spacing w:after="240"/>
        <w:rPr>
          <w:sz w:val="8"/>
          <w:szCs w:val="24"/>
          <w:lang w:val="en-IN" w:eastAsia="en-IN" w:bidi="ar-SA"/>
        </w:rPr>
      </w:pPr>
      <w:r>
        <w:rPr>
          <w:sz w:val="2"/>
          <w:szCs w:val="24"/>
          <w:lang w:val="en-IN" w:eastAsia="en-IN" w:bidi="ar-SA"/>
        </w:rPr>
        <w:t>[{</w:t>
      </w:r>
      <w:r w:rsidR="00366A6E">
        <w:rPr>
          <w:noProof/>
          <w:sz w:val="3"/>
          <w:lang w:val="en-IN" w:eastAsia="en-IN" w:bidi="ar-SA"/>
        </w:rPr>
        <mc:AlternateContent>
          <mc:Choice Requires="wpg">
            <w:drawing>
              <wp:inline distT="0" distB="0" distL="0" distR="0" wp14:anchorId="41B7314E" wp14:editId="03DC9713">
                <wp:extent cx="6600825" cy="106680"/>
                <wp:effectExtent l="17145" t="12065" r="11430" b="0"/>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106680"/>
                          <a:chOff x="0" y="0"/>
                          <a:chExt cx="9538" cy="30203"/>
                        </a:xfrm>
                      </wpg:grpSpPr>
                      <wps:wsp>
                        <wps:cNvPr id="2" name="Line 7"/>
                        <wps:cNvCnPr>
                          <a:cxnSpLocks noChangeShapeType="1"/>
                        </wps:cNvCnPr>
                        <wps:spPr bwMode="auto">
                          <a:xfrm>
                            <a:off x="0" y="15"/>
                            <a:ext cx="9538" cy="0"/>
                          </a:xfrm>
                          <a:prstGeom prst="line">
                            <a:avLst/>
                          </a:prstGeom>
                          <a:noFill/>
                          <a:ln w="19050">
                            <a:solidFill>
                              <a:srgbClr val="2AA1A1"/>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D829FE" id="Group 6" o:spid="_x0000_s1026" style="width:519.75pt;height:8.4pt;mso-position-horizontal-relative:char;mso-position-vertical-relative:line" coordsize="9538,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cBIQIAAJ0EAAAOAAAAZHJzL2Uyb0RvYy54bWykVN1u2yAUvp+0d0DcL8aO4qVWnCpK29xk&#10;W6R2D0AwttEwICBx8vY7YDdJ25upu7GA88P3c/Di/tRJdOTWCa1KnE4IRlwxXQnVlPj3y9O3OUbO&#10;U1VRqRUv8Zk7fL/8+mXRm4JnutWy4hZBE+WK3pS49d4USeJYyzvqJtpwBcFa24562NomqSztoXsn&#10;k4yQPOm1rYzVjDsHpw9DEC9j/7rmzP+qa8c9kiUGbD5+bfzuwzdZLmjRWGpawUYY9BMoOioUXHpp&#10;9UA9RQcrPrTqBLPa6dpPmO4SXdeC8cgB2KTkHZuN1QcTuTRF35iLTCDtO50+3Zb9PG6seTY7O6CH&#10;5VazPw50SXrTFLfxsG+GZLTvf+gK/KQHryPxU2270AIooVPU93zRl588YnCY54TMsxlGDGIpyfP5&#10;aABrwaUPZax9HAvvZlOYo1A1JRmZBtcSWgxXRpgjrGA7zJG7SuX+T6rnlhoeHXBBip1FoipxhpGi&#10;HbDfCsXR9wAn3AsJazUIyU5qFBIpvW6panhs9XI2UJZGAm9KwsaBC/8obDobJvdV2atAUdGLOLQw&#10;1vkN1x0KixJLQBz9oset84OOrynBPqWfhJRwTgupUA9Y78iMxAqnpahCNASdbfZradGRwsPKVqt0&#10;NZCCyG0aDLCqYreW0+pxXHsq5LAGoFLFURvoD0LudXXe2QButHMcRngD0fjxvYZHdruPWde/yvIv&#10;AAAA//8DAFBLAwQUAAYACAAAACEAEvxheNwAAAAFAQAADwAAAGRycy9kb3ducmV2LnhtbEyPQWvC&#10;QBCF7wX/wzKF3uomiqJpNiLS9iSFqiDexuyYBLOzIbsm8d937aW9DG94w3vfpKvB1KKj1lWWFcTj&#10;CARxbnXFhYLD/uN1AcJ5ZI21ZVJwJwerbPSUYqJtz9/U7XwhQgi7BBWU3jeJlC4vyaAb24Y4eBfb&#10;GvRhbQupW+xDuKnlJIrm0mDFoaHEhjYl5dfdzSj47LFfT+P3bnu9bO6n/ezruI1JqZfnYf0GwtPg&#10;/47hgR/QIQtMZ3tj7UStIDzif+fDi6bLGYhzUPMFyCyV/+mzHwAAAP//AwBQSwECLQAUAAYACAAA&#10;ACEAtoM4kv4AAADhAQAAEwAAAAAAAAAAAAAAAAAAAAAAW0NvbnRlbnRfVHlwZXNdLnhtbFBLAQIt&#10;ABQABgAIAAAAIQA4/SH/1gAAAJQBAAALAAAAAAAAAAAAAAAAAC8BAABfcmVscy8ucmVsc1BLAQIt&#10;ABQABgAIAAAAIQAwHScBIQIAAJ0EAAAOAAAAAAAAAAAAAAAAAC4CAABkcnMvZTJvRG9jLnhtbFBL&#10;AQItABQABgAIAAAAIQAS/GF43AAAAAUBAAAPAAAAAAAAAAAAAAAAAHsEAABkcnMvZG93bnJldi54&#10;bWxQSwUGAAAAAAQABADzAAAAhAUAAAAA&#10;">
                <v:line id="Line 7" o:spid="_x0000_s1027" style="position:absolute;visibility:visible;mso-wrap-style:square" from="0,15" to="95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eFOwAAAANoAAAAPAAAAZHJzL2Rvd25yZXYueG1sRI/NasMw&#10;EITvgb6D2EJusVwfTHCiGKfQkFMgPw+wWBvbxFoZSbHdt48ChR6HmfmG2Zaz6cVIzneWFXwlKQji&#10;2uqOGwW3689qDcIHZI29ZVLwSx7K3cdii4W2E59pvIRGRAj7AhW0IQyFlL5uyaBP7EAcvbt1BkOU&#10;rpHa4RThppdZmubSYMdxocWBvluqH5enUdCkuRvPz+mUGZ1XfD2c9odASi0/52oDItAc/sN/7aNW&#10;kMH7SrwBcvcCAAD//wMAUEsBAi0AFAAGAAgAAAAhANvh9svuAAAAhQEAABMAAAAAAAAAAAAAAAAA&#10;AAAAAFtDb250ZW50X1R5cGVzXS54bWxQSwECLQAUAAYACAAAACEAWvQsW78AAAAVAQAACwAAAAAA&#10;AAAAAAAAAAAfAQAAX3JlbHMvLnJlbHNQSwECLQAUAAYACAAAACEAwm3hTsAAAADaAAAADwAAAAAA&#10;AAAAAAAAAAAHAgAAZHJzL2Rvd25yZXYueG1sUEsFBgAAAAADAAMAtwAAAPQCAAAAAA==&#10;" strokecolor="#2aa1a1" strokeweight="1.5pt"/>
                <w10:anchorlock/>
              </v:group>
            </w:pict>
          </mc:Fallback>
        </mc:AlternateContent>
      </w:r>
    </w:p>
    <w:p w14:paraId="2EB7BECA" w14:textId="77777777" w:rsidR="00122EE5" w:rsidRDefault="00E2543A">
      <w:pPr>
        <w:widowControl/>
        <w:autoSpaceDE/>
        <w:autoSpaceDN/>
        <w:spacing w:before="79"/>
        <w:ind w:left="111"/>
        <w:rPr>
          <w:sz w:val="24"/>
          <w:szCs w:val="24"/>
          <w:lang w:val="en-IN" w:eastAsia="en-IN" w:bidi="ar-SA"/>
        </w:rPr>
      </w:pPr>
      <w:r>
        <w:rPr>
          <w:b/>
          <w:bCs/>
          <w:color w:val="FFFFFF"/>
          <w:sz w:val="32"/>
          <w:szCs w:val="32"/>
          <w:shd w:val="clear" w:color="auto" w:fill="039DA4"/>
          <w:lang w:val="en-IN" w:eastAsia="en-IN" w:bidi="ar-SA"/>
        </w:rPr>
        <w:t xml:space="preserve">   Payment Schedule:</w:t>
      </w:r>
      <w:r>
        <w:rPr>
          <w:b/>
          <w:bCs/>
          <w:color w:val="FFFFFF"/>
          <w:sz w:val="32"/>
          <w:szCs w:val="32"/>
          <w:shd w:val="clear" w:color="auto" w:fill="039DA4"/>
          <w:lang w:val="en-IN" w:eastAsia="en-IN" w:bidi="ar-SA"/>
        </w:rPr>
        <w:tab/>
      </w:r>
    </w:p>
    <w:p w14:paraId="5A1F1DBA" w14:textId="77777777" w:rsidR="00122EE5" w:rsidRDefault="00E2543A">
      <w:pPr>
        <w:widowControl/>
        <w:autoSpaceDE/>
        <w:autoSpaceDN/>
        <w:rPr>
          <w:sz w:val="4"/>
          <w:szCs w:val="24"/>
          <w:lang w:val="en-IN" w:eastAsia="en-IN" w:bidi="ar-SA"/>
        </w:rPr>
      </w:pPr>
      <w:r>
        <w:rPr>
          <w:sz w:val="24"/>
          <w:szCs w:val="24"/>
          <w:lang w:val="en-IN" w:eastAsia="en-IN" w:bidi="ar-SA"/>
        </w:rPr>
        <w:lastRenderedPageBreak/>
        <w:br/>
      </w:r>
    </w:p>
    <w:p w14:paraId="76C45A4F" w14:textId="77777777" w:rsidR="00122EE5" w:rsidRDefault="00E2543A">
      <w:pPr>
        <w:widowControl/>
        <w:numPr>
          <w:ilvl w:val="0"/>
          <w:numId w:val="2"/>
        </w:numPr>
        <w:autoSpaceDE/>
        <w:autoSpaceDN/>
        <w:spacing w:before="120"/>
        <w:ind w:left="587"/>
        <w:textAlignment w:val="baseline"/>
        <w:rPr>
          <w:color w:val="000000"/>
          <w:sz w:val="24"/>
          <w:szCs w:val="24"/>
          <w:lang w:val="en-IN" w:eastAsia="en-IN" w:bidi="ar-SA"/>
        </w:rPr>
      </w:pPr>
      <w:r>
        <w:rPr>
          <w:color w:val="000000"/>
          <w:sz w:val="24"/>
          <w:szCs w:val="24"/>
          <w:lang w:val="en-IN" w:eastAsia="en-IN" w:bidi="ar-SA"/>
        </w:rPr>
        <w:t xml:space="preserve">After getting the agreement: </w:t>
      </w:r>
      <w:r>
        <w:t>£</w:t>
      </w:r>
      <w:r>
        <w:rPr>
          <w:lang w:val="en-IN"/>
        </w:rPr>
        <w:t>200.00</w:t>
      </w:r>
    </w:p>
    <w:p w14:paraId="65C97E8F" w14:textId="77777777" w:rsidR="00122EE5" w:rsidRDefault="00E2543A">
      <w:pPr>
        <w:widowControl/>
        <w:numPr>
          <w:ilvl w:val="0"/>
          <w:numId w:val="2"/>
        </w:numPr>
        <w:autoSpaceDE/>
        <w:autoSpaceDN/>
        <w:spacing w:before="120"/>
        <w:ind w:left="587"/>
        <w:textAlignment w:val="baseline"/>
        <w:rPr>
          <w:color w:val="000000"/>
          <w:sz w:val="24"/>
          <w:szCs w:val="24"/>
          <w:lang w:val="en-IN" w:eastAsia="en-IN" w:bidi="ar-SA"/>
        </w:rPr>
      </w:pPr>
      <w:r>
        <w:rPr>
          <w:color w:val="000000"/>
          <w:sz w:val="24"/>
          <w:szCs w:val="24"/>
          <w:lang w:val="en-IN" w:eastAsia="en-IN" w:bidi="ar-SA"/>
        </w:rPr>
        <w:t xml:space="preserve">Middle of the project: </w:t>
      </w:r>
      <w:r>
        <w:t>£</w:t>
      </w:r>
      <w:r>
        <w:rPr>
          <w:lang w:val="en-IN"/>
        </w:rPr>
        <w:t xml:space="preserve"> 100.00</w:t>
      </w:r>
    </w:p>
    <w:p w14:paraId="7E092982" w14:textId="77777777" w:rsidR="00122EE5" w:rsidRDefault="00E2543A">
      <w:pPr>
        <w:widowControl/>
        <w:numPr>
          <w:ilvl w:val="0"/>
          <w:numId w:val="2"/>
        </w:numPr>
        <w:autoSpaceDE/>
        <w:autoSpaceDN/>
        <w:spacing w:before="120"/>
        <w:ind w:left="587"/>
        <w:textAlignment w:val="baseline"/>
        <w:rPr>
          <w:color w:val="000000"/>
          <w:sz w:val="28"/>
          <w:szCs w:val="28"/>
          <w:lang w:val="en-IN" w:eastAsia="en-IN" w:bidi="ar-SA"/>
        </w:rPr>
      </w:pPr>
      <w:r>
        <w:rPr>
          <w:color w:val="000000"/>
          <w:sz w:val="24"/>
          <w:szCs w:val="24"/>
          <w:lang w:val="en-IN" w:eastAsia="en-IN" w:bidi="ar-SA"/>
        </w:rPr>
        <w:t xml:space="preserve">At the time of project handover: </w:t>
      </w:r>
      <w:r>
        <w:t>£</w:t>
      </w:r>
      <w:r>
        <w:rPr>
          <w:color w:val="000000"/>
          <w:sz w:val="24"/>
          <w:szCs w:val="24"/>
          <w:lang w:val="en-IN" w:eastAsia="en-IN" w:bidi="ar-SA"/>
        </w:rPr>
        <w:t>100</w:t>
      </w:r>
    </w:p>
    <w:p w14:paraId="408A6034" w14:textId="77777777" w:rsidR="00122EE5" w:rsidRDefault="00122EE5">
      <w:pPr>
        <w:widowControl/>
        <w:autoSpaceDE/>
        <w:autoSpaceDN/>
        <w:rPr>
          <w:sz w:val="24"/>
          <w:szCs w:val="24"/>
          <w:lang w:val="en-IN" w:eastAsia="en-IN" w:bidi="ar-SA"/>
        </w:rPr>
      </w:pPr>
    </w:p>
    <w:p w14:paraId="17998E06" w14:textId="77777777" w:rsidR="00122EE5" w:rsidRDefault="00E2543A">
      <w:pPr>
        <w:widowControl/>
        <w:autoSpaceDE/>
        <w:autoSpaceDN/>
        <w:ind w:left="220" w:right="371"/>
        <w:rPr>
          <w:sz w:val="24"/>
          <w:szCs w:val="24"/>
          <w:lang w:val="en-IN" w:eastAsia="en-IN" w:bidi="ar-SA"/>
        </w:rPr>
      </w:pPr>
      <w:r>
        <w:rPr>
          <w:color w:val="000000"/>
          <w:lang w:val="en-IN" w:eastAsia="en-IN" w:bidi="ar-SA"/>
        </w:rPr>
        <w:t>We understand that some businesses may have budget constraints and we can adjust our payment structure to help you manage your cash flow, talk to us if you have any questions.</w:t>
      </w:r>
    </w:p>
    <w:p w14:paraId="78EA3B91" w14:textId="77777777" w:rsidR="00122EE5" w:rsidRDefault="00122EE5">
      <w:pPr>
        <w:pStyle w:val="BodyText"/>
        <w:spacing w:before="3"/>
        <w:rPr>
          <w:b/>
          <w:sz w:val="25"/>
        </w:rPr>
      </w:pPr>
    </w:p>
    <w:p w14:paraId="4CFC1D24" w14:textId="77777777" w:rsidR="00122EE5" w:rsidRDefault="00122EE5">
      <w:pPr>
        <w:pStyle w:val="BodyText"/>
        <w:spacing w:line="30" w:lineRule="exact"/>
        <w:ind w:left="614"/>
        <w:rPr>
          <w:sz w:val="3"/>
        </w:rPr>
      </w:pPr>
    </w:p>
    <w:p w14:paraId="7EF6C478" w14:textId="77777777" w:rsidR="00122EE5" w:rsidRDefault="00E2543A">
      <w:pPr>
        <w:pStyle w:val="Heading2"/>
        <w:tabs>
          <w:tab w:val="left" w:pos="11173"/>
        </w:tabs>
        <w:spacing w:before="171"/>
      </w:pPr>
      <w:r>
        <w:rPr>
          <w:color w:val="FFFFFF"/>
          <w:shd w:val="clear" w:color="auto" w:fill="039DA4"/>
        </w:rPr>
        <w:t>PaymentMethod:</w:t>
      </w:r>
      <w:r>
        <w:rPr>
          <w:color w:val="FFFFFF"/>
          <w:shd w:val="clear" w:color="auto" w:fill="039DA4"/>
        </w:rPr>
        <w:tab/>
      </w:r>
    </w:p>
    <w:p w14:paraId="5BDC19FE" w14:textId="77777777" w:rsidR="00122EE5" w:rsidRDefault="00122EE5">
      <w:pPr>
        <w:pStyle w:val="BodyText"/>
        <w:spacing w:before="10"/>
        <w:rPr>
          <w:b/>
          <w:sz w:val="29"/>
        </w:rPr>
      </w:pPr>
    </w:p>
    <w:p w14:paraId="25DDFC6B" w14:textId="77777777" w:rsidR="00122EE5" w:rsidRDefault="00E2543A">
      <w:pPr>
        <w:pStyle w:val="Heading3"/>
        <w:ind w:left="220"/>
        <w:jc w:val="both"/>
      </w:pPr>
      <w:r>
        <w:t>Bank Account:</w:t>
      </w:r>
    </w:p>
    <w:p w14:paraId="502951DD" w14:textId="77777777" w:rsidR="00122EE5" w:rsidRDefault="00122EE5">
      <w:pPr>
        <w:pStyle w:val="BodyText"/>
        <w:spacing w:before="1"/>
        <w:rPr>
          <w:b/>
          <w:sz w:val="30"/>
        </w:rPr>
      </w:pPr>
    </w:p>
    <w:p w14:paraId="5C365F94" w14:textId="77777777" w:rsidR="00122EE5" w:rsidRDefault="00E2543A">
      <w:pPr>
        <w:pStyle w:val="Heading5"/>
        <w:spacing w:before="0"/>
        <w:ind w:left="220"/>
        <w:jc w:val="both"/>
      </w:pPr>
      <w:r>
        <w:t>ICICI Bank</w:t>
      </w:r>
    </w:p>
    <w:p w14:paraId="2CFD97DE" w14:textId="77777777" w:rsidR="00122EE5" w:rsidRDefault="00E2543A">
      <w:pPr>
        <w:pStyle w:val="BodyText"/>
        <w:spacing w:before="121"/>
        <w:ind w:left="220"/>
        <w:jc w:val="both"/>
      </w:pPr>
      <w:r>
        <w:t>Barasat Br.</w:t>
      </w:r>
    </w:p>
    <w:p w14:paraId="17B7F718" w14:textId="77777777" w:rsidR="00122EE5" w:rsidRDefault="00E2543A">
      <w:pPr>
        <w:pStyle w:val="Heading5"/>
        <w:spacing w:before="131" w:line="376" w:lineRule="auto"/>
        <w:ind w:left="220" w:right="8207"/>
        <w:jc w:val="both"/>
      </w:pPr>
      <w:r>
        <w:t>Bigpage E-Commerce Pvt. Ltd. Current A/C No: 082405001897 IFSC Code: ICIC0000824</w:t>
      </w:r>
    </w:p>
    <w:p w14:paraId="078F0639" w14:textId="77777777" w:rsidR="00122EE5" w:rsidRDefault="00122EE5"/>
    <w:p w14:paraId="14EE7C85" w14:textId="77777777" w:rsidR="00122EE5" w:rsidRDefault="00E2543A">
      <w:pPr>
        <w:ind w:firstLineChars="450" w:firstLine="990"/>
        <w:rPr>
          <w:lang w:val="en-IN"/>
        </w:rPr>
      </w:pPr>
      <w:r>
        <w:rPr>
          <w:lang w:val="en-IN"/>
        </w:rPr>
        <w:t xml:space="preserve">Or </w:t>
      </w:r>
    </w:p>
    <w:p w14:paraId="1C2BBC8E" w14:textId="77777777" w:rsidR="00122EE5" w:rsidRDefault="00122EE5">
      <w:pPr>
        <w:ind w:firstLineChars="450" w:firstLine="990"/>
        <w:rPr>
          <w:lang w:val="en-IN"/>
        </w:rPr>
      </w:pPr>
    </w:p>
    <w:p w14:paraId="54ED5CF1" w14:textId="77777777" w:rsidR="00122EE5" w:rsidRDefault="00E2543A" w:rsidP="008571ED">
      <w:pPr>
        <w:ind w:firstLineChars="100" w:firstLine="221"/>
        <w:rPr>
          <w:b/>
          <w:bCs/>
          <w:lang w:val="en-IN"/>
        </w:rPr>
      </w:pPr>
      <w:r>
        <w:rPr>
          <w:b/>
          <w:bCs/>
          <w:lang w:val="en-IN"/>
        </w:rPr>
        <w:t xml:space="preserve">Paypal : </w:t>
      </w:r>
      <w:hyperlink r:id="rId18" w:history="1">
        <w:r>
          <w:rPr>
            <w:rStyle w:val="Hyperlink"/>
            <w:b/>
            <w:bCs/>
            <w:lang w:val="en-IN"/>
          </w:rPr>
          <w:t>billing@bigpage.in</w:t>
        </w:r>
      </w:hyperlink>
    </w:p>
    <w:p w14:paraId="31135CB9" w14:textId="77777777" w:rsidR="00122EE5" w:rsidRDefault="00122EE5" w:rsidP="008571ED">
      <w:pPr>
        <w:ind w:firstLineChars="100" w:firstLine="221"/>
        <w:rPr>
          <w:b/>
          <w:bCs/>
          <w:lang w:val="en-IN"/>
        </w:rPr>
      </w:pPr>
    </w:p>
    <w:p w14:paraId="4ED8F082" w14:textId="77777777" w:rsidR="00122EE5" w:rsidRDefault="00122EE5">
      <w:pPr>
        <w:pStyle w:val="BodyText"/>
        <w:rPr>
          <w:sz w:val="8"/>
          <w:szCs w:val="6"/>
          <w:lang w:val="en-IN"/>
        </w:rPr>
      </w:pPr>
    </w:p>
    <w:p w14:paraId="738F9A1E" w14:textId="77777777" w:rsidR="00122EE5" w:rsidRDefault="00E2543A">
      <w:pPr>
        <w:pStyle w:val="Heading5"/>
        <w:spacing w:before="209"/>
        <w:ind w:left="220"/>
      </w:pPr>
      <w:r>
        <w:t>Bigpage E-Commerce Pvt. Ltd.</w:t>
      </w:r>
    </w:p>
    <w:p w14:paraId="67186A81" w14:textId="77777777" w:rsidR="00122EE5" w:rsidRDefault="00122EE5">
      <w:pPr>
        <w:pStyle w:val="BodyText"/>
        <w:spacing w:before="6"/>
        <w:rPr>
          <w:b/>
          <w:sz w:val="24"/>
        </w:rPr>
      </w:pPr>
    </w:p>
    <w:p w14:paraId="2EBACF93" w14:textId="77777777" w:rsidR="00122EE5" w:rsidRDefault="00E2543A">
      <w:pPr>
        <w:pStyle w:val="BodyText"/>
        <w:ind w:left="220"/>
      </w:pPr>
      <w:bookmarkStart w:id="2" w:name="_Hlk81567372"/>
      <w:r>
        <w:t>Signed by and on behalf of:</w:t>
      </w:r>
    </w:p>
    <w:p w14:paraId="4FBA05C8" w14:textId="1FF756F5" w:rsidR="00122EE5" w:rsidRDefault="00E2543A">
      <w:pPr>
        <w:pStyle w:val="BodyText"/>
        <w:spacing w:before="1"/>
      </w:pPr>
      <w:r>
        <w:rPr>
          <w:noProof/>
          <w:lang w:bidi="ar-SA"/>
        </w:rPr>
        <w:drawing>
          <wp:anchor distT="0" distB="0" distL="0" distR="0" simplePos="0" relativeHeight="251661312" behindDoc="0" locked="0" layoutInCell="1" allowOverlap="1" wp14:anchorId="00DD8F9B" wp14:editId="4EDAE907">
            <wp:simplePos x="0" y="0"/>
            <wp:positionH relativeFrom="page">
              <wp:posOffset>476250</wp:posOffset>
            </wp:positionH>
            <wp:positionV relativeFrom="paragraph">
              <wp:posOffset>186055</wp:posOffset>
            </wp:positionV>
            <wp:extent cx="2000885" cy="371475"/>
            <wp:effectExtent l="0" t="0" r="0" b="0"/>
            <wp:wrapTopAndBottom/>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png"/>
                    <pic:cNvPicPr>
                      <a:picLocks noChangeAspect="1"/>
                    </pic:cNvPicPr>
                  </pic:nvPicPr>
                  <pic:blipFill>
                    <a:blip r:embed="rId19" cstate="print"/>
                    <a:stretch>
                      <a:fillRect/>
                    </a:stretch>
                  </pic:blipFill>
                  <pic:spPr>
                    <a:xfrm>
                      <a:off x="0" y="0"/>
                      <a:ext cx="2000934" cy="371475"/>
                    </a:xfrm>
                    <a:prstGeom prst="rect">
                      <a:avLst/>
                    </a:prstGeom>
                  </pic:spPr>
                </pic:pic>
              </a:graphicData>
            </a:graphic>
          </wp:anchor>
        </w:drawing>
      </w:r>
      <w:r w:rsidR="00366A6E">
        <w:rPr>
          <w:noProof/>
          <w:lang w:val="en-IN" w:eastAsia="en-IN" w:bidi="ar-SA"/>
        </w:rPr>
        <mc:AlternateContent>
          <mc:Choice Requires="wps">
            <w:drawing>
              <wp:anchor distT="4294967295" distB="4294967295" distL="114300" distR="114300" simplePos="0" relativeHeight="251668480" behindDoc="1" locked="0" layoutInCell="1" allowOverlap="1" wp14:anchorId="3F2A8278" wp14:editId="0EE91C82">
                <wp:simplePos x="0" y="0"/>
                <wp:positionH relativeFrom="page">
                  <wp:posOffset>457200</wp:posOffset>
                </wp:positionH>
                <wp:positionV relativeFrom="paragraph">
                  <wp:posOffset>820419</wp:posOffset>
                </wp:positionV>
                <wp:extent cx="2167255" cy="0"/>
                <wp:effectExtent l="0" t="0" r="0" b="0"/>
                <wp:wrapTopAndBottom/>
                <wp:docPr id="5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7255" cy="0"/>
                        </a:xfrm>
                        <a:prstGeom prst="line">
                          <a:avLst/>
                        </a:prstGeom>
                        <a:noFill/>
                        <a:ln w="5608">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line w14:anchorId="3E20776B" id="Line 2" o:spid="_x0000_s1026" style="position:absolute;z-index:-2516480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36pt,64.6pt" to="206.6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bHrgEAAEkDAAAOAAAAZHJzL2Uyb0RvYy54bWysU8tu2zAQvBfoPxC815IN2A0EyznYSC5p&#10;ayDpB6wpSiJCcYld2pL/viT9aNDeiuqw0L6Gs8Pl+nEarDhpYoOulvNZKYV2Chvjulr+fHv68iAF&#10;B3ANWHS6lmfN8nHz+dN69JVeYI+20SQiiONq9LXsQ/BVUbDq9QA8Q69dTLZIA4ToUlc0BGNEH2yx&#10;KMtVMSI1nlBp5hjdXZJyk/HbVqvwo21ZB2FrGbmFbCnbQ7LFZg1VR+B7o6404B9YDGBcPPQOtYMA&#10;4kjmL6jBKELGNswUDgW2rVE6zxCnmZd/TPPag9d5ligO+7tM/P9g1ffT1u0pUVeTe/UvqN5ZONz2&#10;4DqdCbydfby4eZKqGD1X95bksN+TOIzfsIk1cAyYVZhaGhJknE9MWezzXWw9BaFicDFffV0sl1Ko&#10;W66A6tboicOzxkGkn1pa45IOUMHphUMiAtWtJIUdPhlr811aJ8ZaLlflQ25gtKZJyVTG1B22lsQJ&#10;0jbkL08VMx/LEvIOuL/U5dRlTwiPrrmcbt1VjSRA2jauDtic93RTKd5XpnndrbQQH/3c/fsFbH4B&#10;AAD//wMAUEsDBBQABgAIAAAAIQC+z7GI3QAAAAoBAAAPAAAAZHJzL2Rvd25yZXYueG1sTI/NTsMw&#10;EITvSLyDtUhcEHWaIH5CnAqB6J1CxdWNt4mpvY5iNwk8PYuEBMedHc18U61m78SIQ7SBFCwXGQik&#10;JhhLrYK31+fLWxAxaTLaBUIFnxhhVZ+eVLo0YaIXHDepFRxCsdQKupT6UsrYdOh1XIQeiX/7MHid&#10;+BxaaQY9cbh3Ms+ya+m1JW7odI+PHTaHzdEreF/b9Xb/NH+5j+04FtNFyg7WKHV+Nj/cg0g4pz8z&#10;/OAzOtTMtAtHMlE4BTc5T0ms53c5CDZcLYsCxO5XkXUl/0+ovwEAAP//AwBQSwECLQAUAAYACAAA&#10;ACEAtoM4kv4AAADhAQAAEwAAAAAAAAAAAAAAAAAAAAAAW0NvbnRlbnRfVHlwZXNdLnhtbFBLAQIt&#10;ABQABgAIAAAAIQA4/SH/1gAAAJQBAAALAAAAAAAAAAAAAAAAAC8BAABfcmVscy8ucmVsc1BLAQIt&#10;ABQABgAIAAAAIQDQyPbHrgEAAEkDAAAOAAAAAAAAAAAAAAAAAC4CAABkcnMvZTJvRG9jLnhtbFBL&#10;AQItABQABgAIAAAAIQC+z7GI3QAAAAoBAAAPAAAAAAAAAAAAAAAAAAgEAABkcnMvZG93bnJldi54&#10;bWxQSwUGAAAAAAQABADzAAAAEgUAAAAA&#10;" strokeweight=".15578mm">
                <w10:wrap type="topAndBottom" anchorx="page"/>
              </v:line>
            </w:pict>
          </mc:Fallback>
        </mc:AlternateContent>
      </w:r>
    </w:p>
    <w:p w14:paraId="2E7C9928" w14:textId="77777777" w:rsidR="00122EE5" w:rsidRDefault="00122EE5">
      <w:pPr>
        <w:pStyle w:val="BodyText"/>
        <w:spacing w:before="6"/>
        <w:rPr>
          <w:sz w:val="29"/>
        </w:rPr>
      </w:pPr>
    </w:p>
    <w:p w14:paraId="7D0C62A7" w14:textId="77777777" w:rsidR="00122EE5" w:rsidRDefault="00122EE5">
      <w:pPr>
        <w:pStyle w:val="BodyText"/>
        <w:spacing w:before="4"/>
      </w:pPr>
    </w:p>
    <w:p w14:paraId="5F3199AD" w14:textId="77777777" w:rsidR="00122EE5" w:rsidRDefault="00E2543A">
      <w:pPr>
        <w:ind w:left="220"/>
        <w:rPr>
          <w:b/>
        </w:rPr>
      </w:pPr>
      <w:r>
        <w:t xml:space="preserve">Name: </w:t>
      </w:r>
      <w:r>
        <w:rPr>
          <w:b/>
        </w:rPr>
        <w:t>Agrodut Kumar Mondal</w:t>
      </w:r>
    </w:p>
    <w:p w14:paraId="0CE1692D" w14:textId="77777777" w:rsidR="00122EE5" w:rsidRDefault="00122EE5">
      <w:pPr>
        <w:pStyle w:val="BodyText"/>
        <w:rPr>
          <w:b/>
          <w:sz w:val="25"/>
        </w:rPr>
      </w:pPr>
    </w:p>
    <w:p w14:paraId="3E8CA955" w14:textId="77777777" w:rsidR="00122EE5" w:rsidRDefault="00E2543A">
      <w:pPr>
        <w:pStyle w:val="BodyText"/>
        <w:spacing w:line="511" w:lineRule="auto"/>
        <w:ind w:left="220" w:right="9599"/>
      </w:pPr>
      <w:r>
        <w:t xml:space="preserve">Position: Director Date: </w:t>
      </w:r>
      <w:r w:rsidR="008571ED">
        <w:t>1</w:t>
      </w:r>
      <w:r>
        <w:t>0-03-2022</w:t>
      </w:r>
    </w:p>
    <w:bookmarkEnd w:id="2"/>
    <w:p w14:paraId="3548EE62" w14:textId="77777777" w:rsidR="00122EE5" w:rsidRDefault="00E2543A">
      <w:pPr>
        <w:pStyle w:val="BodyText"/>
        <w:spacing w:before="2"/>
        <w:ind w:left="220"/>
      </w:pPr>
      <w:r>
        <w:rPr>
          <w:noProof/>
          <w:lang w:bidi="ar-SA"/>
        </w:rPr>
        <w:drawing>
          <wp:anchor distT="0" distB="0" distL="0" distR="0" simplePos="0" relativeHeight="251665408" behindDoc="1" locked="0" layoutInCell="1" allowOverlap="1" wp14:anchorId="5CDBFB20" wp14:editId="7E3DEA0A">
            <wp:simplePos x="0" y="0"/>
            <wp:positionH relativeFrom="margin">
              <wp:posOffset>6121400</wp:posOffset>
            </wp:positionH>
            <wp:positionV relativeFrom="paragraph">
              <wp:posOffset>5736590</wp:posOffset>
            </wp:positionV>
            <wp:extent cx="1120140" cy="1120140"/>
            <wp:effectExtent l="0" t="0" r="3810" b="3810"/>
            <wp:wrapNone/>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png"/>
                    <pic:cNvPicPr>
                      <a:picLocks noChangeAspect="1"/>
                    </pic:cNvPicPr>
                  </pic:nvPicPr>
                  <pic:blipFill>
                    <a:blip r:embed="rId11" cstate="print"/>
                    <a:stretch>
                      <a:fillRect/>
                    </a:stretch>
                  </pic:blipFill>
                  <pic:spPr>
                    <a:xfrm>
                      <a:off x="0" y="0"/>
                      <a:ext cx="1120140" cy="1120140"/>
                    </a:xfrm>
                    <a:prstGeom prst="rect">
                      <a:avLst/>
                    </a:prstGeom>
                  </pic:spPr>
                </pic:pic>
              </a:graphicData>
            </a:graphic>
          </wp:anchor>
        </w:drawing>
      </w:r>
    </w:p>
    <w:p w14:paraId="49EDEA89" w14:textId="77777777" w:rsidR="00122EE5" w:rsidRDefault="00E2543A">
      <w:pPr>
        <w:pStyle w:val="BodyText"/>
        <w:spacing w:before="2"/>
        <w:ind w:left="220"/>
      </w:pPr>
      <w:r>
        <w:rPr>
          <w:noProof/>
          <w:lang w:bidi="ar-SA"/>
        </w:rPr>
        <w:drawing>
          <wp:anchor distT="0" distB="0" distL="0" distR="0" simplePos="0" relativeHeight="251664384" behindDoc="1" locked="0" layoutInCell="1" allowOverlap="1" wp14:anchorId="284885A9" wp14:editId="013C59F9">
            <wp:simplePos x="0" y="0"/>
            <wp:positionH relativeFrom="page">
              <wp:posOffset>6515100</wp:posOffset>
            </wp:positionH>
            <wp:positionV relativeFrom="paragraph">
              <wp:posOffset>2901315</wp:posOffset>
            </wp:positionV>
            <wp:extent cx="1043940" cy="1043940"/>
            <wp:effectExtent l="0" t="0" r="3810" b="3810"/>
            <wp:wrapNone/>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png"/>
                    <pic:cNvPicPr>
                      <a:picLocks noChangeAspect="1"/>
                    </pic:cNvPicPr>
                  </pic:nvPicPr>
                  <pic:blipFill>
                    <a:blip r:embed="rId11" cstate="print"/>
                    <a:stretch>
                      <a:fillRect/>
                    </a:stretch>
                  </pic:blipFill>
                  <pic:spPr>
                    <a:xfrm>
                      <a:off x="0" y="0"/>
                      <a:ext cx="1043940" cy="1043940"/>
                    </a:xfrm>
                    <a:prstGeom prst="rect">
                      <a:avLst/>
                    </a:prstGeom>
                  </pic:spPr>
                </pic:pic>
              </a:graphicData>
            </a:graphic>
          </wp:anchor>
        </w:drawing>
      </w:r>
      <w:r>
        <w:t>Everyone should sign above and keep a copy for their records.</w:t>
      </w:r>
      <w:bookmarkEnd w:id="0"/>
    </w:p>
    <w:sectPr w:rsidR="00122EE5" w:rsidSect="00122EE5">
      <w:pgSz w:w="11910" w:h="16840"/>
      <w:pgMar w:top="1860" w:right="0" w:bottom="0" w:left="500" w:header="453"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D9B1" w14:textId="77777777" w:rsidR="00E2543A" w:rsidRDefault="00E2543A" w:rsidP="00122EE5">
      <w:r>
        <w:separator/>
      </w:r>
    </w:p>
  </w:endnote>
  <w:endnote w:type="continuationSeparator" w:id="0">
    <w:p w14:paraId="35CE1A69" w14:textId="77777777" w:rsidR="00E2543A" w:rsidRDefault="00E2543A" w:rsidP="00122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38AC" w14:textId="77777777" w:rsidR="00122EE5" w:rsidRDefault="00122E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320CF" w14:textId="77777777" w:rsidR="00122EE5" w:rsidRDefault="00E2543A">
    <w:pPr>
      <w:pStyle w:val="Heading5"/>
      <w:ind w:left="0"/>
    </w:pPr>
    <w:r>
      <w:rPr>
        <w:noProof/>
        <w:lang w:bidi="ar-SA"/>
      </w:rPr>
      <w:drawing>
        <wp:anchor distT="0" distB="0" distL="0" distR="0" simplePos="0" relativeHeight="251658752" behindDoc="0" locked="0" layoutInCell="1" allowOverlap="1" wp14:anchorId="399D3626" wp14:editId="5F333328">
          <wp:simplePos x="0" y="0"/>
          <wp:positionH relativeFrom="page">
            <wp:posOffset>790575</wp:posOffset>
          </wp:positionH>
          <wp:positionV relativeFrom="paragraph">
            <wp:posOffset>51435</wp:posOffset>
          </wp:positionV>
          <wp:extent cx="257810" cy="200025"/>
          <wp:effectExtent l="0" t="0" r="0" b="0"/>
          <wp:wrapNone/>
          <wp:docPr id="14"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a:picLocks noChangeAspect="1"/>
                  </pic:cNvPicPr>
                </pic:nvPicPr>
                <pic:blipFill>
                  <a:blip r:embed="rId1" cstate="print"/>
                  <a:stretch>
                    <a:fillRect/>
                  </a:stretch>
                </pic:blipFill>
                <pic:spPr>
                  <a:xfrm>
                    <a:off x="0" y="0"/>
                    <a:ext cx="263910" cy="204547"/>
                  </a:xfrm>
                  <a:prstGeom prst="rect">
                    <a:avLst/>
                  </a:prstGeom>
                </pic:spPr>
              </pic:pic>
            </a:graphicData>
          </a:graphic>
        </wp:anchor>
      </w:drawing>
    </w:r>
    <w:r>
      <w:rPr>
        <w:color w:val="585858"/>
      </w:rPr>
      <w:t xml:space="preserve">                             Nabapally, Gupta Colony, Holding No. 233, NDP – 2, Barasat, Kolkata -700129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AD55" w14:textId="77777777" w:rsidR="00122EE5" w:rsidRDefault="00122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45411" w14:textId="77777777" w:rsidR="00E2543A" w:rsidRDefault="00E2543A" w:rsidP="00122EE5">
      <w:r>
        <w:separator/>
      </w:r>
    </w:p>
  </w:footnote>
  <w:footnote w:type="continuationSeparator" w:id="0">
    <w:p w14:paraId="3E26FC22" w14:textId="77777777" w:rsidR="00E2543A" w:rsidRDefault="00E2543A" w:rsidP="00122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F6EF5" w14:textId="77777777" w:rsidR="00122EE5" w:rsidRDefault="00122E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C7B" w14:textId="2EC7F257" w:rsidR="00122EE5" w:rsidRDefault="00E2543A">
    <w:pPr>
      <w:pStyle w:val="BodyText"/>
      <w:spacing w:line="14" w:lineRule="auto"/>
      <w:rPr>
        <w:sz w:val="20"/>
      </w:rPr>
    </w:pPr>
    <w:r>
      <w:rPr>
        <w:noProof/>
        <w:lang w:bidi="ar-SA"/>
      </w:rPr>
      <w:drawing>
        <wp:anchor distT="0" distB="0" distL="0" distR="0" simplePos="0" relativeHeight="251654656" behindDoc="1" locked="0" layoutInCell="1" allowOverlap="1" wp14:anchorId="27B8BBD2" wp14:editId="750A2AF2">
          <wp:simplePos x="0" y="0"/>
          <wp:positionH relativeFrom="page">
            <wp:posOffset>4159250</wp:posOffset>
          </wp:positionH>
          <wp:positionV relativeFrom="page">
            <wp:posOffset>556260</wp:posOffset>
          </wp:positionV>
          <wp:extent cx="121920" cy="12636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1" cstate="print"/>
                  <a:stretch>
                    <a:fillRect/>
                  </a:stretch>
                </pic:blipFill>
                <pic:spPr>
                  <a:xfrm>
                    <a:off x="0" y="0"/>
                    <a:ext cx="122088" cy="126298"/>
                  </a:xfrm>
                  <a:prstGeom prst="rect">
                    <a:avLst/>
                  </a:prstGeom>
                </pic:spPr>
              </pic:pic>
            </a:graphicData>
          </a:graphic>
        </wp:anchor>
      </w:drawing>
    </w:r>
    <w:r>
      <w:rPr>
        <w:noProof/>
        <w:lang w:bidi="ar-SA"/>
      </w:rPr>
      <w:drawing>
        <wp:anchor distT="0" distB="0" distL="0" distR="0" simplePos="0" relativeHeight="251655680" behindDoc="1" locked="0" layoutInCell="1" allowOverlap="1" wp14:anchorId="221E86F1" wp14:editId="082B9D4D">
          <wp:simplePos x="0" y="0"/>
          <wp:positionH relativeFrom="page">
            <wp:posOffset>4159250</wp:posOffset>
          </wp:positionH>
          <wp:positionV relativeFrom="page">
            <wp:posOffset>729615</wp:posOffset>
          </wp:positionV>
          <wp:extent cx="140335" cy="9334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pic:cNvPicPr>
                </pic:nvPicPr>
                <pic:blipFill>
                  <a:blip r:embed="rId2" cstate="print"/>
                  <a:stretch>
                    <a:fillRect/>
                  </a:stretch>
                </pic:blipFill>
                <pic:spPr>
                  <a:xfrm>
                    <a:off x="0" y="0"/>
                    <a:ext cx="140449" cy="93632"/>
                  </a:xfrm>
                  <a:prstGeom prst="rect">
                    <a:avLst/>
                  </a:prstGeom>
                </pic:spPr>
              </pic:pic>
            </a:graphicData>
          </a:graphic>
        </wp:anchor>
      </w:drawing>
    </w:r>
    <w:r>
      <w:rPr>
        <w:noProof/>
        <w:lang w:bidi="ar-SA"/>
      </w:rPr>
      <w:drawing>
        <wp:anchor distT="0" distB="0" distL="0" distR="0" simplePos="0" relativeHeight="251656704" behindDoc="1" locked="0" layoutInCell="1" allowOverlap="1" wp14:anchorId="0C3E4CF8" wp14:editId="4D1B9033">
          <wp:simplePos x="0" y="0"/>
          <wp:positionH relativeFrom="page">
            <wp:posOffset>4163060</wp:posOffset>
          </wp:positionH>
          <wp:positionV relativeFrom="page">
            <wp:posOffset>883920</wp:posOffset>
          </wp:positionV>
          <wp:extent cx="120650" cy="12065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a:picLocks noChangeAspect="1"/>
                  </pic:cNvPicPr>
                </pic:nvPicPr>
                <pic:blipFill>
                  <a:blip r:embed="rId3" cstate="print"/>
                  <a:stretch>
                    <a:fillRect/>
                  </a:stretch>
                </pic:blipFill>
                <pic:spPr>
                  <a:xfrm>
                    <a:off x="0" y="0"/>
                    <a:ext cx="120394" cy="120394"/>
                  </a:xfrm>
                  <a:prstGeom prst="rect">
                    <a:avLst/>
                  </a:prstGeom>
                </pic:spPr>
              </pic:pic>
            </a:graphicData>
          </a:graphic>
        </wp:anchor>
      </w:drawing>
    </w:r>
    <w:r>
      <w:rPr>
        <w:noProof/>
        <w:lang w:bidi="ar-SA"/>
      </w:rPr>
      <w:drawing>
        <wp:anchor distT="0" distB="0" distL="0" distR="0" simplePos="0" relativeHeight="251657728" behindDoc="1" locked="0" layoutInCell="1" allowOverlap="1" wp14:anchorId="3577C0A8" wp14:editId="4E26B57D">
          <wp:simplePos x="0" y="0"/>
          <wp:positionH relativeFrom="page">
            <wp:posOffset>4159250</wp:posOffset>
          </wp:positionH>
          <wp:positionV relativeFrom="page">
            <wp:posOffset>1050290</wp:posOffset>
          </wp:positionV>
          <wp:extent cx="123825" cy="115570"/>
          <wp:effectExtent l="0" t="0" r="0" b="0"/>
          <wp:wrapNone/>
          <wp:docPr id="1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a:picLocks noChangeAspect="1"/>
                  </pic:cNvPicPr>
                </pic:nvPicPr>
                <pic:blipFill>
                  <a:blip r:embed="rId4" cstate="print"/>
                  <a:stretch>
                    <a:fillRect/>
                  </a:stretch>
                </pic:blipFill>
                <pic:spPr>
                  <a:xfrm>
                    <a:off x="0" y="0"/>
                    <a:ext cx="123765" cy="115515"/>
                  </a:xfrm>
                  <a:prstGeom prst="rect">
                    <a:avLst/>
                  </a:prstGeom>
                </pic:spPr>
              </pic:pic>
            </a:graphicData>
          </a:graphic>
        </wp:anchor>
      </w:drawing>
    </w:r>
    <w:r w:rsidR="00366A6E">
      <w:rPr>
        <w:noProof/>
        <w:lang w:val="en-IN" w:eastAsia="en-IN" w:bidi="ar-SA"/>
      </w:rPr>
      <mc:AlternateContent>
        <mc:Choice Requires="wps">
          <w:drawing>
            <wp:anchor distT="0" distB="0" distL="114300" distR="114300" simplePos="0" relativeHeight="251660800" behindDoc="1" locked="0" layoutInCell="1" allowOverlap="1" wp14:anchorId="3E0D48B0" wp14:editId="230C6D40">
              <wp:simplePos x="0" y="0"/>
              <wp:positionH relativeFrom="page">
                <wp:posOffset>4147185</wp:posOffset>
              </wp:positionH>
              <wp:positionV relativeFrom="page">
                <wp:posOffset>274955</wp:posOffset>
              </wp:positionV>
              <wp:extent cx="2537460" cy="931545"/>
              <wp:effectExtent l="0" t="0" r="0" b="0"/>
              <wp:wrapNone/>
              <wp:docPr id="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931545"/>
                      </a:xfrm>
                      <a:prstGeom prst="rect">
                        <a:avLst/>
                      </a:prstGeom>
                      <a:noFill/>
                      <a:ln>
                        <a:noFill/>
                      </a:ln>
                    </wps:spPr>
                    <wps:txbx>
                      <w:txbxContent>
                        <w:p w14:paraId="4A3E8030" w14:textId="77777777" w:rsidR="00122EE5" w:rsidRDefault="00E2543A">
                          <w:pPr>
                            <w:spacing w:before="10"/>
                            <w:ind w:left="20"/>
                            <w:rPr>
                              <w:b/>
                              <w:sz w:val="24"/>
                            </w:rPr>
                          </w:pPr>
                          <w:r>
                            <w:rPr>
                              <w:b/>
                              <w:color w:val="404040"/>
                              <w:sz w:val="24"/>
                            </w:rPr>
                            <w:t>BIGPAGE E COMMERCE PVT LTD</w:t>
                          </w:r>
                        </w:p>
                        <w:p w14:paraId="5AC8988A" w14:textId="77777777" w:rsidR="00122EE5" w:rsidRDefault="00E2543A">
                          <w:pPr>
                            <w:pStyle w:val="BodyText"/>
                            <w:spacing w:before="133"/>
                            <w:ind w:left="317"/>
                          </w:pPr>
                          <w:r>
                            <w:rPr>
                              <w:color w:val="404040"/>
                            </w:rPr>
                            <w:t>+91 91636 31616</w:t>
                          </w:r>
                        </w:p>
                        <w:p w14:paraId="5C90BD93" w14:textId="77777777" w:rsidR="00122EE5" w:rsidRDefault="00366A6E">
                          <w:pPr>
                            <w:pStyle w:val="BodyText"/>
                            <w:spacing w:before="7"/>
                            <w:ind w:left="320" w:right="2157" w:firstLine="19"/>
                          </w:pPr>
                          <w:hyperlink r:id="rId5">
                            <w:r w:rsidR="00E2543A">
                              <w:rPr>
                                <w:color w:val="404040"/>
                              </w:rPr>
                              <w:t>info@bigpage.in</w:t>
                            </w:r>
                          </w:hyperlink>
                          <w:hyperlink r:id="rId6">
                            <w:r w:rsidR="00E2543A">
                              <w:rPr>
                                <w:color w:val="404040"/>
                              </w:rPr>
                              <w:t>www.bigpage.in</w:t>
                            </w:r>
                          </w:hyperlink>
                        </w:p>
                        <w:p w14:paraId="37C58945" w14:textId="77777777" w:rsidR="00122EE5" w:rsidRDefault="00E2543A">
                          <w:pPr>
                            <w:pStyle w:val="BodyText"/>
                            <w:spacing w:before="8"/>
                            <w:ind w:left="310"/>
                          </w:pPr>
                          <w:r>
                            <w:rPr>
                              <w:color w:val="404040"/>
                            </w:rPr>
                            <w:t>Nabapally Road, Barasat, Kolkata -126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D48B0" id="_x0000_t202" coordsize="21600,21600" o:spt="202" path="m,l,21600r21600,l21600,xe">
              <v:stroke joinstyle="miter"/>
              <v:path gradientshapeok="t" o:connecttype="rect"/>
            </v:shapetype>
            <v:shape id="Text Box 1" o:spid="_x0000_s1026" type="#_x0000_t202" style="position:absolute;margin-left:326.55pt;margin-top:21.65pt;width:199.8pt;height:73.3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lF1wEAAJEDAAAOAAAAZHJzL2Uyb0RvYy54bWysU9tu2zAMfR+wfxD0vjhJm24z4hRdiw4D&#10;um5Atw+gZck2ZosapcTOvn6UHKe7vA17EWhSOjznkN5ej30nDpp8i7aQq8VSCm0VVq2tC/n1y/2r&#10;N1L4ALaCDq0u5FF7eb17+WI7uFyvscGu0iQYxPp8cIVsQnB5lnnV6B78Ap22XDRIPQT+pDqrCAZG&#10;77tsvVxeZQNS5QiV9p6zd1NR7hK+MVqFT8Z4HURXSOYW0knpLOOZ7baQ1wSuadWJBvwDix5ay03P&#10;UHcQQOyp/QuqbxWhRxMWCvsMjWmVThpYzWr5h5qnBpxOWtgc7842+f8Hqx4PT+4ziTC+w5EHmER4&#10;94DqmxcWbxuwtb4hwqHRUHHjVbQsG5zPT0+j1T73EaQcPmLFQ4Z9wAQ0GuqjK6xTMDoP4Hg2XY9B&#10;KE6uNxevL6+4pLj29mK1udykFpDPrx358F5jL2JQSOKhJnQ4PPgQ2UA+X4nNLN63XZcG29nfEnwx&#10;ZhL7SHiiHsZy5NtRRYnVkXUQTnvCe81Bg/RDioF3pJD++x5IS9F9sOxFXKg5oDko5wCs4qeFDFJM&#10;4W2YFm/vqK0bRp7ctnjDfpk2SXlmceLJc08KTzsaF+vX73Tr+U/a/QQAAP//AwBQSwMEFAAGAAgA&#10;AAAhAAmxQnjhAAAACwEAAA8AAABkcnMvZG93bnJldi54bWxMj8FOwzAMhu9IvENkpN1YspUVVppO&#10;0wQnJERXDhzTxmujNU5psq28PdkJbrb86ff355vJ9uyMozeOJCzmAhhS47ShVsJn9Xr/BMwHRVr1&#10;jlDCD3rYFLc3ucq0u1CJ531oWQwhnykJXQhDxrlvOrTKz92AFG8HN1oV4jq2XI/qEsNtz5dCpNwq&#10;Q/FDpwbcddgc9ycrYftF5Yv5fq8/ykNpqmot6C09Sjm7m7bPwAJO4Q+Gq35UhyI61e5E2rNeQrpK&#10;FhGV8JAkwK6AWC0fgdVxWgsBvMj5/w7FLwAAAP//AwBQSwECLQAUAAYACAAAACEAtoM4kv4AAADh&#10;AQAAEwAAAAAAAAAAAAAAAAAAAAAAW0NvbnRlbnRfVHlwZXNdLnhtbFBLAQItABQABgAIAAAAIQA4&#10;/SH/1gAAAJQBAAALAAAAAAAAAAAAAAAAAC8BAABfcmVscy8ucmVsc1BLAQItABQABgAIAAAAIQDS&#10;FjlF1wEAAJEDAAAOAAAAAAAAAAAAAAAAAC4CAABkcnMvZTJvRG9jLnhtbFBLAQItABQABgAIAAAA&#10;IQAJsUJ44QAAAAsBAAAPAAAAAAAAAAAAAAAAADEEAABkcnMvZG93bnJldi54bWxQSwUGAAAAAAQA&#10;BADzAAAAPwUAAAAA&#10;" filled="f" stroked="f">
              <v:textbox inset="0,0,0,0">
                <w:txbxContent>
                  <w:p w14:paraId="4A3E8030" w14:textId="77777777" w:rsidR="00122EE5" w:rsidRDefault="00E2543A">
                    <w:pPr>
                      <w:spacing w:before="10"/>
                      <w:ind w:left="20"/>
                      <w:rPr>
                        <w:b/>
                        <w:sz w:val="24"/>
                      </w:rPr>
                    </w:pPr>
                    <w:r>
                      <w:rPr>
                        <w:b/>
                        <w:color w:val="404040"/>
                        <w:sz w:val="24"/>
                      </w:rPr>
                      <w:t>BIGPAGE E COMMERCE PVT LTD</w:t>
                    </w:r>
                  </w:p>
                  <w:p w14:paraId="5AC8988A" w14:textId="77777777" w:rsidR="00122EE5" w:rsidRDefault="00E2543A">
                    <w:pPr>
                      <w:pStyle w:val="BodyText"/>
                      <w:spacing w:before="133"/>
                      <w:ind w:left="317"/>
                    </w:pPr>
                    <w:r>
                      <w:rPr>
                        <w:color w:val="404040"/>
                      </w:rPr>
                      <w:t>+91 91636 31616</w:t>
                    </w:r>
                  </w:p>
                  <w:p w14:paraId="5C90BD93" w14:textId="77777777" w:rsidR="00122EE5" w:rsidRDefault="00366A6E">
                    <w:pPr>
                      <w:pStyle w:val="BodyText"/>
                      <w:spacing w:before="7"/>
                      <w:ind w:left="320" w:right="2157" w:firstLine="19"/>
                    </w:pPr>
                    <w:hyperlink r:id="rId7">
                      <w:r w:rsidR="00E2543A">
                        <w:rPr>
                          <w:color w:val="404040"/>
                        </w:rPr>
                        <w:t>info@bigpage.in</w:t>
                      </w:r>
                    </w:hyperlink>
                    <w:hyperlink r:id="rId8">
                      <w:r w:rsidR="00E2543A">
                        <w:rPr>
                          <w:color w:val="404040"/>
                        </w:rPr>
                        <w:t>www.bigpage.in</w:t>
                      </w:r>
                    </w:hyperlink>
                  </w:p>
                  <w:p w14:paraId="37C58945" w14:textId="77777777" w:rsidR="00122EE5" w:rsidRDefault="00E2543A">
                    <w:pPr>
                      <w:pStyle w:val="BodyText"/>
                      <w:spacing w:before="8"/>
                      <w:ind w:left="310"/>
                    </w:pPr>
                    <w:r>
                      <w:rPr>
                        <w:color w:val="404040"/>
                      </w:rPr>
                      <w:t>Nabapally Road, Barasat, Kolkata -126</w:t>
                    </w:r>
                  </w:p>
                </w:txbxContent>
              </v:textbox>
              <w10:wrap anchorx="page" anchory="page"/>
            </v:shape>
          </w:pict>
        </mc:Fallback>
      </mc:AlternateContent>
    </w:r>
  </w:p>
  <w:p w14:paraId="03CC2F51" w14:textId="77777777" w:rsidR="00122EE5" w:rsidRDefault="00122EE5">
    <w:pPr>
      <w:pStyle w:val="BodyText"/>
      <w:spacing w:line="14" w:lineRule="auto"/>
      <w:rPr>
        <w:sz w:val="20"/>
      </w:rPr>
    </w:pPr>
  </w:p>
  <w:p w14:paraId="4B3FE7BA" w14:textId="77777777" w:rsidR="00122EE5" w:rsidRDefault="00E2543A">
    <w:pPr>
      <w:pStyle w:val="BodyText"/>
      <w:spacing w:line="14" w:lineRule="auto"/>
      <w:rPr>
        <w:sz w:val="20"/>
      </w:rPr>
    </w:pPr>
    <w:r>
      <w:rPr>
        <w:noProof/>
        <w:sz w:val="20"/>
        <w:lang w:bidi="ar-SA"/>
      </w:rPr>
      <w:drawing>
        <wp:anchor distT="0" distB="0" distL="114300" distR="114300" simplePos="0" relativeHeight="251659776" behindDoc="0" locked="0" layoutInCell="1" allowOverlap="1" wp14:anchorId="1EAA5E55" wp14:editId="08F1A6EB">
          <wp:simplePos x="0" y="0"/>
          <wp:positionH relativeFrom="column">
            <wp:posOffset>730885</wp:posOffset>
          </wp:positionH>
          <wp:positionV relativeFrom="paragraph">
            <wp:posOffset>8890</wp:posOffset>
          </wp:positionV>
          <wp:extent cx="1619250" cy="473710"/>
          <wp:effectExtent l="0" t="0" r="0" b="2540"/>
          <wp:wrapSquare wrapText="bothSides"/>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19250" cy="473710"/>
                  </a:xfrm>
                  <a:prstGeom prst="rect">
                    <a:avLst/>
                  </a:prstGeom>
                </pic:spPr>
              </pic:pic>
            </a:graphicData>
          </a:graphic>
        </wp:anchor>
      </w:drawing>
    </w:r>
  </w:p>
  <w:p w14:paraId="6DA9B856" w14:textId="77777777" w:rsidR="00122EE5" w:rsidRDefault="00122EE5">
    <w:pPr>
      <w:pStyle w:val="BodyText"/>
      <w:spacing w:line="14" w:lineRule="auto"/>
      <w:rPr>
        <w:sz w:val="20"/>
      </w:rPr>
    </w:pPr>
  </w:p>
  <w:p w14:paraId="2311BF6B" w14:textId="77777777" w:rsidR="00122EE5" w:rsidRDefault="00122EE5">
    <w:pPr>
      <w:pStyle w:val="BodyText"/>
      <w:spacing w:line="14" w:lineRule="auto"/>
      <w:rPr>
        <w:sz w:val="20"/>
      </w:rPr>
    </w:pPr>
  </w:p>
  <w:p w14:paraId="7AE92F3A" w14:textId="77777777" w:rsidR="00122EE5" w:rsidRDefault="00122EE5">
    <w:pPr>
      <w:pStyle w:val="BodyText"/>
      <w:spacing w:line="14" w:lineRule="auto"/>
      <w:rPr>
        <w:sz w:val="20"/>
      </w:rPr>
    </w:pPr>
  </w:p>
  <w:p w14:paraId="5EC5CF96" w14:textId="77777777" w:rsidR="00122EE5" w:rsidRDefault="00122EE5">
    <w:pPr>
      <w:pStyle w:val="BodyText"/>
      <w:spacing w:line="14" w:lineRule="auto"/>
      <w:rPr>
        <w:sz w:val="20"/>
      </w:rPr>
    </w:pPr>
  </w:p>
  <w:p w14:paraId="65B98FB9" w14:textId="77777777" w:rsidR="00122EE5" w:rsidRDefault="00122EE5">
    <w:pPr>
      <w:pStyle w:val="BodyText"/>
      <w:spacing w:line="14" w:lineRule="auto"/>
      <w:rPr>
        <w:sz w:val="20"/>
      </w:rPr>
    </w:pPr>
  </w:p>
  <w:p w14:paraId="1ACB8B12" w14:textId="77777777" w:rsidR="00122EE5" w:rsidRDefault="00122EE5">
    <w:pPr>
      <w:pStyle w:val="BodyText"/>
      <w:spacing w:line="14" w:lineRule="auto"/>
      <w:rPr>
        <w:sz w:val="20"/>
      </w:rPr>
    </w:pPr>
  </w:p>
  <w:p w14:paraId="0DA2E35F" w14:textId="77777777" w:rsidR="00122EE5" w:rsidRDefault="00122EE5">
    <w:pPr>
      <w:pStyle w:val="BodyText"/>
      <w:spacing w:line="14" w:lineRule="auto"/>
      <w:rPr>
        <w:sz w:val="20"/>
      </w:rPr>
    </w:pPr>
  </w:p>
  <w:p w14:paraId="3CF95EF8" w14:textId="77777777" w:rsidR="00122EE5" w:rsidRDefault="00122EE5">
    <w:pPr>
      <w:pStyle w:val="BodyText"/>
      <w:spacing w:line="14" w:lineRule="auto"/>
      <w:rPr>
        <w:sz w:val="20"/>
      </w:rPr>
    </w:pPr>
  </w:p>
  <w:p w14:paraId="45BD376B" w14:textId="77777777" w:rsidR="00122EE5" w:rsidRDefault="00122EE5">
    <w:pPr>
      <w:pStyle w:val="BodyText"/>
      <w:spacing w:line="14" w:lineRule="auto"/>
      <w:rPr>
        <w:sz w:val="20"/>
      </w:rPr>
    </w:pPr>
  </w:p>
  <w:p w14:paraId="0703F039" w14:textId="77777777" w:rsidR="00122EE5" w:rsidRDefault="00122EE5">
    <w:pPr>
      <w:pStyle w:val="BodyText"/>
      <w:spacing w:line="14" w:lineRule="auto"/>
      <w:rPr>
        <w:sz w:val="20"/>
      </w:rPr>
    </w:pPr>
  </w:p>
  <w:p w14:paraId="3D2360D9" w14:textId="77777777" w:rsidR="00122EE5" w:rsidRDefault="00122EE5">
    <w:pPr>
      <w:pStyle w:val="BodyText"/>
      <w:spacing w:line="14" w:lineRule="auto"/>
      <w:rPr>
        <w:sz w:val="20"/>
      </w:rPr>
    </w:pPr>
  </w:p>
  <w:p w14:paraId="114729C5" w14:textId="77777777" w:rsidR="00122EE5" w:rsidRDefault="00122EE5">
    <w:pPr>
      <w:pStyle w:val="BodyText"/>
      <w:spacing w:line="14" w:lineRule="auto"/>
      <w:rPr>
        <w:sz w:val="20"/>
      </w:rPr>
    </w:pPr>
  </w:p>
  <w:p w14:paraId="721A223C" w14:textId="77777777" w:rsidR="00122EE5" w:rsidRDefault="00122EE5">
    <w:pPr>
      <w:pStyle w:val="BodyText"/>
      <w:spacing w:line="14" w:lineRule="auto"/>
      <w:rPr>
        <w:sz w:val="20"/>
      </w:rPr>
    </w:pPr>
  </w:p>
  <w:p w14:paraId="6FA0566C" w14:textId="77777777" w:rsidR="00122EE5" w:rsidRDefault="00122EE5">
    <w:pPr>
      <w:pStyle w:val="BodyText"/>
      <w:spacing w:line="14" w:lineRule="auto"/>
      <w:rPr>
        <w:sz w:val="20"/>
      </w:rPr>
    </w:pPr>
  </w:p>
  <w:p w14:paraId="75206C89" w14:textId="77777777" w:rsidR="00122EE5" w:rsidRDefault="00122EE5">
    <w:pPr>
      <w:pStyle w:val="BodyText"/>
      <w:spacing w:line="14" w:lineRule="auto"/>
      <w:rPr>
        <w:sz w:val="20"/>
      </w:rPr>
    </w:pPr>
  </w:p>
  <w:p w14:paraId="77F0B4FC" w14:textId="77777777" w:rsidR="00122EE5" w:rsidRDefault="00122EE5">
    <w:pPr>
      <w:pStyle w:val="BodyText"/>
      <w:spacing w:line="14" w:lineRule="auto"/>
      <w:rPr>
        <w:sz w:val="20"/>
      </w:rPr>
    </w:pPr>
  </w:p>
  <w:p w14:paraId="685C1311" w14:textId="77777777" w:rsidR="00122EE5" w:rsidRDefault="00122EE5">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61946" w14:textId="77777777" w:rsidR="00122EE5" w:rsidRDefault="00122E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A87"/>
    <w:multiLevelType w:val="hybridMultilevel"/>
    <w:tmpl w:val="CA2A6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F02C0"/>
    <w:multiLevelType w:val="multilevel"/>
    <w:tmpl w:val="58ECCD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70FEC"/>
    <w:multiLevelType w:val="multilevel"/>
    <w:tmpl w:val="0E870FEC"/>
    <w:lvl w:ilvl="0">
      <w:numFmt w:val="bullet"/>
      <w:lvlText w:val=""/>
      <w:lvlJc w:val="left"/>
      <w:pPr>
        <w:ind w:left="389" w:hanging="361"/>
      </w:pPr>
      <w:rPr>
        <w:rFonts w:ascii="Wingdings" w:eastAsia="Wingdings" w:hAnsi="Wingdings" w:cs="Wingdings" w:hint="default"/>
        <w:color w:val="03969D"/>
        <w:w w:val="100"/>
        <w:sz w:val="24"/>
        <w:szCs w:val="24"/>
        <w:lang w:val="en-US" w:eastAsia="en-US" w:bidi="en-US"/>
      </w:rPr>
    </w:lvl>
    <w:lvl w:ilvl="1">
      <w:numFmt w:val="bullet"/>
      <w:lvlText w:val="•"/>
      <w:lvlJc w:val="left"/>
      <w:pPr>
        <w:ind w:left="1322" w:hanging="361"/>
      </w:pPr>
      <w:rPr>
        <w:rFonts w:hint="default"/>
        <w:lang w:val="en-US" w:eastAsia="en-US" w:bidi="en-US"/>
      </w:rPr>
    </w:lvl>
    <w:lvl w:ilvl="2">
      <w:numFmt w:val="bullet"/>
      <w:lvlText w:val="•"/>
      <w:lvlJc w:val="left"/>
      <w:pPr>
        <w:ind w:left="2264" w:hanging="361"/>
      </w:pPr>
      <w:rPr>
        <w:rFonts w:hint="default"/>
        <w:lang w:val="en-US" w:eastAsia="en-US" w:bidi="en-US"/>
      </w:rPr>
    </w:lvl>
    <w:lvl w:ilvl="3">
      <w:numFmt w:val="bullet"/>
      <w:lvlText w:val="•"/>
      <w:lvlJc w:val="left"/>
      <w:pPr>
        <w:ind w:left="3207" w:hanging="361"/>
      </w:pPr>
      <w:rPr>
        <w:rFonts w:hint="default"/>
        <w:lang w:val="en-US" w:eastAsia="en-US" w:bidi="en-US"/>
      </w:rPr>
    </w:lvl>
    <w:lvl w:ilvl="4">
      <w:numFmt w:val="bullet"/>
      <w:lvlText w:val="•"/>
      <w:lvlJc w:val="left"/>
      <w:pPr>
        <w:ind w:left="4149" w:hanging="361"/>
      </w:pPr>
      <w:rPr>
        <w:rFonts w:hint="default"/>
        <w:lang w:val="en-US" w:eastAsia="en-US" w:bidi="en-US"/>
      </w:rPr>
    </w:lvl>
    <w:lvl w:ilvl="5">
      <w:numFmt w:val="bullet"/>
      <w:lvlText w:val="•"/>
      <w:lvlJc w:val="left"/>
      <w:pPr>
        <w:ind w:left="5092" w:hanging="361"/>
      </w:pPr>
      <w:rPr>
        <w:rFonts w:hint="default"/>
        <w:lang w:val="en-US" w:eastAsia="en-US" w:bidi="en-US"/>
      </w:rPr>
    </w:lvl>
    <w:lvl w:ilvl="6">
      <w:numFmt w:val="bullet"/>
      <w:lvlText w:val="•"/>
      <w:lvlJc w:val="left"/>
      <w:pPr>
        <w:ind w:left="6034" w:hanging="361"/>
      </w:pPr>
      <w:rPr>
        <w:rFonts w:hint="default"/>
        <w:lang w:val="en-US" w:eastAsia="en-US" w:bidi="en-US"/>
      </w:rPr>
    </w:lvl>
    <w:lvl w:ilvl="7">
      <w:numFmt w:val="bullet"/>
      <w:lvlText w:val="•"/>
      <w:lvlJc w:val="left"/>
      <w:pPr>
        <w:ind w:left="6976" w:hanging="361"/>
      </w:pPr>
      <w:rPr>
        <w:rFonts w:hint="default"/>
        <w:lang w:val="en-US" w:eastAsia="en-US" w:bidi="en-US"/>
      </w:rPr>
    </w:lvl>
    <w:lvl w:ilvl="8">
      <w:numFmt w:val="bullet"/>
      <w:lvlText w:val="•"/>
      <w:lvlJc w:val="left"/>
      <w:pPr>
        <w:ind w:left="7919" w:hanging="361"/>
      </w:pPr>
      <w:rPr>
        <w:rFonts w:hint="default"/>
        <w:lang w:val="en-US" w:eastAsia="en-US" w:bidi="en-US"/>
      </w:rPr>
    </w:lvl>
  </w:abstractNum>
  <w:abstractNum w:abstractNumId="3" w15:restartNumberingAfterBreak="0">
    <w:nsid w:val="113E1BE9"/>
    <w:multiLevelType w:val="multilevel"/>
    <w:tmpl w:val="113E1B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4EA1303"/>
    <w:multiLevelType w:val="multilevel"/>
    <w:tmpl w:val="22E2AE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55838005">
    <w:abstractNumId w:val="2"/>
  </w:num>
  <w:num w:numId="2" w16cid:durableId="737360624">
    <w:abstractNumId w:val="3"/>
  </w:num>
  <w:num w:numId="3" w16cid:durableId="159009838">
    <w:abstractNumId w:val="4"/>
  </w:num>
  <w:num w:numId="4" w16cid:durableId="1021509773">
    <w:abstractNumId w:val="1"/>
  </w:num>
  <w:num w:numId="5" w16cid:durableId="40010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CD"/>
    <w:rsid w:val="000F0B01"/>
    <w:rsid w:val="00122EE5"/>
    <w:rsid w:val="00155D85"/>
    <w:rsid w:val="001745EA"/>
    <w:rsid w:val="002443CD"/>
    <w:rsid w:val="00271574"/>
    <w:rsid w:val="00285A0F"/>
    <w:rsid w:val="003012D4"/>
    <w:rsid w:val="00366A6E"/>
    <w:rsid w:val="003D30B0"/>
    <w:rsid w:val="00475350"/>
    <w:rsid w:val="004B6B29"/>
    <w:rsid w:val="0055480D"/>
    <w:rsid w:val="006159EB"/>
    <w:rsid w:val="00673357"/>
    <w:rsid w:val="00673CF6"/>
    <w:rsid w:val="00686E62"/>
    <w:rsid w:val="006A5963"/>
    <w:rsid w:val="006E03BF"/>
    <w:rsid w:val="00766E6F"/>
    <w:rsid w:val="007C5C39"/>
    <w:rsid w:val="008571ED"/>
    <w:rsid w:val="00890B72"/>
    <w:rsid w:val="008B36F2"/>
    <w:rsid w:val="008F3839"/>
    <w:rsid w:val="00B551BB"/>
    <w:rsid w:val="00B57FFE"/>
    <w:rsid w:val="00B84979"/>
    <w:rsid w:val="00BB15BB"/>
    <w:rsid w:val="00BE34A3"/>
    <w:rsid w:val="00C534B2"/>
    <w:rsid w:val="00C847EE"/>
    <w:rsid w:val="00C9206E"/>
    <w:rsid w:val="00CC0903"/>
    <w:rsid w:val="00CE3C40"/>
    <w:rsid w:val="00D159CF"/>
    <w:rsid w:val="00D27E95"/>
    <w:rsid w:val="00D32E35"/>
    <w:rsid w:val="00D76209"/>
    <w:rsid w:val="00D93B8A"/>
    <w:rsid w:val="00DD0994"/>
    <w:rsid w:val="00DF1092"/>
    <w:rsid w:val="00E055B0"/>
    <w:rsid w:val="00E2543A"/>
    <w:rsid w:val="00E66213"/>
    <w:rsid w:val="00EF6FFA"/>
    <w:rsid w:val="00FD3F95"/>
    <w:rsid w:val="631F2B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14:docId w14:val="03CE2D86"/>
  <w15:docId w15:val="{EA531B63-1E0C-4E87-B68F-DF75DB6C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EE5"/>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uiPriority w:val="9"/>
    <w:qFormat/>
    <w:rsid w:val="00122EE5"/>
    <w:pPr>
      <w:spacing w:line="1044" w:lineRule="exact"/>
      <w:ind w:right="354"/>
      <w:jc w:val="center"/>
      <w:outlineLvl w:val="0"/>
    </w:pPr>
    <w:rPr>
      <w:rFonts w:ascii="Malgun Gothic" w:eastAsia="Malgun Gothic" w:hAnsi="Malgun Gothic" w:cs="Malgun Gothic"/>
      <w:b/>
      <w:bCs/>
      <w:sz w:val="60"/>
      <w:szCs w:val="60"/>
    </w:rPr>
  </w:style>
  <w:style w:type="paragraph" w:styleId="Heading2">
    <w:name w:val="heading 2"/>
    <w:basedOn w:val="Normal"/>
    <w:next w:val="Normal"/>
    <w:uiPriority w:val="9"/>
    <w:unhideWhenUsed/>
    <w:qFormat/>
    <w:rsid w:val="00122EE5"/>
    <w:pPr>
      <w:spacing w:before="170"/>
      <w:ind w:left="111"/>
      <w:outlineLvl w:val="1"/>
    </w:pPr>
    <w:rPr>
      <w:b/>
      <w:bCs/>
      <w:sz w:val="32"/>
      <w:szCs w:val="32"/>
    </w:rPr>
  </w:style>
  <w:style w:type="paragraph" w:styleId="Heading3">
    <w:name w:val="heading 3"/>
    <w:basedOn w:val="Normal"/>
    <w:next w:val="Normal"/>
    <w:uiPriority w:val="9"/>
    <w:unhideWhenUsed/>
    <w:qFormat/>
    <w:rsid w:val="00122EE5"/>
    <w:pPr>
      <w:spacing w:before="89"/>
      <w:ind w:left="111"/>
      <w:outlineLvl w:val="2"/>
    </w:pPr>
    <w:rPr>
      <w:b/>
      <w:bCs/>
      <w:sz w:val="28"/>
      <w:szCs w:val="28"/>
    </w:rPr>
  </w:style>
  <w:style w:type="paragraph" w:styleId="Heading4">
    <w:name w:val="heading 4"/>
    <w:basedOn w:val="Normal"/>
    <w:next w:val="Normal"/>
    <w:uiPriority w:val="9"/>
    <w:unhideWhenUsed/>
    <w:qFormat/>
    <w:rsid w:val="00122EE5"/>
    <w:pPr>
      <w:spacing w:before="3"/>
      <w:ind w:left="580" w:hanging="360"/>
      <w:outlineLvl w:val="3"/>
    </w:pPr>
    <w:rPr>
      <w:sz w:val="24"/>
      <w:szCs w:val="24"/>
    </w:rPr>
  </w:style>
  <w:style w:type="paragraph" w:styleId="Heading5">
    <w:name w:val="heading 5"/>
    <w:basedOn w:val="Normal"/>
    <w:next w:val="Normal"/>
    <w:uiPriority w:val="9"/>
    <w:unhideWhenUsed/>
    <w:qFormat/>
    <w:rsid w:val="00122EE5"/>
    <w:pPr>
      <w:spacing w:before="91"/>
      <w:ind w:left="1036"/>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2EE5"/>
  </w:style>
  <w:style w:type="paragraph" w:styleId="Footer">
    <w:name w:val="footer"/>
    <w:basedOn w:val="Normal"/>
    <w:link w:val="FooterChar"/>
    <w:uiPriority w:val="99"/>
    <w:unhideWhenUsed/>
    <w:rsid w:val="00122EE5"/>
    <w:pPr>
      <w:tabs>
        <w:tab w:val="center" w:pos="4513"/>
        <w:tab w:val="right" w:pos="9026"/>
      </w:tabs>
    </w:pPr>
  </w:style>
  <w:style w:type="paragraph" w:styleId="Header">
    <w:name w:val="header"/>
    <w:basedOn w:val="Normal"/>
    <w:link w:val="HeaderChar"/>
    <w:uiPriority w:val="99"/>
    <w:unhideWhenUsed/>
    <w:rsid w:val="00122EE5"/>
    <w:pPr>
      <w:tabs>
        <w:tab w:val="center" w:pos="4513"/>
        <w:tab w:val="right" w:pos="9026"/>
      </w:tabs>
    </w:pPr>
  </w:style>
  <w:style w:type="character" w:styleId="Hyperlink">
    <w:name w:val="Hyperlink"/>
    <w:basedOn w:val="DefaultParagraphFont"/>
    <w:uiPriority w:val="99"/>
    <w:semiHidden/>
    <w:unhideWhenUsed/>
    <w:rsid w:val="00122EE5"/>
    <w:rPr>
      <w:color w:val="0000FF"/>
      <w:u w:val="single"/>
    </w:rPr>
  </w:style>
  <w:style w:type="paragraph" w:styleId="NormalWeb">
    <w:name w:val="Normal (Web)"/>
    <w:basedOn w:val="Normal"/>
    <w:uiPriority w:val="99"/>
    <w:unhideWhenUsed/>
    <w:rsid w:val="00122EE5"/>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122EE5"/>
    <w:rPr>
      <w:b/>
      <w:bCs/>
    </w:rPr>
  </w:style>
  <w:style w:type="paragraph" w:styleId="ListParagraph">
    <w:name w:val="List Paragraph"/>
    <w:basedOn w:val="Normal"/>
    <w:uiPriority w:val="1"/>
    <w:qFormat/>
    <w:rsid w:val="00122EE5"/>
    <w:pPr>
      <w:spacing w:before="59"/>
      <w:ind w:left="580" w:hanging="360"/>
    </w:pPr>
  </w:style>
  <w:style w:type="paragraph" w:customStyle="1" w:styleId="TableParagraph">
    <w:name w:val="Table Paragraph"/>
    <w:basedOn w:val="Normal"/>
    <w:uiPriority w:val="1"/>
    <w:qFormat/>
    <w:rsid w:val="00122EE5"/>
    <w:pPr>
      <w:spacing w:before="70"/>
      <w:ind w:left="389" w:hanging="361"/>
    </w:pPr>
  </w:style>
  <w:style w:type="character" w:customStyle="1" w:styleId="HeaderChar">
    <w:name w:val="Header Char"/>
    <w:basedOn w:val="DefaultParagraphFont"/>
    <w:link w:val="Header"/>
    <w:uiPriority w:val="99"/>
    <w:rsid w:val="00122EE5"/>
    <w:rPr>
      <w:rFonts w:ascii="Times New Roman" w:eastAsia="Times New Roman" w:hAnsi="Times New Roman" w:cs="Times New Roman"/>
      <w:lang w:bidi="en-US"/>
    </w:rPr>
  </w:style>
  <w:style w:type="character" w:customStyle="1" w:styleId="FooterChar">
    <w:name w:val="Footer Char"/>
    <w:basedOn w:val="DefaultParagraphFont"/>
    <w:link w:val="Footer"/>
    <w:uiPriority w:val="99"/>
    <w:rsid w:val="00122EE5"/>
    <w:rPr>
      <w:rFonts w:ascii="Times New Roman" w:eastAsia="Times New Roman" w:hAnsi="Times New Roman" w:cs="Times New Roman"/>
      <w:lang w:bidi="en-US"/>
    </w:rPr>
  </w:style>
  <w:style w:type="character" w:customStyle="1" w:styleId="apple-tab-span">
    <w:name w:val="apple-tab-span"/>
    <w:basedOn w:val="DefaultParagraphFont"/>
    <w:rsid w:val="0012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993039">
      <w:bodyDiv w:val="1"/>
      <w:marLeft w:val="0"/>
      <w:marRight w:val="0"/>
      <w:marTop w:val="0"/>
      <w:marBottom w:val="0"/>
      <w:divBdr>
        <w:top w:val="none" w:sz="0" w:space="0" w:color="auto"/>
        <w:left w:val="none" w:sz="0" w:space="0" w:color="auto"/>
        <w:bottom w:val="none" w:sz="0" w:space="0" w:color="auto"/>
        <w:right w:val="none" w:sz="0" w:space="0" w:color="auto"/>
      </w:divBdr>
      <w:divsChild>
        <w:div w:id="884951507">
          <w:marLeft w:val="14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mailto:billing@bigpage.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bigpage.i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bigpage.in/"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8" Type="http://schemas.openxmlformats.org/officeDocument/2006/relationships/hyperlink" Target="http://www.bigpage.in/" TargetMode="External"/><Relationship Id="rId3" Type="http://schemas.openxmlformats.org/officeDocument/2006/relationships/image" Target="media/image5.png"/><Relationship Id="rId7" Type="http://schemas.openxmlformats.org/officeDocument/2006/relationships/hyperlink" Target="mailto:info@bigpage.in" TargetMode="External"/><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hyperlink" Target="http://www.bigpage.in/" TargetMode="External"/><Relationship Id="rId5" Type="http://schemas.openxmlformats.org/officeDocument/2006/relationships/hyperlink" Target="mailto:info@bigpage.in" TargetMode="External"/><Relationship Id="rId4" Type="http://schemas.openxmlformats.org/officeDocument/2006/relationships/image" Target="media/image6.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info@bigpage.in</dc:creator>
  <cp:lastModifiedBy>Agrodut Mondal</cp:lastModifiedBy>
  <cp:revision>2</cp:revision>
  <cp:lastPrinted>2020-11-11T05:45:00Z</cp:lastPrinted>
  <dcterms:created xsi:type="dcterms:W3CDTF">2022-05-16T19:51:00Z</dcterms:created>
  <dcterms:modified xsi:type="dcterms:W3CDTF">2022-05-16T19:51:00Z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Microsoft® Office Word 2007</vt:lpwstr>
  </property>
  <property fmtid="{D5CDD505-2E9C-101B-9397-08002B2CF9AE}" pid="4" name="LastSaved">
    <vt:filetime>2020-10-21T00:00:00Z</vt:filetime>
  </property>
  <property fmtid="{D5CDD505-2E9C-101B-9397-08002B2CF9AE}" pid="5" name="KSOProductBuildVer">
    <vt:lpwstr>1033-11.2.0.11029</vt:lpwstr>
  </property>
  <property fmtid="{D5CDD505-2E9C-101B-9397-08002B2CF9AE}" pid="6" name="ICV">
    <vt:lpwstr>BFC13F75E5024373BA3722AFA97EBC82</vt:lpwstr>
  </property>
</Properties>
</file>