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1B" w:rsidRPr="00FD4FFC" w:rsidRDefault="00757401" w:rsidP="007C4E1B">
      <w:pPr>
        <w:pStyle w:val="Heading2"/>
        <w:numPr>
          <w:ilvl w:val="0"/>
          <w:numId w:val="0"/>
        </w:numPr>
        <w:ind w:left="576" w:hanging="576"/>
        <w:rPr>
          <w:i w:val="0"/>
          <w:iCs w:val="0"/>
        </w:rPr>
      </w:pPr>
      <w:r>
        <w:rPr>
          <w:i w:val="0"/>
          <w:iCs w:val="0"/>
        </w:rPr>
        <w:t>User</w:t>
      </w:r>
      <w:r w:rsidR="007C4E1B" w:rsidRPr="00FD4FFC">
        <w:rPr>
          <w:i w:val="0"/>
          <w:iCs w:val="0"/>
        </w:rPr>
        <w:t xml:space="preserve"> use case </w:t>
      </w:r>
      <w:r w:rsidR="00916938" w:rsidRPr="00FD4FFC">
        <w:rPr>
          <w:i w:val="0"/>
          <w:iCs w:val="0"/>
        </w:rPr>
        <w:t>description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D4FFC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001</w:t>
            </w:r>
          </w:p>
        </w:tc>
      </w:tr>
      <w:tr w:rsidR="00FD4FFC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pStyle w:val="Hints"/>
              <w:rPr>
                <w:rFonts w:cs="Arial"/>
                <w:color w:val="auto"/>
              </w:rPr>
            </w:pPr>
            <w:r w:rsidRPr="00FD4FFC">
              <w:rPr>
                <w:rFonts w:cs="Arial"/>
                <w:color w:val="auto"/>
              </w:rPr>
              <w:t>Log in</w:t>
            </w:r>
          </w:p>
        </w:tc>
      </w:tr>
      <w:tr w:rsidR="00FD4FFC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D4FFC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D4FFC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 w:rsidR="00F30CF5">
              <w:rPr>
                <w:rFonts w:cs="Arial"/>
                <w:szCs w:val="20"/>
              </w:rPr>
              <w:t>, Monk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C4E1B" w:rsidRPr="00FD4FFC" w:rsidRDefault="00FD4FFC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After user register to the </w:t>
            </w:r>
            <w:r w:rsidR="00916938">
              <w:rPr>
                <w:rFonts w:cs="Arial"/>
                <w:szCs w:val="20"/>
              </w:rPr>
              <w:t>w</w:t>
            </w:r>
            <w:r w:rsidR="00757401">
              <w:rPr>
                <w:rFonts w:cs="Arial"/>
                <w:szCs w:val="20"/>
              </w:rPr>
              <w:t>eb</w:t>
            </w:r>
            <w:r w:rsidR="00916938">
              <w:rPr>
                <w:rFonts w:cs="Arial"/>
                <w:szCs w:val="20"/>
              </w:rPr>
              <w:t>page</w:t>
            </w:r>
            <w:r>
              <w:rPr>
                <w:rFonts w:cs="Arial"/>
                <w:szCs w:val="20"/>
              </w:rPr>
              <w:t xml:space="preserve"> they use username and password for login to the system.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C4E1B" w:rsidRPr="00FD4FFC" w:rsidRDefault="002334F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 log in button</w:t>
            </w:r>
          </w:p>
        </w:tc>
      </w:tr>
      <w:tr w:rsidR="00FD4FFC" w:rsidRPr="00FD4FFC" w:rsidTr="00175852">
        <w:trPr>
          <w:trHeight w:val="255"/>
        </w:trPr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C4E1B" w:rsidRPr="00916938" w:rsidRDefault="002334F2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2334F2" w:rsidP="002334F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="007C4E1B"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C4E1B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 in to the web</w:t>
            </w:r>
            <w:r w:rsidR="002334F2">
              <w:rPr>
                <w:rFonts w:cs="Arial"/>
                <w:szCs w:val="20"/>
              </w:rPr>
              <w:t>page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2334F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C4E1B" w:rsidRPr="00FD4FFC" w:rsidRDefault="002334F2" w:rsidP="002334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“Log in not success”</w:t>
            </w:r>
          </w:p>
        </w:tc>
      </w:tr>
      <w:tr w:rsidR="002334F2" w:rsidRPr="00FD4FFC" w:rsidTr="00175852">
        <w:tc>
          <w:tcPr>
            <w:tcW w:w="2628" w:type="dxa"/>
            <w:gridSpan w:val="2"/>
          </w:tcPr>
          <w:p w:rsidR="002334F2" w:rsidRPr="00FD4FFC" w:rsidRDefault="002334F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334F2" w:rsidRDefault="00B90A46" w:rsidP="00B90A46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type username and password</w:t>
            </w:r>
          </w:p>
          <w:p w:rsidR="00B90A46" w:rsidRDefault="00B90A46" w:rsidP="00B90A46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log in button</w:t>
            </w:r>
          </w:p>
          <w:p w:rsidR="00B90A46" w:rsidRDefault="00B90A46" w:rsidP="00B90A46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“Login success”</w:t>
            </w:r>
          </w:p>
          <w:p w:rsidR="00B90A46" w:rsidRPr="00B90A46" w:rsidRDefault="00B90A46" w:rsidP="00B90A46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will change to home page 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90A46" w:rsidRPr="00FD4FFC" w:rsidRDefault="00B90A46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the step 1</w:t>
            </w:r>
            <w:r w:rsidRPr="00B90A46">
              <w:rPr>
                <w:rFonts w:cs="Arial"/>
                <w:szCs w:val="20"/>
              </w:rPr>
              <w:t xml:space="preserve"> of the normal flow,</w:t>
            </w:r>
            <w:r>
              <w:rPr>
                <w:rFonts w:cs="Arial"/>
                <w:szCs w:val="20"/>
              </w:rPr>
              <w:t xml:space="preserve"> if user input wrong username and password system display “Log in not success”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C4E1B" w:rsidRPr="00FD4FFC" w:rsidRDefault="00B90A46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login.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C4E1B" w:rsidRPr="00FD4FFC" w:rsidRDefault="00A27CD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C4E1B" w:rsidRPr="00FD4FFC" w:rsidRDefault="00A27CD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C4E1B" w:rsidRPr="00FD4FFC" w:rsidRDefault="00A27CD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92229" w:rsidRDefault="00592229"/>
    <w:p w:rsidR="00782690" w:rsidRDefault="00782690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16938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002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Log out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 w:rsidR="00CA5EA5">
              <w:rPr>
                <w:rFonts w:cs="Arial"/>
                <w:szCs w:val="20"/>
              </w:rPr>
              <w:t>, Monk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user login to the web page for see contents the</w:t>
            </w:r>
            <w:r w:rsidR="00757401">
              <w:rPr>
                <w:rFonts w:cs="Arial"/>
                <w:szCs w:val="20"/>
              </w:rPr>
              <w:t>y must log out from the web</w:t>
            </w:r>
            <w:r>
              <w:rPr>
                <w:rFonts w:cs="Arial"/>
                <w:szCs w:val="20"/>
              </w:rPr>
              <w:t>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 log out button.</w:t>
            </w:r>
          </w:p>
        </w:tc>
      </w:tr>
      <w:tr w:rsidR="00916938" w:rsidRPr="00FD4FFC" w:rsidTr="00175852">
        <w:trPr>
          <w:trHeight w:val="255"/>
        </w:trPr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16938" w:rsidRDefault="00916938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>
              <w:rPr>
                <w:rFonts w:cs="Arial"/>
                <w:bCs/>
                <w:szCs w:val="20"/>
              </w:rPr>
              <w:t>.</w:t>
            </w:r>
          </w:p>
          <w:p w:rsidR="00916938" w:rsidRPr="00916938" w:rsidRDefault="00916938" w:rsidP="0017585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The</w:t>
            </w:r>
            <w:r w:rsidR="00757401">
              <w:rPr>
                <w:rFonts w:cs="Arial"/>
                <w:bCs/>
                <w:szCs w:val="20"/>
              </w:rPr>
              <w:t xml:space="preserve"> user must be log in to the web</w:t>
            </w:r>
            <w:r>
              <w:rPr>
                <w:rFonts w:cs="Arial"/>
                <w:bCs/>
                <w:szCs w:val="20"/>
              </w:rPr>
              <w:t>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 out to the web page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“Log out not success”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>User see some or all conten</w:t>
            </w:r>
            <w:r w:rsidR="00757401">
              <w:rPr>
                <w:rFonts w:cs="Arial"/>
                <w:szCs w:val="20"/>
              </w:rPr>
              <w:t>t of web</w:t>
            </w:r>
            <w:r w:rsidRPr="00916938">
              <w:rPr>
                <w:rFonts w:cs="Arial"/>
                <w:szCs w:val="20"/>
              </w:rPr>
              <w:t>page.</w:t>
            </w:r>
          </w:p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 xml:space="preserve">User click Log out button </w:t>
            </w:r>
          </w:p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>System display “Log out success”</w:t>
            </w:r>
          </w:p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>Page will change to the home page that can use with unregister user.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the step 3</w:t>
            </w:r>
            <w:r w:rsidRPr="00B90A46">
              <w:rPr>
                <w:rFonts w:cs="Arial"/>
                <w:szCs w:val="20"/>
              </w:rPr>
              <w:t xml:space="preserve"> of the normal flow,</w:t>
            </w:r>
            <w:r>
              <w:rPr>
                <w:rFonts w:cs="Arial"/>
                <w:szCs w:val="20"/>
              </w:rPr>
              <w:t xml:space="preserve"> if the connection fail system display “log out fail”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log out.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82690" w:rsidRDefault="00782690"/>
    <w:p w:rsidR="00916938" w:rsidRDefault="00916938"/>
    <w:p w:rsidR="00916938" w:rsidRDefault="00916938"/>
    <w:p w:rsidR="00916938" w:rsidRDefault="00916938"/>
    <w:p w:rsidR="00916938" w:rsidRDefault="00916938"/>
    <w:p w:rsidR="00916938" w:rsidRDefault="00916938"/>
    <w:p w:rsidR="00916938" w:rsidRDefault="00916938"/>
    <w:p w:rsidR="00916938" w:rsidRPr="00FD4FFC" w:rsidRDefault="00757401" w:rsidP="00916938">
      <w:pPr>
        <w:pStyle w:val="Heading2"/>
        <w:numPr>
          <w:ilvl w:val="0"/>
          <w:numId w:val="0"/>
        </w:numPr>
        <w:ind w:left="576" w:hanging="576"/>
        <w:rPr>
          <w:i w:val="0"/>
          <w:iCs w:val="0"/>
        </w:rPr>
      </w:pPr>
      <w:r>
        <w:rPr>
          <w:i w:val="0"/>
          <w:iCs w:val="0"/>
        </w:rPr>
        <w:lastRenderedPageBreak/>
        <w:t>User</w:t>
      </w:r>
      <w:r w:rsidR="00916938" w:rsidRPr="00FD4FFC">
        <w:rPr>
          <w:i w:val="0"/>
          <w:iCs w:val="0"/>
        </w:rPr>
        <w:t xml:space="preserve"> use case description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16938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003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home page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>
              <w:rPr>
                <w:rFonts w:cs="Arial"/>
                <w:szCs w:val="20"/>
              </w:rPr>
              <w:t>, Unregister User</w:t>
            </w:r>
            <w:r w:rsidR="00CA5EA5">
              <w:rPr>
                <w:rFonts w:cs="Arial"/>
                <w:szCs w:val="20"/>
              </w:rPr>
              <w:t>, Monk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see web page or over all content that contain in the webpage.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</w:t>
            </w:r>
            <w:r w:rsidR="00757401">
              <w:rPr>
                <w:rFonts w:cs="Arial"/>
                <w:szCs w:val="20"/>
              </w:rPr>
              <w:t>login to the webpage or visit our webpage.</w:t>
            </w:r>
          </w:p>
        </w:tc>
      </w:tr>
      <w:tr w:rsidR="00916938" w:rsidRPr="00FD4FFC" w:rsidTr="00175852">
        <w:trPr>
          <w:trHeight w:val="255"/>
        </w:trPr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16938" w:rsidRPr="00916938" w:rsidRDefault="00916938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 w:rsidR="00757401">
              <w:rPr>
                <w:rFonts w:cs="Arial"/>
                <w:bCs/>
                <w:szCs w:val="20"/>
              </w:rPr>
              <w:br/>
              <w:t>Host server must be connected.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can see over </w:t>
            </w:r>
            <w:r w:rsidR="00CA5EA5">
              <w:rPr>
                <w:rFonts w:cs="Arial"/>
                <w:szCs w:val="20"/>
              </w:rPr>
              <w:t xml:space="preserve">all </w:t>
            </w:r>
            <w:r>
              <w:rPr>
                <w:rFonts w:cs="Arial"/>
                <w:szCs w:val="20"/>
              </w:rPr>
              <w:t>content of webpage.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757401">
              <w:rPr>
                <w:rFonts w:cs="Arial"/>
                <w:szCs w:val="20"/>
              </w:rPr>
              <w:t>Internet connected fail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757401" w:rsidRDefault="00757401" w:rsidP="00757401">
            <w:pPr>
              <w:rPr>
                <w:rFonts w:cs="Arial"/>
                <w:szCs w:val="20"/>
              </w:rPr>
            </w:pPr>
            <w:r w:rsidRPr="00757401">
              <w:rPr>
                <w:rFonts w:cs="Arial"/>
                <w:szCs w:val="20"/>
              </w:rPr>
              <w:t>User visit our webpage or user log in to the webpage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user doesn’t connect to the internet or the connection was failed, the web page cannot </w:t>
            </w:r>
            <w:r w:rsidR="00757401">
              <w:rPr>
                <w:rFonts w:cs="Arial"/>
                <w:szCs w:val="20"/>
              </w:rPr>
              <w:t>show the content.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A5EA5" w:rsidRDefault="00CA5EA5"/>
    <w:p w:rsidR="00916938" w:rsidRDefault="0091693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A5EA5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004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annual activities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>
              <w:rPr>
                <w:rFonts w:cs="Arial"/>
                <w:szCs w:val="20"/>
              </w:rPr>
              <w:t>, Unregister User, Monk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see annual activities that contain in the webpage.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webpage or Unregister visit our webpage.</w:t>
            </w:r>
          </w:p>
        </w:tc>
      </w:tr>
      <w:tr w:rsidR="00CA5EA5" w:rsidRPr="00FD4FFC" w:rsidTr="00175852">
        <w:trPr>
          <w:trHeight w:val="255"/>
        </w:trPr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A5EA5" w:rsidRPr="00916938" w:rsidRDefault="00CA5EA5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>
              <w:rPr>
                <w:rFonts w:cs="Arial"/>
                <w:bCs/>
                <w:szCs w:val="20"/>
              </w:rPr>
              <w:br/>
              <w:t>Host server must be connected.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see annual activities that displayed on the webpage.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“Internet connected fail”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A5EA5" w:rsidRDefault="00CA5EA5" w:rsidP="00212F64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CA5EA5">
              <w:rPr>
                <w:rFonts w:cs="Arial"/>
                <w:szCs w:val="20"/>
              </w:rPr>
              <w:t xml:space="preserve">User visit our webpage or </w:t>
            </w:r>
            <w:r>
              <w:rPr>
                <w:rFonts w:cs="Arial"/>
                <w:szCs w:val="20"/>
              </w:rPr>
              <w:t xml:space="preserve">Unregister </w:t>
            </w:r>
            <w:r w:rsidRPr="00CA5EA5">
              <w:rPr>
                <w:rFonts w:cs="Arial"/>
                <w:szCs w:val="20"/>
              </w:rPr>
              <w:t>user log in to the webpage</w:t>
            </w:r>
          </w:p>
          <w:p w:rsidR="00CA5EA5" w:rsidRPr="00CA5EA5" w:rsidRDefault="00CA5EA5" w:rsidP="00212F64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button annual activities.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show the content.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A5EA5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005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CA5EA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other activities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>
              <w:rPr>
                <w:rFonts w:cs="Arial"/>
                <w:szCs w:val="20"/>
              </w:rPr>
              <w:t>, Unregister User, Monk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see other activities that contain in the webpage. The other activities are provide by monks or temple.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webpage or Unregister visit our webpage.</w:t>
            </w:r>
          </w:p>
        </w:tc>
      </w:tr>
      <w:tr w:rsidR="00CA5EA5" w:rsidRPr="00FD4FFC" w:rsidTr="00175852">
        <w:trPr>
          <w:trHeight w:val="255"/>
        </w:trPr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A5EA5" w:rsidRPr="00916938" w:rsidRDefault="00CA5EA5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>
              <w:rPr>
                <w:rFonts w:cs="Arial"/>
                <w:bCs/>
                <w:szCs w:val="20"/>
              </w:rPr>
              <w:br/>
              <w:t>Host server must be connected.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see other activities that displayed on the webpage.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“Internet connected fail”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A5EA5" w:rsidRDefault="00CA5EA5" w:rsidP="00212F64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CA5EA5">
              <w:rPr>
                <w:rFonts w:cs="Arial"/>
                <w:szCs w:val="20"/>
              </w:rPr>
              <w:t xml:space="preserve">User visit our webpage or </w:t>
            </w:r>
            <w:r>
              <w:rPr>
                <w:rFonts w:cs="Arial"/>
                <w:szCs w:val="20"/>
              </w:rPr>
              <w:t xml:space="preserve">Unregister </w:t>
            </w:r>
            <w:r w:rsidRPr="00CA5EA5">
              <w:rPr>
                <w:rFonts w:cs="Arial"/>
                <w:szCs w:val="20"/>
              </w:rPr>
              <w:t>user log in to the webpage</w:t>
            </w:r>
          </w:p>
          <w:p w:rsidR="00CA5EA5" w:rsidRPr="00CA5EA5" w:rsidRDefault="00CA5EA5" w:rsidP="00212F64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button other activities.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show the content.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A5EA5" w:rsidRDefault="00CA5EA5"/>
    <w:p w:rsidR="00CA5EA5" w:rsidRDefault="00CA5EA5"/>
    <w:p w:rsidR="00CA5EA5" w:rsidRDefault="00CA5EA5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>
      <w:pPr>
        <w:rPr>
          <w:b/>
          <w:bCs/>
        </w:rPr>
      </w:pPr>
    </w:p>
    <w:p w:rsidR="00CA5EA5" w:rsidRDefault="00CA5EA5">
      <w:pPr>
        <w:rPr>
          <w:b/>
          <w:bCs/>
        </w:rPr>
      </w:pPr>
    </w:p>
    <w:p w:rsidR="00757401" w:rsidRPr="00757401" w:rsidRDefault="00757401">
      <w:pPr>
        <w:rPr>
          <w:rFonts w:cstheme="minorBidi"/>
          <w:b/>
          <w:bCs/>
          <w:lang w:bidi="th-TH"/>
        </w:rPr>
      </w:pPr>
      <w:r w:rsidRPr="00757401">
        <w:rPr>
          <w:rFonts w:cstheme="minorBidi"/>
          <w:b/>
          <w:bCs/>
          <w:lang w:bidi="th-TH"/>
        </w:rPr>
        <w:lastRenderedPageBreak/>
        <w:t>Admin use case</w:t>
      </w:r>
      <w:r>
        <w:rPr>
          <w:rFonts w:cstheme="minorBidi"/>
          <w:b/>
          <w:bCs/>
          <w:lang w:bidi="th-TH"/>
        </w:rPr>
        <w:br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57401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006</w:t>
            </w:r>
          </w:p>
        </w:tc>
      </w:tr>
      <w:tr w:rsidR="0075740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293F81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 annual activities</w:t>
            </w:r>
          </w:p>
        </w:tc>
      </w:tr>
      <w:tr w:rsidR="0075740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5740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57401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57401" w:rsidRPr="00FD4FFC" w:rsidRDefault="00293F81" w:rsidP="00293F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create the annual activities and insert it to the webpage.  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293F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</w:t>
            </w:r>
            <w:r w:rsidR="00A03991">
              <w:rPr>
                <w:rFonts w:cs="Arial"/>
                <w:szCs w:val="20"/>
              </w:rPr>
              <w:t>must log in as admin and go to admin page. After that admin click create annual activities button.</w:t>
            </w:r>
          </w:p>
        </w:tc>
      </w:tr>
      <w:tr w:rsidR="00757401" w:rsidRPr="00FD4FFC" w:rsidTr="00175852">
        <w:trPr>
          <w:trHeight w:val="255"/>
        </w:trPr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57401" w:rsidRDefault="00293F81" w:rsidP="0017585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The admin must connected to the internet.</w:t>
            </w:r>
          </w:p>
          <w:p w:rsidR="00293F81" w:rsidRPr="00293F81" w:rsidRDefault="00293F81" w:rsidP="00175852">
            <w:pPr>
              <w:rPr>
                <w:rFonts w:cstheme="minorBidi"/>
                <w:bCs/>
                <w:szCs w:val="25"/>
                <w:lang w:bidi="th-TH"/>
              </w:rPr>
            </w:pPr>
            <w:r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A039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insert the </w:t>
            </w:r>
            <w:r w:rsidR="00A03991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activities to the webpage.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293F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293F81">
              <w:rPr>
                <w:rFonts w:cs="Arial"/>
                <w:szCs w:val="20"/>
              </w:rPr>
              <w:t xml:space="preserve">Insert annual activities </w:t>
            </w:r>
            <w:r w:rsidR="00A03991">
              <w:rPr>
                <w:rFonts w:cs="Arial"/>
                <w:szCs w:val="20"/>
              </w:rPr>
              <w:t>fail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5740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create annual activities button.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content of annual activities.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293F81" w:rsidRP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display “Save complete” 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D176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</w:t>
            </w:r>
            <w:r w:rsidR="00D176E8">
              <w:rPr>
                <w:rFonts w:cs="Arial"/>
                <w:szCs w:val="20"/>
              </w:rPr>
              <w:t>admin</w:t>
            </w:r>
            <w:r>
              <w:rPr>
                <w:rFonts w:cs="Arial"/>
                <w:szCs w:val="20"/>
              </w:rPr>
              <w:t xml:space="preserve"> doesn’t connect to the internet or the connection was failed, the web page cannot </w:t>
            </w:r>
            <w:r w:rsidR="00D176E8">
              <w:rPr>
                <w:rFonts w:cs="Arial"/>
                <w:szCs w:val="20"/>
              </w:rPr>
              <w:t>save</w:t>
            </w:r>
            <w:r>
              <w:rPr>
                <w:rFonts w:cs="Arial"/>
                <w:szCs w:val="20"/>
              </w:rPr>
              <w:t xml:space="preserve"> the content.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57401" w:rsidRDefault="00757401" w:rsidP="0075740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03991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007</w:t>
            </w:r>
          </w:p>
        </w:tc>
      </w:tr>
      <w:tr w:rsidR="00A0399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A039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 other activities</w:t>
            </w:r>
          </w:p>
        </w:tc>
      </w:tr>
      <w:tr w:rsidR="00A0399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0399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03991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A039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create the other activities and insert it to the webpage.  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admin.</w:t>
            </w:r>
          </w:p>
        </w:tc>
      </w:tr>
      <w:tr w:rsidR="00A03991" w:rsidRPr="00FD4FFC" w:rsidTr="00175852">
        <w:trPr>
          <w:trHeight w:val="255"/>
        </w:trPr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03991" w:rsidRDefault="00A03991" w:rsidP="0017585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The admin must connected to the internet.</w:t>
            </w:r>
          </w:p>
          <w:p w:rsidR="00A03991" w:rsidRPr="00293F81" w:rsidRDefault="00A03991" w:rsidP="00175852">
            <w:pPr>
              <w:rPr>
                <w:rFonts w:cstheme="minorBidi"/>
                <w:bCs/>
                <w:szCs w:val="25"/>
                <w:lang w:bidi="th-TH"/>
              </w:rPr>
            </w:pPr>
            <w:r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A039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insert the other activities to the webpage.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“Insert annual activities failed”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create other activities button.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content of other activities.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A03991" w:rsidRPr="00293F8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display “Save complete” 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save the content.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57401" w:rsidRDefault="00757401"/>
    <w:p w:rsidR="00757401" w:rsidRDefault="00757401"/>
    <w:p w:rsidR="00C750E4" w:rsidRDefault="00C750E4"/>
    <w:p w:rsidR="00C750E4" w:rsidRDefault="00C750E4"/>
    <w:p w:rsidR="00C750E4" w:rsidRDefault="00C750E4"/>
    <w:p w:rsidR="00C750E4" w:rsidRDefault="00C750E4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50E4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008</w:t>
            </w:r>
          </w:p>
        </w:tc>
      </w:tr>
      <w:tr w:rsidR="00C750E4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 annual activities</w:t>
            </w:r>
          </w:p>
        </w:tc>
      </w:tr>
      <w:tr w:rsidR="00C750E4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50E4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50E4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edit the annual activities and insert </w:t>
            </w:r>
            <w:r w:rsidR="009F2985">
              <w:rPr>
                <w:rFonts w:cs="Arial"/>
                <w:szCs w:val="20"/>
              </w:rPr>
              <w:t>the new content</w:t>
            </w:r>
            <w:r>
              <w:rPr>
                <w:rFonts w:cs="Arial"/>
                <w:szCs w:val="20"/>
              </w:rPr>
              <w:t xml:space="preserve"> to the webpage.  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must log in as admin and go to admin page. After that admin click </w:t>
            </w:r>
            <w:r w:rsidR="00700659">
              <w:rPr>
                <w:rFonts w:cs="Arial"/>
                <w:szCs w:val="20"/>
              </w:rPr>
              <w:t>edit</w:t>
            </w:r>
            <w:r>
              <w:rPr>
                <w:rFonts w:cs="Arial"/>
                <w:szCs w:val="20"/>
              </w:rPr>
              <w:t xml:space="preserve"> annual activities button.</w:t>
            </w:r>
          </w:p>
        </w:tc>
      </w:tr>
      <w:tr w:rsidR="00C750E4" w:rsidRPr="00FD4FFC" w:rsidTr="00175852">
        <w:trPr>
          <w:trHeight w:val="255"/>
        </w:trPr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50E4" w:rsidRPr="00700659" w:rsidRDefault="00C750E4" w:rsidP="00212F64">
            <w:pPr>
              <w:pStyle w:val="ListParagraph"/>
              <w:numPr>
                <w:ilvl w:val="0"/>
                <w:numId w:val="10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C750E4" w:rsidRPr="00700659" w:rsidRDefault="00C750E4" w:rsidP="00212F64">
            <w:pPr>
              <w:pStyle w:val="ListParagraph"/>
              <w:numPr>
                <w:ilvl w:val="0"/>
                <w:numId w:val="10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A8077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700659">
              <w:rPr>
                <w:rFonts w:cs="Arial"/>
                <w:szCs w:val="20"/>
              </w:rPr>
              <w:t>edit</w:t>
            </w:r>
            <w:r>
              <w:rPr>
                <w:rFonts w:cs="Arial"/>
                <w:szCs w:val="20"/>
              </w:rPr>
              <w:t xml:space="preserve"> the </w:t>
            </w:r>
            <w:r w:rsidR="00A80772">
              <w:rPr>
                <w:rFonts w:cs="Arial"/>
                <w:szCs w:val="20"/>
              </w:rPr>
              <w:t>annual</w:t>
            </w:r>
            <w:r>
              <w:rPr>
                <w:rFonts w:cs="Arial"/>
                <w:szCs w:val="20"/>
              </w:rPr>
              <w:t xml:space="preserve"> activities to the webpage.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700659">
              <w:rPr>
                <w:rFonts w:cs="Arial"/>
                <w:szCs w:val="20"/>
              </w:rPr>
              <w:t>Edit</w:t>
            </w:r>
            <w:r>
              <w:rPr>
                <w:rFonts w:cs="Arial"/>
                <w:szCs w:val="20"/>
              </w:rPr>
              <w:t xml:space="preserve"> annual activities fail</w:t>
            </w:r>
            <w:r w:rsidR="00A80772">
              <w:rPr>
                <w:rFonts w:cs="Arial"/>
                <w:szCs w:val="20"/>
              </w:rPr>
              <w:t>ed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see over all the </w:t>
            </w:r>
            <w:r w:rsidR="00A80772">
              <w:rPr>
                <w:rFonts w:cs="Arial"/>
                <w:szCs w:val="20"/>
              </w:rPr>
              <w:t>annual</w:t>
            </w:r>
            <w:r>
              <w:rPr>
                <w:rFonts w:cs="Arial"/>
                <w:szCs w:val="20"/>
              </w:rPr>
              <w:t xml:space="preserve"> activities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1 annual activity and click edit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write the new content of </w:t>
            </w:r>
            <w:r w:rsidR="00A80772">
              <w:rPr>
                <w:rFonts w:cs="Arial"/>
                <w:szCs w:val="20"/>
              </w:rPr>
              <w:t>annual</w:t>
            </w:r>
            <w:r>
              <w:rPr>
                <w:rFonts w:cs="Arial"/>
                <w:szCs w:val="20"/>
              </w:rPr>
              <w:t xml:space="preserve"> activities.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C750E4" w:rsidRPr="00293F81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“Save complete”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save the content.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750E4" w:rsidRDefault="00C750E4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00659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009</w:t>
            </w:r>
          </w:p>
        </w:tc>
      </w:tr>
      <w:tr w:rsidR="00700659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 other activities</w:t>
            </w:r>
          </w:p>
        </w:tc>
      </w:tr>
      <w:tr w:rsidR="00700659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00659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00659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Only admin can edit the other acti</w:t>
            </w:r>
            <w:r w:rsidR="009F2985">
              <w:rPr>
                <w:rFonts w:cs="Arial"/>
                <w:szCs w:val="20"/>
              </w:rPr>
              <w:t>vities and insert the new content</w:t>
            </w:r>
            <w:r>
              <w:rPr>
                <w:rFonts w:cs="Arial"/>
                <w:szCs w:val="20"/>
              </w:rPr>
              <w:t xml:space="preserve"> to the webpage.  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admin.</w:t>
            </w:r>
          </w:p>
        </w:tc>
      </w:tr>
      <w:tr w:rsidR="00700659" w:rsidRPr="00FD4FFC" w:rsidTr="00175852">
        <w:trPr>
          <w:trHeight w:val="255"/>
        </w:trPr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00659" w:rsidRPr="00700659" w:rsidRDefault="00700659" w:rsidP="00212F64">
            <w:pPr>
              <w:pStyle w:val="ListParagraph"/>
              <w:numPr>
                <w:ilvl w:val="0"/>
                <w:numId w:val="12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700659" w:rsidRPr="00700659" w:rsidRDefault="00700659" w:rsidP="00212F64">
            <w:pPr>
              <w:pStyle w:val="ListParagraph"/>
              <w:numPr>
                <w:ilvl w:val="0"/>
                <w:numId w:val="12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edit the other activities to the webpage.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“Edit annual activities failed”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other activities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1 other activity and click edit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new content of other activities.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700659" w:rsidRPr="00293F81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display “Save complete” 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save the content.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00659" w:rsidRDefault="00700659"/>
    <w:p w:rsidR="00175852" w:rsidRDefault="00175852"/>
    <w:p w:rsidR="00175852" w:rsidRDefault="00175852"/>
    <w:p w:rsidR="00175852" w:rsidRDefault="00175852"/>
    <w:p w:rsidR="00175852" w:rsidRDefault="00175852"/>
    <w:p w:rsidR="00175852" w:rsidRDefault="0017585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75852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9F298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010</w:t>
            </w:r>
          </w:p>
        </w:tc>
      </w:tr>
      <w:tr w:rsidR="00175852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Delete annual activities</w:t>
            </w:r>
          </w:p>
        </w:tc>
      </w:tr>
      <w:tr w:rsidR="00175852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175852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175852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</w:t>
            </w:r>
            <w:r w:rsidR="009F2985">
              <w:rPr>
                <w:rFonts w:cs="Arial"/>
                <w:szCs w:val="20"/>
              </w:rPr>
              <w:t>the annual activities.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must log in as admin and go to admin page. After that admin click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annual activities button.</w:t>
            </w:r>
          </w:p>
        </w:tc>
      </w:tr>
      <w:tr w:rsidR="00175852" w:rsidRPr="00FD4FFC" w:rsidTr="00175852">
        <w:trPr>
          <w:trHeight w:val="255"/>
        </w:trPr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75852" w:rsidRPr="00700659" w:rsidRDefault="00175852" w:rsidP="00212F64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175852" w:rsidRPr="00700659" w:rsidRDefault="00175852" w:rsidP="00212F64">
            <w:pPr>
              <w:pStyle w:val="ListParagraph"/>
              <w:numPr>
                <w:ilvl w:val="0"/>
                <w:numId w:val="14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9F2985">
              <w:rPr>
                <w:rFonts w:cs="Arial"/>
                <w:szCs w:val="20"/>
              </w:rPr>
              <w:t>delete the annual activities.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annual activities failed”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annual activities</w:t>
            </w:r>
          </w:p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choose 1 annual activity and click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button.</w:t>
            </w:r>
          </w:p>
          <w:p w:rsidR="00175852" w:rsidRDefault="009F2985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confirm box with message “Are you sure to delete.”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OK button.</w:t>
            </w:r>
          </w:p>
          <w:p w:rsidR="009F2985" w:rsidRPr="00293F81" w:rsidRDefault="009F2985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annual activity will delete.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admin doesn’t connect to the internet or the connection was failed, the web page cannot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the content.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175852" w:rsidRDefault="0017585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F2985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011</w:t>
            </w:r>
          </w:p>
        </w:tc>
      </w:tr>
      <w:tr w:rsidR="009F298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9F298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Delete other activities</w:t>
            </w:r>
          </w:p>
        </w:tc>
      </w:tr>
      <w:tr w:rsidR="009F298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F298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F2985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Only admin can delete the other activities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admin page. After that admin click delete other activities button.</w:t>
            </w:r>
          </w:p>
        </w:tc>
      </w:tr>
      <w:tr w:rsidR="009F2985" w:rsidRPr="00FD4FFC" w:rsidTr="007B240A">
        <w:trPr>
          <w:trHeight w:val="255"/>
        </w:trPr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F2985" w:rsidRPr="00700659" w:rsidRDefault="009F2985" w:rsidP="00212F64">
            <w:pPr>
              <w:pStyle w:val="ListParagraph"/>
              <w:numPr>
                <w:ilvl w:val="0"/>
                <w:numId w:val="15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9F2985" w:rsidRPr="00700659" w:rsidRDefault="009F2985" w:rsidP="00212F64">
            <w:pPr>
              <w:pStyle w:val="ListParagraph"/>
              <w:numPr>
                <w:ilvl w:val="0"/>
                <w:numId w:val="15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E32E6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delete the </w:t>
            </w:r>
            <w:r w:rsidR="00E32E6E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activities.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E32E6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will display “Delete </w:t>
            </w:r>
            <w:r w:rsidR="00E32E6E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activities failed”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annual activities</w:t>
            </w:r>
          </w:p>
          <w:p w:rsidR="009F2985" w:rsidRDefault="00E32E6E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1 other</w:t>
            </w:r>
            <w:r w:rsidR="009F2985">
              <w:rPr>
                <w:rFonts w:cs="Arial"/>
                <w:szCs w:val="20"/>
              </w:rPr>
              <w:t xml:space="preserve"> activity and click delete button.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confirm box with message “Are you sure to delete.”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OK button.</w:t>
            </w:r>
          </w:p>
          <w:p w:rsidR="009F2985" w:rsidRPr="00293F81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E6E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activity will delete.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delete the content.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9F2985" w:rsidRDefault="009F2985" w:rsidP="009F2985"/>
    <w:p w:rsidR="00175852" w:rsidRDefault="00175852"/>
    <w:p w:rsidR="0038178A" w:rsidRDefault="0038178A"/>
    <w:p w:rsidR="0038178A" w:rsidRDefault="0038178A"/>
    <w:p w:rsidR="0038178A" w:rsidRPr="0038178A" w:rsidRDefault="0038178A">
      <w:pPr>
        <w:rPr>
          <w:sz w:val="32"/>
          <w:szCs w:val="32"/>
        </w:rPr>
      </w:pPr>
      <w:r w:rsidRPr="0038178A">
        <w:rPr>
          <w:sz w:val="32"/>
          <w:szCs w:val="32"/>
        </w:rPr>
        <w:lastRenderedPageBreak/>
        <w:t xml:space="preserve">Admin sent Email </w:t>
      </w:r>
    </w:p>
    <w:p w:rsidR="0038178A" w:rsidRDefault="0038178A" w:rsidP="0038178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8178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012</w:t>
            </w:r>
          </w:p>
        </w:tc>
      </w:tr>
      <w:tr w:rsidR="0038178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 send E-mail to register users.</w:t>
            </w:r>
          </w:p>
        </w:tc>
      </w:tr>
      <w:tr w:rsidR="0038178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38178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38178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</w:t>
            </w:r>
            <w:r w:rsidR="005516FA">
              <w:rPr>
                <w:rFonts w:cs="Arial"/>
                <w:szCs w:val="20"/>
              </w:rPr>
              <w:t>sent E-mail to register users.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must log in as admin and go to admin page. After that admin click </w:t>
            </w:r>
            <w:r w:rsidR="005516FA">
              <w:rPr>
                <w:rFonts w:cs="Arial"/>
                <w:szCs w:val="20"/>
              </w:rPr>
              <w:t>Sent E-mail button.</w:t>
            </w:r>
          </w:p>
        </w:tc>
      </w:tr>
      <w:tr w:rsidR="0038178A" w:rsidRPr="00FD4FFC" w:rsidTr="007B240A">
        <w:trPr>
          <w:trHeight w:val="255"/>
        </w:trPr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8178A" w:rsidRPr="005516FA" w:rsidRDefault="0038178A" w:rsidP="00212F64">
            <w:pPr>
              <w:pStyle w:val="ListParagraph"/>
              <w:numPr>
                <w:ilvl w:val="0"/>
                <w:numId w:val="17"/>
              </w:numPr>
              <w:rPr>
                <w:rFonts w:cs="Arial"/>
                <w:bCs/>
                <w:szCs w:val="20"/>
              </w:rPr>
            </w:pPr>
            <w:r w:rsidRPr="005516F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38178A" w:rsidRPr="005516FA" w:rsidRDefault="0038178A" w:rsidP="00212F64">
            <w:pPr>
              <w:pStyle w:val="ListParagraph"/>
              <w:numPr>
                <w:ilvl w:val="0"/>
                <w:numId w:val="17"/>
              </w:numPr>
              <w:rPr>
                <w:rFonts w:cstheme="minorBidi"/>
                <w:bCs/>
                <w:szCs w:val="25"/>
                <w:lang w:bidi="th-TH"/>
              </w:rPr>
            </w:pPr>
            <w:r w:rsidRPr="005516FA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5516FA">
              <w:rPr>
                <w:rFonts w:cs="Arial"/>
                <w:szCs w:val="20"/>
              </w:rPr>
              <w:t>sent E-mail to register users.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5516FA">
              <w:rPr>
                <w:rFonts w:cs="Arial"/>
                <w:szCs w:val="20"/>
              </w:rPr>
              <w:t xml:space="preserve">Sent E-mail </w:t>
            </w:r>
            <w:r>
              <w:rPr>
                <w:rFonts w:cs="Arial"/>
                <w:szCs w:val="20"/>
              </w:rPr>
              <w:t>failed”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8178A" w:rsidRDefault="0038178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38178A" w:rsidRDefault="0038178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sent E-mail button.</w:t>
            </w:r>
          </w:p>
          <w:p w:rsidR="0038178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register users.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content.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one or all register users with check box.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sent button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confirm box with message “Are you sure to send this E-mail ”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OK </w:t>
            </w:r>
          </w:p>
          <w:p w:rsidR="005516FA" w:rsidRP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E-mail send complete.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8178A" w:rsidRPr="00182123" w:rsidRDefault="005516FA" w:rsidP="00212F64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182123">
              <w:rPr>
                <w:rFonts w:cs="Arial"/>
                <w:szCs w:val="20"/>
              </w:rPr>
              <w:t xml:space="preserve">In Normal flow number 5, </w:t>
            </w:r>
            <w:r w:rsidR="00182123" w:rsidRPr="00182123">
              <w:rPr>
                <w:rFonts w:cs="Arial"/>
                <w:szCs w:val="20"/>
              </w:rPr>
              <w:t>if</w:t>
            </w:r>
            <w:r w:rsidRPr="00182123">
              <w:rPr>
                <w:rFonts w:cs="Arial"/>
                <w:szCs w:val="20"/>
              </w:rPr>
              <w:t xml:space="preserve"> admin doesn’t write the content system will displayed message “</w:t>
            </w:r>
            <w:r w:rsidR="00182123" w:rsidRPr="00182123">
              <w:rPr>
                <w:rFonts w:cs="Arial"/>
                <w:szCs w:val="20"/>
              </w:rPr>
              <w:t>Please write the content</w:t>
            </w:r>
            <w:r w:rsidRPr="00182123">
              <w:rPr>
                <w:rFonts w:cs="Arial"/>
                <w:szCs w:val="20"/>
              </w:rPr>
              <w:t>”</w:t>
            </w:r>
            <w:r w:rsidR="00182123" w:rsidRPr="00182123">
              <w:rPr>
                <w:rFonts w:cs="Arial"/>
                <w:szCs w:val="20"/>
              </w:rPr>
              <w:t xml:space="preserve"> and return to Normal flow number 4.</w:t>
            </w:r>
          </w:p>
          <w:p w:rsidR="00182123" w:rsidRPr="00182123" w:rsidRDefault="00182123" w:rsidP="00212F64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182123">
              <w:rPr>
                <w:rFonts w:cs="Arial"/>
                <w:szCs w:val="20"/>
              </w:rPr>
              <w:t>In Normal flow number 6, if admin doesn’t choose one of all register users system will displayed message “Please choose the users before send the E-mail”</w:t>
            </w:r>
          </w:p>
          <w:p w:rsidR="00182123" w:rsidRPr="00FD4FFC" w:rsidRDefault="00182123" w:rsidP="007B240A">
            <w:pPr>
              <w:rPr>
                <w:rFonts w:cs="Arial"/>
                <w:szCs w:val="20"/>
              </w:rPr>
            </w:pP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18212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admin doesn’t connect to the internet or the connection was failed, </w:t>
            </w:r>
            <w:r w:rsidR="00182123">
              <w:rPr>
                <w:rFonts w:cs="Arial"/>
                <w:szCs w:val="20"/>
              </w:rPr>
              <w:t>Admin can’t send the E-mail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38178A" w:rsidRDefault="0038178A" w:rsidP="0038178A"/>
    <w:p w:rsidR="0038178A" w:rsidRDefault="0038178A"/>
    <w:p w:rsidR="0038178A" w:rsidRDefault="0038178A"/>
    <w:p w:rsidR="0038178A" w:rsidRDefault="0038178A"/>
    <w:p w:rsidR="0038178A" w:rsidRDefault="0038178A"/>
    <w:p w:rsidR="0038178A" w:rsidRDefault="0038178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>
      <w:pPr>
        <w:rPr>
          <w:sz w:val="28"/>
          <w:szCs w:val="28"/>
        </w:rPr>
      </w:pPr>
      <w:r w:rsidRPr="00C76D4A">
        <w:rPr>
          <w:sz w:val="28"/>
          <w:szCs w:val="28"/>
        </w:rPr>
        <w:lastRenderedPageBreak/>
        <w:t>Admin insert psalm</w:t>
      </w:r>
    </w:p>
    <w:p w:rsidR="00C76D4A" w:rsidRPr="00C76D4A" w:rsidRDefault="00C76D4A">
      <w:pPr>
        <w:rPr>
          <w:sz w:val="28"/>
          <w:szCs w:val="2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6D4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013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C76D4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Admin insert the psalm 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add psalm to webpage for unregister user, register user, monk 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admin page. After that admin click add psalm button.</w:t>
            </w:r>
          </w:p>
        </w:tc>
      </w:tr>
      <w:tr w:rsidR="00C76D4A" w:rsidRPr="00FD4FFC" w:rsidTr="007B240A">
        <w:trPr>
          <w:trHeight w:val="255"/>
        </w:trPr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0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0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</w:t>
            </w:r>
            <w:r w:rsidRPr="00C76D4A">
              <w:rPr>
                <w:rFonts w:cs="Arial"/>
                <w:bCs/>
                <w:szCs w:val="20"/>
              </w:rPr>
              <w:t>page must connected to the internet.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add psalm to webpage.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“Can’t add psalm to webpage”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add psalm button.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browse psalm to upload.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upload button.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psalm saved.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save the content.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76D4A" w:rsidRDefault="00C76D4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6D4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014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C76D4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Admin delete the psalm 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delete psalm from webpage.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admin page. After that admin click button see all psalm.</w:t>
            </w:r>
          </w:p>
        </w:tc>
      </w:tr>
      <w:tr w:rsidR="00C76D4A" w:rsidRPr="00FD4FFC" w:rsidTr="007B240A">
        <w:trPr>
          <w:trHeight w:val="255"/>
        </w:trPr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2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</w:t>
            </w:r>
            <w:r w:rsidRPr="00C76D4A">
              <w:rPr>
                <w:rFonts w:cs="Arial"/>
                <w:bCs/>
                <w:szCs w:val="20"/>
              </w:rPr>
              <w:t>page must connected to the internet.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add psalm to webpage.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“Can’t add psalm to webpage”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all psalm button.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see over all psalm.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psalm to delete.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Psalm deleted.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delete the content.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76D4A" w:rsidRDefault="00C76D4A"/>
    <w:p w:rsidR="00A7123E" w:rsidRDefault="00A7123E"/>
    <w:p w:rsidR="00A7123E" w:rsidRDefault="00A7123E"/>
    <w:p w:rsidR="00A7123E" w:rsidRDefault="00A7123E"/>
    <w:p w:rsidR="00A7123E" w:rsidRDefault="00A7123E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7123E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015</w:t>
            </w:r>
          </w:p>
        </w:tc>
      </w:tr>
      <w:tr w:rsidR="00A7123E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705B5C" w:rsidP="00705B5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</w:t>
            </w:r>
            <w:r w:rsidR="00A7123E">
              <w:rPr>
                <w:rFonts w:cs="Arial"/>
                <w:color w:val="auto"/>
              </w:rPr>
              <w:t xml:space="preserve">reate web board for Q&amp;A </w:t>
            </w:r>
          </w:p>
        </w:tc>
      </w:tr>
      <w:tr w:rsidR="00A7123E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7123E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7123E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</w:t>
            </w:r>
            <w:r w:rsidR="00705B5C">
              <w:rPr>
                <w:rFonts w:cs="Arial"/>
                <w:szCs w:val="20"/>
              </w:rPr>
              <w:t>create web board for dharma Q&amp;A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</w:t>
            </w:r>
            <w:r w:rsidR="00705B5C">
              <w:rPr>
                <w:rFonts w:cs="Arial"/>
                <w:szCs w:val="20"/>
              </w:rPr>
              <w:t>in page. After that admin click create web board button.</w:t>
            </w:r>
          </w:p>
        </w:tc>
      </w:tr>
      <w:tr w:rsidR="00A7123E" w:rsidRPr="00FD4FFC" w:rsidTr="007B240A">
        <w:trPr>
          <w:trHeight w:val="255"/>
        </w:trPr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7123E" w:rsidRDefault="00A7123E" w:rsidP="00212F64">
            <w:pPr>
              <w:pStyle w:val="ListParagraph"/>
              <w:numPr>
                <w:ilvl w:val="0"/>
                <w:numId w:val="24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A7123E" w:rsidRPr="00C76D4A" w:rsidRDefault="00A7123E" w:rsidP="00212F64">
            <w:pPr>
              <w:pStyle w:val="ListParagraph"/>
              <w:numPr>
                <w:ilvl w:val="0"/>
                <w:numId w:val="24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</w:t>
            </w:r>
            <w:r w:rsidRPr="00C76D4A">
              <w:rPr>
                <w:rFonts w:cs="Arial"/>
                <w:bCs/>
                <w:szCs w:val="20"/>
              </w:rPr>
              <w:t>page must connected to the internet.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705B5C">
              <w:rPr>
                <w:rFonts w:cs="Arial"/>
                <w:szCs w:val="20"/>
              </w:rPr>
              <w:t>create web board.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will display “Can’t </w:t>
            </w:r>
            <w:r w:rsidR="00705B5C" w:rsidRPr="00705B5C">
              <w:rPr>
                <w:rFonts w:cs="Arial"/>
                <w:szCs w:val="20"/>
              </w:rPr>
              <w:t>create web board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7123E" w:rsidRDefault="00A7123E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A7123E" w:rsidRDefault="00A7123E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A7123E" w:rsidRDefault="00A7123E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</w:t>
            </w:r>
            <w:r w:rsidR="00705B5C">
              <w:rPr>
                <w:rFonts w:cs="Arial"/>
                <w:szCs w:val="20"/>
              </w:rPr>
              <w:t>create web board button.</w:t>
            </w:r>
          </w:p>
          <w:p w:rsidR="00A7123E" w:rsidRDefault="00705B5C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displayed confirm box “Are you sure to create web board”</w:t>
            </w:r>
          </w:p>
          <w:p w:rsidR="00705B5C" w:rsidRDefault="00705B5C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OK button.</w:t>
            </w:r>
          </w:p>
          <w:p w:rsidR="00705B5C" w:rsidRPr="00C76D4A" w:rsidRDefault="00705B5C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Web board created.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user doesn’t connect to the internet or the connection was failed, the web page cannot </w:t>
            </w:r>
            <w:r w:rsidR="00705B5C">
              <w:rPr>
                <w:rFonts w:cs="Arial"/>
                <w:szCs w:val="20"/>
              </w:rPr>
              <w:t>create the web board.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A7123E" w:rsidRDefault="00A7123E"/>
    <w:p w:rsidR="00A7123E" w:rsidRDefault="00A7123E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B2B8B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016</w:t>
            </w:r>
          </w:p>
        </w:tc>
      </w:tr>
      <w:tr w:rsidR="00AB2B8B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Delete impolite topic </w:t>
            </w:r>
          </w:p>
        </w:tc>
      </w:tr>
      <w:tr w:rsidR="00AB2B8B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B2B8B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B2B8B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delete impolite topic that register users asked.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go to web board page.</w:t>
            </w:r>
          </w:p>
        </w:tc>
      </w:tr>
      <w:tr w:rsidR="00AB2B8B" w:rsidRPr="00FD4FFC" w:rsidTr="007B240A">
        <w:trPr>
          <w:trHeight w:val="255"/>
        </w:trPr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B2B8B" w:rsidRDefault="00AB2B8B" w:rsidP="00212F64">
            <w:pPr>
              <w:pStyle w:val="ListParagraph"/>
              <w:numPr>
                <w:ilvl w:val="0"/>
                <w:numId w:val="26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AB2B8B" w:rsidRPr="00C76D4A" w:rsidRDefault="00AB2B8B" w:rsidP="00212F64">
            <w:pPr>
              <w:pStyle w:val="ListParagraph"/>
              <w:numPr>
                <w:ilvl w:val="0"/>
                <w:numId w:val="26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delete impolite topic.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“Can’t delete impolite topic”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going to web board page</w:t>
            </w:r>
          </w:p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topic</w:t>
            </w:r>
          </w:p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select one topic to delete</w:t>
            </w:r>
          </w:p>
          <w:p w:rsidR="00AB2B8B" w:rsidRP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Topic success delete. 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Admin can’t delete the topic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AB2B8B" w:rsidRDefault="00AB2B8B" w:rsidP="00AB2B8B"/>
    <w:p w:rsidR="00AB2B8B" w:rsidRDefault="00AB2B8B"/>
    <w:p w:rsidR="00F50755" w:rsidRDefault="00F50755"/>
    <w:p w:rsidR="00F50755" w:rsidRDefault="00F50755"/>
    <w:p w:rsidR="00F50755" w:rsidRDefault="00F50755"/>
    <w:p w:rsidR="00F50755" w:rsidRDefault="00F50755"/>
    <w:p w:rsidR="00F50755" w:rsidRDefault="00F50755"/>
    <w:p w:rsidR="00F50755" w:rsidRDefault="00F50755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50755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017</w:t>
            </w:r>
          </w:p>
        </w:tc>
      </w:tr>
      <w:tr w:rsidR="00F5075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dharma Q&amp;A</w:t>
            </w:r>
          </w:p>
        </w:tc>
      </w:tr>
      <w:tr w:rsidR="00F5075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5075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50755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  <w:r>
              <w:rPr>
                <w:rFonts w:cs="Arial"/>
                <w:szCs w:val="20"/>
              </w:rPr>
              <w:t>, Register users, Monks, Unregister users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Dharma Q&amp;A is contain on web board. Only register users can ask the question.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F507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web board on the header menu.</w:t>
            </w:r>
          </w:p>
        </w:tc>
      </w:tr>
      <w:tr w:rsidR="00F50755" w:rsidRPr="00FD4FFC" w:rsidTr="00F50755">
        <w:trPr>
          <w:trHeight w:val="107"/>
        </w:trPr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50755" w:rsidRDefault="00F50755" w:rsidP="00212F64">
            <w:pPr>
              <w:pStyle w:val="ListParagraph"/>
              <w:numPr>
                <w:ilvl w:val="0"/>
                <w:numId w:val="28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F50755" w:rsidRPr="00C76D4A" w:rsidRDefault="00F50755" w:rsidP="00212F64">
            <w:pPr>
              <w:pStyle w:val="ListParagraph"/>
              <w:numPr>
                <w:ilvl w:val="0"/>
                <w:numId w:val="28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see Q&amp;A on the web board.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F507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“Connection failed”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50755" w:rsidRDefault="00F50755" w:rsidP="00212F64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 page.</w:t>
            </w:r>
          </w:p>
          <w:p w:rsidR="00F50755" w:rsidRDefault="00F50755" w:rsidP="00212F64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web board on the header menu.</w:t>
            </w:r>
          </w:p>
          <w:p w:rsidR="00F50755" w:rsidRPr="00F50755" w:rsidRDefault="00F50755" w:rsidP="00212F64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can see Q&amp;A 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1 of normal flow if user doesn’t log in user only see Q&amp;A, if user log in users can</w:t>
            </w:r>
            <w:r w:rsidR="007B3C41">
              <w:rPr>
                <w:rFonts w:cs="Arial"/>
                <w:szCs w:val="20"/>
              </w:rPr>
              <w:t xml:space="preserve"> ask</w:t>
            </w:r>
            <w:r>
              <w:rPr>
                <w:rFonts w:cs="Arial"/>
                <w:szCs w:val="20"/>
              </w:rPr>
              <w:t xml:space="preserve"> question and answer on the web board.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F507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Users cannot see the Q&amp;A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F50755" w:rsidRDefault="00F50755"/>
    <w:p w:rsidR="007B240A" w:rsidRDefault="007B240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B240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018</w:t>
            </w:r>
          </w:p>
        </w:tc>
      </w:tr>
      <w:tr w:rsidR="007B240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Listen psalm</w:t>
            </w:r>
          </w:p>
        </w:tc>
      </w:tr>
      <w:tr w:rsidR="007B240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B240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B240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  <w:r>
              <w:rPr>
                <w:rFonts w:cs="Arial"/>
                <w:szCs w:val="20"/>
              </w:rPr>
              <w:t>, Register users, Monks, Unregister users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Psalm that add by admin </w:t>
            </w:r>
            <w:proofErr w:type="spellStart"/>
            <w:r>
              <w:rPr>
                <w:rFonts w:cs="Arial"/>
                <w:szCs w:val="20"/>
              </w:rPr>
              <w:t>everyobe</w:t>
            </w:r>
            <w:proofErr w:type="spellEnd"/>
            <w:r>
              <w:rPr>
                <w:rFonts w:cs="Arial"/>
                <w:szCs w:val="20"/>
              </w:rPr>
              <w:t xml:space="preserve"> on the web page can listen it.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click psalm on the header menu.</w:t>
            </w:r>
          </w:p>
        </w:tc>
      </w:tr>
      <w:tr w:rsidR="007B240A" w:rsidRPr="00FD4FFC" w:rsidTr="007B240A">
        <w:trPr>
          <w:trHeight w:val="107"/>
        </w:trPr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B240A" w:rsidRDefault="007B240A" w:rsidP="00212F64">
            <w:pPr>
              <w:pStyle w:val="ListParagraph"/>
              <w:numPr>
                <w:ilvl w:val="0"/>
                <w:numId w:val="30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7B240A" w:rsidRPr="007B240A" w:rsidRDefault="007B240A" w:rsidP="00212F64">
            <w:pPr>
              <w:pStyle w:val="ListParagraph"/>
              <w:numPr>
                <w:ilvl w:val="0"/>
                <w:numId w:val="30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Admin already added the psalm to the web page.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can listen the psalm.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“Connection failed”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B240A" w:rsidRDefault="007B240A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 page.</w:t>
            </w:r>
          </w:p>
          <w:p w:rsidR="007B240A" w:rsidRDefault="007B3C41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psalm</w:t>
            </w:r>
            <w:r w:rsidR="007B240A">
              <w:rPr>
                <w:rFonts w:cs="Arial"/>
                <w:szCs w:val="20"/>
              </w:rPr>
              <w:t xml:space="preserve"> on the header menu.</w:t>
            </w:r>
          </w:p>
          <w:p w:rsidR="007B240A" w:rsidRDefault="007B3C41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 one of psalm.</w:t>
            </w:r>
          </w:p>
          <w:p w:rsidR="007B3C41" w:rsidRPr="00F50755" w:rsidRDefault="007B3C41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listen the psalm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B240A" w:rsidRPr="00FD4FFC" w:rsidRDefault="007B3C41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3 of Normal Flow, if admin doesn’t add psalm before the users will not listen the psalm.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3C4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user doesn’t connect to the internet or the connection was failed, Users cannot </w:t>
            </w:r>
            <w:r w:rsidR="007B3C41">
              <w:rPr>
                <w:rFonts w:cs="Arial"/>
                <w:szCs w:val="20"/>
              </w:rPr>
              <w:t>listen the psalm.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B240A" w:rsidRDefault="007B240A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273C3" w:rsidRPr="00FD4FFC" w:rsidTr="008571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019</w:t>
            </w:r>
          </w:p>
        </w:tc>
      </w:tr>
      <w:tr w:rsidR="000273C3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Register to web page </w:t>
            </w:r>
          </w:p>
        </w:tc>
      </w:tr>
      <w:tr w:rsidR="000273C3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0273C3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0273C3" w:rsidRPr="00FD4FFC" w:rsidTr="008571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users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Only unregister users can</w:t>
            </w:r>
            <w:r w:rsidR="00D90B40">
              <w:rPr>
                <w:rFonts w:cs="Arial"/>
                <w:szCs w:val="20"/>
              </w:rPr>
              <w:t xml:space="preserve"> register to web page.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273C3" w:rsidRPr="00FD4FFC" w:rsidRDefault="00D90B40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click register button.</w:t>
            </w:r>
          </w:p>
        </w:tc>
      </w:tr>
      <w:tr w:rsidR="000273C3" w:rsidRPr="00FD4FFC" w:rsidTr="00857165">
        <w:trPr>
          <w:trHeight w:val="107"/>
        </w:trPr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73C3" w:rsidRDefault="000273C3" w:rsidP="00212F64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0273C3" w:rsidRPr="007B240A" w:rsidRDefault="00D90B40" w:rsidP="00212F64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Register system must connected</w:t>
            </w:r>
            <w:r w:rsidR="000273C3">
              <w:rPr>
                <w:rFonts w:cs="Arial"/>
                <w:bCs/>
                <w:szCs w:val="20"/>
              </w:rPr>
              <w:t>.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273C3" w:rsidRPr="00FD4FFC" w:rsidRDefault="00D90B40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users become to register users.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D90B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D90B40">
              <w:rPr>
                <w:rFonts w:cs="Arial"/>
                <w:szCs w:val="20"/>
              </w:rPr>
              <w:t>Cannot Register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90B40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visited user web page.</w:t>
            </w:r>
          </w:p>
          <w:p w:rsidR="00D90B40" w:rsidRPr="00F50755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click register button.</w:t>
            </w:r>
          </w:p>
          <w:p w:rsidR="000273C3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complete the form that provided.</w:t>
            </w:r>
          </w:p>
          <w:p w:rsidR="00D90B40" w:rsidRPr="00D90B40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click submit.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273C3" w:rsidRPr="00FD4FFC" w:rsidRDefault="00D90B40" w:rsidP="00D90B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3</w:t>
            </w:r>
            <w:r w:rsidR="000273C3">
              <w:rPr>
                <w:rFonts w:cs="Arial"/>
                <w:szCs w:val="20"/>
              </w:rPr>
              <w:t xml:space="preserve"> of Normal Flow, if </w:t>
            </w:r>
            <w:r>
              <w:rPr>
                <w:rFonts w:cs="Arial"/>
                <w:szCs w:val="20"/>
              </w:rPr>
              <w:t>unregister user doesn’t not complete that system require they can’t press submit button.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</w:t>
            </w:r>
            <w:r w:rsidR="00D90B40">
              <w:rPr>
                <w:rFonts w:cs="Arial"/>
                <w:szCs w:val="20"/>
              </w:rPr>
              <w:t xml:space="preserve">unregister </w:t>
            </w:r>
            <w:r>
              <w:rPr>
                <w:rFonts w:cs="Arial"/>
                <w:szCs w:val="20"/>
              </w:rPr>
              <w:t xml:space="preserve">user doesn’t connect to the internet or </w:t>
            </w:r>
            <w:r w:rsidR="00D90B40">
              <w:rPr>
                <w:rFonts w:cs="Arial"/>
                <w:szCs w:val="20"/>
              </w:rPr>
              <w:t>the connection was failed, they</w:t>
            </w:r>
            <w:r>
              <w:rPr>
                <w:rFonts w:cs="Arial"/>
                <w:szCs w:val="20"/>
              </w:rPr>
              <w:t xml:space="preserve"> cannot </w:t>
            </w:r>
            <w:r w:rsidR="00D90B40">
              <w:rPr>
                <w:rFonts w:cs="Arial"/>
                <w:szCs w:val="20"/>
              </w:rPr>
              <w:t>register to the web page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0273C3" w:rsidRPr="00FD4FFC" w:rsidTr="00857165">
        <w:tc>
          <w:tcPr>
            <w:tcW w:w="2628" w:type="dxa"/>
            <w:gridSpan w:val="2"/>
          </w:tcPr>
          <w:p w:rsidR="000273C3" w:rsidRPr="00FD4FFC" w:rsidRDefault="000273C3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0273C3" w:rsidRDefault="000273C3"/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86A77" w:rsidRPr="00FD4FFC" w:rsidTr="008571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020</w:t>
            </w:r>
          </w:p>
        </w:tc>
      </w:tr>
      <w:tr w:rsidR="00886A77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53D1F" w:rsidP="008571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Ask</w:t>
            </w:r>
            <w:r w:rsidR="00886A77">
              <w:rPr>
                <w:rFonts w:cs="Arial"/>
                <w:color w:val="auto"/>
              </w:rPr>
              <w:t xml:space="preserve"> the question</w:t>
            </w:r>
            <w:r w:rsidR="00886A77">
              <w:rPr>
                <w:rFonts w:cs="Arial"/>
                <w:color w:val="auto"/>
              </w:rPr>
              <w:t xml:space="preserve"> </w:t>
            </w:r>
            <w:r w:rsidR="00886A77">
              <w:rPr>
                <w:rFonts w:cs="Arial"/>
                <w:color w:val="auto"/>
              </w:rPr>
              <w:t xml:space="preserve">to the web board </w:t>
            </w:r>
          </w:p>
        </w:tc>
      </w:tr>
      <w:tr w:rsidR="00886A77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86A77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86A77" w:rsidRPr="00FD4FFC" w:rsidTr="008571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register users can ask the question on the web board. 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886A77" w:rsidRPr="00FD4FFC" w:rsidRDefault="00853D1F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must login</w:t>
            </w:r>
            <w:r w:rsidR="00886A77">
              <w:rPr>
                <w:rFonts w:cs="Arial"/>
                <w:szCs w:val="20"/>
              </w:rPr>
              <w:t xml:space="preserve"> the web board and they click ask button.</w:t>
            </w:r>
          </w:p>
        </w:tc>
      </w:tr>
      <w:tr w:rsidR="00886A77" w:rsidRPr="00FD4FFC" w:rsidTr="00857165">
        <w:trPr>
          <w:trHeight w:val="107"/>
        </w:trPr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86A77" w:rsidRDefault="00886A77" w:rsidP="00212F64">
            <w:pPr>
              <w:pStyle w:val="ListParagraph"/>
              <w:numPr>
                <w:ilvl w:val="0"/>
                <w:numId w:val="34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886A77" w:rsidRPr="00886A77" w:rsidRDefault="00886A77" w:rsidP="00212F64">
            <w:pPr>
              <w:pStyle w:val="ListParagraph"/>
              <w:numPr>
                <w:ilvl w:val="0"/>
                <w:numId w:val="34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 system must connected.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ask the question on the web board and the question will be saved.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886A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>
              <w:rPr>
                <w:rFonts w:cs="Arial"/>
                <w:szCs w:val="20"/>
              </w:rPr>
              <w:t>Cannot ask the question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86A77" w:rsidRDefault="00886A7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</w:t>
            </w:r>
            <w:r w:rsidR="00C24BB7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log in to the web page.</w:t>
            </w:r>
          </w:p>
          <w:p w:rsidR="00886A77" w:rsidRDefault="00886A7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</w:t>
            </w:r>
            <w:r w:rsidR="00C24BB7">
              <w:rPr>
                <w:rFonts w:cs="Arial"/>
                <w:szCs w:val="20"/>
              </w:rPr>
              <w:t xml:space="preserve">users </w:t>
            </w:r>
            <w:r>
              <w:rPr>
                <w:rFonts w:cs="Arial"/>
                <w:szCs w:val="20"/>
              </w:rPr>
              <w:t>click web board button on the header menu.</w:t>
            </w:r>
          </w:p>
          <w:p w:rsidR="00C24BB7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click ask button.</w:t>
            </w:r>
          </w:p>
          <w:p w:rsidR="00C24BB7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 write topic and content </w:t>
            </w:r>
          </w:p>
          <w:p w:rsidR="00886A77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click submit.</w:t>
            </w:r>
          </w:p>
          <w:p w:rsidR="00C24BB7" w:rsidRPr="00D90B40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question saved.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C24BB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number </w:t>
            </w:r>
            <w:r w:rsidR="00C24BB7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 xml:space="preserve"> of Normal Flow, </w:t>
            </w:r>
            <w:r w:rsidR="00C24BB7">
              <w:rPr>
                <w:rFonts w:cs="Arial"/>
                <w:szCs w:val="20"/>
              </w:rPr>
              <w:t>if register users doesn’t write topic or content system displayed message “Please type the required text box”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C24BB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register user doesn’t connect to the internet or the connection was failed, they cannot </w:t>
            </w:r>
            <w:r w:rsidR="00C24BB7">
              <w:rPr>
                <w:rFonts w:cs="Arial"/>
                <w:szCs w:val="20"/>
              </w:rPr>
              <w:t>ask the question to the web page.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886A77" w:rsidRPr="00FD4FFC" w:rsidTr="00857165">
        <w:tc>
          <w:tcPr>
            <w:tcW w:w="2628" w:type="dxa"/>
            <w:gridSpan w:val="2"/>
          </w:tcPr>
          <w:p w:rsidR="00886A77" w:rsidRPr="00FD4FFC" w:rsidRDefault="00886A77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886A77" w:rsidRDefault="00886A77" w:rsidP="00886A77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53D1F" w:rsidRPr="00FD4FFC" w:rsidTr="008571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020</w:t>
            </w:r>
          </w:p>
        </w:tc>
      </w:tr>
      <w:tr w:rsidR="00853D1F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Answer</w:t>
            </w:r>
            <w:r>
              <w:rPr>
                <w:rFonts w:cs="Arial"/>
                <w:color w:val="auto"/>
              </w:rPr>
              <w:t xml:space="preserve"> the question to the web board </w:t>
            </w:r>
          </w:p>
        </w:tc>
      </w:tr>
      <w:tr w:rsidR="00853D1F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53D1F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53D1F" w:rsidRPr="00FD4FFC" w:rsidTr="008571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</w:t>
            </w: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can </w:t>
            </w:r>
            <w:r>
              <w:rPr>
                <w:rFonts w:cs="Arial"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question on the web board. 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must </w:t>
            </w:r>
            <w:r>
              <w:rPr>
                <w:rFonts w:cs="Arial"/>
                <w:szCs w:val="20"/>
              </w:rPr>
              <w:t>log in</w:t>
            </w:r>
            <w:r>
              <w:rPr>
                <w:rFonts w:cs="Arial"/>
                <w:szCs w:val="20"/>
              </w:rPr>
              <w:t xml:space="preserve"> the web board and they click </w:t>
            </w:r>
            <w:r>
              <w:rPr>
                <w:rFonts w:cs="Arial"/>
                <w:szCs w:val="20"/>
              </w:rPr>
              <w:t xml:space="preserve">answer </w:t>
            </w:r>
            <w:r>
              <w:rPr>
                <w:rFonts w:cs="Arial"/>
                <w:szCs w:val="20"/>
              </w:rPr>
              <w:t>button.</w:t>
            </w:r>
          </w:p>
        </w:tc>
      </w:tr>
      <w:tr w:rsidR="00853D1F" w:rsidRPr="00FD4FFC" w:rsidTr="00857165">
        <w:trPr>
          <w:trHeight w:val="107"/>
        </w:trPr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53D1F" w:rsidRDefault="00853D1F" w:rsidP="00212F64">
            <w:pPr>
              <w:pStyle w:val="ListParagraph"/>
              <w:numPr>
                <w:ilvl w:val="0"/>
                <w:numId w:val="36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Monk 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853D1F" w:rsidRPr="00886A77" w:rsidRDefault="00853D1F" w:rsidP="00212F64">
            <w:pPr>
              <w:pStyle w:val="ListParagraph"/>
              <w:numPr>
                <w:ilvl w:val="0"/>
                <w:numId w:val="36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 system must connected.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users can </w:t>
            </w:r>
            <w:r>
              <w:rPr>
                <w:rFonts w:cs="Arial"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question on the web board and the </w:t>
            </w:r>
            <w:r>
              <w:rPr>
                <w:rFonts w:cs="Arial"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will be saved.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will display “Cannot </w:t>
            </w:r>
            <w:r>
              <w:rPr>
                <w:rFonts w:cs="Arial"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question”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users log in to the web page.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users click web board button on the header menu.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users</w:t>
            </w:r>
            <w:r>
              <w:rPr>
                <w:rFonts w:cs="Arial"/>
                <w:szCs w:val="20"/>
              </w:rPr>
              <w:t xml:space="preserve"> click answer</w:t>
            </w:r>
            <w:r>
              <w:rPr>
                <w:rFonts w:cs="Arial"/>
                <w:szCs w:val="20"/>
              </w:rPr>
              <w:t xml:space="preserve"> button</w:t>
            </w:r>
            <w:r>
              <w:rPr>
                <w:rFonts w:cs="Arial"/>
                <w:szCs w:val="20"/>
              </w:rPr>
              <w:t xml:space="preserve"> that appear on each question</w:t>
            </w:r>
            <w:r>
              <w:rPr>
                <w:rFonts w:cs="Arial"/>
                <w:szCs w:val="20"/>
              </w:rPr>
              <w:t>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users write </w:t>
            </w:r>
            <w:r>
              <w:rPr>
                <w:rFonts w:cs="Arial"/>
                <w:szCs w:val="20"/>
              </w:rPr>
              <w:t>the answer.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users click submit.</w:t>
            </w:r>
          </w:p>
          <w:p w:rsidR="00853D1F" w:rsidRPr="00D90B40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answer</w:t>
            </w:r>
            <w:r>
              <w:rPr>
                <w:rFonts w:cs="Arial"/>
                <w:szCs w:val="20"/>
              </w:rPr>
              <w:t xml:space="preserve"> saved.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number 4 of Normal Flow, if </w:t>
            </w: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users doesn’t write </w:t>
            </w:r>
            <w:r>
              <w:rPr>
                <w:rFonts w:cs="Arial"/>
                <w:szCs w:val="20"/>
              </w:rPr>
              <w:t>the answer</w:t>
            </w:r>
            <w:r>
              <w:rPr>
                <w:rFonts w:cs="Arial"/>
                <w:szCs w:val="20"/>
              </w:rPr>
              <w:t xml:space="preserve"> system displayed message “Please</w:t>
            </w:r>
            <w:r>
              <w:rPr>
                <w:rFonts w:cs="Arial"/>
                <w:szCs w:val="20"/>
              </w:rPr>
              <w:t xml:space="preserve"> type the answer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</w:t>
            </w:r>
            <w:r>
              <w:rPr>
                <w:rFonts w:cs="Arial"/>
                <w:szCs w:val="20"/>
              </w:rPr>
              <w:t>Monk</w:t>
            </w:r>
            <w:r>
              <w:rPr>
                <w:rFonts w:cs="Arial"/>
                <w:szCs w:val="20"/>
              </w:rPr>
              <w:t xml:space="preserve"> user</w:t>
            </w:r>
            <w:r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doesn’t connect to the internet or the connection was failed, they cannot </w:t>
            </w:r>
            <w:r>
              <w:rPr>
                <w:rFonts w:cs="Arial"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question to the web page.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853D1F" w:rsidRPr="00FD4FFC" w:rsidTr="00857165">
        <w:tc>
          <w:tcPr>
            <w:tcW w:w="2628" w:type="dxa"/>
            <w:gridSpan w:val="2"/>
          </w:tcPr>
          <w:p w:rsidR="00853D1F" w:rsidRPr="00FD4FFC" w:rsidRDefault="00853D1F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843D5" w:rsidRPr="00FD4FFC" w:rsidTr="008571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021</w:t>
            </w:r>
          </w:p>
        </w:tc>
      </w:tr>
      <w:tr w:rsidR="00F843D5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661ADE" w:rsidP="008571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Receive E-mail from admin</w:t>
            </w:r>
            <w:r w:rsidR="00F843D5">
              <w:rPr>
                <w:rFonts w:cs="Arial"/>
                <w:color w:val="auto"/>
              </w:rPr>
              <w:t xml:space="preserve"> </w:t>
            </w:r>
          </w:p>
        </w:tc>
      </w:tr>
      <w:tr w:rsidR="00F843D5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843D5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843D5" w:rsidRPr="00FD4FFC" w:rsidTr="008571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843D5" w:rsidRPr="00FD4FFC" w:rsidRDefault="00661AD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receive the E-mail from admin when the annual or other activities is coming.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 login to owner E-mail </w:t>
            </w:r>
          </w:p>
        </w:tc>
      </w:tr>
      <w:tr w:rsidR="00F843D5" w:rsidRPr="00FD4FFC" w:rsidTr="00857165">
        <w:trPr>
          <w:trHeight w:val="107"/>
        </w:trPr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61ADE" w:rsidRPr="009D0F71" w:rsidRDefault="00661ADE" w:rsidP="009D0F71">
            <w:pPr>
              <w:rPr>
                <w:rFonts w:cs="Arial"/>
                <w:bCs/>
                <w:szCs w:val="20"/>
              </w:rPr>
            </w:pPr>
            <w:r w:rsidRPr="009D0F71">
              <w:rPr>
                <w:rFonts w:cs="Arial"/>
                <w:bCs/>
                <w:szCs w:val="20"/>
              </w:rPr>
              <w:t>Mail server must be connected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receive the E-mail that send from admin.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can’t see the E-mail.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D0F71" w:rsidRDefault="009D0F71" w:rsidP="00212F64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login to their E-mail account.</w:t>
            </w:r>
          </w:p>
          <w:p w:rsidR="009D0F71" w:rsidRPr="009D0F71" w:rsidRDefault="009D0F71" w:rsidP="00212F64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see the E-mail that send from admin.</w:t>
            </w:r>
            <w:r w:rsidRPr="009D0F71">
              <w:rPr>
                <w:rFonts w:cs="Arial"/>
                <w:szCs w:val="20"/>
              </w:rPr>
              <w:t xml:space="preserve"> 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9D0F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</w:t>
            </w:r>
            <w:r w:rsidR="009D0F71">
              <w:rPr>
                <w:rFonts w:cs="Arial"/>
                <w:szCs w:val="20"/>
              </w:rPr>
              <w:t>register</w:t>
            </w:r>
            <w:r>
              <w:rPr>
                <w:rFonts w:cs="Arial"/>
                <w:szCs w:val="20"/>
              </w:rPr>
              <w:t xml:space="preserve"> users doesn’t connect to the internet or the connection was failed, they cannot </w:t>
            </w:r>
            <w:r w:rsidR="009D0F71">
              <w:rPr>
                <w:rFonts w:cs="Arial"/>
                <w:szCs w:val="20"/>
              </w:rPr>
              <w:t>see the E-mail.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843D5" w:rsidRPr="00FD4FFC" w:rsidTr="00857165">
        <w:tc>
          <w:tcPr>
            <w:tcW w:w="2628" w:type="dxa"/>
            <w:gridSpan w:val="2"/>
          </w:tcPr>
          <w:p w:rsidR="00F843D5" w:rsidRPr="00FD4FFC" w:rsidRDefault="00F843D5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0273C3" w:rsidRDefault="000273C3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 w:rsidP="006968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6968D1" w:rsidRPr="00FD4FFC" w:rsidTr="008571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022</w:t>
            </w:r>
          </w:p>
        </w:tc>
      </w:tr>
      <w:tr w:rsidR="006968D1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 profile</w:t>
            </w:r>
            <w:r>
              <w:rPr>
                <w:rFonts w:cs="Arial"/>
                <w:color w:val="auto"/>
              </w:rPr>
              <w:t xml:space="preserve"> </w:t>
            </w:r>
          </w:p>
        </w:tc>
      </w:tr>
      <w:tr w:rsidR="006968D1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6968D1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6968D1" w:rsidRPr="00FD4FFC" w:rsidTr="008571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</w:t>
            </w:r>
            <w:r>
              <w:rPr>
                <w:rFonts w:cs="Arial"/>
                <w:szCs w:val="20"/>
              </w:rPr>
              <w:t xml:space="preserve">, Monk 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receive the E-mail from admin when the annual or other activities is coming.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 login to owner E-mail </w:t>
            </w:r>
          </w:p>
        </w:tc>
      </w:tr>
      <w:tr w:rsidR="006968D1" w:rsidRPr="00FD4FFC" w:rsidTr="00857165">
        <w:trPr>
          <w:trHeight w:val="107"/>
        </w:trPr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968D1" w:rsidRPr="009D0F71" w:rsidRDefault="006968D1" w:rsidP="00857165">
            <w:pPr>
              <w:rPr>
                <w:rFonts w:cs="Arial"/>
                <w:bCs/>
                <w:szCs w:val="20"/>
              </w:rPr>
            </w:pPr>
            <w:r w:rsidRPr="009D0F71">
              <w:rPr>
                <w:rFonts w:cs="Arial"/>
                <w:bCs/>
                <w:szCs w:val="20"/>
              </w:rPr>
              <w:t>Mail server must be connected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receive the E-mail that send from admin.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can’t see the E-mail.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968D1" w:rsidRDefault="006968D1" w:rsidP="00212F64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login to their E-mail account.</w:t>
            </w:r>
          </w:p>
          <w:p w:rsidR="006968D1" w:rsidRPr="009D0F71" w:rsidRDefault="006968D1" w:rsidP="00212F64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see the E-mail that send from admin.</w:t>
            </w:r>
            <w:r w:rsidRPr="009D0F71">
              <w:rPr>
                <w:rFonts w:cs="Arial"/>
                <w:szCs w:val="20"/>
              </w:rPr>
              <w:t xml:space="preserve"> 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register users doesn’t connect to the internet or the connection was failed, they cannot see the E-mail.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6968D1" w:rsidRPr="00FD4FFC" w:rsidTr="00857165">
        <w:tc>
          <w:tcPr>
            <w:tcW w:w="2628" w:type="dxa"/>
            <w:gridSpan w:val="2"/>
          </w:tcPr>
          <w:p w:rsidR="006968D1" w:rsidRPr="00FD4FFC" w:rsidRDefault="006968D1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6968D1" w:rsidRDefault="006968D1" w:rsidP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9705E" w:rsidRPr="00FD4FFC" w:rsidTr="008571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022</w:t>
            </w:r>
          </w:p>
        </w:tc>
      </w:tr>
      <w:tr w:rsidR="0029705E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</w:t>
            </w:r>
            <w:r>
              <w:rPr>
                <w:rFonts w:cs="Arial"/>
                <w:color w:val="auto"/>
              </w:rPr>
              <w:t xml:space="preserve"> profile </w:t>
            </w:r>
          </w:p>
        </w:tc>
      </w:tr>
      <w:tr w:rsidR="0029705E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29705E" w:rsidRPr="00FD4FFC" w:rsidTr="008571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29705E" w:rsidRPr="00FD4FFC" w:rsidTr="008571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users, Monk 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edit profile to change detail.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can edit profile.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29705E" w:rsidRPr="00FD4FFC" w:rsidTr="00857165">
        <w:trPr>
          <w:trHeight w:val="107"/>
        </w:trPr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9705E" w:rsidRPr="0029705E" w:rsidRDefault="0029705E" w:rsidP="00212F64">
            <w:pPr>
              <w:pStyle w:val="ListParagraph"/>
              <w:numPr>
                <w:ilvl w:val="0"/>
                <w:numId w:val="41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</w:t>
            </w:r>
            <w:r w:rsidRPr="0029705E">
              <w:rPr>
                <w:rFonts w:cs="Arial"/>
                <w:bCs/>
                <w:szCs w:val="20"/>
              </w:rPr>
              <w:t>sers must connected to the internet.</w:t>
            </w:r>
          </w:p>
          <w:p w:rsidR="0029705E" w:rsidRDefault="0029705E" w:rsidP="00212F64">
            <w:pPr>
              <w:pStyle w:val="ListParagraph"/>
              <w:numPr>
                <w:ilvl w:val="0"/>
                <w:numId w:val="41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Users must login to the web page.</w:t>
            </w:r>
          </w:p>
          <w:p w:rsidR="0029705E" w:rsidRPr="0029705E" w:rsidRDefault="0029705E" w:rsidP="00212F64">
            <w:pPr>
              <w:pStyle w:val="ListParagraph"/>
              <w:numPr>
                <w:ilvl w:val="0"/>
                <w:numId w:val="41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Users must have their username and password.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proofErr w:type="spellEnd"/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2970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</w:t>
            </w:r>
            <w:r>
              <w:rPr>
                <w:rFonts w:cs="Arial"/>
                <w:szCs w:val="20"/>
              </w:rPr>
              <w:t xml:space="preserve">sers can </w:t>
            </w:r>
            <w:r>
              <w:rPr>
                <w:rFonts w:cs="Arial"/>
                <w:szCs w:val="20"/>
              </w:rPr>
              <w:t>edit their profile.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2970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 can’t </w:t>
            </w:r>
            <w:r>
              <w:rPr>
                <w:rFonts w:cs="Arial"/>
                <w:szCs w:val="20"/>
              </w:rPr>
              <w:t>edit their profile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login to the web page.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click edit profile.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change the detail.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save button.</w:t>
            </w:r>
          </w:p>
          <w:p w:rsidR="0029705E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displayed confirm box “</w:t>
            </w:r>
            <w:r>
              <w:rPr>
                <w:rFonts w:cstheme="minorBidi"/>
                <w:szCs w:val="25"/>
                <w:lang w:bidi="th-TH"/>
              </w:rPr>
              <w:t>Are you sure to save the content</w:t>
            </w:r>
            <w:r>
              <w:rPr>
                <w:rFonts w:cs="Arial"/>
                <w:szCs w:val="20"/>
              </w:rPr>
              <w:t>”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OK button</w:t>
            </w:r>
          </w:p>
          <w:p w:rsidR="00394A2B" w:rsidRPr="009D0F71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Profile saved.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9705E" w:rsidRPr="00FD4FFC" w:rsidRDefault="00394A2B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3 of Normal flow, if user input old detail system will alert message.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394A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register users doesn’t connect to the internet or the connection was failed, they cannot </w:t>
            </w:r>
            <w:r w:rsidR="00394A2B">
              <w:rPr>
                <w:rFonts w:cs="Arial"/>
                <w:szCs w:val="20"/>
              </w:rPr>
              <w:t>edit profile</w:t>
            </w:r>
            <w:r>
              <w:rPr>
                <w:rFonts w:cs="Arial"/>
                <w:szCs w:val="20"/>
              </w:rPr>
              <w:t>.</w:t>
            </w:r>
            <w:bookmarkStart w:id="104" w:name="_GoBack"/>
            <w:bookmarkEnd w:id="104"/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29705E" w:rsidRPr="00FD4FFC" w:rsidTr="00857165">
        <w:tc>
          <w:tcPr>
            <w:tcW w:w="2628" w:type="dxa"/>
            <w:gridSpan w:val="2"/>
          </w:tcPr>
          <w:p w:rsidR="0029705E" w:rsidRPr="00FD4FFC" w:rsidRDefault="0029705E" w:rsidP="0085716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8571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6968D1" w:rsidRDefault="006968D1"/>
    <w:p w:rsidR="006968D1" w:rsidRDefault="006968D1"/>
    <w:p w:rsidR="006968D1" w:rsidRDefault="006968D1"/>
    <w:p w:rsidR="006968D1" w:rsidRPr="00FD4FFC" w:rsidRDefault="006968D1"/>
    <w:sectPr w:rsidR="006968D1" w:rsidRPr="00FD4FFC" w:rsidSect="00175852">
      <w:footerReference w:type="default" r:id="rId7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F64" w:rsidRDefault="00212F64" w:rsidP="007C4E1B">
      <w:r>
        <w:separator/>
      </w:r>
    </w:p>
  </w:endnote>
  <w:endnote w:type="continuationSeparator" w:id="0">
    <w:p w:rsidR="00212F64" w:rsidRDefault="00212F64" w:rsidP="007C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40A" w:rsidRDefault="007B240A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394A2B">
      <w:rPr>
        <w:noProof/>
        <w:sz w:val="12"/>
        <w:szCs w:val="12"/>
      </w:rPr>
      <w:t>12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4/21/2015</w:t>
    </w:r>
    <w:r>
      <w:rPr>
        <w:sz w:val="12"/>
        <w:szCs w:val="12"/>
      </w:rPr>
      <w:fldChar w:fldCharType="end"/>
    </w:r>
  </w:p>
  <w:p w:rsidR="007B240A" w:rsidRPr="004A7EEA" w:rsidRDefault="007B240A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F64" w:rsidRDefault="00212F64" w:rsidP="007C4E1B">
      <w:r>
        <w:separator/>
      </w:r>
    </w:p>
  </w:footnote>
  <w:footnote w:type="continuationSeparator" w:id="0">
    <w:p w:rsidR="00212F64" w:rsidRDefault="00212F64" w:rsidP="007C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E7C65"/>
    <w:multiLevelType w:val="hybridMultilevel"/>
    <w:tmpl w:val="B690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F5036"/>
    <w:multiLevelType w:val="hybridMultilevel"/>
    <w:tmpl w:val="F6C2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D05D2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5307D"/>
    <w:multiLevelType w:val="hybridMultilevel"/>
    <w:tmpl w:val="E43444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6A1D88"/>
    <w:multiLevelType w:val="hybridMultilevel"/>
    <w:tmpl w:val="C9CE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41A"/>
    <w:multiLevelType w:val="hybridMultilevel"/>
    <w:tmpl w:val="49A4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34485"/>
    <w:multiLevelType w:val="hybridMultilevel"/>
    <w:tmpl w:val="B5C2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C0618"/>
    <w:multiLevelType w:val="hybridMultilevel"/>
    <w:tmpl w:val="154EB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102C3"/>
    <w:multiLevelType w:val="hybridMultilevel"/>
    <w:tmpl w:val="2872E9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242F19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01299"/>
    <w:multiLevelType w:val="hybridMultilevel"/>
    <w:tmpl w:val="7090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B5537"/>
    <w:multiLevelType w:val="hybridMultilevel"/>
    <w:tmpl w:val="B216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82860"/>
    <w:multiLevelType w:val="hybridMultilevel"/>
    <w:tmpl w:val="24AC21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9A67DB"/>
    <w:multiLevelType w:val="hybridMultilevel"/>
    <w:tmpl w:val="D056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365CA"/>
    <w:multiLevelType w:val="hybridMultilevel"/>
    <w:tmpl w:val="AB8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23A18"/>
    <w:multiLevelType w:val="hybridMultilevel"/>
    <w:tmpl w:val="B690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A10299"/>
    <w:multiLevelType w:val="hybridMultilevel"/>
    <w:tmpl w:val="89C0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E1A75"/>
    <w:multiLevelType w:val="hybridMultilevel"/>
    <w:tmpl w:val="7ED678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B35FFD"/>
    <w:multiLevelType w:val="hybridMultilevel"/>
    <w:tmpl w:val="8466A2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C05AD3"/>
    <w:multiLevelType w:val="hybridMultilevel"/>
    <w:tmpl w:val="41385A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AF1635"/>
    <w:multiLevelType w:val="hybridMultilevel"/>
    <w:tmpl w:val="ED9A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76ADB"/>
    <w:multiLevelType w:val="hybridMultilevel"/>
    <w:tmpl w:val="350467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265307"/>
    <w:multiLevelType w:val="hybridMultilevel"/>
    <w:tmpl w:val="D056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75464"/>
    <w:multiLevelType w:val="hybridMultilevel"/>
    <w:tmpl w:val="8462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31997"/>
    <w:multiLevelType w:val="hybridMultilevel"/>
    <w:tmpl w:val="E8CA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40159"/>
    <w:multiLevelType w:val="hybridMultilevel"/>
    <w:tmpl w:val="0C7A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8237A"/>
    <w:multiLevelType w:val="hybridMultilevel"/>
    <w:tmpl w:val="154EB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73BB2"/>
    <w:multiLevelType w:val="hybridMultilevel"/>
    <w:tmpl w:val="17E2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119F8"/>
    <w:multiLevelType w:val="hybridMultilevel"/>
    <w:tmpl w:val="F964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DD3387"/>
    <w:multiLevelType w:val="hybridMultilevel"/>
    <w:tmpl w:val="D69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CE4FEB"/>
    <w:multiLevelType w:val="hybridMultilevel"/>
    <w:tmpl w:val="D056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00106F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F225A7"/>
    <w:multiLevelType w:val="hybridMultilevel"/>
    <w:tmpl w:val="55C4A9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5F1A23"/>
    <w:multiLevelType w:val="hybridMultilevel"/>
    <w:tmpl w:val="B150C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44A7B"/>
    <w:multiLevelType w:val="hybridMultilevel"/>
    <w:tmpl w:val="A01A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AB2271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202C2"/>
    <w:multiLevelType w:val="hybridMultilevel"/>
    <w:tmpl w:val="F580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F63B6"/>
    <w:multiLevelType w:val="hybridMultilevel"/>
    <w:tmpl w:val="306C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87B5D"/>
    <w:multiLevelType w:val="hybridMultilevel"/>
    <w:tmpl w:val="92CA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2"/>
  </w:num>
  <w:num w:numId="3">
    <w:abstractNumId w:val="26"/>
  </w:num>
  <w:num w:numId="4">
    <w:abstractNumId w:val="17"/>
  </w:num>
  <w:num w:numId="5">
    <w:abstractNumId w:val="3"/>
  </w:num>
  <w:num w:numId="6">
    <w:abstractNumId w:val="1"/>
  </w:num>
  <w:num w:numId="7">
    <w:abstractNumId w:val="16"/>
  </w:num>
  <w:num w:numId="8">
    <w:abstractNumId w:val="33"/>
  </w:num>
  <w:num w:numId="9">
    <w:abstractNumId w:val="10"/>
  </w:num>
  <w:num w:numId="10">
    <w:abstractNumId w:val="2"/>
  </w:num>
  <w:num w:numId="11">
    <w:abstractNumId w:val="37"/>
  </w:num>
  <w:num w:numId="12">
    <w:abstractNumId w:val="38"/>
  </w:num>
  <w:num w:numId="13">
    <w:abstractNumId w:val="25"/>
  </w:num>
  <w:num w:numId="14">
    <w:abstractNumId w:val="24"/>
  </w:num>
  <w:num w:numId="15">
    <w:abstractNumId w:val="29"/>
  </w:num>
  <w:num w:numId="16">
    <w:abstractNumId w:val="5"/>
  </w:num>
  <w:num w:numId="17">
    <w:abstractNumId w:val="35"/>
  </w:num>
  <w:num w:numId="18">
    <w:abstractNumId w:val="27"/>
  </w:num>
  <w:num w:numId="19">
    <w:abstractNumId w:val="15"/>
  </w:num>
  <w:num w:numId="20">
    <w:abstractNumId w:val="12"/>
  </w:num>
  <w:num w:numId="21">
    <w:abstractNumId w:val="8"/>
  </w:num>
  <w:num w:numId="22">
    <w:abstractNumId w:val="21"/>
  </w:num>
  <w:num w:numId="23">
    <w:abstractNumId w:val="9"/>
  </w:num>
  <w:num w:numId="24">
    <w:abstractNumId w:val="6"/>
  </w:num>
  <w:num w:numId="25">
    <w:abstractNumId w:val="20"/>
  </w:num>
  <w:num w:numId="26">
    <w:abstractNumId w:val="11"/>
  </w:num>
  <w:num w:numId="27">
    <w:abstractNumId w:val="22"/>
  </w:num>
  <w:num w:numId="28">
    <w:abstractNumId w:val="36"/>
  </w:num>
  <w:num w:numId="29">
    <w:abstractNumId w:val="19"/>
  </w:num>
  <w:num w:numId="30">
    <w:abstractNumId w:val="7"/>
  </w:num>
  <w:num w:numId="31">
    <w:abstractNumId w:val="13"/>
  </w:num>
  <w:num w:numId="32">
    <w:abstractNumId w:val="28"/>
  </w:num>
  <w:num w:numId="33">
    <w:abstractNumId w:val="18"/>
  </w:num>
  <w:num w:numId="34">
    <w:abstractNumId w:val="40"/>
  </w:num>
  <w:num w:numId="35">
    <w:abstractNumId w:val="4"/>
  </w:num>
  <w:num w:numId="36">
    <w:abstractNumId w:val="30"/>
  </w:num>
  <w:num w:numId="37">
    <w:abstractNumId w:val="34"/>
  </w:num>
  <w:num w:numId="38">
    <w:abstractNumId w:val="14"/>
  </w:num>
  <w:num w:numId="39">
    <w:abstractNumId w:val="23"/>
  </w:num>
  <w:num w:numId="40">
    <w:abstractNumId w:val="31"/>
  </w:num>
  <w:num w:numId="41">
    <w:abstractNumId w:val="3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1"/>
    <w:rsid w:val="000273C3"/>
    <w:rsid w:val="00032B4C"/>
    <w:rsid w:val="000721E4"/>
    <w:rsid w:val="00175852"/>
    <w:rsid w:val="00182123"/>
    <w:rsid w:val="00212F64"/>
    <w:rsid w:val="002334F2"/>
    <w:rsid w:val="00280917"/>
    <w:rsid w:val="00293F81"/>
    <w:rsid w:val="0029705E"/>
    <w:rsid w:val="00347C61"/>
    <w:rsid w:val="00377974"/>
    <w:rsid w:val="0038178A"/>
    <w:rsid w:val="00394A2B"/>
    <w:rsid w:val="005516FA"/>
    <w:rsid w:val="00592229"/>
    <w:rsid w:val="006251BB"/>
    <w:rsid w:val="00661ADE"/>
    <w:rsid w:val="006968D1"/>
    <w:rsid w:val="006D0761"/>
    <w:rsid w:val="00700659"/>
    <w:rsid w:val="00705B5C"/>
    <w:rsid w:val="00757401"/>
    <w:rsid w:val="00782690"/>
    <w:rsid w:val="007B240A"/>
    <w:rsid w:val="007B3C41"/>
    <w:rsid w:val="007C4E1B"/>
    <w:rsid w:val="00826FA2"/>
    <w:rsid w:val="00853D1F"/>
    <w:rsid w:val="00886A77"/>
    <w:rsid w:val="00916938"/>
    <w:rsid w:val="009D0F71"/>
    <w:rsid w:val="009F2985"/>
    <w:rsid w:val="00A03991"/>
    <w:rsid w:val="00A27CD2"/>
    <w:rsid w:val="00A7123E"/>
    <w:rsid w:val="00A80772"/>
    <w:rsid w:val="00AB1FAA"/>
    <w:rsid w:val="00AB2B8B"/>
    <w:rsid w:val="00B90A46"/>
    <w:rsid w:val="00C24BB7"/>
    <w:rsid w:val="00C750E4"/>
    <w:rsid w:val="00C76D4A"/>
    <w:rsid w:val="00CA5EA5"/>
    <w:rsid w:val="00D176E8"/>
    <w:rsid w:val="00D90B40"/>
    <w:rsid w:val="00E32E6E"/>
    <w:rsid w:val="00ED20E9"/>
    <w:rsid w:val="00F30CF5"/>
    <w:rsid w:val="00F50755"/>
    <w:rsid w:val="00F843D5"/>
    <w:rsid w:val="00F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BE08-BC17-4242-BEA9-ACA353A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E1B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paragraph" w:styleId="Heading1">
    <w:name w:val="heading 1"/>
    <w:aliases w:val="h1"/>
    <w:next w:val="Normal"/>
    <w:link w:val="Heading1Char"/>
    <w:qFormat/>
    <w:rsid w:val="007C4E1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C4E1B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C4E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7C4E1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7C4E1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C4E1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4E1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4E1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4E1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C4E1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7C4E1B"/>
    <w:rPr>
      <w:rFonts w:ascii="Arial" w:eastAsia="Times New Roman" w:hAnsi="Arial" w:cs="Arial"/>
      <w:b/>
      <w:bCs/>
      <w:i/>
      <w:iCs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7C4E1B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7C4E1B"/>
    <w:rPr>
      <w:rFonts w:ascii="Calibri" w:eastAsia="Times New Roman" w:hAnsi="Calibri" w:cs="Times New Roman"/>
      <w:b/>
      <w:bCs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7C4E1B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7C4E1B"/>
    <w:rPr>
      <w:rFonts w:ascii="Calibri" w:eastAsia="Times New Roman" w:hAnsi="Calibri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semiHidden/>
    <w:rsid w:val="007C4E1B"/>
    <w:rPr>
      <w:rFonts w:ascii="Calibri" w:eastAsia="Times New Roman" w:hAnsi="Calibri" w:cs="Times New Roman"/>
      <w:sz w:val="2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semiHidden/>
    <w:rsid w:val="007C4E1B"/>
    <w:rPr>
      <w:rFonts w:ascii="Calibri" w:eastAsia="Times New Roman" w:hAnsi="Calibri" w:cs="Times New Roman"/>
      <w:i/>
      <w:iCs/>
      <w:sz w:val="20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semiHidden/>
    <w:rsid w:val="007C4E1B"/>
    <w:rPr>
      <w:rFonts w:ascii="Cambria" w:eastAsia="Times New Roman" w:hAnsi="Cambria" w:cs="Times New Roman"/>
      <w:szCs w:val="22"/>
      <w:lang w:bidi="ar-SA"/>
    </w:rPr>
  </w:style>
  <w:style w:type="paragraph" w:styleId="Header">
    <w:name w:val="header"/>
    <w:basedOn w:val="Normal"/>
    <w:link w:val="HeaderChar"/>
    <w:rsid w:val="007C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Footer">
    <w:name w:val="footer"/>
    <w:basedOn w:val="Normal"/>
    <w:link w:val="FooterChar"/>
    <w:rsid w:val="007C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C4E1B"/>
    <w:pPr>
      <w:ind w:left="720"/>
    </w:pPr>
  </w:style>
  <w:style w:type="paragraph" w:customStyle="1" w:styleId="Hints">
    <w:name w:val="Hints"/>
    <w:basedOn w:val="Normal"/>
    <w:link w:val="HintsChar"/>
    <w:rsid w:val="007C4E1B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7C4E1B"/>
    <w:rPr>
      <w:rFonts w:ascii="Arial" w:eastAsia="Times New Roman" w:hAnsi="Arial" w:cs="Times New Roman"/>
      <w:color w:val="5F5F5F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3679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23</cp:revision>
  <dcterms:created xsi:type="dcterms:W3CDTF">2015-04-20T11:00:00Z</dcterms:created>
  <dcterms:modified xsi:type="dcterms:W3CDTF">2015-04-21T11:40:00Z</dcterms:modified>
</cp:coreProperties>
</file>