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1072" w14:textId="290F4F30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5A3E1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DE9A59C" w14:textId="2B146149" w:rsidR="006B4817" w:rsidRPr="006B4817" w:rsidRDefault="00DF2E7D" w:rsidP="006B4817">
      <w:pPr>
        <w:spacing w:after="160"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Work</w:t>
      </w:r>
      <w:r w:rsid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ing </w:t>
      </w:r>
      <w:bookmarkStart w:id="0" w:name="_Hlk81797343"/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With</w:t>
      </w:r>
      <w:r w:rsidR="00846FB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Host</w:t>
      </w:r>
      <w:r w:rsidR="00846FB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and Groups </w:t>
      </w:r>
      <w:bookmarkEnd w:id="0"/>
    </w:p>
    <w:p w14:paraId="592B238B" w14:textId="77777777" w:rsidR="005752AD" w:rsidRPr="001269B0" w:rsidRDefault="005752AD" w:rsidP="006B4817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1A47FAF2">
                <wp:extent cx="5943600" cy="1614115"/>
                <wp:effectExtent l="0" t="0" r="19050" b="247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1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2EF5FA" w14:textId="11E1F66F" w:rsidR="006B4817" w:rsidRPr="00F22899" w:rsidRDefault="005752AD" w:rsidP="006B481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32A7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work</w:t>
                            </w:r>
                            <w:r w:rsidR="00512C9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with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hosts both individually and in groups for streamlined management and deployment across your network infrastructure</w:t>
                            </w:r>
                          </w:p>
                          <w:p w14:paraId="33C32256" w14:textId="239F2CCC" w:rsidR="005752AD" w:rsidRPr="00734983" w:rsidRDefault="005752AD" w:rsidP="006B4817">
                            <w:pPr>
                              <w:spacing w:line="257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13826DB" w14:textId="21CDD27E" w:rsidR="006B4817" w:rsidRPr="006427C5" w:rsidRDefault="005752AD" w:rsidP="006B481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6427C5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6427C5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Ansible,</w:t>
                            </w:r>
                            <w:r w:rsidR="006427C5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and the nodes connected with it installed to proceed with this </w:t>
                            </w:r>
                            <w:r w:rsidR="006427C5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demo. Refer</w:t>
                            </w:r>
                            <w:r w:rsidR="006B4817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 1 of Lesson 3</w:t>
                            </w:r>
                            <w:r w:rsid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669DF606" w14:textId="02376F83" w:rsidR="000D236F" w:rsidRDefault="000D236F" w:rsidP="000D236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B2EF5FA" w14:textId="11E1F66F" w:rsidR="006B4817" w:rsidRPr="00F22899" w:rsidRDefault="005752AD" w:rsidP="006B4817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832A7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work</w:t>
                      </w:r>
                      <w:r w:rsidR="00512C9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with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hosts both individually and in groups for streamlined management and deployment across your network infrastructure</w:t>
                      </w:r>
                    </w:p>
                    <w:p w14:paraId="33C32256" w14:textId="239F2CCC" w:rsidR="005752AD" w:rsidRPr="00734983" w:rsidRDefault="005752AD" w:rsidP="006B4817">
                      <w:pPr>
                        <w:spacing w:line="257" w:lineRule="auto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13826DB" w14:textId="21CDD27E" w:rsidR="006B4817" w:rsidRPr="006427C5" w:rsidRDefault="005752AD" w:rsidP="006B4817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6427C5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6427C5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Ansible,</w:t>
                      </w:r>
                      <w:r w:rsidR="006427C5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and the nodes connected with it installed to proceed with this </w:t>
                      </w:r>
                      <w:r w:rsidR="006427C5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demo. Refer</w:t>
                      </w:r>
                      <w:r w:rsidR="006B4817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 1 of Lesson 3</w:t>
                      </w:r>
                      <w:r w:rsid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669DF606" w14:textId="02376F83" w:rsidR="000D236F" w:rsidRDefault="000D236F" w:rsidP="000D236F">
                      <w:pPr>
                        <w:spacing w:line="258" w:lineRule="auto"/>
                        <w:textDirection w:val="btLr"/>
                      </w:pP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76064309" w:rsidR="00A5583A" w:rsidRPr="00A5583A" w:rsidRDefault="006B4817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List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>the hosts present in your host file</w:t>
      </w:r>
    </w:p>
    <w:p w14:paraId="69D50533" w14:textId="00CFDEB6" w:rsidR="00A5583A" w:rsidRPr="00A5583A" w:rsidRDefault="006B4817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Creat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a file on the host</w:t>
      </w:r>
    </w:p>
    <w:p w14:paraId="3A9C1AC6" w14:textId="6D05B388" w:rsidR="006B4817" w:rsidRDefault="006B4817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Remov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the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file from the host</w:t>
      </w:r>
    </w:p>
    <w:p w14:paraId="1A375581" w14:textId="2998C126" w:rsidR="00A5583A" w:rsidRDefault="00DF2D5D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DF2D5D">
        <w:rPr>
          <w:rFonts w:ascii="Calibri" w:eastAsia="Calibri" w:hAnsi="Calibri" w:cs="Calibri"/>
          <w:color w:val="3F3F3F"/>
          <w:sz w:val="24"/>
          <w:szCs w:val="24"/>
        </w:rPr>
        <w:t>Creat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3F3F3F"/>
          <w:sz w:val="24"/>
          <w:szCs w:val="24"/>
        </w:rPr>
        <w:t>nd remove the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 xml:space="preserve"> file on the hosts using </w:t>
      </w:r>
      <w:r w:rsidR="00B41ABE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>group</w:t>
      </w:r>
    </w:p>
    <w:p w14:paraId="23356243" w14:textId="62896E38" w:rsidR="00AE7F17" w:rsidRPr="00A5583A" w:rsidRDefault="00A63767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Update the</w:t>
      </w:r>
      <w:r w:rsidRPr="00B97881">
        <w:rPr>
          <w:rFonts w:ascii="Calibri" w:eastAsia="Calibri" w:hAnsi="Calibri" w:cs="Calibri"/>
          <w:sz w:val="24"/>
          <w:szCs w:val="24"/>
        </w:rPr>
        <w:t xml:space="preserve"> </w:t>
      </w:r>
      <w:r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hosts using </w:t>
      </w:r>
      <w:r w:rsidR="0092332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group   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79B1F193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List the hosts </w:t>
      </w:r>
      <w:r w:rsidR="00E4779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present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in your host file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68BF9CE1" w:rsidR="00F8103F" w:rsidRPr="00AE7F17" w:rsidRDefault="00AE7F17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AE7F1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Use the following command to list the hosts in your inventory file</w:t>
      </w:r>
      <w:r w:rsidR="001D1F28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6BBE1E3D" w14:textId="7A34B5A4" w:rsidR="002620D9" w:rsidRDefault="003A1330" w:rsidP="002620D9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A133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all --list-hosts</w:t>
      </w:r>
    </w:p>
    <w:p w14:paraId="51B09F0B" w14:textId="47FCC7D2" w:rsidR="002620D9" w:rsidRPr="002620D9" w:rsidRDefault="000E36AE" w:rsidP="002620D9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0E36AE">
        <w:rPr>
          <w:rStyle w:val="eop"/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69193" wp14:editId="4C3942DD">
                <wp:simplePos x="0" y="0"/>
                <wp:positionH relativeFrom="column">
                  <wp:posOffset>477520</wp:posOffset>
                </wp:positionH>
                <wp:positionV relativeFrom="paragraph">
                  <wp:posOffset>1162050</wp:posOffset>
                </wp:positionV>
                <wp:extent cx="5732780" cy="42799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527C" w14:textId="55DE3944" w:rsidR="000E36AE" w:rsidRPr="008D39D4" w:rsidRDefault="000E36AE" w:rsidP="008D39D4">
                            <w:pPr>
                              <w:pStyle w:val="Heading1"/>
                              <w:spacing w:before="0" w:after="0" w:line="420" w:lineRule="atLeast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8D39D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="008D39D4" w:rsidRPr="008D39D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39D4" w:rsidRPr="008D39D4">
                              <w:rPr>
                                <w:rFonts w:ascii="Calibri" w:hAnsi="Calibri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</w:rPr>
                              <w:t>The host list might change as per your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69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.6pt;margin-top:91.5pt;width:451.4pt;height:3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">
                <v:textbox>
                  <w:txbxContent>
                    <w:p w14:paraId="19F2527C" w14:textId="55DE3944" w:rsidR="000E36AE" w:rsidRPr="008D39D4" w:rsidRDefault="000E36AE" w:rsidP="008D39D4">
                      <w:pPr>
                        <w:pStyle w:val="Heading1"/>
                        <w:spacing w:before="0" w:after="0" w:line="420" w:lineRule="atLeast"/>
                        <w:rPr>
                          <w:rFonts w:ascii="Calibri" w:eastAsia="Times New Roman" w:hAnsi="Calibri" w:cs="Calibri"/>
                          <w:color w:val="404040" w:themeColor="text1" w:themeTint="BF"/>
                          <w:spacing w:val="-2"/>
                          <w:sz w:val="24"/>
                          <w:szCs w:val="24"/>
                        </w:rPr>
                      </w:pPr>
                      <w:r w:rsidRPr="008D39D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="008D39D4" w:rsidRPr="008D39D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8D39D4" w:rsidRPr="008D39D4">
                        <w:rPr>
                          <w:rFonts w:ascii="Calibri" w:hAnsi="Calibri" w:cs="Calibri"/>
                          <w:color w:val="404040" w:themeColor="text1" w:themeTint="BF"/>
                          <w:spacing w:val="-2"/>
                          <w:sz w:val="24"/>
                          <w:szCs w:val="24"/>
                        </w:rPr>
                        <w:t>The host list might change as per your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7AA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AC4DC9" w:rsidRPr="00FE7D54">
        <w:rPr>
          <w:rFonts w:ascii="Roboto" w:eastAsia="Roboto" w:hAnsi="Roboto" w:cs="Roboto"/>
          <w:noProof/>
          <w:color w:val="263238"/>
          <w:sz w:val="20"/>
          <w:szCs w:val="20"/>
        </w:rPr>
        <w:drawing>
          <wp:inline distT="0" distB="0" distL="0" distR="0" wp14:anchorId="03624EEE" wp14:editId="1C23FF38">
            <wp:extent cx="5731510" cy="794385"/>
            <wp:effectExtent l="19050" t="19050" r="21590" b="24765"/>
            <wp:docPr id="19377481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814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D8AE90" w14:textId="1A68F7F2" w:rsidR="009258A4" w:rsidRPr="009258A4" w:rsidRDefault="009258A4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A55FFB4" w14:textId="7F64801E" w:rsidR="00D75DFD" w:rsidRDefault="00D75DFD" w:rsidP="00480CF6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B3A76FC" w14:textId="226198FD" w:rsidR="00480CF6" w:rsidRDefault="00480CF6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7572CB02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50AA251C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05C94F72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7E48F205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087C7F27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05856770" w14:textId="77777777" w:rsidR="002620D9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3E4CDA2F" w14:textId="77777777" w:rsidR="002620D9" w:rsidRPr="004C6C41" w:rsidRDefault="002620D9" w:rsidP="004C6C41">
      <w:pPr>
        <w:rPr>
          <w:rStyle w:val="eop"/>
          <w:rFonts w:ascii="Calibri" w:hAnsi="Calibri" w:cs="Calibri"/>
          <w:color w:val="404040" w:themeColor="text1" w:themeTint="BF"/>
        </w:rPr>
      </w:pPr>
    </w:p>
    <w:p w14:paraId="31295097" w14:textId="77777777" w:rsidR="002620D9" w:rsidRPr="00480CF6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6466F056" w:rsidR="006E07FB" w:rsidRDefault="006E07FB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AE7F1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 a file on the host</w:t>
      </w:r>
    </w:p>
    <w:p w14:paraId="4A90714B" w14:textId="77777777" w:rsidR="00AE7F17" w:rsidRPr="004E2E62" w:rsidRDefault="00AE7F17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E93F7D" w14:textId="1A51E564" w:rsidR="002620D9" w:rsidRPr="00BF1168" w:rsidRDefault="00AE7F17" w:rsidP="00AE7F17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="002620D9"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list the contents of </w:t>
      </w:r>
      <w:r w:rsidR="004E2E62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2620D9"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current working directory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</w:t>
      </w:r>
      <w:r w:rsidRPr="006D1BB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nsible 172.31.44.85 -a </w:t>
      </w:r>
      <w:r w:rsidR="002620D9" w:rsidRPr="002620D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"ls"</w:t>
      </w:r>
    </w:p>
    <w:p w14:paraId="6D25E7CB" w14:textId="77777777" w:rsidR="00BF1168" w:rsidRPr="002620D9" w:rsidRDefault="00BF1168" w:rsidP="00BF1168">
      <w:pPr>
        <w:pStyle w:val="ListParagraph"/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487B80F" w14:textId="5A352CC6" w:rsidR="00BF1168" w:rsidRDefault="00AC4DC9" w:rsidP="002C1634">
      <w:pPr>
        <w:pStyle w:val="NormalWeb"/>
        <w:spacing w:before="0" w:beforeAutospacing="0" w:after="0" w:afterAutospacing="0"/>
        <w:ind w:left="709"/>
      </w:pPr>
      <w:r w:rsidRPr="00FE7D54">
        <w:rPr>
          <w:rFonts w:ascii="Roboto" w:eastAsia="Roboto" w:hAnsi="Roboto" w:cs="Roboto"/>
          <w:noProof/>
          <w:color w:val="263238"/>
          <w:sz w:val="20"/>
          <w:szCs w:val="20"/>
        </w:rPr>
        <w:drawing>
          <wp:inline distT="0" distB="0" distL="0" distR="0" wp14:anchorId="233003F2" wp14:editId="32E6B09E">
            <wp:extent cx="5731510" cy="1602740"/>
            <wp:effectExtent l="19050" t="19050" r="21590" b="16510"/>
            <wp:docPr id="1371040911" name="Picture 1" descr="A person standing in fron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40911" name="Picture 1" descr="A person standing in front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77B1F1" w14:textId="450383DE" w:rsidR="00AB7960" w:rsidRDefault="007B2E6F" w:rsidP="00022065">
      <w:pPr>
        <w:pStyle w:val="NormalWeb"/>
        <w:spacing w:before="0" w:beforeAutospacing="0" w:after="0" w:afterAutospacing="0"/>
      </w:pPr>
      <w:r w:rsidRPr="000E36AE">
        <w:rPr>
          <w:rStyle w:val="eop"/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409D67" wp14:editId="0950B255">
                <wp:simplePos x="0" y="0"/>
                <wp:positionH relativeFrom="column">
                  <wp:posOffset>467360</wp:posOffset>
                </wp:positionH>
                <wp:positionV relativeFrom="paragraph">
                  <wp:posOffset>95514</wp:posOffset>
                </wp:positionV>
                <wp:extent cx="5732780" cy="1404620"/>
                <wp:effectExtent l="0" t="0" r="20320" b="13970"/>
                <wp:wrapSquare wrapText="bothSides"/>
                <wp:docPr id="1732156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45DC7" w14:textId="304AAD97" w:rsidR="00AB7960" w:rsidRPr="00022065" w:rsidRDefault="00AB7960" w:rsidP="00AB7960">
                            <w:pPr>
                              <w:pStyle w:val="Heading1"/>
                              <w:spacing w:before="0" w:after="0" w:line="420" w:lineRule="atLeast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8D39D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="00022065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2065" w:rsidRPr="0002206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can create the file </w:t>
                            </w:r>
                            <w:r w:rsidR="00E37C7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="00022065" w:rsidRPr="0002206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any other host as per your host list</w:t>
                            </w:r>
                            <w:r w:rsidR="0002206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09D67" id="_x0000_s1028" type="#_x0000_t202" style="position:absolute;margin-left:36.8pt;margin-top:7.5pt;width:45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">
                <v:textbox style="mso-fit-shape-to-text:t">
                  <w:txbxContent>
                    <w:p w14:paraId="58C45DC7" w14:textId="304AAD97" w:rsidR="00AB7960" w:rsidRPr="00022065" w:rsidRDefault="00AB7960" w:rsidP="00AB7960">
                      <w:pPr>
                        <w:pStyle w:val="Heading1"/>
                        <w:spacing w:before="0" w:after="0" w:line="420" w:lineRule="atLeast"/>
                        <w:rPr>
                          <w:rFonts w:ascii="Calibri" w:eastAsia="Times New Roman" w:hAnsi="Calibri" w:cs="Calibri"/>
                          <w:color w:val="404040" w:themeColor="text1" w:themeTint="BF"/>
                          <w:spacing w:val="-2"/>
                          <w:sz w:val="24"/>
                          <w:szCs w:val="24"/>
                        </w:rPr>
                      </w:pPr>
                      <w:r w:rsidRPr="008D39D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="00022065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022065" w:rsidRPr="0002206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 can create the file </w:t>
                      </w:r>
                      <w:r w:rsidR="00E37C7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on </w:t>
                      </w:r>
                      <w:r w:rsidR="00022065" w:rsidRPr="0002206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any other host as per your host list</w:t>
                      </w:r>
                      <w:r w:rsidR="0002206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1BAE2A" w14:textId="628AC1D7" w:rsidR="002E41CC" w:rsidRDefault="002E41CC" w:rsidP="007B2E6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5883CC" w14:textId="6D111778" w:rsidR="007B2E6F" w:rsidRDefault="007B2E6F" w:rsidP="007B2E6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5C307040" w14:textId="77777777" w:rsidR="007B2E6F" w:rsidRPr="007B2E6F" w:rsidRDefault="007B2E6F" w:rsidP="007B2E6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65F628AA" w14:textId="5978BE59" w:rsidR="009258A4" w:rsidRDefault="00637A3E" w:rsidP="00637A3E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="002C1634" w:rsidRPr="002C1634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create a file named </w:t>
      </w:r>
      <w:r w:rsidR="002C1634" w:rsidRPr="00B952C5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file1</w:t>
      </w:r>
      <w:r w:rsidR="002C1634" w:rsidRPr="002C1634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on the host</w:t>
      </w:r>
      <w:r w:rsidR="00561828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514174"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6D1BB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</w:t>
      </w:r>
      <w:r w:rsidR="006D1BB8" w:rsidRPr="006D1BB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nsible 172.31.44.85 -a "touch file1"</w:t>
      </w:r>
      <w:r w:rsidR="00C351E7" w:rsidRPr="00637A3E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7F11A89" w14:textId="2C8FE6B7" w:rsidR="009258A4" w:rsidRDefault="00AC4DC9" w:rsidP="009258A4">
      <w:pPr>
        <w:pStyle w:val="NormalWeb"/>
        <w:spacing w:before="0" w:beforeAutospacing="0" w:after="0" w:afterAutospacing="0"/>
        <w:ind w:left="709"/>
      </w:pPr>
      <w:r w:rsidRPr="00FE7D54">
        <w:rPr>
          <w:rFonts w:ascii="Roboto" w:eastAsia="Roboto" w:hAnsi="Roboto" w:cs="Roboto"/>
          <w:noProof/>
          <w:color w:val="263238"/>
          <w:sz w:val="20"/>
          <w:szCs w:val="20"/>
        </w:rPr>
        <w:drawing>
          <wp:inline distT="0" distB="0" distL="0" distR="0" wp14:anchorId="2792BC0B" wp14:editId="4F9BBD7E">
            <wp:extent cx="5731510" cy="1171395"/>
            <wp:effectExtent l="19050" t="19050" r="21590" b="10160"/>
            <wp:docPr id="177717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76678" name=""/>
                    <pic:cNvPicPr/>
                  </pic:nvPicPr>
                  <pic:blipFill rotWithShape="1">
                    <a:blip r:embed="rId11"/>
                    <a:srcRect b="23392"/>
                    <a:stretch/>
                  </pic:blipFill>
                  <pic:spPr bwMode="auto">
                    <a:xfrm>
                      <a:off x="0" y="0"/>
                      <a:ext cx="5731510" cy="1171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2C853" w14:textId="77777777" w:rsidR="002C1634" w:rsidRDefault="002C1634" w:rsidP="009258A4">
      <w:pPr>
        <w:pStyle w:val="NormalWeb"/>
        <w:spacing w:before="0" w:beforeAutospacing="0" w:after="0" w:afterAutospacing="0"/>
        <w:ind w:left="709"/>
      </w:pPr>
    </w:p>
    <w:p w14:paraId="52BB8012" w14:textId="77777777" w:rsidR="002C1634" w:rsidRDefault="002C1634" w:rsidP="009258A4">
      <w:pPr>
        <w:pStyle w:val="NormalWeb"/>
        <w:spacing w:before="0" w:beforeAutospacing="0" w:after="0" w:afterAutospacing="0"/>
        <w:ind w:left="709"/>
      </w:pPr>
    </w:p>
    <w:p w14:paraId="12E9C2F5" w14:textId="63B7D5F0" w:rsidR="002C1634" w:rsidRDefault="002C1634" w:rsidP="002C1634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Remove the file </w:t>
      </w:r>
      <w:r w:rsidR="00277AB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from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host</w:t>
      </w:r>
    </w:p>
    <w:p w14:paraId="08B0B33F" w14:textId="082B313B" w:rsidR="002E41CC" w:rsidRPr="002C1634" w:rsidRDefault="002E41CC" w:rsidP="002C1634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5E2249B" w14:textId="09EECA3C" w:rsidR="00DC0A15" w:rsidRPr="002C1634" w:rsidRDefault="00DC0A15" w:rsidP="002C1634">
      <w:pPr>
        <w:pStyle w:val="ListParagraph"/>
        <w:numPr>
          <w:ilvl w:val="1"/>
          <w:numId w:val="17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Now, </w:t>
      </w:r>
      <w:r w:rsidR="002C1634"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</w:t>
      </w: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command to</w:t>
      </w:r>
      <w:r w:rsid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remove the file from the hos</w:t>
      </w: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t:</w:t>
      </w:r>
    </w:p>
    <w:p w14:paraId="52063AE6" w14:textId="15075C56" w:rsidR="009258A4" w:rsidRDefault="009935A9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935A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172.31.44.85 -a "rm file1"</w:t>
      </w:r>
    </w:p>
    <w:p w14:paraId="3B30F430" w14:textId="75F9DD3C" w:rsidR="009258A4" w:rsidRPr="009258A4" w:rsidRDefault="004334F3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AC4DC9" w:rsidRPr="00FE7D54">
        <w:rPr>
          <w:noProof/>
        </w:rPr>
        <w:drawing>
          <wp:inline distT="0" distB="0" distL="0" distR="0" wp14:anchorId="0DA938C4" wp14:editId="24026395">
            <wp:extent cx="5731510" cy="706120"/>
            <wp:effectExtent l="19050" t="19050" r="21590" b="17780"/>
            <wp:docPr id="142409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1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47B15" w14:textId="601498DF" w:rsidR="00C80FCF" w:rsidRPr="00C80FCF" w:rsidRDefault="00C80FCF" w:rsidP="00C80FC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393AC36" w14:textId="77777777" w:rsidR="00FE3AE4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7F525345" w14:textId="77777777" w:rsidR="00406C8D" w:rsidRDefault="00406C8D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342521D" w14:textId="77777777" w:rsidR="004C6C41" w:rsidRDefault="004C6C41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19763D" w14:textId="29E02CAF" w:rsidR="00406C8D" w:rsidRDefault="00406C8D" w:rsidP="00406C8D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nd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remove 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file on the hosts using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group</w:t>
      </w:r>
    </w:p>
    <w:p w14:paraId="1496F821" w14:textId="77777777" w:rsidR="00406C8D" w:rsidRPr="00C80FCF" w:rsidRDefault="00406C8D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38F4FECF" w:rsidR="00FE7622" w:rsidRPr="009D22AA" w:rsidRDefault="00FE7622" w:rsidP="009D22AA">
      <w:pPr>
        <w:pStyle w:val="ListParagraph"/>
        <w:numPr>
          <w:ilvl w:val="1"/>
          <w:numId w:val="18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create a new file on both the hosts using </w:t>
      </w:r>
      <w:r w:rsidR="009C5ED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group</w:t>
      </w:r>
      <w:r w:rsidR="00FC15C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7CE06058" w14:textId="765E23A3" w:rsidR="00B80573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-a "touch </w:t>
      </w:r>
      <w:proofErr w:type="spellStart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Ansible_learners</w:t>
      </w:r>
      <w:proofErr w:type="spellEnd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"</w:t>
      </w:r>
    </w:p>
    <w:p w14:paraId="0F487537" w14:textId="77777777" w:rsidR="00E178C4" w:rsidRPr="00E178C4" w:rsidRDefault="00E178C4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0BBFC67" w14:textId="4F406425" w:rsidR="0078477C" w:rsidRDefault="0078477C" w:rsidP="0078477C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311BC0B0" wp14:editId="515510B5">
            <wp:extent cx="5324227" cy="326390"/>
            <wp:effectExtent l="19050" t="19050" r="10160" b="16510"/>
            <wp:docPr id="1906230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06"/>
                    <a:stretch/>
                  </pic:blipFill>
                  <pic:spPr bwMode="auto">
                    <a:xfrm>
                      <a:off x="0" y="0"/>
                      <a:ext cx="5324227" cy="3263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9873D" w14:textId="77777777" w:rsidR="00067580" w:rsidRPr="00B24E0E" w:rsidRDefault="00067580" w:rsidP="00B24E0E">
      <w:pPr>
        <w:jc w:val="center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5A36C4E9" w:rsidR="005A5D21" w:rsidRPr="009D22AA" w:rsidRDefault="00EC1969" w:rsidP="009D22AA">
      <w:pPr>
        <w:pStyle w:val="ListParagraph"/>
        <w:numPr>
          <w:ilvl w:val="1"/>
          <w:numId w:val="1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D22AA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list the contents of the current working directory</w:t>
      </w:r>
      <w:r w:rsidR="004D6A0C" w:rsidRPr="004D6A0C">
        <w:t xml:space="preserve"> </w:t>
      </w:r>
      <w:r w:rsidR="009D22AA">
        <w:t xml:space="preserve">of 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all the </w:t>
      </w:r>
      <w:r w:rsidR="009D22AA">
        <w:rPr>
          <w:rFonts w:ascii="Calibri" w:hAnsi="Calibri" w:cs="Calibri"/>
          <w:color w:val="404040" w:themeColor="text1" w:themeTint="BF"/>
          <w:sz w:val="24"/>
          <w:szCs w:val="24"/>
        </w:rPr>
        <w:t>hosts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 present in the group:</w:t>
      </w:r>
    </w:p>
    <w:p w14:paraId="5C939DFE" w14:textId="6B36F47C" w:rsidR="00B43657" w:rsidRPr="0098184F" w:rsidRDefault="00C42675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ansible </w:t>
      </w:r>
      <w:proofErr w:type="spellStart"/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dbservers</w:t>
      </w:r>
      <w:proofErr w:type="spellEnd"/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-a "ls"</w:t>
      </w:r>
    </w:p>
    <w:p w14:paraId="4483A2DC" w14:textId="77777777" w:rsidR="0098184F" w:rsidRPr="00C42675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040070" w14:textId="298E9679" w:rsidR="00C42675" w:rsidRDefault="00C42675" w:rsidP="00C42675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12D0C447" wp14:editId="686517C0">
            <wp:extent cx="5731510" cy="294640"/>
            <wp:effectExtent l="19050" t="19050" r="21590" b="10160"/>
            <wp:docPr id="877767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5E94F9" w14:textId="77777777" w:rsidR="002F5AA7" w:rsidRDefault="002F5AA7" w:rsidP="00C42675">
      <w:pPr>
        <w:pStyle w:val="NormalWeb"/>
        <w:spacing w:before="0" w:beforeAutospacing="0" w:after="0" w:afterAutospacing="0"/>
        <w:ind w:left="709"/>
      </w:pPr>
    </w:p>
    <w:p w14:paraId="5BEB309C" w14:textId="59D1F5CD" w:rsidR="00846858" w:rsidRDefault="009D22AA" w:rsidP="009D22AA">
      <w:pPr>
        <w:pStyle w:val="NormalWeb"/>
        <w:spacing w:before="0" w:beforeAutospacing="0" w:after="0" w:afterAutospacing="0"/>
        <w:ind w:left="709"/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w:drawing>
          <wp:inline distT="0" distB="0" distL="0" distR="0" wp14:anchorId="66CFA046" wp14:editId="2562C3A8">
            <wp:extent cx="5731510" cy="2008424"/>
            <wp:effectExtent l="19050" t="19050" r="21590" b="11430"/>
            <wp:docPr id="1641018501" name="Picture 1641018501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ng_Ansible_learner_usng_group.JPG"/>
                    <pic:cNvPicPr/>
                  </pic:nvPicPr>
                  <pic:blipFill rotWithShape="1"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b="7466"/>
                    <a:stretch/>
                  </pic:blipFill>
                  <pic:spPr bwMode="auto">
                    <a:xfrm>
                      <a:off x="0" y="0"/>
                      <a:ext cx="5731510" cy="200842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9EEEF" w14:textId="46A61D37" w:rsidR="0098184F" w:rsidRPr="00A63767" w:rsidRDefault="0098184F" w:rsidP="00AC4DC9">
      <w:pPr>
        <w:pStyle w:val="NormalWeb"/>
        <w:spacing w:before="0" w:beforeAutospacing="0" w:after="0" w:afterAutospacing="0"/>
      </w:pPr>
    </w:p>
    <w:p w14:paraId="0464B135" w14:textId="2B65F152" w:rsidR="009647BF" w:rsidRPr="00A63767" w:rsidRDefault="009647BF" w:rsidP="00A63767">
      <w:pPr>
        <w:pStyle w:val="ListParagraph"/>
        <w:numPr>
          <w:ilvl w:val="1"/>
          <w:numId w:val="18"/>
        </w:numPr>
        <w:ind w:hanging="76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63767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</w:t>
      </w:r>
      <w:r w:rsidR="00A63767" w:rsidRPr="00A63767">
        <w:rPr>
          <w:rFonts w:ascii="Calibri" w:hAnsi="Calibri" w:cs="Calibri"/>
          <w:color w:val="404040" w:themeColor="text1" w:themeTint="BF"/>
          <w:sz w:val="24"/>
          <w:szCs w:val="24"/>
        </w:rPr>
        <w:t xml:space="preserve">remove the </w:t>
      </w:r>
      <w:r w:rsidR="00A63767" w:rsidRPr="00A63767">
        <w:rPr>
          <w:rFonts w:ascii="Calibri" w:eastAsia="Calibri" w:hAnsi="Calibri" w:cs="Calibri"/>
          <w:bCs/>
          <w:sz w:val="24"/>
          <w:szCs w:val="24"/>
        </w:rPr>
        <w:t xml:space="preserve">file on both hosts using </w:t>
      </w:r>
      <w:r w:rsidR="0062313B">
        <w:rPr>
          <w:rFonts w:ascii="Calibri" w:eastAsia="Calibri" w:hAnsi="Calibri" w:cs="Calibri"/>
          <w:bCs/>
          <w:sz w:val="24"/>
          <w:szCs w:val="24"/>
        </w:rPr>
        <w:t xml:space="preserve">the </w:t>
      </w:r>
      <w:r w:rsidR="00A63767" w:rsidRPr="00A63767">
        <w:rPr>
          <w:rFonts w:ascii="Calibri" w:eastAsia="Calibri" w:hAnsi="Calibri" w:cs="Calibri"/>
          <w:bCs/>
          <w:sz w:val="24"/>
          <w:szCs w:val="24"/>
        </w:rPr>
        <w:t>group:</w:t>
      </w:r>
    </w:p>
    <w:p w14:paraId="2E90D977" w14:textId="2F2C39E4" w:rsidR="00E960CC" w:rsidRDefault="00573172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</w:t>
      </w:r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ansible </w:t>
      </w:r>
      <w:proofErr w:type="spellStart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dbservers</w:t>
      </w:r>
      <w:proofErr w:type="spellEnd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-a "rm </w:t>
      </w:r>
      <w:proofErr w:type="spellStart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Ansible_learners</w:t>
      </w:r>
      <w:proofErr w:type="spellEnd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"</w:t>
      </w:r>
    </w:p>
    <w:p w14:paraId="63F1339D" w14:textId="77777777" w:rsidR="004D784D" w:rsidRDefault="004D784D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1BFD210" w14:textId="1E92627D" w:rsidR="004D784D" w:rsidRDefault="00AC4DC9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E7D54">
        <w:rPr>
          <w:noProof/>
        </w:rPr>
        <w:drawing>
          <wp:inline distT="0" distB="0" distL="0" distR="0" wp14:anchorId="70D9079C" wp14:editId="47654705">
            <wp:extent cx="5731510" cy="543560"/>
            <wp:effectExtent l="19050" t="19050" r="21590" b="27940"/>
            <wp:docPr id="15607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0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704EE2" w14:textId="77777777" w:rsidR="00A63767" w:rsidRDefault="00A63767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8AB354A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3A30449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7C6ECD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EA91DE7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95F4BE8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D9D1F67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4EA1A64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634D905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BE7F293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D8C460B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2304706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5F37421" w14:textId="6D6854BD" w:rsidR="00A63767" w:rsidRDefault="00A63767" w:rsidP="00A63767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54469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Update the hosts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using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group</w:t>
      </w:r>
    </w:p>
    <w:p w14:paraId="3B46ABA2" w14:textId="77777777" w:rsidR="00A63767" w:rsidRPr="007B1AA3" w:rsidRDefault="00A63767" w:rsidP="00A63767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E43040" w14:textId="56C3A565" w:rsidR="00A63767" w:rsidRPr="00A63767" w:rsidRDefault="00A63767" w:rsidP="00544695">
      <w:pPr>
        <w:pStyle w:val="ListParagraph"/>
        <w:numPr>
          <w:ilvl w:val="1"/>
          <w:numId w:val="20"/>
        </w:numPr>
        <w:ind w:left="709" w:hanging="425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A63767">
        <w:rPr>
          <w:rFonts w:ascii="Calibri" w:hAnsi="Calibri" w:cs="Calibri"/>
          <w:color w:val="404040" w:themeColor="text1" w:themeTint="BF"/>
          <w:sz w:val="24"/>
          <w:szCs w:val="24"/>
        </w:rPr>
        <w:t>Run the following command to</w:t>
      </w:r>
      <w:r w:rsidR="00F767F5">
        <w:rPr>
          <w:rFonts w:ascii="Calibri" w:hAnsi="Calibri" w:cs="Calibri"/>
          <w:color w:val="404040" w:themeColor="text1" w:themeTint="BF"/>
          <w:sz w:val="24"/>
          <w:szCs w:val="24"/>
        </w:rPr>
        <w:t xml:space="preserve"> update the hosts using the group</w:t>
      </w:r>
      <w:r w:rsidRPr="00A63767">
        <w:rPr>
          <w:rFonts w:ascii="Calibri" w:eastAsia="Calibri" w:hAnsi="Calibri" w:cs="Calibri"/>
          <w:bCs/>
          <w:sz w:val="24"/>
          <w:szCs w:val="24"/>
        </w:rPr>
        <w:t>:</w:t>
      </w:r>
    </w:p>
    <w:p w14:paraId="621BC3A4" w14:textId="22BAC321" w:rsidR="00A63767" w:rsidRDefault="00A63767" w:rsidP="00A63767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</w:t>
      </w:r>
      <w:r w:rsidR="00E15726" w:rsidRPr="00E1572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ansible </w:t>
      </w:r>
      <w:proofErr w:type="spellStart"/>
      <w:r w:rsidR="00E15726" w:rsidRPr="00E1572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dbservers</w:t>
      </w:r>
      <w:proofErr w:type="spellEnd"/>
      <w:r w:rsidR="00E15726" w:rsidRPr="00E1572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-a "</w:t>
      </w:r>
      <w:proofErr w:type="spellStart"/>
      <w:r w:rsidR="00E15726" w:rsidRPr="00E1572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E15726" w:rsidRPr="00E1572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apt-get update"</w:t>
      </w:r>
    </w:p>
    <w:p w14:paraId="44700E5F" w14:textId="77777777" w:rsidR="00A63767" w:rsidRDefault="00A63767" w:rsidP="00A63767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6201CD1" w14:textId="68FE445B" w:rsidR="00E777A6" w:rsidRDefault="00E777A6" w:rsidP="00E777A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FE7D54">
        <w:rPr>
          <w:noProof/>
        </w:rPr>
        <w:drawing>
          <wp:inline distT="0" distB="0" distL="0" distR="0" wp14:anchorId="7D914D5E" wp14:editId="57E4FEE3">
            <wp:extent cx="5731510" cy="2353310"/>
            <wp:effectExtent l="19050" t="19050" r="21590" b="27940"/>
            <wp:docPr id="1701749915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49915" name="Picture 1" descr="A whit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A2C6A0" w14:textId="7F3B3294" w:rsidR="00D51E81" w:rsidRPr="00D51E81" w:rsidRDefault="00D51E81" w:rsidP="00DD6C4D">
      <w:pPr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63D5D198" w14:textId="7EAE4572" w:rsidR="00E777A6" w:rsidRPr="00F22899" w:rsidRDefault="003C68EB" w:rsidP="00E777A6">
      <w:pPr>
        <w:spacing w:line="258" w:lineRule="auto"/>
        <w:ind w:left="720"/>
        <w:textDirection w:val="btLr"/>
        <w:rPr>
          <w:bCs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these steps, you have successfully</w:t>
      </w:r>
      <w:r w:rsidR="00E777A6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</w:t>
      </w:r>
      <w:r w:rsidR="00410279">
        <w:rPr>
          <w:rFonts w:ascii="Calibri" w:eastAsia="Calibri" w:hAnsi="Calibri" w:cs="Calibri"/>
          <w:bCs/>
          <w:color w:val="434343"/>
          <w:sz w:val="24"/>
        </w:rPr>
        <w:t>worked with</w:t>
      </w:r>
      <w:r w:rsidR="00E777A6" w:rsidRPr="00F22899">
        <w:rPr>
          <w:rFonts w:ascii="Calibri" w:eastAsia="Calibri" w:hAnsi="Calibri" w:cs="Calibri"/>
          <w:bCs/>
          <w:color w:val="434343"/>
          <w:sz w:val="24"/>
        </w:rPr>
        <w:t xml:space="preserve"> hosts both individually and in </w:t>
      </w:r>
      <w:r w:rsidR="00332984">
        <w:rPr>
          <w:rFonts w:ascii="Calibri" w:eastAsia="Calibri" w:hAnsi="Calibri" w:cs="Calibri"/>
          <w:bCs/>
          <w:color w:val="434343"/>
          <w:sz w:val="24"/>
        </w:rPr>
        <w:t xml:space="preserve">the </w:t>
      </w:r>
      <w:r w:rsidR="00E777A6" w:rsidRPr="00F22899">
        <w:rPr>
          <w:rFonts w:ascii="Calibri" w:eastAsia="Calibri" w:hAnsi="Calibri" w:cs="Calibri"/>
          <w:bCs/>
          <w:color w:val="434343"/>
          <w:sz w:val="24"/>
        </w:rPr>
        <w:t>group for streamlined management and deployment across your network infrastructure</w:t>
      </w:r>
      <w:r w:rsidR="00E777A6">
        <w:rPr>
          <w:rFonts w:ascii="Calibri" w:eastAsia="Calibri" w:hAnsi="Calibri" w:cs="Calibri"/>
          <w:bCs/>
          <w:color w:val="434343"/>
          <w:sz w:val="24"/>
        </w:rPr>
        <w:t>.</w:t>
      </w:r>
    </w:p>
    <w:p w14:paraId="7C4E769C" w14:textId="1CD6AAE8" w:rsidR="003C68EB" w:rsidRPr="003C68EB" w:rsidRDefault="003C68EB" w:rsidP="00E777A6">
      <w:pPr>
        <w:spacing w:line="257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17ADBD44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A9967538"/>
    <w:lvl w:ilvl="0" w:tplc="5518FD2A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0CD7FF7"/>
    <w:multiLevelType w:val="multilevel"/>
    <w:tmpl w:val="E44492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7D70DA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7B0243"/>
    <w:multiLevelType w:val="hybridMultilevel"/>
    <w:tmpl w:val="FB4E9906"/>
    <w:lvl w:ilvl="0" w:tplc="4009000F">
      <w:start w:val="1"/>
      <w:numFmt w:val="decimal"/>
      <w:lvlText w:val="%1."/>
      <w:lvlJc w:val="left"/>
      <w:pPr>
        <w:ind w:left="1421" w:hanging="360"/>
      </w:pPr>
    </w:lvl>
    <w:lvl w:ilvl="1" w:tplc="40090019" w:tentative="1">
      <w:start w:val="1"/>
      <w:numFmt w:val="lowerLetter"/>
      <w:lvlText w:val="%2."/>
      <w:lvlJc w:val="left"/>
      <w:pPr>
        <w:ind w:left="2141" w:hanging="360"/>
      </w:pPr>
    </w:lvl>
    <w:lvl w:ilvl="2" w:tplc="4009001B" w:tentative="1">
      <w:start w:val="1"/>
      <w:numFmt w:val="lowerRoman"/>
      <w:lvlText w:val="%3."/>
      <w:lvlJc w:val="right"/>
      <w:pPr>
        <w:ind w:left="2861" w:hanging="180"/>
      </w:pPr>
    </w:lvl>
    <w:lvl w:ilvl="3" w:tplc="4009000F" w:tentative="1">
      <w:start w:val="1"/>
      <w:numFmt w:val="decimal"/>
      <w:lvlText w:val="%4."/>
      <w:lvlJc w:val="left"/>
      <w:pPr>
        <w:ind w:left="3581" w:hanging="360"/>
      </w:pPr>
    </w:lvl>
    <w:lvl w:ilvl="4" w:tplc="40090019" w:tentative="1">
      <w:start w:val="1"/>
      <w:numFmt w:val="lowerLetter"/>
      <w:lvlText w:val="%5."/>
      <w:lvlJc w:val="left"/>
      <w:pPr>
        <w:ind w:left="4301" w:hanging="360"/>
      </w:pPr>
    </w:lvl>
    <w:lvl w:ilvl="5" w:tplc="4009001B" w:tentative="1">
      <w:start w:val="1"/>
      <w:numFmt w:val="lowerRoman"/>
      <w:lvlText w:val="%6."/>
      <w:lvlJc w:val="right"/>
      <w:pPr>
        <w:ind w:left="5021" w:hanging="180"/>
      </w:pPr>
    </w:lvl>
    <w:lvl w:ilvl="6" w:tplc="4009000F" w:tentative="1">
      <w:start w:val="1"/>
      <w:numFmt w:val="decimal"/>
      <w:lvlText w:val="%7."/>
      <w:lvlJc w:val="left"/>
      <w:pPr>
        <w:ind w:left="5741" w:hanging="360"/>
      </w:pPr>
    </w:lvl>
    <w:lvl w:ilvl="7" w:tplc="40090019" w:tentative="1">
      <w:start w:val="1"/>
      <w:numFmt w:val="lowerLetter"/>
      <w:lvlText w:val="%8."/>
      <w:lvlJc w:val="left"/>
      <w:pPr>
        <w:ind w:left="6461" w:hanging="360"/>
      </w:pPr>
    </w:lvl>
    <w:lvl w:ilvl="8" w:tplc="40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7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0" w15:restartNumberingAfterBreak="0">
    <w:nsid w:val="2C5F78C0"/>
    <w:multiLevelType w:val="multilevel"/>
    <w:tmpl w:val="59325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3A338A"/>
    <w:multiLevelType w:val="multilevel"/>
    <w:tmpl w:val="599E86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3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C6C2CFF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6347DB7"/>
    <w:multiLevelType w:val="hybridMultilevel"/>
    <w:tmpl w:val="37483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7"/>
  </w:num>
  <w:num w:numId="2" w16cid:durableId="1055277367">
    <w:abstractNumId w:val="7"/>
  </w:num>
  <w:num w:numId="3" w16cid:durableId="1115520452">
    <w:abstractNumId w:val="1"/>
  </w:num>
  <w:num w:numId="4" w16cid:durableId="1933127012">
    <w:abstractNumId w:val="13"/>
  </w:num>
  <w:num w:numId="5" w16cid:durableId="1125152547">
    <w:abstractNumId w:val="9"/>
  </w:num>
  <w:num w:numId="6" w16cid:durableId="429786301">
    <w:abstractNumId w:val="0"/>
  </w:num>
  <w:num w:numId="7" w16cid:durableId="1673946208">
    <w:abstractNumId w:val="12"/>
  </w:num>
  <w:num w:numId="8" w16cid:durableId="76750081">
    <w:abstractNumId w:val="15"/>
  </w:num>
  <w:num w:numId="9" w16cid:durableId="62727290">
    <w:abstractNumId w:val="2"/>
  </w:num>
  <w:num w:numId="10" w16cid:durableId="23944508">
    <w:abstractNumId w:val="19"/>
  </w:num>
  <w:num w:numId="11" w16cid:durableId="1501458189">
    <w:abstractNumId w:val="3"/>
  </w:num>
  <w:num w:numId="12" w16cid:durableId="517739965">
    <w:abstractNumId w:val="8"/>
  </w:num>
  <w:num w:numId="13" w16cid:durableId="1369718789">
    <w:abstractNumId w:val="14"/>
  </w:num>
  <w:num w:numId="14" w16cid:durableId="831526236">
    <w:abstractNumId w:val="6"/>
  </w:num>
  <w:num w:numId="15" w16cid:durableId="1543440673">
    <w:abstractNumId w:val="18"/>
  </w:num>
  <w:num w:numId="16" w16cid:durableId="1467116469">
    <w:abstractNumId w:val="10"/>
  </w:num>
  <w:num w:numId="17" w16cid:durableId="650988232">
    <w:abstractNumId w:val="4"/>
  </w:num>
  <w:num w:numId="18" w16cid:durableId="1231232886">
    <w:abstractNumId w:val="5"/>
  </w:num>
  <w:num w:numId="19" w16cid:durableId="1610812631">
    <w:abstractNumId w:val="16"/>
  </w:num>
  <w:num w:numId="20" w16cid:durableId="72170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22065"/>
    <w:rsid w:val="00067580"/>
    <w:rsid w:val="00067CDC"/>
    <w:rsid w:val="000831CE"/>
    <w:rsid w:val="00083363"/>
    <w:rsid w:val="000858F0"/>
    <w:rsid w:val="00090412"/>
    <w:rsid w:val="000938B2"/>
    <w:rsid w:val="000A1889"/>
    <w:rsid w:val="000B1604"/>
    <w:rsid w:val="000D0218"/>
    <w:rsid w:val="000D236F"/>
    <w:rsid w:val="000D5D1F"/>
    <w:rsid w:val="000E36AE"/>
    <w:rsid w:val="000F6C1B"/>
    <w:rsid w:val="001072FA"/>
    <w:rsid w:val="001269B0"/>
    <w:rsid w:val="001327AA"/>
    <w:rsid w:val="00170977"/>
    <w:rsid w:val="00192B15"/>
    <w:rsid w:val="001B7C43"/>
    <w:rsid w:val="001D1F28"/>
    <w:rsid w:val="002211F7"/>
    <w:rsid w:val="00222F76"/>
    <w:rsid w:val="00261F40"/>
    <w:rsid w:val="002620D9"/>
    <w:rsid w:val="002624BF"/>
    <w:rsid w:val="00277AB9"/>
    <w:rsid w:val="002B1D55"/>
    <w:rsid w:val="002C1634"/>
    <w:rsid w:val="002C2830"/>
    <w:rsid w:val="002C78E5"/>
    <w:rsid w:val="002E41CC"/>
    <w:rsid w:val="002F5AA7"/>
    <w:rsid w:val="002F791A"/>
    <w:rsid w:val="00302FBF"/>
    <w:rsid w:val="00303F79"/>
    <w:rsid w:val="00322BD2"/>
    <w:rsid w:val="00326EF9"/>
    <w:rsid w:val="003327F4"/>
    <w:rsid w:val="00332984"/>
    <w:rsid w:val="003407B4"/>
    <w:rsid w:val="00354E55"/>
    <w:rsid w:val="0035690B"/>
    <w:rsid w:val="0037450F"/>
    <w:rsid w:val="00390F05"/>
    <w:rsid w:val="003A1330"/>
    <w:rsid w:val="003B43DA"/>
    <w:rsid w:val="003B4B4E"/>
    <w:rsid w:val="003C68EB"/>
    <w:rsid w:val="003C70F6"/>
    <w:rsid w:val="003E70F5"/>
    <w:rsid w:val="003F0F96"/>
    <w:rsid w:val="00402DEE"/>
    <w:rsid w:val="00404F87"/>
    <w:rsid w:val="00406C8D"/>
    <w:rsid w:val="00410279"/>
    <w:rsid w:val="00422522"/>
    <w:rsid w:val="004334F3"/>
    <w:rsid w:val="0043373C"/>
    <w:rsid w:val="004357B1"/>
    <w:rsid w:val="00467536"/>
    <w:rsid w:val="00480CF6"/>
    <w:rsid w:val="00483E5E"/>
    <w:rsid w:val="004A44F0"/>
    <w:rsid w:val="004C0AED"/>
    <w:rsid w:val="004C6C41"/>
    <w:rsid w:val="004D6A0C"/>
    <w:rsid w:val="004D784D"/>
    <w:rsid w:val="004E2E62"/>
    <w:rsid w:val="004E672F"/>
    <w:rsid w:val="00511D13"/>
    <w:rsid w:val="00512C9C"/>
    <w:rsid w:val="00514174"/>
    <w:rsid w:val="005178D4"/>
    <w:rsid w:val="00544695"/>
    <w:rsid w:val="005469B1"/>
    <w:rsid w:val="00555DC4"/>
    <w:rsid w:val="00561828"/>
    <w:rsid w:val="00573172"/>
    <w:rsid w:val="005752AD"/>
    <w:rsid w:val="00593606"/>
    <w:rsid w:val="005A3E13"/>
    <w:rsid w:val="005A5D21"/>
    <w:rsid w:val="005A7925"/>
    <w:rsid w:val="005B0C10"/>
    <w:rsid w:val="005B3BC7"/>
    <w:rsid w:val="005B4590"/>
    <w:rsid w:val="00601598"/>
    <w:rsid w:val="006038E0"/>
    <w:rsid w:val="00604413"/>
    <w:rsid w:val="0062313B"/>
    <w:rsid w:val="00627459"/>
    <w:rsid w:val="00637A3E"/>
    <w:rsid w:val="006427C5"/>
    <w:rsid w:val="00646884"/>
    <w:rsid w:val="0065792B"/>
    <w:rsid w:val="006671D0"/>
    <w:rsid w:val="00670B49"/>
    <w:rsid w:val="00672C92"/>
    <w:rsid w:val="006A663B"/>
    <w:rsid w:val="006B4817"/>
    <w:rsid w:val="006D1BB8"/>
    <w:rsid w:val="006E07FB"/>
    <w:rsid w:val="006F50C2"/>
    <w:rsid w:val="00702E63"/>
    <w:rsid w:val="007157BF"/>
    <w:rsid w:val="00732A51"/>
    <w:rsid w:val="00734983"/>
    <w:rsid w:val="007366A8"/>
    <w:rsid w:val="00740B1A"/>
    <w:rsid w:val="0075346E"/>
    <w:rsid w:val="00770E2C"/>
    <w:rsid w:val="0078104C"/>
    <w:rsid w:val="0078477C"/>
    <w:rsid w:val="007B1AA3"/>
    <w:rsid w:val="007B2E6F"/>
    <w:rsid w:val="007E48D7"/>
    <w:rsid w:val="00807F83"/>
    <w:rsid w:val="00832A7C"/>
    <w:rsid w:val="00833035"/>
    <w:rsid w:val="00835C50"/>
    <w:rsid w:val="008453C1"/>
    <w:rsid w:val="00846858"/>
    <w:rsid w:val="00846FB3"/>
    <w:rsid w:val="00851D97"/>
    <w:rsid w:val="00852BAD"/>
    <w:rsid w:val="00865096"/>
    <w:rsid w:val="008806C3"/>
    <w:rsid w:val="008827BF"/>
    <w:rsid w:val="00882A95"/>
    <w:rsid w:val="00883C18"/>
    <w:rsid w:val="008A5EEF"/>
    <w:rsid w:val="008B3392"/>
    <w:rsid w:val="008D39D4"/>
    <w:rsid w:val="008E3050"/>
    <w:rsid w:val="008F4A25"/>
    <w:rsid w:val="008F5FBD"/>
    <w:rsid w:val="00911D84"/>
    <w:rsid w:val="00923328"/>
    <w:rsid w:val="009258A4"/>
    <w:rsid w:val="009545E1"/>
    <w:rsid w:val="009633EB"/>
    <w:rsid w:val="009647BF"/>
    <w:rsid w:val="0097203F"/>
    <w:rsid w:val="0098184F"/>
    <w:rsid w:val="00984859"/>
    <w:rsid w:val="00984B57"/>
    <w:rsid w:val="00990F0A"/>
    <w:rsid w:val="009935A9"/>
    <w:rsid w:val="009B054F"/>
    <w:rsid w:val="009C5EDF"/>
    <w:rsid w:val="009D22AA"/>
    <w:rsid w:val="009F6C17"/>
    <w:rsid w:val="00A54B0B"/>
    <w:rsid w:val="00A5583A"/>
    <w:rsid w:val="00A63767"/>
    <w:rsid w:val="00AB7960"/>
    <w:rsid w:val="00AC4DC9"/>
    <w:rsid w:val="00AE7F17"/>
    <w:rsid w:val="00AF26A8"/>
    <w:rsid w:val="00AF6694"/>
    <w:rsid w:val="00AF6F4E"/>
    <w:rsid w:val="00B039B1"/>
    <w:rsid w:val="00B10A15"/>
    <w:rsid w:val="00B24E0E"/>
    <w:rsid w:val="00B40E47"/>
    <w:rsid w:val="00B41ABE"/>
    <w:rsid w:val="00B43657"/>
    <w:rsid w:val="00B4546F"/>
    <w:rsid w:val="00B50FD4"/>
    <w:rsid w:val="00B575D9"/>
    <w:rsid w:val="00B5787F"/>
    <w:rsid w:val="00B80573"/>
    <w:rsid w:val="00B834B2"/>
    <w:rsid w:val="00B86C80"/>
    <w:rsid w:val="00B90099"/>
    <w:rsid w:val="00B952C5"/>
    <w:rsid w:val="00BC21B0"/>
    <w:rsid w:val="00BD43F1"/>
    <w:rsid w:val="00BE4BC6"/>
    <w:rsid w:val="00BF1168"/>
    <w:rsid w:val="00C01A79"/>
    <w:rsid w:val="00C126F8"/>
    <w:rsid w:val="00C351E7"/>
    <w:rsid w:val="00C42675"/>
    <w:rsid w:val="00C45100"/>
    <w:rsid w:val="00C4517D"/>
    <w:rsid w:val="00C761DB"/>
    <w:rsid w:val="00C80FCF"/>
    <w:rsid w:val="00C97DCF"/>
    <w:rsid w:val="00CA2CCD"/>
    <w:rsid w:val="00CB12DA"/>
    <w:rsid w:val="00CF17D6"/>
    <w:rsid w:val="00D46EAC"/>
    <w:rsid w:val="00D51E81"/>
    <w:rsid w:val="00D75DFD"/>
    <w:rsid w:val="00DA55E8"/>
    <w:rsid w:val="00DB19C5"/>
    <w:rsid w:val="00DB6D74"/>
    <w:rsid w:val="00DC0A15"/>
    <w:rsid w:val="00DD6C4D"/>
    <w:rsid w:val="00DF2D5D"/>
    <w:rsid w:val="00DF2E7D"/>
    <w:rsid w:val="00E15726"/>
    <w:rsid w:val="00E178C4"/>
    <w:rsid w:val="00E25BF1"/>
    <w:rsid w:val="00E37C72"/>
    <w:rsid w:val="00E401C7"/>
    <w:rsid w:val="00E47794"/>
    <w:rsid w:val="00E777A6"/>
    <w:rsid w:val="00E960CC"/>
    <w:rsid w:val="00EB1551"/>
    <w:rsid w:val="00EB3049"/>
    <w:rsid w:val="00EB5759"/>
    <w:rsid w:val="00EC1969"/>
    <w:rsid w:val="00ED7781"/>
    <w:rsid w:val="00F725BA"/>
    <w:rsid w:val="00F767F5"/>
    <w:rsid w:val="00F8103F"/>
    <w:rsid w:val="00F852DC"/>
    <w:rsid w:val="00FA7E71"/>
    <w:rsid w:val="00FB018B"/>
    <w:rsid w:val="00FB08C6"/>
    <w:rsid w:val="00FB1926"/>
    <w:rsid w:val="00FC15C8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61d6144-fa1a-4092-829f-c84f3e3efa94"/>
    <ds:schemaRef ds:uri="http://schemas.openxmlformats.org/package/2006/metadata/core-properties"/>
    <ds:schemaRef ds:uri="http://purl.org/dc/terms/"/>
    <ds:schemaRef ds:uri="236ee7c7-7e1f-44c3-af88-3b258280f10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E8C574-EADC-43DF-94B4-72D26D549D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Tasneem Tahera</cp:lastModifiedBy>
  <cp:revision>32</cp:revision>
  <dcterms:created xsi:type="dcterms:W3CDTF">2024-07-11T23:13:00Z</dcterms:created>
  <dcterms:modified xsi:type="dcterms:W3CDTF">2024-07-19T05:59:00Z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