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B1FD4">
      <w:pPr>
        <w:spacing w:line="600" w:lineRule="exact"/>
        <w:ind w:firstLine="880"/>
        <w:jc w:val="center"/>
        <w:rPr>
          <w:rFonts w:hint="eastAsia" w:ascii="黑体" w:hAnsi="黑体" w:eastAsia="黑体"/>
          <w:sz w:val="44"/>
          <w:szCs w:val="44"/>
        </w:rPr>
      </w:pPr>
      <w:r>
        <w:rPr>
          <w:rFonts w:hint="eastAsia" w:ascii="黑体" w:hAnsi="黑体" w:eastAsia="黑体" w:cs="方正小标宋简体"/>
          <w:sz w:val="44"/>
          <w:szCs w:val="44"/>
        </w:rPr>
        <w:t>2</w:t>
      </w:r>
      <w:r>
        <w:rPr>
          <w:rFonts w:ascii="黑体" w:hAnsi="黑体" w:eastAsia="黑体" w:cs="方正小标宋简体"/>
          <w:sz w:val="44"/>
          <w:szCs w:val="44"/>
        </w:rPr>
        <w:t>02</w:t>
      </w:r>
      <w:r>
        <w:rPr>
          <w:rFonts w:hint="eastAsia" w:ascii="黑体" w:hAnsi="黑体" w:eastAsia="黑体" w:cs="方正小标宋简体"/>
          <w:sz w:val="44"/>
          <w:szCs w:val="44"/>
        </w:rPr>
        <w:t>6年度可视智能小组科研作风整改个人</w:t>
      </w:r>
      <w:r>
        <w:rPr>
          <w:rFonts w:hint="eastAsia" w:ascii="黑体" w:hAnsi="黑体" w:eastAsia="黑体"/>
          <w:sz w:val="44"/>
          <w:szCs w:val="44"/>
        </w:rPr>
        <w:t>报告</w:t>
      </w:r>
    </w:p>
    <w:p w14:paraId="431B1FD5">
      <w:pPr>
        <w:spacing w:line="600" w:lineRule="exact"/>
        <w:ind w:firstLine="640"/>
        <w:jc w:val="center"/>
        <w:rPr>
          <w:rFonts w:hint="eastAsia" w:eastAsia="方正小标宋简体"/>
          <w:sz w:val="32"/>
          <w:szCs w:val="32"/>
        </w:rPr>
      </w:pPr>
    </w:p>
    <w:p w14:paraId="431B1FD6">
      <w:pPr>
        <w:spacing w:line="560" w:lineRule="exact"/>
        <w:ind w:firstLine="640"/>
        <w:jc w:val="center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</w:t>
      </w:r>
      <w:r>
        <w:rPr>
          <w:rFonts w:hint="eastAsia" w:ascii="Times New Roman" w:hAnsi="Times New Roman" w:eastAsia="楷体_GB2312" w:cs="Times New Roman"/>
          <w:sz w:val="32"/>
          <w:szCs w:val="32"/>
        </w:rPr>
        <w:t xml:space="preserve"> </w:t>
      </w:r>
      <w:r>
        <w:rPr>
          <w:rFonts w:ascii="Times New Roman" w:hAnsi="Times New Roman" w:eastAsia="楷体_GB2312" w:cs="Times New Roman"/>
          <w:sz w:val="32"/>
          <w:szCs w:val="32"/>
        </w:rPr>
        <w:t xml:space="preserve">2026年 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8</w:t>
      </w:r>
      <w:r>
        <w:rPr>
          <w:rFonts w:ascii="Times New Roman" w:hAnsi="Times New Roman" w:eastAsia="楷体_GB2312" w:cs="Times New Roman"/>
          <w:sz w:val="32"/>
          <w:szCs w:val="32"/>
        </w:rPr>
        <w:t xml:space="preserve">月 </w:t>
      </w:r>
      <w:r>
        <w:rPr>
          <w:rFonts w:hint="eastAsia" w:ascii="Times New Roman" w:hAnsi="Times New Roman" w:eastAsia="楷体_GB2312" w:cs="Times New Roman"/>
          <w:sz w:val="32"/>
          <w:szCs w:val="32"/>
          <w:lang w:val="en-US" w:eastAsia="zh-CN"/>
        </w:rPr>
        <w:t>23</w:t>
      </w:r>
      <w:r>
        <w:rPr>
          <w:rFonts w:ascii="Times New Roman" w:hAnsi="Times New Roman" w:eastAsia="楷体_GB2312" w:cs="Times New Roman"/>
          <w:sz w:val="32"/>
          <w:szCs w:val="32"/>
        </w:rPr>
        <w:t>日）</w:t>
      </w:r>
    </w:p>
    <w:p w14:paraId="431B1FD7">
      <w:pPr>
        <w:spacing w:line="560" w:lineRule="exact"/>
        <w:ind w:firstLine="640"/>
        <w:jc w:val="center"/>
        <w:rPr>
          <w:rStyle w:val="9"/>
          <w:rFonts w:hint="eastAsia" w:eastAsia="楷体_GB2312"/>
          <w:i w:val="0"/>
          <w:iCs w:val="0"/>
          <w:sz w:val="32"/>
          <w:szCs w:val="32"/>
        </w:rPr>
      </w:pPr>
      <w:r>
        <w:rPr>
          <w:rStyle w:val="9"/>
          <w:rFonts w:hint="eastAsia" w:eastAsia="楷体_GB2312"/>
          <w:i w:val="0"/>
          <w:iCs w:val="0"/>
          <w:sz w:val="32"/>
          <w:szCs w:val="32"/>
        </w:rPr>
        <w:t>邓志伟</w:t>
      </w:r>
    </w:p>
    <w:p w14:paraId="431B1FE7">
      <w:pPr>
        <w:spacing w:line="540" w:lineRule="exact"/>
        <w:rPr>
          <w:rFonts w:hint="eastAsia" w:ascii="仿宋_GB2312" w:hAnsi="仿宋" w:eastAsia="仿宋_GB2312" w:cs="仿宋_GB2312"/>
          <w:sz w:val="32"/>
          <w:szCs w:val="32"/>
        </w:rPr>
      </w:pPr>
    </w:p>
    <w:p w14:paraId="431B1FE8">
      <w:pPr>
        <w:spacing w:line="540" w:lineRule="exact"/>
        <w:ind w:firstLine="643" w:firstLineChars="200"/>
        <w:rPr>
          <w:rFonts w:hint="default" w:eastAsia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一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、当前存在的问题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与问题的根源</w:t>
      </w:r>
    </w:p>
    <w:p w14:paraId="3F9D3168">
      <w:pPr>
        <w:numPr>
          <w:numId w:val="0"/>
        </w:numPr>
        <w:spacing w:line="540" w:lineRule="exact"/>
        <w:ind w:firstLine="643" w:firstLineChars="200"/>
        <w:rPr>
          <w:rFonts w:hint="default" w:ascii="仿宋_GB2312" w:hAnsi="仿宋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 xml:space="preserve">1. 从不主动思考老师的意图，因此常常南辕北辙，对课题理解错误，做出大量无用功。 </w:t>
      </w:r>
    </w:p>
    <w:p w14:paraId="682DB98A">
      <w:pPr>
        <w:spacing w:line="540" w:lineRule="exact"/>
        <w:ind w:firstLine="643" w:firstLineChars="200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【对应的现象】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在最近的课题中，有两个事件体现这个问题最为明显。第一件事是在课题最开始时，老师提出“自己手绘到满意的效果，提炼设计原则”要求，其目的是明确后续的算法方向，同时也作为我们课题的一个卖点。然而，我在思维上的懒惰，使得我没有思考到这个步骤对于我们课题的必要性，所以我不管不顾，闷头写算法，因为全无方向，所以效果也不好。后面老师多次强调这个要求后，我仍然多次采用算法取巧等方式而不老老实实完成，耗费了大量时间拉扯，最终才完成任务。第二件事是，在最近提交了设计原则之后，才知道自己对于课题理解错误。这也是因为我缺乏思考：只要从之前手绘的要求略加思考就可以推断出，我们课题的真实效果需求应该是对于其他算法投影效果的模拟。</w:t>
      </w:r>
    </w:p>
    <w:p w14:paraId="34A64BA9">
      <w:pPr>
        <w:spacing w:line="540" w:lineRule="exact"/>
        <w:ind w:firstLine="643" w:firstLineChars="200"/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【问题的根源】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归根到底还是思维上的懒惰。虽然我表面上看好像一直在干事，实际上只是用战术上的勤奋掩盖战术上的懒惰，本质上也是一种偷懒。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这种思维上的懒惰，也是由于我曾经养成的不好的工作习惯导致的。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因此以前做事时就不积极思考，无法理性判断，全靠本能行事，那么现在做科研自然也抗拒思考。</w:t>
      </w:r>
    </w:p>
    <w:p w14:paraId="3E21A6E4">
      <w:pPr>
        <w:spacing w:line="540" w:lineRule="exact"/>
        <w:ind w:firstLine="640" w:firstLineChars="200"/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43E5F102">
      <w:pPr>
        <w:numPr>
          <w:ilvl w:val="0"/>
          <w:numId w:val="2"/>
        </w:numPr>
        <w:spacing w:line="540" w:lineRule="exact"/>
        <w:ind w:left="0" w:leftChars="0"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自驱力弱，对于制定的目标和计划不能坚决的执行。</w:t>
      </w:r>
    </w:p>
    <w:p w14:paraId="019BD07E">
      <w:pPr>
        <w:spacing w:line="540" w:lineRule="exact"/>
        <w:ind w:firstLine="643" w:firstLineChars="200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 xml:space="preserve">【对应的现象】 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具体表现在平时周报、月报上列了一堆DDL，但是能够按时完成的只有一半。在整改报告上也制定了一系列的目标和计划，但是能够完成的也寥寥。特别是最近的层次化高维数据投影课题，一直卡在设计原则这一关，制定的计划基本没有完成的。</w:t>
      </w:r>
    </w:p>
    <w:p w14:paraId="01EDF4DC">
      <w:pPr>
        <w:spacing w:line="540" w:lineRule="exact"/>
        <w:ind w:firstLine="643" w:firstLineChars="200"/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【问题的根源】一方面，总抱着一副无所谓的心态，缺少自驱力。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尽管制定了DDL，但是缺少追赶DDL的动力，DDL没有达到，似乎也对我没什么触动。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另一方面，想着对自己要求高一点，我常常把任务计划制定得过高，过于不切实际。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当任务目标过于不切实际，那么我潜意识的任务也完成不了，所以就放弃了。有了第一次放弃就有第二次放弃，后面的任务计划自然而然也执行不下去。</w:t>
      </w:r>
    </w:p>
    <w:p w14:paraId="1C4C9483">
      <w:pPr>
        <w:spacing w:line="540" w:lineRule="exact"/>
        <w:ind w:firstLine="640" w:firstLineChars="200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57C36B2E">
      <w:pPr>
        <w:numPr>
          <w:ilvl w:val="0"/>
          <w:numId w:val="2"/>
        </w:numPr>
        <w:spacing w:line="540" w:lineRule="exact"/>
        <w:ind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缺少和老师汇报和讨论</w:t>
      </w:r>
    </w:p>
    <w:p w14:paraId="2C755514">
      <w:pPr>
        <w:spacing w:line="540" w:lineRule="exact"/>
        <w:ind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【对应的现象】</w:t>
      </w:r>
      <w:r>
        <w:rPr>
          <w:rFonts w:hint="eastAsia" w:ascii="仿宋_GB2312" w:hAnsi="仿宋" w:eastAsia="仿宋_GB2312" w:cs="仿宋_GB2312"/>
          <w:sz w:val="32"/>
          <w:szCs w:val="32"/>
          <w:lang w:val="en-US" w:eastAsia="zh-CN"/>
        </w:rPr>
        <w:t>以近期对于层次化高维数据投影课题为例</w:t>
      </w:r>
      <w:r>
        <w:rPr>
          <w:rFonts w:hint="eastAsia" w:ascii="仿宋_GB2312" w:hAnsi="仿宋" w:eastAsia="仿宋_GB2312" w:cs="仿宋_GB2312"/>
          <w:sz w:val="32"/>
          <w:szCs w:val="32"/>
        </w:rPr>
        <w:t>，</w:t>
      </w:r>
      <w:r>
        <w:rPr>
          <w:rFonts w:hint="eastAsia" w:ascii="仿宋_GB2312" w:hAnsi="仿宋" w:eastAsia="仿宋_GB2312" w:cs="仿宋_GB2312"/>
          <w:sz w:val="32"/>
          <w:szCs w:val="32"/>
          <w:lang w:val="en-US" w:eastAsia="zh-CN"/>
        </w:rPr>
        <w:t>我一个人在制定设计原则上踟蹰不前，近一个月都没有找老师讨论</w:t>
      </w:r>
      <w:r>
        <w:rPr>
          <w:rFonts w:hint="eastAsia" w:ascii="仿宋_GB2312" w:hAnsi="仿宋" w:eastAsia="仿宋_GB2312" w:cs="仿宋_GB2312"/>
          <w:sz w:val="32"/>
          <w:szCs w:val="32"/>
        </w:rPr>
        <w:t>，反而是老师主动询问我的进展。</w:t>
      </w:r>
      <w:r>
        <w:rPr>
          <w:rFonts w:hint="eastAsia" w:ascii="仿宋_GB2312" w:hAnsi="仿宋" w:eastAsia="仿宋_GB2312" w:cs="仿宋_GB2312"/>
          <w:sz w:val="32"/>
          <w:szCs w:val="32"/>
          <w:lang w:val="en-US" w:eastAsia="zh-CN"/>
        </w:rPr>
        <w:t>遇到不理解的地方，很多都是自己脑补，而不是去找询问老师。哪怕是二次整改的现在，距离上一次和老师汇报也过去了五天。在这种情况下，很难寻求到老师的协助，很难取得科研上的进展。</w:t>
      </w:r>
    </w:p>
    <w:p w14:paraId="4759982E">
      <w:pPr>
        <w:numPr>
          <w:numId w:val="0"/>
        </w:numPr>
        <w:spacing w:line="540" w:lineRule="exact"/>
        <w:ind w:firstLine="643" w:firstLineChars="200"/>
        <w:rPr>
          <w:rFonts w:hint="eastAsia" w:ascii="仿宋_GB2312" w:hAnsi="仿宋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【问题的根源】一方面对和老师讨论存在畏惧心态，害怕被批评。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害怕对于提交的工作质量不佳被批评，就陷入了无尽的对于工作的无意义打磨，不够利落，这反而导致无法得到及时的指导而走入弯路。同时，当因为前面的原因迟迟无法汇报，又害怕因为一直不汇报而被批评，反而更加拖延。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另一方面，也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存在回避讨论压力的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心态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。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</w:rPr>
        <w:t>讨论意味着需要说明自己的判断依据，也意味着自己的方案可能会被质疑和否定，相比之下，一个人按照已有思路继续做更加轻松。但这种方式实际上降低了科研迭代效率，也增加了走弯路的风险。</w:t>
      </w:r>
    </w:p>
    <w:p w14:paraId="0A37096F">
      <w:pPr>
        <w:numPr>
          <w:numId w:val="0"/>
        </w:numPr>
        <w:spacing w:line="540" w:lineRule="exact"/>
        <w:ind w:firstLine="640" w:firstLineChars="200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7934D0FF">
      <w:pPr>
        <w:spacing w:line="540" w:lineRule="exact"/>
        <w:ind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4.遇到困难任务就逃避，只做简单任务。</w:t>
      </w:r>
    </w:p>
    <w:p w14:paraId="467B1D7C">
      <w:pPr>
        <w:spacing w:line="540" w:lineRule="exact"/>
        <w:ind w:firstLine="643" w:firstLineChars="200"/>
        <w:rPr>
          <w:rFonts w:hint="default" w:ascii="仿宋_GB2312" w:hAnsi="仿宋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【对应的现象】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在层次化高维数据投影课题中，我常常遇到困难的课题就逃避，只做简单的任务。之前，我逃避对设计原则的设计，反而去做算法一部分的原因就是出于此。因为对我来说，设计原则是一件更加困难的是，需要反复思考，迭代和论证。而算法实现只需要提出一个大致的想法，看看效果就行了。所以，本质上还是我在逃避设计原则这一困难任务。</w:t>
      </w:r>
    </w:p>
    <w:p w14:paraId="6B10F4D9">
      <w:pPr>
        <w:spacing w:line="540" w:lineRule="exact"/>
        <w:ind w:firstLine="643" w:firstLineChars="200"/>
        <w:rPr>
          <w:rFonts w:hint="default" w:ascii="仿宋_GB2312" w:hAnsi="仿宋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【问题的根源】之所以遇到困难就逃避，也是处于一种偷懒的心态。总是有着“把简单任务做了，困难任务就糊弄过去，也能做出论文”这样不切实际的幻想。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然而，</w:t>
      </w:r>
      <w:r>
        <w:rPr>
          <w:rFonts w:hint="eastAsia" w:ascii="仿宋_GB2312" w:hAnsi="仿宋" w:eastAsia="仿宋_GB2312" w:cs="仿宋_GB2312"/>
          <w:sz w:val="32"/>
          <w:szCs w:val="32"/>
        </w:rPr>
        <w:t>《矛盾论》指出，矛盾存在于一切事物发展过程中，并贯穿于过程的始终。任何一个真正有价值的课题都不可能没有困难和阻碍，困难本身就是课题推进过程中必须面对和解决的矛盾。</w:t>
      </w:r>
      <w:r>
        <w:rPr>
          <w:rFonts w:hint="eastAsia" w:ascii="仿宋_GB2312" w:hAnsi="仿宋" w:eastAsia="仿宋_GB2312" w:cs="仿宋_GB2312"/>
          <w:sz w:val="32"/>
          <w:szCs w:val="32"/>
          <w:lang w:val="en-US" w:eastAsia="zh-CN"/>
        </w:rPr>
        <w:t>所以，在科研课题中，困难重重是必然的</w:t>
      </w:r>
      <w:r>
        <w:rPr>
          <w:rFonts w:hint="eastAsia" w:ascii="仿宋_GB2312" w:hAnsi="仿宋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" w:eastAsia="仿宋_GB2312" w:cs="仿宋_GB2312"/>
          <w:sz w:val="32"/>
          <w:szCs w:val="32"/>
          <w:lang w:val="en-US" w:eastAsia="zh-CN"/>
        </w:rPr>
        <w:t>真正有研究价值的问题往往都存在一段时间无法快速取得结果。如果困难任务就逃避，那么课题价值就会大打折扣，甚至无法完成课题。</w:t>
      </w:r>
    </w:p>
    <w:p w14:paraId="7FF2F122">
      <w:pPr>
        <w:spacing w:line="540" w:lineRule="exact"/>
        <w:ind w:firstLine="640" w:firstLineChars="200"/>
        <w:rPr>
          <w:rFonts w:hint="eastAsia" w:ascii="仿宋_GB2312" w:hAnsi="仿宋" w:eastAsia="仿宋_GB2312" w:cs="仿宋_GB2312"/>
          <w:sz w:val="32"/>
          <w:szCs w:val="32"/>
        </w:rPr>
      </w:pPr>
    </w:p>
    <w:p w14:paraId="32FD25D3">
      <w:pPr>
        <w:spacing w:line="540" w:lineRule="exact"/>
        <w:ind w:firstLine="640" w:firstLineChars="200"/>
        <w:rPr>
          <w:rFonts w:hint="eastAsia" w:ascii="仿宋_GB2312" w:hAnsi="仿宋" w:eastAsia="仿宋_GB2312" w:cs="仿宋_GB2312"/>
          <w:sz w:val="32"/>
          <w:szCs w:val="32"/>
        </w:rPr>
      </w:pPr>
    </w:p>
    <w:p w14:paraId="2928E91A">
      <w:pPr>
        <w:spacing w:line="540" w:lineRule="exact"/>
        <w:ind w:firstLine="640" w:firstLineChars="200"/>
        <w:rPr>
          <w:rFonts w:hint="eastAsia" w:ascii="仿宋_GB2312" w:hAnsi="仿宋" w:eastAsia="仿宋_GB2312" w:cs="仿宋_GB2312"/>
          <w:sz w:val="32"/>
          <w:szCs w:val="32"/>
        </w:rPr>
      </w:pPr>
    </w:p>
    <w:p w14:paraId="76E2EA1A">
      <w:pPr>
        <w:numPr>
          <w:ilvl w:val="0"/>
          <w:numId w:val="3"/>
        </w:numPr>
        <w:spacing w:line="540" w:lineRule="exact"/>
        <w:ind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整改举措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与目标成效</w:t>
      </w:r>
    </w:p>
    <w:p w14:paraId="431B1FF7">
      <w:pPr>
        <w:spacing w:line="540" w:lineRule="exact"/>
        <w:ind w:firstLine="640" w:firstLineChars="200"/>
        <w:rPr>
          <w:rFonts w:hint="default" w:ascii="仿宋_GB2312" w:hAnsi="仿宋" w:eastAsia="仿宋_GB2312" w:cs="仿宋_GB2312"/>
          <w:sz w:val="32"/>
          <w:szCs w:val="32"/>
          <w:lang w:val="en-US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 xml:space="preserve">1. 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针对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不主动思考老师的意图这一问题</w:t>
      </w:r>
    </w:p>
    <w:p w14:paraId="398A2614">
      <w:pPr>
        <w:numPr>
          <w:numId w:val="0"/>
        </w:numPr>
        <w:spacing w:line="540" w:lineRule="exact"/>
        <w:ind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整改措施：</w:t>
      </w:r>
    </w:p>
    <w:p w14:paraId="2C4E7CD9">
      <w:pPr>
        <w:numPr>
          <w:ilvl w:val="0"/>
          <w:numId w:val="4"/>
        </w:numPr>
        <w:spacing w:line="540" w:lineRule="exact"/>
        <w:ind w:firstLine="643" w:firstLineChars="200"/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从三层论文阅读法中锻炼对意图的揣摩能力。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首先围绕一个具体的、有价值的方向，大量阅读相关的论文，揣摩作者是如何想到这个idea的，并形成笔记。在下次论文讨论班中（还有三周），汇报这个方向的系列论文，从如何想到这个idea的角度，捋清楚这个方向的发展脉络。</w:t>
      </w:r>
    </w:p>
    <w:p w14:paraId="2972F40F">
      <w:pPr>
        <w:numPr>
          <w:ilvl w:val="0"/>
          <w:numId w:val="4"/>
        </w:numPr>
        <w:spacing w:line="540" w:lineRule="exact"/>
        <w:ind w:firstLine="643" w:firstLineChars="200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每次和讨论结束时，强制自己重复老师的意见，以及老师各个意见背后的意图，和老师达成一致。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不要总想着糊弄过去。</w:t>
      </w:r>
    </w:p>
    <w:p w14:paraId="0D460875">
      <w:pPr>
        <w:widowControl w:val="0"/>
        <w:numPr>
          <w:numId w:val="0"/>
        </w:numPr>
        <w:spacing w:line="540" w:lineRule="exact"/>
        <w:ind w:firstLine="643" w:firstLineChars="200"/>
        <w:jc w:val="both"/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目标成效：</w:t>
      </w:r>
    </w:p>
    <w:p w14:paraId="5698B465">
      <w:pPr>
        <w:widowControl w:val="0"/>
        <w:numPr>
          <w:ilvl w:val="0"/>
          <w:numId w:val="5"/>
        </w:numPr>
        <w:spacing w:line="540" w:lineRule="exact"/>
        <w:ind w:firstLine="640" w:firstLineChars="200"/>
        <w:jc w:val="both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锻炼的论文数量不少于20篇，汇报的系列论文不少于10篇。汇报前和周老师或者不少于两位博士对于汇报论文进行讨论，对于“怎么想到这个idea”的这一问题进行确认。</w:t>
      </w:r>
    </w:p>
    <w:p w14:paraId="42496E0D">
      <w:pPr>
        <w:widowControl w:val="0"/>
        <w:numPr>
          <w:ilvl w:val="0"/>
          <w:numId w:val="5"/>
        </w:numPr>
        <w:spacing w:line="540" w:lineRule="exact"/>
        <w:ind w:firstLine="640" w:firstLineChars="200"/>
        <w:jc w:val="both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对老师意图的判断的正确率不低于50%</w:t>
      </w:r>
    </w:p>
    <w:p w14:paraId="2FBB7A6F">
      <w:pPr>
        <w:widowControl w:val="0"/>
        <w:numPr>
          <w:numId w:val="0"/>
        </w:numPr>
        <w:spacing w:line="540" w:lineRule="exact"/>
        <w:ind w:firstLine="643" w:firstLineChars="200"/>
        <w:jc w:val="both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整改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期限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：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即日执行，截至自下次我论文讨论班汇报检查成效。</w:t>
      </w:r>
    </w:p>
    <w:p w14:paraId="431B1FF9">
      <w:pPr>
        <w:spacing w:line="540" w:lineRule="exact"/>
        <w:ind w:firstLine="640" w:firstLineChars="200"/>
        <w:rPr>
          <w:rFonts w:hint="eastAsia" w:ascii="仿宋_GB2312" w:hAnsi="仿宋" w:eastAsia="仿宋_GB2312" w:cs="仿宋_GB2312"/>
          <w:b w:val="0"/>
          <w:bCs w:val="0"/>
          <w:sz w:val="32"/>
          <w:szCs w:val="32"/>
        </w:rPr>
      </w:pPr>
    </w:p>
    <w:p w14:paraId="431B1FFB">
      <w:pPr>
        <w:numPr>
          <w:ilvl w:val="0"/>
          <w:numId w:val="6"/>
        </w:numPr>
        <w:spacing w:line="540" w:lineRule="exact"/>
        <w:ind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针对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自驱力弱，对于制定的目标和计划不能坚决的执行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的问题</w:t>
      </w:r>
    </w:p>
    <w:p w14:paraId="431B1FFC">
      <w:pPr>
        <w:spacing w:line="540" w:lineRule="exact"/>
        <w:ind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整改措施：</w:t>
      </w:r>
    </w:p>
    <w:p w14:paraId="22E55A4B">
      <w:pPr>
        <w:numPr>
          <w:ilvl w:val="0"/>
          <w:numId w:val="7"/>
        </w:numPr>
        <w:spacing w:line="540" w:lineRule="exact"/>
        <w:ind w:firstLine="640" w:firstLineChars="200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针对于自驱力弱，无所谓心态的问题。每次找老师讨论时，在完成讨论后，和老师汇报下一步的计划以及完成期限，一方面让老师了解后续的方向对不对，另一方面把计划明着和老师说了也有更多的压力，增强驱动力。</w:t>
      </w:r>
    </w:p>
    <w:p w14:paraId="14B421EA">
      <w:pPr>
        <w:numPr>
          <w:ilvl w:val="0"/>
          <w:numId w:val="7"/>
        </w:numPr>
        <w:spacing w:line="540" w:lineRule="exact"/>
        <w:ind w:firstLine="640" w:firstLineChars="200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针对过于不切实际的计划的问题。制定更加合理的工作计划。如果之前定下的计划未完成，而且未完成的原因是因为计划顶得过高，而非因为杂物、意外、怠惰而导致的，适当调低下周目标。同时，A提到每次讨论后和老师汇报下一步计划，也能让老师帮忙判断这个计划是制定得过高还是过低。</w:t>
      </w:r>
    </w:p>
    <w:p w14:paraId="5ACBD140">
      <w:pPr>
        <w:numPr>
          <w:numId w:val="0"/>
        </w:numPr>
        <w:spacing w:line="540" w:lineRule="exact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 xml:space="preserve">   目标成效：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周计划中各项任务均具有明确、可检查的交付成果和完成期限，计划完成率不低于70%。周计划制定合理，课题按照制定的计划有明显的推进，而不是原地打转。</w:t>
      </w:r>
    </w:p>
    <w:p w14:paraId="20457563">
      <w:pPr>
        <w:spacing w:line="540" w:lineRule="exact"/>
        <w:ind w:firstLine="643" w:firstLineChars="200"/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整改期限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：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即刻执行，在9月底之前自己考核。</w:t>
      </w:r>
    </w:p>
    <w:p w14:paraId="4F786C7C">
      <w:pPr>
        <w:spacing w:line="540" w:lineRule="exact"/>
        <w:ind w:firstLine="640" w:firstLineChars="200"/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2D70BC52">
      <w:pPr>
        <w:numPr>
          <w:ilvl w:val="0"/>
          <w:numId w:val="6"/>
        </w:numPr>
        <w:spacing w:line="540" w:lineRule="exact"/>
        <w:ind w:left="0" w:leftChars="0"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针对和老师缺少和老师汇报和讨论这一问题</w:t>
      </w:r>
    </w:p>
    <w:p w14:paraId="431B2001">
      <w:pPr>
        <w:spacing w:line="540" w:lineRule="exact"/>
        <w:ind w:firstLine="643" w:firstLineChars="200"/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整改措施：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至少保证至少两天一次的汇报频率。如果因为觉得工作质量不够好，也想以寻求意见的方式，向老师汇报目前的不足，让老师对自己的科研进展有所了解。同时，为了客服自己的畏惧心理，每周在周报中也要写明本周和老师汇报的情况以供审视，以及为什么不按时汇报和讨论。</w:t>
      </w:r>
    </w:p>
    <w:p w14:paraId="34C5FD16">
      <w:pPr>
        <w:widowControl w:val="0"/>
        <w:numPr>
          <w:ilvl w:val="0"/>
          <w:numId w:val="0"/>
        </w:numPr>
        <w:spacing w:line="540" w:lineRule="exact"/>
        <w:ind w:firstLine="643" w:firstLineChars="200"/>
        <w:jc w:val="both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目标成效：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克服害怕批评、害怕否定以及回避讨论压力的心理，能够认真听取、思考、吸收老师的意见，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确保缺少汇报的次数不高于总应该汇报讨论的次数的10%。</w:t>
      </w:r>
    </w:p>
    <w:p w14:paraId="78CAE2AC">
      <w:pPr>
        <w:spacing w:line="540" w:lineRule="exact"/>
        <w:ind w:firstLine="643" w:firstLineChars="200"/>
        <w:rPr>
          <w:rFonts w:hint="default" w:ascii="仿宋_GB2312" w:hAnsi="仿宋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整改期限：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即刻执行。9月中旬之前自己考核。</w:t>
      </w:r>
    </w:p>
    <w:p w14:paraId="2914554F">
      <w:pPr>
        <w:spacing w:line="540" w:lineRule="exact"/>
        <w:ind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</w:rPr>
      </w:pPr>
    </w:p>
    <w:p w14:paraId="431B2003">
      <w:pPr>
        <w:numPr>
          <w:ilvl w:val="0"/>
          <w:numId w:val="6"/>
        </w:numPr>
        <w:spacing w:line="540" w:lineRule="exact"/>
        <w:ind w:firstLine="643" w:firstLineChars="200"/>
        <w:rPr>
          <w:rFonts w:hint="eastAsia" w:ascii="仿宋_GB2312" w:hAnsi="仿宋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针对逃避困难这一问题：</w:t>
      </w:r>
    </w:p>
    <w:p w14:paraId="431B2004">
      <w:pPr>
        <w:spacing w:line="540" w:lineRule="exact"/>
        <w:ind w:firstLine="643" w:firstLineChars="200"/>
        <w:rPr>
          <w:rFonts w:hint="eastAsia" w:ascii="仿宋_GB2312" w:hAnsi="仿宋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整改措施：</w:t>
      </w:r>
      <w:r>
        <w:rPr>
          <w:rFonts w:hint="eastAsia" w:ascii="仿宋_GB2312" w:hAnsi="仿宋" w:eastAsia="仿宋_GB2312" w:cs="仿宋_GB2312"/>
          <w:sz w:val="32"/>
          <w:szCs w:val="32"/>
        </w:rPr>
        <w:t>除非主动和老师说明原因并得到同意，不随意</w:t>
      </w:r>
      <w:r>
        <w:rPr>
          <w:rFonts w:hint="eastAsia" w:ascii="仿宋_GB2312" w:hAnsi="仿宋" w:eastAsia="仿宋_GB2312" w:cs="仿宋_GB2312"/>
          <w:sz w:val="32"/>
          <w:szCs w:val="32"/>
          <w:lang w:val="en-US" w:eastAsia="zh-CN"/>
        </w:rPr>
        <w:t>更换老师目前下达的任务，不随意更换课题。</w:t>
      </w:r>
    </w:p>
    <w:p w14:paraId="2DB423C6">
      <w:pPr>
        <w:spacing w:line="540" w:lineRule="exact"/>
        <w:ind w:firstLine="643" w:firstLineChars="200"/>
        <w:rPr>
          <w:rFonts w:hint="default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目标成效：</w:t>
      </w:r>
      <w:r>
        <w:rPr>
          <w:rFonts w:hint="eastAsia" w:ascii="仿宋_GB2312" w:hAnsi="仿宋" w:eastAsia="仿宋_GB2312" w:cs="仿宋_GB2312"/>
          <w:b w:val="0"/>
          <w:bCs w:val="0"/>
          <w:sz w:val="32"/>
          <w:szCs w:val="32"/>
          <w:lang w:val="en-US" w:eastAsia="zh-CN"/>
        </w:rPr>
        <w:t>改变避重就轻、以完成简单任务代替解决核心问题的科研态度，树立不逃避不畏缩的工作意识。每周主动识别当前课题中最关键、最困难的问题，将其列为优先任务，并形成可以检查的阶段性成果。</w:t>
      </w:r>
      <w:bookmarkStart w:id="0" w:name="_GoBack"/>
      <w:bookmarkEnd w:id="0"/>
    </w:p>
    <w:p w14:paraId="431B2005">
      <w:pPr>
        <w:spacing w:line="540" w:lineRule="exact"/>
        <w:ind w:left="420" w:leftChars="200" w:firstLine="321" w:firstLineChars="100"/>
        <w:rPr>
          <w:rFonts w:hint="eastAsia"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整改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期限</w:t>
      </w:r>
      <w:r>
        <w:rPr>
          <w:rFonts w:hint="eastAsia" w:ascii="仿宋_GB2312" w:hAnsi="仿宋" w:eastAsia="仿宋_GB2312" w:cs="仿宋_GB2312"/>
          <w:b/>
          <w:bCs/>
          <w:sz w:val="32"/>
          <w:szCs w:val="32"/>
        </w:rPr>
        <w:t>：</w:t>
      </w:r>
      <w:r>
        <w:rPr>
          <w:rFonts w:hint="eastAsia" w:ascii="仿宋_GB2312" w:hAnsi="仿宋" w:eastAsia="仿宋_GB2312" w:cs="仿宋_GB2312"/>
          <w:sz w:val="32"/>
          <w:szCs w:val="32"/>
        </w:rPr>
        <w:t>即</w:t>
      </w:r>
      <w:r>
        <w:rPr>
          <w:rFonts w:hint="eastAsia" w:ascii="仿宋_GB2312" w:hAnsi="仿宋" w:eastAsia="仿宋_GB2312" w:cs="仿宋_GB2312"/>
          <w:sz w:val="32"/>
          <w:szCs w:val="32"/>
          <w:lang w:val="en-US" w:eastAsia="zh-CN"/>
        </w:rPr>
        <w:t>日</w:t>
      </w:r>
      <w:r>
        <w:rPr>
          <w:rFonts w:hint="eastAsia" w:ascii="仿宋_GB2312" w:hAnsi="仿宋" w:eastAsia="仿宋_GB2312" w:cs="仿宋_GB2312"/>
          <w:sz w:val="32"/>
          <w:szCs w:val="32"/>
        </w:rPr>
        <w:t>执行。</w:t>
      </w:r>
    </w:p>
    <w:p w14:paraId="084BD04C">
      <w:pPr>
        <w:spacing w:line="540" w:lineRule="exact"/>
        <w:ind w:left="420" w:leftChars="200" w:firstLine="320" w:firstLineChars="100"/>
        <w:rPr>
          <w:rFonts w:hint="eastAsia" w:ascii="仿宋_GB2312" w:hAnsi="仿宋" w:eastAsia="仿宋_GB2312" w:cs="仿宋_GB2312"/>
          <w:sz w:val="32"/>
          <w:szCs w:val="32"/>
        </w:rPr>
      </w:pPr>
    </w:p>
    <w:p w14:paraId="431B2006">
      <w:pPr>
        <w:spacing w:line="540" w:lineRule="exact"/>
        <w:rPr>
          <w:rFonts w:hint="default" w:ascii="仿宋_GB2312" w:hAnsi="仿宋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_GB2312"/>
          <w:b/>
          <w:bCs/>
          <w:sz w:val="32"/>
          <w:szCs w:val="32"/>
          <w:lang w:val="en-US" w:eastAsia="zh-CN"/>
        </w:rPr>
        <w:t>长期目标：</w:t>
      </w:r>
      <w:r>
        <w:rPr>
          <w:rFonts w:hint="eastAsia" w:ascii="仿宋_GB2312" w:hAnsi="仿宋" w:eastAsia="仿宋_GB2312" w:cs="仿宋_GB2312"/>
          <w:sz w:val="32"/>
          <w:szCs w:val="32"/>
          <w:lang w:val="en-US" w:eastAsia="zh-CN"/>
        </w:rPr>
        <w:t>2027.04完成1-2篇A类论文的投稿。2027.04 - 2028.04前完成毕业论文和至少2篇A类论文的投稿。</w:t>
      </w:r>
    </w:p>
    <w:p w14:paraId="431B2013">
      <w:pPr>
        <w:spacing w:line="540" w:lineRule="exact"/>
        <w:ind w:firstLine="640" w:firstLineChars="200"/>
        <w:rPr>
          <w:rFonts w:hint="eastAsia" w:ascii="仿宋_GB2312" w:hAnsi="仿宋" w:eastAsia="仿宋_GB2312" w:cs="仿宋_GB2312"/>
          <w:sz w:val="32"/>
          <w:szCs w:val="32"/>
        </w:rPr>
      </w:pPr>
    </w:p>
    <w:sectPr>
      <w:footerReference r:id="rId3" w:type="default"/>
      <w:pgSz w:w="11906" w:h="16838"/>
      <w:pgMar w:top="1701" w:right="1644" w:bottom="1417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B2014">
    <w:pPr>
      <w:pStyle w:val="4"/>
      <w:ind w:firstLine="360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1B2017"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1B2017">
                    <w:pPr>
                      <w:pStyle w:val="4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-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D22AB"/>
    <w:multiLevelType w:val="singleLevel"/>
    <w:tmpl w:val="A18D22A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FF7C5641"/>
    <w:multiLevelType w:val="singleLevel"/>
    <w:tmpl w:val="FF7C564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328DD8E5"/>
    <w:multiLevelType w:val="singleLevel"/>
    <w:tmpl w:val="328DD8E5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3A3EC090"/>
    <w:multiLevelType w:val="singleLevel"/>
    <w:tmpl w:val="3A3EC090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4A04329D"/>
    <w:multiLevelType w:val="multilevel"/>
    <w:tmpl w:val="4A04329D"/>
    <w:lvl w:ilvl="0" w:tentative="0">
      <w:start w:val="1"/>
      <w:numFmt w:val="bullet"/>
      <w:pStyle w:val="10"/>
      <w:lvlText w:val=""/>
      <w:lvlJc w:val="left"/>
      <w:pPr>
        <w:ind w:left="10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00" w:hanging="440"/>
      </w:pPr>
      <w:rPr>
        <w:rFonts w:hint="default" w:ascii="Wingdings" w:hAnsi="Wingdings"/>
      </w:rPr>
    </w:lvl>
  </w:abstractNum>
  <w:abstractNum w:abstractNumId="5">
    <w:nsid w:val="5F16971F"/>
    <w:multiLevelType w:val="singleLevel"/>
    <w:tmpl w:val="5F16971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46F7437"/>
    <w:multiLevelType w:val="singleLevel"/>
    <w:tmpl w:val="646F743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U2NmQ5ZTIyMTI4NGFhNTZlNDUxYzNjNmQzNjA5ZDAifQ=="/>
  </w:docVars>
  <w:rsids>
    <w:rsidRoot w:val="00BB2ED6"/>
    <w:rsid w:val="0002301A"/>
    <w:rsid w:val="000243C4"/>
    <w:rsid w:val="000305B0"/>
    <w:rsid w:val="00034BD3"/>
    <w:rsid w:val="000702C7"/>
    <w:rsid w:val="000914F5"/>
    <w:rsid w:val="00092FD1"/>
    <w:rsid w:val="000A13E2"/>
    <w:rsid w:val="000B5274"/>
    <w:rsid w:val="000C32EE"/>
    <w:rsid w:val="000D6F68"/>
    <w:rsid w:val="00105349"/>
    <w:rsid w:val="00106491"/>
    <w:rsid w:val="00111513"/>
    <w:rsid w:val="00125AD9"/>
    <w:rsid w:val="00141C92"/>
    <w:rsid w:val="001469A9"/>
    <w:rsid w:val="001503BF"/>
    <w:rsid w:val="00154481"/>
    <w:rsid w:val="00170855"/>
    <w:rsid w:val="0018482E"/>
    <w:rsid w:val="00187058"/>
    <w:rsid w:val="00194A09"/>
    <w:rsid w:val="00197F4B"/>
    <w:rsid w:val="001B1DD8"/>
    <w:rsid w:val="001C0385"/>
    <w:rsid w:val="001C648E"/>
    <w:rsid w:val="002027AD"/>
    <w:rsid w:val="002028B9"/>
    <w:rsid w:val="00204248"/>
    <w:rsid w:val="00215E25"/>
    <w:rsid w:val="00220DF4"/>
    <w:rsid w:val="00222EF7"/>
    <w:rsid w:val="002254D4"/>
    <w:rsid w:val="00231C45"/>
    <w:rsid w:val="00244936"/>
    <w:rsid w:val="002675F9"/>
    <w:rsid w:val="00271C65"/>
    <w:rsid w:val="00287EBE"/>
    <w:rsid w:val="002905F4"/>
    <w:rsid w:val="00291ACF"/>
    <w:rsid w:val="00292157"/>
    <w:rsid w:val="00295D75"/>
    <w:rsid w:val="002B57ED"/>
    <w:rsid w:val="002E59DC"/>
    <w:rsid w:val="002F15E3"/>
    <w:rsid w:val="002F30B8"/>
    <w:rsid w:val="00306DB7"/>
    <w:rsid w:val="00320FC0"/>
    <w:rsid w:val="00322A0B"/>
    <w:rsid w:val="00325303"/>
    <w:rsid w:val="003354CD"/>
    <w:rsid w:val="00340BD4"/>
    <w:rsid w:val="003569CE"/>
    <w:rsid w:val="003920C1"/>
    <w:rsid w:val="003A24C0"/>
    <w:rsid w:val="003B4175"/>
    <w:rsid w:val="003B43C0"/>
    <w:rsid w:val="003C6A61"/>
    <w:rsid w:val="003D31CE"/>
    <w:rsid w:val="003E2243"/>
    <w:rsid w:val="003E385F"/>
    <w:rsid w:val="003E4AAF"/>
    <w:rsid w:val="003E5230"/>
    <w:rsid w:val="003E6B20"/>
    <w:rsid w:val="003E6CCD"/>
    <w:rsid w:val="004267F6"/>
    <w:rsid w:val="00431111"/>
    <w:rsid w:val="00433709"/>
    <w:rsid w:val="00443608"/>
    <w:rsid w:val="00447660"/>
    <w:rsid w:val="0045133C"/>
    <w:rsid w:val="00456116"/>
    <w:rsid w:val="004563EE"/>
    <w:rsid w:val="004648FF"/>
    <w:rsid w:val="004809CD"/>
    <w:rsid w:val="00486588"/>
    <w:rsid w:val="00487ECE"/>
    <w:rsid w:val="00490408"/>
    <w:rsid w:val="00493F60"/>
    <w:rsid w:val="00495360"/>
    <w:rsid w:val="004C537B"/>
    <w:rsid w:val="004E12D5"/>
    <w:rsid w:val="004E43A3"/>
    <w:rsid w:val="004E56F2"/>
    <w:rsid w:val="004F0CDF"/>
    <w:rsid w:val="004F5108"/>
    <w:rsid w:val="004F51D2"/>
    <w:rsid w:val="00501BA4"/>
    <w:rsid w:val="00504A59"/>
    <w:rsid w:val="00507F27"/>
    <w:rsid w:val="0051260A"/>
    <w:rsid w:val="00550863"/>
    <w:rsid w:val="00564625"/>
    <w:rsid w:val="00567557"/>
    <w:rsid w:val="0057152C"/>
    <w:rsid w:val="00571E9A"/>
    <w:rsid w:val="00574D77"/>
    <w:rsid w:val="0057595E"/>
    <w:rsid w:val="0059332A"/>
    <w:rsid w:val="005A5344"/>
    <w:rsid w:val="005A6093"/>
    <w:rsid w:val="005C4062"/>
    <w:rsid w:val="0061478C"/>
    <w:rsid w:val="006168AC"/>
    <w:rsid w:val="0062447E"/>
    <w:rsid w:val="006349BC"/>
    <w:rsid w:val="00646490"/>
    <w:rsid w:val="00653C63"/>
    <w:rsid w:val="00655605"/>
    <w:rsid w:val="00661453"/>
    <w:rsid w:val="00665BFD"/>
    <w:rsid w:val="0067722F"/>
    <w:rsid w:val="0068145B"/>
    <w:rsid w:val="006A3E1E"/>
    <w:rsid w:val="006A48B2"/>
    <w:rsid w:val="006C3B52"/>
    <w:rsid w:val="006C6746"/>
    <w:rsid w:val="006D2533"/>
    <w:rsid w:val="006D6A29"/>
    <w:rsid w:val="006E6AAD"/>
    <w:rsid w:val="006E7F0C"/>
    <w:rsid w:val="006F0CCD"/>
    <w:rsid w:val="00700A4F"/>
    <w:rsid w:val="00701969"/>
    <w:rsid w:val="00704D3A"/>
    <w:rsid w:val="00712378"/>
    <w:rsid w:val="00717402"/>
    <w:rsid w:val="007201F1"/>
    <w:rsid w:val="00721960"/>
    <w:rsid w:val="007261EE"/>
    <w:rsid w:val="007276A0"/>
    <w:rsid w:val="007408BB"/>
    <w:rsid w:val="00752362"/>
    <w:rsid w:val="00756245"/>
    <w:rsid w:val="007664F3"/>
    <w:rsid w:val="00767FB6"/>
    <w:rsid w:val="00782BD7"/>
    <w:rsid w:val="00787C30"/>
    <w:rsid w:val="007961F4"/>
    <w:rsid w:val="007B06B9"/>
    <w:rsid w:val="007C04A8"/>
    <w:rsid w:val="007C523E"/>
    <w:rsid w:val="007D4578"/>
    <w:rsid w:val="007E7BE9"/>
    <w:rsid w:val="007F0ADC"/>
    <w:rsid w:val="0081648F"/>
    <w:rsid w:val="00821405"/>
    <w:rsid w:val="008215B2"/>
    <w:rsid w:val="0082200B"/>
    <w:rsid w:val="00832EAF"/>
    <w:rsid w:val="008408C2"/>
    <w:rsid w:val="008430A8"/>
    <w:rsid w:val="00843658"/>
    <w:rsid w:val="00847F2B"/>
    <w:rsid w:val="00881945"/>
    <w:rsid w:val="008831E2"/>
    <w:rsid w:val="00897686"/>
    <w:rsid w:val="008A6A84"/>
    <w:rsid w:val="008B610A"/>
    <w:rsid w:val="008C0CC3"/>
    <w:rsid w:val="008F657D"/>
    <w:rsid w:val="00903EB8"/>
    <w:rsid w:val="00904CB9"/>
    <w:rsid w:val="009053F5"/>
    <w:rsid w:val="00911F1F"/>
    <w:rsid w:val="0091642A"/>
    <w:rsid w:val="00920C2B"/>
    <w:rsid w:val="009213CD"/>
    <w:rsid w:val="0093129A"/>
    <w:rsid w:val="009325F5"/>
    <w:rsid w:val="00934062"/>
    <w:rsid w:val="009361E4"/>
    <w:rsid w:val="0094178E"/>
    <w:rsid w:val="00950047"/>
    <w:rsid w:val="00950073"/>
    <w:rsid w:val="009630BD"/>
    <w:rsid w:val="00980F2E"/>
    <w:rsid w:val="00981E4D"/>
    <w:rsid w:val="009843C7"/>
    <w:rsid w:val="0099290C"/>
    <w:rsid w:val="009A40DE"/>
    <w:rsid w:val="009A44D9"/>
    <w:rsid w:val="009B2A6A"/>
    <w:rsid w:val="009C7245"/>
    <w:rsid w:val="00A0527F"/>
    <w:rsid w:val="00A40111"/>
    <w:rsid w:val="00A40AD1"/>
    <w:rsid w:val="00A42610"/>
    <w:rsid w:val="00A55154"/>
    <w:rsid w:val="00A7249B"/>
    <w:rsid w:val="00A829C4"/>
    <w:rsid w:val="00AA0539"/>
    <w:rsid w:val="00AA1B02"/>
    <w:rsid w:val="00AA552C"/>
    <w:rsid w:val="00AA6C00"/>
    <w:rsid w:val="00AC1CE6"/>
    <w:rsid w:val="00AC680B"/>
    <w:rsid w:val="00AD22E4"/>
    <w:rsid w:val="00AD77D4"/>
    <w:rsid w:val="00AD7949"/>
    <w:rsid w:val="00B37383"/>
    <w:rsid w:val="00B43E8C"/>
    <w:rsid w:val="00B462CB"/>
    <w:rsid w:val="00B54E60"/>
    <w:rsid w:val="00B6219D"/>
    <w:rsid w:val="00B713B3"/>
    <w:rsid w:val="00B82BAC"/>
    <w:rsid w:val="00B93FCF"/>
    <w:rsid w:val="00B95B8D"/>
    <w:rsid w:val="00BB002B"/>
    <w:rsid w:val="00BB28D1"/>
    <w:rsid w:val="00BB2ED6"/>
    <w:rsid w:val="00BB66E4"/>
    <w:rsid w:val="00BC0CD1"/>
    <w:rsid w:val="00BE0AA1"/>
    <w:rsid w:val="00BF6DA0"/>
    <w:rsid w:val="00BF7B48"/>
    <w:rsid w:val="00C0757C"/>
    <w:rsid w:val="00C17602"/>
    <w:rsid w:val="00C253B6"/>
    <w:rsid w:val="00C26CD2"/>
    <w:rsid w:val="00C303D1"/>
    <w:rsid w:val="00C36D55"/>
    <w:rsid w:val="00C47306"/>
    <w:rsid w:val="00C557CA"/>
    <w:rsid w:val="00C60AC1"/>
    <w:rsid w:val="00C731AB"/>
    <w:rsid w:val="00C76894"/>
    <w:rsid w:val="00C82498"/>
    <w:rsid w:val="00C82880"/>
    <w:rsid w:val="00C877FA"/>
    <w:rsid w:val="00C93820"/>
    <w:rsid w:val="00C94BFA"/>
    <w:rsid w:val="00CB0B2C"/>
    <w:rsid w:val="00CD50D6"/>
    <w:rsid w:val="00CE5C0B"/>
    <w:rsid w:val="00CF167A"/>
    <w:rsid w:val="00D028D5"/>
    <w:rsid w:val="00D043C7"/>
    <w:rsid w:val="00D115D5"/>
    <w:rsid w:val="00D1415D"/>
    <w:rsid w:val="00D14695"/>
    <w:rsid w:val="00D1479B"/>
    <w:rsid w:val="00D1770E"/>
    <w:rsid w:val="00D24826"/>
    <w:rsid w:val="00D24DDF"/>
    <w:rsid w:val="00D263E1"/>
    <w:rsid w:val="00D314FB"/>
    <w:rsid w:val="00D413B2"/>
    <w:rsid w:val="00D460FC"/>
    <w:rsid w:val="00D52F36"/>
    <w:rsid w:val="00D53B33"/>
    <w:rsid w:val="00D62156"/>
    <w:rsid w:val="00D63F38"/>
    <w:rsid w:val="00D83EF5"/>
    <w:rsid w:val="00D921F5"/>
    <w:rsid w:val="00DB5B05"/>
    <w:rsid w:val="00DC1EE9"/>
    <w:rsid w:val="00DF19D0"/>
    <w:rsid w:val="00DF2B79"/>
    <w:rsid w:val="00DF3215"/>
    <w:rsid w:val="00DF545B"/>
    <w:rsid w:val="00E30149"/>
    <w:rsid w:val="00E3351E"/>
    <w:rsid w:val="00E41C79"/>
    <w:rsid w:val="00E6352B"/>
    <w:rsid w:val="00E6354F"/>
    <w:rsid w:val="00E8143D"/>
    <w:rsid w:val="00E82922"/>
    <w:rsid w:val="00E835C2"/>
    <w:rsid w:val="00EA205A"/>
    <w:rsid w:val="00EC25AE"/>
    <w:rsid w:val="00EC4DB6"/>
    <w:rsid w:val="00ED3110"/>
    <w:rsid w:val="00EE02D0"/>
    <w:rsid w:val="00EE0CFE"/>
    <w:rsid w:val="00F07409"/>
    <w:rsid w:val="00F12EDC"/>
    <w:rsid w:val="00F15609"/>
    <w:rsid w:val="00F170FE"/>
    <w:rsid w:val="00F30A99"/>
    <w:rsid w:val="00F60555"/>
    <w:rsid w:val="00F82A8A"/>
    <w:rsid w:val="00F832E7"/>
    <w:rsid w:val="00F86F6F"/>
    <w:rsid w:val="00FA42D2"/>
    <w:rsid w:val="00FA4D83"/>
    <w:rsid w:val="00FB37AA"/>
    <w:rsid w:val="00FB4BB8"/>
    <w:rsid w:val="00FB6BBC"/>
    <w:rsid w:val="00FE5B03"/>
    <w:rsid w:val="00FE6F5C"/>
    <w:rsid w:val="00FF04E4"/>
    <w:rsid w:val="00FF0F58"/>
    <w:rsid w:val="013A6B5D"/>
    <w:rsid w:val="014856A4"/>
    <w:rsid w:val="0176248C"/>
    <w:rsid w:val="019E703C"/>
    <w:rsid w:val="020A2C08"/>
    <w:rsid w:val="022F2D61"/>
    <w:rsid w:val="024F7A49"/>
    <w:rsid w:val="02A15981"/>
    <w:rsid w:val="02BA564D"/>
    <w:rsid w:val="02BF3353"/>
    <w:rsid w:val="032264FD"/>
    <w:rsid w:val="03295307"/>
    <w:rsid w:val="03461D3F"/>
    <w:rsid w:val="03687BE1"/>
    <w:rsid w:val="03705C84"/>
    <w:rsid w:val="0380066E"/>
    <w:rsid w:val="038226AB"/>
    <w:rsid w:val="039846AA"/>
    <w:rsid w:val="03A7458A"/>
    <w:rsid w:val="03BD6576"/>
    <w:rsid w:val="040D28BF"/>
    <w:rsid w:val="0430275A"/>
    <w:rsid w:val="0449082F"/>
    <w:rsid w:val="045237DA"/>
    <w:rsid w:val="045E16F9"/>
    <w:rsid w:val="045E5706"/>
    <w:rsid w:val="047406A2"/>
    <w:rsid w:val="04865ED0"/>
    <w:rsid w:val="04EB7E2F"/>
    <w:rsid w:val="056D55A3"/>
    <w:rsid w:val="05A72FF8"/>
    <w:rsid w:val="05B85C47"/>
    <w:rsid w:val="05D111FA"/>
    <w:rsid w:val="05DB4947"/>
    <w:rsid w:val="062451F1"/>
    <w:rsid w:val="063C580B"/>
    <w:rsid w:val="06442E41"/>
    <w:rsid w:val="066B1666"/>
    <w:rsid w:val="06824752"/>
    <w:rsid w:val="06D3249F"/>
    <w:rsid w:val="070140D7"/>
    <w:rsid w:val="070523DC"/>
    <w:rsid w:val="071363F0"/>
    <w:rsid w:val="07341836"/>
    <w:rsid w:val="07392F1A"/>
    <w:rsid w:val="073A6B33"/>
    <w:rsid w:val="07692588"/>
    <w:rsid w:val="076925BF"/>
    <w:rsid w:val="076C0191"/>
    <w:rsid w:val="07BA0E1B"/>
    <w:rsid w:val="07F37E03"/>
    <w:rsid w:val="080A16A6"/>
    <w:rsid w:val="08555334"/>
    <w:rsid w:val="085D6DDB"/>
    <w:rsid w:val="086D0371"/>
    <w:rsid w:val="08710A6D"/>
    <w:rsid w:val="08E73196"/>
    <w:rsid w:val="093827D2"/>
    <w:rsid w:val="09CC1EDA"/>
    <w:rsid w:val="09F54DE5"/>
    <w:rsid w:val="0A316B2F"/>
    <w:rsid w:val="0A3B45B6"/>
    <w:rsid w:val="0A5B4B25"/>
    <w:rsid w:val="0A8C50A3"/>
    <w:rsid w:val="0AD25D82"/>
    <w:rsid w:val="0ADD0CDB"/>
    <w:rsid w:val="0AE43495"/>
    <w:rsid w:val="0B04445B"/>
    <w:rsid w:val="0B08232B"/>
    <w:rsid w:val="0B262A66"/>
    <w:rsid w:val="0B313AAF"/>
    <w:rsid w:val="0B5A40AF"/>
    <w:rsid w:val="0B7D78E3"/>
    <w:rsid w:val="0C051ADA"/>
    <w:rsid w:val="0C71414B"/>
    <w:rsid w:val="0C9372A4"/>
    <w:rsid w:val="0C954F3D"/>
    <w:rsid w:val="0CA06BE4"/>
    <w:rsid w:val="0CE94444"/>
    <w:rsid w:val="0D1658BA"/>
    <w:rsid w:val="0D435E2D"/>
    <w:rsid w:val="0D8268A4"/>
    <w:rsid w:val="0DB62A74"/>
    <w:rsid w:val="0DBE3FFE"/>
    <w:rsid w:val="0DCA1756"/>
    <w:rsid w:val="0E08212B"/>
    <w:rsid w:val="0E6117A0"/>
    <w:rsid w:val="0EA16546"/>
    <w:rsid w:val="0EC54DF5"/>
    <w:rsid w:val="0F3764A8"/>
    <w:rsid w:val="0F4A377A"/>
    <w:rsid w:val="0F5B5A64"/>
    <w:rsid w:val="0F837D1E"/>
    <w:rsid w:val="0F915C63"/>
    <w:rsid w:val="0FA63B45"/>
    <w:rsid w:val="0FC832BC"/>
    <w:rsid w:val="0FE77492"/>
    <w:rsid w:val="1010499A"/>
    <w:rsid w:val="101C244E"/>
    <w:rsid w:val="10750558"/>
    <w:rsid w:val="10BA0DF1"/>
    <w:rsid w:val="10CD2C91"/>
    <w:rsid w:val="11052E28"/>
    <w:rsid w:val="1111121D"/>
    <w:rsid w:val="112F5B47"/>
    <w:rsid w:val="116A0877"/>
    <w:rsid w:val="11AB2103"/>
    <w:rsid w:val="11D70170"/>
    <w:rsid w:val="11DC3DBF"/>
    <w:rsid w:val="12555BFF"/>
    <w:rsid w:val="12B51D62"/>
    <w:rsid w:val="12CD38A0"/>
    <w:rsid w:val="12E310A2"/>
    <w:rsid w:val="12E85226"/>
    <w:rsid w:val="12F064C0"/>
    <w:rsid w:val="134F714C"/>
    <w:rsid w:val="136234C0"/>
    <w:rsid w:val="143C0080"/>
    <w:rsid w:val="14911112"/>
    <w:rsid w:val="14A14B93"/>
    <w:rsid w:val="14B90875"/>
    <w:rsid w:val="14E060E9"/>
    <w:rsid w:val="152B22BF"/>
    <w:rsid w:val="15341BB1"/>
    <w:rsid w:val="153D190F"/>
    <w:rsid w:val="155479C4"/>
    <w:rsid w:val="15686CD8"/>
    <w:rsid w:val="156C6B26"/>
    <w:rsid w:val="15704F82"/>
    <w:rsid w:val="15C1211F"/>
    <w:rsid w:val="15FA0895"/>
    <w:rsid w:val="163C5393"/>
    <w:rsid w:val="164A22FB"/>
    <w:rsid w:val="1653634D"/>
    <w:rsid w:val="16D55DEC"/>
    <w:rsid w:val="171541EB"/>
    <w:rsid w:val="171E2541"/>
    <w:rsid w:val="174D6BE5"/>
    <w:rsid w:val="175A53A2"/>
    <w:rsid w:val="178D0348"/>
    <w:rsid w:val="179C2E9C"/>
    <w:rsid w:val="17A8685E"/>
    <w:rsid w:val="17D966B0"/>
    <w:rsid w:val="17DC1840"/>
    <w:rsid w:val="18104F80"/>
    <w:rsid w:val="1835739D"/>
    <w:rsid w:val="186C56F3"/>
    <w:rsid w:val="18730A0F"/>
    <w:rsid w:val="19166759"/>
    <w:rsid w:val="191B58B5"/>
    <w:rsid w:val="19960675"/>
    <w:rsid w:val="19DE4E41"/>
    <w:rsid w:val="19FE6645"/>
    <w:rsid w:val="1A644AB4"/>
    <w:rsid w:val="1A7840C7"/>
    <w:rsid w:val="1A827501"/>
    <w:rsid w:val="1A8A58D8"/>
    <w:rsid w:val="1B3E04BD"/>
    <w:rsid w:val="1B4D7307"/>
    <w:rsid w:val="1B735E5E"/>
    <w:rsid w:val="1C2F3028"/>
    <w:rsid w:val="1C765F0B"/>
    <w:rsid w:val="1C8556DC"/>
    <w:rsid w:val="1CC44A68"/>
    <w:rsid w:val="1CDB1039"/>
    <w:rsid w:val="1CF3666D"/>
    <w:rsid w:val="1CFC7225"/>
    <w:rsid w:val="1D760AC0"/>
    <w:rsid w:val="1D901309"/>
    <w:rsid w:val="1DC13CD6"/>
    <w:rsid w:val="1DCD0F50"/>
    <w:rsid w:val="1DD13720"/>
    <w:rsid w:val="1DF24B05"/>
    <w:rsid w:val="1E050004"/>
    <w:rsid w:val="1E30018D"/>
    <w:rsid w:val="1E7911C4"/>
    <w:rsid w:val="1E904EA3"/>
    <w:rsid w:val="1E996E84"/>
    <w:rsid w:val="1F2B3D60"/>
    <w:rsid w:val="1F334048"/>
    <w:rsid w:val="1F422604"/>
    <w:rsid w:val="1F667D1E"/>
    <w:rsid w:val="1F6B0159"/>
    <w:rsid w:val="1F9E3AD0"/>
    <w:rsid w:val="1FD3343C"/>
    <w:rsid w:val="20027E63"/>
    <w:rsid w:val="20075947"/>
    <w:rsid w:val="202B1100"/>
    <w:rsid w:val="20326C0B"/>
    <w:rsid w:val="203D4F89"/>
    <w:rsid w:val="203F3E2A"/>
    <w:rsid w:val="204808A2"/>
    <w:rsid w:val="204B7B08"/>
    <w:rsid w:val="204C5581"/>
    <w:rsid w:val="209720FD"/>
    <w:rsid w:val="20B708CF"/>
    <w:rsid w:val="20C433E5"/>
    <w:rsid w:val="210B3EDB"/>
    <w:rsid w:val="21135161"/>
    <w:rsid w:val="216C2747"/>
    <w:rsid w:val="217521B6"/>
    <w:rsid w:val="21842B78"/>
    <w:rsid w:val="21B308E0"/>
    <w:rsid w:val="21DA44EC"/>
    <w:rsid w:val="21F0482F"/>
    <w:rsid w:val="21F83BDB"/>
    <w:rsid w:val="221309AD"/>
    <w:rsid w:val="22166ECD"/>
    <w:rsid w:val="227C31B9"/>
    <w:rsid w:val="22807042"/>
    <w:rsid w:val="229348C3"/>
    <w:rsid w:val="229B128E"/>
    <w:rsid w:val="22B74B7F"/>
    <w:rsid w:val="22CB1BF7"/>
    <w:rsid w:val="22D774A7"/>
    <w:rsid w:val="2311444E"/>
    <w:rsid w:val="23223572"/>
    <w:rsid w:val="233F429A"/>
    <w:rsid w:val="234A3E01"/>
    <w:rsid w:val="23793C2C"/>
    <w:rsid w:val="239C2A46"/>
    <w:rsid w:val="239D7886"/>
    <w:rsid w:val="23B500D5"/>
    <w:rsid w:val="241A4BFD"/>
    <w:rsid w:val="24264234"/>
    <w:rsid w:val="243E45C7"/>
    <w:rsid w:val="245D7FFB"/>
    <w:rsid w:val="247506FA"/>
    <w:rsid w:val="24793295"/>
    <w:rsid w:val="24892E50"/>
    <w:rsid w:val="24A63C41"/>
    <w:rsid w:val="24C55701"/>
    <w:rsid w:val="24E61E8A"/>
    <w:rsid w:val="24EC4B00"/>
    <w:rsid w:val="250655AA"/>
    <w:rsid w:val="25467242"/>
    <w:rsid w:val="255A1EB1"/>
    <w:rsid w:val="255C5DB5"/>
    <w:rsid w:val="25666541"/>
    <w:rsid w:val="256C6F12"/>
    <w:rsid w:val="257705A8"/>
    <w:rsid w:val="258B7398"/>
    <w:rsid w:val="25967899"/>
    <w:rsid w:val="259906EE"/>
    <w:rsid w:val="25993EAA"/>
    <w:rsid w:val="25D60694"/>
    <w:rsid w:val="25E43B6B"/>
    <w:rsid w:val="26376368"/>
    <w:rsid w:val="26571970"/>
    <w:rsid w:val="270A71A3"/>
    <w:rsid w:val="27BB755F"/>
    <w:rsid w:val="27EC6AA9"/>
    <w:rsid w:val="280E65EC"/>
    <w:rsid w:val="28197DCF"/>
    <w:rsid w:val="282E2BB6"/>
    <w:rsid w:val="283D42FF"/>
    <w:rsid w:val="28431B58"/>
    <w:rsid w:val="28444BAC"/>
    <w:rsid w:val="28871285"/>
    <w:rsid w:val="29164432"/>
    <w:rsid w:val="297D78E5"/>
    <w:rsid w:val="2996688E"/>
    <w:rsid w:val="29AD4EDD"/>
    <w:rsid w:val="29EA3E29"/>
    <w:rsid w:val="29FF45A0"/>
    <w:rsid w:val="2A3C26E8"/>
    <w:rsid w:val="2A3F4FD3"/>
    <w:rsid w:val="2A5D40BA"/>
    <w:rsid w:val="2AC92895"/>
    <w:rsid w:val="2B292838"/>
    <w:rsid w:val="2B4A6FB7"/>
    <w:rsid w:val="2B4B1786"/>
    <w:rsid w:val="2B980F48"/>
    <w:rsid w:val="2C767198"/>
    <w:rsid w:val="2C7A6F87"/>
    <w:rsid w:val="2CD02CB4"/>
    <w:rsid w:val="2CD45EF5"/>
    <w:rsid w:val="2CDD5B66"/>
    <w:rsid w:val="2D0477CE"/>
    <w:rsid w:val="2D92566A"/>
    <w:rsid w:val="2DA80E4A"/>
    <w:rsid w:val="2DB256DE"/>
    <w:rsid w:val="2DC32018"/>
    <w:rsid w:val="2DD25ABE"/>
    <w:rsid w:val="2E153F60"/>
    <w:rsid w:val="2E3903BB"/>
    <w:rsid w:val="2E3A70F4"/>
    <w:rsid w:val="2E5E0B10"/>
    <w:rsid w:val="2E6D165B"/>
    <w:rsid w:val="2E776533"/>
    <w:rsid w:val="2E8D600C"/>
    <w:rsid w:val="2EF20488"/>
    <w:rsid w:val="2F1921F2"/>
    <w:rsid w:val="2F2D30EF"/>
    <w:rsid w:val="2F3213BF"/>
    <w:rsid w:val="2FE245F0"/>
    <w:rsid w:val="2FE75549"/>
    <w:rsid w:val="2FF91B30"/>
    <w:rsid w:val="3012683D"/>
    <w:rsid w:val="30717AAF"/>
    <w:rsid w:val="307865D7"/>
    <w:rsid w:val="308222C1"/>
    <w:rsid w:val="3087460B"/>
    <w:rsid w:val="30B531D9"/>
    <w:rsid w:val="30ED0FE2"/>
    <w:rsid w:val="311745F0"/>
    <w:rsid w:val="312756CB"/>
    <w:rsid w:val="31304258"/>
    <w:rsid w:val="3145442A"/>
    <w:rsid w:val="31697B9D"/>
    <w:rsid w:val="319E4FE6"/>
    <w:rsid w:val="31BF2A11"/>
    <w:rsid w:val="3247012F"/>
    <w:rsid w:val="32632ABE"/>
    <w:rsid w:val="32720AAA"/>
    <w:rsid w:val="32762D01"/>
    <w:rsid w:val="32B84A7C"/>
    <w:rsid w:val="32BD6FFF"/>
    <w:rsid w:val="330C68D8"/>
    <w:rsid w:val="332054DB"/>
    <w:rsid w:val="332C1437"/>
    <w:rsid w:val="33330E90"/>
    <w:rsid w:val="333E72F3"/>
    <w:rsid w:val="347E4F31"/>
    <w:rsid w:val="34B67A00"/>
    <w:rsid w:val="34E0563C"/>
    <w:rsid w:val="34F97E1D"/>
    <w:rsid w:val="35004D45"/>
    <w:rsid w:val="353A3E1B"/>
    <w:rsid w:val="354C7A06"/>
    <w:rsid w:val="355A3B01"/>
    <w:rsid w:val="356B250F"/>
    <w:rsid w:val="357311CC"/>
    <w:rsid w:val="35A25DC5"/>
    <w:rsid w:val="35CA019D"/>
    <w:rsid w:val="35D746DC"/>
    <w:rsid w:val="35DE2256"/>
    <w:rsid w:val="36167037"/>
    <w:rsid w:val="362E1A73"/>
    <w:rsid w:val="3689695B"/>
    <w:rsid w:val="369648D9"/>
    <w:rsid w:val="369D28DC"/>
    <w:rsid w:val="372E4027"/>
    <w:rsid w:val="3757544A"/>
    <w:rsid w:val="375A469A"/>
    <w:rsid w:val="37A57F61"/>
    <w:rsid w:val="37B95FE7"/>
    <w:rsid w:val="37E733F8"/>
    <w:rsid w:val="38394691"/>
    <w:rsid w:val="3898055B"/>
    <w:rsid w:val="38A8472E"/>
    <w:rsid w:val="390015DE"/>
    <w:rsid w:val="39184A21"/>
    <w:rsid w:val="39390DD6"/>
    <w:rsid w:val="3946525E"/>
    <w:rsid w:val="397452A4"/>
    <w:rsid w:val="39C10A72"/>
    <w:rsid w:val="39D03012"/>
    <w:rsid w:val="3A0D595E"/>
    <w:rsid w:val="3A1A6E32"/>
    <w:rsid w:val="3A1E03B9"/>
    <w:rsid w:val="3A2364F6"/>
    <w:rsid w:val="3A586EE0"/>
    <w:rsid w:val="3A643F1F"/>
    <w:rsid w:val="3A6B607F"/>
    <w:rsid w:val="3AA14398"/>
    <w:rsid w:val="3ACD5731"/>
    <w:rsid w:val="3B2773DA"/>
    <w:rsid w:val="3B2929B3"/>
    <w:rsid w:val="3B2C32DC"/>
    <w:rsid w:val="3B385185"/>
    <w:rsid w:val="3B40164D"/>
    <w:rsid w:val="3B750477"/>
    <w:rsid w:val="3B947814"/>
    <w:rsid w:val="3BAD2A2E"/>
    <w:rsid w:val="3BBB4689"/>
    <w:rsid w:val="3BC35555"/>
    <w:rsid w:val="3BCB0B30"/>
    <w:rsid w:val="3C2E3316"/>
    <w:rsid w:val="3C6D4FAC"/>
    <w:rsid w:val="3CA07775"/>
    <w:rsid w:val="3CB20BE1"/>
    <w:rsid w:val="3CDF3D25"/>
    <w:rsid w:val="3CEB7204"/>
    <w:rsid w:val="3D1A798A"/>
    <w:rsid w:val="3D2D3AD7"/>
    <w:rsid w:val="3D473C94"/>
    <w:rsid w:val="3D5642D8"/>
    <w:rsid w:val="3D87261A"/>
    <w:rsid w:val="3DBA163C"/>
    <w:rsid w:val="3DBF717C"/>
    <w:rsid w:val="3DD52918"/>
    <w:rsid w:val="3DF23A41"/>
    <w:rsid w:val="3DF54ADF"/>
    <w:rsid w:val="3DF86671"/>
    <w:rsid w:val="3E131C81"/>
    <w:rsid w:val="3E134666"/>
    <w:rsid w:val="3E220F03"/>
    <w:rsid w:val="3E4B54E0"/>
    <w:rsid w:val="3E885DA4"/>
    <w:rsid w:val="3E935395"/>
    <w:rsid w:val="3EC423D5"/>
    <w:rsid w:val="3F0365C7"/>
    <w:rsid w:val="3F337FF6"/>
    <w:rsid w:val="3FB65CD2"/>
    <w:rsid w:val="401A1A41"/>
    <w:rsid w:val="40355211"/>
    <w:rsid w:val="40716F07"/>
    <w:rsid w:val="40731583"/>
    <w:rsid w:val="408A1650"/>
    <w:rsid w:val="4091126C"/>
    <w:rsid w:val="40CD2B03"/>
    <w:rsid w:val="40DB7B7D"/>
    <w:rsid w:val="4108193F"/>
    <w:rsid w:val="412429A7"/>
    <w:rsid w:val="41243B10"/>
    <w:rsid w:val="41E84D77"/>
    <w:rsid w:val="426D6D82"/>
    <w:rsid w:val="427F21F5"/>
    <w:rsid w:val="429C2503"/>
    <w:rsid w:val="43175BB1"/>
    <w:rsid w:val="431A0AF6"/>
    <w:rsid w:val="43346F3E"/>
    <w:rsid w:val="434F2738"/>
    <w:rsid w:val="435353A8"/>
    <w:rsid w:val="43612AA9"/>
    <w:rsid w:val="437465D6"/>
    <w:rsid w:val="43CC09CB"/>
    <w:rsid w:val="43E52786"/>
    <w:rsid w:val="43F34DF8"/>
    <w:rsid w:val="43FC5F3D"/>
    <w:rsid w:val="44443836"/>
    <w:rsid w:val="444F694C"/>
    <w:rsid w:val="445A137E"/>
    <w:rsid w:val="446657D2"/>
    <w:rsid w:val="44790551"/>
    <w:rsid w:val="44831773"/>
    <w:rsid w:val="44941971"/>
    <w:rsid w:val="44C96CDC"/>
    <w:rsid w:val="44CA0F29"/>
    <w:rsid w:val="44F3530C"/>
    <w:rsid w:val="44F708AA"/>
    <w:rsid w:val="451900C5"/>
    <w:rsid w:val="452E75AA"/>
    <w:rsid w:val="45BD7782"/>
    <w:rsid w:val="45C93A73"/>
    <w:rsid w:val="46357799"/>
    <w:rsid w:val="46787724"/>
    <w:rsid w:val="46C124FA"/>
    <w:rsid w:val="46CF376E"/>
    <w:rsid w:val="46DC2D6B"/>
    <w:rsid w:val="46F81357"/>
    <w:rsid w:val="47102451"/>
    <w:rsid w:val="471F6B62"/>
    <w:rsid w:val="4730741A"/>
    <w:rsid w:val="479434C7"/>
    <w:rsid w:val="47D91895"/>
    <w:rsid w:val="482860E2"/>
    <w:rsid w:val="48513163"/>
    <w:rsid w:val="49183809"/>
    <w:rsid w:val="4922640D"/>
    <w:rsid w:val="493000B7"/>
    <w:rsid w:val="499E63A8"/>
    <w:rsid w:val="499F0DB5"/>
    <w:rsid w:val="49AB73C6"/>
    <w:rsid w:val="49D12082"/>
    <w:rsid w:val="49EE6B1C"/>
    <w:rsid w:val="4A196CF5"/>
    <w:rsid w:val="4A8F16B0"/>
    <w:rsid w:val="4AE76D42"/>
    <w:rsid w:val="4AEA3E77"/>
    <w:rsid w:val="4AF023EB"/>
    <w:rsid w:val="4B2F79B1"/>
    <w:rsid w:val="4B4D2359"/>
    <w:rsid w:val="4B7409CE"/>
    <w:rsid w:val="4B8509C1"/>
    <w:rsid w:val="4B8A5418"/>
    <w:rsid w:val="4C1C66ED"/>
    <w:rsid w:val="4C2061DD"/>
    <w:rsid w:val="4C4D4963"/>
    <w:rsid w:val="4C5D5A43"/>
    <w:rsid w:val="4C8B71AC"/>
    <w:rsid w:val="4C975A5E"/>
    <w:rsid w:val="4CC75B67"/>
    <w:rsid w:val="4CF90EB5"/>
    <w:rsid w:val="4D010385"/>
    <w:rsid w:val="4D380C0B"/>
    <w:rsid w:val="4D8E4DAA"/>
    <w:rsid w:val="4DBC3CF3"/>
    <w:rsid w:val="4DC30261"/>
    <w:rsid w:val="4DD252B5"/>
    <w:rsid w:val="4DF404D9"/>
    <w:rsid w:val="4E254B11"/>
    <w:rsid w:val="4E632955"/>
    <w:rsid w:val="4E685C19"/>
    <w:rsid w:val="4ED973E6"/>
    <w:rsid w:val="4EE7279C"/>
    <w:rsid w:val="4EF64296"/>
    <w:rsid w:val="4F396470"/>
    <w:rsid w:val="4F6F16D9"/>
    <w:rsid w:val="4FB11F0D"/>
    <w:rsid w:val="4FC407F1"/>
    <w:rsid w:val="4FD01CC8"/>
    <w:rsid w:val="50121D54"/>
    <w:rsid w:val="5093551D"/>
    <w:rsid w:val="50936DE7"/>
    <w:rsid w:val="50C37A46"/>
    <w:rsid w:val="50CC366C"/>
    <w:rsid w:val="50D67E25"/>
    <w:rsid w:val="50DE790F"/>
    <w:rsid w:val="50EC3FE1"/>
    <w:rsid w:val="50EF7679"/>
    <w:rsid w:val="51410132"/>
    <w:rsid w:val="515D73A8"/>
    <w:rsid w:val="519D7121"/>
    <w:rsid w:val="51C3039B"/>
    <w:rsid w:val="51D074FE"/>
    <w:rsid w:val="52222204"/>
    <w:rsid w:val="52900819"/>
    <w:rsid w:val="52D06A13"/>
    <w:rsid w:val="52EF4EC4"/>
    <w:rsid w:val="530B47DE"/>
    <w:rsid w:val="535E49E2"/>
    <w:rsid w:val="53784B50"/>
    <w:rsid w:val="53C91DA4"/>
    <w:rsid w:val="543C68C6"/>
    <w:rsid w:val="549E6672"/>
    <w:rsid w:val="55376FFB"/>
    <w:rsid w:val="55457700"/>
    <w:rsid w:val="55BB30BA"/>
    <w:rsid w:val="55EE4920"/>
    <w:rsid w:val="567D4B94"/>
    <w:rsid w:val="567F2C86"/>
    <w:rsid w:val="573F7910"/>
    <w:rsid w:val="579C260D"/>
    <w:rsid w:val="57D8673A"/>
    <w:rsid w:val="57DB2592"/>
    <w:rsid w:val="58033328"/>
    <w:rsid w:val="583D0AD6"/>
    <w:rsid w:val="5844640B"/>
    <w:rsid w:val="58B13A41"/>
    <w:rsid w:val="59867857"/>
    <w:rsid w:val="59871CC6"/>
    <w:rsid w:val="59AD2E8E"/>
    <w:rsid w:val="59DF0E4F"/>
    <w:rsid w:val="59EA0497"/>
    <w:rsid w:val="59EA0F5C"/>
    <w:rsid w:val="59FF1345"/>
    <w:rsid w:val="5A1B3EA8"/>
    <w:rsid w:val="5A206FDA"/>
    <w:rsid w:val="5A886182"/>
    <w:rsid w:val="5AC91323"/>
    <w:rsid w:val="5ACE7952"/>
    <w:rsid w:val="5AF334D5"/>
    <w:rsid w:val="5BCA607F"/>
    <w:rsid w:val="5C6C2D78"/>
    <w:rsid w:val="5C8259E8"/>
    <w:rsid w:val="5C866956"/>
    <w:rsid w:val="5C9F5A5E"/>
    <w:rsid w:val="5CA06501"/>
    <w:rsid w:val="5CA47EB2"/>
    <w:rsid w:val="5D510860"/>
    <w:rsid w:val="5D625A1E"/>
    <w:rsid w:val="5D696CE4"/>
    <w:rsid w:val="5D761C1C"/>
    <w:rsid w:val="5DBC7060"/>
    <w:rsid w:val="5DC574A1"/>
    <w:rsid w:val="5DD84AC7"/>
    <w:rsid w:val="5E3656AC"/>
    <w:rsid w:val="5E7471C5"/>
    <w:rsid w:val="5E9819A1"/>
    <w:rsid w:val="5EA3030C"/>
    <w:rsid w:val="5EB0547A"/>
    <w:rsid w:val="5EC32909"/>
    <w:rsid w:val="5EE15C89"/>
    <w:rsid w:val="5F172232"/>
    <w:rsid w:val="5F640C6D"/>
    <w:rsid w:val="5FC02554"/>
    <w:rsid w:val="5FD1024E"/>
    <w:rsid w:val="601A26FF"/>
    <w:rsid w:val="602A6BA2"/>
    <w:rsid w:val="602B6AA7"/>
    <w:rsid w:val="605D615C"/>
    <w:rsid w:val="60801391"/>
    <w:rsid w:val="60FE2CC9"/>
    <w:rsid w:val="6119225D"/>
    <w:rsid w:val="614441DB"/>
    <w:rsid w:val="61453AA6"/>
    <w:rsid w:val="615403EA"/>
    <w:rsid w:val="619D1962"/>
    <w:rsid w:val="61AF514C"/>
    <w:rsid w:val="620317D9"/>
    <w:rsid w:val="62265950"/>
    <w:rsid w:val="62426A03"/>
    <w:rsid w:val="625E6872"/>
    <w:rsid w:val="626D3042"/>
    <w:rsid w:val="627D0316"/>
    <w:rsid w:val="62B52DB6"/>
    <w:rsid w:val="63046B4C"/>
    <w:rsid w:val="630B56C5"/>
    <w:rsid w:val="630B7D90"/>
    <w:rsid w:val="63331E4E"/>
    <w:rsid w:val="633D2D9C"/>
    <w:rsid w:val="63430FAD"/>
    <w:rsid w:val="63584057"/>
    <w:rsid w:val="63DF2385"/>
    <w:rsid w:val="63E635FE"/>
    <w:rsid w:val="64533CB0"/>
    <w:rsid w:val="646A232C"/>
    <w:rsid w:val="6499084D"/>
    <w:rsid w:val="64AE23C2"/>
    <w:rsid w:val="64B36145"/>
    <w:rsid w:val="64C26E40"/>
    <w:rsid w:val="64E16902"/>
    <w:rsid w:val="6504098E"/>
    <w:rsid w:val="65495A40"/>
    <w:rsid w:val="656213CB"/>
    <w:rsid w:val="659F50D4"/>
    <w:rsid w:val="65D562D9"/>
    <w:rsid w:val="65D93FDD"/>
    <w:rsid w:val="65E24F23"/>
    <w:rsid w:val="669D69A4"/>
    <w:rsid w:val="67341C8A"/>
    <w:rsid w:val="679941E2"/>
    <w:rsid w:val="67A43D1D"/>
    <w:rsid w:val="67AF58DC"/>
    <w:rsid w:val="67C65DC8"/>
    <w:rsid w:val="67DA5D63"/>
    <w:rsid w:val="67F06CCD"/>
    <w:rsid w:val="680E6711"/>
    <w:rsid w:val="681B3DDE"/>
    <w:rsid w:val="68265ECB"/>
    <w:rsid w:val="685412C0"/>
    <w:rsid w:val="68697CB0"/>
    <w:rsid w:val="68A57C30"/>
    <w:rsid w:val="68D55884"/>
    <w:rsid w:val="69123E7A"/>
    <w:rsid w:val="695543A0"/>
    <w:rsid w:val="69855FAC"/>
    <w:rsid w:val="6A5C45D9"/>
    <w:rsid w:val="6A7C5D3D"/>
    <w:rsid w:val="6AB04C89"/>
    <w:rsid w:val="6AC800F0"/>
    <w:rsid w:val="6ACC4226"/>
    <w:rsid w:val="6ACF35FB"/>
    <w:rsid w:val="6ADC1DCC"/>
    <w:rsid w:val="6B3368A6"/>
    <w:rsid w:val="6B3D5CD6"/>
    <w:rsid w:val="6B590546"/>
    <w:rsid w:val="6B6F42C0"/>
    <w:rsid w:val="6B833DC3"/>
    <w:rsid w:val="6BC54006"/>
    <w:rsid w:val="6C44382F"/>
    <w:rsid w:val="6C5C055A"/>
    <w:rsid w:val="6C7F59C2"/>
    <w:rsid w:val="6CB52533"/>
    <w:rsid w:val="6CD01233"/>
    <w:rsid w:val="6D1F1056"/>
    <w:rsid w:val="6D4030B1"/>
    <w:rsid w:val="6D78094E"/>
    <w:rsid w:val="6D7A5830"/>
    <w:rsid w:val="6D844E70"/>
    <w:rsid w:val="6DA41587"/>
    <w:rsid w:val="6DEE54F9"/>
    <w:rsid w:val="6E884EDF"/>
    <w:rsid w:val="6EC8457B"/>
    <w:rsid w:val="6ECC6F0E"/>
    <w:rsid w:val="6EF8188D"/>
    <w:rsid w:val="6EFD3685"/>
    <w:rsid w:val="6EFF6849"/>
    <w:rsid w:val="6F1070BE"/>
    <w:rsid w:val="6F2571F3"/>
    <w:rsid w:val="6FAD0A18"/>
    <w:rsid w:val="6FDD0EB6"/>
    <w:rsid w:val="6FE97FEF"/>
    <w:rsid w:val="6FF868AF"/>
    <w:rsid w:val="702C67FE"/>
    <w:rsid w:val="707B043A"/>
    <w:rsid w:val="70AD60B9"/>
    <w:rsid w:val="70F570C2"/>
    <w:rsid w:val="70F766C0"/>
    <w:rsid w:val="70FA04FB"/>
    <w:rsid w:val="70FA499F"/>
    <w:rsid w:val="710827F0"/>
    <w:rsid w:val="711A6D17"/>
    <w:rsid w:val="712C7A0E"/>
    <w:rsid w:val="7230003F"/>
    <w:rsid w:val="725E7C32"/>
    <w:rsid w:val="72807591"/>
    <w:rsid w:val="72990F00"/>
    <w:rsid w:val="72A30A6A"/>
    <w:rsid w:val="72D46E2B"/>
    <w:rsid w:val="72F23BE6"/>
    <w:rsid w:val="73055DCD"/>
    <w:rsid w:val="73C67529"/>
    <w:rsid w:val="73E0740A"/>
    <w:rsid w:val="73ED70EB"/>
    <w:rsid w:val="73F1429E"/>
    <w:rsid w:val="74331B9A"/>
    <w:rsid w:val="745F5216"/>
    <w:rsid w:val="74777BC4"/>
    <w:rsid w:val="75124D1C"/>
    <w:rsid w:val="751802E6"/>
    <w:rsid w:val="754318A2"/>
    <w:rsid w:val="7563031E"/>
    <w:rsid w:val="75D94B83"/>
    <w:rsid w:val="761657B0"/>
    <w:rsid w:val="762244A9"/>
    <w:rsid w:val="762657D1"/>
    <w:rsid w:val="76331FC3"/>
    <w:rsid w:val="765E0DFA"/>
    <w:rsid w:val="767D1CE9"/>
    <w:rsid w:val="76A42B9C"/>
    <w:rsid w:val="76AC4C20"/>
    <w:rsid w:val="76C50F4D"/>
    <w:rsid w:val="76F105F2"/>
    <w:rsid w:val="77594C89"/>
    <w:rsid w:val="77724091"/>
    <w:rsid w:val="777D6E2F"/>
    <w:rsid w:val="77B800BF"/>
    <w:rsid w:val="77C77ECD"/>
    <w:rsid w:val="77F7187F"/>
    <w:rsid w:val="7826196D"/>
    <w:rsid w:val="78435433"/>
    <w:rsid w:val="78522146"/>
    <w:rsid w:val="787E0D70"/>
    <w:rsid w:val="78822892"/>
    <w:rsid w:val="78B82E9D"/>
    <w:rsid w:val="78D33643"/>
    <w:rsid w:val="78D6642C"/>
    <w:rsid w:val="78DC12EC"/>
    <w:rsid w:val="78E60F97"/>
    <w:rsid w:val="79012FF8"/>
    <w:rsid w:val="790E73E3"/>
    <w:rsid w:val="795F7A95"/>
    <w:rsid w:val="796B100B"/>
    <w:rsid w:val="79866F2E"/>
    <w:rsid w:val="79B3546E"/>
    <w:rsid w:val="7A0600A0"/>
    <w:rsid w:val="7A1303F4"/>
    <w:rsid w:val="7A1A39BC"/>
    <w:rsid w:val="7A6502F8"/>
    <w:rsid w:val="7A6B3BB3"/>
    <w:rsid w:val="7A98088D"/>
    <w:rsid w:val="7B254D9A"/>
    <w:rsid w:val="7B4349A5"/>
    <w:rsid w:val="7B654568"/>
    <w:rsid w:val="7B6C3B4C"/>
    <w:rsid w:val="7B6C635A"/>
    <w:rsid w:val="7B7E5F59"/>
    <w:rsid w:val="7BAC1180"/>
    <w:rsid w:val="7C0634DA"/>
    <w:rsid w:val="7C1E59A0"/>
    <w:rsid w:val="7CB65DF4"/>
    <w:rsid w:val="7CDA4698"/>
    <w:rsid w:val="7CE60826"/>
    <w:rsid w:val="7D255D36"/>
    <w:rsid w:val="7D312B5D"/>
    <w:rsid w:val="7D5602F5"/>
    <w:rsid w:val="7D5D7D79"/>
    <w:rsid w:val="7D60450C"/>
    <w:rsid w:val="7D9B2217"/>
    <w:rsid w:val="7DA2048C"/>
    <w:rsid w:val="7E58244C"/>
    <w:rsid w:val="7EF46A41"/>
    <w:rsid w:val="7F3E5F3C"/>
    <w:rsid w:val="7F764582"/>
    <w:rsid w:val="7F921462"/>
    <w:rsid w:val="7FCB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楷体"/>
      <w:sz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Emphasis"/>
    <w:qFormat/>
    <w:uiPriority w:val="99"/>
    <w:rPr>
      <w:rFonts w:cs="Times New Roman"/>
      <w:i/>
      <w:iCs/>
    </w:rPr>
  </w:style>
  <w:style w:type="paragraph" w:styleId="10">
    <w:name w:val="List Paragraph"/>
    <w:basedOn w:val="1"/>
    <w:autoRedefine/>
    <w:qFormat/>
    <w:uiPriority w:val="34"/>
    <w:pPr>
      <w:numPr>
        <w:ilvl w:val="0"/>
        <w:numId w:val="1"/>
      </w:numPr>
      <w:spacing w:line="540" w:lineRule="exact"/>
    </w:pPr>
    <w:rPr>
      <w:rFonts w:ascii="仿宋_GB2312" w:hAnsi="仿宋" w:eastAsia="仿宋_GB2312" w:cs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3419</Words>
  <Characters>3533</Characters>
  <Lines>32</Lines>
  <Paragraphs>9</Paragraphs>
  <TotalTime>0</TotalTime>
  <ScaleCrop>false</ScaleCrop>
  <LinksUpToDate>false</LinksUpToDate>
  <CharactersWithSpaces>3546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2025-01-15T07:25:00Z</dcterms:created>
  <dc:creator>一平 孙</dc:creator>
  <cp:lastModifiedBy>CHINA D</cp:lastModifiedBy>
  <cp:lastPrinted>2024-01-12T17:00:00Z</cp:lastPrinted>
  <dcterms:modified xsi:type="dcterms:W3CDTF">2026-08-22T17:17:47Z</dcterms:modified>
  <cp:revision>168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00EBE228D32146E194BD9D38800FE02B_13</vt:lpwstr>
  </property>
  <property fmtid="{D5CDD505-2E9C-101B-9397-08002B2CF9AE}" pid="4" name="KSOTemplateDocerSaveRecord">
    <vt:lpwstr>eyJoZGlkIjoiYWU0ZDJlZDFjNDg0NDBhYWMxM2U3OTkxN2UxNmE2NWEiLCJ1c2VySWQiOiI0MzA5NDQyMDkifQ==</vt:lpwstr>
  </property>
</Properties>
</file>