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F14F7" w14:textId="77777777" w:rsidR="00517272" w:rsidRPr="000A1954" w:rsidRDefault="00517272" w:rsidP="006F359B">
      <w:pPr>
        <w:tabs>
          <w:tab w:val="center" w:pos="4968"/>
        </w:tabs>
        <w:spacing w:line="276" w:lineRule="auto"/>
        <w:ind w:left="288" w:right="288"/>
        <w:jc w:val="center"/>
        <w:rPr>
          <w:rStyle w:val="SUB"/>
          <w:rFonts w:ascii="Arial" w:hAnsi="Arial" w:cs="Arial"/>
          <w:b/>
          <w:bCs/>
          <w:spacing w:val="-3"/>
          <w:sz w:val="22"/>
          <w:szCs w:val="22"/>
        </w:rPr>
      </w:pPr>
    </w:p>
    <w:p w14:paraId="5EE57D1F" w14:textId="081C2162" w:rsidR="00E109A8" w:rsidRDefault="0055006D" w:rsidP="00054F65">
      <w:pPr>
        <w:spacing w:line="276" w:lineRule="auto"/>
        <w:jc w:val="center"/>
        <w:rPr>
          <w:rFonts w:cs="Arial"/>
          <w:b/>
          <w:sz w:val="22"/>
          <w:szCs w:val="22"/>
        </w:rPr>
        <w:sectPr w:rsidR="00E109A8" w:rsidSect="006E2F9F">
          <w:pgSz w:w="12240" w:h="15840" w:code="1"/>
          <w:pgMar w:top="360" w:right="1444" w:bottom="360" w:left="1440" w:header="720" w:footer="288" w:gutter="0"/>
          <w:cols w:space="720"/>
          <w:noEndnote/>
          <w:docGrid w:linePitch="204"/>
        </w:sectPr>
      </w:pPr>
      <w:r w:rsidRPr="00383206">
        <w:rPr>
          <w:rFonts w:eastAsia="Calibri" w:cs="Arial"/>
          <w:color w:val="444444"/>
          <w:sz w:val="32"/>
          <w:szCs w:val="21"/>
        </w:rPr>
        <w:t>Thomas</w:t>
      </w:r>
      <w:r w:rsidRPr="00383206">
        <w:rPr>
          <w:rFonts w:eastAsia="Calibri" w:cs="Arial"/>
          <w:b/>
          <w:bCs/>
          <w:sz w:val="32"/>
          <w:szCs w:val="21"/>
        </w:rPr>
        <w:t xml:space="preserve"> </w:t>
      </w:r>
      <w:r w:rsidRPr="00383206">
        <w:rPr>
          <w:rFonts w:eastAsia="Calibri" w:cs="Arial"/>
          <w:b/>
          <w:bCs/>
          <w:color w:val="4F81BD"/>
          <w:sz w:val="32"/>
          <w:szCs w:val="21"/>
        </w:rPr>
        <w:t>Thio</w:t>
      </w:r>
      <w:r w:rsidR="007E2108" w:rsidRPr="00383206">
        <w:rPr>
          <w:rFonts w:eastAsia="Calibri" w:cs="Arial"/>
          <w:b/>
          <w:bCs/>
          <w:color w:val="4F81BD"/>
          <w:sz w:val="32"/>
          <w:szCs w:val="21"/>
        </w:rPr>
        <w:t xml:space="preserve"> | </w:t>
      </w:r>
      <w:r w:rsidR="00EA2DDF">
        <w:rPr>
          <w:rFonts w:eastAsia="Calibri" w:cs="Arial"/>
          <w:b/>
          <w:bCs/>
          <w:color w:val="000000"/>
          <w:sz w:val="32"/>
          <w:szCs w:val="21"/>
        </w:rPr>
        <w:t>Tokyo</w:t>
      </w:r>
      <w:r w:rsidRPr="00054F65">
        <w:rPr>
          <w:rFonts w:eastAsia="Calibri" w:cs="Arial"/>
          <w:b/>
          <w:bCs/>
          <w:color w:val="4F81BD"/>
          <w:sz w:val="22"/>
          <w:szCs w:val="22"/>
        </w:rPr>
        <w:br/>
      </w:r>
      <w:r w:rsidR="000F6B4F" w:rsidRPr="00383206">
        <w:rPr>
          <w:rFonts w:cs="Arial"/>
          <w:b/>
          <w:sz w:val="21"/>
          <w:szCs w:val="21"/>
        </w:rPr>
        <w:t xml:space="preserve">IMPORTANT: </w:t>
      </w:r>
      <w:r w:rsidR="005E481C">
        <w:rPr>
          <w:rFonts w:cs="Arial"/>
          <w:bCs/>
          <w:sz w:val="21"/>
          <w:szCs w:val="21"/>
        </w:rPr>
        <w:t xml:space="preserve">Singaporean, </w:t>
      </w:r>
      <w:r w:rsidR="00C92D17">
        <w:rPr>
          <w:rFonts w:cs="Arial"/>
          <w:bCs/>
          <w:sz w:val="21"/>
          <w:szCs w:val="21"/>
        </w:rPr>
        <w:t xml:space="preserve">with </w:t>
      </w:r>
      <w:r w:rsidR="000F6B4F">
        <w:rPr>
          <w:rFonts w:cs="Arial"/>
          <w:bCs/>
          <w:sz w:val="21"/>
          <w:szCs w:val="21"/>
        </w:rPr>
        <w:t>5</w:t>
      </w:r>
      <w:r w:rsidR="000F6B4F" w:rsidRPr="00383206">
        <w:rPr>
          <w:rFonts w:cs="Arial"/>
          <w:bCs/>
          <w:sz w:val="21"/>
          <w:szCs w:val="21"/>
        </w:rPr>
        <w:t xml:space="preserve"> Year Japan Work Visa</w:t>
      </w:r>
      <w:r w:rsidR="009932B4">
        <w:rPr>
          <w:rFonts w:cs="Arial"/>
          <w:bCs/>
          <w:sz w:val="21"/>
          <w:szCs w:val="21"/>
        </w:rPr>
        <w:t xml:space="preserve"> (</w:t>
      </w:r>
      <w:r w:rsidR="0005489E">
        <w:rPr>
          <w:rFonts w:cs="Arial"/>
          <w:bCs/>
          <w:sz w:val="21"/>
          <w:szCs w:val="21"/>
        </w:rPr>
        <w:t xml:space="preserve">from </w:t>
      </w:r>
      <w:r w:rsidR="00375F58">
        <w:rPr>
          <w:rFonts w:cs="Arial"/>
          <w:bCs/>
          <w:sz w:val="21"/>
          <w:szCs w:val="21"/>
        </w:rPr>
        <w:t>Feb</w:t>
      </w:r>
      <w:r w:rsidR="0036005E">
        <w:rPr>
          <w:rFonts w:cs="Arial"/>
          <w:bCs/>
          <w:sz w:val="21"/>
          <w:szCs w:val="21"/>
        </w:rPr>
        <w:t xml:space="preserve"> 2020</w:t>
      </w:r>
      <w:r w:rsidR="009932B4">
        <w:rPr>
          <w:rFonts w:cs="Arial"/>
          <w:bCs/>
          <w:sz w:val="21"/>
          <w:szCs w:val="21"/>
        </w:rPr>
        <w:t>)</w:t>
      </w:r>
      <w:r w:rsidR="000F6B4F">
        <w:rPr>
          <w:rFonts w:eastAsia="Calibri" w:cs="Arial"/>
          <w:b/>
          <w:bCs/>
          <w:color w:val="0070C0"/>
          <w:sz w:val="21"/>
          <w:szCs w:val="21"/>
        </w:rPr>
        <w:br/>
      </w:r>
      <w:r w:rsidRPr="00383206">
        <w:rPr>
          <w:rFonts w:eastAsia="Calibri" w:cs="Arial"/>
          <w:b/>
          <w:bCs/>
          <w:color w:val="0070C0"/>
          <w:sz w:val="21"/>
          <w:szCs w:val="21"/>
        </w:rPr>
        <w:t>Mobile:</w:t>
      </w:r>
      <w:r w:rsidRPr="00383206">
        <w:rPr>
          <w:rFonts w:eastAsia="Calibri" w:cs="Arial"/>
          <w:b/>
          <w:bCs/>
          <w:color w:val="000000"/>
          <w:sz w:val="21"/>
          <w:szCs w:val="21"/>
        </w:rPr>
        <w:t xml:space="preserve"> </w:t>
      </w:r>
      <w:r w:rsidR="00F97BB6">
        <w:rPr>
          <w:rFonts w:eastAsia="Calibri" w:cs="Arial"/>
          <w:b/>
          <w:bCs/>
          <w:color w:val="000000"/>
          <w:sz w:val="21"/>
          <w:szCs w:val="21"/>
        </w:rPr>
        <w:t>(</w:t>
      </w:r>
      <w:r w:rsidR="001C7877" w:rsidRPr="00383206">
        <w:rPr>
          <w:rFonts w:eastAsia="Calibri" w:cs="Arial"/>
          <w:bCs/>
          <w:color w:val="000000"/>
          <w:sz w:val="21"/>
          <w:szCs w:val="21"/>
        </w:rPr>
        <w:t>+</w:t>
      </w:r>
      <w:r w:rsidR="00CE0058">
        <w:rPr>
          <w:rFonts w:eastAsia="Calibri" w:cs="Arial"/>
          <w:bCs/>
          <w:color w:val="000000"/>
          <w:sz w:val="21"/>
          <w:szCs w:val="21"/>
        </w:rPr>
        <w:t>81</w:t>
      </w:r>
      <w:r w:rsidR="00F97BB6">
        <w:rPr>
          <w:rFonts w:eastAsia="Calibri" w:cs="Arial"/>
          <w:bCs/>
          <w:color w:val="000000"/>
          <w:sz w:val="21"/>
          <w:szCs w:val="21"/>
        </w:rPr>
        <w:t>)</w:t>
      </w:r>
      <w:r w:rsidR="00CE0058">
        <w:rPr>
          <w:rFonts w:eastAsia="Calibri" w:cs="Arial"/>
          <w:bCs/>
          <w:color w:val="000000"/>
          <w:sz w:val="21"/>
          <w:szCs w:val="21"/>
        </w:rPr>
        <w:t xml:space="preserve"> </w:t>
      </w:r>
      <w:r w:rsidR="00F10C15" w:rsidRPr="00F10C15">
        <w:rPr>
          <w:rFonts w:eastAsia="Calibri" w:cs="Arial"/>
          <w:bCs/>
          <w:color w:val="000000"/>
          <w:sz w:val="21"/>
          <w:szCs w:val="21"/>
        </w:rPr>
        <w:t>070</w:t>
      </w:r>
      <w:r w:rsidR="00F10C15">
        <w:rPr>
          <w:rFonts w:eastAsia="Calibri" w:cs="Arial"/>
          <w:bCs/>
          <w:color w:val="000000"/>
          <w:sz w:val="21"/>
          <w:szCs w:val="21"/>
        </w:rPr>
        <w:t xml:space="preserve"> </w:t>
      </w:r>
      <w:r w:rsidR="00F10C15" w:rsidRPr="00F10C15">
        <w:rPr>
          <w:rFonts w:eastAsia="Calibri" w:cs="Arial"/>
          <w:bCs/>
          <w:color w:val="000000"/>
          <w:sz w:val="21"/>
          <w:szCs w:val="21"/>
        </w:rPr>
        <w:t>3326</w:t>
      </w:r>
      <w:r w:rsidR="00F10C15">
        <w:rPr>
          <w:rFonts w:eastAsia="Calibri" w:cs="Arial"/>
          <w:bCs/>
          <w:color w:val="000000"/>
          <w:sz w:val="21"/>
          <w:szCs w:val="21"/>
        </w:rPr>
        <w:t xml:space="preserve"> </w:t>
      </w:r>
      <w:r w:rsidR="00F10C15" w:rsidRPr="00F10C15">
        <w:rPr>
          <w:rFonts w:eastAsia="Calibri" w:cs="Arial"/>
          <w:bCs/>
          <w:color w:val="000000"/>
          <w:sz w:val="21"/>
          <w:szCs w:val="21"/>
        </w:rPr>
        <w:t>9411</w:t>
      </w:r>
      <w:r w:rsidR="00C353DB" w:rsidRPr="00383206">
        <w:rPr>
          <w:rFonts w:eastAsia="Calibri" w:cs="Arial"/>
          <w:b/>
          <w:bCs/>
          <w:color w:val="000000"/>
          <w:sz w:val="21"/>
          <w:szCs w:val="21"/>
        </w:rPr>
        <w:tab/>
      </w:r>
      <w:r w:rsidR="00744C46" w:rsidRPr="00383206">
        <w:rPr>
          <w:rFonts w:eastAsia="Calibri" w:cs="Arial"/>
          <w:b/>
          <w:bCs/>
          <w:color w:val="0070C0"/>
          <w:sz w:val="21"/>
          <w:szCs w:val="21"/>
        </w:rPr>
        <w:t>Email:</w:t>
      </w:r>
      <w:r w:rsidR="00744C46" w:rsidRPr="00383206">
        <w:rPr>
          <w:rFonts w:eastAsia="Calibri" w:cs="Arial"/>
          <w:b/>
          <w:bCs/>
          <w:color w:val="000000"/>
          <w:sz w:val="21"/>
          <w:szCs w:val="21"/>
        </w:rPr>
        <w:t xml:space="preserve"> </w:t>
      </w:r>
      <w:hyperlink r:id="rId7" w:history="1">
        <w:r w:rsidR="006B6AA9" w:rsidRPr="00B9278D">
          <w:rPr>
            <w:rStyle w:val="Hyperlink"/>
            <w:rFonts w:eastAsia="Calibri" w:cs="Arial"/>
            <w:bCs/>
            <w:sz w:val="21"/>
            <w:szCs w:val="21"/>
          </w:rPr>
          <w:t>thio.thomasks@gmail.com</w:t>
        </w:r>
      </w:hyperlink>
      <w:r w:rsidR="003F0D3F" w:rsidRPr="00383206">
        <w:rPr>
          <w:rStyle w:val="Hyperlink"/>
          <w:rFonts w:eastAsia="Calibri" w:cs="Arial"/>
          <w:bCs/>
          <w:sz w:val="21"/>
          <w:szCs w:val="21"/>
        </w:rPr>
        <w:br/>
      </w:r>
      <w:r w:rsidR="003F0D3F" w:rsidRPr="00383206">
        <w:rPr>
          <w:rFonts w:eastAsia="Calibri" w:cs="Arial"/>
          <w:b/>
          <w:bCs/>
          <w:color w:val="4472C4" w:themeColor="accent1"/>
          <w:sz w:val="21"/>
          <w:szCs w:val="21"/>
        </w:rPr>
        <w:t>Portfolio</w:t>
      </w:r>
      <w:r w:rsidR="003F0D3F" w:rsidRPr="00383206">
        <w:rPr>
          <w:rFonts w:eastAsia="Calibri" w:cs="Arial"/>
          <w:b/>
          <w:bCs/>
          <w:color w:val="000000"/>
          <w:sz w:val="21"/>
          <w:szCs w:val="21"/>
        </w:rPr>
        <w:t xml:space="preserve">: </w:t>
      </w:r>
      <w:hyperlink r:id="rId8" w:history="1">
        <w:r w:rsidR="00705EF3" w:rsidRPr="00383206">
          <w:rPr>
            <w:rStyle w:val="Hyperlink"/>
            <w:rFonts w:eastAsia="Calibri" w:cs="Arial"/>
            <w:bCs/>
            <w:sz w:val="21"/>
            <w:szCs w:val="21"/>
          </w:rPr>
          <w:t>https://pathbrite.com/thomasthio/SgBO</w:t>
        </w:r>
      </w:hyperlink>
      <w:r w:rsidR="00705EF3" w:rsidRPr="00383206">
        <w:rPr>
          <w:rFonts w:eastAsia="Calibri" w:cs="Arial"/>
          <w:bCs/>
          <w:color w:val="000000"/>
          <w:sz w:val="21"/>
          <w:szCs w:val="21"/>
        </w:rPr>
        <w:t xml:space="preserve"> </w:t>
      </w:r>
      <w:r w:rsidR="00845DC1">
        <w:rPr>
          <w:rFonts w:eastAsia="Calibri" w:cs="Arial"/>
          <w:bCs/>
          <w:color w:val="000000"/>
          <w:sz w:val="22"/>
          <w:szCs w:val="22"/>
        </w:rPr>
        <w:br/>
      </w:r>
    </w:p>
    <w:p w14:paraId="3BCAEA4F" w14:textId="5C80334C" w:rsidR="00430A26" w:rsidRPr="00514EBC" w:rsidRDefault="008F762D" w:rsidP="00430A26">
      <w:pPr>
        <w:pStyle w:val="ListParagraph"/>
        <w:numPr>
          <w:ilvl w:val="0"/>
          <w:numId w:val="32"/>
        </w:numPr>
        <w:spacing w:line="276" w:lineRule="auto"/>
        <w:ind w:left="-284" w:right="-502" w:hanging="283"/>
        <w:rPr>
          <w:rFonts w:cs="Arial"/>
          <w:b/>
          <w:sz w:val="22"/>
          <w:szCs w:val="22"/>
        </w:rPr>
      </w:pPr>
      <w:r>
        <w:rPr>
          <w:rFonts w:cs="Arial"/>
          <w:sz w:val="22"/>
          <w:szCs w:val="22"/>
        </w:rPr>
        <w:t>Proficient in C#, C++, Java and Python</w:t>
      </w:r>
    </w:p>
    <w:p w14:paraId="13CF63B4" w14:textId="7AE28321" w:rsidR="00514EBC" w:rsidRPr="00514EBC" w:rsidRDefault="00EA1370" w:rsidP="00514EBC">
      <w:pPr>
        <w:pStyle w:val="ListParagraph"/>
        <w:numPr>
          <w:ilvl w:val="0"/>
          <w:numId w:val="32"/>
        </w:numPr>
        <w:spacing w:line="276" w:lineRule="auto"/>
        <w:ind w:left="-284" w:right="-502" w:hanging="283"/>
        <w:rPr>
          <w:rFonts w:cs="Arial"/>
          <w:b/>
          <w:sz w:val="22"/>
          <w:szCs w:val="22"/>
        </w:rPr>
      </w:pPr>
      <w:r>
        <w:rPr>
          <w:rFonts w:cs="Arial"/>
          <w:sz w:val="22"/>
          <w:szCs w:val="22"/>
        </w:rPr>
        <w:t>Experience</w:t>
      </w:r>
      <w:r w:rsidR="007C4416">
        <w:rPr>
          <w:rFonts w:cs="Arial"/>
          <w:sz w:val="22"/>
          <w:szCs w:val="22"/>
        </w:rPr>
        <w:t>d in API connectivity</w:t>
      </w:r>
      <w:r w:rsidR="008D6D44">
        <w:rPr>
          <w:rFonts w:cs="Arial"/>
          <w:sz w:val="22"/>
          <w:szCs w:val="22"/>
        </w:rPr>
        <w:t xml:space="preserve"> and interop</w:t>
      </w:r>
    </w:p>
    <w:p w14:paraId="6C6B2335" w14:textId="06C871B7" w:rsidR="00873663" w:rsidRPr="009705D9" w:rsidRDefault="00B32BDB" w:rsidP="00F005D3">
      <w:pPr>
        <w:pStyle w:val="ListParagraph"/>
        <w:numPr>
          <w:ilvl w:val="0"/>
          <w:numId w:val="32"/>
        </w:numPr>
        <w:spacing w:line="276" w:lineRule="auto"/>
        <w:ind w:left="-284" w:right="-502" w:hanging="283"/>
        <w:rPr>
          <w:rFonts w:cs="Arial"/>
          <w:b/>
          <w:sz w:val="22"/>
          <w:szCs w:val="22"/>
        </w:rPr>
      </w:pPr>
      <w:r>
        <w:rPr>
          <w:rFonts w:cs="Arial"/>
          <w:sz w:val="22"/>
          <w:szCs w:val="22"/>
        </w:rPr>
        <w:t>Intellectually curious, collaborative and high EQ</w:t>
      </w:r>
    </w:p>
    <w:p w14:paraId="59C134D5" w14:textId="16571E45" w:rsidR="009705D9" w:rsidRPr="009705D9" w:rsidRDefault="008F762D" w:rsidP="00F005D3">
      <w:pPr>
        <w:pStyle w:val="ListParagraph"/>
        <w:numPr>
          <w:ilvl w:val="0"/>
          <w:numId w:val="32"/>
        </w:numPr>
        <w:spacing w:line="276" w:lineRule="auto"/>
        <w:ind w:left="-284" w:right="-502" w:firstLine="0"/>
        <w:rPr>
          <w:rFonts w:cs="Arial"/>
          <w:b/>
          <w:sz w:val="22"/>
          <w:szCs w:val="22"/>
        </w:rPr>
      </w:pPr>
      <w:r>
        <w:rPr>
          <w:rFonts w:cs="Arial"/>
          <w:sz w:val="22"/>
          <w:szCs w:val="22"/>
        </w:rPr>
        <w:t>Strong communicator</w:t>
      </w:r>
    </w:p>
    <w:p w14:paraId="5E019AF8" w14:textId="56D240F9" w:rsidR="00E109A8" w:rsidRPr="00F21814" w:rsidRDefault="007639BF" w:rsidP="00F21814">
      <w:pPr>
        <w:pStyle w:val="ListParagraph"/>
        <w:numPr>
          <w:ilvl w:val="0"/>
          <w:numId w:val="32"/>
        </w:numPr>
        <w:spacing w:line="276" w:lineRule="auto"/>
        <w:ind w:left="-284" w:right="-502" w:hanging="11"/>
        <w:rPr>
          <w:rFonts w:cs="Arial"/>
          <w:b/>
          <w:sz w:val="22"/>
          <w:szCs w:val="22"/>
        </w:rPr>
      </w:pPr>
      <w:r>
        <w:rPr>
          <w:rFonts w:cs="Arial"/>
          <w:sz w:val="22"/>
          <w:szCs w:val="22"/>
        </w:rPr>
        <w:t xml:space="preserve">Results-driven, </w:t>
      </w:r>
      <w:r w:rsidR="00E109A8" w:rsidRPr="00F21814">
        <w:rPr>
          <w:rFonts w:cs="Arial"/>
          <w:sz w:val="22"/>
          <w:szCs w:val="22"/>
        </w:rPr>
        <w:t>excel</w:t>
      </w:r>
      <w:r>
        <w:rPr>
          <w:rFonts w:cs="Arial"/>
          <w:sz w:val="22"/>
          <w:szCs w:val="22"/>
        </w:rPr>
        <w:t>s</w:t>
      </w:r>
      <w:r w:rsidR="00E109A8" w:rsidRPr="00F21814">
        <w:rPr>
          <w:rFonts w:cs="Arial"/>
          <w:sz w:val="22"/>
          <w:szCs w:val="22"/>
        </w:rPr>
        <w:t xml:space="preserve"> in fast-paced environment</w:t>
      </w:r>
    </w:p>
    <w:p w14:paraId="59B4C2EA" w14:textId="40E6832D" w:rsidR="00411E70" w:rsidRPr="00054F65" w:rsidRDefault="00411E70" w:rsidP="001B50B6">
      <w:pPr>
        <w:pStyle w:val="ListParagraph"/>
        <w:numPr>
          <w:ilvl w:val="0"/>
          <w:numId w:val="32"/>
        </w:numPr>
        <w:spacing w:line="276" w:lineRule="auto"/>
        <w:ind w:left="0" w:right="-785" w:hanging="284"/>
        <w:rPr>
          <w:rFonts w:cs="Arial"/>
          <w:b/>
          <w:sz w:val="22"/>
          <w:szCs w:val="22"/>
        </w:rPr>
      </w:pPr>
      <w:r>
        <w:rPr>
          <w:rFonts w:cs="Arial"/>
          <w:sz w:val="22"/>
          <w:szCs w:val="22"/>
        </w:rPr>
        <w:t>Highly mobile and open to global relocation</w:t>
      </w:r>
    </w:p>
    <w:p w14:paraId="3C565843" w14:textId="77777777" w:rsidR="00E109A8" w:rsidRDefault="00E109A8" w:rsidP="007A6FB7">
      <w:pPr>
        <w:pBdr>
          <w:bottom w:val="double" w:sz="6" w:space="0" w:color="auto"/>
        </w:pBdr>
        <w:spacing w:line="276" w:lineRule="auto"/>
        <w:ind w:right="-15"/>
        <w:rPr>
          <w:rFonts w:cs="Arial"/>
          <w:bCs/>
          <w:spacing w:val="-2"/>
          <w:sz w:val="22"/>
          <w:szCs w:val="22"/>
        </w:rPr>
        <w:sectPr w:rsidR="00E109A8" w:rsidSect="00501E6A">
          <w:type w:val="continuous"/>
          <w:pgSz w:w="12240" w:h="15840" w:code="1"/>
          <w:pgMar w:top="360" w:right="1444" w:bottom="360" w:left="1440" w:header="720" w:footer="288" w:gutter="0"/>
          <w:cols w:num="2" w:space="568"/>
          <w:noEndnote/>
          <w:docGrid w:linePitch="204"/>
        </w:sectPr>
      </w:pPr>
    </w:p>
    <w:p w14:paraId="25CD7502" w14:textId="470500A0" w:rsidR="001831C2" w:rsidRPr="00566F6B" w:rsidRDefault="007C340A" w:rsidP="00910C1E">
      <w:pPr>
        <w:pBdr>
          <w:bottom w:val="double" w:sz="6" w:space="0" w:color="auto"/>
        </w:pBdr>
        <w:spacing w:line="276" w:lineRule="auto"/>
        <w:ind w:left="-567" w:right="-709"/>
        <w:rPr>
          <w:rFonts w:cs="Arial"/>
          <w:bCs/>
          <w:iCs/>
          <w:spacing w:val="-2"/>
          <w:sz w:val="22"/>
          <w:szCs w:val="22"/>
        </w:rPr>
      </w:pPr>
      <w:r>
        <w:rPr>
          <w:rFonts w:cs="Arial"/>
          <w:b/>
          <w:bCs/>
          <w:spacing w:val="-2"/>
          <w:sz w:val="24"/>
          <w:szCs w:val="22"/>
        </w:rPr>
        <w:br/>
      </w:r>
      <w:r w:rsidR="001831C2">
        <w:rPr>
          <w:rFonts w:cs="Arial"/>
          <w:b/>
          <w:bCs/>
          <w:spacing w:val="-2"/>
          <w:sz w:val="24"/>
          <w:szCs w:val="22"/>
        </w:rPr>
        <w:t>EXPERIENCE</w:t>
      </w:r>
    </w:p>
    <w:p w14:paraId="5D5D1FEE" w14:textId="3AC0607E" w:rsidR="006021D9" w:rsidRDefault="006021D9" w:rsidP="006021D9">
      <w:pPr>
        <w:tabs>
          <w:tab w:val="left" w:pos="7371"/>
          <w:tab w:val="left" w:pos="9375"/>
          <w:tab w:val="right" w:pos="9648"/>
        </w:tabs>
        <w:spacing w:line="276" w:lineRule="auto"/>
        <w:ind w:left="-567" w:right="-709"/>
        <w:rPr>
          <w:rFonts w:cs="Arial"/>
          <w:b/>
          <w:spacing w:val="-2"/>
          <w:sz w:val="24"/>
        </w:rPr>
      </w:pPr>
      <w:r>
        <w:rPr>
          <w:rFonts w:cs="Arial"/>
          <w:b/>
          <w:spacing w:val="-2"/>
          <w:sz w:val="24"/>
        </w:rPr>
        <w:t>Rakuten Inc (Japan)</w:t>
      </w:r>
      <w:r>
        <w:rPr>
          <w:rFonts w:cs="Arial"/>
          <w:b/>
          <w:spacing w:val="-2"/>
          <w:sz w:val="24"/>
        </w:rPr>
        <w:tab/>
      </w:r>
      <w:r w:rsidR="00481CD3">
        <w:rPr>
          <w:rFonts w:cs="Arial"/>
          <w:b/>
          <w:spacing w:val="-2"/>
          <w:sz w:val="24"/>
        </w:rPr>
        <w:t>Mar</w:t>
      </w:r>
      <w:r>
        <w:rPr>
          <w:rFonts w:cs="Arial"/>
          <w:b/>
          <w:spacing w:val="-2"/>
          <w:sz w:val="24"/>
        </w:rPr>
        <w:t xml:space="preserve"> 20</w:t>
      </w:r>
      <w:r w:rsidR="000A3E3B">
        <w:rPr>
          <w:rFonts w:cs="Arial"/>
          <w:b/>
          <w:spacing w:val="-2"/>
          <w:sz w:val="24"/>
        </w:rPr>
        <w:t>20</w:t>
      </w:r>
      <w:r>
        <w:rPr>
          <w:rFonts w:cs="Arial"/>
          <w:b/>
          <w:spacing w:val="-2"/>
          <w:sz w:val="24"/>
        </w:rPr>
        <w:t xml:space="preserve"> –</w:t>
      </w:r>
      <w:r w:rsidR="00481CD3">
        <w:rPr>
          <w:rFonts w:cs="Arial"/>
          <w:b/>
          <w:spacing w:val="-2"/>
          <w:sz w:val="24"/>
        </w:rPr>
        <w:t xml:space="preserve"> Present</w:t>
      </w:r>
    </w:p>
    <w:p w14:paraId="589EC8DF" w14:textId="074F7172" w:rsidR="006021D9" w:rsidRDefault="006021D9" w:rsidP="006021D9">
      <w:pPr>
        <w:tabs>
          <w:tab w:val="left" w:pos="7371"/>
          <w:tab w:val="left" w:pos="9375"/>
          <w:tab w:val="right" w:pos="9648"/>
        </w:tabs>
        <w:spacing w:line="276" w:lineRule="auto"/>
        <w:ind w:left="-567" w:right="-709"/>
        <w:rPr>
          <w:rFonts w:cs="Arial"/>
          <w:i/>
          <w:spacing w:val="-2"/>
          <w:sz w:val="24"/>
        </w:rPr>
      </w:pPr>
      <w:r>
        <w:rPr>
          <w:rFonts w:cs="Arial"/>
          <w:i/>
          <w:spacing w:val="-2"/>
          <w:sz w:val="24"/>
        </w:rPr>
        <w:t>Software Engineer, Tokyo</w:t>
      </w:r>
    </w:p>
    <w:p w14:paraId="14D4BBD6" w14:textId="03B7D0F2" w:rsidR="00371BEB" w:rsidRPr="00C4520C" w:rsidRDefault="007E0B99" w:rsidP="00C4520C">
      <w:pPr>
        <w:pStyle w:val="ListParagraph"/>
        <w:numPr>
          <w:ilvl w:val="0"/>
          <w:numId w:val="33"/>
        </w:numPr>
        <w:tabs>
          <w:tab w:val="left" w:pos="6825"/>
          <w:tab w:val="left" w:pos="9375"/>
          <w:tab w:val="right" w:pos="9648"/>
        </w:tabs>
        <w:spacing w:line="276" w:lineRule="auto"/>
        <w:ind w:left="-284" w:right="-709" w:hanging="283"/>
        <w:rPr>
          <w:rFonts w:cs="Arial"/>
          <w:bCs/>
          <w:spacing w:val="-2"/>
          <w:sz w:val="22"/>
        </w:rPr>
      </w:pPr>
      <w:r>
        <w:rPr>
          <w:rFonts w:cs="Arial"/>
          <w:bCs/>
          <w:spacing w:val="-2"/>
          <w:sz w:val="22"/>
        </w:rPr>
        <w:t>Projects worked on: App-to-App Affiliate Network</w:t>
      </w:r>
      <w:bookmarkStart w:id="0" w:name="_GoBack"/>
      <w:bookmarkEnd w:id="0"/>
    </w:p>
    <w:p w14:paraId="5E8D03ED" w14:textId="2EB49D6B" w:rsidR="006021D9" w:rsidRDefault="000A3E3B" w:rsidP="006021D9">
      <w:pPr>
        <w:pStyle w:val="ListParagraph"/>
        <w:numPr>
          <w:ilvl w:val="0"/>
          <w:numId w:val="33"/>
        </w:numPr>
        <w:tabs>
          <w:tab w:val="left" w:pos="6825"/>
          <w:tab w:val="left" w:pos="9375"/>
          <w:tab w:val="right" w:pos="9648"/>
        </w:tabs>
        <w:spacing w:line="276" w:lineRule="auto"/>
        <w:ind w:left="-284" w:right="-709" w:hanging="283"/>
        <w:rPr>
          <w:rFonts w:cs="Arial"/>
          <w:bCs/>
          <w:spacing w:val="-2"/>
          <w:sz w:val="22"/>
        </w:rPr>
      </w:pPr>
      <w:r>
        <w:rPr>
          <w:rFonts w:cs="Arial"/>
          <w:bCs/>
          <w:spacing w:val="-2"/>
          <w:sz w:val="22"/>
        </w:rPr>
        <w:t>AD Delivery Team</w:t>
      </w:r>
      <w:r w:rsidR="006D366F">
        <w:rPr>
          <w:rFonts w:cs="Arial"/>
          <w:bCs/>
          <w:spacing w:val="-2"/>
          <w:sz w:val="22"/>
        </w:rPr>
        <w:t xml:space="preserve">, </w:t>
      </w:r>
      <w:r>
        <w:rPr>
          <w:rFonts w:cs="Arial"/>
          <w:bCs/>
          <w:spacing w:val="-2"/>
          <w:sz w:val="22"/>
        </w:rPr>
        <w:t>A</w:t>
      </w:r>
      <w:r w:rsidR="006D366F">
        <w:rPr>
          <w:rFonts w:cs="Arial"/>
          <w:bCs/>
          <w:spacing w:val="-2"/>
          <w:sz w:val="22"/>
        </w:rPr>
        <w:t>d</w:t>
      </w:r>
      <w:r>
        <w:rPr>
          <w:rFonts w:cs="Arial"/>
          <w:bCs/>
          <w:spacing w:val="-2"/>
          <w:sz w:val="22"/>
        </w:rPr>
        <w:t xml:space="preserve"> Core Platform</w:t>
      </w:r>
    </w:p>
    <w:p w14:paraId="46A2218D" w14:textId="21A33DE3" w:rsidR="00C51685" w:rsidRPr="00673253" w:rsidRDefault="00C51685" w:rsidP="006021D9">
      <w:pPr>
        <w:pStyle w:val="ListParagraph"/>
        <w:numPr>
          <w:ilvl w:val="0"/>
          <w:numId w:val="33"/>
        </w:numPr>
        <w:tabs>
          <w:tab w:val="left" w:pos="6825"/>
          <w:tab w:val="left" w:pos="9375"/>
          <w:tab w:val="right" w:pos="9648"/>
        </w:tabs>
        <w:spacing w:line="276" w:lineRule="auto"/>
        <w:ind w:left="-284" w:right="-709" w:hanging="283"/>
        <w:rPr>
          <w:rFonts w:cs="Arial"/>
          <w:bCs/>
          <w:spacing w:val="-2"/>
          <w:sz w:val="22"/>
        </w:rPr>
      </w:pPr>
      <w:r>
        <w:rPr>
          <w:rFonts w:cs="Arial"/>
          <w:bCs/>
          <w:spacing w:val="-2"/>
          <w:sz w:val="22"/>
        </w:rPr>
        <w:t>Java, Linux</w:t>
      </w:r>
      <w:r w:rsidR="006B6AA9">
        <w:rPr>
          <w:rFonts w:cs="Arial"/>
          <w:bCs/>
          <w:spacing w:val="-2"/>
          <w:sz w:val="22"/>
        </w:rPr>
        <w:t>, Redis, Logstash, Elastic</w:t>
      </w:r>
    </w:p>
    <w:p w14:paraId="25BE7B6B" w14:textId="4E8DAD8B" w:rsidR="006021D9" w:rsidRDefault="006021D9" w:rsidP="00A25EA2">
      <w:pPr>
        <w:tabs>
          <w:tab w:val="left" w:pos="7371"/>
          <w:tab w:val="left" w:pos="9375"/>
          <w:tab w:val="right" w:pos="9648"/>
        </w:tabs>
        <w:spacing w:line="276" w:lineRule="auto"/>
        <w:ind w:left="-567" w:right="-709"/>
        <w:rPr>
          <w:rFonts w:cs="Arial"/>
          <w:b/>
          <w:spacing w:val="-2"/>
          <w:sz w:val="24"/>
        </w:rPr>
      </w:pPr>
    </w:p>
    <w:p w14:paraId="1B2F0544" w14:textId="4D2529B9" w:rsidR="002F257E" w:rsidRDefault="002F257E" w:rsidP="00A25EA2">
      <w:pPr>
        <w:tabs>
          <w:tab w:val="left" w:pos="7371"/>
          <w:tab w:val="left" w:pos="9375"/>
          <w:tab w:val="right" w:pos="9648"/>
        </w:tabs>
        <w:spacing w:line="276" w:lineRule="auto"/>
        <w:ind w:left="-567" w:right="-709"/>
        <w:rPr>
          <w:rFonts w:cs="Arial"/>
          <w:b/>
          <w:spacing w:val="-2"/>
          <w:sz w:val="24"/>
        </w:rPr>
      </w:pPr>
      <w:r>
        <w:rPr>
          <w:rFonts w:cs="Arial"/>
          <w:b/>
          <w:spacing w:val="-2"/>
          <w:sz w:val="24"/>
        </w:rPr>
        <w:t>Theme International Trading SPC (</w:t>
      </w:r>
      <w:r w:rsidR="00C059A2">
        <w:rPr>
          <w:rFonts w:cs="Arial"/>
          <w:b/>
          <w:spacing w:val="-2"/>
          <w:sz w:val="24"/>
        </w:rPr>
        <w:t>Liquidity Provider &amp; Prop Trader</w:t>
      </w:r>
      <w:r>
        <w:rPr>
          <w:rFonts w:cs="Arial"/>
          <w:b/>
          <w:spacing w:val="-2"/>
          <w:sz w:val="24"/>
        </w:rPr>
        <w:t>)</w:t>
      </w:r>
      <w:r>
        <w:rPr>
          <w:rFonts w:cs="Arial"/>
          <w:b/>
          <w:spacing w:val="-2"/>
          <w:sz w:val="24"/>
        </w:rPr>
        <w:tab/>
        <w:t xml:space="preserve">Jan 2019 – </w:t>
      </w:r>
      <w:r w:rsidR="00C37B05">
        <w:rPr>
          <w:rFonts w:cs="Arial"/>
          <w:b/>
          <w:spacing w:val="-2"/>
          <w:sz w:val="24"/>
        </w:rPr>
        <w:t>Dec 2019</w:t>
      </w:r>
    </w:p>
    <w:p w14:paraId="3A0A9099" w14:textId="0C408DEF" w:rsidR="002F257E" w:rsidRDefault="00CC51D5" w:rsidP="00A25EA2">
      <w:pPr>
        <w:tabs>
          <w:tab w:val="left" w:pos="7371"/>
          <w:tab w:val="left" w:pos="9375"/>
          <w:tab w:val="right" w:pos="9648"/>
        </w:tabs>
        <w:spacing w:line="276" w:lineRule="auto"/>
        <w:ind w:left="-567" w:right="-709"/>
        <w:rPr>
          <w:rFonts w:cs="Arial"/>
          <w:i/>
          <w:spacing w:val="-2"/>
          <w:sz w:val="24"/>
        </w:rPr>
      </w:pPr>
      <w:r>
        <w:rPr>
          <w:rFonts w:cs="Arial"/>
          <w:i/>
          <w:spacing w:val="-2"/>
          <w:sz w:val="24"/>
        </w:rPr>
        <w:t>Trading Engineer</w:t>
      </w:r>
      <w:r w:rsidR="00EC79C8">
        <w:rPr>
          <w:rFonts w:cs="Arial"/>
          <w:i/>
          <w:spacing w:val="-2"/>
          <w:sz w:val="24"/>
        </w:rPr>
        <w:t>, Singapore</w:t>
      </w:r>
    </w:p>
    <w:p w14:paraId="67ECA2FE" w14:textId="77777777" w:rsidR="00D0232F" w:rsidRPr="00673253" w:rsidRDefault="00D0232F" w:rsidP="00D0232F">
      <w:pPr>
        <w:pStyle w:val="ListParagraph"/>
        <w:numPr>
          <w:ilvl w:val="0"/>
          <w:numId w:val="33"/>
        </w:numPr>
        <w:tabs>
          <w:tab w:val="left" w:pos="6825"/>
          <w:tab w:val="left" w:pos="9375"/>
          <w:tab w:val="right" w:pos="9648"/>
        </w:tabs>
        <w:spacing w:line="276" w:lineRule="auto"/>
        <w:ind w:left="-284" w:right="-709" w:hanging="283"/>
        <w:rPr>
          <w:rFonts w:cs="Arial"/>
          <w:bCs/>
          <w:spacing w:val="-2"/>
          <w:sz w:val="22"/>
        </w:rPr>
      </w:pPr>
      <w:r>
        <w:rPr>
          <w:rFonts w:cs="Arial"/>
          <w:bCs/>
          <w:spacing w:val="-2"/>
          <w:sz w:val="22"/>
        </w:rPr>
        <w:t>Enabled automated market-making on illiquid and mature markets, generating USD$12K monthly profit per product. Responsible for agriculture and FX products in the US and SEA.</w:t>
      </w:r>
    </w:p>
    <w:p w14:paraId="7C35DCE9" w14:textId="77777777" w:rsidR="00D0232F" w:rsidRPr="00052239" w:rsidRDefault="00D0232F" w:rsidP="00D0232F">
      <w:pPr>
        <w:pStyle w:val="ListParagraph"/>
        <w:numPr>
          <w:ilvl w:val="0"/>
          <w:numId w:val="33"/>
        </w:numPr>
        <w:tabs>
          <w:tab w:val="left" w:pos="6825"/>
          <w:tab w:val="left" w:pos="9375"/>
          <w:tab w:val="right" w:pos="9648"/>
        </w:tabs>
        <w:spacing w:line="276" w:lineRule="auto"/>
        <w:ind w:left="-284" w:right="-709" w:hanging="283"/>
        <w:rPr>
          <w:rFonts w:cs="Arial"/>
          <w:bCs/>
          <w:spacing w:val="-2"/>
          <w:sz w:val="22"/>
        </w:rPr>
      </w:pPr>
      <w:r>
        <w:rPr>
          <w:rFonts w:cs="Arial"/>
          <w:bCs/>
          <w:spacing w:val="-2"/>
          <w:sz w:val="22"/>
        </w:rPr>
        <w:t xml:space="preserve">Wrote inhouse trading GUI and </w:t>
      </w:r>
      <w:r w:rsidRPr="0080585A">
        <w:rPr>
          <w:rFonts w:cs="Arial"/>
          <w:bCs/>
          <w:spacing w:val="-2"/>
          <w:sz w:val="22"/>
        </w:rPr>
        <w:t xml:space="preserve">connections to </w:t>
      </w:r>
      <w:r>
        <w:rPr>
          <w:rFonts w:cs="Arial"/>
          <w:bCs/>
          <w:spacing w:val="-2"/>
          <w:sz w:val="22"/>
        </w:rPr>
        <w:t xml:space="preserve">brokers, trading </w:t>
      </w:r>
      <w:r w:rsidRPr="0080585A">
        <w:rPr>
          <w:rFonts w:cs="Arial"/>
          <w:bCs/>
          <w:spacing w:val="-2"/>
          <w:sz w:val="22"/>
        </w:rPr>
        <w:t>software and data ven</w:t>
      </w:r>
      <w:r>
        <w:rPr>
          <w:rFonts w:cs="Arial"/>
          <w:bCs/>
          <w:spacing w:val="-2"/>
          <w:sz w:val="22"/>
        </w:rPr>
        <w:t>dors using C++, Python, and C#.</w:t>
      </w:r>
      <w:r w:rsidRPr="00FF0747">
        <w:rPr>
          <w:rFonts w:cs="Arial"/>
          <w:bCs/>
          <w:spacing w:val="-2"/>
          <w:sz w:val="22"/>
        </w:rPr>
        <w:t xml:space="preserve"> </w:t>
      </w:r>
      <w:r w:rsidRPr="0080585A">
        <w:rPr>
          <w:rFonts w:cs="Arial"/>
          <w:bCs/>
          <w:spacing w:val="-2"/>
          <w:sz w:val="22"/>
        </w:rPr>
        <w:t xml:space="preserve">Writing </w:t>
      </w:r>
      <w:r>
        <w:rPr>
          <w:rFonts w:cs="Arial"/>
          <w:bCs/>
          <w:spacing w:val="-2"/>
          <w:sz w:val="22"/>
        </w:rPr>
        <w:t>trading</w:t>
      </w:r>
      <w:r w:rsidRPr="0080585A">
        <w:rPr>
          <w:rFonts w:cs="Arial"/>
          <w:bCs/>
          <w:spacing w:val="-2"/>
          <w:sz w:val="22"/>
        </w:rPr>
        <w:t xml:space="preserve"> </w:t>
      </w:r>
      <w:r>
        <w:rPr>
          <w:rFonts w:cs="Arial"/>
          <w:bCs/>
          <w:spacing w:val="-2"/>
          <w:sz w:val="22"/>
        </w:rPr>
        <w:t xml:space="preserve">strategies </w:t>
      </w:r>
      <w:r w:rsidRPr="0080585A">
        <w:rPr>
          <w:rFonts w:cs="Arial"/>
          <w:bCs/>
          <w:spacing w:val="-2"/>
          <w:sz w:val="22"/>
        </w:rPr>
        <w:t xml:space="preserve">and </w:t>
      </w:r>
      <w:r>
        <w:rPr>
          <w:rFonts w:cs="Arial"/>
          <w:bCs/>
          <w:spacing w:val="-2"/>
          <w:sz w:val="22"/>
        </w:rPr>
        <w:t>order management algorithms.</w:t>
      </w:r>
    </w:p>
    <w:p w14:paraId="0582DA88" w14:textId="77777777" w:rsidR="00D0232F" w:rsidRDefault="00D0232F" w:rsidP="00D0232F">
      <w:pPr>
        <w:pStyle w:val="ListParagraph"/>
        <w:numPr>
          <w:ilvl w:val="0"/>
          <w:numId w:val="33"/>
        </w:numPr>
        <w:tabs>
          <w:tab w:val="left" w:pos="6825"/>
          <w:tab w:val="left" w:pos="9375"/>
          <w:tab w:val="right" w:pos="9648"/>
        </w:tabs>
        <w:spacing w:line="276" w:lineRule="auto"/>
        <w:ind w:left="-284" w:right="-709" w:hanging="283"/>
        <w:rPr>
          <w:rFonts w:cs="Arial"/>
          <w:bCs/>
          <w:spacing w:val="-2"/>
          <w:sz w:val="22"/>
        </w:rPr>
      </w:pPr>
      <w:r>
        <w:rPr>
          <w:rFonts w:cs="Arial"/>
          <w:bCs/>
          <w:spacing w:val="-2"/>
          <w:sz w:val="22"/>
        </w:rPr>
        <w:t>Influenced add, hold or cut decision-making criteria via seasonality analysis of spreads and hedge options, and identifying fair values and optimal holding times in a random forest ensemble and spread permutations.</w:t>
      </w:r>
    </w:p>
    <w:p w14:paraId="08064B28" w14:textId="77777777" w:rsidR="00D0232F" w:rsidRPr="005536F1" w:rsidRDefault="00D0232F" w:rsidP="00D0232F">
      <w:pPr>
        <w:pStyle w:val="ListParagraph"/>
        <w:numPr>
          <w:ilvl w:val="0"/>
          <w:numId w:val="33"/>
        </w:numPr>
        <w:tabs>
          <w:tab w:val="left" w:pos="6825"/>
          <w:tab w:val="left" w:pos="9375"/>
          <w:tab w:val="right" w:pos="9648"/>
        </w:tabs>
        <w:spacing w:line="276" w:lineRule="auto"/>
        <w:ind w:left="-284" w:right="-709" w:hanging="283"/>
        <w:rPr>
          <w:rFonts w:cs="Arial"/>
          <w:bCs/>
          <w:spacing w:val="-2"/>
          <w:sz w:val="22"/>
        </w:rPr>
      </w:pPr>
      <w:r w:rsidRPr="005536F1">
        <w:rPr>
          <w:rFonts w:cs="Arial"/>
          <w:bCs/>
          <w:spacing w:val="-2"/>
          <w:sz w:val="22"/>
        </w:rPr>
        <w:t>Excel RTD plugins to extract data and positions from legacy software. Scripts to compute position statements and PNL, speeding up reconciliation by 2.5x.</w:t>
      </w:r>
    </w:p>
    <w:p w14:paraId="118B0D92" w14:textId="77777777" w:rsidR="002F257E" w:rsidRPr="002F257E" w:rsidRDefault="002F257E" w:rsidP="0080585A">
      <w:pPr>
        <w:tabs>
          <w:tab w:val="left" w:pos="7371"/>
          <w:tab w:val="left" w:pos="9375"/>
          <w:tab w:val="right" w:pos="9648"/>
        </w:tabs>
        <w:spacing w:line="276" w:lineRule="auto"/>
        <w:ind w:right="-709"/>
        <w:rPr>
          <w:rFonts w:cs="Arial"/>
          <w:b/>
          <w:i/>
          <w:spacing w:val="-2"/>
          <w:sz w:val="24"/>
        </w:rPr>
      </w:pPr>
    </w:p>
    <w:p w14:paraId="67BA9E85" w14:textId="5951D7EE" w:rsidR="008B3991" w:rsidRDefault="00606937" w:rsidP="00A25EA2">
      <w:pPr>
        <w:tabs>
          <w:tab w:val="left" w:pos="7371"/>
          <w:tab w:val="left" w:pos="9375"/>
          <w:tab w:val="right" w:pos="9648"/>
        </w:tabs>
        <w:spacing w:line="276" w:lineRule="auto"/>
        <w:ind w:left="-567" w:right="-709"/>
        <w:rPr>
          <w:b/>
          <w:sz w:val="24"/>
        </w:rPr>
      </w:pPr>
      <w:r>
        <w:rPr>
          <w:rFonts w:cs="Arial"/>
          <w:b/>
          <w:spacing w:val="-2"/>
          <w:sz w:val="24"/>
        </w:rPr>
        <w:t xml:space="preserve">Independent </w:t>
      </w:r>
      <w:r w:rsidR="001E2FFA">
        <w:rPr>
          <w:rFonts w:cs="Arial"/>
          <w:b/>
          <w:spacing w:val="-2"/>
          <w:sz w:val="24"/>
        </w:rPr>
        <w:t>Consulting</w:t>
      </w:r>
      <w:r w:rsidR="006E538D">
        <w:rPr>
          <w:rFonts w:cs="Arial"/>
          <w:b/>
          <w:spacing w:val="-2"/>
          <w:sz w:val="24"/>
        </w:rPr>
        <w:t xml:space="preserve"> (Business Process, Software</w:t>
      </w:r>
      <w:r w:rsidR="008B3991">
        <w:rPr>
          <w:rFonts w:cs="Arial"/>
          <w:b/>
          <w:spacing w:val="-2"/>
          <w:sz w:val="24"/>
        </w:rPr>
        <w:t>)</w:t>
      </w:r>
      <w:r w:rsidR="008B3991">
        <w:rPr>
          <w:rFonts w:cs="Arial"/>
          <w:b/>
          <w:bCs/>
          <w:spacing w:val="-2"/>
          <w:sz w:val="24"/>
        </w:rPr>
        <w:tab/>
      </w:r>
      <w:r w:rsidR="002F257E">
        <w:rPr>
          <w:b/>
          <w:sz w:val="24"/>
        </w:rPr>
        <w:t>Jan</w:t>
      </w:r>
      <w:r w:rsidR="008B3991">
        <w:rPr>
          <w:b/>
          <w:sz w:val="24"/>
        </w:rPr>
        <w:t xml:space="preserve"> 2018 – </w:t>
      </w:r>
      <w:r w:rsidR="00F9661E">
        <w:rPr>
          <w:b/>
          <w:sz w:val="24"/>
        </w:rPr>
        <w:t>Jan</w:t>
      </w:r>
      <w:r w:rsidR="002F257E">
        <w:rPr>
          <w:b/>
          <w:sz w:val="24"/>
        </w:rPr>
        <w:t xml:space="preserve"> 2019</w:t>
      </w:r>
    </w:p>
    <w:p w14:paraId="13F885B2" w14:textId="7E1ABC87" w:rsidR="00F56CEE" w:rsidRPr="00F56CEE" w:rsidRDefault="00F56CEE" w:rsidP="00A25EA2">
      <w:pPr>
        <w:tabs>
          <w:tab w:val="left" w:pos="7371"/>
          <w:tab w:val="left" w:pos="9375"/>
          <w:tab w:val="right" w:pos="9648"/>
        </w:tabs>
        <w:spacing w:line="276" w:lineRule="auto"/>
        <w:ind w:left="-567" w:right="-709"/>
        <w:rPr>
          <w:rFonts w:cs="Arial"/>
          <w:bCs/>
          <w:i/>
          <w:spacing w:val="-2"/>
          <w:sz w:val="24"/>
        </w:rPr>
      </w:pPr>
      <w:r w:rsidRPr="00F56CEE">
        <w:rPr>
          <w:rFonts w:cs="Arial"/>
          <w:i/>
          <w:spacing w:val="-2"/>
          <w:sz w:val="24"/>
        </w:rPr>
        <w:t>Selected Projects</w:t>
      </w:r>
    </w:p>
    <w:p w14:paraId="333A5045" w14:textId="1F570599" w:rsidR="00A63454" w:rsidRDefault="001E2FFA" w:rsidP="008F4218">
      <w:pPr>
        <w:pStyle w:val="ListParagraph"/>
        <w:numPr>
          <w:ilvl w:val="0"/>
          <w:numId w:val="33"/>
        </w:numPr>
        <w:tabs>
          <w:tab w:val="left" w:pos="6825"/>
          <w:tab w:val="left" w:pos="9375"/>
          <w:tab w:val="right" w:pos="9648"/>
        </w:tabs>
        <w:spacing w:line="276" w:lineRule="auto"/>
        <w:ind w:left="-284" w:right="-709" w:hanging="283"/>
        <w:rPr>
          <w:rFonts w:cs="Arial"/>
          <w:bCs/>
          <w:spacing w:val="-2"/>
          <w:sz w:val="22"/>
        </w:rPr>
      </w:pPr>
      <w:r>
        <w:rPr>
          <w:rFonts w:cs="Arial"/>
          <w:bCs/>
          <w:spacing w:val="-2"/>
          <w:sz w:val="22"/>
        </w:rPr>
        <w:t>P</w:t>
      </w:r>
      <w:r w:rsidR="00272376">
        <w:rPr>
          <w:rFonts w:cs="Arial"/>
          <w:bCs/>
          <w:spacing w:val="-2"/>
          <w:sz w:val="22"/>
        </w:rPr>
        <w:t xml:space="preserve">rocess mapping </w:t>
      </w:r>
      <w:r w:rsidR="007C340A">
        <w:rPr>
          <w:rFonts w:cs="Arial"/>
          <w:bCs/>
          <w:spacing w:val="-2"/>
          <w:sz w:val="22"/>
        </w:rPr>
        <w:t>&amp;</w:t>
      </w:r>
      <w:r w:rsidR="00272376">
        <w:rPr>
          <w:rFonts w:cs="Arial"/>
          <w:bCs/>
          <w:spacing w:val="-2"/>
          <w:sz w:val="22"/>
        </w:rPr>
        <w:t xml:space="preserve"> data management for </w:t>
      </w:r>
      <w:r w:rsidR="000A772F">
        <w:rPr>
          <w:rFonts w:cs="Arial"/>
          <w:bCs/>
          <w:spacing w:val="-2"/>
          <w:sz w:val="22"/>
        </w:rPr>
        <w:t>r</w:t>
      </w:r>
      <w:r w:rsidR="00A63454">
        <w:rPr>
          <w:rFonts w:cs="Arial"/>
          <w:bCs/>
          <w:spacing w:val="-2"/>
          <w:sz w:val="22"/>
        </w:rPr>
        <w:t xml:space="preserve">oute optimization </w:t>
      </w:r>
      <w:r w:rsidR="007C340A">
        <w:rPr>
          <w:rFonts w:cs="Arial"/>
          <w:bCs/>
          <w:spacing w:val="-2"/>
          <w:sz w:val="22"/>
        </w:rPr>
        <w:t>of</w:t>
      </w:r>
      <w:r w:rsidR="00A63454">
        <w:rPr>
          <w:rFonts w:cs="Arial"/>
          <w:bCs/>
          <w:spacing w:val="-2"/>
          <w:sz w:val="22"/>
        </w:rPr>
        <w:t xml:space="preserve"> warehouses, drivers </w:t>
      </w:r>
      <w:r w:rsidR="007C340A">
        <w:rPr>
          <w:rFonts w:cs="Arial"/>
          <w:bCs/>
          <w:spacing w:val="-2"/>
          <w:sz w:val="22"/>
        </w:rPr>
        <w:t>&amp;</w:t>
      </w:r>
      <w:r w:rsidR="00A63454">
        <w:rPr>
          <w:rFonts w:cs="Arial"/>
          <w:bCs/>
          <w:spacing w:val="-2"/>
          <w:sz w:val="22"/>
        </w:rPr>
        <w:t xml:space="preserve"> </w:t>
      </w:r>
      <w:r w:rsidR="007C340A">
        <w:rPr>
          <w:rFonts w:cs="Arial"/>
          <w:bCs/>
          <w:spacing w:val="-2"/>
          <w:sz w:val="22"/>
        </w:rPr>
        <w:t>end points in the US.</w:t>
      </w:r>
    </w:p>
    <w:p w14:paraId="042C3354" w14:textId="77F5BB56" w:rsidR="008F4218" w:rsidRDefault="006E1998" w:rsidP="008F4218">
      <w:pPr>
        <w:pStyle w:val="ListParagraph"/>
        <w:numPr>
          <w:ilvl w:val="0"/>
          <w:numId w:val="33"/>
        </w:numPr>
        <w:tabs>
          <w:tab w:val="left" w:pos="6825"/>
          <w:tab w:val="left" w:pos="9375"/>
          <w:tab w:val="right" w:pos="9648"/>
        </w:tabs>
        <w:spacing w:line="276" w:lineRule="auto"/>
        <w:ind w:left="-284" w:right="-709" w:hanging="283"/>
        <w:rPr>
          <w:rFonts w:cs="Arial"/>
          <w:bCs/>
          <w:spacing w:val="-2"/>
          <w:sz w:val="22"/>
        </w:rPr>
      </w:pPr>
      <w:r>
        <w:rPr>
          <w:rFonts w:cs="Arial"/>
          <w:bCs/>
          <w:spacing w:val="-2"/>
          <w:sz w:val="22"/>
        </w:rPr>
        <w:t>Achieved 0.3 loss for c</w:t>
      </w:r>
      <w:r w:rsidR="00AD22ED">
        <w:rPr>
          <w:rFonts w:cs="Arial"/>
          <w:bCs/>
          <w:spacing w:val="-2"/>
          <w:sz w:val="22"/>
        </w:rPr>
        <w:t>ustom</w:t>
      </w:r>
      <w:r w:rsidR="009B4BCF">
        <w:rPr>
          <w:rFonts w:cs="Arial"/>
          <w:bCs/>
          <w:spacing w:val="-2"/>
          <w:sz w:val="22"/>
        </w:rPr>
        <w:t xml:space="preserve"> image and</w:t>
      </w:r>
      <w:r w:rsidR="00AD22ED">
        <w:rPr>
          <w:rFonts w:cs="Arial"/>
          <w:bCs/>
          <w:spacing w:val="-2"/>
          <w:sz w:val="22"/>
        </w:rPr>
        <w:t xml:space="preserve"> object recognition on Raspber</w:t>
      </w:r>
      <w:r>
        <w:rPr>
          <w:rFonts w:cs="Arial"/>
          <w:bCs/>
          <w:spacing w:val="-2"/>
          <w:sz w:val="22"/>
        </w:rPr>
        <w:t xml:space="preserve">ry Pi using Tensorflow </w:t>
      </w:r>
      <w:r w:rsidR="007C340A">
        <w:rPr>
          <w:rFonts w:cs="Arial"/>
          <w:bCs/>
          <w:spacing w:val="-2"/>
          <w:sz w:val="22"/>
        </w:rPr>
        <w:t>&amp;</w:t>
      </w:r>
      <w:r>
        <w:rPr>
          <w:rFonts w:cs="Arial"/>
          <w:bCs/>
          <w:spacing w:val="-2"/>
          <w:sz w:val="22"/>
        </w:rPr>
        <w:t xml:space="preserve"> AWS</w:t>
      </w:r>
      <w:r w:rsidR="007C340A">
        <w:rPr>
          <w:rFonts w:cs="Arial"/>
          <w:bCs/>
          <w:spacing w:val="-2"/>
          <w:sz w:val="22"/>
        </w:rPr>
        <w:t xml:space="preserve"> for London client.</w:t>
      </w:r>
    </w:p>
    <w:p w14:paraId="5CCA2E4C" w14:textId="092D81A4" w:rsidR="00845DC1" w:rsidRPr="00BF22BC" w:rsidRDefault="00116A7F" w:rsidP="00845DC1">
      <w:pPr>
        <w:tabs>
          <w:tab w:val="left" w:pos="6825"/>
          <w:tab w:val="left" w:pos="9375"/>
          <w:tab w:val="right" w:pos="9648"/>
        </w:tabs>
        <w:spacing w:line="276" w:lineRule="auto"/>
        <w:ind w:left="-567" w:right="-709"/>
        <w:rPr>
          <w:rFonts w:cs="Arial"/>
          <w:b/>
          <w:bCs/>
          <w:spacing w:val="-2"/>
          <w:sz w:val="24"/>
        </w:rPr>
      </w:pPr>
      <w:r>
        <w:rPr>
          <w:rFonts w:cs="Arial"/>
          <w:b/>
          <w:spacing w:val="-2"/>
          <w:sz w:val="24"/>
        </w:rPr>
        <w:br/>
      </w:r>
      <w:r w:rsidR="00845DC1">
        <w:rPr>
          <w:rFonts w:cs="Arial"/>
          <w:b/>
          <w:spacing w:val="-2"/>
          <w:sz w:val="24"/>
        </w:rPr>
        <w:t>Research Room (Data Science &amp; Management Consulting)</w:t>
      </w:r>
    </w:p>
    <w:p w14:paraId="535EEE47" w14:textId="4542F30A" w:rsidR="00845DC1" w:rsidRDefault="008D1088" w:rsidP="00A25EA2">
      <w:pPr>
        <w:tabs>
          <w:tab w:val="left" w:pos="7230"/>
        </w:tabs>
        <w:spacing w:line="276" w:lineRule="auto"/>
        <w:ind w:left="-567" w:right="-709"/>
        <w:rPr>
          <w:rFonts w:cs="Arial"/>
          <w:bCs/>
          <w:iCs/>
          <w:spacing w:val="-2"/>
          <w:sz w:val="22"/>
          <w:szCs w:val="22"/>
        </w:rPr>
      </w:pPr>
      <w:r>
        <w:rPr>
          <w:i/>
          <w:sz w:val="24"/>
        </w:rPr>
        <w:t>Analytics</w:t>
      </w:r>
      <w:r w:rsidR="00AE09D7">
        <w:rPr>
          <w:i/>
          <w:sz w:val="24"/>
        </w:rPr>
        <w:t xml:space="preserve"> </w:t>
      </w:r>
      <w:r>
        <w:rPr>
          <w:i/>
          <w:sz w:val="24"/>
        </w:rPr>
        <w:t>Developer</w:t>
      </w:r>
      <w:r w:rsidR="00A25EA2">
        <w:rPr>
          <w:i/>
          <w:sz w:val="24"/>
        </w:rPr>
        <w:t xml:space="preserve"> (Intern)</w:t>
      </w:r>
      <w:r w:rsidR="00A25EA2">
        <w:rPr>
          <w:i/>
          <w:sz w:val="24"/>
        </w:rPr>
        <w:tab/>
      </w:r>
      <w:r w:rsidR="00845DC1">
        <w:rPr>
          <w:b/>
          <w:sz w:val="24"/>
        </w:rPr>
        <w:t xml:space="preserve">Dec 2017 – </w:t>
      </w:r>
      <w:r w:rsidR="007A6D6E">
        <w:rPr>
          <w:b/>
          <w:sz w:val="24"/>
        </w:rPr>
        <w:t>Feb 2018</w:t>
      </w:r>
    </w:p>
    <w:p w14:paraId="58DF3E15" w14:textId="77777777" w:rsidR="002F328D" w:rsidRDefault="007010B5" w:rsidP="002F328D">
      <w:pPr>
        <w:pStyle w:val="ListParagraph"/>
        <w:numPr>
          <w:ilvl w:val="0"/>
          <w:numId w:val="33"/>
        </w:numPr>
        <w:tabs>
          <w:tab w:val="left" w:pos="6825"/>
          <w:tab w:val="left" w:pos="9375"/>
          <w:tab w:val="right" w:pos="9648"/>
        </w:tabs>
        <w:spacing w:line="276" w:lineRule="auto"/>
        <w:ind w:left="-284" w:right="-709" w:hanging="283"/>
        <w:rPr>
          <w:rFonts w:cs="Arial"/>
          <w:bCs/>
          <w:spacing w:val="-2"/>
          <w:sz w:val="22"/>
        </w:rPr>
      </w:pPr>
      <w:r w:rsidRPr="007010B5">
        <w:rPr>
          <w:rFonts w:cs="Arial"/>
          <w:bCs/>
          <w:spacing w:val="-2"/>
          <w:sz w:val="22"/>
        </w:rPr>
        <w:t>Research on Fama</w:t>
      </w:r>
      <w:r>
        <w:rPr>
          <w:rFonts w:cs="Arial"/>
          <w:bCs/>
          <w:spacing w:val="-2"/>
          <w:sz w:val="22"/>
        </w:rPr>
        <w:t xml:space="preserve">-French factor models and discovery of </w:t>
      </w:r>
      <w:r w:rsidR="002F328D">
        <w:rPr>
          <w:rFonts w:cs="Arial"/>
          <w:bCs/>
          <w:spacing w:val="-2"/>
          <w:sz w:val="22"/>
        </w:rPr>
        <w:t>beta with alternative data sets.</w:t>
      </w:r>
    </w:p>
    <w:p w14:paraId="513F7A06" w14:textId="2BD189F5" w:rsidR="002F328D" w:rsidRPr="002F328D" w:rsidRDefault="007476F4" w:rsidP="002F328D">
      <w:pPr>
        <w:pStyle w:val="ListParagraph"/>
        <w:numPr>
          <w:ilvl w:val="0"/>
          <w:numId w:val="33"/>
        </w:numPr>
        <w:tabs>
          <w:tab w:val="left" w:pos="6825"/>
          <w:tab w:val="left" w:pos="9375"/>
          <w:tab w:val="right" w:pos="9648"/>
        </w:tabs>
        <w:spacing w:line="276" w:lineRule="auto"/>
        <w:ind w:left="-284" w:right="-709" w:hanging="283"/>
        <w:rPr>
          <w:rFonts w:cs="Arial"/>
          <w:bCs/>
          <w:spacing w:val="-2"/>
          <w:sz w:val="22"/>
        </w:rPr>
      </w:pPr>
      <w:r w:rsidRPr="002F328D">
        <w:rPr>
          <w:sz w:val="22"/>
        </w:rPr>
        <w:t xml:space="preserve">Text mining with </w:t>
      </w:r>
      <w:r w:rsidR="00AD6361">
        <w:rPr>
          <w:sz w:val="22"/>
        </w:rPr>
        <w:t>ESA techniques</w:t>
      </w:r>
      <w:r w:rsidR="00FB2AA4" w:rsidRPr="002F328D">
        <w:rPr>
          <w:sz w:val="22"/>
        </w:rPr>
        <w:t xml:space="preserve"> </w:t>
      </w:r>
      <w:r w:rsidRPr="002F328D">
        <w:rPr>
          <w:sz w:val="22"/>
        </w:rPr>
        <w:t>on conference calls and financial dictionaries to analyze sentiment pairs using nltk and genism</w:t>
      </w:r>
      <w:r w:rsidR="00AD6361">
        <w:rPr>
          <w:sz w:val="22"/>
        </w:rPr>
        <w:t>.</w:t>
      </w:r>
    </w:p>
    <w:p w14:paraId="1900890F" w14:textId="187D6C41" w:rsidR="008C08A7" w:rsidRPr="00624800" w:rsidRDefault="002F328D" w:rsidP="00047019">
      <w:pPr>
        <w:pStyle w:val="ListParagraph"/>
        <w:numPr>
          <w:ilvl w:val="0"/>
          <w:numId w:val="33"/>
        </w:numPr>
        <w:tabs>
          <w:tab w:val="left" w:pos="6825"/>
          <w:tab w:val="left" w:pos="9375"/>
          <w:tab w:val="right" w:pos="9648"/>
        </w:tabs>
        <w:spacing w:line="276" w:lineRule="auto"/>
        <w:ind w:left="-284" w:right="-709" w:hanging="283"/>
        <w:rPr>
          <w:rFonts w:cs="Arial"/>
          <w:b/>
          <w:spacing w:val="-2"/>
          <w:sz w:val="24"/>
        </w:rPr>
      </w:pPr>
      <w:r w:rsidRPr="00624800">
        <w:rPr>
          <w:sz w:val="22"/>
        </w:rPr>
        <w:t xml:space="preserve">Built knowledge graph of documents, allowing </w:t>
      </w:r>
      <w:r w:rsidR="00116A7F" w:rsidRPr="00624800">
        <w:rPr>
          <w:sz w:val="22"/>
        </w:rPr>
        <w:t xml:space="preserve">keyword search </w:t>
      </w:r>
      <w:r w:rsidRPr="00624800">
        <w:rPr>
          <w:sz w:val="22"/>
        </w:rPr>
        <w:t>searching of key topics via semantic relatedness and authority of papers using graph-tools and Django.</w:t>
      </w:r>
      <w:r w:rsidR="00AD0DA2" w:rsidRPr="00624800">
        <w:rPr>
          <w:rFonts w:cs="Arial"/>
          <w:bCs/>
          <w:iCs/>
          <w:spacing w:val="-2"/>
          <w:sz w:val="22"/>
        </w:rPr>
        <w:br/>
      </w:r>
    </w:p>
    <w:p w14:paraId="532860E9" w14:textId="44F618DA" w:rsidR="00091917" w:rsidRPr="00B91C46" w:rsidRDefault="00091917" w:rsidP="00055AD9">
      <w:pPr>
        <w:spacing w:line="276" w:lineRule="auto"/>
        <w:ind w:left="-567" w:right="-709"/>
        <w:rPr>
          <w:rFonts w:cs="Arial"/>
          <w:b/>
          <w:spacing w:val="-2"/>
          <w:sz w:val="24"/>
        </w:rPr>
      </w:pPr>
      <w:r w:rsidRPr="00A45C8E">
        <w:rPr>
          <w:rFonts w:cs="Arial"/>
          <w:b/>
          <w:spacing w:val="-2"/>
          <w:sz w:val="24"/>
          <w:szCs w:val="22"/>
        </w:rPr>
        <w:t xml:space="preserve">GUTTZ Pte Ltd (Enterprise </w:t>
      </w:r>
      <w:r w:rsidR="00BF7049">
        <w:rPr>
          <w:rFonts w:cs="Arial"/>
          <w:b/>
          <w:spacing w:val="-2"/>
          <w:sz w:val="24"/>
          <w:szCs w:val="22"/>
        </w:rPr>
        <w:t>Software</w:t>
      </w:r>
      <w:r w:rsidRPr="00A45C8E">
        <w:rPr>
          <w:rFonts w:cs="Arial"/>
          <w:b/>
          <w:spacing w:val="-2"/>
          <w:sz w:val="24"/>
          <w:szCs w:val="22"/>
        </w:rPr>
        <w:t>)</w:t>
      </w:r>
      <w:r w:rsidR="00B91C46">
        <w:rPr>
          <w:rFonts w:cs="Arial"/>
          <w:b/>
          <w:spacing w:val="-2"/>
          <w:sz w:val="24"/>
          <w:szCs w:val="22"/>
        </w:rPr>
        <w:tab/>
      </w:r>
      <w:r w:rsidR="00741545">
        <w:rPr>
          <w:rFonts w:cs="Arial"/>
          <w:b/>
          <w:spacing w:val="-2"/>
          <w:sz w:val="24"/>
          <w:szCs w:val="22"/>
        </w:rPr>
        <w:tab/>
      </w:r>
      <w:r w:rsidR="00055AD9">
        <w:rPr>
          <w:rFonts w:cs="Arial"/>
          <w:b/>
          <w:spacing w:val="-2"/>
          <w:sz w:val="24"/>
          <w:szCs w:val="22"/>
        </w:rPr>
        <w:tab/>
      </w:r>
      <w:r w:rsidR="00055AD9">
        <w:rPr>
          <w:rFonts w:cs="Arial"/>
          <w:b/>
          <w:spacing w:val="-2"/>
          <w:sz w:val="24"/>
          <w:szCs w:val="22"/>
        </w:rPr>
        <w:tab/>
      </w:r>
      <w:r w:rsidR="00055AD9">
        <w:rPr>
          <w:rFonts w:cs="Arial"/>
          <w:b/>
          <w:spacing w:val="-2"/>
          <w:sz w:val="24"/>
          <w:szCs w:val="22"/>
        </w:rPr>
        <w:tab/>
      </w:r>
      <w:r w:rsidR="006C3EFE">
        <w:rPr>
          <w:rFonts w:cs="Arial"/>
          <w:b/>
          <w:spacing w:val="-2"/>
          <w:sz w:val="24"/>
          <w:szCs w:val="22"/>
        </w:rPr>
        <w:tab/>
      </w:r>
      <w:r w:rsidR="00B91C46">
        <w:rPr>
          <w:rFonts w:cs="Arial"/>
          <w:b/>
          <w:spacing w:val="-2"/>
          <w:sz w:val="24"/>
          <w:szCs w:val="22"/>
        </w:rPr>
        <w:t>Sept 2013 – April 2016</w:t>
      </w:r>
    </w:p>
    <w:p w14:paraId="4F1ABC03" w14:textId="1E8FEDD4" w:rsidR="00091917" w:rsidRDefault="00091917" w:rsidP="00091917">
      <w:pPr>
        <w:spacing w:line="276" w:lineRule="auto"/>
        <w:ind w:left="-567" w:right="-709"/>
        <w:rPr>
          <w:bCs/>
          <w:i/>
          <w:sz w:val="24"/>
        </w:rPr>
      </w:pPr>
      <w:r>
        <w:rPr>
          <w:i/>
          <w:sz w:val="24"/>
        </w:rPr>
        <w:t>Information Systems Analyst</w:t>
      </w:r>
      <w:r w:rsidRPr="0085552C">
        <w:rPr>
          <w:rFonts w:cs="Arial"/>
          <w:bCs/>
          <w:iCs/>
          <w:spacing w:val="-2"/>
          <w:sz w:val="22"/>
          <w:szCs w:val="22"/>
        </w:rPr>
        <w:t xml:space="preserve"> </w:t>
      </w:r>
    </w:p>
    <w:p w14:paraId="568A231F" w14:textId="482DC75A" w:rsidR="00E55A3E" w:rsidRPr="00A553CA" w:rsidRDefault="008E5FA0" w:rsidP="00AD45B5">
      <w:pPr>
        <w:pStyle w:val="ListParagraph"/>
        <w:numPr>
          <w:ilvl w:val="0"/>
          <w:numId w:val="33"/>
        </w:numPr>
        <w:spacing w:line="276" w:lineRule="auto"/>
        <w:ind w:left="-284" w:right="-709" w:hanging="283"/>
        <w:rPr>
          <w:bCs/>
          <w:i/>
          <w:sz w:val="22"/>
          <w:szCs w:val="22"/>
        </w:rPr>
      </w:pPr>
      <w:r w:rsidRPr="00276C04">
        <w:rPr>
          <w:rFonts w:cs="Arial"/>
          <w:bCs/>
          <w:iCs/>
          <w:spacing w:val="-2"/>
          <w:sz w:val="22"/>
          <w:szCs w:val="22"/>
        </w:rPr>
        <w:t>Coordinate</w:t>
      </w:r>
      <w:r w:rsidR="00BB648F" w:rsidRPr="00276C04">
        <w:rPr>
          <w:rFonts w:cs="Arial"/>
          <w:bCs/>
          <w:iCs/>
          <w:spacing w:val="-2"/>
          <w:sz w:val="22"/>
          <w:szCs w:val="22"/>
        </w:rPr>
        <w:t>d</w:t>
      </w:r>
      <w:r w:rsidRPr="00276C04">
        <w:rPr>
          <w:rFonts w:cs="Arial"/>
          <w:bCs/>
          <w:iCs/>
          <w:spacing w:val="-2"/>
          <w:sz w:val="22"/>
          <w:szCs w:val="22"/>
        </w:rPr>
        <w:t xml:space="preserve"> product development </w:t>
      </w:r>
      <w:r w:rsidR="002E777C">
        <w:rPr>
          <w:rFonts w:cs="Arial"/>
          <w:bCs/>
          <w:iCs/>
          <w:spacing w:val="-2"/>
          <w:sz w:val="22"/>
          <w:szCs w:val="22"/>
        </w:rPr>
        <w:t xml:space="preserve">of new </w:t>
      </w:r>
      <w:r w:rsidR="005B50B7">
        <w:rPr>
          <w:rFonts w:cs="Arial"/>
          <w:bCs/>
          <w:iCs/>
          <w:spacing w:val="-2"/>
          <w:sz w:val="22"/>
          <w:szCs w:val="22"/>
        </w:rPr>
        <w:t xml:space="preserve">software </w:t>
      </w:r>
      <w:r w:rsidR="002E777C">
        <w:rPr>
          <w:rFonts w:cs="Arial"/>
          <w:bCs/>
          <w:iCs/>
          <w:spacing w:val="-2"/>
          <w:sz w:val="22"/>
          <w:szCs w:val="22"/>
        </w:rPr>
        <w:t>features</w:t>
      </w:r>
      <w:r w:rsidRPr="00276C04">
        <w:rPr>
          <w:rFonts w:cs="Arial"/>
          <w:bCs/>
          <w:iCs/>
          <w:spacing w:val="-2"/>
          <w:sz w:val="22"/>
          <w:szCs w:val="22"/>
        </w:rPr>
        <w:t xml:space="preserve"> between d</w:t>
      </w:r>
      <w:r w:rsidR="00B1078E">
        <w:rPr>
          <w:rFonts w:cs="Arial"/>
          <w:bCs/>
          <w:iCs/>
          <w:spacing w:val="-2"/>
          <w:sz w:val="22"/>
          <w:szCs w:val="22"/>
        </w:rPr>
        <w:t xml:space="preserve">evelopers, testers and clients. </w:t>
      </w:r>
      <w:r w:rsidR="00AC25ED">
        <w:rPr>
          <w:rFonts w:cs="Arial"/>
          <w:bCs/>
          <w:iCs/>
          <w:spacing w:val="-2"/>
          <w:sz w:val="22"/>
          <w:szCs w:val="22"/>
        </w:rPr>
        <w:t>Led market research and e</w:t>
      </w:r>
      <w:r w:rsidR="00B1078E">
        <w:rPr>
          <w:rFonts w:cs="Arial"/>
          <w:bCs/>
          <w:iCs/>
          <w:spacing w:val="-2"/>
          <w:sz w:val="22"/>
          <w:szCs w:val="22"/>
        </w:rPr>
        <w:t>nsured</w:t>
      </w:r>
      <w:r w:rsidRPr="00276C04">
        <w:rPr>
          <w:rFonts w:cs="Arial"/>
          <w:bCs/>
          <w:iCs/>
          <w:spacing w:val="-2"/>
          <w:sz w:val="22"/>
          <w:szCs w:val="22"/>
        </w:rPr>
        <w:t xml:space="preserve"> deliverables are on time</w:t>
      </w:r>
      <w:r w:rsidR="00A13002">
        <w:rPr>
          <w:rFonts w:cs="Arial"/>
          <w:bCs/>
          <w:iCs/>
          <w:spacing w:val="-2"/>
          <w:sz w:val="22"/>
          <w:szCs w:val="22"/>
        </w:rPr>
        <w:t xml:space="preserve"> and of quality</w:t>
      </w:r>
      <w:r w:rsidRPr="00276C04">
        <w:rPr>
          <w:rFonts w:cs="Arial"/>
          <w:bCs/>
          <w:iCs/>
          <w:spacing w:val="-2"/>
          <w:sz w:val="22"/>
          <w:szCs w:val="22"/>
        </w:rPr>
        <w:t xml:space="preserve">. </w:t>
      </w:r>
    </w:p>
    <w:p w14:paraId="2551FFFB" w14:textId="65FF0D6B" w:rsidR="009C5DF0" w:rsidRPr="009C5DF0" w:rsidRDefault="009C5DF0" w:rsidP="00AD45B5">
      <w:pPr>
        <w:pStyle w:val="ListParagraph"/>
        <w:numPr>
          <w:ilvl w:val="0"/>
          <w:numId w:val="33"/>
        </w:numPr>
        <w:spacing w:line="276" w:lineRule="auto"/>
        <w:ind w:left="-284" w:right="-709" w:hanging="283"/>
        <w:rPr>
          <w:bCs/>
          <w:i/>
          <w:sz w:val="22"/>
          <w:szCs w:val="22"/>
        </w:rPr>
      </w:pPr>
      <w:r>
        <w:rPr>
          <w:rFonts w:cs="Arial"/>
          <w:bCs/>
          <w:iCs/>
          <w:spacing w:val="-2"/>
          <w:sz w:val="22"/>
          <w:szCs w:val="22"/>
        </w:rPr>
        <w:t>Optimized software development life cycle (SDLC)</w:t>
      </w:r>
      <w:r w:rsidRPr="00276C04">
        <w:rPr>
          <w:rFonts w:cs="Arial"/>
          <w:bCs/>
          <w:iCs/>
          <w:spacing w:val="-2"/>
          <w:sz w:val="22"/>
          <w:szCs w:val="22"/>
        </w:rPr>
        <w:t xml:space="preserve"> process</w:t>
      </w:r>
      <w:r>
        <w:rPr>
          <w:rFonts w:cs="Arial"/>
          <w:bCs/>
          <w:iCs/>
          <w:spacing w:val="-2"/>
          <w:sz w:val="22"/>
          <w:szCs w:val="22"/>
        </w:rPr>
        <w:t>es achieving</w:t>
      </w:r>
      <w:r w:rsidRPr="00276C04">
        <w:rPr>
          <w:rFonts w:cs="Arial"/>
          <w:bCs/>
          <w:iCs/>
          <w:spacing w:val="-2"/>
          <w:sz w:val="22"/>
          <w:szCs w:val="22"/>
        </w:rPr>
        <w:t xml:space="preserve"> 15-25% faster </w:t>
      </w:r>
      <w:r>
        <w:rPr>
          <w:rFonts w:cs="Arial"/>
          <w:bCs/>
          <w:iCs/>
          <w:spacing w:val="-2"/>
          <w:sz w:val="22"/>
          <w:szCs w:val="22"/>
        </w:rPr>
        <w:t>turnaround</w:t>
      </w:r>
      <w:r w:rsidRPr="00276C04">
        <w:rPr>
          <w:rFonts w:cs="Arial"/>
          <w:bCs/>
          <w:iCs/>
          <w:spacing w:val="-2"/>
          <w:sz w:val="22"/>
          <w:szCs w:val="22"/>
        </w:rPr>
        <w:t xml:space="preserve"> of new features from request to deployment</w:t>
      </w:r>
      <w:r w:rsidR="00A42519">
        <w:rPr>
          <w:rFonts w:cs="Arial"/>
          <w:bCs/>
          <w:iCs/>
          <w:spacing w:val="-2"/>
          <w:sz w:val="22"/>
          <w:szCs w:val="22"/>
        </w:rPr>
        <w:t>.</w:t>
      </w:r>
      <w:r w:rsidRPr="00276C04">
        <w:rPr>
          <w:bCs/>
          <w:sz w:val="22"/>
          <w:szCs w:val="22"/>
        </w:rPr>
        <w:t xml:space="preserve"> </w:t>
      </w:r>
    </w:p>
    <w:p w14:paraId="24D908A0" w14:textId="27F0592A" w:rsidR="00A553CA" w:rsidRPr="006B2BCA" w:rsidRDefault="00A553CA" w:rsidP="00AD45B5">
      <w:pPr>
        <w:pStyle w:val="ListParagraph"/>
        <w:numPr>
          <w:ilvl w:val="0"/>
          <w:numId w:val="33"/>
        </w:numPr>
        <w:spacing w:line="276" w:lineRule="auto"/>
        <w:ind w:left="-284" w:right="-709" w:hanging="283"/>
        <w:rPr>
          <w:bCs/>
          <w:i/>
          <w:sz w:val="22"/>
          <w:szCs w:val="22"/>
        </w:rPr>
      </w:pPr>
      <w:r w:rsidRPr="00276C04">
        <w:rPr>
          <w:bCs/>
          <w:sz w:val="22"/>
          <w:szCs w:val="22"/>
        </w:rPr>
        <w:t xml:space="preserve">Proposed and led </w:t>
      </w:r>
      <w:r>
        <w:rPr>
          <w:bCs/>
          <w:sz w:val="22"/>
          <w:szCs w:val="22"/>
        </w:rPr>
        <w:t>re-</w:t>
      </w:r>
      <w:r w:rsidRPr="00276C04">
        <w:rPr>
          <w:bCs/>
          <w:sz w:val="22"/>
          <w:szCs w:val="22"/>
        </w:rPr>
        <w:t>de</w:t>
      </w:r>
      <w:r>
        <w:rPr>
          <w:bCs/>
          <w:sz w:val="22"/>
          <w:szCs w:val="22"/>
        </w:rPr>
        <w:t>sign</w:t>
      </w:r>
      <w:r w:rsidRPr="00276C04">
        <w:rPr>
          <w:bCs/>
          <w:sz w:val="22"/>
          <w:szCs w:val="22"/>
        </w:rPr>
        <w:t xml:space="preserve"> of sales intelligence d</w:t>
      </w:r>
      <w:r w:rsidR="00951534">
        <w:rPr>
          <w:bCs/>
          <w:sz w:val="22"/>
          <w:szCs w:val="22"/>
        </w:rPr>
        <w:t xml:space="preserve">ashboards, providing additional </w:t>
      </w:r>
      <w:r w:rsidRPr="00276C04">
        <w:rPr>
          <w:bCs/>
          <w:sz w:val="22"/>
          <w:szCs w:val="22"/>
        </w:rPr>
        <w:t>revenue channel.</w:t>
      </w:r>
    </w:p>
    <w:p w14:paraId="3C618C6C" w14:textId="20E67A7F" w:rsidR="008F65FF" w:rsidRPr="006C3EFE" w:rsidRDefault="00212F9C" w:rsidP="00380072">
      <w:pPr>
        <w:pStyle w:val="ListParagraph"/>
        <w:numPr>
          <w:ilvl w:val="0"/>
          <w:numId w:val="33"/>
        </w:numPr>
        <w:spacing w:line="276" w:lineRule="auto"/>
        <w:ind w:left="-284" w:right="-709" w:hanging="283"/>
        <w:rPr>
          <w:bCs/>
          <w:i/>
          <w:sz w:val="22"/>
          <w:szCs w:val="22"/>
        </w:rPr>
      </w:pPr>
      <w:r>
        <w:rPr>
          <w:rFonts w:eastAsia="Times-Roman" w:cs="Arial"/>
          <w:color w:val="000000"/>
          <w:sz w:val="22"/>
          <w:szCs w:val="22"/>
        </w:rPr>
        <w:lastRenderedPageBreak/>
        <w:t>Implemented templates to speed</w:t>
      </w:r>
      <w:r w:rsidRPr="00276C04">
        <w:rPr>
          <w:rFonts w:eastAsia="Times-Roman" w:cs="Arial"/>
          <w:color w:val="000000"/>
          <w:sz w:val="22"/>
          <w:szCs w:val="22"/>
        </w:rPr>
        <w:t xml:space="preserve"> up replies to product inquiries by 20%.</w:t>
      </w:r>
      <w:r w:rsidR="006C3EFE">
        <w:rPr>
          <w:rFonts w:eastAsia="Times-Roman" w:cs="Arial"/>
          <w:color w:val="000000"/>
          <w:sz w:val="22"/>
          <w:szCs w:val="22"/>
        </w:rPr>
        <w:br/>
      </w:r>
    </w:p>
    <w:p w14:paraId="4741F531" w14:textId="6CC6D245" w:rsidR="00F82B6B" w:rsidRPr="006E6305" w:rsidRDefault="008346D0" w:rsidP="00910C1E">
      <w:pPr>
        <w:pBdr>
          <w:bottom w:val="double" w:sz="6" w:space="0" w:color="auto"/>
        </w:pBdr>
        <w:spacing w:line="276" w:lineRule="auto"/>
        <w:ind w:left="-567" w:right="-709"/>
        <w:rPr>
          <w:rFonts w:cs="Arial"/>
          <w:spacing w:val="-2"/>
          <w:sz w:val="24"/>
          <w:szCs w:val="22"/>
        </w:rPr>
      </w:pPr>
      <w:r>
        <w:rPr>
          <w:rFonts w:cs="Arial"/>
          <w:b/>
          <w:bCs/>
          <w:spacing w:val="-2"/>
          <w:sz w:val="24"/>
          <w:szCs w:val="22"/>
        </w:rPr>
        <w:t>EDUCATION</w:t>
      </w:r>
    </w:p>
    <w:p w14:paraId="48682F7E" w14:textId="5E110F33" w:rsidR="00F82B6B" w:rsidRPr="00042C86" w:rsidRDefault="00F82B6B" w:rsidP="00910C1E">
      <w:pPr>
        <w:spacing w:line="276" w:lineRule="auto"/>
        <w:ind w:left="-567" w:right="-709"/>
        <w:jc w:val="both"/>
        <w:rPr>
          <w:rFonts w:cs="Arial"/>
          <w:b/>
          <w:bCs/>
          <w:spacing w:val="-2"/>
          <w:sz w:val="24"/>
          <w:szCs w:val="22"/>
        </w:rPr>
      </w:pPr>
      <w:r w:rsidRPr="00042C86">
        <w:rPr>
          <w:rFonts w:cs="Arial"/>
          <w:b/>
          <w:spacing w:val="-2"/>
          <w:sz w:val="24"/>
          <w:szCs w:val="22"/>
        </w:rPr>
        <w:t>Singapore Management University</w:t>
      </w:r>
      <w:r w:rsidRPr="00042C86">
        <w:rPr>
          <w:rFonts w:cs="Arial"/>
          <w:spacing w:val="-2"/>
          <w:sz w:val="24"/>
          <w:szCs w:val="22"/>
        </w:rPr>
        <w:t xml:space="preserve"> </w:t>
      </w:r>
      <w:r w:rsidRPr="00042C86">
        <w:rPr>
          <w:rFonts w:cs="Arial"/>
          <w:spacing w:val="-2"/>
          <w:sz w:val="24"/>
          <w:szCs w:val="22"/>
        </w:rPr>
        <w:tab/>
      </w:r>
      <w:r w:rsidRPr="00042C86">
        <w:rPr>
          <w:rFonts w:cs="Arial"/>
          <w:spacing w:val="-2"/>
          <w:sz w:val="24"/>
          <w:szCs w:val="22"/>
        </w:rPr>
        <w:tab/>
      </w:r>
      <w:r w:rsidRPr="00042C86">
        <w:rPr>
          <w:rFonts w:cs="Arial"/>
          <w:spacing w:val="-2"/>
          <w:sz w:val="24"/>
          <w:szCs w:val="22"/>
        </w:rPr>
        <w:tab/>
      </w:r>
      <w:r w:rsidRPr="00042C86">
        <w:rPr>
          <w:rFonts w:cs="Arial"/>
          <w:spacing w:val="-2"/>
          <w:sz w:val="24"/>
          <w:szCs w:val="22"/>
        </w:rPr>
        <w:tab/>
      </w:r>
      <w:r w:rsidRPr="00042C86">
        <w:rPr>
          <w:rFonts w:cs="Arial"/>
          <w:spacing w:val="-2"/>
          <w:sz w:val="24"/>
          <w:szCs w:val="22"/>
        </w:rPr>
        <w:tab/>
      </w:r>
      <w:r w:rsidR="00741545" w:rsidRPr="00042C86">
        <w:rPr>
          <w:rFonts w:cs="Arial"/>
          <w:spacing w:val="-2"/>
          <w:sz w:val="24"/>
          <w:szCs w:val="22"/>
        </w:rPr>
        <w:tab/>
      </w:r>
      <w:r w:rsidR="00741545" w:rsidRPr="00042C86">
        <w:rPr>
          <w:rFonts w:cs="Arial"/>
          <w:spacing w:val="-2"/>
          <w:sz w:val="24"/>
          <w:szCs w:val="22"/>
        </w:rPr>
        <w:tab/>
      </w:r>
      <w:r w:rsidRPr="00042C86">
        <w:rPr>
          <w:rFonts w:cs="Arial"/>
          <w:b/>
          <w:bCs/>
          <w:spacing w:val="-2"/>
          <w:sz w:val="24"/>
          <w:szCs w:val="22"/>
        </w:rPr>
        <w:t xml:space="preserve">Aug 2014 – </w:t>
      </w:r>
      <w:r w:rsidR="00D96B9B">
        <w:rPr>
          <w:rFonts w:cs="Arial"/>
          <w:b/>
          <w:bCs/>
          <w:spacing w:val="-2"/>
          <w:sz w:val="24"/>
          <w:szCs w:val="22"/>
        </w:rPr>
        <w:t>Jun</w:t>
      </w:r>
      <w:r w:rsidR="007D383E">
        <w:rPr>
          <w:rFonts w:cs="Arial"/>
          <w:b/>
          <w:bCs/>
          <w:spacing w:val="-2"/>
          <w:sz w:val="24"/>
          <w:szCs w:val="22"/>
        </w:rPr>
        <w:t xml:space="preserve"> 2018</w:t>
      </w:r>
    </w:p>
    <w:p w14:paraId="5FF2D4AE" w14:textId="07014A02" w:rsidR="00F82B6B" w:rsidRPr="000A1954" w:rsidRDefault="00F82B6B" w:rsidP="00910C1E">
      <w:pPr>
        <w:pStyle w:val="Heading1"/>
        <w:tabs>
          <w:tab w:val="left" w:pos="7800"/>
        </w:tabs>
        <w:spacing w:line="276" w:lineRule="auto"/>
        <w:ind w:left="-567" w:right="-709"/>
        <w:rPr>
          <w:b w:val="0"/>
          <w:sz w:val="22"/>
          <w:szCs w:val="22"/>
        </w:rPr>
      </w:pPr>
      <w:r w:rsidRPr="000A1954">
        <w:rPr>
          <w:b w:val="0"/>
          <w:i/>
          <w:sz w:val="22"/>
          <w:szCs w:val="22"/>
        </w:rPr>
        <w:t>Bachelors of Science in Information Systems</w:t>
      </w:r>
      <w:r w:rsidR="0075211B">
        <w:rPr>
          <w:b w:val="0"/>
          <w:i/>
          <w:sz w:val="22"/>
          <w:szCs w:val="22"/>
        </w:rPr>
        <w:t xml:space="preserve"> with High Merit,</w:t>
      </w:r>
      <w:r w:rsidR="00F2770A">
        <w:rPr>
          <w:b w:val="0"/>
          <w:i/>
          <w:sz w:val="22"/>
          <w:szCs w:val="22"/>
        </w:rPr>
        <w:t xml:space="preserve"> 2</w:t>
      </w:r>
      <w:r w:rsidR="00F2770A" w:rsidRPr="00F2770A">
        <w:rPr>
          <w:b w:val="0"/>
          <w:i/>
          <w:sz w:val="22"/>
          <w:szCs w:val="22"/>
          <w:vertAlign w:val="superscript"/>
        </w:rPr>
        <w:t>nd</w:t>
      </w:r>
      <w:r w:rsidR="00F2770A">
        <w:rPr>
          <w:b w:val="0"/>
          <w:i/>
          <w:sz w:val="22"/>
          <w:szCs w:val="22"/>
        </w:rPr>
        <w:t xml:space="preserve"> major in Advanced Business Technology</w:t>
      </w:r>
    </w:p>
    <w:p w14:paraId="01D6043C" w14:textId="4AD08410" w:rsidR="00F82B6B" w:rsidRPr="00D017C4" w:rsidRDefault="0075211B" w:rsidP="00965ED7">
      <w:pPr>
        <w:numPr>
          <w:ilvl w:val="0"/>
          <w:numId w:val="19"/>
        </w:numPr>
        <w:spacing w:line="276" w:lineRule="auto"/>
        <w:ind w:left="-284" w:right="-709" w:hanging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GPA of 3.34</w:t>
      </w:r>
      <w:r w:rsidR="00F82B6B" w:rsidRPr="00D017C4">
        <w:rPr>
          <w:rFonts w:cs="Arial"/>
          <w:sz w:val="22"/>
          <w:szCs w:val="22"/>
        </w:rPr>
        <w:t>/4.0, Recipient of SAS Institute Bachelor of Science Scholarship.</w:t>
      </w:r>
    </w:p>
    <w:p w14:paraId="432310DA" w14:textId="0F88FC0E" w:rsidR="003A6B01" w:rsidRDefault="00F82B6B" w:rsidP="003A6B01">
      <w:pPr>
        <w:numPr>
          <w:ilvl w:val="0"/>
          <w:numId w:val="19"/>
        </w:numPr>
        <w:spacing w:line="276" w:lineRule="auto"/>
        <w:ind w:left="-284" w:right="-709" w:hanging="283"/>
        <w:rPr>
          <w:rFonts w:cs="Arial"/>
          <w:sz w:val="22"/>
          <w:szCs w:val="22"/>
        </w:rPr>
      </w:pPr>
      <w:r w:rsidRPr="00D017C4">
        <w:rPr>
          <w:rFonts w:cs="Arial"/>
          <w:sz w:val="22"/>
          <w:szCs w:val="22"/>
        </w:rPr>
        <w:t xml:space="preserve">Awarded Best Final Year Project for Technical Complexity. </w:t>
      </w:r>
      <w:r w:rsidR="007351F6">
        <w:rPr>
          <w:rFonts w:cs="Arial"/>
          <w:sz w:val="22"/>
          <w:szCs w:val="22"/>
        </w:rPr>
        <w:t>Built teaching load system to</w:t>
      </w:r>
      <w:r w:rsidR="007351F6" w:rsidRPr="002C7831">
        <w:rPr>
          <w:rFonts w:cs="Arial"/>
          <w:sz w:val="22"/>
          <w:szCs w:val="22"/>
        </w:rPr>
        <w:t xml:space="preserve"> </w:t>
      </w:r>
      <w:r w:rsidR="007351F6">
        <w:rPr>
          <w:rFonts w:cs="Arial"/>
          <w:sz w:val="22"/>
          <w:szCs w:val="22"/>
        </w:rPr>
        <w:t>raise accuracy and efficiency</w:t>
      </w:r>
      <w:r w:rsidR="007351F6" w:rsidRPr="002C7831">
        <w:rPr>
          <w:rFonts w:cs="Arial"/>
          <w:sz w:val="22"/>
          <w:szCs w:val="22"/>
        </w:rPr>
        <w:t xml:space="preserve"> </w:t>
      </w:r>
      <w:r w:rsidR="007351F6">
        <w:rPr>
          <w:rFonts w:cs="Arial"/>
          <w:sz w:val="22"/>
          <w:szCs w:val="22"/>
        </w:rPr>
        <w:t>in allocating</w:t>
      </w:r>
      <w:r w:rsidR="007351F6" w:rsidRPr="002C7831">
        <w:rPr>
          <w:rFonts w:cs="Arial"/>
          <w:sz w:val="22"/>
          <w:szCs w:val="22"/>
        </w:rPr>
        <w:t xml:space="preserve"> supply of faculty</w:t>
      </w:r>
      <w:r w:rsidR="007351F6">
        <w:rPr>
          <w:rFonts w:cs="Arial"/>
          <w:sz w:val="22"/>
          <w:szCs w:val="22"/>
        </w:rPr>
        <w:t xml:space="preserve"> </w:t>
      </w:r>
      <w:r w:rsidR="007351F6" w:rsidRPr="002C7831">
        <w:rPr>
          <w:rFonts w:cs="Arial"/>
          <w:sz w:val="22"/>
          <w:szCs w:val="22"/>
        </w:rPr>
        <w:t>and demand of c</w:t>
      </w:r>
      <w:r w:rsidR="007351F6">
        <w:rPr>
          <w:rFonts w:cs="Arial"/>
          <w:sz w:val="22"/>
          <w:szCs w:val="22"/>
        </w:rPr>
        <w:t>ourses.</w:t>
      </w:r>
    </w:p>
    <w:p w14:paraId="2D6297FE" w14:textId="6446E283" w:rsidR="00C3390A" w:rsidRPr="00C3390A" w:rsidRDefault="00C3390A" w:rsidP="00C3390A">
      <w:pPr>
        <w:numPr>
          <w:ilvl w:val="0"/>
          <w:numId w:val="19"/>
        </w:numPr>
        <w:spacing w:line="276" w:lineRule="auto"/>
        <w:ind w:left="-284" w:right="-709" w:hanging="283"/>
        <w:rPr>
          <w:rFonts w:cs="Arial"/>
          <w:sz w:val="22"/>
          <w:szCs w:val="22"/>
        </w:rPr>
      </w:pPr>
      <w:r w:rsidRPr="00D017C4">
        <w:rPr>
          <w:rFonts w:cs="Arial"/>
          <w:sz w:val="22"/>
          <w:szCs w:val="22"/>
        </w:rPr>
        <w:t xml:space="preserve">Distinctions in </w:t>
      </w:r>
      <w:r w:rsidR="00E628B8" w:rsidRPr="00D017C4">
        <w:rPr>
          <w:rFonts w:cs="Arial"/>
          <w:sz w:val="22"/>
          <w:szCs w:val="22"/>
        </w:rPr>
        <w:t>D</w:t>
      </w:r>
      <w:r w:rsidR="00E628B8">
        <w:rPr>
          <w:rFonts w:cs="Arial"/>
          <w:sz w:val="22"/>
          <w:szCs w:val="22"/>
        </w:rPr>
        <w:t xml:space="preserve">ata Mining, </w:t>
      </w:r>
      <w:r w:rsidR="00DC21A4" w:rsidRPr="00D017C4">
        <w:rPr>
          <w:rFonts w:cs="Arial"/>
          <w:sz w:val="22"/>
          <w:szCs w:val="22"/>
        </w:rPr>
        <w:t xml:space="preserve">Modelling &amp; </w:t>
      </w:r>
      <w:r w:rsidR="00DC21A4">
        <w:rPr>
          <w:rFonts w:cs="Arial"/>
          <w:sz w:val="22"/>
          <w:szCs w:val="22"/>
        </w:rPr>
        <w:t xml:space="preserve">Simulation, </w:t>
      </w:r>
      <w:r w:rsidR="00740237" w:rsidRPr="00D017C4">
        <w:rPr>
          <w:rFonts w:cs="Arial"/>
          <w:sz w:val="22"/>
          <w:szCs w:val="22"/>
        </w:rPr>
        <w:t>Visual Analytics</w:t>
      </w:r>
      <w:r w:rsidR="00740237">
        <w:rPr>
          <w:rFonts w:cs="Arial"/>
          <w:sz w:val="22"/>
          <w:szCs w:val="22"/>
        </w:rPr>
        <w:t xml:space="preserve">, </w:t>
      </w:r>
      <w:r w:rsidR="00416246">
        <w:rPr>
          <w:rFonts w:cs="Arial"/>
          <w:sz w:val="22"/>
          <w:szCs w:val="22"/>
        </w:rPr>
        <w:t xml:space="preserve">Financial Markets, </w:t>
      </w:r>
      <w:r w:rsidR="00740237">
        <w:rPr>
          <w:rFonts w:cs="Arial"/>
          <w:sz w:val="22"/>
          <w:szCs w:val="22"/>
        </w:rPr>
        <w:t>Internet-Of-Things</w:t>
      </w:r>
    </w:p>
    <w:p w14:paraId="29AB7BBC" w14:textId="32FA069C" w:rsidR="00F82B6B" w:rsidRPr="004B0D9C" w:rsidRDefault="00F82B6B" w:rsidP="002B7269">
      <w:pPr>
        <w:spacing w:line="276" w:lineRule="auto"/>
        <w:ind w:left="-567" w:right="-709"/>
        <w:jc w:val="both"/>
        <w:rPr>
          <w:rFonts w:cs="Arial"/>
          <w:b/>
          <w:bCs/>
          <w:spacing w:val="-2"/>
          <w:sz w:val="24"/>
        </w:rPr>
      </w:pPr>
      <w:r>
        <w:rPr>
          <w:rFonts w:cs="Arial"/>
          <w:b/>
          <w:spacing w:val="-2"/>
          <w:sz w:val="24"/>
        </w:rPr>
        <w:br/>
      </w:r>
      <w:r w:rsidRPr="004B0D9C">
        <w:rPr>
          <w:rFonts w:cs="Arial"/>
          <w:b/>
          <w:spacing w:val="-2"/>
          <w:sz w:val="24"/>
        </w:rPr>
        <w:t>Temasek Polytechnic</w:t>
      </w:r>
      <w:r w:rsidRPr="004B0D9C">
        <w:rPr>
          <w:rFonts w:cs="Arial"/>
          <w:spacing w:val="-2"/>
          <w:sz w:val="24"/>
        </w:rPr>
        <w:tab/>
      </w:r>
      <w:r w:rsidR="00741545">
        <w:rPr>
          <w:rFonts w:cs="Arial"/>
          <w:spacing w:val="-2"/>
          <w:sz w:val="24"/>
        </w:rPr>
        <w:tab/>
      </w:r>
      <w:r w:rsidR="002B7269">
        <w:rPr>
          <w:rFonts w:cs="Arial"/>
          <w:spacing w:val="-2"/>
          <w:sz w:val="24"/>
        </w:rPr>
        <w:tab/>
      </w:r>
      <w:r w:rsidR="002B7269">
        <w:rPr>
          <w:rFonts w:cs="Arial"/>
          <w:spacing w:val="-2"/>
          <w:sz w:val="24"/>
        </w:rPr>
        <w:tab/>
      </w:r>
      <w:r w:rsidR="002B7269">
        <w:rPr>
          <w:rFonts w:cs="Arial"/>
          <w:spacing w:val="-2"/>
          <w:sz w:val="24"/>
        </w:rPr>
        <w:tab/>
      </w:r>
      <w:r w:rsidR="002B7269">
        <w:rPr>
          <w:rFonts w:cs="Arial"/>
          <w:spacing w:val="-2"/>
          <w:sz w:val="24"/>
        </w:rPr>
        <w:tab/>
      </w:r>
      <w:r w:rsidR="002B7269">
        <w:rPr>
          <w:rFonts w:cs="Arial"/>
          <w:spacing w:val="-2"/>
          <w:sz w:val="24"/>
        </w:rPr>
        <w:tab/>
      </w:r>
      <w:r w:rsidR="002B7269">
        <w:rPr>
          <w:rFonts w:cs="Arial"/>
          <w:spacing w:val="-2"/>
          <w:sz w:val="24"/>
        </w:rPr>
        <w:tab/>
      </w:r>
      <w:r w:rsidR="002B7269">
        <w:rPr>
          <w:rFonts w:cs="Arial"/>
          <w:spacing w:val="-2"/>
          <w:sz w:val="24"/>
        </w:rPr>
        <w:tab/>
      </w:r>
      <w:r w:rsidRPr="004B0D9C">
        <w:rPr>
          <w:rFonts w:cs="Arial"/>
          <w:b/>
          <w:spacing w:val="-2"/>
          <w:sz w:val="24"/>
        </w:rPr>
        <w:t xml:space="preserve">Apr </w:t>
      </w:r>
      <w:r w:rsidR="006975EA">
        <w:rPr>
          <w:rFonts w:cs="Arial"/>
          <w:b/>
          <w:bCs/>
          <w:spacing w:val="-2"/>
          <w:sz w:val="24"/>
        </w:rPr>
        <w:t>2009 –</w:t>
      </w:r>
      <w:r w:rsidRPr="004B0D9C">
        <w:rPr>
          <w:rFonts w:cs="Arial"/>
          <w:b/>
          <w:bCs/>
          <w:spacing w:val="-2"/>
          <w:sz w:val="24"/>
        </w:rPr>
        <w:t>Sept 2012</w:t>
      </w:r>
    </w:p>
    <w:p w14:paraId="32B6B164" w14:textId="544F3A72" w:rsidR="00F82B6B" w:rsidRPr="004B0D9C" w:rsidRDefault="00F82B6B" w:rsidP="00910C1E">
      <w:pPr>
        <w:pStyle w:val="Heading1"/>
        <w:tabs>
          <w:tab w:val="left" w:pos="7800"/>
        </w:tabs>
        <w:spacing w:line="276" w:lineRule="auto"/>
        <w:ind w:left="-567" w:right="-709"/>
        <w:rPr>
          <w:b w:val="0"/>
          <w:bCs w:val="0"/>
          <w:sz w:val="24"/>
        </w:rPr>
      </w:pPr>
      <w:r w:rsidRPr="004B0D9C">
        <w:rPr>
          <w:b w:val="0"/>
          <w:i/>
          <w:sz w:val="24"/>
        </w:rPr>
        <w:t>Diploma in Communications &amp; Media Management</w:t>
      </w:r>
      <w:r w:rsidR="00C47685">
        <w:rPr>
          <w:b w:val="0"/>
          <w:i/>
          <w:sz w:val="24"/>
        </w:rPr>
        <w:t xml:space="preserve"> with Merit</w:t>
      </w:r>
      <w:r w:rsidR="00591141">
        <w:rPr>
          <w:b w:val="0"/>
          <w:i/>
          <w:sz w:val="24"/>
        </w:rPr>
        <w:t xml:space="preserve">, </w:t>
      </w:r>
      <w:r w:rsidR="002C6F51">
        <w:rPr>
          <w:b w:val="0"/>
          <w:i/>
          <w:sz w:val="24"/>
        </w:rPr>
        <w:t>Specialization</w:t>
      </w:r>
      <w:r w:rsidR="00591141">
        <w:rPr>
          <w:b w:val="0"/>
          <w:i/>
          <w:sz w:val="24"/>
        </w:rPr>
        <w:t xml:space="preserve"> in Marketing</w:t>
      </w:r>
      <w:r w:rsidRPr="004B0D9C">
        <w:rPr>
          <w:b w:val="0"/>
          <w:sz w:val="24"/>
        </w:rPr>
        <w:tab/>
      </w:r>
    </w:p>
    <w:p w14:paraId="0312FB86" w14:textId="0A47E5DA" w:rsidR="00B61AE2" w:rsidRDefault="00B61AE2" w:rsidP="00036310">
      <w:pPr>
        <w:numPr>
          <w:ilvl w:val="0"/>
          <w:numId w:val="16"/>
        </w:numPr>
        <w:spacing w:line="276" w:lineRule="auto"/>
        <w:ind w:left="-284" w:right="-709" w:hanging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Top 10% of cohort for 3 consecutive years.</w:t>
      </w:r>
    </w:p>
    <w:p w14:paraId="53315225" w14:textId="396B1ED1" w:rsidR="00036310" w:rsidRDefault="00950CB1" w:rsidP="00036310">
      <w:pPr>
        <w:numPr>
          <w:ilvl w:val="0"/>
          <w:numId w:val="16"/>
        </w:numPr>
        <w:spacing w:line="276" w:lineRule="auto"/>
        <w:ind w:left="-284" w:right="-709" w:hanging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Course Council Treasurer, managing</w:t>
      </w:r>
      <w:r w:rsidR="000D0C98">
        <w:rPr>
          <w:rFonts w:cs="Arial"/>
          <w:sz w:val="22"/>
          <w:szCs w:val="22"/>
        </w:rPr>
        <w:t xml:space="preserve"> cash and accounts. D</w:t>
      </w:r>
      <w:r w:rsidR="00F82B6B" w:rsidRPr="003E4E12">
        <w:rPr>
          <w:rFonts w:cs="Arial"/>
          <w:sz w:val="22"/>
          <w:szCs w:val="22"/>
        </w:rPr>
        <w:t xml:space="preserve">eveloped </w:t>
      </w:r>
      <w:r w:rsidR="00F82B6B">
        <w:rPr>
          <w:rFonts w:cs="Arial"/>
          <w:sz w:val="22"/>
          <w:szCs w:val="22"/>
        </w:rPr>
        <w:t>fundr</w:t>
      </w:r>
      <w:r w:rsidR="00F82B6B" w:rsidRPr="003E4E12">
        <w:rPr>
          <w:rFonts w:cs="Arial"/>
          <w:sz w:val="22"/>
          <w:szCs w:val="22"/>
        </w:rPr>
        <w:t>aisers bringing</w:t>
      </w:r>
      <w:r w:rsidR="00F82B6B">
        <w:rPr>
          <w:rFonts w:cs="Arial"/>
          <w:sz w:val="22"/>
          <w:szCs w:val="22"/>
        </w:rPr>
        <w:t xml:space="preserve"> $1500</w:t>
      </w:r>
      <w:r w:rsidR="000D0C98">
        <w:rPr>
          <w:rFonts w:cs="Arial"/>
          <w:sz w:val="22"/>
          <w:szCs w:val="22"/>
        </w:rPr>
        <w:t xml:space="preserve"> for cost of $300</w:t>
      </w:r>
      <w:r w:rsidR="00F82B6B">
        <w:rPr>
          <w:rFonts w:cs="Arial"/>
          <w:sz w:val="22"/>
          <w:szCs w:val="22"/>
        </w:rPr>
        <w:t>, meeting at least</w:t>
      </w:r>
      <w:r w:rsidR="009C1799">
        <w:rPr>
          <w:rFonts w:cs="Arial"/>
          <w:sz w:val="22"/>
          <w:szCs w:val="22"/>
        </w:rPr>
        <w:t xml:space="preserve"> 80% of yearly budget required.</w:t>
      </w:r>
    </w:p>
    <w:p w14:paraId="24D3E2B3" w14:textId="2B897423" w:rsidR="00036310" w:rsidRPr="00236665" w:rsidRDefault="00036310" w:rsidP="00D47DB1">
      <w:pPr>
        <w:numPr>
          <w:ilvl w:val="0"/>
          <w:numId w:val="16"/>
        </w:numPr>
        <w:spacing w:line="276" w:lineRule="auto"/>
        <w:ind w:left="-284" w:right="-709" w:hanging="283"/>
        <w:rPr>
          <w:rFonts w:cs="Arial"/>
          <w:sz w:val="22"/>
          <w:szCs w:val="22"/>
        </w:rPr>
      </w:pPr>
      <w:r w:rsidRPr="00036310">
        <w:rPr>
          <w:rFonts w:cs="Arial"/>
          <w:sz w:val="22"/>
          <w:szCs w:val="22"/>
        </w:rPr>
        <w:t>Overseas exchange to University of Western Australia, Perth.</w:t>
      </w:r>
      <w:r w:rsidRPr="00036310">
        <w:rPr>
          <w:rFonts w:cs="Arial"/>
          <w:bCs/>
          <w:spacing w:val="-2"/>
          <w:sz w:val="22"/>
          <w:szCs w:val="22"/>
        </w:rPr>
        <w:t xml:space="preserve"> </w:t>
      </w:r>
    </w:p>
    <w:p w14:paraId="4A67CCB6" w14:textId="77777777" w:rsidR="00F82B6B" w:rsidRPr="009D001F" w:rsidRDefault="00F82B6B" w:rsidP="00910C1E">
      <w:pPr>
        <w:spacing w:line="276" w:lineRule="auto"/>
        <w:ind w:left="-567" w:right="-709"/>
        <w:jc w:val="both"/>
        <w:rPr>
          <w:rFonts w:cs="Arial"/>
          <w:spacing w:val="-2"/>
          <w:sz w:val="22"/>
          <w:szCs w:val="22"/>
        </w:rPr>
      </w:pPr>
    </w:p>
    <w:p w14:paraId="0B254DB8" w14:textId="01A4F619" w:rsidR="00F82B6B" w:rsidRPr="00594980" w:rsidRDefault="00EB1BBC" w:rsidP="00910C1E">
      <w:pPr>
        <w:pBdr>
          <w:bottom w:val="double" w:sz="6" w:space="1" w:color="auto"/>
        </w:pBdr>
        <w:tabs>
          <w:tab w:val="left" w:pos="594"/>
          <w:tab w:val="left" w:pos="900"/>
          <w:tab w:val="left" w:pos="3168"/>
          <w:tab w:val="left" w:pos="3474"/>
        </w:tabs>
        <w:spacing w:line="276" w:lineRule="auto"/>
        <w:ind w:left="-567" w:right="-709"/>
        <w:jc w:val="both"/>
        <w:rPr>
          <w:rFonts w:cs="Arial"/>
          <w:spacing w:val="-2"/>
          <w:sz w:val="22"/>
          <w:szCs w:val="22"/>
        </w:rPr>
      </w:pPr>
      <w:r>
        <w:rPr>
          <w:rFonts w:cs="Arial"/>
          <w:b/>
          <w:bCs/>
          <w:spacing w:val="-2"/>
          <w:sz w:val="24"/>
          <w:szCs w:val="22"/>
        </w:rPr>
        <w:t>SKILLS</w:t>
      </w:r>
      <w:r w:rsidR="00EA21DB">
        <w:rPr>
          <w:rFonts w:cs="Arial"/>
          <w:b/>
          <w:bCs/>
          <w:spacing w:val="-2"/>
          <w:sz w:val="24"/>
          <w:szCs w:val="22"/>
        </w:rPr>
        <w:t xml:space="preserve"> &amp; CERTIFICATIONS</w:t>
      </w:r>
    </w:p>
    <w:p w14:paraId="7B15E5C6" w14:textId="2FF496FA" w:rsidR="00EE0F81" w:rsidRPr="00430A26" w:rsidRDefault="00F82B6B" w:rsidP="00430A26">
      <w:pPr>
        <w:numPr>
          <w:ilvl w:val="0"/>
          <w:numId w:val="10"/>
        </w:numPr>
        <w:tabs>
          <w:tab w:val="clear" w:pos="1364"/>
        </w:tabs>
        <w:spacing w:line="276" w:lineRule="auto"/>
        <w:ind w:left="-284" w:right="-709" w:hanging="283"/>
        <w:rPr>
          <w:rFonts w:cs="Arial"/>
          <w:bCs/>
          <w:spacing w:val="-2"/>
          <w:sz w:val="22"/>
          <w:szCs w:val="22"/>
        </w:rPr>
      </w:pPr>
      <w:r>
        <w:rPr>
          <w:rFonts w:cs="Arial"/>
          <w:bCs/>
          <w:spacing w:val="-2"/>
          <w:sz w:val="22"/>
          <w:szCs w:val="22"/>
        </w:rPr>
        <w:t>Prof</w:t>
      </w:r>
      <w:r w:rsidR="00952356">
        <w:rPr>
          <w:rFonts w:cs="Arial"/>
          <w:bCs/>
          <w:spacing w:val="-2"/>
          <w:sz w:val="22"/>
          <w:szCs w:val="22"/>
        </w:rPr>
        <w:t xml:space="preserve">icient with Python, Java, </w:t>
      </w:r>
      <w:r w:rsidR="002655E4">
        <w:rPr>
          <w:rFonts w:cs="Arial"/>
          <w:bCs/>
          <w:spacing w:val="-2"/>
          <w:sz w:val="22"/>
          <w:szCs w:val="22"/>
        </w:rPr>
        <w:t xml:space="preserve">C#, </w:t>
      </w:r>
      <w:r w:rsidR="005927E9">
        <w:rPr>
          <w:rFonts w:cs="Arial"/>
          <w:bCs/>
          <w:spacing w:val="-2"/>
          <w:sz w:val="22"/>
          <w:szCs w:val="22"/>
        </w:rPr>
        <w:t>SQL</w:t>
      </w:r>
      <w:r w:rsidR="00DE68D7">
        <w:rPr>
          <w:rFonts w:cs="Arial"/>
          <w:bCs/>
          <w:spacing w:val="-2"/>
          <w:sz w:val="22"/>
          <w:szCs w:val="22"/>
        </w:rPr>
        <w:t>/NoSQL</w:t>
      </w:r>
      <w:r w:rsidR="005927E9">
        <w:rPr>
          <w:rFonts w:cs="Arial"/>
          <w:bCs/>
          <w:spacing w:val="-2"/>
          <w:sz w:val="22"/>
          <w:szCs w:val="22"/>
        </w:rPr>
        <w:t xml:space="preserve">, </w:t>
      </w:r>
      <w:r w:rsidR="005244F9">
        <w:rPr>
          <w:rFonts w:cs="Arial"/>
          <w:bCs/>
          <w:spacing w:val="-2"/>
          <w:sz w:val="22"/>
          <w:szCs w:val="22"/>
        </w:rPr>
        <w:t>Git. Wide use</w:t>
      </w:r>
      <w:r w:rsidR="00072473">
        <w:rPr>
          <w:rFonts w:cs="Arial"/>
          <w:bCs/>
          <w:spacing w:val="-2"/>
          <w:sz w:val="22"/>
          <w:szCs w:val="22"/>
        </w:rPr>
        <w:t xml:space="preserve"> </w:t>
      </w:r>
      <w:r w:rsidR="004F4714">
        <w:rPr>
          <w:rFonts w:cs="Arial"/>
          <w:bCs/>
          <w:spacing w:val="-2"/>
          <w:sz w:val="22"/>
          <w:szCs w:val="22"/>
        </w:rPr>
        <w:t>of</w:t>
      </w:r>
      <w:r w:rsidR="00072473">
        <w:rPr>
          <w:rFonts w:cs="Arial"/>
          <w:bCs/>
          <w:spacing w:val="-2"/>
          <w:sz w:val="22"/>
          <w:szCs w:val="22"/>
        </w:rPr>
        <w:t xml:space="preserve"> </w:t>
      </w:r>
      <w:r w:rsidR="00116A7F">
        <w:rPr>
          <w:rFonts w:cs="Arial"/>
          <w:bCs/>
          <w:spacing w:val="-2"/>
          <w:sz w:val="22"/>
          <w:szCs w:val="22"/>
        </w:rPr>
        <w:t xml:space="preserve">TensorFlow, Keras, pandas, </w:t>
      </w:r>
      <w:r w:rsidR="00430A26" w:rsidRPr="00430A26">
        <w:rPr>
          <w:rFonts w:cs="Arial"/>
          <w:bCs/>
          <w:spacing w:val="-2"/>
          <w:sz w:val="22"/>
          <w:szCs w:val="22"/>
        </w:rPr>
        <w:t>scikit-learn</w:t>
      </w:r>
      <w:r w:rsidR="00430A26">
        <w:rPr>
          <w:rFonts w:cs="Arial"/>
          <w:bCs/>
          <w:spacing w:val="-2"/>
          <w:sz w:val="22"/>
          <w:szCs w:val="22"/>
        </w:rPr>
        <w:t xml:space="preserve">, </w:t>
      </w:r>
      <w:r w:rsidR="000C19F1">
        <w:rPr>
          <w:rFonts w:cs="Arial"/>
          <w:bCs/>
          <w:spacing w:val="-2"/>
          <w:sz w:val="22"/>
          <w:szCs w:val="22"/>
        </w:rPr>
        <w:t xml:space="preserve">Spark, </w:t>
      </w:r>
      <w:r w:rsidR="00BA3F6C">
        <w:rPr>
          <w:rFonts w:cs="Arial"/>
          <w:bCs/>
          <w:spacing w:val="-2"/>
          <w:sz w:val="22"/>
          <w:szCs w:val="22"/>
        </w:rPr>
        <w:t xml:space="preserve">Hadoop, </w:t>
      </w:r>
      <w:r w:rsidR="00015504">
        <w:rPr>
          <w:rFonts w:cs="Arial"/>
          <w:bCs/>
          <w:spacing w:val="-2"/>
          <w:sz w:val="22"/>
          <w:szCs w:val="22"/>
        </w:rPr>
        <w:t>JSON/XML scraping</w:t>
      </w:r>
      <w:r w:rsidR="00116A7F">
        <w:rPr>
          <w:rFonts w:cs="Arial"/>
          <w:bCs/>
          <w:spacing w:val="-2"/>
          <w:sz w:val="22"/>
          <w:szCs w:val="22"/>
        </w:rPr>
        <w:t>.</w:t>
      </w:r>
    </w:p>
    <w:p w14:paraId="1AC0A841" w14:textId="5550BA6D" w:rsidR="00AD1BDF" w:rsidRPr="00430A26" w:rsidRDefault="00F82B6B" w:rsidP="00EA120D">
      <w:pPr>
        <w:numPr>
          <w:ilvl w:val="0"/>
          <w:numId w:val="10"/>
        </w:numPr>
        <w:tabs>
          <w:tab w:val="clear" w:pos="1364"/>
        </w:tabs>
        <w:spacing w:line="276" w:lineRule="auto"/>
        <w:ind w:left="-284" w:right="-709" w:hanging="283"/>
        <w:jc w:val="both"/>
        <w:rPr>
          <w:rFonts w:cs="Arial"/>
          <w:bCs/>
          <w:spacing w:val="-2"/>
          <w:sz w:val="22"/>
          <w:szCs w:val="22"/>
        </w:rPr>
      </w:pPr>
      <w:r w:rsidRPr="00430A26">
        <w:rPr>
          <w:rFonts w:cs="Arial"/>
          <w:bCs/>
          <w:spacing w:val="-2"/>
          <w:sz w:val="22"/>
          <w:szCs w:val="22"/>
        </w:rPr>
        <w:t xml:space="preserve">Familiar with </w:t>
      </w:r>
      <w:r w:rsidR="0098771D" w:rsidRPr="00430A26">
        <w:rPr>
          <w:rFonts w:cs="Arial"/>
          <w:bCs/>
          <w:spacing w:val="-2"/>
          <w:sz w:val="22"/>
          <w:szCs w:val="22"/>
        </w:rPr>
        <w:t xml:space="preserve">RapidMiner, </w:t>
      </w:r>
      <w:r w:rsidRPr="00430A26">
        <w:rPr>
          <w:rFonts w:cs="Arial"/>
          <w:bCs/>
          <w:spacing w:val="-2"/>
          <w:sz w:val="22"/>
          <w:szCs w:val="22"/>
        </w:rPr>
        <w:t>JMP Pro, SAS E</w:t>
      </w:r>
      <w:r w:rsidR="00807812" w:rsidRPr="00430A26">
        <w:rPr>
          <w:rFonts w:cs="Arial"/>
          <w:bCs/>
          <w:spacing w:val="-2"/>
          <w:sz w:val="22"/>
          <w:szCs w:val="22"/>
        </w:rPr>
        <w:t>M</w:t>
      </w:r>
      <w:r w:rsidRPr="00430A26">
        <w:rPr>
          <w:rFonts w:cs="Arial"/>
          <w:bCs/>
          <w:spacing w:val="-2"/>
          <w:sz w:val="22"/>
          <w:szCs w:val="22"/>
        </w:rPr>
        <w:t>, VDDML, Tableau, SPSS</w:t>
      </w:r>
      <w:r w:rsidR="001C2C66" w:rsidRPr="00430A26">
        <w:rPr>
          <w:rFonts w:cs="Arial"/>
          <w:bCs/>
          <w:spacing w:val="-2"/>
          <w:sz w:val="22"/>
          <w:szCs w:val="22"/>
        </w:rPr>
        <w:t xml:space="preserve">, Gephi, </w:t>
      </w:r>
      <w:r w:rsidR="00D636E6" w:rsidRPr="00430A26">
        <w:rPr>
          <w:rFonts w:cs="Arial"/>
          <w:bCs/>
          <w:spacing w:val="-2"/>
          <w:sz w:val="22"/>
          <w:szCs w:val="22"/>
        </w:rPr>
        <w:t>Qlk, Power BI</w:t>
      </w:r>
      <w:r w:rsidR="00430A26" w:rsidRPr="00430A26">
        <w:rPr>
          <w:rFonts w:cs="Arial"/>
          <w:bCs/>
          <w:spacing w:val="-2"/>
          <w:sz w:val="22"/>
          <w:szCs w:val="22"/>
        </w:rPr>
        <w:t xml:space="preserve">. </w:t>
      </w:r>
      <w:r w:rsidR="00AD1BDF" w:rsidRPr="00430A26">
        <w:rPr>
          <w:rFonts w:cs="Arial"/>
          <w:bCs/>
          <w:spacing w:val="-2"/>
          <w:sz w:val="22"/>
          <w:szCs w:val="22"/>
        </w:rPr>
        <w:t>Familiar with</w:t>
      </w:r>
      <w:r w:rsidR="00C42CA3" w:rsidRPr="00430A26">
        <w:rPr>
          <w:rFonts w:cs="Arial"/>
          <w:bCs/>
          <w:spacing w:val="-2"/>
          <w:sz w:val="22"/>
          <w:szCs w:val="22"/>
        </w:rPr>
        <w:t xml:space="preserve"> Deployments in </w:t>
      </w:r>
      <w:r w:rsidR="00AD1BDF" w:rsidRPr="00430A26">
        <w:rPr>
          <w:rFonts w:cs="Arial"/>
          <w:bCs/>
          <w:spacing w:val="-2"/>
          <w:sz w:val="22"/>
          <w:szCs w:val="22"/>
        </w:rPr>
        <w:t>AWS</w:t>
      </w:r>
      <w:r w:rsidR="00762678" w:rsidRPr="00430A26">
        <w:rPr>
          <w:rFonts w:cs="Arial"/>
          <w:bCs/>
          <w:spacing w:val="-2"/>
          <w:sz w:val="22"/>
          <w:szCs w:val="22"/>
        </w:rPr>
        <w:t>, Heroku &amp; CloudFoundry,</w:t>
      </w:r>
      <w:r w:rsidR="00F70453" w:rsidRPr="00430A26">
        <w:rPr>
          <w:rFonts w:cs="Arial"/>
          <w:bCs/>
          <w:spacing w:val="-2"/>
          <w:sz w:val="22"/>
          <w:szCs w:val="22"/>
        </w:rPr>
        <w:t xml:space="preserve"> Databases in</w:t>
      </w:r>
      <w:r w:rsidR="00DE68D7" w:rsidRPr="00430A26">
        <w:rPr>
          <w:rFonts w:cs="Arial"/>
          <w:bCs/>
          <w:spacing w:val="-2"/>
          <w:sz w:val="22"/>
          <w:szCs w:val="22"/>
        </w:rPr>
        <w:t xml:space="preserve"> Oracle, SQL Server, CouchDB</w:t>
      </w:r>
      <w:r w:rsidR="00116A7F">
        <w:rPr>
          <w:rFonts w:cs="Arial"/>
          <w:bCs/>
          <w:spacing w:val="-2"/>
          <w:sz w:val="22"/>
          <w:szCs w:val="22"/>
        </w:rPr>
        <w:t>.</w:t>
      </w:r>
    </w:p>
    <w:p w14:paraId="3E6FE256" w14:textId="16E7B64B" w:rsidR="00E502F8" w:rsidRPr="00E502F8" w:rsidRDefault="00430A26" w:rsidP="00E502F8">
      <w:pPr>
        <w:numPr>
          <w:ilvl w:val="0"/>
          <w:numId w:val="10"/>
        </w:numPr>
        <w:tabs>
          <w:tab w:val="clear" w:pos="1364"/>
        </w:tabs>
        <w:spacing w:line="276" w:lineRule="auto"/>
        <w:ind w:left="-284" w:right="-709" w:hanging="283"/>
        <w:jc w:val="both"/>
        <w:rPr>
          <w:rFonts w:cs="Arial"/>
          <w:spacing w:val="-2"/>
          <w:sz w:val="22"/>
          <w:szCs w:val="22"/>
        </w:rPr>
      </w:pPr>
      <w:r>
        <w:rPr>
          <w:rFonts w:cs="Arial"/>
          <w:sz w:val="22"/>
          <w:szCs w:val="22"/>
        </w:rPr>
        <w:t>A</w:t>
      </w:r>
      <w:r w:rsidR="00BE3AB1">
        <w:rPr>
          <w:rFonts w:cs="Arial"/>
          <w:sz w:val="22"/>
          <w:szCs w:val="22"/>
        </w:rPr>
        <w:t>ttend</w:t>
      </w:r>
      <w:r>
        <w:rPr>
          <w:rFonts w:cs="Arial"/>
          <w:sz w:val="22"/>
          <w:szCs w:val="22"/>
        </w:rPr>
        <w:t>ed</w:t>
      </w:r>
      <w:r w:rsidR="00E502F8" w:rsidRPr="00F91515">
        <w:rPr>
          <w:rFonts w:cs="Arial"/>
          <w:sz w:val="22"/>
          <w:szCs w:val="22"/>
        </w:rPr>
        <w:t xml:space="preserve"> IEEE </w:t>
      </w:r>
      <w:hyperlink r:id="rId9" w:history="1">
        <w:r w:rsidR="00E502F8" w:rsidRPr="00F91515">
          <w:rPr>
            <w:rStyle w:val="Hyperlink"/>
            <w:rFonts w:cs="Arial"/>
            <w:sz w:val="22"/>
            <w:szCs w:val="22"/>
          </w:rPr>
          <w:t>Multi-Robot Systems Summer School</w:t>
        </w:r>
      </w:hyperlink>
      <w:r w:rsidR="00E502F8" w:rsidRPr="00F91515">
        <w:rPr>
          <w:rFonts w:cs="Arial"/>
          <w:sz w:val="22"/>
          <w:szCs w:val="22"/>
        </w:rPr>
        <w:t xml:space="preserve"> and </w:t>
      </w:r>
      <w:hyperlink r:id="rId10" w:history="1">
        <w:r w:rsidR="00E502F8" w:rsidRPr="00F91515">
          <w:rPr>
            <w:rStyle w:val="Hyperlink"/>
            <w:rFonts w:cs="Arial"/>
            <w:sz w:val="22"/>
            <w:szCs w:val="22"/>
          </w:rPr>
          <w:t>Autonomous Agents &amp; Multi-Agent Systems</w:t>
        </w:r>
      </w:hyperlink>
      <w:r w:rsidR="00E502F8" w:rsidRPr="00F91515">
        <w:rPr>
          <w:rFonts w:cs="Arial"/>
          <w:sz w:val="22"/>
          <w:szCs w:val="22"/>
        </w:rPr>
        <w:t>, covering artificial intelligence</w:t>
      </w:r>
      <w:r w:rsidR="00BC58AF">
        <w:rPr>
          <w:rFonts w:cs="Arial"/>
          <w:sz w:val="22"/>
          <w:szCs w:val="22"/>
        </w:rPr>
        <w:t xml:space="preserve"> </w:t>
      </w:r>
      <w:r w:rsidR="00E502F8" w:rsidRPr="00F91515">
        <w:rPr>
          <w:rFonts w:cs="Arial"/>
          <w:sz w:val="22"/>
          <w:szCs w:val="22"/>
        </w:rPr>
        <w:t>planning</w:t>
      </w:r>
      <w:r w:rsidR="00690C68">
        <w:rPr>
          <w:rFonts w:cs="Arial"/>
          <w:sz w:val="22"/>
          <w:szCs w:val="22"/>
        </w:rPr>
        <w:t xml:space="preserve"> and multi-agent robot</w:t>
      </w:r>
      <w:r w:rsidR="00E502F8" w:rsidRPr="00F91515">
        <w:rPr>
          <w:rFonts w:cs="Arial"/>
          <w:sz w:val="22"/>
          <w:szCs w:val="22"/>
        </w:rPr>
        <w:t xml:space="preserve"> systems.</w:t>
      </w:r>
    </w:p>
    <w:p w14:paraId="261B3B13" w14:textId="58B899A4" w:rsidR="00005F1E" w:rsidRPr="00C85D6D" w:rsidRDefault="00C85D6D" w:rsidP="006F6999">
      <w:pPr>
        <w:numPr>
          <w:ilvl w:val="0"/>
          <w:numId w:val="10"/>
        </w:numPr>
        <w:tabs>
          <w:tab w:val="clear" w:pos="1364"/>
        </w:tabs>
        <w:spacing w:line="276" w:lineRule="auto"/>
        <w:ind w:left="-284" w:right="-709" w:hanging="283"/>
        <w:jc w:val="both"/>
        <w:rPr>
          <w:rFonts w:cs="Arial"/>
          <w:bCs/>
          <w:spacing w:val="-2"/>
          <w:sz w:val="22"/>
          <w:szCs w:val="22"/>
        </w:rPr>
      </w:pPr>
      <w:r w:rsidRPr="00C85D6D">
        <w:rPr>
          <w:rFonts w:cs="Arial"/>
          <w:bCs/>
          <w:spacing w:val="-2"/>
          <w:sz w:val="22"/>
          <w:szCs w:val="22"/>
        </w:rPr>
        <w:t xml:space="preserve">Certificates in </w:t>
      </w:r>
      <w:r w:rsidR="001E42F4" w:rsidRPr="00C85D6D">
        <w:rPr>
          <w:rFonts w:cs="Arial"/>
          <w:bCs/>
          <w:spacing w:val="-2"/>
          <w:sz w:val="22"/>
          <w:szCs w:val="22"/>
        </w:rPr>
        <w:t>Machine learning (Coursera)</w:t>
      </w:r>
      <w:r w:rsidRPr="00C85D6D">
        <w:rPr>
          <w:rFonts w:cs="Arial"/>
          <w:bCs/>
          <w:spacing w:val="-2"/>
          <w:sz w:val="22"/>
          <w:szCs w:val="22"/>
        </w:rPr>
        <w:t xml:space="preserve">, </w:t>
      </w:r>
      <w:r w:rsidR="00005F1E" w:rsidRPr="00C85D6D">
        <w:rPr>
          <w:rFonts w:cs="Arial"/>
          <w:bCs/>
          <w:spacing w:val="-2"/>
          <w:sz w:val="22"/>
          <w:szCs w:val="22"/>
        </w:rPr>
        <w:t>CompTIA and ISC2 CISSP (Cybrary)</w:t>
      </w:r>
      <w:r w:rsidR="00D636E6" w:rsidRPr="00C85D6D">
        <w:rPr>
          <w:rFonts w:cs="Arial"/>
          <w:bCs/>
          <w:spacing w:val="-2"/>
          <w:sz w:val="22"/>
          <w:szCs w:val="22"/>
        </w:rPr>
        <w:t>.</w:t>
      </w:r>
    </w:p>
    <w:p w14:paraId="1F63956A" w14:textId="1D0804B1" w:rsidR="00F82B6B" w:rsidRDefault="00F82B6B" w:rsidP="000D5E31">
      <w:pPr>
        <w:tabs>
          <w:tab w:val="left" w:pos="6825"/>
        </w:tabs>
        <w:spacing w:line="276" w:lineRule="auto"/>
        <w:ind w:right="-709"/>
        <w:jc w:val="both"/>
        <w:rPr>
          <w:rFonts w:cs="Arial"/>
          <w:spacing w:val="-2"/>
          <w:sz w:val="22"/>
          <w:szCs w:val="22"/>
        </w:rPr>
      </w:pPr>
    </w:p>
    <w:p w14:paraId="62561E9E" w14:textId="2842A8D5" w:rsidR="007D0C3D" w:rsidRPr="00F25F68" w:rsidRDefault="009F3082" w:rsidP="00F25F68">
      <w:pPr>
        <w:pBdr>
          <w:bottom w:val="double" w:sz="6" w:space="1" w:color="auto"/>
        </w:pBdr>
        <w:tabs>
          <w:tab w:val="left" w:pos="594"/>
          <w:tab w:val="left" w:pos="900"/>
          <w:tab w:val="left" w:pos="3168"/>
          <w:tab w:val="left" w:pos="3474"/>
        </w:tabs>
        <w:spacing w:line="276" w:lineRule="auto"/>
        <w:ind w:left="-567" w:right="-709"/>
        <w:jc w:val="both"/>
        <w:rPr>
          <w:rFonts w:cs="Arial"/>
          <w:spacing w:val="-2"/>
          <w:sz w:val="24"/>
        </w:rPr>
      </w:pPr>
      <w:r>
        <w:rPr>
          <w:rFonts w:cs="Arial"/>
          <w:b/>
          <w:spacing w:val="-2"/>
          <w:sz w:val="24"/>
        </w:rPr>
        <w:t xml:space="preserve">AWARDS &amp; </w:t>
      </w:r>
      <w:r w:rsidR="007513CF" w:rsidRPr="00EC59E2">
        <w:rPr>
          <w:rFonts w:cs="Arial"/>
          <w:b/>
          <w:spacing w:val="-2"/>
          <w:sz w:val="24"/>
        </w:rPr>
        <w:t>ACCOMPLISHMENTS</w:t>
      </w:r>
    </w:p>
    <w:p w14:paraId="7F772C35" w14:textId="6AAE1C06" w:rsidR="00430A26" w:rsidRPr="00430A26" w:rsidRDefault="00430A26" w:rsidP="00E40BD3">
      <w:pPr>
        <w:numPr>
          <w:ilvl w:val="0"/>
          <w:numId w:val="10"/>
        </w:numPr>
        <w:tabs>
          <w:tab w:val="clear" w:pos="1364"/>
        </w:tabs>
        <w:spacing w:line="276" w:lineRule="auto"/>
        <w:ind w:left="-284" w:right="-709" w:hanging="283"/>
        <w:jc w:val="both"/>
        <w:rPr>
          <w:rFonts w:cs="Arial"/>
          <w:spacing w:val="-2"/>
          <w:sz w:val="22"/>
          <w:szCs w:val="22"/>
        </w:rPr>
      </w:pPr>
      <w:r>
        <w:rPr>
          <w:rFonts w:cs="Arial"/>
          <w:spacing w:val="-2"/>
          <w:sz w:val="22"/>
          <w:szCs w:val="22"/>
        </w:rPr>
        <w:t>Led development and teaching of introductory programming curriculum on request for university friends and overseas community project in Vietnam.</w:t>
      </w:r>
    </w:p>
    <w:p w14:paraId="131F5BFE" w14:textId="24C643C3" w:rsidR="00E40BD3" w:rsidRPr="00E45D1F" w:rsidRDefault="00E40BD3" w:rsidP="00E40BD3">
      <w:pPr>
        <w:numPr>
          <w:ilvl w:val="0"/>
          <w:numId w:val="10"/>
        </w:numPr>
        <w:tabs>
          <w:tab w:val="clear" w:pos="1364"/>
        </w:tabs>
        <w:spacing w:line="276" w:lineRule="auto"/>
        <w:ind w:left="-284" w:right="-709" w:hanging="283"/>
        <w:jc w:val="both"/>
        <w:rPr>
          <w:rFonts w:cs="Arial"/>
          <w:spacing w:val="-2"/>
          <w:sz w:val="22"/>
          <w:szCs w:val="22"/>
        </w:rPr>
      </w:pPr>
      <w:r w:rsidRPr="00E45D1F">
        <w:rPr>
          <w:rFonts w:cs="Arial"/>
          <w:sz w:val="22"/>
          <w:szCs w:val="22"/>
        </w:rPr>
        <w:t xml:space="preserve">Top 4% of Kaggle leaderboard rankings in </w:t>
      </w:r>
      <w:r w:rsidR="00AD7391">
        <w:rPr>
          <w:rFonts w:cs="Arial"/>
          <w:sz w:val="22"/>
          <w:szCs w:val="22"/>
        </w:rPr>
        <w:t>time series store sales forecasting in Data Mining project</w:t>
      </w:r>
      <w:r w:rsidR="00901F3E">
        <w:rPr>
          <w:rFonts w:cs="Arial"/>
          <w:sz w:val="22"/>
          <w:szCs w:val="22"/>
        </w:rPr>
        <w:t>.</w:t>
      </w:r>
    </w:p>
    <w:p w14:paraId="1BABD553" w14:textId="1EAAFBC1" w:rsidR="00D33E94" w:rsidRPr="00D33E94" w:rsidRDefault="00D33E94" w:rsidP="00D33E94">
      <w:pPr>
        <w:numPr>
          <w:ilvl w:val="0"/>
          <w:numId w:val="10"/>
        </w:numPr>
        <w:tabs>
          <w:tab w:val="clear" w:pos="1364"/>
        </w:tabs>
        <w:spacing w:line="276" w:lineRule="auto"/>
        <w:ind w:left="-284" w:right="-709" w:hanging="283"/>
        <w:jc w:val="both"/>
        <w:rPr>
          <w:rFonts w:cs="Arial"/>
          <w:spacing w:val="-2"/>
          <w:sz w:val="22"/>
          <w:szCs w:val="22"/>
        </w:rPr>
      </w:pPr>
      <w:r w:rsidRPr="00D33E94">
        <w:rPr>
          <w:rFonts w:cs="Arial"/>
          <w:sz w:val="22"/>
          <w:szCs w:val="22"/>
        </w:rPr>
        <w:t xml:space="preserve">Featured on </w:t>
      </w:r>
      <w:hyperlink r:id="rId11" w:history="1">
        <w:r w:rsidRPr="00D33E94">
          <w:rPr>
            <w:rStyle w:val="Hyperlink"/>
            <w:rFonts w:cs="Arial"/>
            <w:color w:val="4472C4" w:themeColor="accent1"/>
            <w:sz w:val="22"/>
            <w:szCs w:val="22"/>
          </w:rPr>
          <w:t>SMU’s Facebook</w:t>
        </w:r>
      </w:hyperlink>
      <w:r w:rsidRPr="00D33E94">
        <w:rPr>
          <w:rFonts w:cs="Arial"/>
          <w:sz w:val="22"/>
          <w:szCs w:val="22"/>
        </w:rPr>
        <w:t xml:space="preserve">, </w:t>
      </w:r>
      <w:hyperlink r:id="rId12" w:history="1">
        <w:r w:rsidRPr="00D33E94">
          <w:rPr>
            <w:rStyle w:val="Hyperlink"/>
            <w:rFonts w:cs="Arial"/>
            <w:color w:val="4472C4" w:themeColor="accent1"/>
            <w:sz w:val="22"/>
            <w:szCs w:val="22"/>
          </w:rPr>
          <w:t>Channel 8</w:t>
        </w:r>
      </w:hyperlink>
      <w:r w:rsidRPr="00D33E94">
        <w:rPr>
          <w:rFonts w:cs="Arial"/>
          <w:sz w:val="22"/>
          <w:szCs w:val="22"/>
        </w:rPr>
        <w:t>, &amp; LianheZaoBao on digital strategy recommendations for Ministry of Foreign Affairs’ Travel e-Registration services.</w:t>
      </w:r>
    </w:p>
    <w:p w14:paraId="73A4BD76" w14:textId="77777777" w:rsidR="00E45D1F" w:rsidRPr="00E45D1F" w:rsidRDefault="00E45D1F" w:rsidP="00E45D1F">
      <w:pPr>
        <w:numPr>
          <w:ilvl w:val="0"/>
          <w:numId w:val="10"/>
        </w:numPr>
        <w:tabs>
          <w:tab w:val="clear" w:pos="1364"/>
        </w:tabs>
        <w:spacing w:line="276" w:lineRule="auto"/>
        <w:ind w:left="-284" w:right="-709" w:hanging="283"/>
        <w:jc w:val="both"/>
        <w:rPr>
          <w:rFonts w:cs="Arial"/>
          <w:spacing w:val="-2"/>
          <w:sz w:val="22"/>
          <w:szCs w:val="22"/>
        </w:rPr>
      </w:pPr>
      <w:r w:rsidRPr="002D08B8">
        <w:rPr>
          <w:rFonts w:cs="Arial"/>
          <w:sz w:val="22"/>
          <w:szCs w:val="22"/>
        </w:rPr>
        <w:t xml:space="preserve">Research Assistant working on flagship SMU-X </w:t>
      </w:r>
      <w:r>
        <w:rPr>
          <w:rFonts w:cs="Arial"/>
          <w:sz w:val="22"/>
          <w:szCs w:val="22"/>
        </w:rPr>
        <w:t xml:space="preserve">Statistics </w:t>
      </w:r>
      <w:r w:rsidRPr="002D08B8">
        <w:rPr>
          <w:rFonts w:cs="Arial"/>
          <w:sz w:val="22"/>
          <w:szCs w:val="22"/>
        </w:rPr>
        <w:t>project</w:t>
      </w:r>
      <w:r>
        <w:rPr>
          <w:rFonts w:cs="Arial"/>
          <w:sz w:val="22"/>
          <w:szCs w:val="22"/>
        </w:rPr>
        <w:t xml:space="preserve"> that was</w:t>
      </w:r>
      <w:r w:rsidRPr="002D08B8">
        <w:rPr>
          <w:rFonts w:cs="Arial"/>
          <w:sz w:val="22"/>
          <w:szCs w:val="22"/>
        </w:rPr>
        <w:t xml:space="preserve"> featured in the </w:t>
      </w:r>
      <w:hyperlink r:id="rId13" w:history="1">
        <w:r w:rsidRPr="002D08B8">
          <w:rPr>
            <w:rStyle w:val="Hyperlink"/>
            <w:rFonts w:cs="Arial"/>
            <w:sz w:val="22"/>
            <w:szCs w:val="22"/>
          </w:rPr>
          <w:t>Straits Times</w:t>
        </w:r>
      </w:hyperlink>
      <w:r>
        <w:rPr>
          <w:rFonts w:cs="Arial"/>
          <w:sz w:val="22"/>
          <w:szCs w:val="22"/>
        </w:rPr>
        <w:t>.</w:t>
      </w:r>
    </w:p>
    <w:p w14:paraId="3289D87A" w14:textId="26068269" w:rsidR="00776C30" w:rsidRPr="00F91515" w:rsidRDefault="00776C30" w:rsidP="00776C30">
      <w:pPr>
        <w:numPr>
          <w:ilvl w:val="0"/>
          <w:numId w:val="10"/>
        </w:numPr>
        <w:tabs>
          <w:tab w:val="clear" w:pos="1364"/>
        </w:tabs>
        <w:spacing w:line="276" w:lineRule="auto"/>
        <w:ind w:left="-284" w:right="-709" w:hanging="283"/>
        <w:jc w:val="both"/>
        <w:rPr>
          <w:rFonts w:cs="Arial"/>
          <w:spacing w:val="-2"/>
          <w:sz w:val="22"/>
          <w:szCs w:val="22"/>
        </w:rPr>
      </w:pPr>
      <w:r w:rsidRPr="00F91515">
        <w:rPr>
          <w:rFonts w:cs="Arial"/>
          <w:spacing w:val="-2"/>
          <w:sz w:val="22"/>
          <w:szCs w:val="22"/>
        </w:rPr>
        <w:t>Finalist in the 13</w:t>
      </w:r>
      <w:r w:rsidRPr="00F91515">
        <w:rPr>
          <w:rFonts w:cs="Arial"/>
          <w:spacing w:val="-2"/>
          <w:sz w:val="22"/>
          <w:szCs w:val="22"/>
          <w:vertAlign w:val="superscript"/>
        </w:rPr>
        <w:t>th</w:t>
      </w:r>
      <w:r w:rsidRPr="00F91515">
        <w:rPr>
          <w:rFonts w:cs="Arial"/>
          <w:spacing w:val="-2"/>
          <w:sz w:val="22"/>
          <w:szCs w:val="22"/>
        </w:rPr>
        <w:t xml:space="preserve"> Start-Up @ Singapore business plan competition. Went through 3 rounds of judging and presented to audience of five hundred.</w:t>
      </w:r>
    </w:p>
    <w:p w14:paraId="60732B17" w14:textId="39CCD3B2" w:rsidR="001F4020" w:rsidRPr="00F91515" w:rsidRDefault="001F4020" w:rsidP="001F4020">
      <w:pPr>
        <w:numPr>
          <w:ilvl w:val="0"/>
          <w:numId w:val="10"/>
        </w:numPr>
        <w:tabs>
          <w:tab w:val="clear" w:pos="1364"/>
        </w:tabs>
        <w:spacing w:line="276" w:lineRule="auto"/>
        <w:ind w:left="-284" w:right="-709" w:hanging="283"/>
        <w:jc w:val="both"/>
        <w:rPr>
          <w:rFonts w:cs="Arial"/>
          <w:spacing w:val="-2"/>
          <w:sz w:val="22"/>
          <w:szCs w:val="22"/>
        </w:rPr>
      </w:pPr>
      <w:r w:rsidRPr="00F91515">
        <w:rPr>
          <w:rFonts w:cs="Arial"/>
          <w:spacing w:val="-2"/>
          <w:sz w:val="22"/>
          <w:szCs w:val="22"/>
        </w:rPr>
        <w:t>Represented Singapore Chinese Football Club in the Singapore National Football League (NFL) from 2010-2011, winning 2</w:t>
      </w:r>
      <w:r w:rsidRPr="00F91515">
        <w:rPr>
          <w:rFonts w:cs="Arial"/>
          <w:spacing w:val="-2"/>
          <w:sz w:val="22"/>
          <w:szCs w:val="22"/>
          <w:vertAlign w:val="superscript"/>
        </w:rPr>
        <w:t xml:space="preserve">nd </w:t>
      </w:r>
      <w:r w:rsidRPr="00F91515">
        <w:rPr>
          <w:rFonts w:cs="Arial"/>
          <w:spacing w:val="-2"/>
          <w:sz w:val="22"/>
          <w:szCs w:val="22"/>
        </w:rPr>
        <w:t>in 2010.</w:t>
      </w:r>
    </w:p>
    <w:p w14:paraId="1253C545" w14:textId="77777777" w:rsidR="00B94306" w:rsidRDefault="006777C3" w:rsidP="00B94306">
      <w:pPr>
        <w:numPr>
          <w:ilvl w:val="0"/>
          <w:numId w:val="19"/>
        </w:numPr>
        <w:spacing w:line="276" w:lineRule="auto"/>
        <w:ind w:left="-284" w:right="-709" w:hanging="283"/>
        <w:rPr>
          <w:rFonts w:cs="Arial"/>
          <w:sz w:val="22"/>
          <w:szCs w:val="22"/>
        </w:rPr>
      </w:pPr>
      <w:r w:rsidRPr="00F91515">
        <w:rPr>
          <w:rFonts w:cs="Arial"/>
          <w:sz w:val="22"/>
          <w:szCs w:val="22"/>
        </w:rPr>
        <w:t>Clinched 2</w:t>
      </w:r>
      <w:r w:rsidRPr="00F91515">
        <w:rPr>
          <w:rFonts w:cs="Arial"/>
          <w:sz w:val="22"/>
          <w:szCs w:val="22"/>
          <w:vertAlign w:val="superscript"/>
        </w:rPr>
        <w:t>nd</w:t>
      </w:r>
      <w:r w:rsidRPr="00F91515">
        <w:rPr>
          <w:rFonts w:cs="Arial"/>
          <w:sz w:val="22"/>
          <w:szCs w:val="22"/>
        </w:rPr>
        <w:t xml:space="preserve"> in the 2009/2010 POLITE games </w:t>
      </w:r>
      <w:r w:rsidR="00983B82" w:rsidRPr="00F91515">
        <w:rPr>
          <w:rFonts w:cs="Arial"/>
          <w:sz w:val="22"/>
          <w:szCs w:val="22"/>
        </w:rPr>
        <w:t>for representing Temasek Polytechnic</w:t>
      </w:r>
      <w:r w:rsidRPr="00F91515">
        <w:rPr>
          <w:rFonts w:cs="Arial"/>
          <w:sz w:val="22"/>
          <w:szCs w:val="22"/>
        </w:rPr>
        <w:t xml:space="preserve"> in Soccer.</w:t>
      </w:r>
    </w:p>
    <w:p w14:paraId="12380B25" w14:textId="70B2F904" w:rsidR="00CF784D" w:rsidRPr="00CA1CBE" w:rsidRDefault="00CF784D" w:rsidP="00913AAD">
      <w:pPr>
        <w:spacing w:line="276" w:lineRule="auto"/>
        <w:ind w:right="-709"/>
        <w:jc w:val="both"/>
        <w:rPr>
          <w:rFonts w:cs="Arial"/>
          <w:bCs/>
          <w:spacing w:val="-2"/>
          <w:sz w:val="22"/>
          <w:szCs w:val="22"/>
        </w:rPr>
      </w:pPr>
    </w:p>
    <w:p w14:paraId="0B1055AC" w14:textId="24833DAD" w:rsidR="00CF784D" w:rsidRPr="004B0D9C" w:rsidRDefault="00CF784D" w:rsidP="00910C1E">
      <w:pPr>
        <w:pBdr>
          <w:bottom w:val="double" w:sz="6" w:space="1" w:color="auto"/>
        </w:pBdr>
        <w:tabs>
          <w:tab w:val="left" w:pos="3168"/>
        </w:tabs>
        <w:spacing w:line="276" w:lineRule="auto"/>
        <w:ind w:left="-567" w:right="-709"/>
        <w:jc w:val="both"/>
        <w:rPr>
          <w:rFonts w:cs="Arial"/>
          <w:spacing w:val="-2"/>
          <w:sz w:val="24"/>
        </w:rPr>
      </w:pPr>
      <w:r w:rsidRPr="004B0D9C">
        <w:rPr>
          <w:rFonts w:cs="Arial"/>
          <w:b/>
          <w:bCs/>
          <w:spacing w:val="-2"/>
          <w:sz w:val="24"/>
        </w:rPr>
        <w:t>HOBBIES</w:t>
      </w:r>
      <w:r w:rsidR="00E03139">
        <w:rPr>
          <w:rFonts w:cs="Arial"/>
          <w:b/>
          <w:bCs/>
          <w:spacing w:val="-2"/>
          <w:sz w:val="24"/>
        </w:rPr>
        <w:t xml:space="preserve"> &amp; OTHERS</w:t>
      </w:r>
    </w:p>
    <w:p w14:paraId="4F2769DE" w14:textId="1CDBA71B" w:rsidR="00071E98" w:rsidRPr="00043774" w:rsidRDefault="00CF784D" w:rsidP="00071E98">
      <w:pPr>
        <w:numPr>
          <w:ilvl w:val="0"/>
          <w:numId w:val="10"/>
        </w:numPr>
        <w:tabs>
          <w:tab w:val="clear" w:pos="1364"/>
        </w:tabs>
        <w:spacing w:line="276" w:lineRule="auto"/>
        <w:ind w:left="-284" w:right="-709" w:hanging="283"/>
        <w:jc w:val="both"/>
        <w:rPr>
          <w:rFonts w:cs="Arial"/>
          <w:b/>
          <w:bCs/>
          <w:spacing w:val="-2"/>
          <w:sz w:val="22"/>
        </w:rPr>
      </w:pPr>
      <w:r w:rsidRPr="00547BA4">
        <w:rPr>
          <w:rFonts w:cs="Arial"/>
          <w:bCs/>
          <w:spacing w:val="-2"/>
          <w:sz w:val="22"/>
        </w:rPr>
        <w:t>Running</w:t>
      </w:r>
      <w:r w:rsidR="00252CD7">
        <w:rPr>
          <w:rFonts w:cs="Arial"/>
          <w:bCs/>
          <w:spacing w:val="-2"/>
          <w:sz w:val="22"/>
        </w:rPr>
        <w:t xml:space="preserve"> </w:t>
      </w:r>
      <w:r w:rsidR="00620960">
        <w:rPr>
          <w:rFonts w:cs="Arial"/>
          <w:bCs/>
          <w:spacing w:val="-2"/>
          <w:sz w:val="22"/>
        </w:rPr>
        <w:t xml:space="preserve">&amp; </w:t>
      </w:r>
      <w:r w:rsidR="00C369A4">
        <w:rPr>
          <w:rFonts w:cs="Arial"/>
          <w:bCs/>
          <w:spacing w:val="-2"/>
          <w:sz w:val="22"/>
        </w:rPr>
        <w:t>f</w:t>
      </w:r>
      <w:r>
        <w:rPr>
          <w:rFonts w:cs="Arial"/>
          <w:bCs/>
          <w:spacing w:val="-2"/>
          <w:sz w:val="22"/>
        </w:rPr>
        <w:t>ootball</w:t>
      </w:r>
      <w:r w:rsidRPr="00547BA4">
        <w:rPr>
          <w:rFonts w:cs="Arial"/>
          <w:bCs/>
          <w:spacing w:val="-2"/>
          <w:sz w:val="22"/>
        </w:rPr>
        <w:t xml:space="preserve">, </w:t>
      </w:r>
      <w:r w:rsidR="00252CD7">
        <w:rPr>
          <w:rFonts w:cs="Arial"/>
          <w:bCs/>
          <w:spacing w:val="-2"/>
          <w:sz w:val="22"/>
        </w:rPr>
        <w:t>to maintain</w:t>
      </w:r>
      <w:r w:rsidRPr="00547BA4">
        <w:rPr>
          <w:rFonts w:cs="Arial"/>
          <w:bCs/>
          <w:spacing w:val="-2"/>
          <w:sz w:val="22"/>
        </w:rPr>
        <w:t xml:space="preserve"> mental and physical stamina, with occasional mountain climb</w:t>
      </w:r>
      <w:r w:rsidR="00F20616">
        <w:rPr>
          <w:rFonts w:cs="Arial"/>
          <w:bCs/>
          <w:spacing w:val="-2"/>
          <w:sz w:val="22"/>
        </w:rPr>
        <w:t>s</w:t>
      </w:r>
      <w:r w:rsidRPr="00547BA4">
        <w:rPr>
          <w:rFonts w:cs="Arial"/>
          <w:bCs/>
          <w:spacing w:val="-2"/>
          <w:sz w:val="22"/>
        </w:rPr>
        <w:t xml:space="preserve"> to push my limits.</w:t>
      </w:r>
    </w:p>
    <w:p w14:paraId="776A7FD8" w14:textId="2D346409" w:rsidR="00181377" w:rsidRPr="00181377" w:rsidRDefault="00192892" w:rsidP="00043774">
      <w:pPr>
        <w:numPr>
          <w:ilvl w:val="0"/>
          <w:numId w:val="10"/>
        </w:numPr>
        <w:tabs>
          <w:tab w:val="clear" w:pos="1364"/>
        </w:tabs>
        <w:spacing w:line="276" w:lineRule="auto"/>
        <w:ind w:left="-284" w:right="-709" w:hanging="283"/>
        <w:jc w:val="both"/>
        <w:rPr>
          <w:rFonts w:cs="Arial"/>
          <w:spacing w:val="-2"/>
          <w:sz w:val="22"/>
          <w:szCs w:val="22"/>
        </w:rPr>
      </w:pPr>
      <w:r>
        <w:rPr>
          <w:rFonts w:cs="Arial"/>
          <w:spacing w:val="-2"/>
          <w:sz w:val="22"/>
          <w:szCs w:val="22"/>
        </w:rPr>
        <w:t>F</w:t>
      </w:r>
      <w:r w:rsidR="00181377">
        <w:rPr>
          <w:rFonts w:cs="Arial"/>
          <w:spacing w:val="-2"/>
          <w:sz w:val="22"/>
          <w:szCs w:val="22"/>
        </w:rPr>
        <w:t xml:space="preserve">inancial data </w:t>
      </w:r>
      <w:r w:rsidR="00184821">
        <w:rPr>
          <w:rFonts w:cs="Arial"/>
          <w:spacing w:val="-2"/>
          <w:sz w:val="22"/>
          <w:szCs w:val="22"/>
        </w:rPr>
        <w:t>&amp;</w:t>
      </w:r>
      <w:r>
        <w:rPr>
          <w:rFonts w:cs="Arial"/>
          <w:spacing w:val="-2"/>
          <w:sz w:val="22"/>
          <w:szCs w:val="22"/>
        </w:rPr>
        <w:t xml:space="preserve"> equity </w:t>
      </w:r>
      <w:r w:rsidR="00181377">
        <w:rPr>
          <w:rFonts w:cs="Arial"/>
          <w:spacing w:val="-2"/>
          <w:sz w:val="22"/>
          <w:szCs w:val="22"/>
        </w:rPr>
        <w:t>analysis</w:t>
      </w:r>
      <w:r>
        <w:rPr>
          <w:rFonts w:cs="Arial"/>
          <w:spacing w:val="-2"/>
          <w:sz w:val="22"/>
          <w:szCs w:val="22"/>
        </w:rPr>
        <w:t>,</w:t>
      </w:r>
      <w:r w:rsidR="00181377">
        <w:rPr>
          <w:rFonts w:cs="Arial"/>
          <w:spacing w:val="-2"/>
          <w:sz w:val="22"/>
          <w:szCs w:val="22"/>
        </w:rPr>
        <w:t xml:space="preserve"> strategy</w:t>
      </w:r>
      <w:r>
        <w:rPr>
          <w:rFonts w:cs="Arial"/>
          <w:spacing w:val="-2"/>
          <w:sz w:val="22"/>
          <w:szCs w:val="22"/>
        </w:rPr>
        <w:t xml:space="preserve"> development</w:t>
      </w:r>
      <w:r w:rsidR="00181377">
        <w:rPr>
          <w:rFonts w:cs="Arial"/>
          <w:spacing w:val="-2"/>
          <w:sz w:val="22"/>
          <w:szCs w:val="22"/>
        </w:rPr>
        <w:t xml:space="preserve"> for personal and family’s portfolio needs.</w:t>
      </w:r>
    </w:p>
    <w:p w14:paraId="0A9D2C8A" w14:textId="0A369136" w:rsidR="00043774" w:rsidRPr="00043774" w:rsidRDefault="00043774" w:rsidP="00043774">
      <w:pPr>
        <w:numPr>
          <w:ilvl w:val="0"/>
          <w:numId w:val="10"/>
        </w:numPr>
        <w:tabs>
          <w:tab w:val="clear" w:pos="1364"/>
        </w:tabs>
        <w:spacing w:line="276" w:lineRule="auto"/>
        <w:ind w:left="-284" w:right="-709" w:hanging="283"/>
        <w:jc w:val="both"/>
        <w:rPr>
          <w:rFonts w:cs="Arial"/>
          <w:spacing w:val="-2"/>
          <w:sz w:val="22"/>
          <w:szCs w:val="22"/>
        </w:rPr>
      </w:pPr>
      <w:r>
        <w:rPr>
          <w:rFonts w:cs="Arial"/>
          <w:sz w:val="22"/>
          <w:szCs w:val="22"/>
        </w:rPr>
        <w:t>Merchant’s Club (Commodity trading interest group). Researched fundamentals</w:t>
      </w:r>
      <w:r w:rsidR="00430A26">
        <w:rPr>
          <w:rFonts w:cs="Arial"/>
          <w:sz w:val="22"/>
          <w:szCs w:val="22"/>
        </w:rPr>
        <w:t xml:space="preserve"> and trading strategies</w:t>
      </w:r>
      <w:r>
        <w:rPr>
          <w:rFonts w:cs="Arial"/>
          <w:sz w:val="22"/>
          <w:szCs w:val="22"/>
        </w:rPr>
        <w:t xml:space="preserve"> of Corn</w:t>
      </w:r>
      <w:r w:rsidR="00430A26">
        <w:rPr>
          <w:rFonts w:cs="Arial"/>
          <w:sz w:val="22"/>
          <w:szCs w:val="22"/>
        </w:rPr>
        <w:t>, Copper, and Crude Oil.</w:t>
      </w:r>
    </w:p>
    <w:sectPr w:rsidR="00043774" w:rsidRPr="00043774" w:rsidSect="00965ED7">
      <w:type w:val="continuous"/>
      <w:pgSz w:w="12240" w:h="15840" w:code="1"/>
      <w:pgMar w:top="360" w:right="1444" w:bottom="360" w:left="1298" w:header="720" w:footer="288" w:gutter="0"/>
      <w:cols w:space="720"/>
      <w:noEndnote/>
      <w:docGrid w:linePitch="2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DAD27" w14:textId="77777777" w:rsidR="007A7801" w:rsidRDefault="007A7801">
      <w:r>
        <w:separator/>
      </w:r>
    </w:p>
  </w:endnote>
  <w:endnote w:type="continuationSeparator" w:id="0">
    <w:p w14:paraId="7BD7D150" w14:textId="77777777" w:rsidR="007A7801" w:rsidRDefault="007A7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s Light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716F3" w14:textId="77777777" w:rsidR="007A7801" w:rsidRDefault="007A7801">
      <w:r>
        <w:separator/>
      </w:r>
    </w:p>
  </w:footnote>
  <w:footnote w:type="continuationSeparator" w:id="0">
    <w:p w14:paraId="5FDC4D8F" w14:textId="77777777" w:rsidR="007A7801" w:rsidRDefault="007A78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4EF9"/>
    <w:multiLevelType w:val="hybridMultilevel"/>
    <w:tmpl w:val="F63AC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0B6"/>
    <w:multiLevelType w:val="hybridMultilevel"/>
    <w:tmpl w:val="B0808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036B9"/>
    <w:multiLevelType w:val="hybridMultilevel"/>
    <w:tmpl w:val="6CE40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C65C9"/>
    <w:multiLevelType w:val="hybridMultilevel"/>
    <w:tmpl w:val="396EA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A36FA"/>
    <w:multiLevelType w:val="hybridMultilevel"/>
    <w:tmpl w:val="BA54B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D3948"/>
    <w:multiLevelType w:val="hybridMultilevel"/>
    <w:tmpl w:val="8D08D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F6921"/>
    <w:multiLevelType w:val="hybridMultilevel"/>
    <w:tmpl w:val="DB002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B1EB7"/>
    <w:multiLevelType w:val="hybridMultilevel"/>
    <w:tmpl w:val="05224612"/>
    <w:lvl w:ilvl="0" w:tplc="0409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1CFF2925"/>
    <w:multiLevelType w:val="hybridMultilevel"/>
    <w:tmpl w:val="44DAE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370EB"/>
    <w:multiLevelType w:val="hybridMultilevel"/>
    <w:tmpl w:val="7048E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76346"/>
    <w:multiLevelType w:val="hybridMultilevel"/>
    <w:tmpl w:val="8F4A9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2781F"/>
    <w:multiLevelType w:val="hybridMultilevel"/>
    <w:tmpl w:val="1EC0E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5C76"/>
    <w:multiLevelType w:val="hybridMultilevel"/>
    <w:tmpl w:val="ACCC7E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6380F"/>
    <w:multiLevelType w:val="hybridMultilevel"/>
    <w:tmpl w:val="9EC6B3AA"/>
    <w:lvl w:ilvl="0" w:tplc="0409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2FDF497F"/>
    <w:multiLevelType w:val="hybridMultilevel"/>
    <w:tmpl w:val="9A180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555CDF"/>
    <w:multiLevelType w:val="hybridMultilevel"/>
    <w:tmpl w:val="67ACC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604B00"/>
    <w:multiLevelType w:val="hybridMultilevel"/>
    <w:tmpl w:val="E26AB70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A5502F6"/>
    <w:multiLevelType w:val="hybridMultilevel"/>
    <w:tmpl w:val="A79C76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77BFC"/>
    <w:multiLevelType w:val="hybridMultilevel"/>
    <w:tmpl w:val="69205D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DB1982"/>
    <w:multiLevelType w:val="hybridMultilevel"/>
    <w:tmpl w:val="69BCD1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03872"/>
    <w:multiLevelType w:val="hybridMultilevel"/>
    <w:tmpl w:val="A5D44860"/>
    <w:lvl w:ilvl="0" w:tplc="08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1" w15:restartNumberingAfterBreak="0">
    <w:nsid w:val="4B8A2753"/>
    <w:multiLevelType w:val="hybridMultilevel"/>
    <w:tmpl w:val="ABDA6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7D5324"/>
    <w:multiLevelType w:val="hybridMultilevel"/>
    <w:tmpl w:val="962C8C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0255EB"/>
    <w:multiLevelType w:val="hybridMultilevel"/>
    <w:tmpl w:val="D6EA86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A5512D"/>
    <w:multiLevelType w:val="hybridMultilevel"/>
    <w:tmpl w:val="F8E2B1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F1388"/>
    <w:multiLevelType w:val="hybridMultilevel"/>
    <w:tmpl w:val="DEAABE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B9508F4"/>
    <w:multiLevelType w:val="hybridMultilevel"/>
    <w:tmpl w:val="740A2B4C"/>
    <w:lvl w:ilvl="0" w:tplc="0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7" w15:restartNumberingAfterBreak="0">
    <w:nsid w:val="718E2E2F"/>
    <w:multiLevelType w:val="hybridMultilevel"/>
    <w:tmpl w:val="EB0E3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84703F"/>
    <w:multiLevelType w:val="hybridMultilevel"/>
    <w:tmpl w:val="E604D640"/>
    <w:lvl w:ilvl="0" w:tplc="0409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9" w15:restartNumberingAfterBreak="0">
    <w:nsid w:val="7C4F37AC"/>
    <w:multiLevelType w:val="hybridMultilevel"/>
    <w:tmpl w:val="15AE0A74"/>
    <w:lvl w:ilvl="0" w:tplc="0409000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84"/>
        </w:tabs>
        <w:ind w:left="20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4"/>
        </w:tabs>
        <w:ind w:left="42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4"/>
        </w:tabs>
        <w:ind w:left="64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4"/>
        </w:tabs>
        <w:ind w:left="7124" w:hanging="360"/>
      </w:pPr>
      <w:rPr>
        <w:rFonts w:ascii="Wingdings" w:hAnsi="Wingdings" w:hint="default"/>
      </w:rPr>
    </w:lvl>
  </w:abstractNum>
  <w:abstractNum w:abstractNumId="30" w15:restartNumberingAfterBreak="0">
    <w:nsid w:val="7C88404C"/>
    <w:multiLevelType w:val="hybridMultilevel"/>
    <w:tmpl w:val="0D20C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DC20E0"/>
    <w:multiLevelType w:val="hybridMultilevel"/>
    <w:tmpl w:val="C8341E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D85E93"/>
    <w:multiLevelType w:val="hybridMultilevel"/>
    <w:tmpl w:val="E13EA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3"/>
  </w:num>
  <w:num w:numId="4">
    <w:abstractNumId w:val="13"/>
  </w:num>
  <w:num w:numId="5">
    <w:abstractNumId w:val="28"/>
  </w:num>
  <w:num w:numId="6">
    <w:abstractNumId w:val="7"/>
  </w:num>
  <w:num w:numId="7">
    <w:abstractNumId w:val="19"/>
  </w:num>
  <w:num w:numId="8">
    <w:abstractNumId w:val="17"/>
  </w:num>
  <w:num w:numId="9">
    <w:abstractNumId w:val="31"/>
  </w:num>
  <w:num w:numId="10">
    <w:abstractNumId w:val="29"/>
  </w:num>
  <w:num w:numId="11">
    <w:abstractNumId w:val="25"/>
  </w:num>
  <w:num w:numId="12">
    <w:abstractNumId w:val="18"/>
  </w:num>
  <w:num w:numId="13">
    <w:abstractNumId w:val="22"/>
  </w:num>
  <w:num w:numId="14">
    <w:abstractNumId w:val="6"/>
  </w:num>
  <w:num w:numId="15">
    <w:abstractNumId w:val="10"/>
  </w:num>
  <w:num w:numId="16">
    <w:abstractNumId w:val="21"/>
  </w:num>
  <w:num w:numId="17">
    <w:abstractNumId w:val="9"/>
  </w:num>
  <w:num w:numId="18">
    <w:abstractNumId w:val="1"/>
  </w:num>
  <w:num w:numId="19">
    <w:abstractNumId w:val="2"/>
  </w:num>
  <w:num w:numId="20">
    <w:abstractNumId w:val="26"/>
  </w:num>
  <w:num w:numId="21">
    <w:abstractNumId w:val="16"/>
  </w:num>
  <w:num w:numId="22">
    <w:abstractNumId w:val="24"/>
  </w:num>
  <w:num w:numId="23">
    <w:abstractNumId w:val="0"/>
  </w:num>
  <w:num w:numId="24">
    <w:abstractNumId w:val="5"/>
  </w:num>
  <w:num w:numId="25">
    <w:abstractNumId w:val="15"/>
  </w:num>
  <w:num w:numId="26">
    <w:abstractNumId w:val="11"/>
  </w:num>
  <w:num w:numId="27">
    <w:abstractNumId w:val="32"/>
  </w:num>
  <w:num w:numId="28">
    <w:abstractNumId w:val="27"/>
  </w:num>
  <w:num w:numId="29">
    <w:abstractNumId w:val="14"/>
  </w:num>
  <w:num w:numId="30">
    <w:abstractNumId w:val="8"/>
  </w:num>
  <w:num w:numId="31">
    <w:abstractNumId w:val="4"/>
  </w:num>
  <w:num w:numId="32">
    <w:abstractNumId w:val="30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320"/>
    <w:rsid w:val="00000146"/>
    <w:rsid w:val="00000884"/>
    <w:rsid w:val="00001D1E"/>
    <w:rsid w:val="0000282B"/>
    <w:rsid w:val="0000517F"/>
    <w:rsid w:val="000055CF"/>
    <w:rsid w:val="0000593F"/>
    <w:rsid w:val="00005CA7"/>
    <w:rsid w:val="00005F1E"/>
    <w:rsid w:val="00007DFD"/>
    <w:rsid w:val="000123EE"/>
    <w:rsid w:val="00012B99"/>
    <w:rsid w:val="00014722"/>
    <w:rsid w:val="00015504"/>
    <w:rsid w:val="000172A7"/>
    <w:rsid w:val="0001780F"/>
    <w:rsid w:val="00017813"/>
    <w:rsid w:val="00020226"/>
    <w:rsid w:val="000242CB"/>
    <w:rsid w:val="00024396"/>
    <w:rsid w:val="000246F8"/>
    <w:rsid w:val="00024AB1"/>
    <w:rsid w:val="00024C20"/>
    <w:rsid w:val="00025B73"/>
    <w:rsid w:val="00025B9C"/>
    <w:rsid w:val="00027606"/>
    <w:rsid w:val="00032A10"/>
    <w:rsid w:val="00033406"/>
    <w:rsid w:val="00033868"/>
    <w:rsid w:val="00034AF8"/>
    <w:rsid w:val="00036310"/>
    <w:rsid w:val="00037342"/>
    <w:rsid w:val="000416DC"/>
    <w:rsid w:val="00042C86"/>
    <w:rsid w:val="00043774"/>
    <w:rsid w:val="0004392E"/>
    <w:rsid w:val="00044433"/>
    <w:rsid w:val="00044C5C"/>
    <w:rsid w:val="00044E0F"/>
    <w:rsid w:val="00045172"/>
    <w:rsid w:val="000451F2"/>
    <w:rsid w:val="000453A0"/>
    <w:rsid w:val="00045419"/>
    <w:rsid w:val="0004568F"/>
    <w:rsid w:val="000465BD"/>
    <w:rsid w:val="00046A3C"/>
    <w:rsid w:val="000502BD"/>
    <w:rsid w:val="0005156F"/>
    <w:rsid w:val="00052239"/>
    <w:rsid w:val="000534A3"/>
    <w:rsid w:val="00053786"/>
    <w:rsid w:val="0005489E"/>
    <w:rsid w:val="00054F65"/>
    <w:rsid w:val="00055007"/>
    <w:rsid w:val="00055543"/>
    <w:rsid w:val="00055AD9"/>
    <w:rsid w:val="0005719C"/>
    <w:rsid w:val="00060BCD"/>
    <w:rsid w:val="00062488"/>
    <w:rsid w:val="000627E8"/>
    <w:rsid w:val="0006349B"/>
    <w:rsid w:val="00063B02"/>
    <w:rsid w:val="00066016"/>
    <w:rsid w:val="00066857"/>
    <w:rsid w:val="00067037"/>
    <w:rsid w:val="00067295"/>
    <w:rsid w:val="0007013D"/>
    <w:rsid w:val="00070833"/>
    <w:rsid w:val="00071B50"/>
    <w:rsid w:val="00071D06"/>
    <w:rsid w:val="00071E98"/>
    <w:rsid w:val="00072473"/>
    <w:rsid w:val="000724F9"/>
    <w:rsid w:val="000764F4"/>
    <w:rsid w:val="000777CC"/>
    <w:rsid w:val="00077C01"/>
    <w:rsid w:val="00077F11"/>
    <w:rsid w:val="0008077F"/>
    <w:rsid w:val="0008144F"/>
    <w:rsid w:val="00081B98"/>
    <w:rsid w:val="00082F45"/>
    <w:rsid w:val="000832F5"/>
    <w:rsid w:val="0008459F"/>
    <w:rsid w:val="00084DF6"/>
    <w:rsid w:val="00084F1A"/>
    <w:rsid w:val="00085DD9"/>
    <w:rsid w:val="00086F29"/>
    <w:rsid w:val="00087097"/>
    <w:rsid w:val="00087EC2"/>
    <w:rsid w:val="000907CC"/>
    <w:rsid w:val="00090B7E"/>
    <w:rsid w:val="00091917"/>
    <w:rsid w:val="0009310D"/>
    <w:rsid w:val="00094A99"/>
    <w:rsid w:val="00094DBC"/>
    <w:rsid w:val="000952A3"/>
    <w:rsid w:val="00095BC4"/>
    <w:rsid w:val="000A0400"/>
    <w:rsid w:val="000A07A2"/>
    <w:rsid w:val="000A1954"/>
    <w:rsid w:val="000A2367"/>
    <w:rsid w:val="000A273A"/>
    <w:rsid w:val="000A29D2"/>
    <w:rsid w:val="000A302A"/>
    <w:rsid w:val="000A3251"/>
    <w:rsid w:val="000A3B8F"/>
    <w:rsid w:val="000A3E3B"/>
    <w:rsid w:val="000A56B7"/>
    <w:rsid w:val="000A757E"/>
    <w:rsid w:val="000A772F"/>
    <w:rsid w:val="000B070B"/>
    <w:rsid w:val="000B0808"/>
    <w:rsid w:val="000B1345"/>
    <w:rsid w:val="000B1F63"/>
    <w:rsid w:val="000B216E"/>
    <w:rsid w:val="000B31DA"/>
    <w:rsid w:val="000B542D"/>
    <w:rsid w:val="000B54AB"/>
    <w:rsid w:val="000B5A24"/>
    <w:rsid w:val="000B6B67"/>
    <w:rsid w:val="000B6DEA"/>
    <w:rsid w:val="000B7A80"/>
    <w:rsid w:val="000B7FFA"/>
    <w:rsid w:val="000C11A1"/>
    <w:rsid w:val="000C19F1"/>
    <w:rsid w:val="000C23D7"/>
    <w:rsid w:val="000C2F91"/>
    <w:rsid w:val="000C3AB6"/>
    <w:rsid w:val="000C42A2"/>
    <w:rsid w:val="000C7392"/>
    <w:rsid w:val="000C79F0"/>
    <w:rsid w:val="000D0C6D"/>
    <w:rsid w:val="000D0C98"/>
    <w:rsid w:val="000D0F4C"/>
    <w:rsid w:val="000D4816"/>
    <w:rsid w:val="000D4A17"/>
    <w:rsid w:val="000D5E31"/>
    <w:rsid w:val="000D6E6D"/>
    <w:rsid w:val="000E1B45"/>
    <w:rsid w:val="000E1DAA"/>
    <w:rsid w:val="000E229B"/>
    <w:rsid w:val="000E37B9"/>
    <w:rsid w:val="000E43C7"/>
    <w:rsid w:val="000E4777"/>
    <w:rsid w:val="000E4C22"/>
    <w:rsid w:val="000E6305"/>
    <w:rsid w:val="000E6B08"/>
    <w:rsid w:val="000E70DE"/>
    <w:rsid w:val="000E736E"/>
    <w:rsid w:val="000E790F"/>
    <w:rsid w:val="000E7985"/>
    <w:rsid w:val="000E7DC6"/>
    <w:rsid w:val="000F0E11"/>
    <w:rsid w:val="000F1660"/>
    <w:rsid w:val="000F2FB4"/>
    <w:rsid w:val="000F311A"/>
    <w:rsid w:val="000F46D8"/>
    <w:rsid w:val="000F5B67"/>
    <w:rsid w:val="000F6B10"/>
    <w:rsid w:val="000F6B4F"/>
    <w:rsid w:val="0010010A"/>
    <w:rsid w:val="00100AE9"/>
    <w:rsid w:val="00100B29"/>
    <w:rsid w:val="00101397"/>
    <w:rsid w:val="00101775"/>
    <w:rsid w:val="00102AC2"/>
    <w:rsid w:val="00102FA8"/>
    <w:rsid w:val="001036E5"/>
    <w:rsid w:val="00105766"/>
    <w:rsid w:val="00105C8A"/>
    <w:rsid w:val="0010691C"/>
    <w:rsid w:val="001105F2"/>
    <w:rsid w:val="00110F60"/>
    <w:rsid w:val="00111431"/>
    <w:rsid w:val="00112A42"/>
    <w:rsid w:val="00115EF3"/>
    <w:rsid w:val="00116A7F"/>
    <w:rsid w:val="001221C7"/>
    <w:rsid w:val="00122372"/>
    <w:rsid w:val="00123E67"/>
    <w:rsid w:val="001246CE"/>
    <w:rsid w:val="001248F2"/>
    <w:rsid w:val="0012542E"/>
    <w:rsid w:val="00126462"/>
    <w:rsid w:val="0012685D"/>
    <w:rsid w:val="00127AC9"/>
    <w:rsid w:val="00127AF0"/>
    <w:rsid w:val="00130D85"/>
    <w:rsid w:val="00131D5E"/>
    <w:rsid w:val="001324A0"/>
    <w:rsid w:val="001349DD"/>
    <w:rsid w:val="00135BC6"/>
    <w:rsid w:val="001371A5"/>
    <w:rsid w:val="00137C5B"/>
    <w:rsid w:val="001402A5"/>
    <w:rsid w:val="00141840"/>
    <w:rsid w:val="00141941"/>
    <w:rsid w:val="00141EE2"/>
    <w:rsid w:val="001428FA"/>
    <w:rsid w:val="001429AB"/>
    <w:rsid w:val="00142CEF"/>
    <w:rsid w:val="00144AEA"/>
    <w:rsid w:val="00144F60"/>
    <w:rsid w:val="001451C2"/>
    <w:rsid w:val="00145EC3"/>
    <w:rsid w:val="001500BD"/>
    <w:rsid w:val="0015019D"/>
    <w:rsid w:val="00150387"/>
    <w:rsid w:val="00150E3C"/>
    <w:rsid w:val="00151423"/>
    <w:rsid w:val="0015162F"/>
    <w:rsid w:val="0015505E"/>
    <w:rsid w:val="00155D8E"/>
    <w:rsid w:val="00156930"/>
    <w:rsid w:val="00157226"/>
    <w:rsid w:val="00157344"/>
    <w:rsid w:val="00160FEA"/>
    <w:rsid w:val="00161B56"/>
    <w:rsid w:val="00162ACB"/>
    <w:rsid w:val="001632B7"/>
    <w:rsid w:val="0016352A"/>
    <w:rsid w:val="001637CC"/>
    <w:rsid w:val="00163D70"/>
    <w:rsid w:val="00163EED"/>
    <w:rsid w:val="0016457A"/>
    <w:rsid w:val="00165961"/>
    <w:rsid w:val="0016609B"/>
    <w:rsid w:val="001667FC"/>
    <w:rsid w:val="00166A49"/>
    <w:rsid w:val="001712B1"/>
    <w:rsid w:val="00172516"/>
    <w:rsid w:val="00172AE3"/>
    <w:rsid w:val="00173C9D"/>
    <w:rsid w:val="00173EAC"/>
    <w:rsid w:val="00175B00"/>
    <w:rsid w:val="00175E05"/>
    <w:rsid w:val="00176D3A"/>
    <w:rsid w:val="00180BDF"/>
    <w:rsid w:val="00181377"/>
    <w:rsid w:val="00181F0F"/>
    <w:rsid w:val="001831C2"/>
    <w:rsid w:val="001839B7"/>
    <w:rsid w:val="00184821"/>
    <w:rsid w:val="00184829"/>
    <w:rsid w:val="00184BA5"/>
    <w:rsid w:val="0018577C"/>
    <w:rsid w:val="00185BE7"/>
    <w:rsid w:val="00186551"/>
    <w:rsid w:val="001869D8"/>
    <w:rsid w:val="0018727A"/>
    <w:rsid w:val="001902A7"/>
    <w:rsid w:val="00190DF4"/>
    <w:rsid w:val="00190F35"/>
    <w:rsid w:val="0019110B"/>
    <w:rsid w:val="00191B89"/>
    <w:rsid w:val="00192892"/>
    <w:rsid w:val="00193EFB"/>
    <w:rsid w:val="0019523F"/>
    <w:rsid w:val="0019533C"/>
    <w:rsid w:val="0019670A"/>
    <w:rsid w:val="001969A3"/>
    <w:rsid w:val="00196A92"/>
    <w:rsid w:val="00196DE6"/>
    <w:rsid w:val="0019753C"/>
    <w:rsid w:val="00197E84"/>
    <w:rsid w:val="001A0112"/>
    <w:rsid w:val="001A251A"/>
    <w:rsid w:val="001A284C"/>
    <w:rsid w:val="001B1655"/>
    <w:rsid w:val="001B193B"/>
    <w:rsid w:val="001B3EEF"/>
    <w:rsid w:val="001B4F6E"/>
    <w:rsid w:val="001B50B6"/>
    <w:rsid w:val="001B6C29"/>
    <w:rsid w:val="001C2544"/>
    <w:rsid w:val="001C2C66"/>
    <w:rsid w:val="001C4B28"/>
    <w:rsid w:val="001C55AB"/>
    <w:rsid w:val="001C729E"/>
    <w:rsid w:val="001C7877"/>
    <w:rsid w:val="001C7DE7"/>
    <w:rsid w:val="001D0061"/>
    <w:rsid w:val="001D05C4"/>
    <w:rsid w:val="001D06C7"/>
    <w:rsid w:val="001D06DC"/>
    <w:rsid w:val="001D0979"/>
    <w:rsid w:val="001D0E9A"/>
    <w:rsid w:val="001D1252"/>
    <w:rsid w:val="001D2C3C"/>
    <w:rsid w:val="001D35F6"/>
    <w:rsid w:val="001D4070"/>
    <w:rsid w:val="001D4202"/>
    <w:rsid w:val="001D45AD"/>
    <w:rsid w:val="001D481A"/>
    <w:rsid w:val="001D4A4D"/>
    <w:rsid w:val="001D7D9F"/>
    <w:rsid w:val="001E039B"/>
    <w:rsid w:val="001E0A9F"/>
    <w:rsid w:val="001E0BC0"/>
    <w:rsid w:val="001E1512"/>
    <w:rsid w:val="001E16C0"/>
    <w:rsid w:val="001E2FFA"/>
    <w:rsid w:val="001E34FC"/>
    <w:rsid w:val="001E42F4"/>
    <w:rsid w:val="001E5606"/>
    <w:rsid w:val="001E5A6B"/>
    <w:rsid w:val="001E6FE5"/>
    <w:rsid w:val="001F072F"/>
    <w:rsid w:val="001F0E6E"/>
    <w:rsid w:val="001F24AE"/>
    <w:rsid w:val="001F261B"/>
    <w:rsid w:val="001F3078"/>
    <w:rsid w:val="001F4020"/>
    <w:rsid w:val="001F43CE"/>
    <w:rsid w:val="001F535E"/>
    <w:rsid w:val="001F73F5"/>
    <w:rsid w:val="00200303"/>
    <w:rsid w:val="00201BAE"/>
    <w:rsid w:val="00203337"/>
    <w:rsid w:val="00203389"/>
    <w:rsid w:val="00203A72"/>
    <w:rsid w:val="00203C02"/>
    <w:rsid w:val="002047B8"/>
    <w:rsid w:val="002048E9"/>
    <w:rsid w:val="0020506A"/>
    <w:rsid w:val="002056AF"/>
    <w:rsid w:val="0020620A"/>
    <w:rsid w:val="00207B6A"/>
    <w:rsid w:val="00210B27"/>
    <w:rsid w:val="002125A8"/>
    <w:rsid w:val="00212F9C"/>
    <w:rsid w:val="0021308C"/>
    <w:rsid w:val="00213CDA"/>
    <w:rsid w:val="00214688"/>
    <w:rsid w:val="00214949"/>
    <w:rsid w:val="00215200"/>
    <w:rsid w:val="0021587A"/>
    <w:rsid w:val="002174B6"/>
    <w:rsid w:val="00217E67"/>
    <w:rsid w:val="0022200A"/>
    <w:rsid w:val="002228BA"/>
    <w:rsid w:val="00223076"/>
    <w:rsid w:val="00223DD3"/>
    <w:rsid w:val="00224A9E"/>
    <w:rsid w:val="00227EEC"/>
    <w:rsid w:val="002308FD"/>
    <w:rsid w:val="0023299F"/>
    <w:rsid w:val="002340A1"/>
    <w:rsid w:val="00234BDD"/>
    <w:rsid w:val="00234DCF"/>
    <w:rsid w:val="00235005"/>
    <w:rsid w:val="00235FD6"/>
    <w:rsid w:val="00236665"/>
    <w:rsid w:val="00241D3D"/>
    <w:rsid w:val="002423F0"/>
    <w:rsid w:val="00242715"/>
    <w:rsid w:val="00244919"/>
    <w:rsid w:val="00245A5C"/>
    <w:rsid w:val="00246070"/>
    <w:rsid w:val="00246C6A"/>
    <w:rsid w:val="002505CE"/>
    <w:rsid w:val="0025063A"/>
    <w:rsid w:val="00251DD1"/>
    <w:rsid w:val="00252596"/>
    <w:rsid w:val="00252CD7"/>
    <w:rsid w:val="00253F3F"/>
    <w:rsid w:val="002553AE"/>
    <w:rsid w:val="00257122"/>
    <w:rsid w:val="00257358"/>
    <w:rsid w:val="00261121"/>
    <w:rsid w:val="0026421A"/>
    <w:rsid w:val="002655E4"/>
    <w:rsid w:val="00265DFD"/>
    <w:rsid w:val="00265FE9"/>
    <w:rsid w:val="00270ED0"/>
    <w:rsid w:val="00272376"/>
    <w:rsid w:val="002737A1"/>
    <w:rsid w:val="00275B51"/>
    <w:rsid w:val="002762B0"/>
    <w:rsid w:val="00276C04"/>
    <w:rsid w:val="002823F2"/>
    <w:rsid w:val="002849ED"/>
    <w:rsid w:val="0028538B"/>
    <w:rsid w:val="002865FF"/>
    <w:rsid w:val="00287DC1"/>
    <w:rsid w:val="00290226"/>
    <w:rsid w:val="00292560"/>
    <w:rsid w:val="0029262D"/>
    <w:rsid w:val="00293FEE"/>
    <w:rsid w:val="00295034"/>
    <w:rsid w:val="00295327"/>
    <w:rsid w:val="002959B1"/>
    <w:rsid w:val="002966E8"/>
    <w:rsid w:val="002A0C1E"/>
    <w:rsid w:val="002A2DBC"/>
    <w:rsid w:val="002A2E8D"/>
    <w:rsid w:val="002A30A2"/>
    <w:rsid w:val="002A48B3"/>
    <w:rsid w:val="002A5B37"/>
    <w:rsid w:val="002B113B"/>
    <w:rsid w:val="002B28B6"/>
    <w:rsid w:val="002B2F9B"/>
    <w:rsid w:val="002B33D9"/>
    <w:rsid w:val="002B55FA"/>
    <w:rsid w:val="002B646E"/>
    <w:rsid w:val="002B7269"/>
    <w:rsid w:val="002B75B2"/>
    <w:rsid w:val="002C11CE"/>
    <w:rsid w:val="002C148F"/>
    <w:rsid w:val="002C1E63"/>
    <w:rsid w:val="002C3406"/>
    <w:rsid w:val="002C526E"/>
    <w:rsid w:val="002C6F51"/>
    <w:rsid w:val="002D08B8"/>
    <w:rsid w:val="002D0A55"/>
    <w:rsid w:val="002D1F51"/>
    <w:rsid w:val="002D23A7"/>
    <w:rsid w:val="002D44DB"/>
    <w:rsid w:val="002D7734"/>
    <w:rsid w:val="002D7FE7"/>
    <w:rsid w:val="002E338D"/>
    <w:rsid w:val="002E5D88"/>
    <w:rsid w:val="002E7758"/>
    <w:rsid w:val="002E777C"/>
    <w:rsid w:val="002E7AC5"/>
    <w:rsid w:val="002F034D"/>
    <w:rsid w:val="002F0E26"/>
    <w:rsid w:val="002F212D"/>
    <w:rsid w:val="002F257E"/>
    <w:rsid w:val="002F2801"/>
    <w:rsid w:val="002F328D"/>
    <w:rsid w:val="002F44A9"/>
    <w:rsid w:val="002F4F20"/>
    <w:rsid w:val="002F66D3"/>
    <w:rsid w:val="002F6838"/>
    <w:rsid w:val="002F69CD"/>
    <w:rsid w:val="002F7411"/>
    <w:rsid w:val="00300895"/>
    <w:rsid w:val="00303F9E"/>
    <w:rsid w:val="00304231"/>
    <w:rsid w:val="003074C9"/>
    <w:rsid w:val="00307C28"/>
    <w:rsid w:val="00312912"/>
    <w:rsid w:val="0031322C"/>
    <w:rsid w:val="003169FF"/>
    <w:rsid w:val="0031718B"/>
    <w:rsid w:val="00317EA1"/>
    <w:rsid w:val="0032079B"/>
    <w:rsid w:val="00323CCD"/>
    <w:rsid w:val="00324BE4"/>
    <w:rsid w:val="00325168"/>
    <w:rsid w:val="00325EDE"/>
    <w:rsid w:val="00326E47"/>
    <w:rsid w:val="0032749B"/>
    <w:rsid w:val="0032787D"/>
    <w:rsid w:val="003309C9"/>
    <w:rsid w:val="00335A3D"/>
    <w:rsid w:val="00335BA1"/>
    <w:rsid w:val="00335BD5"/>
    <w:rsid w:val="00344118"/>
    <w:rsid w:val="003441A7"/>
    <w:rsid w:val="003442BF"/>
    <w:rsid w:val="003462E1"/>
    <w:rsid w:val="003475E8"/>
    <w:rsid w:val="00347ED8"/>
    <w:rsid w:val="0035129F"/>
    <w:rsid w:val="00352DC5"/>
    <w:rsid w:val="00353722"/>
    <w:rsid w:val="003556A2"/>
    <w:rsid w:val="00355D52"/>
    <w:rsid w:val="00356AF4"/>
    <w:rsid w:val="003574A5"/>
    <w:rsid w:val="00357662"/>
    <w:rsid w:val="0036005E"/>
    <w:rsid w:val="00360BB7"/>
    <w:rsid w:val="00363116"/>
    <w:rsid w:val="00363592"/>
    <w:rsid w:val="00363E84"/>
    <w:rsid w:val="0036560A"/>
    <w:rsid w:val="00365682"/>
    <w:rsid w:val="00367503"/>
    <w:rsid w:val="00367BC1"/>
    <w:rsid w:val="00370AC4"/>
    <w:rsid w:val="00371544"/>
    <w:rsid w:val="00371BD2"/>
    <w:rsid w:val="00371BEB"/>
    <w:rsid w:val="003722BD"/>
    <w:rsid w:val="0037233A"/>
    <w:rsid w:val="00375101"/>
    <w:rsid w:val="00375F58"/>
    <w:rsid w:val="00376716"/>
    <w:rsid w:val="0037744F"/>
    <w:rsid w:val="00380072"/>
    <w:rsid w:val="00380544"/>
    <w:rsid w:val="00380F23"/>
    <w:rsid w:val="00381206"/>
    <w:rsid w:val="0038182C"/>
    <w:rsid w:val="00382BA9"/>
    <w:rsid w:val="00383206"/>
    <w:rsid w:val="00383607"/>
    <w:rsid w:val="003871A5"/>
    <w:rsid w:val="00387ACC"/>
    <w:rsid w:val="00390FD2"/>
    <w:rsid w:val="0039222B"/>
    <w:rsid w:val="003935FF"/>
    <w:rsid w:val="00394129"/>
    <w:rsid w:val="00395A5D"/>
    <w:rsid w:val="00395A7C"/>
    <w:rsid w:val="00395E50"/>
    <w:rsid w:val="00396F90"/>
    <w:rsid w:val="00397172"/>
    <w:rsid w:val="003A04AB"/>
    <w:rsid w:val="003A19DD"/>
    <w:rsid w:val="003A275A"/>
    <w:rsid w:val="003A6B01"/>
    <w:rsid w:val="003A708A"/>
    <w:rsid w:val="003B0B52"/>
    <w:rsid w:val="003B16D6"/>
    <w:rsid w:val="003B236D"/>
    <w:rsid w:val="003B46DE"/>
    <w:rsid w:val="003B4F9C"/>
    <w:rsid w:val="003B6576"/>
    <w:rsid w:val="003B7F0E"/>
    <w:rsid w:val="003C3079"/>
    <w:rsid w:val="003C36BB"/>
    <w:rsid w:val="003C3AE0"/>
    <w:rsid w:val="003C4EE5"/>
    <w:rsid w:val="003C58A1"/>
    <w:rsid w:val="003C5E68"/>
    <w:rsid w:val="003C633E"/>
    <w:rsid w:val="003C6467"/>
    <w:rsid w:val="003D0469"/>
    <w:rsid w:val="003D2DE6"/>
    <w:rsid w:val="003D38BB"/>
    <w:rsid w:val="003D5431"/>
    <w:rsid w:val="003D62A4"/>
    <w:rsid w:val="003D62EB"/>
    <w:rsid w:val="003E1490"/>
    <w:rsid w:val="003E239E"/>
    <w:rsid w:val="003E23AA"/>
    <w:rsid w:val="003E3246"/>
    <w:rsid w:val="003E473E"/>
    <w:rsid w:val="003E5B60"/>
    <w:rsid w:val="003E697E"/>
    <w:rsid w:val="003E69FF"/>
    <w:rsid w:val="003E7693"/>
    <w:rsid w:val="003F0010"/>
    <w:rsid w:val="003F0D3F"/>
    <w:rsid w:val="003F0ECC"/>
    <w:rsid w:val="003F1540"/>
    <w:rsid w:val="003F376C"/>
    <w:rsid w:val="003F53A8"/>
    <w:rsid w:val="003F7040"/>
    <w:rsid w:val="003F7B5E"/>
    <w:rsid w:val="00400513"/>
    <w:rsid w:val="00400C58"/>
    <w:rsid w:val="004013EF"/>
    <w:rsid w:val="00402250"/>
    <w:rsid w:val="00402AFA"/>
    <w:rsid w:val="004030D5"/>
    <w:rsid w:val="00404F95"/>
    <w:rsid w:val="00407C35"/>
    <w:rsid w:val="00411E70"/>
    <w:rsid w:val="00411FE4"/>
    <w:rsid w:val="00412797"/>
    <w:rsid w:val="00413E20"/>
    <w:rsid w:val="004148A8"/>
    <w:rsid w:val="00416246"/>
    <w:rsid w:val="00417096"/>
    <w:rsid w:val="00417184"/>
    <w:rsid w:val="00417E82"/>
    <w:rsid w:val="004204B6"/>
    <w:rsid w:val="00422E40"/>
    <w:rsid w:val="0042473D"/>
    <w:rsid w:val="00424AD0"/>
    <w:rsid w:val="00425C2E"/>
    <w:rsid w:val="004304E4"/>
    <w:rsid w:val="00430A26"/>
    <w:rsid w:val="004324E1"/>
    <w:rsid w:val="00432FA7"/>
    <w:rsid w:val="00432FDC"/>
    <w:rsid w:val="00434460"/>
    <w:rsid w:val="0043480A"/>
    <w:rsid w:val="004348B7"/>
    <w:rsid w:val="0043767B"/>
    <w:rsid w:val="00437AF8"/>
    <w:rsid w:val="00437FED"/>
    <w:rsid w:val="004405DD"/>
    <w:rsid w:val="00440C80"/>
    <w:rsid w:val="00442ED2"/>
    <w:rsid w:val="00444229"/>
    <w:rsid w:val="004455F3"/>
    <w:rsid w:val="00445DD9"/>
    <w:rsid w:val="0044701E"/>
    <w:rsid w:val="004479D0"/>
    <w:rsid w:val="00450DD4"/>
    <w:rsid w:val="00452E70"/>
    <w:rsid w:val="00453148"/>
    <w:rsid w:val="004577F3"/>
    <w:rsid w:val="00457B95"/>
    <w:rsid w:val="004600B9"/>
    <w:rsid w:val="0046013E"/>
    <w:rsid w:val="0046042B"/>
    <w:rsid w:val="0046136C"/>
    <w:rsid w:val="004619DF"/>
    <w:rsid w:val="00465AFF"/>
    <w:rsid w:val="00467587"/>
    <w:rsid w:val="00470660"/>
    <w:rsid w:val="00471F02"/>
    <w:rsid w:val="004726AE"/>
    <w:rsid w:val="00472739"/>
    <w:rsid w:val="004738D7"/>
    <w:rsid w:val="0047394E"/>
    <w:rsid w:val="004763B6"/>
    <w:rsid w:val="00477352"/>
    <w:rsid w:val="004774FA"/>
    <w:rsid w:val="00480799"/>
    <w:rsid w:val="00480E7C"/>
    <w:rsid w:val="004816D6"/>
    <w:rsid w:val="00481CD3"/>
    <w:rsid w:val="00482A37"/>
    <w:rsid w:val="00482F13"/>
    <w:rsid w:val="004833FE"/>
    <w:rsid w:val="004840EB"/>
    <w:rsid w:val="00484795"/>
    <w:rsid w:val="00484877"/>
    <w:rsid w:val="00485056"/>
    <w:rsid w:val="00485370"/>
    <w:rsid w:val="00485BE5"/>
    <w:rsid w:val="004860DE"/>
    <w:rsid w:val="00486F48"/>
    <w:rsid w:val="00487003"/>
    <w:rsid w:val="004870F3"/>
    <w:rsid w:val="004919B2"/>
    <w:rsid w:val="00491E37"/>
    <w:rsid w:val="00492695"/>
    <w:rsid w:val="00492795"/>
    <w:rsid w:val="004945C5"/>
    <w:rsid w:val="0049524D"/>
    <w:rsid w:val="00496040"/>
    <w:rsid w:val="00496ED9"/>
    <w:rsid w:val="004A03B4"/>
    <w:rsid w:val="004A1296"/>
    <w:rsid w:val="004A1A90"/>
    <w:rsid w:val="004A3F67"/>
    <w:rsid w:val="004A4201"/>
    <w:rsid w:val="004A4A34"/>
    <w:rsid w:val="004A4E05"/>
    <w:rsid w:val="004A5184"/>
    <w:rsid w:val="004A54E3"/>
    <w:rsid w:val="004A6756"/>
    <w:rsid w:val="004A78A4"/>
    <w:rsid w:val="004A7974"/>
    <w:rsid w:val="004B1D4E"/>
    <w:rsid w:val="004B219A"/>
    <w:rsid w:val="004B3687"/>
    <w:rsid w:val="004B5438"/>
    <w:rsid w:val="004B5572"/>
    <w:rsid w:val="004B566B"/>
    <w:rsid w:val="004B5B33"/>
    <w:rsid w:val="004C178A"/>
    <w:rsid w:val="004C1DD2"/>
    <w:rsid w:val="004C4C0E"/>
    <w:rsid w:val="004C5AD8"/>
    <w:rsid w:val="004C62E9"/>
    <w:rsid w:val="004C768F"/>
    <w:rsid w:val="004D292E"/>
    <w:rsid w:val="004D6302"/>
    <w:rsid w:val="004D641B"/>
    <w:rsid w:val="004D6455"/>
    <w:rsid w:val="004D659E"/>
    <w:rsid w:val="004D6694"/>
    <w:rsid w:val="004E0067"/>
    <w:rsid w:val="004E11FA"/>
    <w:rsid w:val="004E23CC"/>
    <w:rsid w:val="004E294C"/>
    <w:rsid w:val="004E2C5A"/>
    <w:rsid w:val="004E4BE3"/>
    <w:rsid w:val="004F03EB"/>
    <w:rsid w:val="004F11B5"/>
    <w:rsid w:val="004F18C4"/>
    <w:rsid w:val="004F1AB3"/>
    <w:rsid w:val="004F2453"/>
    <w:rsid w:val="004F4531"/>
    <w:rsid w:val="004F4634"/>
    <w:rsid w:val="004F4714"/>
    <w:rsid w:val="004F4FC0"/>
    <w:rsid w:val="004F5C85"/>
    <w:rsid w:val="004F61E2"/>
    <w:rsid w:val="004F73AA"/>
    <w:rsid w:val="004F7881"/>
    <w:rsid w:val="004F7B54"/>
    <w:rsid w:val="005007E2"/>
    <w:rsid w:val="00500F3B"/>
    <w:rsid w:val="00501E6A"/>
    <w:rsid w:val="005026D3"/>
    <w:rsid w:val="00503391"/>
    <w:rsid w:val="00504A5E"/>
    <w:rsid w:val="005054B7"/>
    <w:rsid w:val="00505B9F"/>
    <w:rsid w:val="0050757B"/>
    <w:rsid w:val="0051028C"/>
    <w:rsid w:val="0051203C"/>
    <w:rsid w:val="00514EBC"/>
    <w:rsid w:val="005150F5"/>
    <w:rsid w:val="00517272"/>
    <w:rsid w:val="005179CC"/>
    <w:rsid w:val="00517ACE"/>
    <w:rsid w:val="00517CA2"/>
    <w:rsid w:val="0052240E"/>
    <w:rsid w:val="00522BBB"/>
    <w:rsid w:val="0052370A"/>
    <w:rsid w:val="005244F9"/>
    <w:rsid w:val="00524B8D"/>
    <w:rsid w:val="00526681"/>
    <w:rsid w:val="00526D3B"/>
    <w:rsid w:val="00531216"/>
    <w:rsid w:val="00533066"/>
    <w:rsid w:val="005337C1"/>
    <w:rsid w:val="005344CA"/>
    <w:rsid w:val="005371CB"/>
    <w:rsid w:val="00537E64"/>
    <w:rsid w:val="00537FEB"/>
    <w:rsid w:val="0054080B"/>
    <w:rsid w:val="00541B48"/>
    <w:rsid w:val="00543CAC"/>
    <w:rsid w:val="00544067"/>
    <w:rsid w:val="00544C69"/>
    <w:rsid w:val="00545BCA"/>
    <w:rsid w:val="0054735D"/>
    <w:rsid w:val="0054799A"/>
    <w:rsid w:val="0055006D"/>
    <w:rsid w:val="00550785"/>
    <w:rsid w:val="005507DD"/>
    <w:rsid w:val="0055234D"/>
    <w:rsid w:val="005523C3"/>
    <w:rsid w:val="00552DD2"/>
    <w:rsid w:val="00553544"/>
    <w:rsid w:val="0055380F"/>
    <w:rsid w:val="00554FD6"/>
    <w:rsid w:val="0055586A"/>
    <w:rsid w:val="00555C51"/>
    <w:rsid w:val="0055690E"/>
    <w:rsid w:val="00557753"/>
    <w:rsid w:val="005609F4"/>
    <w:rsid w:val="00560AA8"/>
    <w:rsid w:val="005619DB"/>
    <w:rsid w:val="005631A2"/>
    <w:rsid w:val="005638BE"/>
    <w:rsid w:val="00563B99"/>
    <w:rsid w:val="00565E20"/>
    <w:rsid w:val="00566F6B"/>
    <w:rsid w:val="00570194"/>
    <w:rsid w:val="005710A8"/>
    <w:rsid w:val="00572B67"/>
    <w:rsid w:val="00573B5B"/>
    <w:rsid w:val="00575EA2"/>
    <w:rsid w:val="0057739F"/>
    <w:rsid w:val="005806C8"/>
    <w:rsid w:val="005812B2"/>
    <w:rsid w:val="00581DDA"/>
    <w:rsid w:val="00581E9D"/>
    <w:rsid w:val="0058435F"/>
    <w:rsid w:val="0058480E"/>
    <w:rsid w:val="00584E86"/>
    <w:rsid w:val="0058505B"/>
    <w:rsid w:val="005855B1"/>
    <w:rsid w:val="0058620D"/>
    <w:rsid w:val="00591141"/>
    <w:rsid w:val="00591539"/>
    <w:rsid w:val="005927E9"/>
    <w:rsid w:val="0059443F"/>
    <w:rsid w:val="00594980"/>
    <w:rsid w:val="00595C7A"/>
    <w:rsid w:val="0059744C"/>
    <w:rsid w:val="005A0906"/>
    <w:rsid w:val="005A0F52"/>
    <w:rsid w:val="005A14C9"/>
    <w:rsid w:val="005A1B4B"/>
    <w:rsid w:val="005A3040"/>
    <w:rsid w:val="005A46C8"/>
    <w:rsid w:val="005A48E2"/>
    <w:rsid w:val="005A5EC9"/>
    <w:rsid w:val="005B0725"/>
    <w:rsid w:val="005B24C1"/>
    <w:rsid w:val="005B25D8"/>
    <w:rsid w:val="005B2E9E"/>
    <w:rsid w:val="005B2EAA"/>
    <w:rsid w:val="005B32F8"/>
    <w:rsid w:val="005B3803"/>
    <w:rsid w:val="005B3CD1"/>
    <w:rsid w:val="005B40C2"/>
    <w:rsid w:val="005B50B7"/>
    <w:rsid w:val="005B51C6"/>
    <w:rsid w:val="005B5614"/>
    <w:rsid w:val="005C0029"/>
    <w:rsid w:val="005C0E01"/>
    <w:rsid w:val="005C104E"/>
    <w:rsid w:val="005C231F"/>
    <w:rsid w:val="005C31AE"/>
    <w:rsid w:val="005C5269"/>
    <w:rsid w:val="005C63D3"/>
    <w:rsid w:val="005D0430"/>
    <w:rsid w:val="005D198D"/>
    <w:rsid w:val="005D3365"/>
    <w:rsid w:val="005D44CD"/>
    <w:rsid w:val="005D4524"/>
    <w:rsid w:val="005D6CA8"/>
    <w:rsid w:val="005D7BFD"/>
    <w:rsid w:val="005E0127"/>
    <w:rsid w:val="005E2F7D"/>
    <w:rsid w:val="005E2FDD"/>
    <w:rsid w:val="005E327E"/>
    <w:rsid w:val="005E3DC5"/>
    <w:rsid w:val="005E469C"/>
    <w:rsid w:val="005E481C"/>
    <w:rsid w:val="005E548E"/>
    <w:rsid w:val="005E6060"/>
    <w:rsid w:val="005E7686"/>
    <w:rsid w:val="005F0A1B"/>
    <w:rsid w:val="005F2047"/>
    <w:rsid w:val="005F6313"/>
    <w:rsid w:val="005F69D5"/>
    <w:rsid w:val="0060061E"/>
    <w:rsid w:val="00601ABE"/>
    <w:rsid w:val="006021D9"/>
    <w:rsid w:val="006025D9"/>
    <w:rsid w:val="00602DAC"/>
    <w:rsid w:val="00602F75"/>
    <w:rsid w:val="00603300"/>
    <w:rsid w:val="00603589"/>
    <w:rsid w:val="00603DE5"/>
    <w:rsid w:val="00604A86"/>
    <w:rsid w:val="00606937"/>
    <w:rsid w:val="00606FD7"/>
    <w:rsid w:val="00610884"/>
    <w:rsid w:val="0061100B"/>
    <w:rsid w:val="00611706"/>
    <w:rsid w:val="006121BD"/>
    <w:rsid w:val="00612AE9"/>
    <w:rsid w:val="00613DA0"/>
    <w:rsid w:val="0061721B"/>
    <w:rsid w:val="00620313"/>
    <w:rsid w:val="006207F0"/>
    <w:rsid w:val="00620960"/>
    <w:rsid w:val="00621529"/>
    <w:rsid w:val="00621A99"/>
    <w:rsid w:val="006230ED"/>
    <w:rsid w:val="0062342B"/>
    <w:rsid w:val="006245E2"/>
    <w:rsid w:val="00624800"/>
    <w:rsid w:val="00624896"/>
    <w:rsid w:val="00624F0F"/>
    <w:rsid w:val="006255C6"/>
    <w:rsid w:val="00627F32"/>
    <w:rsid w:val="00631A43"/>
    <w:rsid w:val="0063252C"/>
    <w:rsid w:val="00632EC5"/>
    <w:rsid w:val="00633909"/>
    <w:rsid w:val="00634E2F"/>
    <w:rsid w:val="00635092"/>
    <w:rsid w:val="00635DFF"/>
    <w:rsid w:val="006364E4"/>
    <w:rsid w:val="006367FC"/>
    <w:rsid w:val="006377BE"/>
    <w:rsid w:val="00637D7A"/>
    <w:rsid w:val="006410B3"/>
    <w:rsid w:val="00642964"/>
    <w:rsid w:val="0064300C"/>
    <w:rsid w:val="00643660"/>
    <w:rsid w:val="0064651B"/>
    <w:rsid w:val="006475A8"/>
    <w:rsid w:val="00650571"/>
    <w:rsid w:val="00651195"/>
    <w:rsid w:val="0065238C"/>
    <w:rsid w:val="0065273D"/>
    <w:rsid w:val="00652820"/>
    <w:rsid w:val="00654EDB"/>
    <w:rsid w:val="00655480"/>
    <w:rsid w:val="00655A70"/>
    <w:rsid w:val="00656041"/>
    <w:rsid w:val="0065671B"/>
    <w:rsid w:val="00656B8D"/>
    <w:rsid w:val="00656E4B"/>
    <w:rsid w:val="00662128"/>
    <w:rsid w:val="00663710"/>
    <w:rsid w:val="00664AE0"/>
    <w:rsid w:val="00664EED"/>
    <w:rsid w:val="006667A8"/>
    <w:rsid w:val="006672D9"/>
    <w:rsid w:val="00667706"/>
    <w:rsid w:val="0067290B"/>
    <w:rsid w:val="006735C2"/>
    <w:rsid w:val="00675E28"/>
    <w:rsid w:val="006777C3"/>
    <w:rsid w:val="00680542"/>
    <w:rsid w:val="006811F9"/>
    <w:rsid w:val="00682C1F"/>
    <w:rsid w:val="00684F8F"/>
    <w:rsid w:val="00686899"/>
    <w:rsid w:val="00687586"/>
    <w:rsid w:val="00687ED9"/>
    <w:rsid w:val="00690C68"/>
    <w:rsid w:val="0069100B"/>
    <w:rsid w:val="00692E5F"/>
    <w:rsid w:val="00693B4D"/>
    <w:rsid w:val="006975EA"/>
    <w:rsid w:val="00697834"/>
    <w:rsid w:val="00697DE0"/>
    <w:rsid w:val="006A024E"/>
    <w:rsid w:val="006A206B"/>
    <w:rsid w:val="006A3146"/>
    <w:rsid w:val="006A316D"/>
    <w:rsid w:val="006A42AD"/>
    <w:rsid w:val="006A434C"/>
    <w:rsid w:val="006A48F9"/>
    <w:rsid w:val="006A4999"/>
    <w:rsid w:val="006A4CF9"/>
    <w:rsid w:val="006A5598"/>
    <w:rsid w:val="006A5FE4"/>
    <w:rsid w:val="006A615D"/>
    <w:rsid w:val="006A642C"/>
    <w:rsid w:val="006A65E3"/>
    <w:rsid w:val="006A7F0A"/>
    <w:rsid w:val="006B1088"/>
    <w:rsid w:val="006B2531"/>
    <w:rsid w:val="006B2BCA"/>
    <w:rsid w:val="006B4225"/>
    <w:rsid w:val="006B6AA9"/>
    <w:rsid w:val="006B7834"/>
    <w:rsid w:val="006C1F97"/>
    <w:rsid w:val="006C22ED"/>
    <w:rsid w:val="006C264B"/>
    <w:rsid w:val="006C33AF"/>
    <w:rsid w:val="006C3EFE"/>
    <w:rsid w:val="006C46F3"/>
    <w:rsid w:val="006C4B07"/>
    <w:rsid w:val="006C6590"/>
    <w:rsid w:val="006C79F3"/>
    <w:rsid w:val="006D0548"/>
    <w:rsid w:val="006D0BCA"/>
    <w:rsid w:val="006D366F"/>
    <w:rsid w:val="006D3D02"/>
    <w:rsid w:val="006D4073"/>
    <w:rsid w:val="006D52C8"/>
    <w:rsid w:val="006D6307"/>
    <w:rsid w:val="006E060C"/>
    <w:rsid w:val="006E0BDB"/>
    <w:rsid w:val="006E1998"/>
    <w:rsid w:val="006E2832"/>
    <w:rsid w:val="006E2F9F"/>
    <w:rsid w:val="006E3B57"/>
    <w:rsid w:val="006E4EE3"/>
    <w:rsid w:val="006E538D"/>
    <w:rsid w:val="006E6305"/>
    <w:rsid w:val="006E7936"/>
    <w:rsid w:val="006F0181"/>
    <w:rsid w:val="006F0B13"/>
    <w:rsid w:val="006F183F"/>
    <w:rsid w:val="006F3173"/>
    <w:rsid w:val="006F359B"/>
    <w:rsid w:val="006F471D"/>
    <w:rsid w:val="006F516A"/>
    <w:rsid w:val="006F6FDE"/>
    <w:rsid w:val="007010B5"/>
    <w:rsid w:val="00702451"/>
    <w:rsid w:val="0070368A"/>
    <w:rsid w:val="00705EF3"/>
    <w:rsid w:val="007064B9"/>
    <w:rsid w:val="00707BC3"/>
    <w:rsid w:val="00710B84"/>
    <w:rsid w:val="00711C85"/>
    <w:rsid w:val="00714419"/>
    <w:rsid w:val="00716E44"/>
    <w:rsid w:val="00717E59"/>
    <w:rsid w:val="00717E5F"/>
    <w:rsid w:val="00725B29"/>
    <w:rsid w:val="00726D68"/>
    <w:rsid w:val="007303DA"/>
    <w:rsid w:val="007336AF"/>
    <w:rsid w:val="00733724"/>
    <w:rsid w:val="00734623"/>
    <w:rsid w:val="00734EEF"/>
    <w:rsid w:val="007351F6"/>
    <w:rsid w:val="0073596A"/>
    <w:rsid w:val="007377B1"/>
    <w:rsid w:val="00740237"/>
    <w:rsid w:val="007405E8"/>
    <w:rsid w:val="00741545"/>
    <w:rsid w:val="00742256"/>
    <w:rsid w:val="00744C46"/>
    <w:rsid w:val="007453D1"/>
    <w:rsid w:val="00746E3C"/>
    <w:rsid w:val="007473DA"/>
    <w:rsid w:val="007476F4"/>
    <w:rsid w:val="0075127E"/>
    <w:rsid w:val="007513CF"/>
    <w:rsid w:val="0075211B"/>
    <w:rsid w:val="00755547"/>
    <w:rsid w:val="00755E39"/>
    <w:rsid w:val="00756BBF"/>
    <w:rsid w:val="00757695"/>
    <w:rsid w:val="00757EEE"/>
    <w:rsid w:val="007613D4"/>
    <w:rsid w:val="00762678"/>
    <w:rsid w:val="00762BB3"/>
    <w:rsid w:val="007639BF"/>
    <w:rsid w:val="00763AF2"/>
    <w:rsid w:val="007640DF"/>
    <w:rsid w:val="00766F15"/>
    <w:rsid w:val="0076746E"/>
    <w:rsid w:val="00770AFA"/>
    <w:rsid w:val="00770F7A"/>
    <w:rsid w:val="00771F53"/>
    <w:rsid w:val="0077300C"/>
    <w:rsid w:val="00773F4D"/>
    <w:rsid w:val="0077403A"/>
    <w:rsid w:val="00776C30"/>
    <w:rsid w:val="007770B6"/>
    <w:rsid w:val="00777294"/>
    <w:rsid w:val="00781761"/>
    <w:rsid w:val="007821BF"/>
    <w:rsid w:val="00782D71"/>
    <w:rsid w:val="00784A4D"/>
    <w:rsid w:val="00785537"/>
    <w:rsid w:val="00785DB9"/>
    <w:rsid w:val="00786129"/>
    <w:rsid w:val="00786CA1"/>
    <w:rsid w:val="00787406"/>
    <w:rsid w:val="00787F15"/>
    <w:rsid w:val="00790B07"/>
    <w:rsid w:val="00792481"/>
    <w:rsid w:val="007931E4"/>
    <w:rsid w:val="007937EB"/>
    <w:rsid w:val="0079548F"/>
    <w:rsid w:val="00795BC1"/>
    <w:rsid w:val="00796A0B"/>
    <w:rsid w:val="00796A12"/>
    <w:rsid w:val="00796C8E"/>
    <w:rsid w:val="007A36B3"/>
    <w:rsid w:val="007A3A00"/>
    <w:rsid w:val="007A40B3"/>
    <w:rsid w:val="007A6D6E"/>
    <w:rsid w:val="007A6D9F"/>
    <w:rsid w:val="007A6FB7"/>
    <w:rsid w:val="007A7801"/>
    <w:rsid w:val="007A7884"/>
    <w:rsid w:val="007B00A4"/>
    <w:rsid w:val="007B0AE4"/>
    <w:rsid w:val="007B223F"/>
    <w:rsid w:val="007B31D2"/>
    <w:rsid w:val="007B36AD"/>
    <w:rsid w:val="007B4C7B"/>
    <w:rsid w:val="007B4ED8"/>
    <w:rsid w:val="007B506C"/>
    <w:rsid w:val="007B7FC6"/>
    <w:rsid w:val="007C0E7F"/>
    <w:rsid w:val="007C340A"/>
    <w:rsid w:val="007C3A07"/>
    <w:rsid w:val="007C3AD3"/>
    <w:rsid w:val="007C4416"/>
    <w:rsid w:val="007C583F"/>
    <w:rsid w:val="007C693D"/>
    <w:rsid w:val="007C7D81"/>
    <w:rsid w:val="007D0456"/>
    <w:rsid w:val="007D0AAB"/>
    <w:rsid w:val="007D0C3D"/>
    <w:rsid w:val="007D1D31"/>
    <w:rsid w:val="007D2451"/>
    <w:rsid w:val="007D2668"/>
    <w:rsid w:val="007D383E"/>
    <w:rsid w:val="007D4B3A"/>
    <w:rsid w:val="007D5377"/>
    <w:rsid w:val="007D5DF1"/>
    <w:rsid w:val="007D6286"/>
    <w:rsid w:val="007D69FA"/>
    <w:rsid w:val="007E0698"/>
    <w:rsid w:val="007E06AC"/>
    <w:rsid w:val="007E0ACB"/>
    <w:rsid w:val="007E0B99"/>
    <w:rsid w:val="007E1719"/>
    <w:rsid w:val="007E1803"/>
    <w:rsid w:val="007E1901"/>
    <w:rsid w:val="007E2108"/>
    <w:rsid w:val="007E2E35"/>
    <w:rsid w:val="007E56CA"/>
    <w:rsid w:val="007E6345"/>
    <w:rsid w:val="007F0BC2"/>
    <w:rsid w:val="007F4D23"/>
    <w:rsid w:val="007F58BE"/>
    <w:rsid w:val="007F67F1"/>
    <w:rsid w:val="007F6CC6"/>
    <w:rsid w:val="007F6F91"/>
    <w:rsid w:val="00803635"/>
    <w:rsid w:val="00803C68"/>
    <w:rsid w:val="008054C1"/>
    <w:rsid w:val="0080585A"/>
    <w:rsid w:val="008062CE"/>
    <w:rsid w:val="00806CA5"/>
    <w:rsid w:val="00807812"/>
    <w:rsid w:val="008111C0"/>
    <w:rsid w:val="00811375"/>
    <w:rsid w:val="00815D5C"/>
    <w:rsid w:val="00820D2E"/>
    <w:rsid w:val="00821194"/>
    <w:rsid w:val="008224DD"/>
    <w:rsid w:val="008239B1"/>
    <w:rsid w:val="0082517F"/>
    <w:rsid w:val="00832413"/>
    <w:rsid w:val="00832D42"/>
    <w:rsid w:val="008346D0"/>
    <w:rsid w:val="0083470E"/>
    <w:rsid w:val="00835ADB"/>
    <w:rsid w:val="00836E91"/>
    <w:rsid w:val="00836F60"/>
    <w:rsid w:val="00837A2C"/>
    <w:rsid w:val="0084112A"/>
    <w:rsid w:val="008425C0"/>
    <w:rsid w:val="00842673"/>
    <w:rsid w:val="00842B3A"/>
    <w:rsid w:val="00843639"/>
    <w:rsid w:val="0084572E"/>
    <w:rsid w:val="00845DC1"/>
    <w:rsid w:val="0084746F"/>
    <w:rsid w:val="008528C2"/>
    <w:rsid w:val="00854D6D"/>
    <w:rsid w:val="0085527D"/>
    <w:rsid w:val="0085552C"/>
    <w:rsid w:val="008556A1"/>
    <w:rsid w:val="00855787"/>
    <w:rsid w:val="00855965"/>
    <w:rsid w:val="00857883"/>
    <w:rsid w:val="00863B2A"/>
    <w:rsid w:val="0086425B"/>
    <w:rsid w:val="008650BC"/>
    <w:rsid w:val="00866280"/>
    <w:rsid w:val="00867244"/>
    <w:rsid w:val="00867E35"/>
    <w:rsid w:val="00872C4D"/>
    <w:rsid w:val="00873234"/>
    <w:rsid w:val="008732ED"/>
    <w:rsid w:val="008735EE"/>
    <w:rsid w:val="00873663"/>
    <w:rsid w:val="00875052"/>
    <w:rsid w:val="00876158"/>
    <w:rsid w:val="008768B1"/>
    <w:rsid w:val="00880888"/>
    <w:rsid w:val="00881640"/>
    <w:rsid w:val="00881CD6"/>
    <w:rsid w:val="00881D35"/>
    <w:rsid w:val="008830D2"/>
    <w:rsid w:val="00885ED1"/>
    <w:rsid w:val="008864F7"/>
    <w:rsid w:val="00887D35"/>
    <w:rsid w:val="00890B5B"/>
    <w:rsid w:val="00892427"/>
    <w:rsid w:val="0089363E"/>
    <w:rsid w:val="00893986"/>
    <w:rsid w:val="008941F9"/>
    <w:rsid w:val="008946DC"/>
    <w:rsid w:val="00895A05"/>
    <w:rsid w:val="00897574"/>
    <w:rsid w:val="008976FD"/>
    <w:rsid w:val="008979CA"/>
    <w:rsid w:val="008A00EC"/>
    <w:rsid w:val="008A077A"/>
    <w:rsid w:val="008A0ED4"/>
    <w:rsid w:val="008A365B"/>
    <w:rsid w:val="008A4894"/>
    <w:rsid w:val="008A4FE6"/>
    <w:rsid w:val="008A7BE0"/>
    <w:rsid w:val="008B074F"/>
    <w:rsid w:val="008B15B1"/>
    <w:rsid w:val="008B2F2F"/>
    <w:rsid w:val="008B2FE3"/>
    <w:rsid w:val="008B3991"/>
    <w:rsid w:val="008B4CA9"/>
    <w:rsid w:val="008B5745"/>
    <w:rsid w:val="008B59C4"/>
    <w:rsid w:val="008B7856"/>
    <w:rsid w:val="008B7966"/>
    <w:rsid w:val="008B7BB1"/>
    <w:rsid w:val="008C0037"/>
    <w:rsid w:val="008C08A7"/>
    <w:rsid w:val="008C0D75"/>
    <w:rsid w:val="008C1FC6"/>
    <w:rsid w:val="008C4352"/>
    <w:rsid w:val="008C53AC"/>
    <w:rsid w:val="008C627A"/>
    <w:rsid w:val="008C69AE"/>
    <w:rsid w:val="008C79F8"/>
    <w:rsid w:val="008C7B58"/>
    <w:rsid w:val="008D1088"/>
    <w:rsid w:val="008D21B3"/>
    <w:rsid w:val="008D265B"/>
    <w:rsid w:val="008D5474"/>
    <w:rsid w:val="008D60B2"/>
    <w:rsid w:val="008D6D44"/>
    <w:rsid w:val="008E0F49"/>
    <w:rsid w:val="008E1320"/>
    <w:rsid w:val="008E3078"/>
    <w:rsid w:val="008E37EA"/>
    <w:rsid w:val="008E4F6E"/>
    <w:rsid w:val="008E5D05"/>
    <w:rsid w:val="008E5FA0"/>
    <w:rsid w:val="008E6977"/>
    <w:rsid w:val="008E7897"/>
    <w:rsid w:val="008F2CFF"/>
    <w:rsid w:val="008F4218"/>
    <w:rsid w:val="008F65FF"/>
    <w:rsid w:val="008F762D"/>
    <w:rsid w:val="00900800"/>
    <w:rsid w:val="00901F3E"/>
    <w:rsid w:val="00902C28"/>
    <w:rsid w:val="00902C48"/>
    <w:rsid w:val="00903427"/>
    <w:rsid w:val="00904B5B"/>
    <w:rsid w:val="0090508F"/>
    <w:rsid w:val="00905395"/>
    <w:rsid w:val="0090541A"/>
    <w:rsid w:val="00907ADA"/>
    <w:rsid w:val="00910C1E"/>
    <w:rsid w:val="0091161C"/>
    <w:rsid w:val="00913403"/>
    <w:rsid w:val="00913778"/>
    <w:rsid w:val="00913AAD"/>
    <w:rsid w:val="00913D3F"/>
    <w:rsid w:val="00914C4E"/>
    <w:rsid w:val="009174FC"/>
    <w:rsid w:val="009175E1"/>
    <w:rsid w:val="00917F6D"/>
    <w:rsid w:val="0092112A"/>
    <w:rsid w:val="009213CD"/>
    <w:rsid w:val="00921B2B"/>
    <w:rsid w:val="00921FF8"/>
    <w:rsid w:val="00922144"/>
    <w:rsid w:val="00923C5A"/>
    <w:rsid w:val="00924368"/>
    <w:rsid w:val="009257CE"/>
    <w:rsid w:val="009308D0"/>
    <w:rsid w:val="009324C8"/>
    <w:rsid w:val="00935A55"/>
    <w:rsid w:val="009361C7"/>
    <w:rsid w:val="00936815"/>
    <w:rsid w:val="0093688B"/>
    <w:rsid w:val="00937215"/>
    <w:rsid w:val="009401B8"/>
    <w:rsid w:val="00940B6E"/>
    <w:rsid w:val="009412BE"/>
    <w:rsid w:val="00941706"/>
    <w:rsid w:val="00942ACC"/>
    <w:rsid w:val="00942FC8"/>
    <w:rsid w:val="00944ED2"/>
    <w:rsid w:val="0095013F"/>
    <w:rsid w:val="00950A5D"/>
    <w:rsid w:val="00950CB1"/>
    <w:rsid w:val="009513A6"/>
    <w:rsid w:val="00951534"/>
    <w:rsid w:val="00951AD7"/>
    <w:rsid w:val="00952356"/>
    <w:rsid w:val="0095335C"/>
    <w:rsid w:val="00953ED8"/>
    <w:rsid w:val="0095441D"/>
    <w:rsid w:val="009550A3"/>
    <w:rsid w:val="009553E6"/>
    <w:rsid w:val="00956A5C"/>
    <w:rsid w:val="0096295A"/>
    <w:rsid w:val="00962997"/>
    <w:rsid w:val="009648D8"/>
    <w:rsid w:val="00964A57"/>
    <w:rsid w:val="00965ED7"/>
    <w:rsid w:val="009669E0"/>
    <w:rsid w:val="009705D9"/>
    <w:rsid w:val="009722D0"/>
    <w:rsid w:val="009743F6"/>
    <w:rsid w:val="0097609A"/>
    <w:rsid w:val="00976C41"/>
    <w:rsid w:val="009774D7"/>
    <w:rsid w:val="00980B98"/>
    <w:rsid w:val="00981C73"/>
    <w:rsid w:val="0098221D"/>
    <w:rsid w:val="00982EA5"/>
    <w:rsid w:val="00983B82"/>
    <w:rsid w:val="00984C5D"/>
    <w:rsid w:val="00986C2E"/>
    <w:rsid w:val="0098771D"/>
    <w:rsid w:val="00987B4B"/>
    <w:rsid w:val="0099179B"/>
    <w:rsid w:val="00991E76"/>
    <w:rsid w:val="00992805"/>
    <w:rsid w:val="009932B4"/>
    <w:rsid w:val="00996F8A"/>
    <w:rsid w:val="00997889"/>
    <w:rsid w:val="00997EC7"/>
    <w:rsid w:val="009A0A87"/>
    <w:rsid w:val="009A1A97"/>
    <w:rsid w:val="009A1C12"/>
    <w:rsid w:val="009A2002"/>
    <w:rsid w:val="009A21F1"/>
    <w:rsid w:val="009A2487"/>
    <w:rsid w:val="009A3AA2"/>
    <w:rsid w:val="009A529B"/>
    <w:rsid w:val="009A5412"/>
    <w:rsid w:val="009B0B4E"/>
    <w:rsid w:val="009B0DC9"/>
    <w:rsid w:val="009B2F3C"/>
    <w:rsid w:val="009B3F32"/>
    <w:rsid w:val="009B4BCF"/>
    <w:rsid w:val="009B5FAE"/>
    <w:rsid w:val="009B702D"/>
    <w:rsid w:val="009C1787"/>
    <w:rsid w:val="009C1799"/>
    <w:rsid w:val="009C19E6"/>
    <w:rsid w:val="009C28FD"/>
    <w:rsid w:val="009C2E24"/>
    <w:rsid w:val="009C467C"/>
    <w:rsid w:val="009C5DF0"/>
    <w:rsid w:val="009C72DC"/>
    <w:rsid w:val="009D001F"/>
    <w:rsid w:val="009D2C68"/>
    <w:rsid w:val="009D364D"/>
    <w:rsid w:val="009D4453"/>
    <w:rsid w:val="009D60B6"/>
    <w:rsid w:val="009D6BB5"/>
    <w:rsid w:val="009D6EC0"/>
    <w:rsid w:val="009E0A71"/>
    <w:rsid w:val="009E0D1E"/>
    <w:rsid w:val="009E136C"/>
    <w:rsid w:val="009E2386"/>
    <w:rsid w:val="009E315A"/>
    <w:rsid w:val="009E3354"/>
    <w:rsid w:val="009E4D12"/>
    <w:rsid w:val="009E6709"/>
    <w:rsid w:val="009E7FFE"/>
    <w:rsid w:val="009F0986"/>
    <w:rsid w:val="009F110B"/>
    <w:rsid w:val="009F1C89"/>
    <w:rsid w:val="009F2C30"/>
    <w:rsid w:val="009F3082"/>
    <w:rsid w:val="009F3249"/>
    <w:rsid w:val="009F3B53"/>
    <w:rsid w:val="009F4914"/>
    <w:rsid w:val="009F4A45"/>
    <w:rsid w:val="009F75DD"/>
    <w:rsid w:val="00A011BA"/>
    <w:rsid w:val="00A01558"/>
    <w:rsid w:val="00A01D68"/>
    <w:rsid w:val="00A01E92"/>
    <w:rsid w:val="00A043D0"/>
    <w:rsid w:val="00A059A7"/>
    <w:rsid w:val="00A101DF"/>
    <w:rsid w:val="00A10EDE"/>
    <w:rsid w:val="00A12707"/>
    <w:rsid w:val="00A13002"/>
    <w:rsid w:val="00A136C6"/>
    <w:rsid w:val="00A1488D"/>
    <w:rsid w:val="00A15092"/>
    <w:rsid w:val="00A150DD"/>
    <w:rsid w:val="00A16566"/>
    <w:rsid w:val="00A16A4C"/>
    <w:rsid w:val="00A17696"/>
    <w:rsid w:val="00A17738"/>
    <w:rsid w:val="00A17E94"/>
    <w:rsid w:val="00A2325D"/>
    <w:rsid w:val="00A234CC"/>
    <w:rsid w:val="00A24A81"/>
    <w:rsid w:val="00A25723"/>
    <w:rsid w:val="00A2589A"/>
    <w:rsid w:val="00A25EA2"/>
    <w:rsid w:val="00A26526"/>
    <w:rsid w:val="00A2696C"/>
    <w:rsid w:val="00A276BE"/>
    <w:rsid w:val="00A316C7"/>
    <w:rsid w:val="00A317B3"/>
    <w:rsid w:val="00A32F5F"/>
    <w:rsid w:val="00A33A0A"/>
    <w:rsid w:val="00A346E5"/>
    <w:rsid w:val="00A37898"/>
    <w:rsid w:val="00A40515"/>
    <w:rsid w:val="00A40A7E"/>
    <w:rsid w:val="00A40DDF"/>
    <w:rsid w:val="00A41DC0"/>
    <w:rsid w:val="00A42519"/>
    <w:rsid w:val="00A42913"/>
    <w:rsid w:val="00A42A5D"/>
    <w:rsid w:val="00A43492"/>
    <w:rsid w:val="00A45EBA"/>
    <w:rsid w:val="00A45F13"/>
    <w:rsid w:val="00A5193A"/>
    <w:rsid w:val="00A52347"/>
    <w:rsid w:val="00A526B5"/>
    <w:rsid w:val="00A52CC7"/>
    <w:rsid w:val="00A553CA"/>
    <w:rsid w:val="00A55B9D"/>
    <w:rsid w:val="00A57E3C"/>
    <w:rsid w:val="00A61047"/>
    <w:rsid w:val="00A6173D"/>
    <w:rsid w:val="00A626B5"/>
    <w:rsid w:val="00A62889"/>
    <w:rsid w:val="00A63454"/>
    <w:rsid w:val="00A645BF"/>
    <w:rsid w:val="00A64CB9"/>
    <w:rsid w:val="00A6573D"/>
    <w:rsid w:val="00A65C52"/>
    <w:rsid w:val="00A660C6"/>
    <w:rsid w:val="00A664EC"/>
    <w:rsid w:val="00A6685C"/>
    <w:rsid w:val="00A72D20"/>
    <w:rsid w:val="00A73377"/>
    <w:rsid w:val="00A74EE6"/>
    <w:rsid w:val="00A81A81"/>
    <w:rsid w:val="00A82D57"/>
    <w:rsid w:val="00A849EB"/>
    <w:rsid w:val="00A85D88"/>
    <w:rsid w:val="00A8701C"/>
    <w:rsid w:val="00A912A2"/>
    <w:rsid w:val="00A92752"/>
    <w:rsid w:val="00A93DDD"/>
    <w:rsid w:val="00A944F8"/>
    <w:rsid w:val="00A970B3"/>
    <w:rsid w:val="00A9740D"/>
    <w:rsid w:val="00AA0B42"/>
    <w:rsid w:val="00AA1335"/>
    <w:rsid w:val="00AA2F98"/>
    <w:rsid w:val="00AA3966"/>
    <w:rsid w:val="00AA5396"/>
    <w:rsid w:val="00AA55D9"/>
    <w:rsid w:val="00AA581F"/>
    <w:rsid w:val="00AA5933"/>
    <w:rsid w:val="00AA64E9"/>
    <w:rsid w:val="00AB06A9"/>
    <w:rsid w:val="00AB1877"/>
    <w:rsid w:val="00AB49D9"/>
    <w:rsid w:val="00AB4DE6"/>
    <w:rsid w:val="00AB620D"/>
    <w:rsid w:val="00AB6701"/>
    <w:rsid w:val="00AB69DF"/>
    <w:rsid w:val="00AB7521"/>
    <w:rsid w:val="00AB7E12"/>
    <w:rsid w:val="00AC0A02"/>
    <w:rsid w:val="00AC0A7A"/>
    <w:rsid w:val="00AC0BCD"/>
    <w:rsid w:val="00AC1AAA"/>
    <w:rsid w:val="00AC25ED"/>
    <w:rsid w:val="00AC269D"/>
    <w:rsid w:val="00AC4198"/>
    <w:rsid w:val="00AC5A01"/>
    <w:rsid w:val="00AC6DDB"/>
    <w:rsid w:val="00AC7842"/>
    <w:rsid w:val="00AD0DA2"/>
    <w:rsid w:val="00AD1BDF"/>
    <w:rsid w:val="00AD20C7"/>
    <w:rsid w:val="00AD22ED"/>
    <w:rsid w:val="00AD30B0"/>
    <w:rsid w:val="00AD32F1"/>
    <w:rsid w:val="00AD3DCC"/>
    <w:rsid w:val="00AD45B5"/>
    <w:rsid w:val="00AD4827"/>
    <w:rsid w:val="00AD4C37"/>
    <w:rsid w:val="00AD4EE1"/>
    <w:rsid w:val="00AD6361"/>
    <w:rsid w:val="00AD7391"/>
    <w:rsid w:val="00AE0780"/>
    <w:rsid w:val="00AE09D7"/>
    <w:rsid w:val="00AE2C2D"/>
    <w:rsid w:val="00AE39C9"/>
    <w:rsid w:val="00AE3E1B"/>
    <w:rsid w:val="00AE5162"/>
    <w:rsid w:val="00AE635B"/>
    <w:rsid w:val="00AE66B3"/>
    <w:rsid w:val="00AE6EEC"/>
    <w:rsid w:val="00AF08A9"/>
    <w:rsid w:val="00AF3D29"/>
    <w:rsid w:val="00AF796F"/>
    <w:rsid w:val="00AF7FCA"/>
    <w:rsid w:val="00B001A2"/>
    <w:rsid w:val="00B01BBF"/>
    <w:rsid w:val="00B042D4"/>
    <w:rsid w:val="00B042D9"/>
    <w:rsid w:val="00B04B2C"/>
    <w:rsid w:val="00B0549D"/>
    <w:rsid w:val="00B05C07"/>
    <w:rsid w:val="00B05CD8"/>
    <w:rsid w:val="00B05E1B"/>
    <w:rsid w:val="00B06FCA"/>
    <w:rsid w:val="00B1078E"/>
    <w:rsid w:val="00B13C95"/>
    <w:rsid w:val="00B16A6D"/>
    <w:rsid w:val="00B1707F"/>
    <w:rsid w:val="00B2036D"/>
    <w:rsid w:val="00B21C09"/>
    <w:rsid w:val="00B22958"/>
    <w:rsid w:val="00B241D0"/>
    <w:rsid w:val="00B249D2"/>
    <w:rsid w:val="00B2712D"/>
    <w:rsid w:val="00B32BDB"/>
    <w:rsid w:val="00B3696B"/>
    <w:rsid w:val="00B36C10"/>
    <w:rsid w:val="00B37BD2"/>
    <w:rsid w:val="00B405DC"/>
    <w:rsid w:val="00B40C66"/>
    <w:rsid w:val="00B414A7"/>
    <w:rsid w:val="00B42C73"/>
    <w:rsid w:val="00B468AC"/>
    <w:rsid w:val="00B502C7"/>
    <w:rsid w:val="00B507EF"/>
    <w:rsid w:val="00B50EF3"/>
    <w:rsid w:val="00B51175"/>
    <w:rsid w:val="00B51ADF"/>
    <w:rsid w:val="00B52854"/>
    <w:rsid w:val="00B53DAB"/>
    <w:rsid w:val="00B53EEC"/>
    <w:rsid w:val="00B54C16"/>
    <w:rsid w:val="00B54CB2"/>
    <w:rsid w:val="00B555B8"/>
    <w:rsid w:val="00B5681D"/>
    <w:rsid w:val="00B574C5"/>
    <w:rsid w:val="00B604BE"/>
    <w:rsid w:val="00B619EC"/>
    <w:rsid w:val="00B61AE2"/>
    <w:rsid w:val="00B62692"/>
    <w:rsid w:val="00B63F2D"/>
    <w:rsid w:val="00B63F31"/>
    <w:rsid w:val="00B6560E"/>
    <w:rsid w:val="00B6609C"/>
    <w:rsid w:val="00B662C4"/>
    <w:rsid w:val="00B666F9"/>
    <w:rsid w:val="00B66F78"/>
    <w:rsid w:val="00B70460"/>
    <w:rsid w:val="00B71BA8"/>
    <w:rsid w:val="00B7261F"/>
    <w:rsid w:val="00B72806"/>
    <w:rsid w:val="00B75042"/>
    <w:rsid w:val="00B750B0"/>
    <w:rsid w:val="00B77105"/>
    <w:rsid w:val="00B774F0"/>
    <w:rsid w:val="00B80AFA"/>
    <w:rsid w:val="00B8155A"/>
    <w:rsid w:val="00B82834"/>
    <w:rsid w:val="00B829B9"/>
    <w:rsid w:val="00B83954"/>
    <w:rsid w:val="00B83A81"/>
    <w:rsid w:val="00B85F4D"/>
    <w:rsid w:val="00B85F87"/>
    <w:rsid w:val="00B86142"/>
    <w:rsid w:val="00B90481"/>
    <w:rsid w:val="00B90F23"/>
    <w:rsid w:val="00B91C46"/>
    <w:rsid w:val="00B938F9"/>
    <w:rsid w:val="00B93F9E"/>
    <w:rsid w:val="00B94306"/>
    <w:rsid w:val="00B94F6A"/>
    <w:rsid w:val="00B95A63"/>
    <w:rsid w:val="00B969D9"/>
    <w:rsid w:val="00B9763A"/>
    <w:rsid w:val="00BA10A6"/>
    <w:rsid w:val="00BA3F6C"/>
    <w:rsid w:val="00BA561E"/>
    <w:rsid w:val="00BA5DC8"/>
    <w:rsid w:val="00BA6A01"/>
    <w:rsid w:val="00BA7D5D"/>
    <w:rsid w:val="00BB0103"/>
    <w:rsid w:val="00BB048B"/>
    <w:rsid w:val="00BB0B79"/>
    <w:rsid w:val="00BB3106"/>
    <w:rsid w:val="00BB31A4"/>
    <w:rsid w:val="00BB3C1F"/>
    <w:rsid w:val="00BB3F51"/>
    <w:rsid w:val="00BB5587"/>
    <w:rsid w:val="00BB5713"/>
    <w:rsid w:val="00BB59DF"/>
    <w:rsid w:val="00BB5BA0"/>
    <w:rsid w:val="00BB648F"/>
    <w:rsid w:val="00BB6CB2"/>
    <w:rsid w:val="00BB778C"/>
    <w:rsid w:val="00BC0A4D"/>
    <w:rsid w:val="00BC21D4"/>
    <w:rsid w:val="00BC3C45"/>
    <w:rsid w:val="00BC58AF"/>
    <w:rsid w:val="00BC5F98"/>
    <w:rsid w:val="00BC6F6A"/>
    <w:rsid w:val="00BC7AAF"/>
    <w:rsid w:val="00BD07DF"/>
    <w:rsid w:val="00BD0B5D"/>
    <w:rsid w:val="00BD14B1"/>
    <w:rsid w:val="00BD2C24"/>
    <w:rsid w:val="00BD4FE4"/>
    <w:rsid w:val="00BD6009"/>
    <w:rsid w:val="00BD6168"/>
    <w:rsid w:val="00BD7422"/>
    <w:rsid w:val="00BD7E5E"/>
    <w:rsid w:val="00BD7F5A"/>
    <w:rsid w:val="00BE0C9F"/>
    <w:rsid w:val="00BE115A"/>
    <w:rsid w:val="00BE3AB1"/>
    <w:rsid w:val="00BE43B9"/>
    <w:rsid w:val="00BE4E90"/>
    <w:rsid w:val="00BE5784"/>
    <w:rsid w:val="00BE5E0B"/>
    <w:rsid w:val="00BE5FA9"/>
    <w:rsid w:val="00BE6D3F"/>
    <w:rsid w:val="00BF017C"/>
    <w:rsid w:val="00BF20C7"/>
    <w:rsid w:val="00BF36BC"/>
    <w:rsid w:val="00BF68CC"/>
    <w:rsid w:val="00BF7049"/>
    <w:rsid w:val="00C0289E"/>
    <w:rsid w:val="00C030AC"/>
    <w:rsid w:val="00C0525E"/>
    <w:rsid w:val="00C053AE"/>
    <w:rsid w:val="00C059A2"/>
    <w:rsid w:val="00C05C41"/>
    <w:rsid w:val="00C06A4B"/>
    <w:rsid w:val="00C06F54"/>
    <w:rsid w:val="00C07485"/>
    <w:rsid w:val="00C129B0"/>
    <w:rsid w:val="00C13A60"/>
    <w:rsid w:val="00C1448F"/>
    <w:rsid w:val="00C14839"/>
    <w:rsid w:val="00C14BC5"/>
    <w:rsid w:val="00C15BBA"/>
    <w:rsid w:val="00C211A4"/>
    <w:rsid w:val="00C24DD5"/>
    <w:rsid w:val="00C25420"/>
    <w:rsid w:val="00C26554"/>
    <w:rsid w:val="00C26611"/>
    <w:rsid w:val="00C30877"/>
    <w:rsid w:val="00C31C8F"/>
    <w:rsid w:val="00C31EAF"/>
    <w:rsid w:val="00C32012"/>
    <w:rsid w:val="00C3390A"/>
    <w:rsid w:val="00C3443E"/>
    <w:rsid w:val="00C353DB"/>
    <w:rsid w:val="00C35C22"/>
    <w:rsid w:val="00C35F17"/>
    <w:rsid w:val="00C369A4"/>
    <w:rsid w:val="00C371A4"/>
    <w:rsid w:val="00C37B05"/>
    <w:rsid w:val="00C41790"/>
    <w:rsid w:val="00C42560"/>
    <w:rsid w:val="00C42CA3"/>
    <w:rsid w:val="00C42D13"/>
    <w:rsid w:val="00C433D0"/>
    <w:rsid w:val="00C439A5"/>
    <w:rsid w:val="00C4520C"/>
    <w:rsid w:val="00C4584B"/>
    <w:rsid w:val="00C46897"/>
    <w:rsid w:val="00C47685"/>
    <w:rsid w:val="00C50942"/>
    <w:rsid w:val="00C509D7"/>
    <w:rsid w:val="00C513EF"/>
    <w:rsid w:val="00C514B3"/>
    <w:rsid w:val="00C51685"/>
    <w:rsid w:val="00C52315"/>
    <w:rsid w:val="00C52D68"/>
    <w:rsid w:val="00C55051"/>
    <w:rsid w:val="00C56732"/>
    <w:rsid w:val="00C5692C"/>
    <w:rsid w:val="00C570EA"/>
    <w:rsid w:val="00C60A62"/>
    <w:rsid w:val="00C62BE1"/>
    <w:rsid w:val="00C647DD"/>
    <w:rsid w:val="00C65958"/>
    <w:rsid w:val="00C67A24"/>
    <w:rsid w:val="00C67D45"/>
    <w:rsid w:val="00C7045D"/>
    <w:rsid w:val="00C70806"/>
    <w:rsid w:val="00C70E58"/>
    <w:rsid w:val="00C71A2B"/>
    <w:rsid w:val="00C721A8"/>
    <w:rsid w:val="00C733D5"/>
    <w:rsid w:val="00C73CFF"/>
    <w:rsid w:val="00C7410C"/>
    <w:rsid w:val="00C75665"/>
    <w:rsid w:val="00C757E4"/>
    <w:rsid w:val="00C758D0"/>
    <w:rsid w:val="00C7627A"/>
    <w:rsid w:val="00C76613"/>
    <w:rsid w:val="00C76816"/>
    <w:rsid w:val="00C77339"/>
    <w:rsid w:val="00C81208"/>
    <w:rsid w:val="00C8130E"/>
    <w:rsid w:val="00C8161A"/>
    <w:rsid w:val="00C83FFE"/>
    <w:rsid w:val="00C85D6D"/>
    <w:rsid w:val="00C8610E"/>
    <w:rsid w:val="00C868FA"/>
    <w:rsid w:val="00C87BD6"/>
    <w:rsid w:val="00C90376"/>
    <w:rsid w:val="00C90A64"/>
    <w:rsid w:val="00C91462"/>
    <w:rsid w:val="00C9236C"/>
    <w:rsid w:val="00C92D17"/>
    <w:rsid w:val="00C93521"/>
    <w:rsid w:val="00C9466F"/>
    <w:rsid w:val="00C94A1A"/>
    <w:rsid w:val="00C94C75"/>
    <w:rsid w:val="00C96CE7"/>
    <w:rsid w:val="00CA027B"/>
    <w:rsid w:val="00CA10A5"/>
    <w:rsid w:val="00CA2DEE"/>
    <w:rsid w:val="00CA42DD"/>
    <w:rsid w:val="00CA432C"/>
    <w:rsid w:val="00CA5DD5"/>
    <w:rsid w:val="00CA63DD"/>
    <w:rsid w:val="00CA720B"/>
    <w:rsid w:val="00CB0747"/>
    <w:rsid w:val="00CB34D0"/>
    <w:rsid w:val="00CB4310"/>
    <w:rsid w:val="00CB50D3"/>
    <w:rsid w:val="00CB51AA"/>
    <w:rsid w:val="00CC0E3A"/>
    <w:rsid w:val="00CC2C82"/>
    <w:rsid w:val="00CC3064"/>
    <w:rsid w:val="00CC30C7"/>
    <w:rsid w:val="00CC382C"/>
    <w:rsid w:val="00CC445B"/>
    <w:rsid w:val="00CC51D5"/>
    <w:rsid w:val="00CD0747"/>
    <w:rsid w:val="00CD1DA8"/>
    <w:rsid w:val="00CD2190"/>
    <w:rsid w:val="00CD2406"/>
    <w:rsid w:val="00CD51F3"/>
    <w:rsid w:val="00CD53E1"/>
    <w:rsid w:val="00CD57A1"/>
    <w:rsid w:val="00CD6FFC"/>
    <w:rsid w:val="00CE0058"/>
    <w:rsid w:val="00CE020F"/>
    <w:rsid w:val="00CE0231"/>
    <w:rsid w:val="00CE1814"/>
    <w:rsid w:val="00CE25F5"/>
    <w:rsid w:val="00CE3D1C"/>
    <w:rsid w:val="00CE411C"/>
    <w:rsid w:val="00CE47DD"/>
    <w:rsid w:val="00CE6950"/>
    <w:rsid w:val="00CE6B92"/>
    <w:rsid w:val="00CE7BF2"/>
    <w:rsid w:val="00CF0DA9"/>
    <w:rsid w:val="00CF1AD9"/>
    <w:rsid w:val="00CF2EBD"/>
    <w:rsid w:val="00CF3C2F"/>
    <w:rsid w:val="00CF4A3E"/>
    <w:rsid w:val="00CF5A88"/>
    <w:rsid w:val="00CF73B1"/>
    <w:rsid w:val="00CF780A"/>
    <w:rsid w:val="00CF784D"/>
    <w:rsid w:val="00D0099F"/>
    <w:rsid w:val="00D017C4"/>
    <w:rsid w:val="00D018FF"/>
    <w:rsid w:val="00D0232F"/>
    <w:rsid w:val="00D02ABA"/>
    <w:rsid w:val="00D02F11"/>
    <w:rsid w:val="00D047F8"/>
    <w:rsid w:val="00D04956"/>
    <w:rsid w:val="00D04E1B"/>
    <w:rsid w:val="00D076B4"/>
    <w:rsid w:val="00D07FB5"/>
    <w:rsid w:val="00D107BE"/>
    <w:rsid w:val="00D13C63"/>
    <w:rsid w:val="00D14F02"/>
    <w:rsid w:val="00D15447"/>
    <w:rsid w:val="00D179D1"/>
    <w:rsid w:val="00D17B88"/>
    <w:rsid w:val="00D17F75"/>
    <w:rsid w:val="00D20850"/>
    <w:rsid w:val="00D20DF5"/>
    <w:rsid w:val="00D219A2"/>
    <w:rsid w:val="00D21B6B"/>
    <w:rsid w:val="00D21C03"/>
    <w:rsid w:val="00D21C85"/>
    <w:rsid w:val="00D2225C"/>
    <w:rsid w:val="00D22BD5"/>
    <w:rsid w:val="00D232EA"/>
    <w:rsid w:val="00D26465"/>
    <w:rsid w:val="00D30CE8"/>
    <w:rsid w:val="00D30F69"/>
    <w:rsid w:val="00D318FB"/>
    <w:rsid w:val="00D33E94"/>
    <w:rsid w:val="00D34CC8"/>
    <w:rsid w:val="00D36456"/>
    <w:rsid w:val="00D370C5"/>
    <w:rsid w:val="00D371A9"/>
    <w:rsid w:val="00D40416"/>
    <w:rsid w:val="00D406C4"/>
    <w:rsid w:val="00D40E9E"/>
    <w:rsid w:val="00D4120F"/>
    <w:rsid w:val="00D4121C"/>
    <w:rsid w:val="00D42EF7"/>
    <w:rsid w:val="00D44715"/>
    <w:rsid w:val="00D46DF5"/>
    <w:rsid w:val="00D47DB1"/>
    <w:rsid w:val="00D50C55"/>
    <w:rsid w:val="00D52082"/>
    <w:rsid w:val="00D540C0"/>
    <w:rsid w:val="00D54142"/>
    <w:rsid w:val="00D54606"/>
    <w:rsid w:val="00D54777"/>
    <w:rsid w:val="00D5480B"/>
    <w:rsid w:val="00D54B87"/>
    <w:rsid w:val="00D55CAB"/>
    <w:rsid w:val="00D60BFD"/>
    <w:rsid w:val="00D60D11"/>
    <w:rsid w:val="00D61BB0"/>
    <w:rsid w:val="00D636E6"/>
    <w:rsid w:val="00D65F5D"/>
    <w:rsid w:val="00D66D19"/>
    <w:rsid w:val="00D66F99"/>
    <w:rsid w:val="00D67294"/>
    <w:rsid w:val="00D678CE"/>
    <w:rsid w:val="00D71E1A"/>
    <w:rsid w:val="00D720DF"/>
    <w:rsid w:val="00D734F6"/>
    <w:rsid w:val="00D75008"/>
    <w:rsid w:val="00D750E2"/>
    <w:rsid w:val="00D76DCD"/>
    <w:rsid w:val="00D76EE8"/>
    <w:rsid w:val="00D774A0"/>
    <w:rsid w:val="00D8088A"/>
    <w:rsid w:val="00D80FC2"/>
    <w:rsid w:val="00D81A13"/>
    <w:rsid w:val="00D81D1A"/>
    <w:rsid w:val="00D820FD"/>
    <w:rsid w:val="00D82DA0"/>
    <w:rsid w:val="00D83844"/>
    <w:rsid w:val="00D83C52"/>
    <w:rsid w:val="00D845A1"/>
    <w:rsid w:val="00D84A0B"/>
    <w:rsid w:val="00D85221"/>
    <w:rsid w:val="00D85631"/>
    <w:rsid w:val="00D859FA"/>
    <w:rsid w:val="00D868DF"/>
    <w:rsid w:val="00D912E3"/>
    <w:rsid w:val="00D92E6B"/>
    <w:rsid w:val="00D93EA9"/>
    <w:rsid w:val="00D94A1E"/>
    <w:rsid w:val="00D95EC0"/>
    <w:rsid w:val="00D96020"/>
    <w:rsid w:val="00D96B9B"/>
    <w:rsid w:val="00D97511"/>
    <w:rsid w:val="00DA29AA"/>
    <w:rsid w:val="00DA31A5"/>
    <w:rsid w:val="00DA3C86"/>
    <w:rsid w:val="00DA4250"/>
    <w:rsid w:val="00DA4355"/>
    <w:rsid w:val="00DA5B7D"/>
    <w:rsid w:val="00DA601D"/>
    <w:rsid w:val="00DA6A5B"/>
    <w:rsid w:val="00DB053B"/>
    <w:rsid w:val="00DB38F9"/>
    <w:rsid w:val="00DB4155"/>
    <w:rsid w:val="00DB5B02"/>
    <w:rsid w:val="00DB617A"/>
    <w:rsid w:val="00DB64B5"/>
    <w:rsid w:val="00DB7887"/>
    <w:rsid w:val="00DC21A4"/>
    <w:rsid w:val="00DC377A"/>
    <w:rsid w:val="00DC3AF5"/>
    <w:rsid w:val="00DC5EBC"/>
    <w:rsid w:val="00DC6BCF"/>
    <w:rsid w:val="00DC6EBE"/>
    <w:rsid w:val="00DC71E2"/>
    <w:rsid w:val="00DD0423"/>
    <w:rsid w:val="00DD191B"/>
    <w:rsid w:val="00DD3ACC"/>
    <w:rsid w:val="00DD3FDE"/>
    <w:rsid w:val="00DD469E"/>
    <w:rsid w:val="00DD561A"/>
    <w:rsid w:val="00DD6A7F"/>
    <w:rsid w:val="00DD6DE5"/>
    <w:rsid w:val="00DD6F4F"/>
    <w:rsid w:val="00DD797C"/>
    <w:rsid w:val="00DD7F38"/>
    <w:rsid w:val="00DE170F"/>
    <w:rsid w:val="00DE2802"/>
    <w:rsid w:val="00DE292F"/>
    <w:rsid w:val="00DE4461"/>
    <w:rsid w:val="00DE5014"/>
    <w:rsid w:val="00DE68D7"/>
    <w:rsid w:val="00DE6E35"/>
    <w:rsid w:val="00DF2609"/>
    <w:rsid w:val="00DF4E38"/>
    <w:rsid w:val="00DF779B"/>
    <w:rsid w:val="00E0244B"/>
    <w:rsid w:val="00E02A7E"/>
    <w:rsid w:val="00E03139"/>
    <w:rsid w:val="00E03E7A"/>
    <w:rsid w:val="00E052F8"/>
    <w:rsid w:val="00E05ECB"/>
    <w:rsid w:val="00E064DA"/>
    <w:rsid w:val="00E06B0B"/>
    <w:rsid w:val="00E07229"/>
    <w:rsid w:val="00E10229"/>
    <w:rsid w:val="00E109A8"/>
    <w:rsid w:val="00E11D2C"/>
    <w:rsid w:val="00E1330F"/>
    <w:rsid w:val="00E13839"/>
    <w:rsid w:val="00E13F0E"/>
    <w:rsid w:val="00E146E1"/>
    <w:rsid w:val="00E15452"/>
    <w:rsid w:val="00E16B8E"/>
    <w:rsid w:val="00E16DD6"/>
    <w:rsid w:val="00E2163F"/>
    <w:rsid w:val="00E2165E"/>
    <w:rsid w:val="00E24B8E"/>
    <w:rsid w:val="00E24C70"/>
    <w:rsid w:val="00E2512F"/>
    <w:rsid w:val="00E25DF1"/>
    <w:rsid w:val="00E3002A"/>
    <w:rsid w:val="00E305C3"/>
    <w:rsid w:val="00E317D4"/>
    <w:rsid w:val="00E3430F"/>
    <w:rsid w:val="00E35A9E"/>
    <w:rsid w:val="00E377AD"/>
    <w:rsid w:val="00E40BD3"/>
    <w:rsid w:val="00E41751"/>
    <w:rsid w:val="00E418BD"/>
    <w:rsid w:val="00E41C85"/>
    <w:rsid w:val="00E41DC9"/>
    <w:rsid w:val="00E42080"/>
    <w:rsid w:val="00E42C4B"/>
    <w:rsid w:val="00E42CD2"/>
    <w:rsid w:val="00E4373B"/>
    <w:rsid w:val="00E45D1F"/>
    <w:rsid w:val="00E45EE1"/>
    <w:rsid w:val="00E502F8"/>
    <w:rsid w:val="00E51357"/>
    <w:rsid w:val="00E52F17"/>
    <w:rsid w:val="00E545DB"/>
    <w:rsid w:val="00E55A3E"/>
    <w:rsid w:val="00E5605B"/>
    <w:rsid w:val="00E5672E"/>
    <w:rsid w:val="00E57840"/>
    <w:rsid w:val="00E61013"/>
    <w:rsid w:val="00E6190F"/>
    <w:rsid w:val="00E628B8"/>
    <w:rsid w:val="00E645F9"/>
    <w:rsid w:val="00E65781"/>
    <w:rsid w:val="00E66031"/>
    <w:rsid w:val="00E66AC5"/>
    <w:rsid w:val="00E67F7F"/>
    <w:rsid w:val="00E67FA6"/>
    <w:rsid w:val="00E716E4"/>
    <w:rsid w:val="00E718B1"/>
    <w:rsid w:val="00E72A78"/>
    <w:rsid w:val="00E739F3"/>
    <w:rsid w:val="00E73A93"/>
    <w:rsid w:val="00E768DE"/>
    <w:rsid w:val="00E77552"/>
    <w:rsid w:val="00E81088"/>
    <w:rsid w:val="00E815AF"/>
    <w:rsid w:val="00E81D62"/>
    <w:rsid w:val="00E820FE"/>
    <w:rsid w:val="00E824EB"/>
    <w:rsid w:val="00E8286B"/>
    <w:rsid w:val="00E82D51"/>
    <w:rsid w:val="00E84212"/>
    <w:rsid w:val="00E843D9"/>
    <w:rsid w:val="00E85B98"/>
    <w:rsid w:val="00E9067D"/>
    <w:rsid w:val="00E9116F"/>
    <w:rsid w:val="00E91A3C"/>
    <w:rsid w:val="00E920FC"/>
    <w:rsid w:val="00E92C70"/>
    <w:rsid w:val="00E936E8"/>
    <w:rsid w:val="00E93FDC"/>
    <w:rsid w:val="00E953A7"/>
    <w:rsid w:val="00E959CE"/>
    <w:rsid w:val="00E9610C"/>
    <w:rsid w:val="00EA1370"/>
    <w:rsid w:val="00EA17D4"/>
    <w:rsid w:val="00EA19EB"/>
    <w:rsid w:val="00EA21DB"/>
    <w:rsid w:val="00EA2799"/>
    <w:rsid w:val="00EA2DDF"/>
    <w:rsid w:val="00EA3733"/>
    <w:rsid w:val="00EA38EE"/>
    <w:rsid w:val="00EA497B"/>
    <w:rsid w:val="00EA63D9"/>
    <w:rsid w:val="00EA65AC"/>
    <w:rsid w:val="00EA736D"/>
    <w:rsid w:val="00EA74C2"/>
    <w:rsid w:val="00EA7A1F"/>
    <w:rsid w:val="00EA7E19"/>
    <w:rsid w:val="00EB1BBC"/>
    <w:rsid w:val="00EB3FA4"/>
    <w:rsid w:val="00EB44F7"/>
    <w:rsid w:val="00EB53E8"/>
    <w:rsid w:val="00EB5707"/>
    <w:rsid w:val="00EC328C"/>
    <w:rsid w:val="00EC470F"/>
    <w:rsid w:val="00EC582D"/>
    <w:rsid w:val="00EC5A29"/>
    <w:rsid w:val="00EC5DE8"/>
    <w:rsid w:val="00EC755D"/>
    <w:rsid w:val="00EC79C8"/>
    <w:rsid w:val="00ED0860"/>
    <w:rsid w:val="00ED0915"/>
    <w:rsid w:val="00ED1522"/>
    <w:rsid w:val="00ED16DB"/>
    <w:rsid w:val="00ED2358"/>
    <w:rsid w:val="00ED29A9"/>
    <w:rsid w:val="00ED4A54"/>
    <w:rsid w:val="00ED512C"/>
    <w:rsid w:val="00ED79DD"/>
    <w:rsid w:val="00EE0F81"/>
    <w:rsid w:val="00EE1464"/>
    <w:rsid w:val="00EE33BD"/>
    <w:rsid w:val="00EE59AB"/>
    <w:rsid w:val="00EE5AEF"/>
    <w:rsid w:val="00EE5D88"/>
    <w:rsid w:val="00EE7B7B"/>
    <w:rsid w:val="00EF050F"/>
    <w:rsid w:val="00EF0A50"/>
    <w:rsid w:val="00EF0DB6"/>
    <w:rsid w:val="00EF11B3"/>
    <w:rsid w:val="00EF298D"/>
    <w:rsid w:val="00EF2B6C"/>
    <w:rsid w:val="00EF300B"/>
    <w:rsid w:val="00EF3B8A"/>
    <w:rsid w:val="00EF400B"/>
    <w:rsid w:val="00EF4ABE"/>
    <w:rsid w:val="00EF5436"/>
    <w:rsid w:val="00EF6516"/>
    <w:rsid w:val="00EF67F1"/>
    <w:rsid w:val="00F005D3"/>
    <w:rsid w:val="00F0086A"/>
    <w:rsid w:val="00F02A65"/>
    <w:rsid w:val="00F03E2E"/>
    <w:rsid w:val="00F03E9C"/>
    <w:rsid w:val="00F04C89"/>
    <w:rsid w:val="00F05828"/>
    <w:rsid w:val="00F069E4"/>
    <w:rsid w:val="00F10401"/>
    <w:rsid w:val="00F10C15"/>
    <w:rsid w:val="00F117DC"/>
    <w:rsid w:val="00F12859"/>
    <w:rsid w:val="00F12ACF"/>
    <w:rsid w:val="00F12C47"/>
    <w:rsid w:val="00F13B83"/>
    <w:rsid w:val="00F13FA5"/>
    <w:rsid w:val="00F14538"/>
    <w:rsid w:val="00F1500B"/>
    <w:rsid w:val="00F17234"/>
    <w:rsid w:val="00F17476"/>
    <w:rsid w:val="00F1753F"/>
    <w:rsid w:val="00F175E7"/>
    <w:rsid w:val="00F178C3"/>
    <w:rsid w:val="00F17973"/>
    <w:rsid w:val="00F20616"/>
    <w:rsid w:val="00F21814"/>
    <w:rsid w:val="00F2525A"/>
    <w:rsid w:val="00F2560C"/>
    <w:rsid w:val="00F25F68"/>
    <w:rsid w:val="00F26009"/>
    <w:rsid w:val="00F2677E"/>
    <w:rsid w:val="00F2694D"/>
    <w:rsid w:val="00F26A76"/>
    <w:rsid w:val="00F2770A"/>
    <w:rsid w:val="00F30BD3"/>
    <w:rsid w:val="00F30C30"/>
    <w:rsid w:val="00F31E60"/>
    <w:rsid w:val="00F32621"/>
    <w:rsid w:val="00F32C52"/>
    <w:rsid w:val="00F3328A"/>
    <w:rsid w:val="00F33C33"/>
    <w:rsid w:val="00F341EC"/>
    <w:rsid w:val="00F353A7"/>
    <w:rsid w:val="00F41782"/>
    <w:rsid w:val="00F42702"/>
    <w:rsid w:val="00F44961"/>
    <w:rsid w:val="00F451DF"/>
    <w:rsid w:val="00F4527A"/>
    <w:rsid w:val="00F458CC"/>
    <w:rsid w:val="00F459A6"/>
    <w:rsid w:val="00F466AA"/>
    <w:rsid w:val="00F47863"/>
    <w:rsid w:val="00F52559"/>
    <w:rsid w:val="00F52B3B"/>
    <w:rsid w:val="00F53CAD"/>
    <w:rsid w:val="00F55329"/>
    <w:rsid w:val="00F56949"/>
    <w:rsid w:val="00F56CEE"/>
    <w:rsid w:val="00F628DC"/>
    <w:rsid w:val="00F62F13"/>
    <w:rsid w:val="00F6364E"/>
    <w:rsid w:val="00F646D0"/>
    <w:rsid w:val="00F64DE9"/>
    <w:rsid w:val="00F659F2"/>
    <w:rsid w:val="00F66181"/>
    <w:rsid w:val="00F67596"/>
    <w:rsid w:val="00F67FDA"/>
    <w:rsid w:val="00F70453"/>
    <w:rsid w:val="00F72E1E"/>
    <w:rsid w:val="00F73957"/>
    <w:rsid w:val="00F73E00"/>
    <w:rsid w:val="00F754AD"/>
    <w:rsid w:val="00F75988"/>
    <w:rsid w:val="00F766EB"/>
    <w:rsid w:val="00F76E80"/>
    <w:rsid w:val="00F77E06"/>
    <w:rsid w:val="00F81C73"/>
    <w:rsid w:val="00F8272B"/>
    <w:rsid w:val="00F82B6B"/>
    <w:rsid w:val="00F83698"/>
    <w:rsid w:val="00F856B5"/>
    <w:rsid w:val="00F86689"/>
    <w:rsid w:val="00F866FA"/>
    <w:rsid w:val="00F90BB7"/>
    <w:rsid w:val="00F91515"/>
    <w:rsid w:val="00F91D0E"/>
    <w:rsid w:val="00F943D5"/>
    <w:rsid w:val="00F95398"/>
    <w:rsid w:val="00F9661E"/>
    <w:rsid w:val="00F977B7"/>
    <w:rsid w:val="00F97BB6"/>
    <w:rsid w:val="00FA01CC"/>
    <w:rsid w:val="00FA09FA"/>
    <w:rsid w:val="00FA1A90"/>
    <w:rsid w:val="00FA267B"/>
    <w:rsid w:val="00FA287E"/>
    <w:rsid w:val="00FA2D58"/>
    <w:rsid w:val="00FA3C24"/>
    <w:rsid w:val="00FA628B"/>
    <w:rsid w:val="00FA6D94"/>
    <w:rsid w:val="00FA7092"/>
    <w:rsid w:val="00FA7DFD"/>
    <w:rsid w:val="00FB022E"/>
    <w:rsid w:val="00FB05C5"/>
    <w:rsid w:val="00FB0AA5"/>
    <w:rsid w:val="00FB1DBD"/>
    <w:rsid w:val="00FB2AA4"/>
    <w:rsid w:val="00FB2DA2"/>
    <w:rsid w:val="00FB32D0"/>
    <w:rsid w:val="00FB44A1"/>
    <w:rsid w:val="00FB6681"/>
    <w:rsid w:val="00FB7146"/>
    <w:rsid w:val="00FC08E6"/>
    <w:rsid w:val="00FC1AE1"/>
    <w:rsid w:val="00FC31A4"/>
    <w:rsid w:val="00FC3867"/>
    <w:rsid w:val="00FC436C"/>
    <w:rsid w:val="00FC4A54"/>
    <w:rsid w:val="00FC53E6"/>
    <w:rsid w:val="00FD042C"/>
    <w:rsid w:val="00FD09EA"/>
    <w:rsid w:val="00FD1647"/>
    <w:rsid w:val="00FD1871"/>
    <w:rsid w:val="00FD1BD5"/>
    <w:rsid w:val="00FD1F96"/>
    <w:rsid w:val="00FD2519"/>
    <w:rsid w:val="00FD4314"/>
    <w:rsid w:val="00FD5E1D"/>
    <w:rsid w:val="00FD6C7D"/>
    <w:rsid w:val="00FD789E"/>
    <w:rsid w:val="00FE0275"/>
    <w:rsid w:val="00FE1495"/>
    <w:rsid w:val="00FE228F"/>
    <w:rsid w:val="00FE6CB2"/>
    <w:rsid w:val="00FE7FAA"/>
    <w:rsid w:val="00FF1B2E"/>
    <w:rsid w:val="00FF1FB2"/>
    <w:rsid w:val="00FF2265"/>
    <w:rsid w:val="00FF2656"/>
    <w:rsid w:val="00FF393D"/>
    <w:rsid w:val="00FF458E"/>
    <w:rsid w:val="00FF45A1"/>
    <w:rsid w:val="00FF47D8"/>
    <w:rsid w:val="00FF4A77"/>
    <w:rsid w:val="00FF58A2"/>
    <w:rsid w:val="00FF6D35"/>
    <w:rsid w:val="00FF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3E8F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9648"/>
      </w:tabs>
      <w:spacing w:line="288" w:lineRule="atLeast"/>
      <w:ind w:right="288"/>
      <w:jc w:val="both"/>
      <w:outlineLvl w:val="0"/>
    </w:pPr>
    <w:rPr>
      <w:rFonts w:cs="Arial"/>
      <w:b/>
      <w:bCs/>
      <w:spacing w:val="-2"/>
    </w:rPr>
  </w:style>
  <w:style w:type="paragraph" w:styleId="Heading2">
    <w:name w:val="heading 2"/>
    <w:basedOn w:val="Normal"/>
    <w:next w:val="Normal"/>
    <w:qFormat/>
    <w:pPr>
      <w:keepNext/>
      <w:tabs>
        <w:tab w:val="left" w:pos="594"/>
        <w:tab w:val="left" w:pos="900"/>
        <w:tab w:val="left" w:pos="3168"/>
        <w:tab w:val="left" w:pos="3474"/>
      </w:tabs>
      <w:spacing w:line="290" w:lineRule="atLeast"/>
      <w:ind w:right="-15"/>
      <w:jc w:val="both"/>
      <w:outlineLvl w:val="1"/>
    </w:pPr>
    <w:rPr>
      <w:rFonts w:cs="Arial"/>
      <w:b/>
      <w:bCs/>
      <w:i/>
      <w:iCs/>
      <w:spacing w:val="-1"/>
      <w:szCs w:val="15"/>
    </w:rPr>
  </w:style>
  <w:style w:type="paragraph" w:styleId="Heading3">
    <w:name w:val="heading 3"/>
    <w:basedOn w:val="Normal"/>
    <w:next w:val="Normal"/>
    <w:qFormat/>
    <w:pPr>
      <w:keepNext/>
      <w:tabs>
        <w:tab w:val="center" w:pos="4968"/>
      </w:tabs>
      <w:spacing w:line="302" w:lineRule="atLeast"/>
      <w:ind w:right="-15"/>
      <w:jc w:val="center"/>
      <w:outlineLvl w:val="2"/>
    </w:pPr>
    <w:rPr>
      <w:rFonts w:cs="Arial"/>
      <w:b/>
      <w:bCs/>
      <w:spacing w:val="-2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  <w:bCs/>
      <w:i/>
      <w:iCs/>
      <w:sz w:val="18"/>
    </w:rPr>
  </w:style>
  <w:style w:type="paragraph" w:styleId="Heading5">
    <w:name w:val="heading 5"/>
    <w:basedOn w:val="Normal"/>
    <w:next w:val="Normal"/>
    <w:qFormat/>
    <w:pPr>
      <w:keepNext/>
      <w:tabs>
        <w:tab w:val="left" w:pos="594"/>
        <w:tab w:val="left" w:pos="900"/>
        <w:tab w:val="left" w:pos="3168"/>
        <w:tab w:val="left" w:pos="3474"/>
      </w:tabs>
      <w:spacing w:line="290" w:lineRule="atLeast"/>
      <w:ind w:right="-390"/>
      <w:outlineLvl w:val="4"/>
    </w:pPr>
    <w:rPr>
      <w:rFonts w:cs="Arial"/>
      <w:b/>
      <w:bCs/>
      <w:spacing w:val="-2"/>
    </w:rPr>
  </w:style>
  <w:style w:type="paragraph" w:styleId="Heading6">
    <w:name w:val="heading 6"/>
    <w:basedOn w:val="Normal"/>
    <w:next w:val="Normal"/>
    <w:qFormat/>
    <w:pPr>
      <w:keepNext/>
      <w:tabs>
        <w:tab w:val="left" w:pos="594"/>
        <w:tab w:val="left" w:pos="900"/>
        <w:tab w:val="left" w:pos="3168"/>
        <w:tab w:val="left" w:pos="3474"/>
        <w:tab w:val="left" w:pos="9360"/>
      </w:tabs>
      <w:spacing w:line="290" w:lineRule="atLeast"/>
      <w:ind w:left="75" w:right="-15"/>
      <w:jc w:val="right"/>
      <w:outlineLvl w:val="5"/>
    </w:pPr>
    <w:rPr>
      <w:rFonts w:cs="Arial"/>
      <w:b/>
      <w:bCs/>
      <w:i/>
      <w:iCs/>
      <w:spacing w:val="-2"/>
      <w:sz w:val="18"/>
    </w:rPr>
  </w:style>
  <w:style w:type="paragraph" w:styleId="Heading7">
    <w:name w:val="heading 7"/>
    <w:basedOn w:val="Normal"/>
    <w:next w:val="Normal"/>
    <w:qFormat/>
    <w:pPr>
      <w:keepNext/>
      <w:tabs>
        <w:tab w:val="center" w:pos="4968"/>
      </w:tabs>
      <w:spacing w:line="302" w:lineRule="atLeast"/>
      <w:ind w:left="288" w:right="288"/>
      <w:jc w:val="center"/>
      <w:outlineLvl w:val="6"/>
    </w:pPr>
    <w:rPr>
      <w:rFonts w:cs="Arial"/>
      <w:b/>
      <w:bCs/>
      <w:spacing w:val="-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sz w:val="22"/>
    </w:rPr>
  </w:style>
  <w:style w:type="character" w:customStyle="1" w:styleId="SUB">
    <w:name w:val="SUB"/>
    <w:rPr>
      <w:rFonts w:ascii="Swiss Light 10pt" w:hAnsi="Swiss Light 10pt"/>
      <w:sz w:val="29"/>
      <w:szCs w:val="29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rsid w:val="00C721A8"/>
    <w:rPr>
      <w:color w:val="0563C1"/>
      <w:u w:val="single"/>
    </w:rPr>
  </w:style>
  <w:style w:type="character" w:styleId="FollowedHyperlink">
    <w:name w:val="FollowedHyperlink"/>
    <w:rsid w:val="00F77E06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980B98"/>
    <w:pPr>
      <w:ind w:left="720"/>
      <w:contextualSpacing/>
    </w:pPr>
  </w:style>
  <w:style w:type="paragraph" w:styleId="Footer">
    <w:name w:val="footer"/>
    <w:basedOn w:val="Normal"/>
    <w:link w:val="FooterChar"/>
    <w:rsid w:val="00E920F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920FC"/>
    <w:rPr>
      <w:rFonts w:ascii="Arial" w:hAnsi="Arial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8830D2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830D2"/>
    <w:rPr>
      <w:sz w:val="18"/>
      <w:szCs w:val="18"/>
      <w:lang w:val="en-US" w:eastAsia="en-US"/>
    </w:rPr>
  </w:style>
  <w:style w:type="character" w:styleId="UnresolvedMention">
    <w:name w:val="Unresolved Mention"/>
    <w:basedOn w:val="DefaultParagraphFont"/>
    <w:rsid w:val="000B7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9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hbrite.com/thomasthio/SgBO" TargetMode="External"/><Relationship Id="rId13" Type="http://schemas.openxmlformats.org/officeDocument/2006/relationships/hyperlink" Target="http://www.straitstimes.com/singapore/eat-drink-but-maybe-give-the-toilet-a-mis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hio.thomasks@gmail.com" TargetMode="External"/><Relationship Id="rId12" Type="http://schemas.openxmlformats.org/officeDocument/2006/relationships/hyperlink" Target="http://www.channel8news.sg/news8/singapore/20170524-sg-smumfa-tech/372316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mu.edu.sg/news/2017/05/26/smu-students-suggest-speedier-and-more-streamlined-processes-eregister-ministr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is.smu.edu.sg/aamas20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ultirobotsystems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 WORLD INC</vt:lpstr>
    </vt:vector>
  </TitlesOfParts>
  <Company/>
  <LinksUpToDate>false</LinksUpToDate>
  <CharactersWithSpaces>6140</CharactersWithSpaces>
  <SharedDoc>false</SharedDoc>
  <HLinks>
    <vt:vector size="36" baseType="variant">
      <vt:variant>
        <vt:i4>4259849</vt:i4>
      </vt:variant>
      <vt:variant>
        <vt:i4>15</vt:i4>
      </vt:variant>
      <vt:variant>
        <vt:i4>0</vt:i4>
      </vt:variant>
      <vt:variant>
        <vt:i4>5</vt:i4>
      </vt:variant>
      <vt:variant>
        <vt:lpwstr>https://sis.smu.edu.sg/aamas2016</vt:lpwstr>
      </vt:variant>
      <vt:variant>
        <vt:lpwstr/>
      </vt:variant>
      <vt:variant>
        <vt:i4>6094886</vt:i4>
      </vt:variant>
      <vt:variant>
        <vt:i4>12</vt:i4>
      </vt:variant>
      <vt:variant>
        <vt:i4>0</vt:i4>
      </vt:variant>
      <vt:variant>
        <vt:i4>5</vt:i4>
      </vt:variant>
      <vt:variant>
        <vt:lpwstr>http://www.multirobotsystems.org/</vt:lpwstr>
      </vt:variant>
      <vt:variant>
        <vt:lpwstr/>
      </vt:variant>
      <vt:variant>
        <vt:i4>327746</vt:i4>
      </vt:variant>
      <vt:variant>
        <vt:i4>9</vt:i4>
      </vt:variant>
      <vt:variant>
        <vt:i4>0</vt:i4>
      </vt:variant>
      <vt:variant>
        <vt:i4>5</vt:i4>
      </vt:variant>
      <vt:variant>
        <vt:lpwstr>http://www.straitstimes.com/singapore/eat-drink-but-maybe-give-the-toilet-a-miss</vt:lpwstr>
      </vt:variant>
      <vt:variant>
        <vt:lpwstr/>
      </vt:variant>
      <vt:variant>
        <vt:i4>2293810</vt:i4>
      </vt:variant>
      <vt:variant>
        <vt:i4>6</vt:i4>
      </vt:variant>
      <vt:variant>
        <vt:i4>0</vt:i4>
      </vt:variant>
      <vt:variant>
        <vt:i4>5</vt:i4>
      </vt:variant>
      <vt:variant>
        <vt:lpwstr>https://www.smu.edu.sg/news/2017/05/26/smu-students-suggest-speedier-and-more-streamlined-processes-eregister-ministry</vt:lpwstr>
      </vt:variant>
      <vt:variant>
        <vt:lpwstr/>
      </vt:variant>
      <vt:variant>
        <vt:i4>2228318</vt:i4>
      </vt:variant>
      <vt:variant>
        <vt:i4>3</vt:i4>
      </vt:variant>
      <vt:variant>
        <vt:i4>0</vt:i4>
      </vt:variant>
      <vt:variant>
        <vt:i4>5</vt:i4>
      </vt:variant>
      <vt:variant>
        <vt:lpwstr>http://www.channel8news.sg/news8/singapore/20170524-sg-smumfa-tech/3723160.html</vt:lpwstr>
      </vt:variant>
      <vt:variant>
        <vt:lpwstr/>
      </vt:variant>
      <vt:variant>
        <vt:i4>3014731</vt:i4>
      </vt:variant>
      <vt:variant>
        <vt:i4>0</vt:i4>
      </vt:variant>
      <vt:variant>
        <vt:i4>0</vt:i4>
      </vt:variant>
      <vt:variant>
        <vt:i4>5</vt:i4>
      </vt:variant>
      <vt:variant>
        <vt:lpwstr>mailto:thomas.thio@hotmail.com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 WORLD INC</dc:title>
  <dc:subject/>
  <dc:creator>Default</dc:creator>
  <cp:keywords/>
  <dc:description/>
  <cp:lastModifiedBy>Thomas Thio</cp:lastModifiedBy>
  <cp:revision>72</cp:revision>
  <cp:lastPrinted>2018-08-14T00:21:00Z</cp:lastPrinted>
  <dcterms:created xsi:type="dcterms:W3CDTF">2019-11-20T07:12:00Z</dcterms:created>
  <dcterms:modified xsi:type="dcterms:W3CDTF">2020-03-09T00:55:00Z</dcterms:modified>
</cp:coreProperties>
</file>