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411F" w14:textId="23FEEC37" w:rsidR="00A0606B" w:rsidRDefault="00AB6DFB">
      <w:r>
        <w:t>CS-35101</w:t>
      </w:r>
    </w:p>
    <w:p w14:paraId="05B8CA88" w14:textId="159F670C" w:rsidR="00AB6DFB" w:rsidRDefault="00AB6DFB">
      <w:r>
        <w:t>Thomas Moore</w:t>
      </w:r>
    </w:p>
    <w:p w14:paraId="1F4101B1" w14:textId="116B6062" w:rsidR="00AB6DFB" w:rsidRDefault="00AB6DFB">
      <w:r>
        <w:t>3/6/22</w:t>
      </w:r>
    </w:p>
    <w:p w14:paraId="5F5D373D" w14:textId="161CFC60" w:rsidR="00AB6DFB" w:rsidRDefault="00AB6DFB"/>
    <w:p w14:paraId="710AA0D9" w14:textId="3855787E" w:rsidR="00AB6DFB" w:rsidRDefault="00AB6DFB">
      <w:r>
        <w:t>Summary:</w:t>
      </w:r>
    </w:p>
    <w:p w14:paraId="41FC3A23" w14:textId="44EB2E31" w:rsidR="003F1264" w:rsidRDefault="003F1264">
      <w:r>
        <w:t xml:space="preserve">For lab2 I implemented a single if else statement on lines 52 and 47 using the branch greater than or equal function. This allowed me to only </w:t>
      </w:r>
      <w:proofErr w:type="gramStart"/>
      <w:r>
        <w:t>have to</w:t>
      </w:r>
      <w:proofErr w:type="gramEnd"/>
      <w:r>
        <w:t xml:space="preserve"> use subtraction on line 4</w:t>
      </w:r>
      <w:r w:rsidR="009A053A">
        <w:t>4</w:t>
      </w:r>
      <w:r>
        <w:t xml:space="preserve"> and store the value to compare to w</w:t>
      </w:r>
      <w:r w:rsidR="009A053A">
        <w:t xml:space="preserve"> on line 45. Problem a on lab2 was able to be done with a simple swapping idiom between lines 29 and 31. Problem b took a bit more thinking and required arithmetic to swap without a third variable on lines 29 through 31 of lab2-b.asm. The core of the code of lab2-a and lab2-b are the same as lab2.asm as the only things that really needed to be changed were the inputs for the values of the registers and to add a swapping mechanism.</w:t>
      </w:r>
    </w:p>
    <w:p w14:paraId="619752BA" w14:textId="054D90FA" w:rsidR="00AB6DFB" w:rsidRDefault="00AB6DFB"/>
    <w:p w14:paraId="3A818502" w14:textId="5B6A9A2B" w:rsidR="00AB6DFB" w:rsidRDefault="00AB6DFB">
      <w:r>
        <w:t>Conclusion:</w:t>
      </w:r>
    </w:p>
    <w:p w14:paraId="23A9507E" w14:textId="746AB6BB" w:rsidR="00AB6DFB" w:rsidRDefault="002700F8">
      <w:r>
        <w:t xml:space="preserve">The main problem I faced was in problem b where it required a swap to be done with no other registers available. It took some time and help from a tutor to figure out a way to mathematically do the same thing as swapping the </w:t>
      </w:r>
      <w:r w:rsidR="008E431A">
        <w:t xml:space="preserve">variables, but it is indeed possible. This has taught me a valuable lesson for the future when I am coding in assembly due to the limited </w:t>
      </w:r>
      <w:r w:rsidR="00CD2D78">
        <w:t>number</w:t>
      </w:r>
      <w:r w:rsidR="008E431A">
        <w:t xml:space="preserve"> of registers available.</w:t>
      </w:r>
      <w:r w:rsidR="00062A33">
        <w:t xml:space="preserve"> If I ever run into a situation where I need to swap register values with no available </w:t>
      </w:r>
      <w:proofErr w:type="gramStart"/>
      <w:r w:rsidR="00062A33">
        <w:t>registers</w:t>
      </w:r>
      <w:proofErr w:type="gramEnd"/>
      <w:r w:rsidR="00062A33">
        <w:t xml:space="preserve"> I am confident that I will be able to do so now.</w:t>
      </w:r>
    </w:p>
    <w:p w14:paraId="77CA60E8" w14:textId="29F48970" w:rsidR="002700F8" w:rsidRDefault="002700F8"/>
    <w:p w14:paraId="2549498F" w14:textId="77777777" w:rsidR="002700F8" w:rsidRDefault="002700F8"/>
    <w:p w14:paraId="19F0A71B" w14:textId="75FC3050" w:rsidR="00D63E2E" w:rsidRDefault="00D63E2E">
      <w:r>
        <w:t>lab2.asm</w:t>
      </w:r>
    </w:p>
    <w:p w14:paraId="418961C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#Thomas Moore</w:t>
      </w:r>
    </w:p>
    <w:p w14:paraId="4E79023B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.data</w:t>
      </w:r>
    </w:p>
    <w:p w14:paraId="135783B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w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w: "</w:t>
      </w:r>
    </w:p>
    <w:p w14:paraId="1F6443F2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x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x: "</w:t>
      </w:r>
    </w:p>
    <w:p w14:paraId="648F4D30" w14:textId="77777777" w:rsidR="00D63E2E" w:rsidRPr="00D63E2E" w:rsidRDefault="00D63E2E" w:rsidP="00D63E2E">
      <w:pPr>
        <w:pStyle w:val="ListParagraph"/>
        <w:numPr>
          <w:ilvl w:val="0"/>
          <w:numId w:val="1"/>
        </w:numPr>
        <w:rPr>
          <w:lang w:val="es-ES"/>
        </w:rPr>
      </w:pPr>
      <w:r>
        <w:tab/>
      </w:r>
      <w:r w:rsidRPr="00D63E2E">
        <w:rPr>
          <w:lang w:val="es-ES"/>
        </w:rPr>
        <w:t>y</w:t>
      </w:r>
      <w:proofErr w:type="gramStart"/>
      <w:r w:rsidRPr="00D63E2E">
        <w:rPr>
          <w:lang w:val="es-ES"/>
        </w:rPr>
        <w:t>: .</w:t>
      </w:r>
      <w:proofErr w:type="spellStart"/>
      <w:r w:rsidRPr="00D63E2E">
        <w:rPr>
          <w:lang w:val="es-ES"/>
        </w:rPr>
        <w:t>asciiz</w:t>
      </w:r>
      <w:proofErr w:type="spellEnd"/>
      <w:proofErr w:type="gramEnd"/>
      <w:r w:rsidRPr="00D63E2E">
        <w:rPr>
          <w:lang w:val="es-ES"/>
        </w:rPr>
        <w:t xml:space="preserve"> "</w:t>
      </w:r>
      <w:proofErr w:type="spellStart"/>
      <w:r w:rsidRPr="00D63E2E">
        <w:rPr>
          <w:lang w:val="es-ES"/>
        </w:rPr>
        <w:t>Enter</w:t>
      </w:r>
      <w:proofErr w:type="spellEnd"/>
      <w:r w:rsidRPr="00D63E2E">
        <w:rPr>
          <w:lang w:val="es-ES"/>
        </w:rPr>
        <w:t xml:space="preserve"> </w:t>
      </w:r>
      <w:proofErr w:type="spellStart"/>
      <w:r w:rsidRPr="00D63E2E">
        <w:rPr>
          <w:lang w:val="es-ES"/>
        </w:rPr>
        <w:t>value</w:t>
      </w:r>
      <w:proofErr w:type="spellEnd"/>
      <w:r w:rsidRPr="00D63E2E">
        <w:rPr>
          <w:lang w:val="es-ES"/>
        </w:rPr>
        <w:t xml:space="preserve"> </w:t>
      </w:r>
      <w:proofErr w:type="spellStart"/>
      <w:r w:rsidRPr="00D63E2E">
        <w:rPr>
          <w:lang w:val="es-ES"/>
        </w:rPr>
        <w:t>for</w:t>
      </w:r>
      <w:proofErr w:type="spellEnd"/>
      <w:r w:rsidRPr="00D63E2E">
        <w:rPr>
          <w:lang w:val="es-ES"/>
        </w:rPr>
        <w:t xml:space="preserve"> y: "</w:t>
      </w:r>
    </w:p>
    <w:p w14:paraId="68912611" w14:textId="77777777" w:rsidR="00D63E2E" w:rsidRDefault="00D63E2E" w:rsidP="00D63E2E">
      <w:pPr>
        <w:pStyle w:val="ListParagraph"/>
        <w:numPr>
          <w:ilvl w:val="0"/>
          <w:numId w:val="1"/>
        </w:numPr>
      </w:pPr>
      <w:r w:rsidRPr="00D63E2E">
        <w:rPr>
          <w:lang w:val="es-ES"/>
        </w:rPr>
        <w:tab/>
      </w:r>
      <w:r>
        <w:t>z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z: "</w:t>
      </w:r>
    </w:p>
    <w:p w14:paraId="236E4F2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printx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value of x is: "</w:t>
      </w:r>
    </w:p>
    <w:p w14:paraId="59DEE04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5650146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.text</w:t>
      </w:r>
    </w:p>
    <w:p w14:paraId="592CC914" w14:textId="77777777" w:rsidR="00D63E2E" w:rsidRDefault="00D63E2E" w:rsidP="00D63E2E">
      <w:pPr>
        <w:pStyle w:val="ListParagraph"/>
        <w:numPr>
          <w:ilvl w:val="0"/>
          <w:numId w:val="1"/>
        </w:numPr>
      </w:pPr>
    </w:p>
    <w:p w14:paraId="262AED8B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input</w:t>
      </w:r>
      <w:proofErr w:type="gramEnd"/>
      <w:r>
        <w:t xml:space="preserve"> w</w:t>
      </w:r>
    </w:p>
    <w:p w14:paraId="57E7A8D7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4</w:t>
      </w:r>
    </w:p>
    <w:p w14:paraId="6D45148C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la $a0, w</w:t>
      </w:r>
    </w:p>
    <w:p w14:paraId="0E3233E7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36FDCDE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5</w:t>
      </w:r>
    </w:p>
    <w:p w14:paraId="41D0FE7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lastRenderedPageBreak/>
        <w:tab/>
      </w:r>
      <w:proofErr w:type="spellStart"/>
      <w:r>
        <w:t>syscall</w:t>
      </w:r>
      <w:proofErr w:type="spellEnd"/>
    </w:p>
    <w:p w14:paraId="09BF1C7C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add $t1, $0, $v0 #$t1 = w</w:t>
      </w:r>
    </w:p>
    <w:p w14:paraId="03B48131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3ECCD47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input</w:t>
      </w:r>
      <w:proofErr w:type="gramEnd"/>
      <w:r>
        <w:t xml:space="preserve"> x</w:t>
      </w:r>
    </w:p>
    <w:p w14:paraId="5300DF9B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4</w:t>
      </w:r>
    </w:p>
    <w:p w14:paraId="638F247C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la $a0, x</w:t>
      </w:r>
    </w:p>
    <w:p w14:paraId="05778776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5594683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5</w:t>
      </w:r>
    </w:p>
    <w:p w14:paraId="3970236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1E0C3E6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 xml:space="preserve">add $t2, $0, $v0 #$t2 = x </w:t>
      </w:r>
    </w:p>
    <w:p w14:paraId="56C2D08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0AC6C67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input</w:t>
      </w:r>
      <w:proofErr w:type="gramEnd"/>
      <w:r>
        <w:t xml:space="preserve"> y</w:t>
      </w:r>
    </w:p>
    <w:p w14:paraId="06B809D7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4</w:t>
      </w:r>
    </w:p>
    <w:p w14:paraId="5D5E2B56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la $a0, y</w:t>
      </w:r>
    </w:p>
    <w:p w14:paraId="00B15EDC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2F90BE8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5</w:t>
      </w:r>
    </w:p>
    <w:p w14:paraId="5EE9A851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44EB130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add $t3, $0, $v0 #$t3 = y</w:t>
      </w:r>
    </w:p>
    <w:p w14:paraId="09454BA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42753A23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input</w:t>
      </w:r>
      <w:proofErr w:type="gramEnd"/>
      <w:r>
        <w:t xml:space="preserve"> z</w:t>
      </w:r>
    </w:p>
    <w:p w14:paraId="26442815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4</w:t>
      </w:r>
    </w:p>
    <w:p w14:paraId="1FC27F87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la $a0, z</w:t>
      </w:r>
    </w:p>
    <w:p w14:paraId="03A325FA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24F4A9A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5</w:t>
      </w:r>
    </w:p>
    <w:p w14:paraId="591E6B73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7F0D028D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 xml:space="preserve">add $t4, $0, $v0 #$t4 = z </w:t>
      </w:r>
    </w:p>
    <w:p w14:paraId="3127CB0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5EA43297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subtraction</w:t>
      </w:r>
      <w:proofErr w:type="gramEnd"/>
      <w:r>
        <w:t xml:space="preserve"> and if </w:t>
      </w:r>
      <w:proofErr w:type="spellStart"/>
      <w:r>
        <w:t>statment</w:t>
      </w:r>
      <w:proofErr w:type="spellEnd"/>
    </w:p>
    <w:p w14:paraId="5C35B866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sub $t5, $t2, $t3 # x-y = $t5</w:t>
      </w:r>
    </w:p>
    <w:p w14:paraId="13F01054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bge</w:t>
      </w:r>
      <w:proofErr w:type="spellEnd"/>
      <w:r>
        <w:t xml:space="preserve"> $t5, $t1, if # if [(x-y)&gt;= w] go to if:</w:t>
      </w:r>
    </w:p>
    <w:p w14:paraId="7BAF0FD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0600E86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else:</w:t>
      </w:r>
    </w:p>
    <w:p w14:paraId="6BE0A423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#</w:t>
      </w:r>
      <w:proofErr w:type="gramStart"/>
      <w:r>
        <w:t>set</w:t>
      </w:r>
      <w:proofErr w:type="gramEnd"/>
      <w:r>
        <w:t xml:space="preserve"> x to z</w:t>
      </w:r>
    </w:p>
    <w:p w14:paraId="2405C20F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move $t2, $t4</w:t>
      </w:r>
    </w:p>
    <w:p w14:paraId="0BF2904B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j print</w:t>
      </w:r>
    </w:p>
    <w:p w14:paraId="739654BA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693D4859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if:</w:t>
      </w:r>
    </w:p>
    <w:p w14:paraId="6F0D6402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#</w:t>
      </w:r>
      <w:proofErr w:type="gramStart"/>
      <w:r>
        <w:t>set</w:t>
      </w:r>
      <w:proofErr w:type="gramEnd"/>
      <w:r>
        <w:t xml:space="preserve"> x to y</w:t>
      </w:r>
    </w:p>
    <w:p w14:paraId="6FC28D38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move $t2, $t3</w:t>
      </w:r>
    </w:p>
    <w:p w14:paraId="15B09E26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j print</w:t>
      </w:r>
    </w:p>
    <w:p w14:paraId="33AFD493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7B7ACACA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print:</w:t>
      </w:r>
    </w:p>
    <w:p w14:paraId="30C29AD9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4</w:t>
      </w:r>
    </w:p>
    <w:p w14:paraId="34BB4D3A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 xml:space="preserve">la $a0, </w:t>
      </w:r>
      <w:proofErr w:type="spellStart"/>
      <w:r>
        <w:t>printx</w:t>
      </w:r>
      <w:proofErr w:type="spellEnd"/>
      <w:r>
        <w:tab/>
      </w:r>
    </w:p>
    <w:p w14:paraId="108E6E1C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lastRenderedPageBreak/>
        <w:tab/>
      </w:r>
      <w:proofErr w:type="spellStart"/>
      <w:r>
        <w:t>syscall</w:t>
      </w:r>
      <w:proofErr w:type="spellEnd"/>
    </w:p>
    <w:p w14:paraId="4322D8F3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move $a0, $t2 #moving x to $a0</w:t>
      </w:r>
    </w:p>
    <w:p w14:paraId="2AE9C5A2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1</w:t>
      </w:r>
    </w:p>
    <w:p w14:paraId="654FAC25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3C8BEE8B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</w:r>
    </w:p>
    <w:p w14:paraId="5F4B21F0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>terminate:</w:t>
      </w:r>
    </w:p>
    <w:p w14:paraId="6061CD0D" w14:textId="77777777" w:rsidR="00D63E2E" w:rsidRDefault="00D63E2E" w:rsidP="00D63E2E">
      <w:pPr>
        <w:pStyle w:val="ListParagraph"/>
        <w:numPr>
          <w:ilvl w:val="0"/>
          <w:numId w:val="1"/>
        </w:numPr>
      </w:pPr>
      <w:r>
        <w:tab/>
        <w:t>li $v0, 10</w:t>
      </w:r>
    </w:p>
    <w:p w14:paraId="5AFCFCC0" w14:textId="259AA21B" w:rsidR="00AB6DFB" w:rsidRDefault="00D63E2E" w:rsidP="00D63E2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</w:t>
      </w:r>
      <w:r>
        <w:t>yscall</w:t>
      </w:r>
      <w:proofErr w:type="spellEnd"/>
    </w:p>
    <w:p w14:paraId="4913F381" w14:textId="09486467" w:rsidR="00D63E2E" w:rsidRDefault="00D63E2E" w:rsidP="00D63E2E"/>
    <w:p w14:paraId="394088CD" w14:textId="2ADF9926" w:rsidR="00D63E2E" w:rsidRDefault="00D63E2E" w:rsidP="00D63E2E">
      <w:r>
        <w:t>lab2-a.asm</w:t>
      </w:r>
    </w:p>
    <w:p w14:paraId="597C7F6F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#Thomas Moore</w:t>
      </w:r>
    </w:p>
    <w:p w14:paraId="1831B13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.data</w:t>
      </w:r>
    </w:p>
    <w:p w14:paraId="4568A0C3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register1: "</w:t>
      </w:r>
    </w:p>
    <w:p w14:paraId="59EC3680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register2: "</w:t>
      </w:r>
    </w:p>
    <w:p w14:paraId="55F3A849" w14:textId="77777777" w:rsidR="00D63E2E" w:rsidRDefault="00D63E2E" w:rsidP="00D63E2E">
      <w:pPr>
        <w:pStyle w:val="ListParagraph"/>
        <w:numPr>
          <w:ilvl w:val="0"/>
          <w:numId w:val="2"/>
        </w:numPr>
      </w:pPr>
    </w:p>
    <w:p w14:paraId="7F8BE5E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printswap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values have been swapped "</w:t>
      </w:r>
    </w:p>
    <w:p w14:paraId="35002357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printr1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 stored in r1 is: "</w:t>
      </w:r>
    </w:p>
    <w:p w14:paraId="615898A5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printr2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 stored in r2 is: "</w:t>
      </w:r>
    </w:p>
    <w:p w14:paraId="1EE4DC31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</w:p>
    <w:p w14:paraId="4CE00D01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.text</w:t>
      </w:r>
    </w:p>
    <w:p w14:paraId="4A5FCAF6" w14:textId="77777777" w:rsidR="00D63E2E" w:rsidRDefault="00D63E2E" w:rsidP="00D63E2E">
      <w:pPr>
        <w:pStyle w:val="ListParagraph"/>
        <w:numPr>
          <w:ilvl w:val="0"/>
          <w:numId w:val="2"/>
        </w:numPr>
      </w:pPr>
    </w:p>
    <w:p w14:paraId="57FA12E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input</w:t>
      </w:r>
      <w:proofErr w:type="gramEnd"/>
      <w:r>
        <w:t xml:space="preserve"> r1</w:t>
      </w:r>
    </w:p>
    <w:p w14:paraId="2FB462CA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4</w:t>
      </w:r>
    </w:p>
    <w:p w14:paraId="363EB9AC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la $a0, r1</w:t>
      </w:r>
    </w:p>
    <w:p w14:paraId="1F65D09B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20008AF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5</w:t>
      </w:r>
    </w:p>
    <w:p w14:paraId="4FE042EE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69748172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add $s1, $0, $v0 #$s1 = r1</w:t>
      </w:r>
    </w:p>
    <w:p w14:paraId="3596DC37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</w:p>
    <w:p w14:paraId="778AEFBC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input</w:t>
      </w:r>
      <w:proofErr w:type="gramEnd"/>
      <w:r>
        <w:t xml:space="preserve"> r2</w:t>
      </w:r>
    </w:p>
    <w:p w14:paraId="281C039F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4</w:t>
      </w:r>
    </w:p>
    <w:p w14:paraId="55C3BC35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la $a0, r2</w:t>
      </w:r>
    </w:p>
    <w:p w14:paraId="5118281A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26C7480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5</w:t>
      </w:r>
    </w:p>
    <w:p w14:paraId="46234BE6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53238D1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add $s2, $0, $v0 #$s2 = r2</w:t>
      </w:r>
      <w:r>
        <w:tab/>
      </w:r>
    </w:p>
    <w:p w14:paraId="15E8CA0E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</w:p>
    <w:p w14:paraId="1E9C49FD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swap</w:t>
      </w:r>
      <w:proofErr w:type="gramEnd"/>
      <w:r>
        <w:t xml:space="preserve"> r1 and r2</w:t>
      </w:r>
    </w:p>
    <w:p w14:paraId="6CCF2CA6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move $t0, $s2 #set $t0 to value of r2</w:t>
      </w:r>
    </w:p>
    <w:p w14:paraId="62F0CFEB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move $s2, $s1 #set r2 to r1</w:t>
      </w:r>
    </w:p>
    <w:p w14:paraId="4B654EB3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move $s1, $t0 #set r1 to value of r2 via temp register</w:t>
      </w:r>
    </w:p>
    <w:p w14:paraId="08890B30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print:</w:t>
      </w:r>
    </w:p>
    <w:p w14:paraId="0C7EE1F8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4</w:t>
      </w:r>
    </w:p>
    <w:p w14:paraId="7AAF9D0A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lastRenderedPageBreak/>
        <w:tab/>
        <w:t xml:space="preserve">la $a0, </w:t>
      </w:r>
      <w:proofErr w:type="spellStart"/>
      <w:r>
        <w:t>printswap</w:t>
      </w:r>
      <w:proofErr w:type="spellEnd"/>
      <w:r>
        <w:tab/>
      </w:r>
    </w:p>
    <w:p w14:paraId="3E288072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32D459F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</w:p>
    <w:p w14:paraId="178C8704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4</w:t>
      </w:r>
    </w:p>
    <w:p w14:paraId="05246AF7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la $a0, printr1</w:t>
      </w:r>
      <w:r>
        <w:tab/>
      </w:r>
    </w:p>
    <w:p w14:paraId="61283648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5EB75CF8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move $a0, $s1 #moving r1 to $a0</w:t>
      </w:r>
    </w:p>
    <w:p w14:paraId="3B7676C0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1 #print int</w:t>
      </w:r>
    </w:p>
    <w:p w14:paraId="4AB689BA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57CE8693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4</w:t>
      </w:r>
    </w:p>
    <w:p w14:paraId="290DA5B9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la $a0, printr2</w:t>
      </w:r>
    </w:p>
    <w:p w14:paraId="0B9B6867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6400E1C0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move $a0, $s2 #moving r2 to $a0</w:t>
      </w:r>
    </w:p>
    <w:p w14:paraId="10E174A5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1</w:t>
      </w:r>
    </w:p>
    <w:p w14:paraId="34449504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syscall</w:t>
      </w:r>
      <w:proofErr w:type="spellEnd"/>
    </w:p>
    <w:p w14:paraId="46158156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</w:p>
    <w:p w14:paraId="420F93A3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>terminate:</w:t>
      </w:r>
    </w:p>
    <w:p w14:paraId="6A9FB46C" w14:textId="77777777" w:rsidR="00D63E2E" w:rsidRDefault="00D63E2E" w:rsidP="00D63E2E">
      <w:pPr>
        <w:pStyle w:val="ListParagraph"/>
        <w:numPr>
          <w:ilvl w:val="0"/>
          <w:numId w:val="2"/>
        </w:numPr>
      </w:pPr>
      <w:r>
        <w:tab/>
        <w:t>li $v0, 10</w:t>
      </w:r>
    </w:p>
    <w:p w14:paraId="045275D0" w14:textId="3C7A9703" w:rsidR="00D63E2E" w:rsidRDefault="00D63E2E" w:rsidP="00D63E2E">
      <w:pPr>
        <w:pStyle w:val="ListParagraph"/>
        <w:numPr>
          <w:ilvl w:val="0"/>
          <w:numId w:val="2"/>
        </w:numPr>
      </w:pPr>
      <w:r>
        <w:tab/>
      </w:r>
      <w:proofErr w:type="spellStart"/>
      <w:r>
        <w:t>S</w:t>
      </w:r>
      <w:r>
        <w:t>yscall</w:t>
      </w:r>
      <w:proofErr w:type="spellEnd"/>
    </w:p>
    <w:p w14:paraId="6127331B" w14:textId="36E67C59" w:rsidR="00D63E2E" w:rsidRDefault="00D63E2E" w:rsidP="00D63E2E"/>
    <w:p w14:paraId="433D2132" w14:textId="68DF2968" w:rsidR="00D63E2E" w:rsidRDefault="00D63E2E" w:rsidP="00D63E2E">
      <w:r>
        <w:t>lab2-b.asm</w:t>
      </w:r>
    </w:p>
    <w:p w14:paraId="62796B4E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#Thomas Moore</w:t>
      </w:r>
    </w:p>
    <w:p w14:paraId="671686D8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.data</w:t>
      </w:r>
    </w:p>
    <w:p w14:paraId="664001CE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register1: "</w:t>
      </w:r>
    </w:p>
    <w:p w14:paraId="409226E9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value for register2: "</w:t>
      </w:r>
    </w:p>
    <w:p w14:paraId="41EB81C6" w14:textId="77777777" w:rsidR="00D63E2E" w:rsidRDefault="00D63E2E" w:rsidP="00D63E2E">
      <w:pPr>
        <w:pStyle w:val="ListParagraph"/>
        <w:numPr>
          <w:ilvl w:val="0"/>
          <w:numId w:val="3"/>
        </w:numPr>
      </w:pPr>
    </w:p>
    <w:p w14:paraId="02DE6D90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printswap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values have been swapped "</w:t>
      </w:r>
    </w:p>
    <w:p w14:paraId="2A1DDE9E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printr1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 stored in r1 is: "</w:t>
      </w:r>
    </w:p>
    <w:p w14:paraId="56F21ACE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printr2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value stored in r2 is: "</w:t>
      </w:r>
    </w:p>
    <w:p w14:paraId="20FB45A7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62ABD1F6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.text</w:t>
      </w:r>
    </w:p>
    <w:p w14:paraId="74A2B057" w14:textId="77777777" w:rsidR="00D63E2E" w:rsidRDefault="00D63E2E" w:rsidP="00D63E2E">
      <w:pPr>
        <w:pStyle w:val="ListParagraph"/>
        <w:numPr>
          <w:ilvl w:val="0"/>
          <w:numId w:val="3"/>
        </w:numPr>
      </w:pPr>
    </w:p>
    <w:p w14:paraId="205401FA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#</w:t>
      </w:r>
      <w:proofErr w:type="gramStart"/>
      <w:r>
        <w:t>input</w:t>
      </w:r>
      <w:proofErr w:type="gramEnd"/>
      <w:r>
        <w:t xml:space="preserve"> r1</w:t>
      </w:r>
    </w:p>
    <w:p w14:paraId="51DC9DC6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4</w:t>
      </w:r>
    </w:p>
    <w:p w14:paraId="179D997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la $a0, r1</w:t>
      </w:r>
    </w:p>
    <w:p w14:paraId="1415FABF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2A413CEB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5</w:t>
      </w:r>
    </w:p>
    <w:p w14:paraId="23CABA7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335F6E4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add $s1, $0, $v0 #$s1 = r1</w:t>
      </w:r>
    </w:p>
    <w:p w14:paraId="6F172D01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67265F9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#</w:t>
      </w:r>
      <w:proofErr w:type="gramStart"/>
      <w:r>
        <w:t>input</w:t>
      </w:r>
      <w:proofErr w:type="gramEnd"/>
      <w:r>
        <w:t xml:space="preserve"> r2</w:t>
      </w:r>
    </w:p>
    <w:p w14:paraId="462D469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4</w:t>
      </w:r>
    </w:p>
    <w:p w14:paraId="51F92368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la $a0, r2</w:t>
      </w:r>
    </w:p>
    <w:p w14:paraId="5DD03AD9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lastRenderedPageBreak/>
        <w:tab/>
      </w:r>
      <w:proofErr w:type="spellStart"/>
      <w:r>
        <w:t>syscall</w:t>
      </w:r>
      <w:proofErr w:type="spellEnd"/>
    </w:p>
    <w:p w14:paraId="186E908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5</w:t>
      </w:r>
    </w:p>
    <w:p w14:paraId="64AAF131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0CF3CB7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add $s2, $0, $v0 #$s2 = r2</w:t>
      </w:r>
      <w:r>
        <w:tab/>
      </w:r>
    </w:p>
    <w:p w14:paraId="7FD0F52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0E590AF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#</w:t>
      </w:r>
      <w:proofErr w:type="gramStart"/>
      <w:r>
        <w:t>swap</w:t>
      </w:r>
      <w:proofErr w:type="gramEnd"/>
      <w:r>
        <w:t xml:space="preserve"> via </w:t>
      </w:r>
      <w:proofErr w:type="spellStart"/>
      <w:r>
        <w:t>mathmatics</w:t>
      </w:r>
      <w:proofErr w:type="spellEnd"/>
    </w:p>
    <w:p w14:paraId="0905A77B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add $s1, $s1, $s2 # r1 = r1 + r2</w:t>
      </w:r>
    </w:p>
    <w:p w14:paraId="38F6CAB0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sub $s2, $s1, $s2 # r2 = r1 - r2</w:t>
      </w:r>
    </w:p>
    <w:p w14:paraId="6ECA93D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sub $s1, $s1, $s2 # r1 = r1 - r2</w:t>
      </w:r>
    </w:p>
    <w:p w14:paraId="6C9640A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5B3BEEB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print:</w:t>
      </w:r>
    </w:p>
    <w:p w14:paraId="2541891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4</w:t>
      </w:r>
    </w:p>
    <w:p w14:paraId="5E343FEB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 xml:space="preserve">la $a0, </w:t>
      </w:r>
      <w:proofErr w:type="spellStart"/>
      <w:r>
        <w:t>printswap</w:t>
      </w:r>
      <w:proofErr w:type="spellEnd"/>
      <w:r>
        <w:tab/>
      </w:r>
    </w:p>
    <w:p w14:paraId="1585060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2B45AE83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2B449B40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4</w:t>
      </w:r>
    </w:p>
    <w:p w14:paraId="0204C0EB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la $a0, printr1</w:t>
      </w:r>
      <w:r>
        <w:tab/>
      </w:r>
    </w:p>
    <w:p w14:paraId="0B69A29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6E8FE6BB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move $a0, $s1 #moving r1 to $a0</w:t>
      </w:r>
    </w:p>
    <w:p w14:paraId="21937D47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1 #print int</w:t>
      </w:r>
    </w:p>
    <w:p w14:paraId="3239BFF8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6C866941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4</w:t>
      </w:r>
    </w:p>
    <w:p w14:paraId="7B80CC7C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la $a0, printr2</w:t>
      </w:r>
    </w:p>
    <w:p w14:paraId="1731A437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66758C7F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move $a0, $s2 #moving r2 to $a0</w:t>
      </w:r>
    </w:p>
    <w:p w14:paraId="469BDF0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1</w:t>
      </w:r>
    </w:p>
    <w:p w14:paraId="64C79875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>
        <w:t>syscall</w:t>
      </w:r>
      <w:proofErr w:type="spellEnd"/>
    </w:p>
    <w:p w14:paraId="5830B1F2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</w:p>
    <w:p w14:paraId="5F276AE7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>terminate:</w:t>
      </w:r>
    </w:p>
    <w:p w14:paraId="063CFF88" w14:textId="77777777" w:rsidR="00D63E2E" w:rsidRDefault="00D63E2E" w:rsidP="00D63E2E">
      <w:pPr>
        <w:pStyle w:val="ListParagraph"/>
        <w:numPr>
          <w:ilvl w:val="0"/>
          <w:numId w:val="3"/>
        </w:numPr>
      </w:pPr>
      <w:r>
        <w:tab/>
        <w:t>li $v0, 10</w:t>
      </w:r>
    </w:p>
    <w:p w14:paraId="544478F6" w14:textId="1A3194E7" w:rsidR="00D63E2E" w:rsidRDefault="00D63E2E" w:rsidP="00D63E2E">
      <w:pPr>
        <w:pStyle w:val="ListParagraph"/>
        <w:numPr>
          <w:ilvl w:val="0"/>
          <w:numId w:val="3"/>
        </w:numPr>
      </w:pPr>
      <w:r>
        <w:tab/>
      </w:r>
      <w:proofErr w:type="spellStart"/>
      <w:r w:rsidR="008E431A">
        <w:t>S</w:t>
      </w:r>
      <w:r>
        <w:t>yscall</w:t>
      </w:r>
      <w:proofErr w:type="spellEnd"/>
    </w:p>
    <w:p w14:paraId="15DD3538" w14:textId="3AFFD34C" w:rsidR="008E431A" w:rsidRDefault="008E431A" w:rsidP="008E431A"/>
    <w:p w14:paraId="0359EBDF" w14:textId="2BBA74A6" w:rsidR="005753C4" w:rsidRDefault="005753C4" w:rsidP="008E431A"/>
    <w:p w14:paraId="2B19C558" w14:textId="16B48DEC" w:rsidR="005753C4" w:rsidRDefault="005753C4" w:rsidP="008E431A"/>
    <w:p w14:paraId="27B55F1E" w14:textId="740EC734" w:rsidR="005753C4" w:rsidRDefault="005753C4" w:rsidP="008E431A"/>
    <w:p w14:paraId="75FD16C4" w14:textId="095F473B" w:rsidR="005753C4" w:rsidRDefault="005753C4" w:rsidP="008E431A"/>
    <w:p w14:paraId="273C56CF" w14:textId="50DB1BC4" w:rsidR="005753C4" w:rsidRDefault="005753C4" w:rsidP="008E431A"/>
    <w:p w14:paraId="00C4FC82" w14:textId="2017B396" w:rsidR="005753C4" w:rsidRDefault="005753C4" w:rsidP="008E431A"/>
    <w:p w14:paraId="48514959" w14:textId="77777777" w:rsidR="005753C4" w:rsidRDefault="005753C4" w:rsidP="008E431A"/>
    <w:p w14:paraId="272C5172" w14:textId="4E71A506" w:rsidR="008E431A" w:rsidRDefault="008E431A" w:rsidP="008E431A">
      <w:r>
        <w:lastRenderedPageBreak/>
        <w:t>Results:</w:t>
      </w:r>
    </w:p>
    <w:p w14:paraId="394815BE" w14:textId="53256086" w:rsidR="005753C4" w:rsidRDefault="005753C4" w:rsidP="008E431A">
      <w:r>
        <w:t>lab2.asm</w:t>
      </w:r>
    </w:p>
    <w:p w14:paraId="6523A151" w14:textId="570A32F4" w:rsidR="005753C4" w:rsidRDefault="00D93FF3" w:rsidP="008E431A">
      <w:r w:rsidRPr="00D93FF3">
        <w:drawing>
          <wp:inline distT="0" distB="0" distL="0" distR="0" wp14:anchorId="59C62576" wp14:editId="21980433">
            <wp:extent cx="3229426" cy="2543530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C9D" w14:textId="7C8C31EE" w:rsidR="00EF6588" w:rsidRDefault="00EF6588" w:rsidP="008E431A"/>
    <w:p w14:paraId="296481EE" w14:textId="53228DE8" w:rsidR="00EF6588" w:rsidRDefault="00EF6588" w:rsidP="008E431A">
      <w:r>
        <w:t>lab2-a.asm</w:t>
      </w:r>
    </w:p>
    <w:p w14:paraId="6FAAE654" w14:textId="65646D98" w:rsidR="00EF6588" w:rsidRDefault="00EF6588" w:rsidP="008E431A">
      <w:r w:rsidRPr="00EF6588">
        <w:drawing>
          <wp:inline distT="0" distB="0" distL="0" distR="0" wp14:anchorId="25843009" wp14:editId="5B33983E">
            <wp:extent cx="3238952" cy="125747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FB6" w14:textId="5F2FDF95" w:rsidR="00EF6588" w:rsidRDefault="00EF6588" w:rsidP="008E431A"/>
    <w:p w14:paraId="4AA140DA" w14:textId="13FFEDD8" w:rsidR="00EF6588" w:rsidRDefault="00EF6588" w:rsidP="008E431A">
      <w:r>
        <w:t>lab2-b.asm</w:t>
      </w:r>
    </w:p>
    <w:p w14:paraId="5C544159" w14:textId="0CA868B5" w:rsidR="00EF6588" w:rsidRDefault="009965A7" w:rsidP="008E431A">
      <w:r w:rsidRPr="009965A7">
        <w:drawing>
          <wp:inline distT="0" distB="0" distL="0" distR="0" wp14:anchorId="33C591CA" wp14:editId="3D76C867">
            <wp:extent cx="3791479" cy="1486107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F66"/>
    <w:multiLevelType w:val="hybridMultilevel"/>
    <w:tmpl w:val="0D1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01AFB"/>
    <w:multiLevelType w:val="hybridMultilevel"/>
    <w:tmpl w:val="A07E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D0BDB"/>
    <w:multiLevelType w:val="hybridMultilevel"/>
    <w:tmpl w:val="F444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D9"/>
    <w:rsid w:val="00062A33"/>
    <w:rsid w:val="000B39D9"/>
    <w:rsid w:val="000D784A"/>
    <w:rsid w:val="002700F8"/>
    <w:rsid w:val="003F1264"/>
    <w:rsid w:val="00516494"/>
    <w:rsid w:val="005753C4"/>
    <w:rsid w:val="008E431A"/>
    <w:rsid w:val="009965A7"/>
    <w:rsid w:val="009A053A"/>
    <w:rsid w:val="00A0606B"/>
    <w:rsid w:val="00A175F1"/>
    <w:rsid w:val="00AB6DFB"/>
    <w:rsid w:val="00AF19BC"/>
    <w:rsid w:val="00CD2D78"/>
    <w:rsid w:val="00D63E2E"/>
    <w:rsid w:val="00D93FF3"/>
    <w:rsid w:val="00EF6588"/>
    <w:rsid w:val="00F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CC0C"/>
  <w15:chartTrackingRefBased/>
  <w15:docId w15:val="{4FCD5A7C-5CAC-4DEF-A359-9B3BDAEC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Thomas</dc:creator>
  <cp:keywords/>
  <dc:description/>
  <cp:lastModifiedBy>Moore, Thomas</cp:lastModifiedBy>
  <cp:revision>15</cp:revision>
  <dcterms:created xsi:type="dcterms:W3CDTF">2022-03-06T21:22:00Z</dcterms:created>
  <dcterms:modified xsi:type="dcterms:W3CDTF">2022-03-06T21:43:00Z</dcterms:modified>
</cp:coreProperties>
</file>