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3FBB6" w14:textId="3545E352" w:rsidR="00D778FB" w:rsidRDefault="00EB2968">
      <w:r>
        <w:t>Check composer :</w:t>
      </w:r>
    </w:p>
    <w:p w14:paraId="6361DEF5" w14:textId="1CEE37FF" w:rsidR="00EB2968" w:rsidRDefault="00EB2968">
      <w:proofErr w:type="gramStart"/>
      <w:r>
        <w:t>composer</w:t>
      </w:r>
      <w:proofErr w:type="gramEnd"/>
      <w:r>
        <w:t xml:space="preserve"> -v</w:t>
      </w:r>
    </w:p>
    <w:p w14:paraId="79E6F119" w14:textId="2BBC4684" w:rsidR="00EB2968" w:rsidRDefault="00EB2968"/>
    <w:p w14:paraId="70EA084C" w14:textId="071BD6AA" w:rsidR="00EB2968" w:rsidRDefault="00EB2968">
      <w:proofErr w:type="spellStart"/>
      <w:proofErr w:type="gramStart"/>
      <w:r>
        <w:t>symfony</w:t>
      </w:r>
      <w:proofErr w:type="spellEnd"/>
      <w:proofErr w:type="gramEnd"/>
      <w:r>
        <w:t xml:space="preserve"> </w:t>
      </w:r>
      <w:proofErr w:type="spellStart"/>
      <w:r>
        <w:t>check:requirements</w:t>
      </w:r>
      <w:proofErr w:type="spellEnd"/>
    </w:p>
    <w:p w14:paraId="305630BB" w14:textId="75984C06" w:rsidR="00EB2968" w:rsidRDefault="00EB2968"/>
    <w:p w14:paraId="6EA97711" w14:textId="434309E3" w:rsidR="00EB2968" w:rsidRDefault="00EB2968">
      <w:proofErr w:type="spellStart"/>
      <w:proofErr w:type="gramStart"/>
      <w:r>
        <w:t>symfony</w:t>
      </w:r>
      <w:proofErr w:type="spellEnd"/>
      <w:proofErr w:type="gramEnd"/>
      <w:r>
        <w:t xml:space="preserve"> new </w:t>
      </w:r>
      <w:proofErr w:type="spellStart"/>
      <w:r>
        <w:t>locauto</w:t>
      </w:r>
      <w:proofErr w:type="spellEnd"/>
      <w:r>
        <w:t xml:space="preserve"> –full   (</w:t>
      </w:r>
      <w:proofErr w:type="spellStart"/>
      <w:r>
        <w:t>also</w:t>
      </w:r>
      <w:proofErr w:type="spellEnd"/>
      <w:r>
        <w:t xml:space="preserve"> runs git init </w:t>
      </w:r>
      <w:proofErr w:type="spellStart"/>
      <w:r>
        <w:t>locauto</w:t>
      </w:r>
      <w:proofErr w:type="spellEnd"/>
      <w:r>
        <w:t>)</w:t>
      </w:r>
    </w:p>
    <w:p w14:paraId="7DDF1AD5" w14:textId="380A1F74" w:rsidR="00EB2968" w:rsidRDefault="00B04FB4">
      <w:proofErr w:type="gramStart"/>
      <w:r>
        <w:t>cd</w:t>
      </w:r>
      <w:proofErr w:type="gramEnd"/>
      <w:r>
        <w:t xml:space="preserve"> </w:t>
      </w:r>
      <w:proofErr w:type="spellStart"/>
      <w:r>
        <w:t>locauto</w:t>
      </w:r>
      <w:proofErr w:type="spellEnd"/>
    </w:p>
    <w:p w14:paraId="7C3C9868" w14:textId="3BAFCBD0" w:rsidR="00CA4C5C" w:rsidRDefault="00CA4C5C"/>
    <w:p w14:paraId="622AB21E" w14:textId="1E84E857" w:rsidR="00CA4C5C" w:rsidRDefault="00CA4C5C"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.git (on supprime le répertoire .git, pour éviter d’exposer le fichier .</w:t>
      </w:r>
      <w:proofErr w:type="spellStart"/>
      <w:r>
        <w:t>env</w:t>
      </w:r>
      <w:proofErr w:type="spellEnd"/>
      <w:r>
        <w:t xml:space="preserve"> tel qu’il est, c’est-à-dire avec la clé APP_SECRET ; cela va nous éviter de recevoir un mail de </w:t>
      </w:r>
      <w:proofErr w:type="spellStart"/>
      <w:r>
        <w:t>GitGuardian</w:t>
      </w:r>
      <w:proofErr w:type="spellEnd"/>
      <w:r>
        <w:t>)</w:t>
      </w:r>
    </w:p>
    <w:p w14:paraId="6501D5E7" w14:textId="40ED8CB9" w:rsidR="00EB2968" w:rsidRDefault="00EB2968">
      <w:proofErr w:type="gramStart"/>
      <w:r>
        <w:t>.</w:t>
      </w:r>
      <w:proofErr w:type="spellStart"/>
      <w:r>
        <w:t>env</w:t>
      </w:r>
      <w:proofErr w:type="gramEnd"/>
      <w:r w:rsidR="00D83FE8">
        <w:t>.local</w:t>
      </w:r>
      <w:proofErr w:type="spellEnd"/>
      <w:r w:rsidR="00D83FE8">
        <w:t> : c/c du .</w:t>
      </w:r>
      <w:proofErr w:type="spellStart"/>
      <w:r w:rsidR="00D83FE8">
        <w:t>env</w:t>
      </w:r>
      <w:proofErr w:type="spellEnd"/>
      <w:r w:rsidR="00D83FE8">
        <w:t xml:space="preserve"> puis</w:t>
      </w:r>
      <w:r>
        <w:t> :</w:t>
      </w:r>
    </w:p>
    <w:p w14:paraId="188318C6" w14:textId="75BC53D9" w:rsidR="00CA4C5C" w:rsidRDefault="00EB2968">
      <w:r w:rsidRPr="00EB2968">
        <w:rPr>
          <w:noProof/>
        </w:rPr>
        <w:drawing>
          <wp:inline distT="0" distB="0" distL="0" distR="0" wp14:anchorId="2A32F8F6" wp14:editId="5ECBD6AD">
            <wp:extent cx="5760720" cy="54927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F177" w14:textId="77777777" w:rsidR="00CA4C5C" w:rsidRDefault="00CA4C5C" w:rsidP="00CA4C5C">
      <w:proofErr w:type="gramStart"/>
      <w:r>
        <w:t>.</w:t>
      </w:r>
      <w:proofErr w:type="spellStart"/>
      <w:r>
        <w:t>env</w:t>
      </w:r>
      <w:proofErr w:type="spellEnd"/>
      <w:proofErr w:type="gramEnd"/>
      <w:r>
        <w:t xml:space="preserve"> : </w:t>
      </w:r>
    </w:p>
    <w:p w14:paraId="0E4F2F8F" w14:textId="77777777" w:rsidR="00CA4C5C" w:rsidRDefault="00CA4C5C" w:rsidP="00CA4C5C">
      <w:r w:rsidRPr="00CA4C5C">
        <w:rPr>
          <w:noProof/>
        </w:rPr>
        <w:drawing>
          <wp:inline distT="0" distB="0" distL="0" distR="0" wp14:anchorId="0EE045D0" wp14:editId="52182BA6">
            <wp:extent cx="6153150" cy="5281127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4990" cy="529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25FB" w14:textId="77777777" w:rsidR="00CA4C5C" w:rsidRDefault="00CA4C5C"/>
    <w:p w14:paraId="60D3D2C0" w14:textId="77777777" w:rsidR="00D83FE8" w:rsidRDefault="00D83FE8"/>
    <w:p w14:paraId="71C9598B" w14:textId="743C593D" w:rsidR="00D83FE8" w:rsidRDefault="00D83FE8">
      <w:proofErr w:type="gramStart"/>
      <w:r>
        <w:lastRenderedPageBreak/>
        <w:t>.</w:t>
      </w:r>
      <w:proofErr w:type="spellStart"/>
      <w:r>
        <w:t>gitignore</w:t>
      </w:r>
      <w:proofErr w:type="spellEnd"/>
      <w:proofErr w:type="gramEnd"/>
      <w:r>
        <w:t xml:space="preserve"> : </w:t>
      </w:r>
    </w:p>
    <w:p w14:paraId="4A3876AA" w14:textId="6896B121" w:rsidR="00D83FE8" w:rsidRDefault="00CA4C5C">
      <w:pPr>
        <w:rPr>
          <w:noProof/>
        </w:rPr>
      </w:pPr>
      <w:r w:rsidRPr="00CA4C5C">
        <w:rPr>
          <w:noProof/>
        </w:rPr>
        <w:t xml:space="preserve"> </w:t>
      </w:r>
      <w:r w:rsidRPr="00CA4C5C">
        <w:rPr>
          <w:noProof/>
        </w:rPr>
        <w:drawing>
          <wp:inline distT="0" distB="0" distL="0" distR="0" wp14:anchorId="0864DD07" wp14:editId="207FF996">
            <wp:extent cx="4096322" cy="1190791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61D52" w14:textId="1EA5E3A7" w:rsidR="00CA4C5C" w:rsidRDefault="00CA4C5C">
      <w:pPr>
        <w:rPr>
          <w:noProof/>
        </w:rPr>
      </w:pPr>
    </w:p>
    <w:p w14:paraId="150CE9EE" w14:textId="76125BB8" w:rsidR="00D83FE8" w:rsidRDefault="00CA4C5C">
      <w:pPr>
        <w:rPr>
          <w:noProof/>
        </w:rPr>
      </w:pPr>
      <w:r>
        <w:rPr>
          <w:noProof/>
        </w:rPr>
        <w:t>git init : on réinitialise git avec les nouvelles valeurs : le fichier .env est bien versionné, mais initialement il ne contiendra plus la clé APP_SECRET</w:t>
      </w:r>
    </w:p>
    <w:p w14:paraId="1718A359" w14:textId="6A86EFE7" w:rsidR="00D83FE8" w:rsidRDefault="00D83FE8">
      <w:r>
        <w:t>Github.com : créer le repo</w:t>
      </w:r>
    </w:p>
    <w:p w14:paraId="55AE5D57" w14:textId="48841B4E" w:rsidR="00D83FE8" w:rsidRDefault="00D83FE8">
      <w:r>
        <w:t xml:space="preserve">En local, en étant encore sur master, après la modification </w:t>
      </w:r>
      <w:proofErr w:type="gramStart"/>
      <w:r>
        <w:t>du .</w:t>
      </w:r>
      <w:proofErr w:type="spellStart"/>
      <w:r>
        <w:t>gitignore</w:t>
      </w:r>
      <w:proofErr w:type="spellEnd"/>
      <w:proofErr w:type="gramEnd"/>
      <w:r>
        <w:t>, faire les commandes pour pusher le repo initial</w:t>
      </w:r>
      <w:r w:rsidR="00DF6978">
        <w:t> :</w:t>
      </w:r>
    </w:p>
    <w:p w14:paraId="0F184DDD" w14:textId="52C9AE4D" w:rsidR="00DF6978" w:rsidRDefault="00CA4C5C">
      <w:r w:rsidRPr="00CA4C5C">
        <w:rPr>
          <w:noProof/>
        </w:rPr>
        <w:drawing>
          <wp:inline distT="0" distB="0" distL="0" distR="0" wp14:anchorId="67CD7785" wp14:editId="506F2420">
            <wp:extent cx="5287113" cy="838317"/>
            <wp:effectExtent l="0" t="0" r="889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08F2D" w14:textId="1325A6A0" w:rsidR="00CA4C5C" w:rsidRDefault="00CA4C5C">
      <w:proofErr w:type="gramStart"/>
      <w:r>
        <w:t>git</w:t>
      </w:r>
      <w:proofErr w:type="gramEnd"/>
      <w:r>
        <w:t xml:space="preserve"> </w:t>
      </w:r>
      <w:proofErr w:type="spellStart"/>
      <w:r>
        <w:t>add</w:t>
      </w:r>
      <w:proofErr w:type="spellEnd"/>
      <w:r>
        <w:t xml:space="preserve"> .</w:t>
      </w:r>
    </w:p>
    <w:p w14:paraId="26761202" w14:textId="63FA39C1" w:rsidR="00D93724" w:rsidRDefault="00D93724">
      <w:proofErr w:type="gramStart"/>
      <w:r>
        <w:t>git</w:t>
      </w:r>
      <w:proofErr w:type="gramEnd"/>
      <w:r>
        <w:t xml:space="preserve"> commit -m « initial commit »</w:t>
      </w:r>
    </w:p>
    <w:p w14:paraId="1186963B" w14:textId="75431BDE" w:rsidR="00D93724" w:rsidRDefault="00D93724">
      <w:proofErr w:type="gramStart"/>
      <w:r>
        <w:t>git</w:t>
      </w:r>
      <w:proofErr w:type="gramEnd"/>
      <w:r>
        <w:t xml:space="preserve"> push -u </w:t>
      </w:r>
      <w:proofErr w:type="spellStart"/>
      <w:r>
        <w:t>origin</w:t>
      </w:r>
      <w:proofErr w:type="spellEnd"/>
      <w:r>
        <w:t xml:space="preserve"> master</w:t>
      </w:r>
    </w:p>
    <w:p w14:paraId="2A910624" w14:textId="2FDBF5ED" w:rsidR="00D93724" w:rsidRDefault="00D93724">
      <w:proofErr w:type="gramStart"/>
      <w:r>
        <w:t>le .</w:t>
      </w:r>
      <w:proofErr w:type="spellStart"/>
      <w:r>
        <w:t>env</w:t>
      </w:r>
      <w:proofErr w:type="spellEnd"/>
      <w:proofErr w:type="gramEnd"/>
      <w:r>
        <w:t xml:space="preserve"> versionné est propre :</w:t>
      </w:r>
    </w:p>
    <w:p w14:paraId="2476586C" w14:textId="431032D0" w:rsidR="00D93724" w:rsidRDefault="00D93724">
      <w:r w:rsidRPr="00D93724">
        <w:rPr>
          <w:noProof/>
        </w:rPr>
        <w:drawing>
          <wp:inline distT="0" distB="0" distL="0" distR="0" wp14:anchorId="5F7A2596" wp14:editId="79E5D03E">
            <wp:extent cx="5679361" cy="465772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0455" cy="466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DDB4E" w14:textId="0AC9878B" w:rsidR="00CA4C5C" w:rsidRDefault="00D93724">
      <w:r>
        <w:lastRenderedPageBreak/>
        <w:t xml:space="preserve">Et le scan de </w:t>
      </w:r>
      <w:proofErr w:type="spellStart"/>
      <w:r>
        <w:t>GitGuardian</w:t>
      </w:r>
      <w:proofErr w:type="spellEnd"/>
      <w:r>
        <w:t xml:space="preserve"> nous dit que le repo est </w:t>
      </w:r>
      <w:proofErr w:type="spellStart"/>
      <w:r>
        <w:t>safe</w:t>
      </w:r>
      <w:proofErr w:type="spellEnd"/>
      <w:r>
        <w:t> !</w:t>
      </w:r>
    </w:p>
    <w:p w14:paraId="70619D62" w14:textId="1C5D84C4" w:rsidR="00D93724" w:rsidRDefault="00D93724">
      <w:r w:rsidRPr="00D93724">
        <w:rPr>
          <w:noProof/>
        </w:rPr>
        <w:drawing>
          <wp:inline distT="0" distB="0" distL="0" distR="0" wp14:anchorId="4ABB216E" wp14:editId="1DC11B7D">
            <wp:extent cx="6661150" cy="480060"/>
            <wp:effectExtent l="0" t="0" r="635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E251D" w14:textId="4B97FA49" w:rsidR="00CA4C5C" w:rsidRDefault="00CA4C5C">
      <w:proofErr w:type="spellStart"/>
      <w:proofErr w:type="gramStart"/>
      <w:r>
        <w:t>symfony</w:t>
      </w:r>
      <w:proofErr w:type="spellEnd"/>
      <w:proofErr w:type="gramEnd"/>
      <w:r>
        <w:t xml:space="preserve"> </w:t>
      </w:r>
      <w:proofErr w:type="spellStart"/>
      <w:r>
        <w:t>server:start</w:t>
      </w:r>
      <w:proofErr w:type="spellEnd"/>
    </w:p>
    <w:p w14:paraId="2069AE0B" w14:textId="77777777" w:rsidR="00CA4C5C" w:rsidRDefault="00CA4C5C"/>
    <w:p w14:paraId="1FA486F3" w14:textId="3F74E06B" w:rsidR="00DF6978" w:rsidRDefault="00DF6978">
      <w:r>
        <w:t xml:space="preserve">Ensuite, on passe à </w:t>
      </w:r>
      <w:r w:rsidRPr="00DF6978">
        <w:rPr>
          <w:b/>
          <w:bCs/>
        </w:rPr>
        <w:t>l’implémentation de la base de données</w:t>
      </w:r>
      <w:r>
        <w:t> :</w:t>
      </w:r>
    </w:p>
    <w:p w14:paraId="01D24EDA" w14:textId="144839B1" w:rsidR="00DF6978" w:rsidRDefault="00DF6978">
      <w:r>
        <w:t xml:space="preserve">Nouvelle branche : git </w:t>
      </w:r>
      <w:proofErr w:type="spellStart"/>
      <w:r>
        <w:t>checkout</w:t>
      </w:r>
      <w:proofErr w:type="spellEnd"/>
      <w:r>
        <w:t xml:space="preserve"> -b </w:t>
      </w:r>
      <w:proofErr w:type="spellStart"/>
      <w:r>
        <w:t>database</w:t>
      </w:r>
      <w:proofErr w:type="spellEnd"/>
    </w:p>
    <w:p w14:paraId="31DA0661" w14:textId="3066F33C" w:rsidR="00D93724" w:rsidRDefault="00D93724">
      <w:r>
        <w:t xml:space="preserve">Start </w:t>
      </w:r>
      <w:proofErr w:type="spellStart"/>
      <w:r>
        <w:t>Laragon</w:t>
      </w:r>
      <w:proofErr w:type="spellEnd"/>
    </w:p>
    <w:p w14:paraId="4EDC7362" w14:textId="6CAAD0DE" w:rsidR="00EB2968" w:rsidRDefault="00EB2968">
      <w:proofErr w:type="spellStart"/>
      <w:proofErr w:type="gramStart"/>
      <w:r>
        <w:t>php</w:t>
      </w:r>
      <w:proofErr w:type="spellEnd"/>
      <w:proofErr w:type="gramEnd"/>
      <w:r>
        <w:t xml:space="preserve"> bin/console </w:t>
      </w:r>
      <w:proofErr w:type="spellStart"/>
      <w:r>
        <w:t>doctrine:database:create</w:t>
      </w:r>
      <w:proofErr w:type="spellEnd"/>
    </w:p>
    <w:p w14:paraId="50BDC04C" w14:textId="701BC710" w:rsidR="00EB2968" w:rsidRDefault="00EB2968">
      <w:proofErr w:type="spellStart"/>
      <w:proofErr w:type="gramStart"/>
      <w:r>
        <w:t>php</w:t>
      </w:r>
      <w:proofErr w:type="spellEnd"/>
      <w:proofErr w:type="gramEnd"/>
      <w:r>
        <w:t xml:space="preserve"> bin/console </w:t>
      </w:r>
      <w:proofErr w:type="spellStart"/>
      <w:r>
        <w:t>make:entity</w:t>
      </w:r>
      <w:proofErr w:type="spellEnd"/>
      <w:r>
        <w:t xml:space="preserve"> </w:t>
      </w:r>
      <w:r>
        <w:tab/>
        <w:t>(</w:t>
      </w:r>
      <w:proofErr w:type="spellStart"/>
      <w:r>
        <w:t>create</w:t>
      </w:r>
      <w:proofErr w:type="spellEnd"/>
      <w:r>
        <w:t xml:space="preserve"> 3 </w:t>
      </w:r>
      <w:proofErr w:type="spellStart"/>
      <w:r>
        <w:t>entities</w:t>
      </w:r>
      <w:proofErr w:type="spellEnd"/>
      <w:r>
        <w:t>)</w:t>
      </w:r>
    </w:p>
    <w:p w14:paraId="48B2EB11" w14:textId="6A487111" w:rsidR="00EB2968" w:rsidRDefault="00EB2968">
      <w:r>
        <w:t xml:space="preserve">For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a new type : </w:t>
      </w:r>
      <w:proofErr w:type="spellStart"/>
      <w:r>
        <w:t>EnumGenderType</w:t>
      </w:r>
      <w:proofErr w:type="spellEnd"/>
      <w:r>
        <w:t> 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EnumType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Type : </w:t>
      </w:r>
      <w:proofErr w:type="spellStart"/>
      <w:r w:rsidR="00A77C87">
        <w:t>see</w:t>
      </w:r>
      <w:proofErr w:type="spellEnd"/>
      <w:r w:rsidR="00A77C87">
        <w:t xml:space="preserve"> </w:t>
      </w:r>
      <w:hyperlink r:id="rId10" w:history="1">
        <w:r w:rsidR="00A77C87" w:rsidRPr="00A77C87">
          <w:rPr>
            <w:rStyle w:val="Lienhypertexte"/>
          </w:rPr>
          <w:t>doctrine documentation</w:t>
        </w:r>
      </w:hyperlink>
      <w:r w:rsidR="00A77C87">
        <w:t xml:space="preserve"> ( </w:t>
      </w:r>
      <w:hyperlink r:id="rId11" w:history="1">
        <w:r w:rsidR="00A77C87" w:rsidRPr="00E3027C">
          <w:rPr>
            <w:rStyle w:val="Lienhypertexte"/>
          </w:rPr>
          <w:t>https://www.doctrine-project.org/projects/doctrine-orm/en/2.9/cookbook/mysql-enums.html</w:t>
        </w:r>
      </w:hyperlink>
      <w:r w:rsidR="00A77C87">
        <w:t xml:space="preserve"> )</w:t>
      </w:r>
    </w:p>
    <w:p w14:paraId="76A094DA" w14:textId="4F0FDBF9" w:rsidR="00EB2968" w:rsidRDefault="00EB2968">
      <w:r w:rsidRPr="00EB2968">
        <w:rPr>
          <w:noProof/>
        </w:rPr>
        <w:drawing>
          <wp:inline distT="0" distB="0" distL="0" distR="0" wp14:anchorId="2A0969E1" wp14:editId="35E0621A">
            <wp:extent cx="1895740" cy="2238687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7986" w14:textId="78268991" w:rsidR="00EB2968" w:rsidRDefault="00EB2968">
      <w:r w:rsidRPr="00EB2968">
        <w:rPr>
          <w:noProof/>
        </w:rPr>
        <w:lastRenderedPageBreak/>
        <w:drawing>
          <wp:inline distT="0" distB="0" distL="0" distR="0" wp14:anchorId="5173642F" wp14:editId="04A08453">
            <wp:extent cx="6581775" cy="6774758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5949" cy="678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86B32" w14:textId="6F9CF149" w:rsidR="00A77C87" w:rsidRDefault="00A77C87">
      <w:r w:rsidRPr="00A77C87">
        <w:rPr>
          <w:noProof/>
        </w:rPr>
        <w:drawing>
          <wp:inline distT="0" distB="0" distL="0" distR="0" wp14:anchorId="44C17D0C" wp14:editId="4DE70DB3">
            <wp:extent cx="5782482" cy="2486372"/>
            <wp:effectExtent l="0" t="0" r="889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66DE" w14:textId="47EB97D5" w:rsidR="00634B1A" w:rsidRDefault="00634B1A">
      <w:proofErr w:type="spellStart"/>
      <w:r>
        <w:t>We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register</w:t>
      </w:r>
      <w:proofErr w:type="spellEnd"/>
      <w:r>
        <w:t xml:space="preserve"> the type in Symfony, or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migrations </w:t>
      </w:r>
      <w:proofErr w:type="spellStart"/>
      <w:r>
        <w:t>will</w:t>
      </w:r>
      <w:proofErr w:type="spellEnd"/>
      <w:r>
        <w:t xml:space="preserve"> not </w:t>
      </w:r>
      <w:proofErr w:type="spellStart"/>
      <w:r>
        <w:t>work</w:t>
      </w:r>
      <w:proofErr w:type="spellEnd"/>
      <w:r>
        <w:t xml:space="preserve"> : </w:t>
      </w:r>
      <w:proofErr w:type="spellStart"/>
      <w:r>
        <w:t>see</w:t>
      </w:r>
      <w:proofErr w:type="spellEnd"/>
      <w:r>
        <w:t xml:space="preserve"> </w:t>
      </w:r>
      <w:hyperlink r:id="rId15" w:history="1">
        <w:r w:rsidRPr="00634B1A">
          <w:rPr>
            <w:rStyle w:val="Lienhypertexte"/>
          </w:rPr>
          <w:t>Symfony documentation</w:t>
        </w:r>
      </w:hyperlink>
      <w:r>
        <w:t xml:space="preserve"> ( </w:t>
      </w:r>
      <w:hyperlink r:id="rId16" w:history="1">
        <w:r w:rsidRPr="00E3027C">
          <w:rPr>
            <w:rStyle w:val="Lienhypertexte"/>
          </w:rPr>
          <w:t>https://symfony.com/doc/current/doctrine/dbal.html</w:t>
        </w:r>
      </w:hyperlink>
      <w:r>
        <w:t xml:space="preserve"> )</w:t>
      </w:r>
    </w:p>
    <w:p w14:paraId="342CAE4E" w14:textId="46B41DDB" w:rsidR="00634B1A" w:rsidRDefault="00634B1A">
      <w:r w:rsidRPr="00634B1A">
        <w:rPr>
          <w:noProof/>
        </w:rPr>
        <w:lastRenderedPageBreak/>
        <w:drawing>
          <wp:inline distT="0" distB="0" distL="0" distR="0" wp14:anchorId="077499CE" wp14:editId="1F3D35B3">
            <wp:extent cx="4467849" cy="1733792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A481C" w14:textId="7F5FA723" w:rsidR="00634B1A" w:rsidRDefault="00634B1A">
      <w:proofErr w:type="spellStart"/>
      <w:r>
        <w:t>Now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gender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in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entity</w:t>
      </w:r>
      <w:proofErr w:type="spellEnd"/>
      <w:r>
        <w:t> :</w:t>
      </w:r>
    </w:p>
    <w:p w14:paraId="66134540" w14:textId="03BAF097" w:rsidR="00634B1A" w:rsidRDefault="00634B1A">
      <w:r w:rsidRPr="00634B1A">
        <w:rPr>
          <w:noProof/>
        </w:rPr>
        <w:drawing>
          <wp:inline distT="0" distB="0" distL="0" distR="0" wp14:anchorId="23149974" wp14:editId="684FC6B6">
            <wp:extent cx="3610479" cy="838317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C81C9" w14:textId="35FBC6F3" w:rsidR="00EB335C" w:rsidRDefault="00EB335C"/>
    <w:p w14:paraId="170C2455" w14:textId="27BB858B" w:rsidR="00EB335C" w:rsidRDefault="00EB335C">
      <w:proofErr w:type="spellStart"/>
      <w:r>
        <w:t>Some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modifications on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entity</w:t>
      </w:r>
      <w:proofErr w:type="spellEnd"/>
      <w:r>
        <w:t> :</w:t>
      </w:r>
    </w:p>
    <w:p w14:paraId="17FE0DE5" w14:textId="4AD70992" w:rsidR="00EB335C" w:rsidRDefault="00EB335C">
      <w:r w:rsidRPr="00EB335C">
        <w:rPr>
          <w:noProof/>
        </w:rPr>
        <w:drawing>
          <wp:inline distT="0" distB="0" distL="0" distR="0" wp14:anchorId="09D11ADE" wp14:editId="360076B7">
            <wp:extent cx="3772426" cy="743054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FDA2" w14:textId="55297AB5" w:rsidR="00EB335C" w:rsidRDefault="00EB335C">
      <w:r w:rsidRPr="00EB335C">
        <w:rPr>
          <w:noProof/>
        </w:rPr>
        <w:drawing>
          <wp:inline distT="0" distB="0" distL="0" distR="0" wp14:anchorId="335562AC" wp14:editId="180CD77B">
            <wp:extent cx="4232788" cy="23431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0540" cy="235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B05C" w14:textId="2485FFED" w:rsidR="00634B1A" w:rsidRDefault="00634B1A">
      <w:proofErr w:type="spellStart"/>
      <w:r>
        <w:t>Finally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make</w:t>
      </w:r>
      <w:proofErr w:type="spellEnd"/>
      <w:r>
        <w:t xml:space="preserve"> a migration :</w:t>
      </w:r>
    </w:p>
    <w:p w14:paraId="7424E5F1" w14:textId="71E6506B" w:rsidR="00634B1A" w:rsidRDefault="00634B1A">
      <w:proofErr w:type="spellStart"/>
      <w:proofErr w:type="gramStart"/>
      <w:r>
        <w:t>php</w:t>
      </w:r>
      <w:proofErr w:type="spellEnd"/>
      <w:proofErr w:type="gramEnd"/>
      <w:r>
        <w:t xml:space="preserve"> bin/console </w:t>
      </w:r>
      <w:proofErr w:type="spellStart"/>
      <w:r>
        <w:t>make:migration</w:t>
      </w:r>
      <w:proofErr w:type="spellEnd"/>
    </w:p>
    <w:p w14:paraId="2BA81DDF" w14:textId="78580A0C" w:rsidR="00634B1A" w:rsidRDefault="00634B1A">
      <w:proofErr w:type="gramStart"/>
      <w:r>
        <w:t>check</w:t>
      </w:r>
      <w:proofErr w:type="gramEnd"/>
      <w:r>
        <w:t xml:space="preserve"> the migration :</w:t>
      </w:r>
    </w:p>
    <w:p w14:paraId="6486626C" w14:textId="03F4F713" w:rsidR="00634B1A" w:rsidRDefault="00634B1A">
      <w:r w:rsidRPr="00634B1A">
        <w:rPr>
          <w:noProof/>
        </w:rPr>
        <w:lastRenderedPageBreak/>
        <w:drawing>
          <wp:inline distT="0" distB="0" distL="0" distR="0" wp14:anchorId="1D96CD62" wp14:editId="4BD9F767">
            <wp:extent cx="6661150" cy="2261235"/>
            <wp:effectExtent l="0" t="0" r="6350" b="571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74068" w14:textId="6DDD0253" w:rsidR="00634B1A" w:rsidRDefault="00634B1A">
      <w:r>
        <w:t xml:space="preserve">And </w:t>
      </w:r>
      <w:proofErr w:type="spellStart"/>
      <w:r>
        <w:t>migrate</w:t>
      </w:r>
      <w:proofErr w:type="spellEnd"/>
      <w:r>
        <w:t> :</w:t>
      </w:r>
    </w:p>
    <w:p w14:paraId="17162286" w14:textId="5BC02C8F" w:rsidR="00634B1A" w:rsidRDefault="00634B1A">
      <w:proofErr w:type="spellStart"/>
      <w:proofErr w:type="gramStart"/>
      <w:r>
        <w:t>php</w:t>
      </w:r>
      <w:proofErr w:type="spellEnd"/>
      <w:proofErr w:type="gramEnd"/>
      <w:r>
        <w:t xml:space="preserve"> bin/console d:m:m</w:t>
      </w:r>
    </w:p>
    <w:p w14:paraId="767A4BBA" w14:textId="4CB82058" w:rsidR="00757ACD" w:rsidRDefault="00757ACD"/>
    <w:p w14:paraId="4EBDC0E3" w14:textId="6454B156" w:rsidR="00757ACD" w:rsidRDefault="00757ACD">
      <w:proofErr w:type="gramStart"/>
      <w:r>
        <w:t>git</w:t>
      </w:r>
      <w:proofErr w:type="gramEnd"/>
      <w:r>
        <w:t xml:space="preserve"> </w:t>
      </w:r>
      <w:proofErr w:type="spellStart"/>
      <w:r>
        <w:t>add</w:t>
      </w:r>
      <w:proofErr w:type="spellEnd"/>
    </w:p>
    <w:p w14:paraId="2024292E" w14:textId="7C971A0D" w:rsidR="00757ACD" w:rsidRDefault="00757ACD">
      <w:proofErr w:type="gramStart"/>
      <w:r>
        <w:t>git</w:t>
      </w:r>
      <w:proofErr w:type="gramEnd"/>
      <w:r>
        <w:t xml:space="preserve"> commit</w:t>
      </w:r>
    </w:p>
    <w:p w14:paraId="4BCF4C93" w14:textId="5B709F51" w:rsidR="00757ACD" w:rsidRDefault="00757ACD">
      <w:proofErr w:type="gramStart"/>
      <w:r>
        <w:t>git</w:t>
      </w:r>
      <w:proofErr w:type="gramEnd"/>
      <w:r>
        <w:t xml:space="preserve"> push</w:t>
      </w:r>
      <w:r w:rsidR="0089005E">
        <w:t xml:space="preserve"> -u </w:t>
      </w:r>
      <w:proofErr w:type="spellStart"/>
      <w:r w:rsidR="0089005E">
        <w:t>origin</w:t>
      </w:r>
      <w:proofErr w:type="spellEnd"/>
      <w:r w:rsidR="0089005E">
        <w:t xml:space="preserve"> </w:t>
      </w:r>
      <w:proofErr w:type="spellStart"/>
      <w:r w:rsidR="0089005E">
        <w:t>database</w:t>
      </w:r>
      <w:proofErr w:type="spellEnd"/>
    </w:p>
    <w:p w14:paraId="31612CCB" w14:textId="6F33D20E" w:rsidR="004F642C" w:rsidRDefault="004F642C">
      <w:r>
        <w:t>PR</w:t>
      </w:r>
    </w:p>
    <w:p w14:paraId="320E4DA3" w14:textId="386EFE0A" w:rsidR="004F642C" w:rsidRDefault="004F642C">
      <w:proofErr w:type="gramStart"/>
      <w:r>
        <w:t>rebase</w:t>
      </w:r>
      <w:proofErr w:type="gramEnd"/>
      <w:r>
        <w:t xml:space="preserve"> &amp; merge</w:t>
      </w:r>
    </w:p>
    <w:p w14:paraId="042892F3" w14:textId="42F7579B" w:rsidR="0090055C" w:rsidRDefault="004F642C">
      <w:r>
        <w:t xml:space="preserve">On passe au </w:t>
      </w:r>
      <w:r w:rsidRPr="004F642C">
        <w:rPr>
          <w:b/>
          <w:bCs/>
        </w:rPr>
        <w:t>CRUD en backoffice</w:t>
      </w:r>
      <w:r w:rsidR="009C4A6D">
        <w:t xml:space="preserve"> </w:t>
      </w:r>
      <w:r>
        <w:t>:</w:t>
      </w:r>
    </w:p>
    <w:p w14:paraId="24F1AF0F" w14:textId="6B1864E8" w:rsidR="004F642C" w:rsidRDefault="004F642C">
      <w:proofErr w:type="gramStart"/>
      <w:r>
        <w:t>git</w:t>
      </w:r>
      <w:proofErr w:type="gramEnd"/>
      <w:r>
        <w:t xml:space="preserve"> </w:t>
      </w:r>
      <w:proofErr w:type="spellStart"/>
      <w:r>
        <w:t>checkout</w:t>
      </w:r>
      <w:proofErr w:type="spellEnd"/>
      <w:r>
        <w:t xml:space="preserve"> master</w:t>
      </w:r>
    </w:p>
    <w:p w14:paraId="24C9EF19" w14:textId="36B080C3" w:rsidR="00634B1A" w:rsidRDefault="004F642C">
      <w:proofErr w:type="gramStart"/>
      <w:r>
        <w:t>git</w:t>
      </w:r>
      <w:proofErr w:type="gramEnd"/>
      <w:r>
        <w:t xml:space="preserve"> pull</w:t>
      </w:r>
    </w:p>
    <w:p w14:paraId="5439C350" w14:textId="607BE302" w:rsidR="0089005E" w:rsidRDefault="0089005E">
      <w:proofErr w:type="gramStart"/>
      <w:r>
        <w:t>git</w:t>
      </w:r>
      <w:proofErr w:type="gramEnd"/>
      <w:r>
        <w:t xml:space="preserve"> </w:t>
      </w:r>
      <w:proofErr w:type="spellStart"/>
      <w:r>
        <w:t>branch</w:t>
      </w:r>
      <w:proofErr w:type="spellEnd"/>
      <w:r>
        <w:t xml:space="preserve"> -d </w:t>
      </w:r>
      <w:proofErr w:type="spellStart"/>
      <w:r>
        <w:t>database</w:t>
      </w:r>
      <w:proofErr w:type="spellEnd"/>
      <w:r>
        <w:t xml:space="preserve"> (on supprime la branche locale </w:t>
      </w:r>
      <w:proofErr w:type="spellStart"/>
      <w:r>
        <w:t>database</w:t>
      </w:r>
      <w:proofErr w:type="spellEnd"/>
      <w:r>
        <w:t>)</w:t>
      </w:r>
    </w:p>
    <w:p w14:paraId="0BC0A5D0" w14:textId="64C8C958" w:rsidR="0089005E" w:rsidRDefault="0089005E">
      <w:proofErr w:type="gramStart"/>
      <w:r>
        <w:t>git</w:t>
      </w:r>
      <w:proofErr w:type="gramEnd"/>
      <w:r>
        <w:t xml:space="preserve"> push </w:t>
      </w:r>
      <w:proofErr w:type="spellStart"/>
      <w:r>
        <w:t>origin</w:t>
      </w:r>
      <w:proofErr w:type="spellEnd"/>
      <w:r>
        <w:t xml:space="preserve"> –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(on supprime la branche distante </w:t>
      </w:r>
      <w:proofErr w:type="spellStart"/>
      <w:r>
        <w:t>database</w:t>
      </w:r>
      <w:proofErr w:type="spellEnd"/>
      <w:r>
        <w:t>)</w:t>
      </w:r>
    </w:p>
    <w:p w14:paraId="2A303B98" w14:textId="77777777" w:rsidR="00E27948" w:rsidRDefault="004F642C" w:rsidP="00E27948">
      <w:proofErr w:type="gramStart"/>
      <w:r>
        <w:t>git</w:t>
      </w:r>
      <w:proofErr w:type="gramEnd"/>
      <w:r>
        <w:t xml:space="preserve"> </w:t>
      </w:r>
      <w:proofErr w:type="spellStart"/>
      <w:r>
        <w:t>checkout</w:t>
      </w:r>
      <w:proofErr w:type="spellEnd"/>
      <w:r>
        <w:t xml:space="preserve"> -b backoffice</w:t>
      </w:r>
    </w:p>
    <w:p w14:paraId="3CC7858F" w14:textId="25E8A3C3" w:rsidR="00E27948" w:rsidRDefault="00AF0128" w:rsidP="00E27948">
      <w:proofErr w:type="spellStart"/>
      <w:proofErr w:type="gramStart"/>
      <w:r>
        <w:t>php</w:t>
      </w:r>
      <w:proofErr w:type="spellEnd"/>
      <w:proofErr w:type="gramEnd"/>
      <w:r>
        <w:t xml:space="preserve"> bin/console </w:t>
      </w:r>
      <w:proofErr w:type="spellStart"/>
      <w:r>
        <w:t>make:crud</w:t>
      </w:r>
      <w:proofErr w:type="spellEnd"/>
      <w:r w:rsidR="001D123F">
        <w:t xml:space="preserve"> (</w:t>
      </w:r>
      <w:proofErr w:type="spellStart"/>
      <w:r w:rsidR="001D123F">
        <w:t>vehicle</w:t>
      </w:r>
      <w:proofErr w:type="spellEnd"/>
      <w:r w:rsidR="001D123F">
        <w:t xml:space="preserve"> + </w:t>
      </w:r>
      <w:proofErr w:type="spellStart"/>
      <w:r w:rsidR="001D123F">
        <w:t>member</w:t>
      </w:r>
      <w:proofErr w:type="spellEnd"/>
      <w:r w:rsidR="001D123F">
        <w:t>)</w:t>
      </w:r>
    </w:p>
    <w:p w14:paraId="0565F1E1" w14:textId="77777777" w:rsidR="009C4A6D" w:rsidRDefault="009C4A6D" w:rsidP="009C4A6D">
      <w:proofErr w:type="gramStart"/>
      <w:r>
        <w:t>git</w:t>
      </w:r>
      <w:proofErr w:type="gramEnd"/>
      <w:r>
        <w:t xml:space="preserve"> </w:t>
      </w:r>
      <w:proofErr w:type="spellStart"/>
      <w:r>
        <w:t>add</w:t>
      </w:r>
      <w:proofErr w:type="spellEnd"/>
    </w:p>
    <w:p w14:paraId="32FD09C0" w14:textId="77777777" w:rsidR="009C4A6D" w:rsidRDefault="009C4A6D" w:rsidP="009C4A6D">
      <w:proofErr w:type="gramStart"/>
      <w:r>
        <w:t>git</w:t>
      </w:r>
      <w:proofErr w:type="gramEnd"/>
      <w:r>
        <w:t xml:space="preserve"> commit</w:t>
      </w:r>
    </w:p>
    <w:p w14:paraId="306BC964" w14:textId="79BE99C2" w:rsidR="009C4A6D" w:rsidRDefault="009C4A6D" w:rsidP="009C4A6D">
      <w:proofErr w:type="gramStart"/>
      <w:r>
        <w:t>git</w:t>
      </w:r>
      <w:proofErr w:type="gramEnd"/>
      <w:r>
        <w:t xml:space="preserve"> push -u </w:t>
      </w:r>
      <w:proofErr w:type="spellStart"/>
      <w:r>
        <w:t>origin</w:t>
      </w:r>
      <w:proofErr w:type="spellEnd"/>
      <w:r>
        <w:t xml:space="preserve"> backoffice</w:t>
      </w:r>
    </w:p>
    <w:p w14:paraId="3219D579" w14:textId="77777777" w:rsidR="009C4A6D" w:rsidRDefault="009C4A6D" w:rsidP="009C4A6D">
      <w:r>
        <w:t>PR</w:t>
      </w:r>
    </w:p>
    <w:p w14:paraId="241F5C20" w14:textId="77777777" w:rsidR="009C4A6D" w:rsidRDefault="009C4A6D" w:rsidP="009C4A6D">
      <w:proofErr w:type="gramStart"/>
      <w:r>
        <w:t>rebase</w:t>
      </w:r>
      <w:proofErr w:type="gramEnd"/>
      <w:r>
        <w:t xml:space="preserve"> &amp; merge</w:t>
      </w:r>
    </w:p>
    <w:p w14:paraId="68DF2A22" w14:textId="54604054" w:rsidR="009C4A6D" w:rsidRDefault="009C4A6D" w:rsidP="00E27948"/>
    <w:p w14:paraId="0B90B886" w14:textId="78C9DEA4" w:rsidR="009C4A6D" w:rsidRDefault="009C4A6D" w:rsidP="00E27948">
      <w:r>
        <w:t xml:space="preserve">On arrange un peu le </w:t>
      </w:r>
      <w:r w:rsidRPr="009C4A6D">
        <w:rPr>
          <w:b/>
          <w:bCs/>
        </w:rPr>
        <w:t>front</w:t>
      </w:r>
      <w:r>
        <w:t xml:space="preserve"> : </w:t>
      </w:r>
    </w:p>
    <w:p w14:paraId="736F2339" w14:textId="208FD685" w:rsidR="009C4A6D" w:rsidRDefault="009C4A6D" w:rsidP="00E27948">
      <w:proofErr w:type="gramStart"/>
      <w:r>
        <w:t>git</w:t>
      </w:r>
      <w:proofErr w:type="gramEnd"/>
      <w:r>
        <w:t xml:space="preserve"> </w:t>
      </w:r>
      <w:proofErr w:type="spellStart"/>
      <w:r>
        <w:t>checkout</w:t>
      </w:r>
      <w:proofErr w:type="spellEnd"/>
      <w:r>
        <w:t xml:space="preserve"> master</w:t>
      </w:r>
    </w:p>
    <w:p w14:paraId="49257D9D" w14:textId="3CD342BF" w:rsidR="009C4A6D" w:rsidRDefault="009C4A6D" w:rsidP="00E27948">
      <w:proofErr w:type="gramStart"/>
      <w:r>
        <w:t>git</w:t>
      </w:r>
      <w:proofErr w:type="gramEnd"/>
      <w:r>
        <w:t xml:space="preserve"> pull</w:t>
      </w:r>
    </w:p>
    <w:p w14:paraId="1CDC68C2" w14:textId="57268996" w:rsidR="001D123F" w:rsidRDefault="001D123F" w:rsidP="00E27948">
      <w:proofErr w:type="gramStart"/>
      <w:r w:rsidRPr="001D123F">
        <w:t>composer</w:t>
      </w:r>
      <w:proofErr w:type="gramEnd"/>
      <w:r w:rsidRPr="001D123F">
        <w:t xml:space="preserve"> </w:t>
      </w:r>
      <w:proofErr w:type="spellStart"/>
      <w:r w:rsidRPr="001D123F">
        <w:t>require</w:t>
      </w:r>
      <w:proofErr w:type="spellEnd"/>
      <w:r w:rsidRPr="001D123F">
        <w:t xml:space="preserve"> </w:t>
      </w:r>
      <w:proofErr w:type="spellStart"/>
      <w:r w:rsidRPr="001D123F">
        <w:t>symfony</w:t>
      </w:r>
      <w:proofErr w:type="spellEnd"/>
      <w:r w:rsidRPr="001D123F">
        <w:t>/</w:t>
      </w:r>
      <w:proofErr w:type="spellStart"/>
      <w:r w:rsidRPr="001D123F">
        <w:t>webpack</w:t>
      </w:r>
      <w:proofErr w:type="spellEnd"/>
      <w:r w:rsidRPr="001D123F">
        <w:t>-encore-bundle</w:t>
      </w:r>
      <w:r>
        <w:t xml:space="preserve"> </w:t>
      </w:r>
    </w:p>
    <w:p w14:paraId="7C791D86" w14:textId="1296E771" w:rsidR="001D123F" w:rsidRDefault="001D123F" w:rsidP="00E27948">
      <w:proofErr w:type="spellStart"/>
      <w:proofErr w:type="gramStart"/>
      <w:r>
        <w:t>yarn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</w:p>
    <w:p w14:paraId="42398343" w14:textId="59286A8A" w:rsidR="001D123F" w:rsidRDefault="001D123F" w:rsidP="00E27948">
      <w:proofErr w:type="spellStart"/>
      <w:proofErr w:type="gramStart"/>
      <w:r>
        <w:lastRenderedPageBreak/>
        <w:t>yarn</w:t>
      </w:r>
      <w:proofErr w:type="spellEnd"/>
      <w:proofErr w:type="gramEnd"/>
      <w:r>
        <w:t xml:space="preserve"> </w:t>
      </w:r>
      <w:proofErr w:type="spellStart"/>
      <w:r>
        <w:t>watch</w:t>
      </w:r>
      <w:proofErr w:type="spellEnd"/>
    </w:p>
    <w:p w14:paraId="7E8C21DF" w14:textId="3052869E" w:rsidR="009C4A6D" w:rsidRDefault="009C4A6D" w:rsidP="00E27948">
      <w:r w:rsidRPr="009C4A6D">
        <w:rPr>
          <w:noProof/>
        </w:rPr>
        <w:drawing>
          <wp:inline distT="0" distB="0" distL="0" distR="0" wp14:anchorId="21EF3BB0" wp14:editId="71D183D6">
            <wp:extent cx="5601482" cy="952633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35E9" w14:textId="2F134C3D" w:rsidR="00D2795D" w:rsidRDefault="00D2795D" w:rsidP="00E27948">
      <w:proofErr w:type="spellStart"/>
      <w:proofErr w:type="gramStart"/>
      <w:r w:rsidRPr="00D2795D">
        <w:t>yarn</w:t>
      </w:r>
      <w:proofErr w:type="spellEnd"/>
      <w:proofErr w:type="gramEnd"/>
      <w:r w:rsidRPr="00D2795D">
        <w:t xml:space="preserve"> </w:t>
      </w:r>
      <w:proofErr w:type="spellStart"/>
      <w:r w:rsidRPr="00D2795D">
        <w:t>add</w:t>
      </w:r>
      <w:proofErr w:type="spellEnd"/>
      <w:r w:rsidRPr="00D2795D">
        <w:t xml:space="preserve"> </w:t>
      </w:r>
      <w:proofErr w:type="spellStart"/>
      <w:r w:rsidRPr="00D2795D">
        <w:t>bootstrap</w:t>
      </w:r>
      <w:proofErr w:type="spellEnd"/>
      <w:r w:rsidRPr="00D2795D">
        <w:t xml:space="preserve"> </w:t>
      </w:r>
      <w:r>
        <w:t>–</w:t>
      </w:r>
      <w:r w:rsidRPr="00D2795D">
        <w:t>dev</w:t>
      </w:r>
    </w:p>
    <w:p w14:paraId="3E89B0D1" w14:textId="1794C6B7" w:rsidR="00D2795D" w:rsidRDefault="00D2795D" w:rsidP="00E27948">
      <w:proofErr w:type="spellStart"/>
      <w:proofErr w:type="gramStart"/>
      <w:r w:rsidRPr="00D2795D">
        <w:t>yarn</w:t>
      </w:r>
      <w:proofErr w:type="spellEnd"/>
      <w:proofErr w:type="gramEnd"/>
      <w:r w:rsidRPr="00D2795D">
        <w:t xml:space="preserve"> </w:t>
      </w:r>
      <w:proofErr w:type="spellStart"/>
      <w:r w:rsidRPr="00D2795D">
        <w:t>add</w:t>
      </w:r>
      <w:proofErr w:type="spellEnd"/>
      <w:r w:rsidRPr="00D2795D">
        <w:t xml:space="preserve"> </w:t>
      </w:r>
      <w:proofErr w:type="spellStart"/>
      <w:r w:rsidRPr="00D2795D">
        <w:t>bootswatch</w:t>
      </w:r>
      <w:proofErr w:type="spellEnd"/>
      <w:r>
        <w:t xml:space="preserve"> : </w:t>
      </w:r>
      <w:hyperlink r:id="rId23" w:history="1">
        <w:r w:rsidRPr="00FB4BD2">
          <w:rPr>
            <w:rStyle w:val="Lienhypertexte"/>
          </w:rPr>
          <w:t>https://bootswatch.com/</w:t>
        </w:r>
      </w:hyperlink>
    </w:p>
    <w:p w14:paraId="4910FBB2" w14:textId="63DB281F" w:rsidR="009C4A6D" w:rsidRDefault="009C4A6D" w:rsidP="00E27948">
      <w:r>
        <w:t xml:space="preserve">Importation d’un thème </w:t>
      </w:r>
      <w:proofErr w:type="spellStart"/>
      <w:r>
        <w:t>bootswatch</w:t>
      </w:r>
      <w:proofErr w:type="spellEnd"/>
      <w:r>
        <w:t xml:space="preserve"> : LUX : </w:t>
      </w:r>
    </w:p>
    <w:p w14:paraId="1651054B" w14:textId="27038DF7" w:rsidR="009C4A6D" w:rsidRDefault="00D2795D" w:rsidP="00E27948">
      <w:r w:rsidRPr="00D2795D">
        <w:rPr>
          <w:noProof/>
        </w:rPr>
        <w:drawing>
          <wp:inline distT="0" distB="0" distL="0" distR="0" wp14:anchorId="4497BBFD" wp14:editId="29EF9692">
            <wp:extent cx="6661150" cy="2814955"/>
            <wp:effectExtent l="0" t="0" r="6350" b="444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A0915" w14:textId="77777777" w:rsidR="00D2795D" w:rsidRDefault="00D2795D" w:rsidP="00E27948"/>
    <w:p w14:paraId="13B4F00F" w14:textId="507C7909" w:rsidR="008E762D" w:rsidRDefault="008E762D" w:rsidP="008E762D">
      <w:proofErr w:type="spellStart"/>
      <w:proofErr w:type="gramStart"/>
      <w:r>
        <w:t>yarn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jquery</w:t>
      </w:r>
      <w:proofErr w:type="spellEnd"/>
      <w:r>
        <w:t xml:space="preserve"> @popperjs/core –dev</w:t>
      </w:r>
    </w:p>
    <w:p w14:paraId="00F01D95" w14:textId="77777777" w:rsidR="008E762D" w:rsidRPr="008E762D" w:rsidRDefault="008E762D" w:rsidP="008E762D">
      <w:pPr>
        <w:rPr>
          <w:rFonts w:ascii="Consolas" w:eastAsia="Times New Roman" w:hAnsi="Consolas" w:cs="Courier New"/>
          <w:color w:val="FAFAFA"/>
          <w:sz w:val="20"/>
          <w:szCs w:val="20"/>
          <w:lang w:eastAsia="fr-FR"/>
        </w:rPr>
      </w:pPr>
    </w:p>
    <w:p w14:paraId="0D74C924" w14:textId="27917D3F" w:rsidR="001D123F" w:rsidRDefault="00180FD9" w:rsidP="00E27948">
      <w:proofErr w:type="spellStart"/>
      <w:proofErr w:type="gramStart"/>
      <w:r>
        <w:t>php</w:t>
      </w:r>
      <w:proofErr w:type="spellEnd"/>
      <w:proofErr w:type="gramEnd"/>
      <w:r>
        <w:t xml:space="preserve"> bin/console </w:t>
      </w:r>
      <w:proofErr w:type="spellStart"/>
      <w:r>
        <w:t>make:registration-form</w:t>
      </w:r>
      <w:proofErr w:type="spellEnd"/>
    </w:p>
    <w:p w14:paraId="137E9DC6" w14:textId="0C84DC86" w:rsidR="00180FD9" w:rsidRDefault="00171F59" w:rsidP="00E27948">
      <w:hyperlink r:id="rId25" w:history="1">
        <w:r w:rsidR="00DC34C9" w:rsidRPr="00885E69">
          <w:rPr>
            <w:rStyle w:val="Lienhypertexte"/>
          </w:rPr>
          <w:t>https://symfony.com/doc/current/doctrine/registration_form.html</w:t>
        </w:r>
      </w:hyperlink>
    </w:p>
    <w:p w14:paraId="3DCAAE2F" w14:textId="4B3E39FE" w:rsidR="00DC34C9" w:rsidRDefault="00DC34C9" w:rsidP="00E27948"/>
    <w:p w14:paraId="2D43B13F" w14:textId="31412A39" w:rsidR="00DC34C9" w:rsidRDefault="00DC34C9" w:rsidP="00E27948">
      <w:r>
        <w:t>Calcul du prix total de la location :</w:t>
      </w:r>
    </w:p>
    <w:p w14:paraId="607F8A30" w14:textId="650C6345" w:rsidR="00DC34C9" w:rsidRDefault="00DC34C9" w:rsidP="00E27948">
      <w:r w:rsidRPr="00DC34C9">
        <w:rPr>
          <w:noProof/>
        </w:rPr>
        <w:drawing>
          <wp:inline distT="0" distB="0" distL="0" distR="0" wp14:anchorId="27494893" wp14:editId="1D0B07FD">
            <wp:extent cx="6661150" cy="1593215"/>
            <wp:effectExtent l="0" t="0" r="6350" b="698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9893" w14:textId="177BD48D" w:rsidR="00E27948" w:rsidRDefault="009B6099">
      <w:r>
        <w:t xml:space="preserve">Tuto </w:t>
      </w:r>
      <w:proofErr w:type="spellStart"/>
      <w:r>
        <w:t>Grafikart</w:t>
      </w:r>
      <w:proofErr w:type="spellEnd"/>
      <w:r>
        <w:t xml:space="preserve"> pour un formulaire de recherche (un filtre plutôt) : </w:t>
      </w:r>
      <w:hyperlink r:id="rId27" w:history="1">
        <w:r w:rsidR="00EC448E" w:rsidRPr="00D64A2E">
          <w:rPr>
            <w:rStyle w:val="Lienhypertexte"/>
          </w:rPr>
          <w:t>https://www.youtube.com/watch?v=fRJJKxwQDf0</w:t>
        </w:r>
      </w:hyperlink>
    </w:p>
    <w:p w14:paraId="1760F658" w14:textId="24BD2DFC" w:rsidR="00EC448E" w:rsidRDefault="00EC448E">
      <w:r>
        <w:t xml:space="preserve">Doc officielle de Doctrine pour le </w:t>
      </w:r>
      <w:proofErr w:type="spellStart"/>
      <w:r>
        <w:t>querybuilder</w:t>
      </w:r>
      <w:proofErr w:type="spellEnd"/>
      <w:r>
        <w:t xml:space="preserve"> : </w:t>
      </w:r>
      <w:hyperlink r:id="rId28" w:anchor="constructing-a-new-querybuilder-object" w:history="1">
        <w:r w:rsidRPr="00D64A2E">
          <w:rPr>
            <w:rStyle w:val="Lienhypertexte"/>
          </w:rPr>
          <w:t>https://www.doctrine-project.org/projects/doctrine-orm/en/2.9/reference/query-builder.html#constructing-a-new-querybuilder-object</w:t>
        </w:r>
      </w:hyperlink>
    </w:p>
    <w:p w14:paraId="5B12E63B" w14:textId="77777777" w:rsidR="00EC448E" w:rsidRDefault="00EC448E"/>
    <w:p w14:paraId="036B658D" w14:textId="593DA472" w:rsidR="004F642C" w:rsidRDefault="001042FD">
      <w:r>
        <w:lastRenderedPageBreak/>
        <w:t>Fixtures :</w:t>
      </w:r>
    </w:p>
    <w:p w14:paraId="2CDA9649" w14:textId="05A336A7" w:rsidR="001042FD" w:rsidRDefault="001042FD">
      <w:r>
        <w:tab/>
        <w:t xml:space="preserve">Documentation : </w:t>
      </w:r>
      <w:hyperlink r:id="rId29" w:history="1">
        <w:r w:rsidRPr="002B7DD5">
          <w:rPr>
            <w:rStyle w:val="Lienhypertexte"/>
          </w:rPr>
          <w:t>https://symfony.com/doc/current/bundles/DoctrineFixturesBundle/index.html</w:t>
        </w:r>
      </w:hyperlink>
    </w:p>
    <w:p w14:paraId="60AD65EF" w14:textId="579B59E3" w:rsidR="001042FD" w:rsidRDefault="001042FD">
      <w:r>
        <w:tab/>
      </w:r>
    </w:p>
    <w:p w14:paraId="50EDE008" w14:textId="77777777" w:rsidR="001042FD" w:rsidRDefault="001042FD">
      <w:r>
        <w:t xml:space="preserve">ATTENTION : bien mettre –append pour ne pas écraser les données en </w:t>
      </w:r>
      <w:proofErr w:type="spellStart"/>
      <w:r>
        <w:t>bdd</w:t>
      </w:r>
      <w:proofErr w:type="spellEnd"/>
      <w:r>
        <w:t xml:space="preserve"> (par défaut, la commande écrase toutes les données)</w:t>
      </w:r>
    </w:p>
    <w:p w14:paraId="50335D3A" w14:textId="48932B38" w:rsidR="001042FD" w:rsidRDefault="001042FD">
      <w:r w:rsidRPr="001042FD">
        <w:drawing>
          <wp:inline distT="0" distB="0" distL="0" distR="0" wp14:anchorId="5A50CD1B" wp14:editId="68D96803">
            <wp:extent cx="4315427" cy="590632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2FD" w:rsidSect="00A77C87">
      <w:pgSz w:w="11906" w:h="16838"/>
      <w:pgMar w:top="567" w:right="707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8C4"/>
    <w:rsid w:val="00053E1B"/>
    <w:rsid w:val="001042FD"/>
    <w:rsid w:val="00171F59"/>
    <w:rsid w:val="00180FD9"/>
    <w:rsid w:val="001D123F"/>
    <w:rsid w:val="004F642C"/>
    <w:rsid w:val="005C400A"/>
    <w:rsid w:val="00634B1A"/>
    <w:rsid w:val="006B18C4"/>
    <w:rsid w:val="00757ACD"/>
    <w:rsid w:val="007720E4"/>
    <w:rsid w:val="0089005E"/>
    <w:rsid w:val="008E762D"/>
    <w:rsid w:val="0090055C"/>
    <w:rsid w:val="00904505"/>
    <w:rsid w:val="009B6099"/>
    <w:rsid w:val="009C4A6D"/>
    <w:rsid w:val="00A77C87"/>
    <w:rsid w:val="00A85382"/>
    <w:rsid w:val="00AF0128"/>
    <w:rsid w:val="00B04FB4"/>
    <w:rsid w:val="00B31650"/>
    <w:rsid w:val="00C2072A"/>
    <w:rsid w:val="00CA4C5C"/>
    <w:rsid w:val="00D2795D"/>
    <w:rsid w:val="00D778FB"/>
    <w:rsid w:val="00D83FE8"/>
    <w:rsid w:val="00D93724"/>
    <w:rsid w:val="00DC34C9"/>
    <w:rsid w:val="00DF6978"/>
    <w:rsid w:val="00E27948"/>
    <w:rsid w:val="00EB2968"/>
    <w:rsid w:val="00EB335C"/>
    <w:rsid w:val="00EC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E26C2"/>
  <w15:chartTrackingRefBased/>
  <w15:docId w15:val="{1F596D97-D135-4549-8915-E3559D997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77C8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77C87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89005E"/>
    <w:rPr>
      <w:color w:val="954F72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E76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E762D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5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hyperlink" Target="https://symfony.com/doc/current/doctrine/registration_form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ymfony.com/doc/current/doctrine/dbal.html" TargetMode="External"/><Relationship Id="rId20" Type="http://schemas.openxmlformats.org/officeDocument/2006/relationships/image" Target="media/image13.png"/><Relationship Id="rId29" Type="http://schemas.openxmlformats.org/officeDocument/2006/relationships/hyperlink" Target="https://symfony.com/doc/current/bundles/DoctrineFixturesBundle/index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doctrine-project.org/projects/doctrine-orm/en/2.9/cookbook/mysql-enums.html" TargetMode="External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hyperlink" Target="https://symfony.com/doc/current/doctrine/dbal.html" TargetMode="External"/><Relationship Id="rId23" Type="http://schemas.openxmlformats.org/officeDocument/2006/relationships/hyperlink" Target="https://bootswatch.com/" TargetMode="External"/><Relationship Id="rId28" Type="http://schemas.openxmlformats.org/officeDocument/2006/relationships/hyperlink" Target="https://www.doctrine-project.org/projects/doctrine-orm/en/2.9/reference/query-builder.html" TargetMode="External"/><Relationship Id="rId10" Type="http://schemas.openxmlformats.org/officeDocument/2006/relationships/hyperlink" Target="https://www.doctrine-project.org/projects/doctrine-orm/en/2.9/cookbook/mysql-enums.html" TargetMode="External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hyperlink" Target="https://www.youtube.com/watch?v=fRJJKxwQDf0" TargetMode="External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1</Pages>
  <Words>589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TheTrampingPony</dc:creator>
  <cp:keywords/>
  <dc:description/>
  <cp:lastModifiedBy>TheTrampingPony</cp:lastModifiedBy>
  <cp:revision>17</cp:revision>
  <dcterms:created xsi:type="dcterms:W3CDTF">2021-07-13T23:02:00Z</dcterms:created>
  <dcterms:modified xsi:type="dcterms:W3CDTF">2021-07-28T03:03:00Z</dcterms:modified>
</cp:coreProperties>
</file>