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69C0D2" w14:textId="1CC112E7" w:rsidR="00AF5C41" w:rsidRDefault="005E1E61" w:rsidP="005E1E61">
      <w:pPr>
        <w:pStyle w:val="1"/>
        <w:jc w:val="center"/>
      </w:pPr>
      <w:r>
        <w:rPr>
          <w:rFonts w:hint="eastAsia"/>
        </w:rPr>
        <w:t>小学期报告</w:t>
      </w:r>
    </w:p>
    <w:p w14:paraId="35FEF5D8" w14:textId="15EAC6B5" w:rsidR="005E1E61" w:rsidRDefault="005E1E61" w:rsidP="005E1E61">
      <w:pPr>
        <w:pStyle w:val="2"/>
        <w:numPr>
          <w:ilvl w:val="0"/>
          <w:numId w:val="1"/>
        </w:numPr>
      </w:pPr>
      <w:r>
        <w:rPr>
          <w:rFonts w:hint="eastAsia"/>
        </w:rPr>
        <w:t>网页的大概介绍</w:t>
      </w:r>
      <w:r w:rsidR="00AE727E">
        <w:rPr>
          <w:rFonts w:hint="eastAsia"/>
        </w:rPr>
        <w:t>（孙）</w:t>
      </w:r>
    </w:p>
    <w:p w14:paraId="1D530C16" w14:textId="77777777" w:rsidR="007F5AFE" w:rsidRDefault="007F5AFE" w:rsidP="007F5AFE">
      <w:r w:rsidRPr="00355032">
        <w:t>We are now in the era of the Internet, which is a good time. Through Internet technology, everyone can enjoy remote services without leaving home. After the rise of mobile payment, express delivery and delivery services have made our shopping experience more convenient than ever.</w:t>
      </w:r>
      <w:r>
        <w:t xml:space="preserve"> </w:t>
      </w:r>
    </w:p>
    <w:p w14:paraId="160373D3" w14:textId="77777777" w:rsidR="007F5AFE" w:rsidRDefault="007F5AFE" w:rsidP="007F5AFE">
      <w:r>
        <w:t xml:space="preserve">That’s the reason why we want to make a web page to display our products. Everyone can via our website to learn more about our company cultures. </w:t>
      </w:r>
      <w:r w:rsidRPr="002C1806">
        <w:t>The idea of our web design is to let every user who enters our website quickly find the most suitable electronic organ from our products through the most concise and direct display.</w:t>
      </w:r>
    </w:p>
    <w:p w14:paraId="4DFD508D" w14:textId="0A080752" w:rsidR="005E1E61" w:rsidRPr="007F5AFE" w:rsidRDefault="005E1E61" w:rsidP="005E1E61"/>
    <w:p w14:paraId="710D7CF3" w14:textId="77777777" w:rsidR="005E1E61" w:rsidRPr="005E1E61" w:rsidRDefault="005E1E61" w:rsidP="005E1E61"/>
    <w:p w14:paraId="3740C4DA" w14:textId="7E1D90D3" w:rsidR="005E1E61" w:rsidRDefault="005E1E61" w:rsidP="005E1E61">
      <w:pPr>
        <w:pStyle w:val="2"/>
        <w:numPr>
          <w:ilvl w:val="0"/>
          <w:numId w:val="1"/>
        </w:numPr>
      </w:pPr>
      <w:r>
        <w:rPr>
          <w:rFonts w:hint="eastAsia"/>
        </w:rPr>
        <w:t>用户登录和注册</w:t>
      </w:r>
      <w:r w:rsidR="00AE727E">
        <w:rPr>
          <w:rFonts w:hint="eastAsia"/>
        </w:rPr>
        <w:t>（孙）</w:t>
      </w:r>
    </w:p>
    <w:p w14:paraId="4240F05D" w14:textId="77777777" w:rsidR="007F5AFE" w:rsidRDefault="007F5AFE" w:rsidP="007F5AFE">
      <w:r w:rsidRPr="00BB6ECD">
        <w:t>Our login registration system is very easy to use. In order to protect the legitimate rights and interests of users, users can only continue to use the unified user agreement when registering a new account. If you have an account, you can easily log in to your account through your account name and user name, so as to prepare for personal operation later.</w:t>
      </w:r>
    </w:p>
    <w:p w14:paraId="5051FD98" w14:textId="77777777" w:rsidR="007F5AFE" w:rsidRDefault="007F5AFE" w:rsidP="007F5AFE">
      <w:r w:rsidRPr="00040071">
        <w:t>If you don't log in to your account, you can preview the product, but that's all. You will not be able to generate your own orders and purchase our products.</w:t>
      </w:r>
    </w:p>
    <w:p w14:paraId="0A4248DA" w14:textId="1202D0A0" w:rsidR="005E1E61" w:rsidRPr="007F5AFE" w:rsidRDefault="007F5AFE" w:rsidP="005E1E61">
      <w:r w:rsidRPr="00BB6ECD">
        <w:rPr>
          <w:noProof/>
        </w:rPr>
        <w:drawing>
          <wp:anchor distT="0" distB="0" distL="114300" distR="114300" simplePos="0" relativeHeight="251659264" behindDoc="0" locked="0" layoutInCell="1" allowOverlap="1" wp14:anchorId="110A3BF5" wp14:editId="50AAD176">
            <wp:simplePos x="0" y="0"/>
            <wp:positionH relativeFrom="column">
              <wp:posOffset>0</wp:posOffset>
            </wp:positionH>
            <wp:positionV relativeFrom="paragraph">
              <wp:posOffset>198120</wp:posOffset>
            </wp:positionV>
            <wp:extent cx="4953000" cy="3141980"/>
            <wp:effectExtent l="0" t="0" r="0" b="1270"/>
            <wp:wrapSquare wrapText="bothSides"/>
            <wp:docPr id="3" name="图片 3" descr="C:\Users\孙泽阳\AppData\Local\Temp\WeChat Files\8f6b5d6059fc4ae1a220c78590d4f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孙泽阳\AppData\Local\Temp\WeChat Files\8f6b5d6059fc4ae1a220c78590d4f5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53000" cy="3141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1B4B62" w14:textId="77777777" w:rsidR="005E1E61" w:rsidRPr="005E1E61" w:rsidRDefault="005E1E61" w:rsidP="005E1E61"/>
    <w:p w14:paraId="52F741E6" w14:textId="31C6EB61" w:rsidR="005E1E61" w:rsidRDefault="005E1E61" w:rsidP="005E1E61">
      <w:pPr>
        <w:pStyle w:val="2"/>
        <w:numPr>
          <w:ilvl w:val="0"/>
          <w:numId w:val="1"/>
        </w:numPr>
      </w:pPr>
      <w:r>
        <w:rPr>
          <w:rFonts w:hint="eastAsia"/>
        </w:rPr>
        <w:t>商品页面</w:t>
      </w:r>
    </w:p>
    <w:p w14:paraId="2F35DC06" w14:textId="0BE09E8A" w:rsidR="005E1E61" w:rsidRDefault="005E1E61" w:rsidP="005E1E61">
      <w:pPr>
        <w:pStyle w:val="4"/>
        <w:numPr>
          <w:ilvl w:val="0"/>
          <w:numId w:val="2"/>
        </w:numPr>
      </w:pPr>
      <w:r>
        <w:rPr>
          <w:rFonts w:hint="eastAsia"/>
        </w:rPr>
        <w:t>浏览</w:t>
      </w:r>
      <w:r w:rsidR="00DA02EF">
        <w:rPr>
          <w:rFonts w:hint="eastAsia"/>
        </w:rPr>
        <w:t>（孙）</w:t>
      </w:r>
    </w:p>
    <w:p w14:paraId="74C93C0C" w14:textId="77777777" w:rsidR="007F5AFE" w:rsidRDefault="007F5AFE" w:rsidP="007F5AFE">
      <w:r>
        <w:t>Our products display page consisted of five section.</w:t>
      </w:r>
    </w:p>
    <w:p w14:paraId="67119543" w14:textId="77777777" w:rsidR="007F5AFE" w:rsidRDefault="007F5AFE" w:rsidP="007F5AFE">
      <w:r w:rsidRPr="006A207E">
        <w:rPr>
          <w:noProof/>
        </w:rPr>
        <w:drawing>
          <wp:anchor distT="0" distB="0" distL="114300" distR="114300" simplePos="0" relativeHeight="251661312" behindDoc="0" locked="0" layoutInCell="1" allowOverlap="1" wp14:anchorId="289823C0" wp14:editId="6FA0529E">
            <wp:simplePos x="0" y="0"/>
            <wp:positionH relativeFrom="column">
              <wp:posOffset>0</wp:posOffset>
            </wp:positionH>
            <wp:positionV relativeFrom="paragraph">
              <wp:posOffset>407670</wp:posOffset>
            </wp:positionV>
            <wp:extent cx="5234940" cy="2743200"/>
            <wp:effectExtent l="0" t="0" r="3810" b="0"/>
            <wp:wrapSquare wrapText="bothSides"/>
            <wp:docPr id="4" name="图片 4" descr="C:\Users\孙泽阳\AppData\Local\Temp\WeChat Files\93e726c1e26fb41066d8acf1e95f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孙泽阳\AppData\Local\Temp\WeChat Files\93e726c1e26fb41066d8acf1e95f71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4940"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E251F">
        <w:t>The first part is a carousel display page, where our best products will cycle through their own photos from all angles.</w:t>
      </w:r>
    </w:p>
    <w:p w14:paraId="273E08F8" w14:textId="77777777" w:rsidR="007F5AFE" w:rsidRDefault="007F5AFE" w:rsidP="007F5AFE">
      <w:r w:rsidRPr="00C97AD1">
        <w:t>The second part, which occupies the entire column on the far right, is our sales list. In this list, we will dynamically display the top 9 most popular items of each month. See if your favorite products have been put on this list.</w:t>
      </w:r>
    </w:p>
    <w:p w14:paraId="11EACF50" w14:textId="77777777" w:rsidR="007F5AFE" w:rsidRDefault="007F5AFE" w:rsidP="007F5AFE">
      <w:r w:rsidRPr="006A207E">
        <w:rPr>
          <w:noProof/>
        </w:rPr>
        <w:drawing>
          <wp:anchor distT="0" distB="0" distL="114300" distR="114300" simplePos="0" relativeHeight="251663360" behindDoc="0" locked="0" layoutInCell="1" allowOverlap="1" wp14:anchorId="0E34F026" wp14:editId="1FEDA671">
            <wp:simplePos x="0" y="0"/>
            <wp:positionH relativeFrom="column">
              <wp:posOffset>1562100</wp:posOffset>
            </wp:positionH>
            <wp:positionV relativeFrom="paragraph">
              <wp:posOffset>167640</wp:posOffset>
            </wp:positionV>
            <wp:extent cx="2056765" cy="3055620"/>
            <wp:effectExtent l="0" t="0" r="635" b="0"/>
            <wp:wrapSquare wrapText="bothSides"/>
            <wp:docPr id="5" name="图片 5" descr="C:\Users\孙泽阳\AppData\Local\Temp\WeChat Files\8d2721e1df32b1d5781ee268d252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孙泽阳\AppData\Local\Temp\WeChat Files\8d2721e1df32b1d5781ee268d2525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6765" cy="305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1FF2E5" w14:textId="77777777" w:rsidR="007F5AFE" w:rsidRDefault="007F5AFE" w:rsidP="007F5AFE"/>
    <w:p w14:paraId="7CB63C4A" w14:textId="77777777" w:rsidR="007F5AFE" w:rsidRDefault="007F5AFE" w:rsidP="007F5AFE"/>
    <w:p w14:paraId="7633E1E2" w14:textId="77777777" w:rsidR="007F5AFE" w:rsidRDefault="007F5AFE" w:rsidP="007F5AFE"/>
    <w:p w14:paraId="3F6D96CF" w14:textId="77777777" w:rsidR="007F5AFE" w:rsidRDefault="007F5AFE" w:rsidP="007F5AFE"/>
    <w:p w14:paraId="6A3F58D7" w14:textId="77777777" w:rsidR="007F5AFE" w:rsidRDefault="007F5AFE" w:rsidP="007F5AFE"/>
    <w:p w14:paraId="1B40218D" w14:textId="77777777" w:rsidR="007F5AFE" w:rsidRDefault="007F5AFE" w:rsidP="007F5AFE"/>
    <w:p w14:paraId="0653D1DA" w14:textId="77777777" w:rsidR="007F5AFE" w:rsidRDefault="007F5AFE" w:rsidP="007F5AFE"/>
    <w:p w14:paraId="58A65170" w14:textId="77777777" w:rsidR="007F5AFE" w:rsidRDefault="007F5AFE" w:rsidP="007F5AFE"/>
    <w:p w14:paraId="7F8F2D32" w14:textId="77777777" w:rsidR="007F5AFE" w:rsidRDefault="007F5AFE" w:rsidP="007F5AFE"/>
    <w:p w14:paraId="32C5CC81" w14:textId="77777777" w:rsidR="007F5AFE" w:rsidRDefault="007F5AFE" w:rsidP="007F5AFE"/>
    <w:p w14:paraId="694335B8" w14:textId="77777777" w:rsidR="007F5AFE" w:rsidRDefault="007F5AFE" w:rsidP="007F5AFE"/>
    <w:p w14:paraId="5270D146" w14:textId="77777777" w:rsidR="007F5AFE" w:rsidRDefault="007F5AFE" w:rsidP="007F5AFE"/>
    <w:p w14:paraId="4D1946D1" w14:textId="77777777" w:rsidR="007F5AFE" w:rsidRDefault="007F5AFE" w:rsidP="007F5AFE"/>
    <w:p w14:paraId="5DBE9857" w14:textId="77777777" w:rsidR="007F5AFE" w:rsidRDefault="007F5AFE" w:rsidP="007F5AFE"/>
    <w:p w14:paraId="73E72854" w14:textId="77777777" w:rsidR="007F5AFE" w:rsidRDefault="007F5AFE" w:rsidP="007F5AFE"/>
    <w:p w14:paraId="06031FD9" w14:textId="77777777" w:rsidR="007F5AFE" w:rsidRDefault="007F5AFE" w:rsidP="007F5AFE"/>
    <w:p w14:paraId="40E968BA" w14:textId="77777777" w:rsidR="007F5AFE" w:rsidRDefault="007F5AFE" w:rsidP="007F5AFE">
      <w:r w:rsidRPr="006F7AE4">
        <w:lastRenderedPageBreak/>
        <w:t>The third part is just below the carousel map, where three items recommended by the store manager are put in the most conspicuous place. If you are still hesitant to buy which product, try the product recommended by the store manager.</w:t>
      </w:r>
    </w:p>
    <w:p w14:paraId="55637771" w14:textId="77777777" w:rsidR="007F5AFE" w:rsidRDefault="007F5AFE" w:rsidP="007F5AFE">
      <w:r w:rsidRPr="006A207E">
        <w:rPr>
          <w:noProof/>
        </w:rPr>
        <w:drawing>
          <wp:anchor distT="0" distB="0" distL="114300" distR="114300" simplePos="0" relativeHeight="251664384" behindDoc="0" locked="0" layoutInCell="1" allowOverlap="1" wp14:anchorId="7B16FF36" wp14:editId="3C49A35E">
            <wp:simplePos x="0" y="0"/>
            <wp:positionH relativeFrom="column">
              <wp:posOffset>845820</wp:posOffset>
            </wp:positionH>
            <wp:positionV relativeFrom="paragraph">
              <wp:posOffset>60960</wp:posOffset>
            </wp:positionV>
            <wp:extent cx="3779520" cy="1854835"/>
            <wp:effectExtent l="0" t="0" r="0" b="0"/>
            <wp:wrapSquare wrapText="bothSides"/>
            <wp:docPr id="6" name="图片 6" descr="C:\Users\孙泽阳\AppData\Local\Temp\WeChat Files\ef1f4b4dc63d0b03a7ddf928a249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孙泽阳\AppData\Local\Temp\WeChat Files\ef1f4b4dc63d0b03a7ddf928a24954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952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A1C04" w14:textId="77777777" w:rsidR="007F5AFE" w:rsidRDefault="007F5AFE" w:rsidP="007F5AFE"/>
    <w:p w14:paraId="2741A9DC" w14:textId="77777777" w:rsidR="007F5AFE" w:rsidRDefault="007F5AFE" w:rsidP="007F5AFE"/>
    <w:p w14:paraId="1D1E1FAF" w14:textId="77777777" w:rsidR="007F5AFE" w:rsidRDefault="007F5AFE" w:rsidP="007F5AFE"/>
    <w:p w14:paraId="27B25059" w14:textId="77777777" w:rsidR="007F5AFE" w:rsidRDefault="007F5AFE" w:rsidP="007F5AFE"/>
    <w:p w14:paraId="7EC11CA7" w14:textId="77777777" w:rsidR="007F5AFE" w:rsidRDefault="007F5AFE" w:rsidP="007F5AFE"/>
    <w:p w14:paraId="517526F5" w14:textId="77777777" w:rsidR="007F5AFE" w:rsidRDefault="007F5AFE" w:rsidP="007F5AFE"/>
    <w:p w14:paraId="16645B40" w14:textId="77777777" w:rsidR="007F5AFE" w:rsidRDefault="007F5AFE" w:rsidP="007F5AFE"/>
    <w:p w14:paraId="230D5C5A" w14:textId="77777777" w:rsidR="007F5AFE" w:rsidRDefault="007F5AFE" w:rsidP="007F5AFE"/>
    <w:p w14:paraId="529CA1B7" w14:textId="77777777" w:rsidR="007F5AFE" w:rsidRDefault="007F5AFE" w:rsidP="007F5AFE"/>
    <w:p w14:paraId="5DF4CC16" w14:textId="77777777" w:rsidR="007F5AFE" w:rsidRDefault="007F5AFE" w:rsidP="007F5AFE"/>
    <w:p w14:paraId="13464355" w14:textId="77777777" w:rsidR="007F5AFE" w:rsidRDefault="007F5AFE" w:rsidP="007F5AFE"/>
    <w:p w14:paraId="0991D778" w14:textId="77777777" w:rsidR="007F5AFE" w:rsidRDefault="007F5AFE" w:rsidP="007F5AFE">
      <w:r w:rsidRPr="006F7AE4">
        <w:t xml:space="preserve">The </w:t>
      </w:r>
      <w:r>
        <w:t>fourth</w:t>
      </w:r>
      <w:r w:rsidRPr="006F7AE4">
        <w:t xml:space="preserve"> part is the display of all the products. We divided all the products into five pages. Each page can display six different products at a time.</w:t>
      </w:r>
    </w:p>
    <w:p w14:paraId="3B03C3ED" w14:textId="77777777" w:rsidR="007F5AFE" w:rsidRDefault="007F5AFE" w:rsidP="007F5AFE">
      <w:r w:rsidRPr="006A207E">
        <w:rPr>
          <w:noProof/>
        </w:rPr>
        <w:drawing>
          <wp:anchor distT="0" distB="0" distL="114300" distR="114300" simplePos="0" relativeHeight="251665408" behindDoc="0" locked="0" layoutInCell="1" allowOverlap="1" wp14:anchorId="700D2496" wp14:editId="43418DB8">
            <wp:simplePos x="0" y="0"/>
            <wp:positionH relativeFrom="column">
              <wp:posOffset>960120</wp:posOffset>
            </wp:positionH>
            <wp:positionV relativeFrom="paragraph">
              <wp:posOffset>22860</wp:posOffset>
            </wp:positionV>
            <wp:extent cx="3558540" cy="2021205"/>
            <wp:effectExtent l="0" t="0" r="3810" b="0"/>
            <wp:wrapSquare wrapText="bothSides"/>
            <wp:docPr id="7" name="图片 7" descr="C:\Users\孙泽阳\AppData\Local\Temp\WeChat Files\b5a9faf2bfaa3ddc03a323aa5f6e9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孙泽阳\AppData\Local\Temp\WeChat Files\b5a9faf2bfaa3ddc03a323aa5f6e94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58540" cy="202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8030D1" w14:textId="77777777" w:rsidR="007F5AFE" w:rsidRDefault="007F5AFE" w:rsidP="007F5AFE"/>
    <w:p w14:paraId="42DD93F9" w14:textId="77777777" w:rsidR="007F5AFE" w:rsidRDefault="007F5AFE" w:rsidP="007F5AFE"/>
    <w:p w14:paraId="49828D53" w14:textId="77777777" w:rsidR="007F5AFE" w:rsidRDefault="007F5AFE" w:rsidP="007F5AFE"/>
    <w:p w14:paraId="30748923" w14:textId="77777777" w:rsidR="007F5AFE" w:rsidRDefault="007F5AFE" w:rsidP="007F5AFE"/>
    <w:p w14:paraId="01BDD158" w14:textId="77777777" w:rsidR="007F5AFE" w:rsidRDefault="007F5AFE" w:rsidP="007F5AFE"/>
    <w:p w14:paraId="6A14D756" w14:textId="77777777" w:rsidR="007F5AFE" w:rsidRDefault="007F5AFE" w:rsidP="007F5AFE"/>
    <w:p w14:paraId="3C95EB31" w14:textId="77777777" w:rsidR="007F5AFE" w:rsidRDefault="007F5AFE" w:rsidP="007F5AFE"/>
    <w:p w14:paraId="5E6C8553" w14:textId="77777777" w:rsidR="007F5AFE" w:rsidRDefault="007F5AFE" w:rsidP="007F5AFE"/>
    <w:p w14:paraId="0443A8C8" w14:textId="77777777" w:rsidR="007F5AFE" w:rsidRDefault="007F5AFE" w:rsidP="007F5AFE"/>
    <w:p w14:paraId="32AEBC27" w14:textId="77777777" w:rsidR="007F5AFE" w:rsidRDefault="007F5AFE" w:rsidP="007F5AFE"/>
    <w:p w14:paraId="7474E02F" w14:textId="77777777" w:rsidR="007F5AFE" w:rsidRDefault="007F5AFE" w:rsidP="007F5AFE">
      <w:r w:rsidRPr="006F7AE4">
        <w:t>The last part is the commodity inquiry system. Here you can easily find the product you want by the name, color or type of the product.</w:t>
      </w:r>
    </w:p>
    <w:p w14:paraId="42C957DF" w14:textId="77777777" w:rsidR="007F5AFE" w:rsidRDefault="007F5AFE" w:rsidP="007F5AFE">
      <w:r w:rsidRPr="00F8722D">
        <w:rPr>
          <w:noProof/>
        </w:rPr>
        <w:drawing>
          <wp:anchor distT="0" distB="0" distL="114300" distR="114300" simplePos="0" relativeHeight="251666432" behindDoc="0" locked="0" layoutInCell="1" allowOverlap="1" wp14:anchorId="44E6B62B" wp14:editId="61E75FCB">
            <wp:simplePos x="0" y="0"/>
            <wp:positionH relativeFrom="column">
              <wp:posOffset>129540</wp:posOffset>
            </wp:positionH>
            <wp:positionV relativeFrom="paragraph">
              <wp:posOffset>228600</wp:posOffset>
            </wp:positionV>
            <wp:extent cx="5514340" cy="1767840"/>
            <wp:effectExtent l="0" t="0" r="0" b="3810"/>
            <wp:wrapSquare wrapText="bothSides"/>
            <wp:docPr id="9" name="图片 9" descr="C:\Users\孙泽阳\AppData\Local\Temp\WeChat Files\76da175f0b0ee579cee730672ffbf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孙泽阳\AppData\Local\Temp\WeChat Files\76da175f0b0ee579cee730672ffbf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4340" cy="1767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3CD5F6" w14:textId="77777777" w:rsidR="007F5AFE" w:rsidRDefault="007F5AFE" w:rsidP="007F5AFE">
      <w:r w:rsidRPr="00F8722D">
        <w:rPr>
          <w:noProof/>
        </w:rPr>
        <w:t xml:space="preserve"> </w:t>
      </w:r>
    </w:p>
    <w:p w14:paraId="55E910F0" w14:textId="77777777" w:rsidR="007F5AFE" w:rsidRDefault="007F5AFE" w:rsidP="007F5AFE"/>
    <w:p w14:paraId="693BA778" w14:textId="77777777" w:rsidR="007F5AFE" w:rsidRDefault="007F5AFE" w:rsidP="007F5AFE"/>
    <w:p w14:paraId="30949018" w14:textId="77777777" w:rsidR="007F5AFE" w:rsidRDefault="007F5AFE" w:rsidP="007F5AFE"/>
    <w:p w14:paraId="4E68B8F7" w14:textId="77777777" w:rsidR="007F5AFE" w:rsidRDefault="007F5AFE" w:rsidP="007F5AFE"/>
    <w:p w14:paraId="228CCA2D" w14:textId="77777777" w:rsidR="007F5AFE" w:rsidRDefault="007F5AFE" w:rsidP="007F5AFE"/>
    <w:p w14:paraId="432EC85C" w14:textId="77777777" w:rsidR="007F5AFE" w:rsidRPr="007F5AFE" w:rsidRDefault="007F5AFE" w:rsidP="007F5AFE">
      <w:pPr>
        <w:rPr>
          <w:rFonts w:hint="eastAsia"/>
        </w:rPr>
      </w:pPr>
    </w:p>
    <w:p w14:paraId="0061C368" w14:textId="18172D93" w:rsidR="005E1E61" w:rsidRDefault="005E1E61" w:rsidP="005E1E61">
      <w:pPr>
        <w:pStyle w:val="4"/>
        <w:numPr>
          <w:ilvl w:val="0"/>
          <w:numId w:val="2"/>
        </w:numPr>
      </w:pPr>
      <w:r>
        <w:rPr>
          <w:rFonts w:hint="eastAsia"/>
        </w:rPr>
        <w:t>选择和购物车</w:t>
      </w:r>
      <w:r w:rsidR="00DA02EF">
        <w:rPr>
          <w:rFonts w:hint="eastAsia"/>
        </w:rPr>
        <w:t>（</w:t>
      </w:r>
      <w:proofErr w:type="gramStart"/>
      <w:r w:rsidR="00DA02EF">
        <w:rPr>
          <w:rFonts w:hint="eastAsia"/>
        </w:rPr>
        <w:t>洛</w:t>
      </w:r>
      <w:proofErr w:type="gramEnd"/>
      <w:r w:rsidR="00DA02EF">
        <w:rPr>
          <w:rFonts w:hint="eastAsia"/>
        </w:rPr>
        <w:t>）</w:t>
      </w:r>
    </w:p>
    <w:p w14:paraId="05B054AB" w14:textId="58ACE48F" w:rsidR="005E1E61" w:rsidRDefault="005E1E61" w:rsidP="005E1E61"/>
    <w:p w14:paraId="7BC923E1" w14:textId="77777777" w:rsidR="005E1E61" w:rsidRPr="005E1E61" w:rsidRDefault="005E1E61" w:rsidP="005E1E61"/>
    <w:p w14:paraId="4E41B4A2" w14:textId="49BB8CA2" w:rsidR="005E1E61" w:rsidRDefault="005E1E61" w:rsidP="005E1E61"/>
    <w:p w14:paraId="3B0EFE44" w14:textId="77777777" w:rsidR="005E1E61" w:rsidRPr="005E1E61" w:rsidRDefault="005E1E61" w:rsidP="005E1E61"/>
    <w:p w14:paraId="01190F4F" w14:textId="4F8E442F" w:rsidR="005E1E61" w:rsidRDefault="005E1E61" w:rsidP="005E1E61">
      <w:pPr>
        <w:pStyle w:val="2"/>
      </w:pPr>
      <w:r>
        <w:rPr>
          <w:rFonts w:hint="eastAsia"/>
        </w:rPr>
        <w:t>4</w:t>
      </w:r>
      <w:r>
        <w:t>.</w:t>
      </w:r>
      <w:r>
        <w:rPr>
          <w:rFonts w:hint="eastAsia"/>
        </w:rPr>
        <w:t>用户信息展示页面（包括修改信息功能）</w:t>
      </w:r>
      <w:r w:rsidR="00AE727E">
        <w:rPr>
          <w:rFonts w:hint="eastAsia"/>
        </w:rPr>
        <w:t>（唐）</w:t>
      </w:r>
    </w:p>
    <w:p w14:paraId="7D6636E0" w14:textId="4D06DBE5" w:rsidR="005E1E61" w:rsidRDefault="005E1E61" w:rsidP="005E1E61"/>
    <w:p w14:paraId="1B2EC2F3" w14:textId="6BF9A730" w:rsidR="005E1E61" w:rsidRDefault="005E1E61" w:rsidP="005E1E61"/>
    <w:p w14:paraId="638FBE24" w14:textId="1C7E65E3" w:rsidR="005E1E61" w:rsidRDefault="005E1E61" w:rsidP="005E1E61"/>
    <w:p w14:paraId="38178424" w14:textId="23348834" w:rsidR="005E1E61" w:rsidRDefault="005E1E61" w:rsidP="005E1E61"/>
    <w:p w14:paraId="26EAC229" w14:textId="77777777" w:rsidR="00CC549F" w:rsidRDefault="00CC549F" w:rsidP="005E1E61">
      <w:pPr>
        <w:rPr>
          <w:rFonts w:hint="eastAsia"/>
        </w:rPr>
      </w:pPr>
    </w:p>
    <w:p w14:paraId="105CD41E" w14:textId="035DB38B" w:rsidR="005E1E61" w:rsidRDefault="005E1E61" w:rsidP="005E1E61">
      <w:pPr>
        <w:pStyle w:val="2"/>
      </w:pPr>
      <w:r>
        <w:rPr>
          <w:rFonts w:hint="eastAsia"/>
        </w:rPr>
        <w:t>5</w:t>
      </w:r>
      <w:r>
        <w:t>.</w:t>
      </w:r>
      <w:r>
        <w:rPr>
          <w:rFonts w:hint="eastAsia"/>
        </w:rPr>
        <w:t>订单展示</w:t>
      </w:r>
      <w:r w:rsidR="00AE727E">
        <w:rPr>
          <w:rFonts w:hint="eastAsia"/>
        </w:rPr>
        <w:t>（唐&amp;孙）</w:t>
      </w:r>
    </w:p>
    <w:p w14:paraId="0E4BEE99" w14:textId="120D1BDB" w:rsidR="005E1E61" w:rsidRDefault="005E1E61" w:rsidP="005E1E61"/>
    <w:p w14:paraId="1BF263D9" w14:textId="33A35BF7" w:rsidR="005E1E61" w:rsidRDefault="005E1E61" w:rsidP="005E1E61"/>
    <w:p w14:paraId="1D0BDA41" w14:textId="31BFA9D3" w:rsidR="005E1E61" w:rsidRDefault="005E1E61" w:rsidP="005E1E61"/>
    <w:p w14:paraId="20E2C4C4" w14:textId="36A36720" w:rsidR="00CC549F" w:rsidRDefault="00CC549F" w:rsidP="005E1E61"/>
    <w:p w14:paraId="35B7FAE3" w14:textId="6E209C25" w:rsidR="00CC549F" w:rsidRDefault="00CC549F" w:rsidP="005E1E61"/>
    <w:p w14:paraId="741334CB" w14:textId="1FDD4B9B" w:rsidR="00CC549F" w:rsidRDefault="00CC549F" w:rsidP="005E1E61"/>
    <w:p w14:paraId="07AA3687" w14:textId="3C50D7D6" w:rsidR="00CC549F" w:rsidRDefault="00CC549F" w:rsidP="005E1E61"/>
    <w:p w14:paraId="04750C21" w14:textId="195F0A3C" w:rsidR="00CC549F" w:rsidRDefault="00CC549F" w:rsidP="005E1E61"/>
    <w:p w14:paraId="6E1854C5" w14:textId="3678F384" w:rsidR="00CC549F" w:rsidRDefault="00CC549F" w:rsidP="005E1E61"/>
    <w:p w14:paraId="5922E2CC" w14:textId="2A638FC4" w:rsidR="00CC549F" w:rsidRDefault="00CC549F" w:rsidP="005E1E61"/>
    <w:p w14:paraId="488F1C02" w14:textId="35324F58" w:rsidR="00CC549F" w:rsidRDefault="00CC549F" w:rsidP="005E1E61"/>
    <w:p w14:paraId="661ABBE8" w14:textId="2AA7A46D" w:rsidR="00CC549F" w:rsidRDefault="00CC549F" w:rsidP="005E1E61"/>
    <w:p w14:paraId="7C5BA7B6" w14:textId="633DE135" w:rsidR="00CC549F" w:rsidRDefault="00CC549F" w:rsidP="005E1E61"/>
    <w:p w14:paraId="57F5A444" w14:textId="05ABA1C5" w:rsidR="00CC549F" w:rsidRDefault="00CC549F" w:rsidP="005E1E61"/>
    <w:p w14:paraId="2469A69C" w14:textId="04297050" w:rsidR="00CC549F" w:rsidRDefault="00CC549F" w:rsidP="005E1E61"/>
    <w:p w14:paraId="44C66509" w14:textId="0A1ED80C" w:rsidR="00CC549F" w:rsidRDefault="00CC549F" w:rsidP="005E1E61"/>
    <w:p w14:paraId="5C530CAA" w14:textId="7919BA75" w:rsidR="00CC549F" w:rsidRDefault="00CC549F" w:rsidP="005E1E61"/>
    <w:p w14:paraId="6B131F80" w14:textId="57AC5B39" w:rsidR="00CC549F" w:rsidRDefault="00CC549F" w:rsidP="005E1E61"/>
    <w:p w14:paraId="0A347EF0" w14:textId="1AF67FE0" w:rsidR="00CC549F" w:rsidRDefault="00CC549F" w:rsidP="005E1E61"/>
    <w:p w14:paraId="7D94812C" w14:textId="452C7C28" w:rsidR="00CC549F" w:rsidRDefault="00CC549F" w:rsidP="005E1E61"/>
    <w:p w14:paraId="56A3D815" w14:textId="66A57764" w:rsidR="00CC549F" w:rsidRDefault="00CC549F" w:rsidP="005E1E61"/>
    <w:p w14:paraId="74E22864" w14:textId="77777777" w:rsidR="00CC549F" w:rsidRDefault="00CC549F" w:rsidP="005E1E61">
      <w:pPr>
        <w:rPr>
          <w:rFonts w:hint="eastAsia"/>
        </w:rPr>
      </w:pPr>
    </w:p>
    <w:p w14:paraId="543AE17A" w14:textId="71E8DDE2" w:rsidR="00CC549F" w:rsidRDefault="00CC549F" w:rsidP="005E1E61"/>
    <w:p w14:paraId="2C570100" w14:textId="77777777" w:rsidR="00CC549F" w:rsidRDefault="00CC549F" w:rsidP="00CC549F">
      <w:r w:rsidRPr="0013620C">
        <w:t>Implementation of database interface</w:t>
      </w:r>
      <w:r>
        <w:rPr>
          <w:rFonts w:hint="eastAsia"/>
        </w:rPr>
        <w:t>：</w:t>
      </w:r>
    </w:p>
    <w:p w14:paraId="20CE2BD4" w14:textId="77777777" w:rsidR="00CC549F" w:rsidRDefault="00CC549F" w:rsidP="00CC549F">
      <w:pPr>
        <w:rPr>
          <w:rFonts w:hint="eastAsia"/>
        </w:rPr>
      </w:pPr>
      <w:r w:rsidRPr="00F03DB2">
        <w:t>On the realization of order query, we can get all the order data of the user through three nested SQL queries. This data includes the total amount of the order, the generation date, the status, and all the data of all the items in the order.</w:t>
      </w:r>
    </w:p>
    <w:p w14:paraId="20741ACA" w14:textId="77777777" w:rsidR="00CC549F" w:rsidRPr="0013620C" w:rsidRDefault="00CC549F" w:rsidP="00CC549F">
      <w:pPr>
        <w:rPr>
          <w:rFonts w:hint="eastAsia"/>
        </w:rPr>
      </w:pPr>
      <w:r w:rsidRPr="00F03DB2">
        <w:rPr>
          <w:noProof/>
        </w:rPr>
        <w:drawing>
          <wp:anchor distT="0" distB="0" distL="114300" distR="114300" simplePos="0" relativeHeight="251668480" behindDoc="0" locked="0" layoutInCell="1" allowOverlap="1" wp14:anchorId="20568C85" wp14:editId="33599D43">
            <wp:simplePos x="0" y="0"/>
            <wp:positionH relativeFrom="column">
              <wp:posOffset>0</wp:posOffset>
            </wp:positionH>
            <wp:positionV relativeFrom="paragraph">
              <wp:posOffset>59690</wp:posOffset>
            </wp:positionV>
            <wp:extent cx="5274310" cy="2052590"/>
            <wp:effectExtent l="0" t="0" r="2540" b="5080"/>
            <wp:wrapSquare wrapText="bothSides"/>
            <wp:docPr id="2" name="图片 2" descr="C:\Users\孙泽阳\AppData\Local\Temp\WeChat Files\2b7a317de7a90212e934852346b3d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孙泽阳\AppData\Local\Temp\WeChat Files\2b7a317de7a90212e934852346b3d7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052590"/>
                    </a:xfrm>
                    <a:prstGeom prst="rect">
                      <a:avLst/>
                    </a:prstGeom>
                    <a:noFill/>
                    <a:ln>
                      <a:noFill/>
                    </a:ln>
                  </pic:spPr>
                </pic:pic>
              </a:graphicData>
            </a:graphic>
          </wp:anchor>
        </w:drawing>
      </w:r>
    </w:p>
    <w:p w14:paraId="213488C2" w14:textId="77777777" w:rsidR="00CC549F" w:rsidRDefault="00CC549F" w:rsidP="00CC549F"/>
    <w:p w14:paraId="776F37FD" w14:textId="77777777" w:rsidR="00CC549F" w:rsidRDefault="00CC549F" w:rsidP="00CC549F"/>
    <w:p w14:paraId="00C3E9FD" w14:textId="77777777" w:rsidR="00CC549F" w:rsidRDefault="00CC549F" w:rsidP="00CC549F"/>
    <w:p w14:paraId="76F432CC" w14:textId="77777777" w:rsidR="00CC549F" w:rsidRDefault="00CC549F" w:rsidP="00CC549F">
      <w:r w:rsidRPr="00F03DB2">
        <w:t>The first cycle gets the basic information of all its orders through the user ID</w:t>
      </w:r>
    </w:p>
    <w:p w14:paraId="114DBC8A" w14:textId="77777777" w:rsidR="00CC549F" w:rsidRPr="00626B5E" w:rsidRDefault="00CC549F" w:rsidP="00CC549F">
      <w:r w:rsidRPr="00626B5E">
        <w:rPr>
          <w:noProof/>
        </w:rPr>
        <w:drawing>
          <wp:anchor distT="0" distB="0" distL="114300" distR="114300" simplePos="0" relativeHeight="251671552" behindDoc="0" locked="0" layoutInCell="1" allowOverlap="1" wp14:anchorId="0FF2F01B" wp14:editId="75F1EA56">
            <wp:simplePos x="0" y="0"/>
            <wp:positionH relativeFrom="column">
              <wp:posOffset>0</wp:posOffset>
            </wp:positionH>
            <wp:positionV relativeFrom="paragraph">
              <wp:posOffset>99060</wp:posOffset>
            </wp:positionV>
            <wp:extent cx="5274310" cy="1983678"/>
            <wp:effectExtent l="0" t="0" r="2540" b="0"/>
            <wp:wrapSquare wrapText="bothSides"/>
            <wp:docPr id="13" name="图片 13" descr="C:\Users\孙泽阳\AppData\Local\Temp\WeChat Files\2661da3c47bbe53ce80f16777d45c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孙泽阳\AppData\Local\Temp\WeChat Files\2661da3c47bbe53ce80f16777d45c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836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46C5E2" w14:textId="77777777" w:rsidR="00CC549F" w:rsidRDefault="00CC549F" w:rsidP="00CC549F">
      <w:r w:rsidRPr="00F03DB2">
        <w:t>The second cycle gets the ID of all commodities through the ID of</w:t>
      </w:r>
      <w:r>
        <w:t xml:space="preserve"> one of</w:t>
      </w:r>
      <w:r w:rsidRPr="00F03DB2">
        <w:t xml:space="preserve"> the </w:t>
      </w:r>
      <w:proofErr w:type="gramStart"/>
      <w:r w:rsidRPr="00F03DB2">
        <w:t>order</w:t>
      </w:r>
      <w:proofErr w:type="gramEnd"/>
    </w:p>
    <w:p w14:paraId="2C226172" w14:textId="77777777" w:rsidR="00CC549F" w:rsidRDefault="00CC549F" w:rsidP="00CC549F">
      <w:pPr>
        <w:rPr>
          <w:rFonts w:hint="eastAsia"/>
        </w:rPr>
      </w:pPr>
      <w:r w:rsidRPr="00626B5E">
        <w:rPr>
          <w:noProof/>
        </w:rPr>
        <w:drawing>
          <wp:anchor distT="0" distB="0" distL="114300" distR="114300" simplePos="0" relativeHeight="251670528" behindDoc="0" locked="0" layoutInCell="1" allowOverlap="1" wp14:anchorId="5CB7DDBA" wp14:editId="14C20569">
            <wp:simplePos x="0" y="0"/>
            <wp:positionH relativeFrom="column">
              <wp:posOffset>0</wp:posOffset>
            </wp:positionH>
            <wp:positionV relativeFrom="paragraph">
              <wp:posOffset>41910</wp:posOffset>
            </wp:positionV>
            <wp:extent cx="5274310" cy="902117"/>
            <wp:effectExtent l="0" t="0" r="2540" b="0"/>
            <wp:wrapSquare wrapText="bothSides"/>
            <wp:docPr id="12" name="图片 12" descr="C:\Users\孙泽阳\AppData\Local\Temp\WeChat Files\71ed828fe11a264f361e4c44e14bd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孙泽阳\AppData\Local\Temp\WeChat Files\71ed828fe11a264f361e4c44e14bd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902117"/>
                    </a:xfrm>
                    <a:prstGeom prst="rect">
                      <a:avLst/>
                    </a:prstGeom>
                    <a:noFill/>
                    <a:ln>
                      <a:noFill/>
                    </a:ln>
                  </pic:spPr>
                </pic:pic>
              </a:graphicData>
            </a:graphic>
          </wp:anchor>
        </w:drawing>
      </w:r>
    </w:p>
    <w:p w14:paraId="3E010D15" w14:textId="77777777" w:rsidR="00CC549F" w:rsidRDefault="00CC549F" w:rsidP="00CC549F">
      <w:r w:rsidRPr="00F03DB2">
        <w:rPr>
          <w:noProof/>
        </w:rPr>
        <w:lastRenderedPageBreak/>
        <w:drawing>
          <wp:anchor distT="0" distB="0" distL="114300" distR="114300" simplePos="0" relativeHeight="251669504" behindDoc="0" locked="0" layoutInCell="1" allowOverlap="1" wp14:anchorId="725642A4" wp14:editId="724781F0">
            <wp:simplePos x="0" y="0"/>
            <wp:positionH relativeFrom="column">
              <wp:posOffset>0</wp:posOffset>
            </wp:positionH>
            <wp:positionV relativeFrom="paragraph">
              <wp:posOffset>271780</wp:posOffset>
            </wp:positionV>
            <wp:extent cx="5273040" cy="1623060"/>
            <wp:effectExtent l="0" t="0" r="3810" b="0"/>
            <wp:wrapSquare wrapText="bothSides"/>
            <wp:docPr id="11" name="图片 11" descr="C:\Users\孙泽阳\AppData\Local\Temp\WeChat Files\f3081ff13871958d2eb73c67a371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孙泽阳\AppData\Local\Temp\WeChat Files\f3081ff13871958d2eb73c67a37153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040" cy="1623060"/>
                    </a:xfrm>
                    <a:prstGeom prst="rect">
                      <a:avLst/>
                    </a:prstGeom>
                    <a:noFill/>
                    <a:ln>
                      <a:noFill/>
                    </a:ln>
                  </pic:spPr>
                </pic:pic>
              </a:graphicData>
            </a:graphic>
            <wp14:sizeRelV relativeFrom="margin">
              <wp14:pctHeight>0</wp14:pctHeight>
            </wp14:sizeRelV>
          </wp:anchor>
        </w:drawing>
      </w:r>
      <w:r w:rsidRPr="00F03DB2">
        <w:t>The third loop gets all the attributes of each item in turn by its ID.</w:t>
      </w:r>
    </w:p>
    <w:p w14:paraId="495FC116" w14:textId="77777777" w:rsidR="00CC549F" w:rsidRDefault="00CC549F" w:rsidP="00CC549F"/>
    <w:p w14:paraId="797F3664" w14:textId="77777777" w:rsidR="00CC549F" w:rsidRDefault="00CC549F" w:rsidP="00CC549F"/>
    <w:p w14:paraId="0D951BC5" w14:textId="77777777" w:rsidR="00CC549F" w:rsidRPr="00CC549F" w:rsidRDefault="00CC549F" w:rsidP="005E1E61">
      <w:pPr>
        <w:rPr>
          <w:rFonts w:hint="eastAsia"/>
        </w:rPr>
      </w:pPr>
    </w:p>
    <w:p w14:paraId="7A86F33C" w14:textId="77777777" w:rsidR="005E1E61" w:rsidRDefault="005E1E61" w:rsidP="005E1E61"/>
    <w:p w14:paraId="07570569" w14:textId="0FC98FDC" w:rsidR="005E1E61" w:rsidRDefault="005E1E61" w:rsidP="005E1E61">
      <w:pPr>
        <w:pStyle w:val="2"/>
      </w:pPr>
      <w:r>
        <w:t>6.</w:t>
      </w:r>
      <w:r>
        <w:rPr>
          <w:rFonts w:hint="eastAsia"/>
        </w:rPr>
        <w:t>关于我们页面</w:t>
      </w:r>
      <w:r w:rsidR="00AE727E">
        <w:rPr>
          <w:rFonts w:hint="eastAsia"/>
        </w:rPr>
        <w:t>（唐）</w:t>
      </w:r>
    </w:p>
    <w:p w14:paraId="6B5B5565" w14:textId="15F349F7" w:rsidR="005E1E61" w:rsidRDefault="005E1E61" w:rsidP="005E1E61"/>
    <w:p w14:paraId="31695515" w14:textId="30F1E3FE" w:rsidR="00AE727E" w:rsidRDefault="00AE727E" w:rsidP="005E1E61"/>
    <w:p w14:paraId="4AC44730" w14:textId="67D74A96" w:rsidR="00AE727E" w:rsidRDefault="00AE727E" w:rsidP="005E1E61"/>
    <w:p w14:paraId="495540F9" w14:textId="66AA5A2F" w:rsidR="00AB3BFF" w:rsidRDefault="00AB3BFF" w:rsidP="005E1E61"/>
    <w:p w14:paraId="3052B316" w14:textId="6FAD300D" w:rsidR="00AB3BFF" w:rsidRDefault="00AB3BFF" w:rsidP="005E1E61"/>
    <w:p w14:paraId="6219537D" w14:textId="00A4CA7D" w:rsidR="00AB3BFF" w:rsidRDefault="00AB3BFF" w:rsidP="005E1E61"/>
    <w:p w14:paraId="4CF8DC59" w14:textId="7573A397" w:rsidR="00AB3BFF" w:rsidRDefault="00AB3BFF" w:rsidP="005E1E61"/>
    <w:p w14:paraId="27DA7AD7" w14:textId="7057C672" w:rsidR="00AB3BFF" w:rsidRDefault="00AB3BFF" w:rsidP="005E1E61">
      <w:r>
        <w:rPr>
          <w:rFonts w:hint="eastAsia"/>
          <w:noProof/>
        </w:rPr>
        <w:drawing>
          <wp:anchor distT="0" distB="0" distL="114300" distR="114300" simplePos="0" relativeHeight="251673600" behindDoc="0" locked="0" layoutInCell="1" allowOverlap="1" wp14:anchorId="1ABA9A18" wp14:editId="4FA13FE2">
            <wp:simplePos x="0" y="0"/>
            <wp:positionH relativeFrom="column">
              <wp:posOffset>-444500</wp:posOffset>
            </wp:positionH>
            <wp:positionV relativeFrom="paragraph">
              <wp:posOffset>213360</wp:posOffset>
            </wp:positionV>
            <wp:extent cx="6527678" cy="2758440"/>
            <wp:effectExtent l="0" t="0" r="6985" b="381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27678" cy="275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9844C1" w14:textId="25F09314" w:rsidR="00AB3BFF" w:rsidRDefault="00AB3BFF" w:rsidP="005E1E61"/>
    <w:p w14:paraId="07BF69F0" w14:textId="1B25FED0" w:rsidR="00AB3BFF" w:rsidRDefault="00AB3BFF" w:rsidP="005E1E61"/>
    <w:p w14:paraId="747F202A" w14:textId="0810D208" w:rsidR="00AB3BFF" w:rsidRDefault="00AB3BFF" w:rsidP="005E1E61"/>
    <w:p w14:paraId="7FD86970" w14:textId="36243252" w:rsidR="00AB3BFF" w:rsidRDefault="00AB3BFF" w:rsidP="005E1E61"/>
    <w:p w14:paraId="600B9F89" w14:textId="55852930" w:rsidR="00AB3BFF" w:rsidRDefault="00AB3BFF" w:rsidP="005E1E61">
      <w:bookmarkStart w:id="0" w:name="_GoBack"/>
      <w:bookmarkEnd w:id="0"/>
    </w:p>
    <w:p w14:paraId="09136783" w14:textId="188040A5" w:rsidR="00AB3BFF" w:rsidRPr="005E1E61" w:rsidRDefault="00AB3BFF" w:rsidP="005E1E61">
      <w:pPr>
        <w:rPr>
          <w:rFonts w:hint="eastAsia"/>
        </w:rPr>
      </w:pPr>
    </w:p>
    <w:sectPr w:rsidR="00AB3BFF" w:rsidRPr="005E1E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3224F" w14:textId="77777777" w:rsidR="003F459E" w:rsidRDefault="003F459E" w:rsidP="007F5AFE">
      <w:r>
        <w:separator/>
      </w:r>
    </w:p>
  </w:endnote>
  <w:endnote w:type="continuationSeparator" w:id="0">
    <w:p w14:paraId="4010ADB4" w14:textId="77777777" w:rsidR="003F459E" w:rsidRDefault="003F459E" w:rsidP="007F5A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F7C4DB" w14:textId="77777777" w:rsidR="003F459E" w:rsidRDefault="003F459E" w:rsidP="007F5AFE">
      <w:r>
        <w:separator/>
      </w:r>
    </w:p>
  </w:footnote>
  <w:footnote w:type="continuationSeparator" w:id="0">
    <w:p w14:paraId="3ADCC590" w14:textId="77777777" w:rsidR="003F459E" w:rsidRDefault="003F459E" w:rsidP="007F5A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F7C86"/>
    <w:multiLevelType w:val="hybridMultilevel"/>
    <w:tmpl w:val="71B24A38"/>
    <w:lvl w:ilvl="0" w:tplc="EF6CB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C722EC"/>
    <w:multiLevelType w:val="hybridMultilevel"/>
    <w:tmpl w:val="DD48C4FE"/>
    <w:lvl w:ilvl="0" w:tplc="B9129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42"/>
    <w:rsid w:val="000A46EC"/>
    <w:rsid w:val="00161842"/>
    <w:rsid w:val="002609CC"/>
    <w:rsid w:val="003F459E"/>
    <w:rsid w:val="0044595B"/>
    <w:rsid w:val="005E1E61"/>
    <w:rsid w:val="007F5AFE"/>
    <w:rsid w:val="00AB3BFF"/>
    <w:rsid w:val="00AE727E"/>
    <w:rsid w:val="00AF5C41"/>
    <w:rsid w:val="00CC549F"/>
    <w:rsid w:val="00DA02EF"/>
    <w:rsid w:val="00FC7C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81C2C"/>
  <w15:chartTrackingRefBased/>
  <w15:docId w15:val="{586DF1AC-9BB6-4ABF-8516-1D2FC5B71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E1E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E1E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E1E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E1E6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E1E61"/>
    <w:rPr>
      <w:b/>
      <w:bCs/>
      <w:kern w:val="44"/>
      <w:sz w:val="44"/>
      <w:szCs w:val="44"/>
    </w:rPr>
  </w:style>
  <w:style w:type="character" w:customStyle="1" w:styleId="20">
    <w:name w:val="标题 2 字符"/>
    <w:basedOn w:val="a0"/>
    <w:link w:val="2"/>
    <w:uiPriority w:val="9"/>
    <w:rsid w:val="005E1E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E1E61"/>
    <w:rPr>
      <w:b/>
      <w:bCs/>
      <w:sz w:val="32"/>
      <w:szCs w:val="32"/>
    </w:rPr>
  </w:style>
  <w:style w:type="paragraph" w:styleId="a3">
    <w:name w:val="List Paragraph"/>
    <w:basedOn w:val="a"/>
    <w:uiPriority w:val="34"/>
    <w:qFormat/>
    <w:rsid w:val="005E1E61"/>
    <w:pPr>
      <w:ind w:firstLineChars="200" w:firstLine="420"/>
    </w:pPr>
  </w:style>
  <w:style w:type="character" w:customStyle="1" w:styleId="40">
    <w:name w:val="标题 4 字符"/>
    <w:basedOn w:val="a0"/>
    <w:link w:val="4"/>
    <w:uiPriority w:val="9"/>
    <w:rsid w:val="005E1E61"/>
    <w:rPr>
      <w:rFonts w:asciiTheme="majorHAnsi" w:eastAsiaTheme="majorEastAsia" w:hAnsiTheme="majorHAnsi" w:cstheme="majorBidi"/>
      <w:b/>
      <w:bCs/>
      <w:sz w:val="28"/>
      <w:szCs w:val="28"/>
    </w:rPr>
  </w:style>
  <w:style w:type="paragraph" w:styleId="a4">
    <w:name w:val="header"/>
    <w:basedOn w:val="a"/>
    <w:link w:val="a5"/>
    <w:uiPriority w:val="99"/>
    <w:unhideWhenUsed/>
    <w:rsid w:val="007F5AFE"/>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F5AFE"/>
    <w:rPr>
      <w:sz w:val="18"/>
      <w:szCs w:val="18"/>
    </w:rPr>
  </w:style>
  <w:style w:type="paragraph" w:styleId="a6">
    <w:name w:val="footer"/>
    <w:basedOn w:val="a"/>
    <w:link w:val="a7"/>
    <w:uiPriority w:val="99"/>
    <w:unhideWhenUsed/>
    <w:rsid w:val="007F5AFE"/>
    <w:pPr>
      <w:tabs>
        <w:tab w:val="center" w:pos="4153"/>
        <w:tab w:val="right" w:pos="8306"/>
      </w:tabs>
      <w:snapToGrid w:val="0"/>
      <w:jc w:val="left"/>
    </w:pPr>
    <w:rPr>
      <w:sz w:val="18"/>
      <w:szCs w:val="18"/>
    </w:rPr>
  </w:style>
  <w:style w:type="character" w:customStyle="1" w:styleId="a7">
    <w:name w:val="页脚 字符"/>
    <w:basedOn w:val="a0"/>
    <w:link w:val="a6"/>
    <w:uiPriority w:val="99"/>
    <w:rsid w:val="007F5AF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7</Pages>
  <Words>415</Words>
  <Characters>2369</Characters>
  <Application>Microsoft Office Word</Application>
  <DocSecurity>0</DocSecurity>
  <Lines>19</Lines>
  <Paragraphs>5</Paragraphs>
  <ScaleCrop>false</ScaleCrop>
  <Company/>
  <LinksUpToDate>false</LinksUpToDate>
  <CharactersWithSpaces>2779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Zeyang Sun</dc:creator>
  <cp:keywords/>
  <dc:description/>
  <cp:lastModifiedBy>Zeyang Sun</cp:lastModifiedBy>
  <cp:revision>10</cp:revision>
  <dcterms:created xsi:type="dcterms:W3CDTF">2020-10-20T08:16:00Z</dcterms:created>
  <dcterms:modified xsi:type="dcterms:W3CDTF">2020-10-21T16:19:00Z</dcterms:modified>
</cp:coreProperties>
</file>