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0AD2" w14:textId="1EDFD178" w:rsidR="00645A62" w:rsidRPr="009D6F98" w:rsidRDefault="001D432E" w:rsidP="009D6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b/>
          <w:sz w:val="24"/>
          <w:szCs w:val="24"/>
          <w:lang w:val="id-ID"/>
        </w:rPr>
      </w:pPr>
      <w:r>
        <w:rPr>
          <w:rFonts w:ascii="Times New Roman" w:eastAsiaTheme="minorHAnsi" w:hAnsi="Times New Roman"/>
          <w:b/>
          <w:sz w:val="24"/>
          <w:szCs w:val="24"/>
          <w:lang w:val="id-ID"/>
        </w:rPr>
        <w:t>README FIRST</w:t>
      </w:r>
    </w:p>
    <w:p w14:paraId="2FCB9FF3" w14:textId="77777777" w:rsidR="009D6F98" w:rsidRDefault="009D6F98" w:rsidP="009D6F9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id-ID"/>
        </w:rPr>
      </w:pPr>
    </w:p>
    <w:p w14:paraId="45C78EBE" w14:textId="77777777" w:rsidR="001D432E" w:rsidRDefault="00645A62" w:rsidP="001D432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id-ID"/>
        </w:rPr>
      </w:pPr>
      <w:r w:rsidRPr="009D6F98">
        <w:rPr>
          <w:rFonts w:ascii="Times New Roman" w:eastAsiaTheme="minorHAnsi" w:hAnsi="Times New Roman"/>
          <w:sz w:val="24"/>
          <w:szCs w:val="24"/>
          <w:lang w:val="id-ID"/>
        </w:rPr>
        <w:t xml:space="preserve">This corpus is derived from several freely accessible Indonesian news website for research purpose only. </w:t>
      </w:r>
      <w:r w:rsidR="001D432E" w:rsidRPr="009D6F98">
        <w:rPr>
          <w:rFonts w:ascii="Times New Roman" w:eastAsiaTheme="minorHAnsi" w:hAnsi="Times New Roman"/>
          <w:sz w:val="24"/>
          <w:szCs w:val="24"/>
          <w:lang w:val="id-ID"/>
        </w:rPr>
        <w:t xml:space="preserve">The news websites are: </w:t>
      </w:r>
    </w:p>
    <w:p w14:paraId="13BBE053" w14:textId="77777777" w:rsidR="001D432E" w:rsidRPr="009D6F98" w:rsidRDefault="001D432E" w:rsidP="001D432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id-ID"/>
        </w:rPr>
      </w:pPr>
    </w:p>
    <w:p w14:paraId="299986B4" w14:textId="77777777" w:rsidR="001D432E" w:rsidRPr="009D6F98" w:rsidRDefault="001D432E" w:rsidP="001D43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id"/>
        </w:rPr>
      </w:pPr>
      <w:r w:rsidRPr="009D6F98">
        <w:rPr>
          <w:rFonts w:ascii="Times New Roman" w:eastAsiaTheme="minorHAnsi" w:hAnsi="Times New Roman"/>
          <w:sz w:val="24"/>
          <w:szCs w:val="24"/>
          <w:lang w:val="id"/>
        </w:rPr>
        <w:t>kompas.com</w:t>
      </w:r>
      <w:r w:rsidRPr="009D6F98">
        <w:rPr>
          <w:rFonts w:ascii="Times New Roman" w:eastAsiaTheme="minorHAnsi" w:hAnsi="Times New Roman"/>
          <w:sz w:val="24"/>
          <w:szCs w:val="24"/>
          <w:lang w:val="id-ID"/>
        </w:rPr>
        <w:t xml:space="preserve"> is a registered trademark of </w:t>
      </w:r>
      <w:r w:rsidRPr="009D6F98">
        <w:rPr>
          <w:rFonts w:ascii="Times New Roman" w:eastAsiaTheme="minorHAnsi" w:hAnsi="Times New Roman"/>
          <w:sz w:val="24"/>
          <w:szCs w:val="24"/>
          <w:lang w:val="id"/>
        </w:rPr>
        <w:t xml:space="preserve"> PT. Kompas Cyber Media</w:t>
      </w:r>
      <w:r w:rsidRPr="009D6F98">
        <w:rPr>
          <w:rFonts w:ascii="Times New Roman" w:eastAsiaTheme="minorHAnsi" w:hAnsi="Times New Roman"/>
          <w:sz w:val="24"/>
          <w:szCs w:val="24"/>
          <w:lang w:val="id-ID"/>
        </w:rPr>
        <w:t xml:space="preserve">. </w:t>
      </w:r>
      <w:hyperlink r:id="rId5" w:history="1">
        <w:r w:rsidRPr="009D6F98">
          <w:rPr>
            <w:rFonts w:ascii="Times New Roman" w:eastAsiaTheme="minorHAnsi" w:hAnsi="Times New Roman"/>
            <w:sz w:val="24"/>
            <w:szCs w:val="24"/>
            <w:lang w:val="id"/>
          </w:rPr>
          <w:t>https://inside.kompas.com/about-us</w:t>
        </w:r>
      </w:hyperlink>
    </w:p>
    <w:p w14:paraId="01D163DD" w14:textId="77777777" w:rsidR="001D432E" w:rsidRPr="009D6F98" w:rsidRDefault="001D432E" w:rsidP="001D43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id-ID"/>
        </w:rPr>
      </w:pPr>
      <w:r w:rsidRPr="009D6F98">
        <w:rPr>
          <w:rFonts w:ascii="Times New Roman" w:eastAsiaTheme="minorHAnsi" w:hAnsi="Times New Roman"/>
          <w:sz w:val="24"/>
          <w:szCs w:val="24"/>
          <w:lang w:val="id"/>
        </w:rPr>
        <w:t>tempo.co</w:t>
      </w:r>
      <w:r w:rsidRPr="009D6F98">
        <w:rPr>
          <w:rFonts w:ascii="Times New Roman" w:eastAsiaTheme="minorHAnsi" w:hAnsi="Times New Roman"/>
          <w:sz w:val="24"/>
          <w:szCs w:val="24"/>
          <w:lang w:val="id-ID"/>
        </w:rPr>
        <w:t xml:space="preserve"> is a registered trademark of </w:t>
      </w:r>
      <w:r w:rsidRPr="009D6F98">
        <w:rPr>
          <w:rFonts w:ascii="Times New Roman" w:eastAsiaTheme="minorHAnsi" w:hAnsi="Times New Roman"/>
          <w:sz w:val="24"/>
          <w:szCs w:val="24"/>
          <w:lang w:val="id"/>
        </w:rPr>
        <w:t xml:space="preserve"> PT INFO MEDIA DIGITAL</w:t>
      </w:r>
      <w:r w:rsidRPr="009D6F98">
        <w:rPr>
          <w:rFonts w:ascii="Times New Roman" w:eastAsiaTheme="minorHAnsi" w:hAnsi="Times New Roman"/>
          <w:sz w:val="24"/>
          <w:szCs w:val="24"/>
          <w:lang w:val="id-ID"/>
        </w:rPr>
        <w:t xml:space="preserve">. </w:t>
      </w:r>
      <w:hyperlink r:id="rId6" w:history="1">
        <w:r w:rsidRPr="009D6F98">
          <w:rPr>
            <w:rFonts w:ascii="Times New Roman" w:eastAsiaTheme="minorHAnsi" w:hAnsi="Times New Roman"/>
            <w:sz w:val="24"/>
            <w:szCs w:val="24"/>
            <w:lang w:val="id"/>
          </w:rPr>
          <w:t>https://www.tempo.co/about</w:t>
        </w:r>
      </w:hyperlink>
    </w:p>
    <w:p w14:paraId="58F0B8CD" w14:textId="77777777" w:rsidR="001D432E" w:rsidRPr="009D6F98" w:rsidRDefault="001D432E" w:rsidP="001D43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id"/>
        </w:rPr>
      </w:pPr>
      <w:r w:rsidRPr="009D6F98">
        <w:rPr>
          <w:rFonts w:ascii="Times New Roman" w:eastAsiaTheme="minorHAnsi" w:hAnsi="Times New Roman"/>
          <w:sz w:val="24"/>
          <w:szCs w:val="24"/>
          <w:lang w:val="id"/>
        </w:rPr>
        <w:t>merdeka.com</w:t>
      </w:r>
      <w:r w:rsidRPr="009D6F98">
        <w:rPr>
          <w:rFonts w:ascii="Times New Roman" w:eastAsiaTheme="minorHAnsi" w:hAnsi="Times New Roman"/>
          <w:sz w:val="24"/>
          <w:szCs w:val="24"/>
          <w:lang w:val="id-ID"/>
        </w:rPr>
        <w:t xml:space="preserve"> is a registered trademark of </w:t>
      </w:r>
      <w:r w:rsidRPr="009D6F98">
        <w:rPr>
          <w:rFonts w:ascii="Times New Roman" w:eastAsiaTheme="minorHAnsi" w:hAnsi="Times New Roman"/>
          <w:sz w:val="24"/>
          <w:szCs w:val="24"/>
          <w:lang w:val="id"/>
        </w:rPr>
        <w:t xml:space="preserve"> PT KAPAN LAGI DOT COM NETWORKS</w:t>
      </w:r>
      <w:r w:rsidRPr="009D6F98">
        <w:rPr>
          <w:rFonts w:ascii="Times New Roman" w:eastAsiaTheme="minorHAnsi" w:hAnsi="Times New Roman"/>
          <w:sz w:val="24"/>
          <w:szCs w:val="24"/>
          <w:lang w:val="id-ID"/>
        </w:rPr>
        <w:t xml:space="preserve">. </w:t>
      </w:r>
      <w:hyperlink r:id="rId7" w:history="1">
        <w:r w:rsidRPr="009D6F98">
          <w:rPr>
            <w:rFonts w:ascii="Times New Roman" w:eastAsiaTheme="minorHAnsi" w:hAnsi="Times New Roman"/>
            <w:sz w:val="24"/>
            <w:szCs w:val="24"/>
            <w:lang w:val="id"/>
          </w:rPr>
          <w:t>https://www.merdeka.com/company/tentang-kami.html</w:t>
        </w:r>
      </w:hyperlink>
    </w:p>
    <w:p w14:paraId="164521A9" w14:textId="77777777" w:rsidR="001D432E" w:rsidRDefault="001D432E" w:rsidP="001D43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id"/>
        </w:rPr>
      </w:pPr>
      <w:r w:rsidRPr="009D6F98">
        <w:rPr>
          <w:rFonts w:ascii="Times New Roman" w:eastAsiaTheme="minorHAnsi" w:hAnsi="Times New Roman"/>
          <w:sz w:val="24"/>
          <w:szCs w:val="24"/>
          <w:lang w:val="id"/>
        </w:rPr>
        <w:t>republika.co.id</w:t>
      </w:r>
      <w:r w:rsidRPr="009D6F98">
        <w:rPr>
          <w:rFonts w:ascii="Times New Roman" w:eastAsiaTheme="minorHAnsi" w:hAnsi="Times New Roman"/>
          <w:sz w:val="24"/>
          <w:szCs w:val="24"/>
          <w:lang w:val="id-ID"/>
        </w:rPr>
        <w:t xml:space="preserve"> is a registered trademark of </w:t>
      </w:r>
      <w:r w:rsidRPr="009D6F98">
        <w:rPr>
          <w:rFonts w:ascii="Times New Roman" w:eastAsiaTheme="minorHAnsi" w:hAnsi="Times New Roman"/>
          <w:sz w:val="24"/>
          <w:szCs w:val="24"/>
          <w:lang w:val="id"/>
        </w:rPr>
        <w:t xml:space="preserve"> PT Republika Media Mandiri</w:t>
      </w:r>
      <w:r w:rsidRPr="009D6F98">
        <w:rPr>
          <w:rFonts w:ascii="Times New Roman" w:eastAsiaTheme="minorHAnsi" w:hAnsi="Times New Roman"/>
          <w:sz w:val="24"/>
          <w:szCs w:val="24"/>
          <w:lang w:val="id-ID"/>
        </w:rPr>
        <w:t xml:space="preserve">. </w:t>
      </w:r>
      <w:hyperlink r:id="rId8" w:history="1">
        <w:r w:rsidRPr="009D6F98">
          <w:rPr>
            <w:rFonts w:ascii="Times New Roman" w:eastAsiaTheme="minorHAnsi" w:hAnsi="Times New Roman"/>
            <w:sz w:val="24"/>
            <w:szCs w:val="24"/>
            <w:lang w:val="id"/>
          </w:rPr>
          <w:t>https://www.republika.co.id/page/about</w:t>
        </w:r>
      </w:hyperlink>
    </w:p>
    <w:p w14:paraId="1A2C75BD" w14:textId="3DE22004" w:rsidR="001D432E" w:rsidRDefault="001D432E" w:rsidP="001D43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id"/>
        </w:rPr>
      </w:pPr>
      <w:r w:rsidRPr="001D432E">
        <w:rPr>
          <w:rFonts w:ascii="Times New Roman" w:eastAsiaTheme="minorHAnsi" w:hAnsi="Times New Roman"/>
          <w:sz w:val="24"/>
          <w:szCs w:val="24"/>
          <w:lang w:val="id"/>
        </w:rPr>
        <w:t>viva.co.id</w:t>
      </w:r>
      <w:r w:rsidRPr="001D432E">
        <w:rPr>
          <w:rFonts w:ascii="Times New Roman" w:eastAsiaTheme="minorHAnsi" w:hAnsi="Times New Roman"/>
          <w:sz w:val="24"/>
          <w:szCs w:val="24"/>
          <w:lang w:val="id-ID"/>
        </w:rPr>
        <w:t xml:space="preserve"> is a registered trademark of </w:t>
      </w:r>
      <w:r w:rsidRPr="001D432E">
        <w:rPr>
          <w:rFonts w:ascii="Times New Roman" w:eastAsiaTheme="minorHAnsi" w:hAnsi="Times New Roman"/>
          <w:sz w:val="24"/>
          <w:szCs w:val="24"/>
          <w:lang w:val="id"/>
        </w:rPr>
        <w:t xml:space="preserve"> PT. Viva Media Baru</w:t>
      </w:r>
      <w:r w:rsidRPr="001D432E">
        <w:rPr>
          <w:rFonts w:ascii="Times New Roman" w:eastAsiaTheme="minorHAnsi" w:hAnsi="Times New Roman"/>
          <w:sz w:val="24"/>
          <w:szCs w:val="24"/>
          <w:lang w:val="id-ID"/>
        </w:rPr>
        <w:t xml:space="preserve">. </w:t>
      </w:r>
      <w:hyperlink r:id="rId9" w:history="1">
        <w:r w:rsidRPr="001D432E">
          <w:rPr>
            <w:rFonts w:ascii="Times New Roman" w:eastAsiaTheme="minorHAnsi" w:hAnsi="Times New Roman"/>
            <w:sz w:val="24"/>
            <w:szCs w:val="24"/>
            <w:lang w:val="id"/>
          </w:rPr>
          <w:t>https://www.viva.co.id/tentang-kami</w:t>
        </w:r>
      </w:hyperlink>
    </w:p>
    <w:p w14:paraId="26F3013C" w14:textId="5CBC8690" w:rsidR="0045169D" w:rsidRPr="001D432E" w:rsidRDefault="0045169D" w:rsidP="00FA09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id"/>
        </w:rPr>
      </w:pPr>
      <w:r w:rsidRPr="0045169D">
        <w:rPr>
          <w:rFonts w:ascii="Times New Roman" w:eastAsiaTheme="minorHAnsi" w:hAnsi="Times New Roman"/>
          <w:sz w:val="24"/>
          <w:szCs w:val="24"/>
          <w:lang w:val="id"/>
        </w:rPr>
        <w:t>tribunnews.com</w:t>
      </w:r>
      <w:r>
        <w:rPr>
          <w:rFonts w:ascii="Times New Roman" w:eastAsiaTheme="minorHAnsi" w:hAnsi="Times New Roman"/>
          <w:sz w:val="24"/>
          <w:szCs w:val="24"/>
          <w:lang w:val="id-ID"/>
        </w:rPr>
        <w:t xml:space="preserve"> </w:t>
      </w:r>
      <w:r w:rsidR="00FA0963" w:rsidRPr="001D432E">
        <w:rPr>
          <w:rFonts w:ascii="Times New Roman" w:eastAsiaTheme="minorHAnsi" w:hAnsi="Times New Roman"/>
          <w:sz w:val="24"/>
          <w:szCs w:val="24"/>
          <w:lang w:val="id-ID"/>
        </w:rPr>
        <w:t>is a registered trademark of</w:t>
      </w:r>
      <w:r w:rsidR="00FA0963">
        <w:rPr>
          <w:rFonts w:ascii="Times New Roman" w:eastAsiaTheme="minorHAnsi" w:hAnsi="Times New Roman"/>
          <w:sz w:val="24"/>
          <w:szCs w:val="24"/>
          <w:lang w:val="id-ID"/>
        </w:rPr>
        <w:t xml:space="preserve"> </w:t>
      </w:r>
      <w:r w:rsidR="00FA0963" w:rsidRPr="00FA0963">
        <w:rPr>
          <w:rFonts w:ascii="Times New Roman" w:eastAsiaTheme="minorHAnsi" w:hAnsi="Times New Roman"/>
          <w:sz w:val="24"/>
          <w:szCs w:val="24"/>
          <w:lang w:val="id-ID"/>
        </w:rPr>
        <w:t>PT Tribun Digital Online</w:t>
      </w:r>
      <w:r w:rsidR="00FA0963">
        <w:rPr>
          <w:rFonts w:ascii="Times New Roman" w:eastAsiaTheme="minorHAnsi" w:hAnsi="Times New Roman"/>
          <w:sz w:val="24"/>
          <w:szCs w:val="24"/>
          <w:lang w:val="id-ID"/>
        </w:rPr>
        <w:t xml:space="preserve">. </w:t>
      </w:r>
      <w:r w:rsidR="00FA0963" w:rsidRPr="00FA0963">
        <w:rPr>
          <w:rFonts w:ascii="Times New Roman" w:eastAsiaTheme="minorHAnsi" w:hAnsi="Times New Roman"/>
          <w:sz w:val="24"/>
          <w:szCs w:val="24"/>
          <w:lang w:val="id-ID"/>
        </w:rPr>
        <w:t>http://www.tribunnews.com/about-us</w:t>
      </w:r>
      <w:r w:rsidR="00FA0963">
        <w:rPr>
          <w:rFonts w:ascii="Times New Roman" w:eastAsiaTheme="minorHAnsi" w:hAnsi="Times New Roman"/>
          <w:sz w:val="24"/>
          <w:szCs w:val="24"/>
          <w:lang w:val="id-ID"/>
        </w:rPr>
        <w:t xml:space="preserve">      </w:t>
      </w:r>
    </w:p>
    <w:p w14:paraId="3A6278AC" w14:textId="77777777" w:rsidR="001D432E" w:rsidRDefault="001D432E" w:rsidP="001D432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id-ID"/>
        </w:rPr>
      </w:pPr>
    </w:p>
    <w:p w14:paraId="042B59E4" w14:textId="77777777" w:rsidR="001D432E" w:rsidRPr="009D6F98" w:rsidRDefault="001D432E" w:rsidP="001D432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id-ID"/>
        </w:rPr>
      </w:pPr>
      <w:r w:rsidRPr="009D6F98">
        <w:rPr>
          <w:rFonts w:ascii="Times New Roman" w:eastAsiaTheme="minorHAnsi" w:hAnsi="Times New Roman"/>
          <w:sz w:val="24"/>
          <w:szCs w:val="24"/>
          <w:lang w:val="id-ID"/>
        </w:rPr>
        <w:t>The corpus is a part of bachelor thesis work of Aad Miqdad Muadz Muzad. Please cite this p</w:t>
      </w:r>
      <w:r>
        <w:rPr>
          <w:rFonts w:ascii="Times New Roman" w:eastAsiaTheme="minorHAnsi" w:hAnsi="Times New Roman"/>
          <w:sz w:val="24"/>
          <w:szCs w:val="24"/>
          <w:lang w:val="id-ID"/>
        </w:rPr>
        <w:t>u</w:t>
      </w:r>
      <w:r w:rsidRPr="009D6F98">
        <w:rPr>
          <w:rFonts w:ascii="Times New Roman" w:eastAsiaTheme="minorHAnsi" w:hAnsi="Times New Roman"/>
          <w:sz w:val="24"/>
          <w:szCs w:val="24"/>
          <w:lang w:val="id-ID"/>
        </w:rPr>
        <w:t>blication if you use this corpus in your research:</w:t>
      </w:r>
    </w:p>
    <w:p w14:paraId="0E243076" w14:textId="77777777" w:rsidR="001D432E" w:rsidRDefault="001D432E" w:rsidP="001D432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63CDED" w14:textId="77777777" w:rsidR="001D432E" w:rsidRPr="009D6F98" w:rsidRDefault="001D432E" w:rsidP="001D432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id-ID"/>
        </w:rPr>
      </w:pPr>
      <w:r w:rsidRPr="009D6F98">
        <w:rPr>
          <w:rFonts w:ascii="Times New Roman" w:hAnsi="Times New Roman"/>
          <w:sz w:val="24"/>
          <w:szCs w:val="24"/>
        </w:rPr>
        <w:t xml:space="preserve">MUZAD, Aad Miqdad Muadz; RAHUTOMO, Faisal. Korpus Berita Daring Bahasa Indonesia Dengan Depth First Focused Crawling. </w:t>
      </w:r>
      <w:r w:rsidRPr="009D6F98">
        <w:rPr>
          <w:rStyle w:val="Strong"/>
          <w:rFonts w:ascii="Times New Roman" w:hAnsi="Times New Roman"/>
          <w:sz w:val="24"/>
          <w:szCs w:val="24"/>
        </w:rPr>
        <w:t>Prosiding Sentrinov (Seminar Nasional Terapan Riset Inovatif)</w:t>
      </w:r>
      <w:r w:rsidRPr="009D6F98">
        <w:rPr>
          <w:rFonts w:ascii="Times New Roman" w:hAnsi="Times New Roman"/>
          <w:sz w:val="24"/>
          <w:szCs w:val="24"/>
        </w:rPr>
        <w:t>, [S.l.], v. 2, n. 1, p. 11-20, oct. 2016. ISSN 2477-2097. Available at: &lt;</w:t>
      </w:r>
      <w:hyperlink r:id="rId10" w:tgtFrame="_new" w:history="1">
        <w:r w:rsidRPr="009D6F98">
          <w:rPr>
            <w:rStyle w:val="Hyperlink"/>
            <w:rFonts w:ascii="Times New Roman" w:hAnsi="Times New Roman"/>
            <w:sz w:val="24"/>
            <w:szCs w:val="24"/>
          </w:rPr>
          <w:t>http://proceeding.sentrinov.org/index.php/sentrinov/article/view/163</w:t>
        </w:r>
      </w:hyperlink>
      <w:r w:rsidRPr="009D6F98">
        <w:rPr>
          <w:rFonts w:ascii="Times New Roman" w:hAnsi="Times New Roman"/>
          <w:sz w:val="24"/>
          <w:szCs w:val="24"/>
        </w:rPr>
        <w:t>&gt;.</w:t>
      </w:r>
    </w:p>
    <w:p w14:paraId="1DE8B9C4" w14:textId="77777777" w:rsidR="001D432E" w:rsidRDefault="001D432E" w:rsidP="001D432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id-ID"/>
        </w:rPr>
      </w:pPr>
    </w:p>
    <w:p w14:paraId="1A0F71F9" w14:textId="19D46227" w:rsidR="001D432E" w:rsidRDefault="00645A62" w:rsidP="009D6F9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id-ID"/>
        </w:rPr>
      </w:pPr>
      <w:r w:rsidRPr="009D6F98">
        <w:rPr>
          <w:rFonts w:ascii="Times New Roman" w:eastAsiaTheme="minorHAnsi" w:hAnsi="Times New Roman"/>
          <w:sz w:val="24"/>
          <w:szCs w:val="24"/>
          <w:lang w:val="id-ID"/>
        </w:rPr>
        <w:t>We crawled</w:t>
      </w:r>
      <w:r w:rsidR="001D432E">
        <w:rPr>
          <w:rFonts w:ascii="Times New Roman" w:eastAsiaTheme="minorHAnsi" w:hAnsi="Times New Roman"/>
          <w:sz w:val="24"/>
          <w:szCs w:val="24"/>
          <w:lang w:val="id-ID"/>
        </w:rPr>
        <w:t xml:space="preserve"> several categor</w:t>
      </w:r>
      <w:r w:rsidR="00BE6C0C">
        <w:rPr>
          <w:rFonts w:ascii="Times New Roman" w:eastAsiaTheme="minorHAnsi" w:hAnsi="Times New Roman"/>
          <w:sz w:val="24"/>
          <w:szCs w:val="24"/>
          <w:lang w:val="id-ID"/>
        </w:rPr>
        <w:t>ies</w:t>
      </w:r>
      <w:r w:rsidR="001D432E">
        <w:rPr>
          <w:rFonts w:ascii="Times New Roman" w:eastAsiaTheme="minorHAnsi" w:hAnsi="Times New Roman"/>
          <w:sz w:val="24"/>
          <w:szCs w:val="24"/>
          <w:lang w:val="id-ID"/>
        </w:rPr>
        <w:t xml:space="preserve"> of</w:t>
      </w:r>
      <w:r w:rsidRPr="009D6F98">
        <w:rPr>
          <w:rFonts w:ascii="Times New Roman" w:eastAsiaTheme="minorHAnsi" w:hAnsi="Times New Roman"/>
          <w:sz w:val="24"/>
          <w:szCs w:val="24"/>
          <w:lang w:val="id-ID"/>
        </w:rPr>
        <w:t xml:space="preserve"> the websites for 6 months from July 2015 until December 2015.</w:t>
      </w:r>
      <w:r w:rsidR="001D432E">
        <w:rPr>
          <w:rFonts w:ascii="Times New Roman" w:eastAsiaTheme="minorHAnsi" w:hAnsi="Times New Roman"/>
          <w:sz w:val="24"/>
          <w:szCs w:val="24"/>
          <w:lang w:val="id-ID"/>
        </w:rPr>
        <w:t xml:space="preserve"> </w:t>
      </w:r>
      <w:r w:rsidR="00CB29F1">
        <w:rPr>
          <w:rFonts w:ascii="Times New Roman" w:eastAsiaTheme="minorHAnsi" w:hAnsi="Times New Roman"/>
          <w:sz w:val="24"/>
          <w:szCs w:val="24"/>
          <w:lang w:val="id-ID"/>
        </w:rPr>
        <w:t xml:space="preserve">The corpus contains </w:t>
      </w:r>
      <w:r w:rsidR="00CB29F1" w:rsidRPr="00CB29F1">
        <w:rPr>
          <w:rFonts w:ascii="Times New Roman" w:eastAsiaTheme="minorHAnsi" w:hAnsi="Times New Roman"/>
          <w:sz w:val="24"/>
          <w:szCs w:val="24"/>
          <w:lang w:val="id-ID"/>
        </w:rPr>
        <w:t>150</w:t>
      </w:r>
      <w:r w:rsidR="00CB29F1">
        <w:rPr>
          <w:rFonts w:ascii="Times New Roman" w:eastAsiaTheme="minorHAnsi" w:hAnsi="Times New Roman"/>
          <w:sz w:val="24"/>
          <w:szCs w:val="24"/>
          <w:lang w:val="id-ID"/>
        </w:rPr>
        <w:t>,</w:t>
      </w:r>
      <w:r w:rsidR="00CB29F1" w:rsidRPr="00CB29F1">
        <w:rPr>
          <w:rFonts w:ascii="Times New Roman" w:eastAsiaTheme="minorHAnsi" w:hAnsi="Times New Roman"/>
          <w:sz w:val="24"/>
          <w:szCs w:val="24"/>
          <w:lang w:val="id-ID"/>
        </w:rPr>
        <w:t>466</w:t>
      </w:r>
      <w:r w:rsidR="00CB29F1">
        <w:rPr>
          <w:rFonts w:ascii="Times New Roman" w:eastAsiaTheme="minorHAnsi" w:hAnsi="Times New Roman"/>
          <w:sz w:val="24"/>
          <w:szCs w:val="24"/>
          <w:lang w:val="id-ID"/>
        </w:rPr>
        <w:t xml:space="preserve"> news articles.</w:t>
      </w:r>
      <w:r w:rsidR="00243085">
        <w:rPr>
          <w:rFonts w:ascii="Times New Roman" w:eastAsiaTheme="minorHAnsi" w:hAnsi="Times New Roman"/>
          <w:sz w:val="24"/>
          <w:szCs w:val="24"/>
          <w:lang w:val="id-ID"/>
        </w:rPr>
        <w:t xml:space="preserve"> </w:t>
      </w:r>
      <w:r w:rsidR="001D432E" w:rsidRPr="009D6F98">
        <w:rPr>
          <w:rFonts w:ascii="Times New Roman" w:eastAsiaTheme="minorHAnsi" w:hAnsi="Times New Roman"/>
          <w:sz w:val="24"/>
          <w:szCs w:val="24"/>
          <w:lang w:val="id-ID"/>
        </w:rPr>
        <w:t xml:space="preserve">The authors </w:t>
      </w:r>
      <w:r w:rsidR="005B4F8B">
        <w:rPr>
          <w:rFonts w:ascii="Times New Roman" w:eastAsiaTheme="minorHAnsi" w:hAnsi="Times New Roman"/>
          <w:sz w:val="24"/>
          <w:szCs w:val="24"/>
          <w:lang w:val="id-ID"/>
        </w:rPr>
        <w:t>are</w:t>
      </w:r>
      <w:r w:rsidR="001D432E" w:rsidRPr="009D6F98">
        <w:rPr>
          <w:rFonts w:ascii="Times New Roman" w:eastAsiaTheme="minorHAnsi" w:hAnsi="Times New Roman"/>
          <w:sz w:val="24"/>
          <w:szCs w:val="24"/>
          <w:lang w:val="id-ID"/>
        </w:rPr>
        <w:t xml:space="preserve"> not responsible for any further use of this corpus agains</w:t>
      </w:r>
      <w:r w:rsidR="00BE6C0C">
        <w:rPr>
          <w:rFonts w:ascii="Times New Roman" w:eastAsiaTheme="minorHAnsi" w:hAnsi="Times New Roman"/>
          <w:sz w:val="24"/>
          <w:szCs w:val="24"/>
          <w:lang w:val="id-ID"/>
        </w:rPr>
        <w:t>t</w:t>
      </w:r>
      <w:r w:rsidR="001D432E" w:rsidRPr="009D6F98">
        <w:rPr>
          <w:rFonts w:ascii="Times New Roman" w:eastAsiaTheme="minorHAnsi" w:hAnsi="Times New Roman"/>
          <w:sz w:val="24"/>
          <w:szCs w:val="24"/>
          <w:lang w:val="id-ID"/>
        </w:rPr>
        <w:t xml:space="preserve"> laws.</w:t>
      </w:r>
    </w:p>
    <w:p w14:paraId="3CC1CD17" w14:textId="1530BCCA" w:rsidR="001D432E" w:rsidRDefault="001D432E" w:rsidP="009D6F9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id-ID"/>
        </w:rPr>
      </w:pPr>
    </w:p>
    <w:p w14:paraId="54D00A17" w14:textId="7DADD58D" w:rsidR="001D432E" w:rsidRPr="001D432E" w:rsidRDefault="001D432E" w:rsidP="009D6F9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id-ID"/>
        </w:rPr>
      </w:pPr>
      <w:r>
        <w:rPr>
          <w:rFonts w:ascii="Times New Roman" w:eastAsiaTheme="minorHAnsi" w:hAnsi="Times New Roman"/>
          <w:sz w:val="24"/>
          <w:szCs w:val="24"/>
          <w:lang w:val="id-ID"/>
        </w:rPr>
        <w:t>The corpus is stored in JS</w:t>
      </w:r>
      <w:r w:rsidR="00FA0963">
        <w:rPr>
          <w:rFonts w:ascii="Times New Roman" w:eastAsiaTheme="minorHAnsi" w:hAnsi="Times New Roman"/>
          <w:sz w:val="24"/>
          <w:szCs w:val="24"/>
          <w:lang w:val="id-ID"/>
        </w:rPr>
        <w:t>O</w:t>
      </w:r>
      <w:r>
        <w:rPr>
          <w:rFonts w:ascii="Times New Roman" w:eastAsiaTheme="minorHAnsi" w:hAnsi="Times New Roman"/>
          <w:sz w:val="24"/>
          <w:szCs w:val="24"/>
          <w:lang w:val="id-ID"/>
        </w:rPr>
        <w:t>N</w:t>
      </w:r>
      <w:r w:rsidR="009F74FF">
        <w:rPr>
          <w:rFonts w:ascii="Times New Roman" w:eastAsiaTheme="minorHAnsi" w:hAnsi="Times New Roman"/>
          <w:sz w:val="24"/>
          <w:szCs w:val="24"/>
          <w:lang w:val="id-ID"/>
        </w:rPr>
        <w:t xml:space="preserve"> and XML</w:t>
      </w:r>
      <w:r>
        <w:rPr>
          <w:rFonts w:ascii="Times New Roman" w:eastAsiaTheme="minorHAnsi" w:hAnsi="Times New Roman"/>
          <w:sz w:val="24"/>
          <w:szCs w:val="24"/>
          <w:lang w:val="id-ID"/>
        </w:rPr>
        <w:t xml:space="preserve"> format</w:t>
      </w:r>
      <w:r w:rsidR="009F74FF">
        <w:rPr>
          <w:rFonts w:ascii="Times New Roman" w:eastAsiaTheme="minorHAnsi" w:hAnsi="Times New Roman"/>
          <w:sz w:val="24"/>
          <w:szCs w:val="24"/>
          <w:lang w:val="id-ID"/>
        </w:rPr>
        <w:t>. The JSON format</w:t>
      </w:r>
      <w:r>
        <w:rPr>
          <w:rFonts w:ascii="Times New Roman" w:eastAsiaTheme="minorHAnsi" w:hAnsi="Times New Roman"/>
          <w:sz w:val="24"/>
          <w:szCs w:val="24"/>
          <w:lang w:val="id-ID"/>
        </w:rPr>
        <w:t xml:space="preserve"> </w:t>
      </w:r>
      <w:r w:rsidR="009F74FF">
        <w:rPr>
          <w:rFonts w:ascii="Times New Roman" w:eastAsiaTheme="minorHAnsi" w:hAnsi="Times New Roman"/>
          <w:sz w:val="24"/>
          <w:szCs w:val="24"/>
          <w:lang w:val="id-ID"/>
        </w:rPr>
        <w:t xml:space="preserve">has </w:t>
      </w:r>
      <w:bookmarkStart w:id="0" w:name="_GoBack"/>
      <w:bookmarkEnd w:id="0"/>
      <w:r>
        <w:rPr>
          <w:rFonts w:ascii="Times New Roman" w:eastAsiaTheme="minorHAnsi" w:hAnsi="Times New Roman"/>
          <w:sz w:val="24"/>
          <w:szCs w:val="24"/>
          <w:lang w:val="id-ID"/>
        </w:rPr>
        <w:t>this structure:</w:t>
      </w:r>
    </w:p>
    <w:p w14:paraId="7D9E973A" w14:textId="77777777" w:rsidR="001D432E" w:rsidRPr="001D432E" w:rsidRDefault="001D432E" w:rsidP="001D43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D432E">
        <w:rPr>
          <w:rFonts w:ascii="Times New Roman" w:hAnsi="Times New Roman"/>
          <w:sz w:val="24"/>
          <w:szCs w:val="24"/>
        </w:rPr>
        <w:t>{</w:t>
      </w:r>
    </w:p>
    <w:p w14:paraId="481C8EF8" w14:textId="77777777" w:rsidR="001D432E" w:rsidRPr="001D432E" w:rsidRDefault="001D432E" w:rsidP="001D43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D432E">
        <w:rPr>
          <w:rFonts w:ascii="Times New Roman" w:hAnsi="Times New Roman"/>
          <w:sz w:val="24"/>
          <w:szCs w:val="24"/>
        </w:rPr>
        <w:t>“sumber”: “”,</w:t>
      </w:r>
    </w:p>
    <w:p w14:paraId="0AA5A686" w14:textId="77777777" w:rsidR="001D432E" w:rsidRPr="001D432E" w:rsidRDefault="001D432E" w:rsidP="001D43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D432E">
        <w:rPr>
          <w:rFonts w:ascii="Times New Roman" w:hAnsi="Times New Roman"/>
          <w:sz w:val="24"/>
          <w:szCs w:val="24"/>
        </w:rPr>
        <w:t>“Tanggal”: “”,</w:t>
      </w:r>
    </w:p>
    <w:p w14:paraId="0FF221C6" w14:textId="77777777" w:rsidR="001D432E" w:rsidRPr="001D432E" w:rsidRDefault="001D432E" w:rsidP="001D43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D432E">
        <w:rPr>
          <w:rFonts w:ascii="Times New Roman" w:hAnsi="Times New Roman"/>
          <w:sz w:val="24"/>
          <w:szCs w:val="24"/>
        </w:rPr>
        <w:t>“kategori”: “”,</w:t>
      </w:r>
    </w:p>
    <w:p w14:paraId="57065A28" w14:textId="77777777" w:rsidR="001D432E" w:rsidRPr="001D432E" w:rsidRDefault="001D432E" w:rsidP="001D43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D432E">
        <w:rPr>
          <w:rFonts w:ascii="Times New Roman" w:hAnsi="Times New Roman"/>
          <w:sz w:val="24"/>
          <w:szCs w:val="24"/>
        </w:rPr>
        <w:t>“judul”: “”,</w:t>
      </w:r>
    </w:p>
    <w:p w14:paraId="29BD9756" w14:textId="77777777" w:rsidR="001D432E" w:rsidRPr="001D432E" w:rsidRDefault="001D432E" w:rsidP="001D43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D432E">
        <w:rPr>
          <w:rFonts w:ascii="Times New Roman" w:hAnsi="Times New Roman"/>
          <w:sz w:val="24"/>
          <w:szCs w:val="24"/>
        </w:rPr>
        <w:t>“isi”: “”,</w:t>
      </w:r>
    </w:p>
    <w:p w14:paraId="696379CF" w14:textId="77777777" w:rsidR="001D432E" w:rsidRPr="001D432E" w:rsidRDefault="001D432E" w:rsidP="001D43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D432E">
        <w:rPr>
          <w:rFonts w:ascii="Times New Roman" w:hAnsi="Times New Roman"/>
          <w:sz w:val="24"/>
          <w:szCs w:val="24"/>
        </w:rPr>
        <w:t>“link”: “”</w:t>
      </w:r>
    </w:p>
    <w:p w14:paraId="7565B8AC" w14:textId="2844E38D" w:rsidR="00956D93" w:rsidRPr="009D6F98" w:rsidRDefault="001D432E" w:rsidP="001D43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D432E">
        <w:rPr>
          <w:rFonts w:ascii="Times New Roman" w:hAnsi="Times New Roman"/>
          <w:sz w:val="24"/>
          <w:szCs w:val="24"/>
        </w:rPr>
        <w:t>}</w:t>
      </w:r>
    </w:p>
    <w:p w14:paraId="3A47C5BD" w14:textId="68BABE28" w:rsidR="00645A62" w:rsidRPr="009D6F98" w:rsidRDefault="009D6F98" w:rsidP="009D6F9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Table 1. Corpus information in detail</w:t>
      </w:r>
    </w:p>
    <w:tbl>
      <w:tblPr>
        <w:tblW w:w="8500" w:type="dxa"/>
        <w:tblInd w:w="93" w:type="dxa"/>
        <w:tblLook w:val="04A0" w:firstRow="1" w:lastRow="0" w:firstColumn="1" w:lastColumn="0" w:noHBand="0" w:noVBand="1"/>
      </w:tblPr>
      <w:tblGrid>
        <w:gridCol w:w="1280"/>
        <w:gridCol w:w="1756"/>
        <w:gridCol w:w="1280"/>
        <w:gridCol w:w="1440"/>
        <w:gridCol w:w="1300"/>
        <w:gridCol w:w="1660"/>
      </w:tblGrid>
      <w:tr w:rsidR="00645A62" w:rsidRPr="009D6F98" w14:paraId="5C99D9D0" w14:textId="77777777" w:rsidTr="00645A62">
        <w:trPr>
          <w:trHeight w:val="300"/>
          <w:tblHeader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3D1F58D7" w14:textId="74CD1973" w:rsidR="00645A62" w:rsidRPr="009D6F98" w:rsidRDefault="009D6F98" w:rsidP="009D6F9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Month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769FF962" w14:textId="5721C0AB" w:rsidR="00645A62" w:rsidRPr="009D6F98" w:rsidRDefault="009D6F98" w:rsidP="009D6F9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Website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722F172A" w14:textId="385E2DD0" w:rsidR="00645A62" w:rsidRPr="009D6F98" w:rsidRDefault="009D6F98" w:rsidP="009D6F9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C</w:t>
            </w:r>
            <w:r w:rsidR="00645A62" w:rsidRPr="009D6F9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ategor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13989C20" w14:textId="57FA8F9D" w:rsidR="00645A62" w:rsidRPr="009D6F98" w:rsidRDefault="009D6F98" w:rsidP="009D6F9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Articles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60AA2076" w14:textId="358854CF" w:rsidR="00645A62" w:rsidRPr="009D6F98" w:rsidRDefault="009D6F98" w:rsidP="009D6F9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Words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79AC287A" w14:textId="4F73B6CA" w:rsidR="00645A62" w:rsidRPr="009D6F98" w:rsidRDefault="009D6F98" w:rsidP="009D6F9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Average words/ article</w:t>
            </w:r>
          </w:p>
        </w:tc>
      </w:tr>
      <w:tr w:rsidR="00645A62" w:rsidRPr="009D6F98" w14:paraId="79942504" w14:textId="77777777" w:rsidTr="00645A62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5E66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Juli 2015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45E6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kompas.com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6413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2180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1A8D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95132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9B6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290,0365854</w:t>
            </w:r>
          </w:p>
        </w:tc>
      </w:tr>
      <w:tr w:rsidR="00645A62" w:rsidRPr="009D6F98" w14:paraId="6CF02516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CF48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EA6D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3ED0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9451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B6C0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192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13336A65" w14:textId="77777777" w:rsidTr="00645A62">
        <w:trPr>
          <w:trHeight w:val="114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BA0D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769C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2885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4FAD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7313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151755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E12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251,25</w:t>
            </w:r>
          </w:p>
        </w:tc>
      </w:tr>
      <w:tr w:rsidR="00645A62" w:rsidRPr="009D6F98" w14:paraId="7CEDA3E3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55FA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3AE5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E2B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9E0B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1787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EB7B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491215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4B7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274,8824846</w:t>
            </w:r>
          </w:p>
        </w:tc>
      </w:tr>
      <w:tr w:rsidR="00645A62" w:rsidRPr="009D6F98" w14:paraId="1893F2E7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53A3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8434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8C93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C0A1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BD65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56621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AEF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239,9194915</w:t>
            </w:r>
          </w:p>
        </w:tc>
      </w:tr>
      <w:tr w:rsidR="00645A62" w:rsidRPr="009D6F98" w14:paraId="6B0E2B47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A521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C5C2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9151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C19E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9C1D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9E5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713F4810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F264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D13D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EFDF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1C4E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C638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25E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11D8D8B2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C87A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CC33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9317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BE6C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0D80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101072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454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301,7074627</w:t>
            </w:r>
          </w:p>
        </w:tc>
      </w:tr>
      <w:tr w:rsidR="00645A62" w:rsidRPr="009D6F98" w14:paraId="2D5D5CF7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D4D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B347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republika.co.id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7A1F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CCB6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33BD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36460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FE7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191,8947368</w:t>
            </w:r>
          </w:p>
        </w:tc>
      </w:tr>
      <w:tr w:rsidR="00645A62" w:rsidRPr="009D6F98" w14:paraId="4C99735A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44BB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A93F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B196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AB13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CEC7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8276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2DA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223,6756757</w:t>
            </w:r>
          </w:p>
        </w:tc>
      </w:tr>
      <w:tr w:rsidR="00645A62" w:rsidRPr="009D6F98" w14:paraId="47CFC578" w14:textId="77777777" w:rsidTr="00645A62">
        <w:trPr>
          <w:trHeight w:val="311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B1E0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D018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0C7A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908B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F6E3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245014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9D2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203,8386023</w:t>
            </w:r>
          </w:p>
        </w:tc>
      </w:tr>
      <w:tr w:rsidR="00645A62" w:rsidRPr="009D6F98" w14:paraId="231F7582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7553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C5FB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1CA2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5E52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5576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4197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844197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315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151,3983142</w:t>
            </w:r>
          </w:p>
        </w:tc>
      </w:tr>
      <w:tr w:rsidR="00645A62" w:rsidRPr="009D6F98" w14:paraId="4D0718AC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BC30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5FCB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C1CF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11E6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39D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17532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3C8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131,8195489</w:t>
            </w:r>
          </w:p>
        </w:tc>
      </w:tr>
      <w:tr w:rsidR="00645A62" w:rsidRPr="009D6F98" w14:paraId="495E7B6A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A695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7BC7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6123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EB4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EC83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196089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019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106,2813008</w:t>
            </w:r>
          </w:p>
        </w:tc>
      </w:tr>
      <w:tr w:rsidR="00645A62" w:rsidRPr="009D6F98" w14:paraId="57FDBA23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15EC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D1CB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40D1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83A4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06B5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160013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CA1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197,3033292</w:t>
            </w:r>
          </w:p>
        </w:tc>
      </w:tr>
      <w:tr w:rsidR="00645A62" w:rsidRPr="009D6F98" w14:paraId="6E816735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AB75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9709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1D3E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A5C5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479C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8AE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0D76AAD7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1568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1B06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viva.co.id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D87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491B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7D0F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89379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23E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281,9526814</w:t>
            </w:r>
          </w:p>
        </w:tc>
      </w:tr>
      <w:tr w:rsidR="00645A62" w:rsidRPr="009D6F98" w14:paraId="6D7C39CB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4C3F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F782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0852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1B42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883A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99505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392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214,9136069</w:t>
            </w:r>
          </w:p>
        </w:tc>
      </w:tr>
      <w:tr w:rsidR="00645A62" w:rsidRPr="009D6F98" w14:paraId="39A85595" w14:textId="77777777" w:rsidTr="00645A62">
        <w:trPr>
          <w:trHeight w:val="177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2114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E172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A1F4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E11C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BC65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213521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F94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236,1957965</w:t>
            </w:r>
          </w:p>
        </w:tc>
      </w:tr>
      <w:tr w:rsidR="00645A62" w:rsidRPr="009D6F98" w14:paraId="6A5443DE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8119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7AD3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DDFC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E3D8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BC11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469721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165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236,6352645</w:t>
            </w:r>
          </w:p>
        </w:tc>
      </w:tr>
      <w:tr w:rsidR="00645A62" w:rsidRPr="009D6F98" w14:paraId="21B35079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C940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8D95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5D86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C01C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CC34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63027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278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225,9032258</w:t>
            </w:r>
          </w:p>
        </w:tc>
      </w:tr>
      <w:tr w:rsidR="00645A62" w:rsidRPr="009D6F98" w14:paraId="79AA6690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2FC4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55D8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CCC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5DC7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848C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367724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E76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196,1194667</w:t>
            </w:r>
          </w:p>
        </w:tc>
      </w:tr>
      <w:tr w:rsidR="00645A62" w:rsidRPr="009D6F98" w14:paraId="3080B4B7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D88F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3FE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B4D8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86D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2EF0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612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53A1E065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1960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4E08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5B8E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2B84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35CA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074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060324FE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A65F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6CEC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tribunnews.com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7B9E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2C3C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E923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6D1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72295C4F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ED8E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2D07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4E6F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E256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D50F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27492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9D5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214,78125</w:t>
            </w:r>
          </w:p>
        </w:tc>
      </w:tr>
      <w:tr w:rsidR="00645A62" w:rsidRPr="009D6F98" w14:paraId="52F38C28" w14:textId="77777777" w:rsidTr="00645A62">
        <w:trPr>
          <w:trHeight w:val="7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7420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BEB3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B886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DA9B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D5E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142433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F10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201,4611033</w:t>
            </w:r>
          </w:p>
        </w:tc>
      </w:tr>
      <w:tr w:rsidR="00645A62" w:rsidRPr="009D6F98" w14:paraId="3D84C92B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4AE6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27C8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0373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2E93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2647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A7BB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506624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CC7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191,3955421</w:t>
            </w:r>
          </w:p>
        </w:tc>
      </w:tr>
      <w:tr w:rsidR="00645A62" w:rsidRPr="009D6F98" w14:paraId="5017CC73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6405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F8C5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7E90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A25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698C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94933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C93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191,0120724</w:t>
            </w:r>
          </w:p>
        </w:tc>
      </w:tr>
      <w:tr w:rsidR="00645A62" w:rsidRPr="009D6F98" w14:paraId="6041AC63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B46D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8C77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36F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F4D1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C781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E2C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49DBFD2B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F2A9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2519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0695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7037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C5DD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55679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061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220,0750988</w:t>
            </w:r>
          </w:p>
        </w:tc>
      </w:tr>
      <w:tr w:rsidR="00645A62" w:rsidRPr="009D6F98" w14:paraId="45AF5F18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C3FC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7710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7510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BC08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5A5C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83144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A51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136,5254516</w:t>
            </w:r>
          </w:p>
        </w:tc>
      </w:tr>
      <w:tr w:rsidR="00645A62" w:rsidRPr="009D6F98" w14:paraId="5BDA78D3" w14:textId="77777777" w:rsidTr="00645A62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FE47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Agustus 2015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CDE1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kompas.com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19E3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010F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8350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95042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A1E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276,2848837</w:t>
            </w:r>
          </w:p>
        </w:tc>
      </w:tr>
      <w:tr w:rsidR="00645A62" w:rsidRPr="009D6F98" w14:paraId="7026E081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A1E0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FCC0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3640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B2C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6BD5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B0FB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6CBA38D2" w14:textId="77777777" w:rsidTr="00645A62">
        <w:trPr>
          <w:trHeight w:val="198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FACD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5ED2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7A41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0008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0BE3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232924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296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263,7870895</w:t>
            </w:r>
          </w:p>
        </w:tc>
      </w:tr>
      <w:tr w:rsidR="00645A62" w:rsidRPr="009D6F98" w14:paraId="7ACE21A4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2B96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FEB5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4BF5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DA97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C6A3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499964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B9C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276,0706792</w:t>
            </w:r>
          </w:p>
        </w:tc>
      </w:tr>
      <w:tr w:rsidR="00645A62" w:rsidRPr="009D6F98" w14:paraId="41F03C7C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D97A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9A0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27BC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43F3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9EF5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78244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4FB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273,5804196</w:t>
            </w:r>
          </w:p>
        </w:tc>
      </w:tr>
      <w:tr w:rsidR="00645A62" w:rsidRPr="009D6F98" w14:paraId="679348A0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42A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3DAB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964B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A4F1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A356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5B6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51A279E0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60EC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183F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F8F5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BC25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8DF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365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063140D6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A714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9522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2022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882E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2CCB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114641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029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309,0053908</w:t>
            </w:r>
          </w:p>
        </w:tc>
      </w:tr>
      <w:tr w:rsidR="00645A62" w:rsidRPr="009D6F98" w14:paraId="6627DB8C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10D6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B58E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republika.co.id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F13E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C3BC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ECCA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52792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66A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182,6712803</w:t>
            </w:r>
          </w:p>
        </w:tc>
      </w:tr>
      <w:tr w:rsidR="00645A62" w:rsidRPr="009D6F98" w14:paraId="4EDFCA4E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E839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C249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30D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7C7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71C2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18279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CB9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186,5204082</w:t>
            </w:r>
          </w:p>
        </w:tc>
      </w:tr>
      <w:tr w:rsidR="00645A62" w:rsidRPr="009D6F98" w14:paraId="60E2FED8" w14:textId="77777777" w:rsidTr="00645A62">
        <w:trPr>
          <w:trHeight w:val="7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0F9C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C747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7D4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D057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7378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222342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816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165,9268657</w:t>
            </w:r>
          </w:p>
        </w:tc>
      </w:tr>
      <w:tr w:rsidR="00645A62" w:rsidRPr="009D6F98" w14:paraId="64CC38A2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787A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CBE3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9C05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3745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4103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3C93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596105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E3A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145,2851572</w:t>
            </w:r>
          </w:p>
        </w:tc>
      </w:tr>
      <w:tr w:rsidR="00645A62" w:rsidRPr="009D6F98" w14:paraId="737A2CC0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59D2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BD0F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6D9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271C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4C2E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27022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F44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122,2714932</w:t>
            </w:r>
          </w:p>
        </w:tc>
      </w:tr>
      <w:tr w:rsidR="00645A62" w:rsidRPr="009D6F98" w14:paraId="7738B15A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3A87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32B5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3367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8A5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D19B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227834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8EF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116,1233435</w:t>
            </w:r>
          </w:p>
        </w:tc>
      </w:tr>
      <w:tr w:rsidR="00645A62" w:rsidRPr="009D6F98" w14:paraId="4C14E0C2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8C8F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3CFD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9C9A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9848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EE54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131661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D7B6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127,5784884</w:t>
            </w:r>
          </w:p>
        </w:tc>
      </w:tr>
      <w:tr w:rsidR="00645A62" w:rsidRPr="009D6F98" w14:paraId="2EF0077C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F5C8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C752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79DD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FAD0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CB7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D59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6451BA58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BE7E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C6A2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viva.co.id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115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0445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BBD7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114143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469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281,8345679</w:t>
            </w:r>
          </w:p>
        </w:tc>
      </w:tr>
      <w:tr w:rsidR="00645A62" w:rsidRPr="009D6F98" w14:paraId="47CAF101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69C8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0E49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DD84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020A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2356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148398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D4B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229,0092593</w:t>
            </w:r>
          </w:p>
        </w:tc>
      </w:tr>
      <w:tr w:rsidR="00645A62" w:rsidRPr="009D6F98" w14:paraId="3EA427F3" w14:textId="77777777" w:rsidTr="00645A62">
        <w:trPr>
          <w:trHeight w:val="26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97B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4437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CB76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47A0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49C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275575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750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236,5450644</w:t>
            </w:r>
          </w:p>
        </w:tc>
      </w:tr>
      <w:tr w:rsidR="00645A62" w:rsidRPr="009D6F98" w14:paraId="53B1A2F9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5FF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7FDB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C638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28E3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727A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455581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10A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251,7022099</w:t>
            </w:r>
          </w:p>
        </w:tc>
      </w:tr>
      <w:tr w:rsidR="00645A62" w:rsidRPr="009D6F98" w14:paraId="230CA13C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61A6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A32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20E4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B1CE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0929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87888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D8C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233,1246684</w:t>
            </w:r>
          </w:p>
        </w:tc>
      </w:tr>
      <w:tr w:rsidR="00645A62" w:rsidRPr="009D6F98" w14:paraId="0F319189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23FF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C669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82E0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AC2D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2170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0CAE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437461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E1B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201,5949309</w:t>
            </w:r>
          </w:p>
        </w:tc>
      </w:tr>
      <w:tr w:rsidR="00645A62" w:rsidRPr="009D6F98" w14:paraId="69617C55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8FCF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EC6B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AFD2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DA4D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B66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B05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45BEDCD6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BAA9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C10E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295D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C0EA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A446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FE4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50FA9C4E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AEA2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620B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tribunnews.com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266C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C8BE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EC5B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30A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75225E01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B33E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3F1E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3E67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E0C6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675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75372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517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239,2761905</w:t>
            </w:r>
          </w:p>
        </w:tc>
      </w:tr>
      <w:tr w:rsidR="00645A62" w:rsidRPr="009D6F98" w14:paraId="7E14FB06" w14:textId="77777777" w:rsidTr="00645A62">
        <w:trPr>
          <w:trHeight w:val="13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D3E6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FE0F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54A2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99FE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7C7B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208820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9CA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205,9368836</w:t>
            </w:r>
          </w:p>
        </w:tc>
      </w:tr>
      <w:tr w:rsidR="00645A62" w:rsidRPr="009D6F98" w14:paraId="5FB92A4B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F0A2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F5B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4851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2A1F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2981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D508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596491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5C4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200,0976182</w:t>
            </w:r>
          </w:p>
        </w:tc>
      </w:tr>
      <w:tr w:rsidR="00645A62" w:rsidRPr="009D6F98" w14:paraId="0735C6A5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86E1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34E7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58E8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9E1C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72F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117808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C42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188,1916933</w:t>
            </w:r>
          </w:p>
        </w:tc>
      </w:tr>
      <w:tr w:rsidR="00645A62" w:rsidRPr="009D6F98" w14:paraId="20D4C109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268A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6B2A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0898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9109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DE65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6D8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4A94DCE3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E419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66CE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DE01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9E4C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BC3F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51153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FB2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213,1375</w:t>
            </w:r>
          </w:p>
        </w:tc>
      </w:tr>
      <w:tr w:rsidR="00645A62" w:rsidRPr="009D6F98" w14:paraId="1C3819CD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AC28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4F17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FF57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8A0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15C0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76649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58F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132,3816926</w:t>
            </w:r>
          </w:p>
        </w:tc>
      </w:tr>
      <w:tr w:rsidR="00645A62" w:rsidRPr="009D6F98" w14:paraId="1323BF3E" w14:textId="77777777" w:rsidTr="00645A62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297E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September 2015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9546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kompas.com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6C53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8766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2C8F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115761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C35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292,3257576</w:t>
            </w:r>
          </w:p>
        </w:tc>
      </w:tr>
      <w:tr w:rsidR="00645A62" w:rsidRPr="009D6F98" w14:paraId="1F9C2B9A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C70C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0936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2FCC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3B6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802A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C73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18B4FC67" w14:textId="77777777" w:rsidTr="00645A62">
        <w:trPr>
          <w:trHeight w:val="125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1634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A545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2544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7734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DEB5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246274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66A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261,4373673</w:t>
            </w:r>
          </w:p>
        </w:tc>
      </w:tr>
      <w:tr w:rsidR="00645A62" w:rsidRPr="009D6F98" w14:paraId="00099C3E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3B11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CB51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CEE9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983D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30A6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558441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AF3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275,2296698</w:t>
            </w:r>
          </w:p>
        </w:tc>
      </w:tr>
      <w:tr w:rsidR="00645A62" w:rsidRPr="009D6F98" w14:paraId="20D5A3D3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BAB4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6717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C1CA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4C17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E909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52779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46E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270,6615385</w:t>
            </w:r>
          </w:p>
        </w:tc>
      </w:tr>
      <w:tr w:rsidR="00645A62" w:rsidRPr="009D6F98" w14:paraId="7A8637BA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A86F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82C6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C95F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19B5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223F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906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3F19052A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4D92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A728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8469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9B6E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A626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FDB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19482FAC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7FD5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FC23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A5AE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DF5C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9E2E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147738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801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358,5873786</w:t>
            </w:r>
          </w:p>
        </w:tc>
      </w:tr>
      <w:tr w:rsidR="00645A62" w:rsidRPr="009D6F98" w14:paraId="62E4A035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99A0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5B48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republika.co.id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BD0F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DBB2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18C0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51457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BF9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192,0037313</w:t>
            </w:r>
          </w:p>
        </w:tc>
      </w:tr>
      <w:tr w:rsidR="00645A62" w:rsidRPr="009D6F98" w14:paraId="54A1BA37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2F79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1D3C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6EE8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9C4C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FCDC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13260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2FC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192,173913</w:t>
            </w:r>
          </w:p>
        </w:tc>
      </w:tr>
      <w:tr w:rsidR="00645A62" w:rsidRPr="009D6F98" w14:paraId="734BE283" w14:textId="77777777" w:rsidTr="00645A62">
        <w:trPr>
          <w:trHeight w:val="278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BBA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8D02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75EB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A2CF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BAAF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203243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982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171,5130802</w:t>
            </w:r>
          </w:p>
        </w:tc>
      </w:tr>
      <w:tr w:rsidR="00645A62" w:rsidRPr="009D6F98" w14:paraId="59ADDB07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DBBB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6F0A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52E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6109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4398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61C3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627014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0A6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142,5679854</w:t>
            </w:r>
          </w:p>
        </w:tc>
      </w:tr>
      <w:tr w:rsidR="00645A62" w:rsidRPr="009D6F98" w14:paraId="0F4E1912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876C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29FD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9ECD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EEA3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CF79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17845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E03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127,4642857</w:t>
            </w:r>
          </w:p>
        </w:tc>
      </w:tr>
      <w:tr w:rsidR="00645A62" w:rsidRPr="009D6F98" w14:paraId="7850DC0A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46EA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5CF7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4D70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B113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0892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211069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880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106,3319899</w:t>
            </w:r>
          </w:p>
        </w:tc>
      </w:tr>
      <w:tr w:rsidR="00645A62" w:rsidRPr="009D6F98" w14:paraId="435B10CA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65CA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C3CA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3E1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AED9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AAA8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143436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E41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156,9321663</w:t>
            </w:r>
          </w:p>
        </w:tc>
      </w:tr>
      <w:tr w:rsidR="00645A62" w:rsidRPr="009D6F98" w14:paraId="4C2E87CB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FF09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CED0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EE7A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A137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88FC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66F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4711EF34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C641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7BA8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viva.co.id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C1C3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3734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92F1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114991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AB8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297,1343669</w:t>
            </w:r>
          </w:p>
        </w:tc>
      </w:tr>
      <w:tr w:rsidR="00645A62" w:rsidRPr="009D6F98" w14:paraId="2570E0C8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2737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439F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109E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6CEB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4575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124542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3B7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223,5942549</w:t>
            </w:r>
          </w:p>
        </w:tc>
      </w:tr>
      <w:tr w:rsidR="00645A62" w:rsidRPr="009D6F98" w14:paraId="6E099627" w14:textId="77777777" w:rsidTr="00645A62">
        <w:trPr>
          <w:trHeight w:val="274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C13F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8187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E9C2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CD6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AA41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270145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E9D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236,3473316</w:t>
            </w:r>
          </w:p>
        </w:tc>
      </w:tr>
      <w:tr w:rsidR="00645A62" w:rsidRPr="009D6F98" w14:paraId="3C56F9A3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2527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2D2F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4DE0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64E4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D86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514408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6D6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256,5625935</w:t>
            </w:r>
          </w:p>
        </w:tc>
      </w:tr>
      <w:tr w:rsidR="00645A62" w:rsidRPr="009D6F98" w14:paraId="519EB232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3A74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5FA9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AF63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4EF9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7D8C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85182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411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230,2216216</w:t>
            </w:r>
          </w:p>
        </w:tc>
      </w:tr>
      <w:tr w:rsidR="00645A62" w:rsidRPr="009D6F98" w14:paraId="79FDEEF2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713C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DF36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EE4B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A4DA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2266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2BAF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471598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7CC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208,1191527</w:t>
            </w:r>
          </w:p>
        </w:tc>
      </w:tr>
      <w:tr w:rsidR="00645A62" w:rsidRPr="009D6F98" w14:paraId="6CEBC875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4BD4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D9D3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513B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1E09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F8F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FC1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4AE5EA9B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6231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C390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503C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FC1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E189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1ED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7ECC064C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627A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233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tribunnews.com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CC92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CA9D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D69F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F02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28C550A8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A9FE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511F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03C9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0C48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0ED2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24481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BC4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209,2393162</w:t>
            </w:r>
          </w:p>
        </w:tc>
      </w:tr>
      <w:tr w:rsidR="00645A62" w:rsidRPr="009D6F98" w14:paraId="0A0BBD4E" w14:textId="77777777" w:rsidTr="00645A62">
        <w:trPr>
          <w:trHeight w:val="7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3F48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9B5E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4B30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5692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044A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212993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9C5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195,0485348</w:t>
            </w:r>
          </w:p>
        </w:tc>
      </w:tr>
      <w:tr w:rsidR="00645A62" w:rsidRPr="009D6F98" w14:paraId="0F83C760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A0B0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55C5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43EF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0368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9179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579482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ABF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192,967699</w:t>
            </w:r>
          </w:p>
        </w:tc>
      </w:tr>
      <w:tr w:rsidR="00645A62" w:rsidRPr="009D6F98" w14:paraId="53501C22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45A9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4D70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9346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B401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747F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104677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A7B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197,5037736</w:t>
            </w:r>
          </w:p>
        </w:tc>
      </w:tr>
      <w:tr w:rsidR="00645A62" w:rsidRPr="009D6F98" w14:paraId="27141878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24B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1243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6AD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A5C3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FDCC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A13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525A52BA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B8AB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631A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BA7F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76F8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05E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57251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6A0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189,5728477</w:t>
            </w:r>
          </w:p>
        </w:tc>
      </w:tr>
      <w:tr w:rsidR="00645A62" w:rsidRPr="009D6F98" w14:paraId="046B9874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48EA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1516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D4AE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FD31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107E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69233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ACE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140,7174797</w:t>
            </w:r>
          </w:p>
        </w:tc>
      </w:tr>
      <w:tr w:rsidR="00645A62" w:rsidRPr="009D6F98" w14:paraId="2385BF4E" w14:textId="77777777" w:rsidTr="00645A62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44EE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Oktober 2015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55D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kompas.com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22C1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1832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08BF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104662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49B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271,1450777</w:t>
            </w:r>
          </w:p>
        </w:tc>
      </w:tr>
      <w:tr w:rsidR="00645A62" w:rsidRPr="009D6F98" w14:paraId="2668253B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8C90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635B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8861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C6EC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1B28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219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5B2D56FD" w14:textId="77777777" w:rsidTr="00645A62">
        <w:trPr>
          <w:trHeight w:val="7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0DD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3EC6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137A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20F9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DC81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209258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BE5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266,2315522</w:t>
            </w:r>
          </w:p>
        </w:tc>
      </w:tr>
      <w:tr w:rsidR="00645A62" w:rsidRPr="009D6F98" w14:paraId="5DCFE6B4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F0F0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FBD8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6E35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C981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4EA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521171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266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268,9220846</w:t>
            </w:r>
          </w:p>
        </w:tc>
      </w:tr>
      <w:tr w:rsidR="00645A62" w:rsidRPr="009D6F98" w14:paraId="7681BDA5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2647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4808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43C8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1B27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899B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79748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899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295,362963</w:t>
            </w:r>
          </w:p>
        </w:tc>
      </w:tr>
      <w:tr w:rsidR="00645A62" w:rsidRPr="009D6F98" w14:paraId="7A8713A6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567F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14BE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A0EC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68A3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04AB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7BA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61B04278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9B5D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1367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46D9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E2B2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B42F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49C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0FD8DAAE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2DF3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B2BB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8A4F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D1B8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6D42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136420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A80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339,3532338</w:t>
            </w:r>
          </w:p>
        </w:tc>
      </w:tr>
      <w:tr w:rsidR="00645A62" w:rsidRPr="009D6F98" w14:paraId="5E3152AB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9F94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D489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republika.co.id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60E3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B18A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DE15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50620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873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201,6733068</w:t>
            </w:r>
          </w:p>
        </w:tc>
      </w:tr>
      <w:tr w:rsidR="00645A62" w:rsidRPr="009D6F98" w14:paraId="0AC61A69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D4B4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EB95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A105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0734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6B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16532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249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157,447619</w:t>
            </w:r>
          </w:p>
        </w:tc>
      </w:tr>
      <w:tr w:rsidR="00645A62" w:rsidRPr="009D6F98" w14:paraId="54DB5C95" w14:textId="77777777" w:rsidTr="00645A62">
        <w:trPr>
          <w:trHeight w:val="77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DD0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00A5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8DA7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19F3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592E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174085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F81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138,602707</w:t>
            </w:r>
          </w:p>
        </w:tc>
      </w:tr>
      <w:tr w:rsidR="00645A62" w:rsidRPr="009D6F98" w14:paraId="4BC20B98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B971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155A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0D0B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515B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5391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FD22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741706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B12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137,5822667</w:t>
            </w:r>
          </w:p>
        </w:tc>
      </w:tr>
      <w:tr w:rsidR="00645A62" w:rsidRPr="009D6F98" w14:paraId="0A78E8E5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3ABA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DBD1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68C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F833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8D40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22131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F9A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101,5183486</w:t>
            </w:r>
          </w:p>
        </w:tc>
      </w:tr>
      <w:tr w:rsidR="00645A62" w:rsidRPr="009D6F98" w14:paraId="0530CE99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B4F8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648E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6B5F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03AA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B7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184265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318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96,82869154</w:t>
            </w:r>
          </w:p>
        </w:tc>
      </w:tr>
      <w:tr w:rsidR="00645A62" w:rsidRPr="009D6F98" w14:paraId="0FC4BB77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287E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50F0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E2C0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CC48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BD4F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180659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FFD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185,4815195</w:t>
            </w:r>
          </w:p>
        </w:tc>
      </w:tr>
      <w:tr w:rsidR="00645A62" w:rsidRPr="009D6F98" w14:paraId="72CA4B7F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88E5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9455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715F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2975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5EE0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610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0C255871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F392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15ED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viva.co.id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15D9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035C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B2D6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114463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2DF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287,5954774</w:t>
            </w:r>
          </w:p>
        </w:tc>
      </w:tr>
      <w:tr w:rsidR="00645A62" w:rsidRPr="009D6F98" w14:paraId="07821DA2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E964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7261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CF81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6DCA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CD3E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119800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425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222,6765799</w:t>
            </w:r>
          </w:p>
        </w:tc>
      </w:tr>
      <w:tr w:rsidR="00645A62" w:rsidRPr="009D6F98" w14:paraId="38414A9D" w14:textId="77777777" w:rsidTr="00645A62">
        <w:trPr>
          <w:trHeight w:val="88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77B2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CAD4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097B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A462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19F0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270821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BCF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243,9828829</w:t>
            </w:r>
          </w:p>
        </w:tc>
      </w:tr>
      <w:tr w:rsidR="00645A62" w:rsidRPr="009D6F98" w14:paraId="0F69D7AD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83EA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9644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944E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3FEB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ECAC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512748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6258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257,2744606</w:t>
            </w:r>
          </w:p>
        </w:tc>
      </w:tr>
      <w:tr w:rsidR="00645A62" w:rsidRPr="009D6F98" w14:paraId="3D42A502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3CD7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DE88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E79E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689B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E680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87150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DA7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233,0213904</w:t>
            </w:r>
          </w:p>
        </w:tc>
      </w:tr>
      <w:tr w:rsidR="00645A62" w:rsidRPr="009D6F98" w14:paraId="5315141B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10F2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F5D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6C6F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BE2B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5A9C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430469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DFCB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208,4595642</w:t>
            </w:r>
          </w:p>
        </w:tc>
      </w:tr>
      <w:tr w:rsidR="00645A62" w:rsidRPr="009D6F98" w14:paraId="524FCE9E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133E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1654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6793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5A79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C5AC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39D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6927EE13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65CA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CBFD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97BA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9342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33D8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06B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6892AE2C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54D4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3939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tribunnews.com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AAB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E5A4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98FE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BF4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09394B19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0C97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DC14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BD17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F05C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CF3B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26147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803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193,6814815</w:t>
            </w:r>
          </w:p>
        </w:tc>
      </w:tr>
      <w:tr w:rsidR="00645A62" w:rsidRPr="009D6F98" w14:paraId="36262D45" w14:textId="77777777" w:rsidTr="00645A62">
        <w:trPr>
          <w:trHeight w:val="7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2A97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C1A9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4DD1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3553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9C56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182697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C0E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182,3323353</w:t>
            </w:r>
          </w:p>
        </w:tc>
      </w:tr>
      <w:tr w:rsidR="00645A62" w:rsidRPr="009D6F98" w14:paraId="59208333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37EE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85E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630C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958A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3056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A876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547963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9C7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179,3072644</w:t>
            </w:r>
          </w:p>
        </w:tc>
      </w:tr>
      <w:tr w:rsidR="00645A62" w:rsidRPr="009D6F98" w14:paraId="00EAF835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627C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1A90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D7AC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C285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3875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117661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CFC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188,5592949</w:t>
            </w:r>
          </w:p>
        </w:tc>
      </w:tr>
      <w:tr w:rsidR="00645A62" w:rsidRPr="009D6F98" w14:paraId="00A29BCE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0BBA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E56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A0BB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F6CA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7227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487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7E897476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FE58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4847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BBA1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F599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D40F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44253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EDC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172,1906615</w:t>
            </w:r>
          </w:p>
        </w:tc>
      </w:tr>
      <w:tr w:rsidR="00645A62" w:rsidRPr="009D6F98" w14:paraId="25B3D471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5CC6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F56D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47F8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E3C8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608D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60388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50F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139,1428571</w:t>
            </w:r>
          </w:p>
        </w:tc>
      </w:tr>
      <w:tr w:rsidR="00645A62" w:rsidRPr="009D6F98" w14:paraId="5AFA2845" w14:textId="77777777" w:rsidTr="00645A62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9B0F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November 2015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5E8B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kompas.com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E76B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E604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0EE1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101254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E82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265,7585302</w:t>
            </w:r>
          </w:p>
        </w:tc>
      </w:tr>
      <w:tr w:rsidR="00645A62" w:rsidRPr="009D6F98" w14:paraId="5F68A0C9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BDB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565A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A7C0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5251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D73B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3DC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2BA81C31" w14:textId="77777777" w:rsidTr="00645A62">
        <w:trPr>
          <w:trHeight w:val="25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D2B8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B416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87C6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89A6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7993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231669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9C6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255,1420705</w:t>
            </w:r>
          </w:p>
        </w:tc>
      </w:tr>
      <w:tr w:rsidR="00645A62" w:rsidRPr="009D6F98" w14:paraId="390FCE92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E4D7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E4A2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0CE6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B43B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1727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2D9D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456738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B022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264,4690214</w:t>
            </w:r>
          </w:p>
        </w:tc>
      </w:tr>
      <w:tr w:rsidR="00645A62" w:rsidRPr="009D6F98" w14:paraId="3F48C800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4768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306E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DD10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8909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0FB8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53137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523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268,3686869</w:t>
            </w:r>
          </w:p>
        </w:tc>
      </w:tr>
      <w:tr w:rsidR="00645A62" w:rsidRPr="009D6F98" w14:paraId="00A09569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D79A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194D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9239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796B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D1D0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E903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079A9A5F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08C6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7FCA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55E5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0F78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52AF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458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0FEFE889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D19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4F4E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42F7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DB14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71B2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102733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8F7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325,1044304</w:t>
            </w:r>
          </w:p>
        </w:tc>
      </w:tr>
      <w:tr w:rsidR="00645A62" w:rsidRPr="009D6F98" w14:paraId="2DDB06D6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88AB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F4CA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republika.co.id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B796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D6F1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C675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64549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D98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182,8583569</w:t>
            </w:r>
          </w:p>
        </w:tc>
      </w:tr>
      <w:tr w:rsidR="00645A62" w:rsidRPr="009D6F98" w14:paraId="10DAF583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208F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E178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8D02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5968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B606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15515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0AB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166,827957</w:t>
            </w:r>
          </w:p>
        </w:tc>
      </w:tr>
      <w:tr w:rsidR="00645A62" w:rsidRPr="009D6F98" w14:paraId="2F5D6C9A" w14:textId="77777777" w:rsidTr="00645A62">
        <w:trPr>
          <w:trHeight w:val="26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94CB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04C0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0F8E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9089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407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133949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737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136,404277</w:t>
            </w:r>
          </w:p>
        </w:tc>
      </w:tr>
      <w:tr w:rsidR="00645A62" w:rsidRPr="009D6F98" w14:paraId="782D3053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C0C6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5086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F9B8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F450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5231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8822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648433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CCC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123,9596635</w:t>
            </w:r>
          </w:p>
        </w:tc>
      </w:tr>
      <w:tr w:rsidR="00645A62" w:rsidRPr="009D6F98" w14:paraId="5609473A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3D80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3C31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FF98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4CEB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C1DE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33010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CAE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117,0567376</w:t>
            </w:r>
          </w:p>
        </w:tc>
      </w:tr>
      <w:tr w:rsidR="00645A62" w:rsidRPr="009D6F98" w14:paraId="7752C91F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E5C3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127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4C4A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8423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1694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FDBE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187595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8DD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110,7408501</w:t>
            </w:r>
          </w:p>
        </w:tc>
      </w:tr>
      <w:tr w:rsidR="00645A62" w:rsidRPr="009D6F98" w14:paraId="4A6986E6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9DE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77EB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4A18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64FC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E550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131002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184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155,584323</w:t>
            </w:r>
          </w:p>
        </w:tc>
      </w:tr>
      <w:tr w:rsidR="00645A62" w:rsidRPr="009D6F98" w14:paraId="367FF90B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9073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589E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8A8C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0B5A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5F18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BFD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2BFC269F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F59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7461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viva.co.id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9E9C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B55C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7B53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117699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23E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294,2475</w:t>
            </w:r>
          </w:p>
        </w:tc>
      </w:tr>
      <w:tr w:rsidR="00645A62" w:rsidRPr="009D6F98" w14:paraId="5A875EF2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26E5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FCB8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F142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481B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1451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117670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382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228,0426357</w:t>
            </w:r>
          </w:p>
        </w:tc>
      </w:tr>
      <w:tr w:rsidR="00645A62" w:rsidRPr="009D6F98" w14:paraId="33B0CE54" w14:textId="77777777" w:rsidTr="00645A62">
        <w:trPr>
          <w:trHeight w:val="127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247A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8E0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DBEB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A0F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EE55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270279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6BB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248,4181985</w:t>
            </w:r>
          </w:p>
        </w:tc>
      </w:tr>
      <w:tr w:rsidR="00645A62" w:rsidRPr="009D6F98" w14:paraId="22E54F69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8429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0293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4AC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093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1555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A4B8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396433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D9E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254,940836</w:t>
            </w:r>
          </w:p>
        </w:tc>
      </w:tr>
      <w:tr w:rsidR="00645A62" w:rsidRPr="009D6F98" w14:paraId="44BA30DE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441B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9E9C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9C75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124D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FADA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75796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3C6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234,6625387</w:t>
            </w:r>
          </w:p>
        </w:tc>
      </w:tr>
      <w:tr w:rsidR="00645A62" w:rsidRPr="009D6F98" w14:paraId="51ABAE87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184D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153C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75A2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941E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1672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394983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F3CC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213,6197945</w:t>
            </w:r>
          </w:p>
        </w:tc>
      </w:tr>
      <w:tr w:rsidR="00645A62" w:rsidRPr="009D6F98" w14:paraId="2124DDC0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34D9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40D1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8166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F894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3A87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A8F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0C4D9202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BCB1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A2D7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FAD8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04EA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67B9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33B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06557648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720F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9173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tribunnews.com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DB27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4C4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E4F5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0AB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697B752B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7684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8F1A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C009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F880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2795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18113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ED2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199,043956</w:t>
            </w:r>
          </w:p>
        </w:tc>
      </w:tr>
      <w:tr w:rsidR="00645A62" w:rsidRPr="009D6F98" w14:paraId="1A70851F" w14:textId="77777777" w:rsidTr="00645A62">
        <w:trPr>
          <w:trHeight w:val="138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AD7B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1C92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E3F2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8685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6E66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190975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25B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182,7511962</w:t>
            </w:r>
          </w:p>
        </w:tc>
      </w:tr>
      <w:tr w:rsidR="00645A62" w:rsidRPr="009D6F98" w14:paraId="25BAF2A8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FAD1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0E38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4F85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84D6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2994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EC89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534933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A7C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178,6683367</w:t>
            </w:r>
          </w:p>
        </w:tc>
      </w:tr>
      <w:tr w:rsidR="00645A62" w:rsidRPr="009D6F98" w14:paraId="1414FF51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BD27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5613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E5F5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CF5A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81DF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118555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9B7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183,5216718</w:t>
            </w:r>
          </w:p>
        </w:tc>
      </w:tr>
      <w:tr w:rsidR="00645A62" w:rsidRPr="009D6F98" w14:paraId="4BF4F055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381E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F6C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6108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59AC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0C9C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6AD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5027DC72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4BD2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8631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D795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4C33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2E3B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36527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995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195,3315508</w:t>
            </w:r>
          </w:p>
        </w:tc>
      </w:tr>
      <w:tr w:rsidR="00645A62" w:rsidRPr="009D6F98" w14:paraId="7F57BA7C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0D7C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3E43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7A8F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E28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7C2C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68670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A67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139,8574338</w:t>
            </w:r>
          </w:p>
        </w:tc>
      </w:tr>
      <w:tr w:rsidR="00645A62" w:rsidRPr="009D6F98" w14:paraId="5AC3A14D" w14:textId="77777777" w:rsidTr="00645A62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A264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Desember 2015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B35C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kompas.com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9FD4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6C0F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6CA8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75076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943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260,6805556</w:t>
            </w:r>
          </w:p>
        </w:tc>
      </w:tr>
      <w:tr w:rsidR="00645A62" w:rsidRPr="009D6F98" w14:paraId="490476B0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FDDF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3222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1E85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B37F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907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E72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2D5462B2" w14:textId="77777777" w:rsidTr="00645A62">
        <w:trPr>
          <w:trHeight w:val="206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A236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C8AE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A402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CB9E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52F5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230374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9EB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249,052973</w:t>
            </w:r>
          </w:p>
        </w:tc>
      </w:tr>
      <w:tr w:rsidR="00645A62" w:rsidRPr="009D6F98" w14:paraId="01AFB302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B1CB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838A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172E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129F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37E6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447518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626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239,3144385</w:t>
            </w:r>
          </w:p>
        </w:tc>
      </w:tr>
      <w:tr w:rsidR="00645A62" w:rsidRPr="009D6F98" w14:paraId="120733DB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3000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433F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AFA3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D647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3552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40826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E76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256,7672956</w:t>
            </w:r>
          </w:p>
        </w:tc>
      </w:tr>
      <w:tr w:rsidR="00645A62" w:rsidRPr="009D6F98" w14:paraId="343355F6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D143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CD8D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7BB0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EA5E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E744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322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698D4802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591C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5C60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B9CE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EAB3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A8B3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503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293E4510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0574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0535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A453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D23B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34A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104674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1EC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353,6283784</w:t>
            </w:r>
          </w:p>
        </w:tc>
      </w:tr>
      <w:tr w:rsidR="00645A62" w:rsidRPr="009D6F98" w14:paraId="68665497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C3F4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4065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republika.co.id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4345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997D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22A6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66963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A16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150,8175676</w:t>
            </w:r>
          </w:p>
        </w:tc>
      </w:tr>
      <w:tr w:rsidR="00645A62" w:rsidRPr="009D6F98" w14:paraId="0BF56AC1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807D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1748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1674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47DE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E5EE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12581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C44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129,7010309</w:t>
            </w:r>
          </w:p>
        </w:tc>
      </w:tr>
      <w:tr w:rsidR="00645A62" w:rsidRPr="009D6F98" w14:paraId="09FBBC71" w14:textId="77777777" w:rsidTr="00645A62">
        <w:trPr>
          <w:trHeight w:val="7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D1FD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528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5E3F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6A6E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227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147443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EEF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156,3552492</w:t>
            </w:r>
          </w:p>
        </w:tc>
      </w:tr>
      <w:tr w:rsidR="00645A62" w:rsidRPr="009D6F98" w14:paraId="4DEE845A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8FE9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AA70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7047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367A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6150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B64E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796517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DA0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129,5149593</w:t>
            </w:r>
          </w:p>
        </w:tc>
      </w:tr>
      <w:tr w:rsidR="00645A62" w:rsidRPr="009D6F98" w14:paraId="1E3AC9A4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85EE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E184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5B9B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1EF6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B1BE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23466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A86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113,3623188</w:t>
            </w:r>
          </w:p>
        </w:tc>
      </w:tr>
      <w:tr w:rsidR="00645A62" w:rsidRPr="009D6F98" w14:paraId="210C9701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64CB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A659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852E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079B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1674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99A7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165417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001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98,81541219</w:t>
            </w:r>
          </w:p>
        </w:tc>
      </w:tr>
      <w:tr w:rsidR="00645A62" w:rsidRPr="009D6F98" w14:paraId="2AB81B03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9D0D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E7D6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DF7C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7E7A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E173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126905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030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160,6392405</w:t>
            </w:r>
          </w:p>
        </w:tc>
      </w:tr>
      <w:tr w:rsidR="00645A62" w:rsidRPr="009D6F98" w14:paraId="757C4AE2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0FD4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1A00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5038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5744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A11D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6DB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25A1D993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1BEC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1C4A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viva.co.id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BA2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D12F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D2D4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104724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C25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298,3589744</w:t>
            </w:r>
          </w:p>
        </w:tc>
      </w:tr>
      <w:tr w:rsidR="00645A62" w:rsidRPr="009D6F98" w14:paraId="7A532D18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493B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315D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B9F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2CD5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C343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121881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B88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219,6054054</w:t>
            </w:r>
          </w:p>
        </w:tc>
      </w:tr>
      <w:tr w:rsidR="00645A62" w:rsidRPr="009D6F98" w14:paraId="2CB77FF4" w14:textId="77777777" w:rsidTr="00645A62">
        <w:trPr>
          <w:trHeight w:val="7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5DCF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9E0B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DC9A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E065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5854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242893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E60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249,1210256</w:t>
            </w:r>
          </w:p>
        </w:tc>
      </w:tr>
      <w:tr w:rsidR="00645A62" w:rsidRPr="009D6F98" w14:paraId="417DFBB8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4777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75F6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2D59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8FB6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1622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0F6A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389123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6D7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239,9032059</w:t>
            </w:r>
          </w:p>
        </w:tc>
      </w:tr>
      <w:tr w:rsidR="00645A62" w:rsidRPr="009D6F98" w14:paraId="5524543D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E8FF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6EE6C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5755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31E6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1940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65048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D49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222,7671233</w:t>
            </w:r>
          </w:p>
        </w:tc>
      </w:tr>
      <w:tr w:rsidR="00645A62" w:rsidRPr="009D6F98" w14:paraId="50167638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093C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14D0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4A70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8E58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A3D0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411687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900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208,1329626</w:t>
            </w:r>
          </w:p>
        </w:tc>
      </w:tr>
      <w:tr w:rsidR="00645A62" w:rsidRPr="009D6F98" w14:paraId="79B663ED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2311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204A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9C84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4E91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EF20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7B6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4FDDD63A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473CE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B97A7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B82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5E1B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122D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5C0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0D22E7DE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0419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030F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tribunnews.com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4478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Teknologi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8FC4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321C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F3E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0</w:t>
            </w:r>
          </w:p>
        </w:tc>
      </w:tr>
      <w:tr w:rsidR="00645A62" w:rsidRPr="009D6F98" w14:paraId="7D1F69DB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5DD0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E3EC6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AFFD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Otomotif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64AC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076F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18609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8E3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197,9680851</w:t>
            </w:r>
          </w:p>
        </w:tc>
      </w:tr>
      <w:tr w:rsidR="00645A62" w:rsidRPr="009D6F98" w14:paraId="3550412D" w14:textId="77777777" w:rsidTr="00645A62">
        <w:trPr>
          <w:trHeight w:val="7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CF843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CE601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068A9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Bisnis Ekonomi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C135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5C8D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161148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8CE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190,7076923</w:t>
            </w:r>
          </w:p>
        </w:tc>
      </w:tr>
      <w:tr w:rsidR="00645A62" w:rsidRPr="009D6F98" w14:paraId="3F306564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12B3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3F54F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6BC1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B1A93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3166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726C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543016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AFE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171,5148452</w:t>
            </w:r>
          </w:p>
        </w:tc>
      </w:tr>
      <w:tr w:rsidR="00645A62" w:rsidRPr="009D6F98" w14:paraId="02242409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E839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A548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891E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Olahraga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16DB5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9417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75327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204E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191,1852792</w:t>
            </w:r>
          </w:p>
        </w:tc>
      </w:tr>
      <w:tr w:rsidR="00645A62" w:rsidRPr="009D6F98" w14:paraId="634868AF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71CA0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1F82D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A9CDA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5479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1592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59AC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246606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583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154,9032663</w:t>
            </w:r>
          </w:p>
        </w:tc>
      </w:tr>
      <w:tr w:rsidR="00645A62" w:rsidRPr="009D6F98" w14:paraId="0BFE1DAD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4E394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B951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32B42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Lifestyle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F5AA4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335A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28627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BB38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170,3988095</w:t>
            </w:r>
          </w:p>
        </w:tc>
      </w:tr>
      <w:tr w:rsidR="00645A62" w:rsidRPr="009D6F98" w14:paraId="3291700D" w14:textId="77777777" w:rsidTr="00645A62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53085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31A68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8FB8B" w14:textId="77777777" w:rsidR="00645A62" w:rsidRPr="009D6F98" w:rsidRDefault="00645A62" w:rsidP="009D6F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6F5AF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C33E2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78093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41F0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150,7586873</w:t>
            </w:r>
          </w:p>
        </w:tc>
      </w:tr>
      <w:tr w:rsidR="00645A62" w:rsidRPr="009D6F98" w14:paraId="2D5703F6" w14:textId="77777777" w:rsidTr="00645A62">
        <w:trPr>
          <w:trHeight w:val="300"/>
        </w:trPr>
        <w:tc>
          <w:tcPr>
            <w:tcW w:w="4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470BA" w14:textId="77777777" w:rsidR="00645A62" w:rsidRPr="009D6F98" w:rsidRDefault="00645A62" w:rsidP="009D6F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TOTAL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466B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bookmarkStart w:id="1" w:name="_Hlk523382668"/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150466</w:t>
            </w:r>
            <w:bookmarkEnd w:id="1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4F36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28736623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AA61" w14:textId="77777777" w:rsidR="00645A62" w:rsidRPr="009D6F98" w:rsidRDefault="00645A62" w:rsidP="009D6F9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D6F9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190,9841625</w:t>
            </w:r>
          </w:p>
        </w:tc>
      </w:tr>
    </w:tbl>
    <w:p w14:paraId="4FFD2272" w14:textId="77777777" w:rsidR="00645A62" w:rsidRPr="009D6F98" w:rsidRDefault="00645A62" w:rsidP="009D6F9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645A62" w:rsidRPr="009D6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76CD0"/>
    <w:multiLevelType w:val="hybridMultilevel"/>
    <w:tmpl w:val="0A5475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wMzIxNzO2sDAyMjNT0lEKTi0uzszPAykwqQUAXe4veSwAAAA="/>
  </w:docVars>
  <w:rsids>
    <w:rsidRoot w:val="00645A62"/>
    <w:rsid w:val="001D432E"/>
    <w:rsid w:val="00213F78"/>
    <w:rsid w:val="00243085"/>
    <w:rsid w:val="00360F59"/>
    <w:rsid w:val="0045169D"/>
    <w:rsid w:val="005B4F8B"/>
    <w:rsid w:val="00645A62"/>
    <w:rsid w:val="00956D93"/>
    <w:rsid w:val="009D6F98"/>
    <w:rsid w:val="009F74FF"/>
    <w:rsid w:val="00BE6C0C"/>
    <w:rsid w:val="00C57368"/>
    <w:rsid w:val="00CB29F1"/>
    <w:rsid w:val="00FA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A85F"/>
  <w15:chartTrackingRefBased/>
  <w15:docId w15:val="{55D653AE-A19B-4FF2-92B0-728B9CB1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A62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645A62"/>
    <w:pPr>
      <w:keepNext/>
      <w:autoSpaceDE w:val="0"/>
      <w:autoSpaceDN w:val="0"/>
      <w:adjustRightInd w:val="0"/>
      <w:spacing w:after="0" w:line="240" w:lineRule="auto"/>
      <w:jc w:val="center"/>
      <w:outlineLvl w:val="0"/>
    </w:pPr>
    <w:rPr>
      <w:rFonts w:ascii="Arial" w:eastAsia="Times New Roman" w:hAnsi="Arial" w:cs="Arial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A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A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5A62"/>
    <w:rPr>
      <w:rFonts w:ascii="Arial" w:eastAsia="Times New Roman" w:hAnsi="Arial" w:cs="Arial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A6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A62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apple-converted-space">
    <w:name w:val="apple-converted-space"/>
    <w:rsid w:val="00645A62"/>
  </w:style>
  <w:style w:type="paragraph" w:styleId="BalloonText">
    <w:name w:val="Balloon Text"/>
    <w:basedOn w:val="Normal"/>
    <w:link w:val="BalloonTextChar"/>
    <w:uiPriority w:val="99"/>
    <w:semiHidden/>
    <w:unhideWhenUsed/>
    <w:rsid w:val="00645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A62"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45A6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45A62"/>
    <w:rPr>
      <w:rFonts w:ascii="Calibri" w:eastAsia="Calibri" w:hAnsi="Calibri" w:cs="Times New Roman"/>
      <w:lang w:val="en-US"/>
    </w:rPr>
  </w:style>
  <w:style w:type="paragraph" w:customStyle="1" w:styleId="Lampiran">
    <w:name w:val="Lampiran"/>
    <w:basedOn w:val="Normal"/>
    <w:link w:val="LampiranChar"/>
    <w:qFormat/>
    <w:rsid w:val="00645A62"/>
    <w:pPr>
      <w:spacing w:after="0" w:line="360" w:lineRule="auto"/>
      <w:contextualSpacing/>
      <w:jc w:val="center"/>
    </w:pPr>
    <w:rPr>
      <w:rFonts w:ascii="Times New Roman" w:eastAsiaTheme="minorHAnsi" w:hAnsi="Times New Roman"/>
      <w:b/>
      <w:sz w:val="36"/>
      <w:szCs w:val="28"/>
      <w:lang w:val="id-ID"/>
    </w:rPr>
  </w:style>
  <w:style w:type="character" w:customStyle="1" w:styleId="LampiranChar">
    <w:name w:val="Lampiran Char"/>
    <w:basedOn w:val="DefaultParagraphFont"/>
    <w:link w:val="Lampiran"/>
    <w:rsid w:val="00645A62"/>
    <w:rPr>
      <w:rFonts w:ascii="Times New Roman" w:hAnsi="Times New Roman" w:cs="Times New Roman"/>
      <w:b/>
      <w:sz w:val="36"/>
      <w:szCs w:val="28"/>
      <w:lang w:val="id-ID"/>
    </w:rPr>
  </w:style>
  <w:style w:type="paragraph" w:customStyle="1" w:styleId="IsiTabel1">
    <w:name w:val="Isi Tabel 1"/>
    <w:basedOn w:val="Normal"/>
    <w:link w:val="IsiTabel1Char"/>
    <w:qFormat/>
    <w:rsid w:val="00645A62"/>
    <w:pPr>
      <w:tabs>
        <w:tab w:val="center" w:pos="1083"/>
      </w:tabs>
      <w:spacing w:after="0" w:line="360" w:lineRule="auto"/>
      <w:contextualSpacing/>
      <w:jc w:val="both"/>
    </w:pPr>
    <w:rPr>
      <w:rFonts w:ascii="Times New Roman" w:eastAsiaTheme="minorHAnsi" w:hAnsi="Times New Roman"/>
      <w:sz w:val="24"/>
      <w:szCs w:val="24"/>
      <w:lang w:val="id-ID"/>
    </w:rPr>
  </w:style>
  <w:style w:type="character" w:customStyle="1" w:styleId="IsiTabel1Char">
    <w:name w:val="Isi Tabel 1 Char"/>
    <w:basedOn w:val="DefaultParagraphFont"/>
    <w:link w:val="IsiTabel1"/>
    <w:rsid w:val="00645A62"/>
    <w:rPr>
      <w:rFonts w:ascii="Times New Roman" w:hAnsi="Times New Roman" w:cs="Times New Roman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4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6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62"/>
    <w:rPr>
      <w:rFonts w:ascii="Calibri" w:eastAsia="Calibri" w:hAnsi="Calibri" w:cs="Times New Roman"/>
      <w:lang w:val="en-US"/>
    </w:rPr>
  </w:style>
  <w:style w:type="paragraph" w:customStyle="1" w:styleId="p23">
    <w:name w:val="p23"/>
    <w:basedOn w:val="Normal"/>
    <w:rsid w:val="00645A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paragraph" w:customStyle="1" w:styleId="Default">
    <w:name w:val="Default"/>
    <w:rsid w:val="00645A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45A62"/>
    <w:rPr>
      <w:color w:val="0563C1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645A62"/>
    <w:rPr>
      <w:color w:val="0000FF"/>
      <w:u w:val="single"/>
    </w:rPr>
  </w:style>
  <w:style w:type="paragraph" w:customStyle="1" w:styleId="IsiHeading3">
    <w:name w:val="Isi Heading 3"/>
    <w:basedOn w:val="Normal"/>
    <w:link w:val="IsiHeading3Char"/>
    <w:rsid w:val="00645A62"/>
    <w:pPr>
      <w:spacing w:after="0" w:line="360" w:lineRule="auto"/>
      <w:ind w:firstLine="567"/>
      <w:contextualSpacing/>
      <w:jc w:val="both"/>
    </w:pPr>
    <w:rPr>
      <w:rFonts w:ascii="Times New Roman" w:eastAsiaTheme="minorHAnsi" w:hAnsi="Times New Roman"/>
      <w:sz w:val="24"/>
      <w:lang w:val="id-ID"/>
    </w:rPr>
  </w:style>
  <w:style w:type="character" w:customStyle="1" w:styleId="IsiHeading3Char">
    <w:name w:val="Isi Heading 3 Char"/>
    <w:basedOn w:val="DefaultParagraphFont"/>
    <w:link w:val="IsiHeading3"/>
    <w:rsid w:val="00645A62"/>
    <w:rPr>
      <w:rFonts w:ascii="Times New Roman" w:hAnsi="Times New Roman" w:cs="Times New Roman"/>
      <w:sz w:val="24"/>
      <w:lang w:val="id-ID"/>
    </w:rPr>
  </w:style>
  <w:style w:type="paragraph" w:customStyle="1" w:styleId="IsiHeading1">
    <w:name w:val="Isi Heading 1"/>
    <w:basedOn w:val="Normal"/>
    <w:link w:val="IsiHeading1Char"/>
    <w:rsid w:val="00645A62"/>
    <w:pPr>
      <w:spacing w:after="0" w:line="360" w:lineRule="auto"/>
      <w:ind w:firstLine="567"/>
      <w:contextualSpacing/>
      <w:jc w:val="both"/>
    </w:pPr>
    <w:rPr>
      <w:rFonts w:ascii="Times New Roman" w:eastAsiaTheme="minorHAnsi" w:hAnsi="Times New Roman"/>
      <w:sz w:val="24"/>
      <w:lang w:val="id-ID"/>
    </w:rPr>
  </w:style>
  <w:style w:type="character" w:customStyle="1" w:styleId="IsiHeading1Char">
    <w:name w:val="Isi Heading 1 Char"/>
    <w:basedOn w:val="DefaultParagraphFont"/>
    <w:link w:val="IsiHeading1"/>
    <w:rsid w:val="00645A62"/>
    <w:rPr>
      <w:rFonts w:ascii="Times New Roman" w:hAnsi="Times New Roman" w:cs="Times New Roman"/>
      <w:sz w:val="24"/>
      <w:lang w:val="id-ID"/>
    </w:rPr>
  </w:style>
  <w:style w:type="paragraph" w:customStyle="1" w:styleId="IsiHeading2">
    <w:name w:val="Isi Heading 2"/>
    <w:basedOn w:val="Normal"/>
    <w:link w:val="IsiHeading2Char"/>
    <w:rsid w:val="00645A62"/>
    <w:pPr>
      <w:spacing w:after="0" w:line="360" w:lineRule="auto"/>
      <w:ind w:firstLine="567"/>
      <w:contextualSpacing/>
      <w:jc w:val="both"/>
    </w:pPr>
    <w:rPr>
      <w:rFonts w:ascii="Times New Roman" w:eastAsiaTheme="minorHAnsi" w:hAnsi="Times New Roman"/>
      <w:sz w:val="24"/>
      <w:lang w:val="id-ID"/>
    </w:rPr>
  </w:style>
  <w:style w:type="character" w:customStyle="1" w:styleId="IsiHeading2Char">
    <w:name w:val="Isi Heading 2 Char"/>
    <w:basedOn w:val="DefaultParagraphFont"/>
    <w:link w:val="IsiHeading2"/>
    <w:rsid w:val="00645A62"/>
    <w:rPr>
      <w:rFonts w:ascii="Times New Roman" w:hAnsi="Times New Roman" w:cs="Times New Roman"/>
      <w:sz w:val="24"/>
      <w:lang w:val="id-ID"/>
    </w:rPr>
  </w:style>
  <w:style w:type="paragraph" w:customStyle="1" w:styleId="xl63">
    <w:name w:val="xl63"/>
    <w:basedOn w:val="Normal"/>
    <w:rsid w:val="00645A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paragraph" w:customStyle="1" w:styleId="xl64">
    <w:name w:val="xl64"/>
    <w:basedOn w:val="Normal"/>
    <w:rsid w:val="00645A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val="id-ID" w:eastAsia="id-ID"/>
    </w:rPr>
  </w:style>
  <w:style w:type="paragraph" w:customStyle="1" w:styleId="xl65">
    <w:name w:val="xl65"/>
    <w:basedOn w:val="Normal"/>
    <w:rsid w:val="00645A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</w:pPr>
    <w:rPr>
      <w:rFonts w:eastAsia="Times New Roman" w:cs="Calibri"/>
      <w:b/>
      <w:bCs/>
      <w:sz w:val="24"/>
      <w:szCs w:val="24"/>
      <w:lang w:val="id-ID" w:eastAsia="id-ID"/>
    </w:rPr>
  </w:style>
  <w:style w:type="paragraph" w:customStyle="1" w:styleId="xl66">
    <w:name w:val="xl66"/>
    <w:basedOn w:val="Normal"/>
    <w:rsid w:val="00645A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9D6F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6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publika.co.id/page/ab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rdeka.com/company/tentang-kam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mpo.co/abou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side.kompas.com/about-us" TargetMode="External"/><Relationship Id="rId10" Type="http://schemas.openxmlformats.org/officeDocument/2006/relationships/hyperlink" Target="http://proceeding.sentrinov.org/index.php/sentrinov/article/view/1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va.co.id/tentang-ka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imot polinema</dc:creator>
  <cp:keywords/>
  <dc:description/>
  <cp:lastModifiedBy>imot polinema</cp:lastModifiedBy>
  <cp:revision>11</cp:revision>
  <dcterms:created xsi:type="dcterms:W3CDTF">2018-08-30T00:27:00Z</dcterms:created>
  <dcterms:modified xsi:type="dcterms:W3CDTF">2018-08-30T05:34:00Z</dcterms:modified>
</cp:coreProperties>
</file>