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xmlns:wp14="http://schemas.microsoft.com/office/word/2010/wordml" w:rsidR="00D377B9" w:rsidP="00FE1385" w:rsidRDefault="00B44CCF" w14:paraId="79A9B251" wp14:textId="7777777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2A3003">
        <w:rPr>
          <w:rFonts w:ascii="Calibri" w:hAnsi="Calibri" w:cs="Calibri"/>
          <w:b/>
          <w:bCs/>
          <w:sz w:val="22"/>
          <w:szCs w:val="22"/>
        </w:rPr>
        <w:t>Drug Administration</w:t>
      </w:r>
    </w:p>
    <w:p xmlns:wp14="http://schemas.microsoft.com/office/word/2010/wordml" w:rsidR="00D377B9" w:rsidP="00FE1385" w:rsidRDefault="00D377B9" w14:paraId="672A6659" wp14:textId="77777777">
      <w:pPr>
        <w:rPr>
          <w:rFonts w:ascii="Calibri" w:hAnsi="Calibri" w:cs="Calibri"/>
          <w:b/>
          <w:bCs/>
          <w:sz w:val="22"/>
          <w:szCs w:val="22"/>
        </w:rPr>
      </w:pPr>
    </w:p>
    <w:p xmlns:wp14="http://schemas.microsoft.com/office/word/2010/wordml" w:rsidRPr="00090683" w:rsidR="00FE1385" w:rsidP="00FE1385" w:rsidRDefault="00FE1385" w14:paraId="5BAC174B" wp14:textId="77777777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xmlns:wp14="http://schemas.microsoft.com/office/word/2010/wordml" w:rsidR="00EB6928" w:rsidP="008D5FD4" w:rsidRDefault="00EB6928" w14:paraId="0A37501D" wp14:textId="77777777"/>
    <w:p xmlns:wp14="http://schemas.microsoft.com/office/word/2010/wordml" w:rsidRPr="00090683" w:rsidR="00EB6928" w:rsidP="008D5FD4" w:rsidRDefault="00EB6928" w14:paraId="09CC7BBC" wp14:textId="77777777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xmlns:wp14="http://schemas.microsoft.com/office/word/2010/wordml" w:rsidR="00EB6928" w:rsidP="008179FC" w:rsidRDefault="00EB6928" w14:paraId="5DAB6C7B" wp14:textId="77777777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469"/>
        <w:gridCol w:w="2470"/>
        <w:gridCol w:w="900"/>
        <w:gridCol w:w="990"/>
        <w:gridCol w:w="1080"/>
        <w:gridCol w:w="954"/>
      </w:tblGrid>
      <w:tr xmlns:wp14="http://schemas.microsoft.com/office/word/2010/wordml" w:rsidRPr="00090683" w:rsidR="00CD6F47" w:rsidTr="167907FF" w14:paraId="54DE718A" wp14:textId="77777777">
        <w:tc>
          <w:tcPr>
            <w:tcW w:w="675" w:type="dxa"/>
            <w:tcMar/>
            <w:vAlign w:val="center"/>
          </w:tcPr>
          <w:p w:rsidRPr="00090683" w:rsidR="00CD6F47" w:rsidP="008179FC" w:rsidRDefault="00CD6F47" w14:paraId="65804BD3" wp14:textId="7777777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gridSpan w:val="2"/>
            <w:tcMar/>
            <w:vAlign w:val="center"/>
          </w:tcPr>
          <w:p w:rsidRPr="00090683" w:rsidR="00CD6F47" w:rsidP="00586A8D" w:rsidRDefault="00CD6F47" w14:paraId="0F0BD8BF" wp14:textId="7777777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Pr="00090683" w:rsidR="00CD6F47" w:rsidP="00586A8D" w:rsidRDefault="00CD6F47" w14:paraId="02EB378F" wp14:textId="7777777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00CD6F47" w:rsidP="00586A8D" w:rsidRDefault="00CD6F47" w14:paraId="3B0571B6" wp14:textId="7777777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  <w:tcMar/>
          </w:tcPr>
          <w:p w:rsidRPr="00C308BA" w:rsidR="00CD6F47" w:rsidP="00CD6F47" w:rsidRDefault="00CD6F47" w14:paraId="65E26E46" wp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tcMar/>
            <w:vAlign w:val="center"/>
          </w:tcPr>
          <w:p w:rsidRPr="00C308BA" w:rsidR="00CD6F47" w:rsidP="00586A8D" w:rsidRDefault="00CD6F47" w14:paraId="0975A698" wp14:textId="7777777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tcMar/>
            <w:vAlign w:val="center"/>
          </w:tcPr>
          <w:p w:rsidRPr="00C308BA" w:rsidR="00CD6F47" w:rsidP="00586A8D" w:rsidRDefault="00CD6F47" w14:paraId="7DDCE081" wp14:textId="7777777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xmlns:wp14="http://schemas.microsoft.com/office/word/2010/wordml" w:rsidRPr="00090683" w:rsidR="002A3003" w:rsidTr="167907FF" w14:paraId="0F950445" wp14:textId="77777777">
        <w:tc>
          <w:tcPr>
            <w:tcW w:w="675" w:type="dxa"/>
            <w:shd w:val="clear" w:color="auto" w:fill="FFFFFF" w:themeFill="background1"/>
            <w:tcMar/>
            <w:vAlign w:val="center"/>
          </w:tcPr>
          <w:p w:rsidRPr="00164769" w:rsidR="002A3003" w:rsidP="00D377B9" w:rsidRDefault="002A3003" w14:paraId="6A05A809" wp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469" w:type="dxa"/>
            <w:shd w:val="clear" w:color="auto" w:fill="FFFFFF" w:themeFill="background1"/>
            <w:tcMar/>
          </w:tcPr>
          <w:p w:rsidRPr="00B42F74" w:rsidR="002A3003" w:rsidP="002A3003" w:rsidRDefault="002A3003" w14:paraId="7982C701" wp14:textId="77777777">
            <w:pPr>
              <w:spacing w:line="26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rFonts w:ascii="Calibri" w:hAnsi="Calibri" w:eastAsia="Calibri" w:cs="Calibri"/>
                <w:sz w:val="22"/>
                <w:szCs w:val="22"/>
              </w:rPr>
              <w:t>As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p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ir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i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n</w:t>
            </w:r>
          </w:p>
          <w:p w:rsidRPr="00B42F74" w:rsidR="002A3003" w:rsidP="002A3003" w:rsidRDefault="002A3003" w14:paraId="5D030E44" wp14:textId="77777777">
            <w:pPr>
              <w:spacing w:line="26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rFonts w:ascii="Calibri" w:hAnsi="Calibri" w:eastAsia="Calibri" w:cs="Calibri"/>
                <w:sz w:val="22"/>
                <w:szCs w:val="22"/>
              </w:rPr>
              <w:t>C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h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l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r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ph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e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m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a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n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ie</w:t>
            </w:r>
          </w:p>
          <w:p w:rsidRPr="00B42F74" w:rsidR="002A3003" w:rsidP="002A3003" w:rsidRDefault="002A3003" w14:paraId="1EE454D7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rFonts w:ascii="Calibri" w:hAnsi="Calibri" w:eastAsia="Calibri" w:cs="Calibri"/>
                <w:sz w:val="22"/>
                <w:szCs w:val="22"/>
              </w:rPr>
              <w:t>Cycli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z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n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e</w:t>
            </w:r>
          </w:p>
          <w:p w:rsidRPr="00B42F74" w:rsidR="002A3003" w:rsidP="002A3003" w:rsidRDefault="002A3003" w14:paraId="1ACFE1A5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M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e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t</w:t>
            </w:r>
            <w:r w:rsidRPr="00B42F74">
              <w:rPr>
                <w:rFonts w:ascii="Calibri" w:hAnsi="Calibri" w:eastAsia="Calibri" w:cs="Calibri"/>
                <w:spacing w:val="-3"/>
                <w:sz w:val="22"/>
                <w:szCs w:val="22"/>
              </w:rPr>
              <w:t>h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pacing w:val="-2"/>
                <w:sz w:val="22"/>
                <w:szCs w:val="22"/>
              </w:rPr>
              <w:t>x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y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f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u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ra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n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e</w:t>
            </w:r>
          </w:p>
          <w:p w:rsidR="002A3003" w:rsidP="002A3003" w:rsidRDefault="002A3003" w14:paraId="2A9BD12E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rFonts w:ascii="Calibri" w:hAnsi="Calibri" w:eastAsia="Calibri" w:cs="Calibri"/>
                <w:sz w:val="22"/>
                <w:szCs w:val="22"/>
              </w:rPr>
              <w:t>Gl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u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c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se</w:t>
            </w:r>
            <w:r w:rsidRPr="00B42F74">
              <w:rPr>
                <w:rFonts w:ascii="Calibri" w:hAnsi="Calibri" w:eastAsia="Calibri" w:cs="Calibri"/>
                <w:spacing w:val="-2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gel</w:t>
            </w:r>
          </w:p>
          <w:p w:rsidRPr="00B42F74" w:rsidR="002A3003" w:rsidP="002A3003" w:rsidRDefault="002A3003" w14:paraId="2BA4DA5E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rFonts w:ascii="Calibri" w:hAnsi="Calibri" w:eastAsia="Calibri" w:cs="Calibri"/>
                <w:sz w:val="22"/>
                <w:szCs w:val="22"/>
              </w:rPr>
              <w:t>Gl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u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ca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g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n</w:t>
            </w:r>
          </w:p>
          <w:p w:rsidR="002A3003" w:rsidP="002A3003" w:rsidRDefault="002A3003" w14:paraId="203DC1B7" wp14:textId="77777777">
            <w:pPr>
              <w:spacing w:line="26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rFonts w:ascii="Calibri" w:hAnsi="Calibri" w:eastAsia="Calibri" w:cs="Calibri"/>
                <w:sz w:val="22"/>
                <w:szCs w:val="22"/>
              </w:rPr>
              <w:t>Glyc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e</w:t>
            </w:r>
            <w:r w:rsidRPr="00B42F74">
              <w:rPr>
                <w:rFonts w:ascii="Calibri" w:hAnsi="Calibri" w:eastAsia="Calibri" w:cs="Calibri"/>
                <w:spacing w:val="-3"/>
                <w:sz w:val="22"/>
                <w:szCs w:val="22"/>
              </w:rPr>
              <w:t>r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y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l Tri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n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it</w:t>
            </w:r>
            <w:r w:rsidRPr="00B42F74">
              <w:rPr>
                <w:rFonts w:ascii="Calibri" w:hAnsi="Calibri" w:eastAsia="Calibri" w:cs="Calibri"/>
                <w:spacing w:val="-2"/>
                <w:sz w:val="22"/>
                <w:szCs w:val="22"/>
              </w:rPr>
              <w:t>r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ate</w:t>
            </w:r>
          </w:p>
          <w:p w:rsidRPr="00B42F74" w:rsidR="002A3003" w:rsidP="002A3003" w:rsidRDefault="002A3003" w14:paraId="1FB26961" wp14:textId="77777777">
            <w:pPr>
              <w:spacing w:line="26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rFonts w:ascii="Calibri" w:hAnsi="Calibri" w:eastAsia="Calibri" w:cs="Calibri"/>
                <w:sz w:val="22"/>
                <w:szCs w:val="22"/>
              </w:rPr>
              <w:t>A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d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ren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a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li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n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e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pacing w:val="-2"/>
                <w:sz w:val="22"/>
                <w:szCs w:val="22"/>
              </w:rPr>
              <w:t>1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:</w:t>
            </w:r>
            <w:r w:rsidRPr="00B42F74">
              <w:rPr>
                <w:rFonts w:ascii="Calibri" w:hAnsi="Calibri" w:eastAsia="Calibri" w:cs="Calibri"/>
                <w:spacing w:val="-2"/>
                <w:sz w:val="22"/>
                <w:szCs w:val="22"/>
              </w:rPr>
              <w:t>1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0</w:t>
            </w:r>
            <w:r w:rsidRPr="00B42F74">
              <w:rPr>
                <w:rFonts w:ascii="Calibri" w:hAnsi="Calibri" w:eastAsia="Calibri" w:cs="Calibri"/>
                <w:spacing w:val="-2"/>
                <w:sz w:val="22"/>
                <w:szCs w:val="22"/>
              </w:rPr>
              <w:t>0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  <w:p w:rsidRPr="00B42F74" w:rsidR="002A3003" w:rsidP="002A3003" w:rsidRDefault="002A3003" w14:paraId="5DFEF165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B42F74" w:rsidR="3B497C41">
              <w:rPr>
                <w:rFonts w:ascii="Calibri" w:hAnsi="Calibri" w:eastAsia="Calibri" w:cs="Calibri"/>
                <w:sz w:val="22"/>
                <w:szCs w:val="22"/>
              </w:rPr>
              <w:t>Ondansetron</w:t>
            </w:r>
          </w:p>
          <w:p w:rsidRPr="00B42F74" w:rsidR="002A3003" w:rsidP="002A3003" w:rsidRDefault="002A3003" w14:paraId="7A313F18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rFonts w:ascii="Calibri" w:hAnsi="Calibri" w:eastAsia="Calibri" w:cs="Calibri"/>
                <w:sz w:val="22"/>
                <w:szCs w:val="22"/>
              </w:rPr>
              <w:t>Ent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pacing w:val="-3"/>
                <w:sz w:val="22"/>
                <w:szCs w:val="22"/>
              </w:rPr>
              <w:t>n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x®</w:t>
            </w:r>
          </w:p>
        </w:tc>
        <w:tc>
          <w:tcPr>
            <w:tcW w:w="2470" w:type="dxa"/>
            <w:shd w:val="clear" w:color="auto" w:fill="FFFFFF" w:themeFill="background1"/>
            <w:tcMar/>
          </w:tcPr>
          <w:p w:rsidRPr="00B42F74" w:rsidR="002A3003" w:rsidP="002A3003" w:rsidRDefault="002A3003" w14:paraId="4C8F0ACB" wp14:textId="77777777">
            <w:pPr>
              <w:spacing w:line="260" w:lineRule="exact"/>
              <w:ind w:left="387" w:hanging="630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sz w:val="22"/>
                <w:szCs w:val="22"/>
              </w:rPr>
              <w:t xml:space="preserve">   </w:t>
            </w:r>
            <w:r w:rsidRPr="00B42F74">
              <w:rPr>
                <w:spacing w:val="38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Ox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y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g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en</w:t>
            </w:r>
          </w:p>
          <w:p w:rsidRPr="00B42F74" w:rsidR="002A3003" w:rsidP="002A3003" w:rsidRDefault="002A3003" w14:paraId="3E634251" wp14:textId="77777777">
            <w:pPr>
              <w:spacing w:line="260" w:lineRule="exact"/>
              <w:ind w:left="387" w:hanging="630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sz w:val="22"/>
                <w:szCs w:val="22"/>
              </w:rPr>
              <w:t xml:space="preserve">   </w:t>
            </w:r>
            <w:r w:rsidRPr="00B42F74">
              <w:rPr>
                <w:spacing w:val="38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Tica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g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re</w:t>
            </w:r>
            <w:r w:rsidRPr="00B42F74">
              <w:rPr>
                <w:rFonts w:ascii="Calibri" w:hAnsi="Calibri" w:eastAsia="Calibri" w:cs="Calibri"/>
                <w:spacing w:val="-2"/>
                <w:sz w:val="22"/>
                <w:szCs w:val="22"/>
              </w:rPr>
              <w:t>l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r</w:t>
            </w:r>
          </w:p>
          <w:p w:rsidRPr="00B42F74" w:rsidR="002A3003" w:rsidP="002A3003" w:rsidRDefault="002A3003" w14:paraId="66DA9097" wp14:textId="77777777">
            <w:pPr>
              <w:ind w:left="387" w:hanging="630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sz w:val="22"/>
                <w:szCs w:val="22"/>
              </w:rPr>
              <w:t xml:space="preserve">   </w:t>
            </w:r>
            <w:r w:rsidRPr="00B42F74">
              <w:rPr>
                <w:spacing w:val="38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M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d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a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z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l</w:t>
            </w:r>
            <w:r w:rsidRPr="00B42F74">
              <w:rPr>
                <w:rFonts w:ascii="Calibri" w:hAnsi="Calibri" w:eastAsia="Calibri" w:cs="Calibri"/>
                <w:spacing w:val="-3"/>
                <w:sz w:val="22"/>
                <w:szCs w:val="22"/>
              </w:rPr>
              <w:t>a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m</w:t>
            </w:r>
          </w:p>
          <w:p w:rsidRPr="00B42F74" w:rsidR="002A3003" w:rsidP="002A3003" w:rsidRDefault="002A3003" w14:paraId="7745DCA6" wp14:textId="77777777">
            <w:pPr>
              <w:ind w:left="387" w:hanging="630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sz w:val="22"/>
                <w:szCs w:val="22"/>
              </w:rPr>
              <w:t xml:space="preserve">   </w:t>
            </w:r>
            <w:r w:rsidRPr="00B42F74">
              <w:rPr>
                <w:spacing w:val="38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a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l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bu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ta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mo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l</w:t>
            </w:r>
          </w:p>
          <w:p w:rsidRPr="00B42F74" w:rsidR="002A3003" w:rsidP="002A3003" w:rsidRDefault="002A3003" w14:paraId="4EECA4E7" wp14:textId="77777777">
            <w:pPr>
              <w:ind w:left="387" w:hanging="630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sz w:val="22"/>
                <w:szCs w:val="22"/>
              </w:rPr>
              <w:t xml:space="preserve">   </w:t>
            </w:r>
            <w:r w:rsidRPr="00B42F74">
              <w:rPr>
                <w:spacing w:val="38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P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arac</w:t>
            </w:r>
            <w:r w:rsidRPr="00B42F74">
              <w:rPr>
                <w:rFonts w:ascii="Calibri" w:hAnsi="Calibri" w:eastAsia="Calibri" w:cs="Calibri"/>
                <w:spacing w:val="-2"/>
                <w:sz w:val="22"/>
                <w:szCs w:val="22"/>
              </w:rPr>
              <w:t>e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t</w:t>
            </w:r>
            <w:r w:rsidRPr="00B42F74">
              <w:rPr>
                <w:rFonts w:ascii="Calibri" w:hAnsi="Calibri" w:eastAsia="Calibri" w:cs="Calibri"/>
                <w:spacing w:val="-2"/>
                <w:sz w:val="22"/>
                <w:szCs w:val="22"/>
              </w:rPr>
              <w:t>a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mo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l</w:t>
            </w:r>
          </w:p>
          <w:p w:rsidRPr="00B42F74" w:rsidR="002A3003" w:rsidP="002A3003" w:rsidRDefault="002A3003" w14:paraId="4E75DEE6" wp14:textId="77777777">
            <w:pPr>
              <w:ind w:left="387" w:hanging="630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sz w:val="22"/>
                <w:szCs w:val="22"/>
              </w:rPr>
              <w:t xml:space="preserve">   </w:t>
            </w:r>
            <w:r w:rsidRPr="00B42F74">
              <w:rPr>
                <w:spacing w:val="38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Clo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p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d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g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rel</w:t>
            </w:r>
          </w:p>
          <w:p w:rsidRPr="00B42F74" w:rsidR="002A3003" w:rsidP="002A3003" w:rsidRDefault="002A3003" w14:paraId="6AE5D5B1" wp14:textId="77777777">
            <w:pPr>
              <w:spacing w:line="260" w:lineRule="exact"/>
              <w:ind w:left="387" w:hanging="630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sz w:val="22"/>
                <w:szCs w:val="22"/>
              </w:rPr>
              <w:t xml:space="preserve">   </w:t>
            </w:r>
            <w:r w:rsidRPr="00B42F74">
              <w:rPr>
                <w:spacing w:val="38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bup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r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fen®</w:t>
            </w:r>
          </w:p>
          <w:p w:rsidRPr="00B42F74" w:rsidR="002A3003" w:rsidP="002A3003" w:rsidRDefault="002A3003" w14:paraId="4CB22E64" wp14:textId="77777777">
            <w:pPr>
              <w:ind w:left="387" w:hanging="630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sz w:val="22"/>
                <w:szCs w:val="22"/>
              </w:rPr>
              <w:t xml:space="preserve">   </w:t>
            </w:r>
            <w:r w:rsidRPr="00B42F74">
              <w:rPr>
                <w:spacing w:val="38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p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ratr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p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u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m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br</w:t>
            </w:r>
            <w:r w:rsidRPr="00B42F74">
              <w:rPr>
                <w:rFonts w:ascii="Calibri" w:hAnsi="Calibri" w:eastAsia="Calibri" w:cs="Calibri"/>
                <w:spacing w:val="-2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m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d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e</w:t>
            </w:r>
          </w:p>
          <w:p w:rsidRPr="00B42F74" w:rsidR="002A3003" w:rsidP="002A3003" w:rsidRDefault="002A3003" w14:paraId="29CD59AA" wp14:textId="77777777">
            <w:pPr>
              <w:ind w:left="387" w:hanging="630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sz w:val="22"/>
                <w:szCs w:val="22"/>
              </w:rPr>
              <w:t xml:space="preserve">   </w:t>
            </w:r>
            <w:r w:rsidRPr="00B42F74">
              <w:rPr>
                <w:spacing w:val="38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N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alox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pacing w:val="-3"/>
                <w:sz w:val="22"/>
                <w:szCs w:val="22"/>
              </w:rPr>
              <w:t>n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e</w:t>
            </w:r>
          </w:p>
          <w:p w:rsidRPr="005708EE" w:rsidR="002A3003" w:rsidP="002A3003" w:rsidRDefault="002A3003" w14:paraId="3C16F892" wp14:textId="77777777">
            <w:pPr>
              <w:spacing w:line="260" w:lineRule="exact"/>
              <w:ind w:left="387" w:hanging="630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 w:rsidRPr="00B42F74">
              <w:rPr>
                <w:sz w:val="22"/>
                <w:szCs w:val="22"/>
              </w:rPr>
              <w:t xml:space="preserve">   </w:t>
            </w:r>
            <w:r w:rsidRPr="00B42F74">
              <w:rPr>
                <w:spacing w:val="38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H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y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d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r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pacing w:val="-2"/>
                <w:sz w:val="22"/>
                <w:szCs w:val="22"/>
              </w:rPr>
              <w:t>c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rti</w:t>
            </w:r>
            <w:r w:rsidRPr="00B42F74">
              <w:rPr>
                <w:rFonts w:ascii="Calibri" w:hAnsi="Calibri" w:eastAsia="Calibri" w:cs="Calibri"/>
                <w:spacing w:val="-2"/>
                <w:sz w:val="22"/>
                <w:szCs w:val="22"/>
              </w:rPr>
              <w:t>s</w:t>
            </w:r>
            <w:r w:rsidRPr="00B42F74">
              <w:rPr>
                <w:rFonts w:ascii="Calibri" w:hAnsi="Calibri" w:eastAsia="Calibri" w:cs="Calibri"/>
                <w:spacing w:val="1"/>
                <w:sz w:val="22"/>
                <w:szCs w:val="22"/>
              </w:rPr>
              <w:t>o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n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e</w:t>
            </w:r>
          </w:p>
        </w:tc>
        <w:tc>
          <w:tcPr>
            <w:tcW w:w="900" w:type="dxa"/>
            <w:shd w:val="clear" w:color="auto" w:fill="FFFFFF" w:themeFill="background1"/>
            <w:tcMar/>
          </w:tcPr>
          <w:p w:rsidRPr="00CA697F" w:rsidR="002A3003" w:rsidP="00D377B9" w:rsidRDefault="002A3003" w14:paraId="5A39BBE3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 w:themeFill="background1"/>
            <w:tcMar/>
          </w:tcPr>
          <w:p w:rsidRPr="00CA697F" w:rsidR="002A3003" w:rsidP="00D377B9" w:rsidRDefault="002A3003" w14:paraId="41C8F396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2A3003" w:rsidP="00D377B9" w:rsidRDefault="002A3003" w14:paraId="72A3D3EC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 w:themeFill="background1"/>
            <w:tcMar/>
          </w:tcPr>
          <w:p w:rsidRPr="00CA697F" w:rsidR="002A3003" w:rsidP="00D377B9" w:rsidRDefault="002A3003" w14:paraId="0D0B940D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2A3003" w:rsidTr="167907FF" w14:paraId="3B0E70B7" wp14:textId="77777777">
        <w:tc>
          <w:tcPr>
            <w:tcW w:w="675" w:type="dxa"/>
            <w:shd w:val="clear" w:color="auto" w:fill="FFFFFF" w:themeFill="background1"/>
            <w:tcMar/>
          </w:tcPr>
          <w:p w:rsidR="002A3003" w:rsidP="002A3003" w:rsidRDefault="002A3003" w14:paraId="0E27B00A" wp14:textId="77777777"/>
        </w:tc>
        <w:tc>
          <w:tcPr>
            <w:tcW w:w="4939" w:type="dxa"/>
            <w:gridSpan w:val="2"/>
            <w:shd w:val="clear" w:color="auto" w:fill="FFFFFF" w:themeFill="background1"/>
            <w:tcMar/>
          </w:tcPr>
          <w:p w:rsidRPr="00B42F74" w:rsidR="002A3003" w:rsidP="002A3003" w:rsidRDefault="002A3003" w14:paraId="34938344" wp14:textId="77777777">
            <w:pPr>
              <w:spacing w:before="3"/>
              <w:ind w:left="102"/>
              <w:rPr>
                <w:rFonts w:ascii="Calibri" w:hAnsi="Calibri" w:eastAsia="Calibri" w:cs="Calibri"/>
                <w:sz w:val="22"/>
                <w:szCs w:val="22"/>
              </w:rPr>
            </w:pPr>
            <w:r w:rsidRPr="00B42F74">
              <w:rPr>
                <w:rFonts w:ascii="Calibri" w:hAnsi="Calibri" w:eastAsia="Calibri" w:cs="Calibri"/>
                <w:sz w:val="22"/>
                <w:szCs w:val="22"/>
              </w:rPr>
              <w:t>Scen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>a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rio</w:t>
            </w:r>
            <w:r w:rsidRPr="00B42F74">
              <w:rPr>
                <w:rFonts w:ascii="Calibri" w:hAnsi="Calibri" w:eastAsia="Calibri" w:cs="Calibri"/>
                <w:spacing w:val="-1"/>
                <w:sz w:val="22"/>
                <w:szCs w:val="22"/>
              </w:rPr>
              <w:t xml:space="preserve"> </w:t>
            </w:r>
            <w:r w:rsidRPr="00B42F74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tcMar/>
          </w:tcPr>
          <w:p w:rsidRPr="00CA697F" w:rsidR="002A3003" w:rsidP="002A3003" w:rsidRDefault="002A3003" w14:paraId="60061E4C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 w:themeFill="background1"/>
            <w:tcMar/>
          </w:tcPr>
          <w:p w:rsidRPr="00CA697F" w:rsidR="002A3003" w:rsidP="002A3003" w:rsidRDefault="002A3003" w14:paraId="44EAFD9C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2A3003" w:rsidP="002A3003" w:rsidRDefault="002A3003" w14:paraId="4B94D5A5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 w:themeFill="background1"/>
            <w:tcMar/>
          </w:tcPr>
          <w:p w:rsidRPr="00CA697F" w:rsidR="002A3003" w:rsidP="002A3003" w:rsidRDefault="002A3003" w14:paraId="3DEEC669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2A3003" w:rsidTr="167907FF" w14:paraId="21DA38B6" wp14:textId="77777777">
        <w:tc>
          <w:tcPr>
            <w:tcW w:w="675" w:type="dxa"/>
            <w:shd w:val="clear" w:color="auto" w:fill="FFFFFF" w:themeFill="background1"/>
            <w:tcMar/>
          </w:tcPr>
          <w:p w:rsidR="002A3003" w:rsidP="002A3003" w:rsidRDefault="002A3003" w14:paraId="649841BE" wp14:textId="77777777">
            <w:pPr>
              <w:spacing w:line="260" w:lineRule="exact"/>
              <w:ind w:left="79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tcMar/>
          </w:tcPr>
          <w:p w:rsidR="002A3003" w:rsidP="002A3003" w:rsidRDefault="002A3003" w14:paraId="6A8062C6" wp14:textId="77777777">
            <w:pPr>
              <w:spacing w:line="260" w:lineRule="exact"/>
              <w:ind w:left="10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rre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ele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900" w:type="dxa"/>
            <w:shd w:val="clear" w:color="auto" w:fill="FFFFFF" w:themeFill="background1"/>
            <w:tcMar/>
          </w:tcPr>
          <w:p w:rsidRPr="00CA697F" w:rsidR="002A3003" w:rsidP="002A3003" w:rsidRDefault="002A3003" w14:paraId="3656B9AB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 w:themeFill="background1"/>
            <w:tcMar/>
          </w:tcPr>
          <w:p w:rsidRPr="00CA697F" w:rsidR="002A3003" w:rsidP="002A3003" w:rsidRDefault="002A3003" w14:paraId="45FB0818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2A3003" w:rsidP="002A3003" w:rsidRDefault="002A3003" w14:paraId="049F31CB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 w:themeFill="background1"/>
            <w:tcMar/>
          </w:tcPr>
          <w:p w:rsidRPr="00CA697F" w:rsidR="002A3003" w:rsidP="002A3003" w:rsidRDefault="002A3003" w14:paraId="53128261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2A3003" w:rsidTr="167907FF" w14:paraId="577185E2" wp14:textId="77777777">
        <w:tc>
          <w:tcPr>
            <w:tcW w:w="675" w:type="dxa"/>
            <w:shd w:val="clear" w:color="auto" w:fill="FFFFFF" w:themeFill="background1"/>
            <w:tcMar/>
          </w:tcPr>
          <w:p w:rsidR="002A3003" w:rsidP="002A3003" w:rsidRDefault="002A3003" w14:paraId="18F999B5" wp14:textId="77777777">
            <w:pPr>
              <w:spacing w:line="260" w:lineRule="exact"/>
              <w:ind w:left="79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tcMar/>
          </w:tcPr>
          <w:p w:rsidR="002A3003" w:rsidP="002A3003" w:rsidRDefault="002A3003" w14:paraId="2CEC9527" wp14:textId="77777777">
            <w:pPr>
              <w:spacing w:line="260" w:lineRule="exact"/>
              <w:ind w:left="10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Expi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da</w:t>
            </w:r>
            <w:r>
              <w:rPr>
                <w:rFonts w:ascii="Calibri" w:hAnsi="Calibri" w:eastAsia="Calibri" w:cs="Calibri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hAnsi="Calibri" w:eastAsia="Calibri" w:cs="Calibri"/>
                <w:spacing w:val="-3"/>
                <w:position w:val="1"/>
                <w:sz w:val="22"/>
                <w:szCs w:val="22"/>
              </w:rPr>
              <w:t>V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erb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lise)</w:t>
            </w:r>
          </w:p>
        </w:tc>
        <w:tc>
          <w:tcPr>
            <w:tcW w:w="900" w:type="dxa"/>
            <w:shd w:val="clear" w:color="auto" w:fill="FFFFFF" w:themeFill="background1"/>
            <w:tcMar/>
          </w:tcPr>
          <w:p w:rsidRPr="00CA697F" w:rsidR="002A3003" w:rsidP="002A3003" w:rsidRDefault="002A3003" w14:paraId="62486C05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 w:themeFill="background1"/>
            <w:tcMar/>
          </w:tcPr>
          <w:p w:rsidRPr="00CA697F" w:rsidR="002A3003" w:rsidP="002A3003" w:rsidRDefault="002A3003" w14:paraId="4101652C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2A3003" w:rsidP="002A3003" w:rsidRDefault="002A3003" w14:paraId="4B99056E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 w:themeFill="background1"/>
            <w:tcMar/>
          </w:tcPr>
          <w:p w:rsidRPr="00CA697F" w:rsidR="002A3003" w:rsidP="002A3003" w:rsidRDefault="002A3003" w14:paraId="1299C43A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2A3003" w:rsidTr="167907FF" w14:paraId="2A322F69" wp14:textId="77777777">
        <w:tc>
          <w:tcPr>
            <w:tcW w:w="675" w:type="dxa"/>
            <w:shd w:val="clear" w:color="auto" w:fill="FFFFFF" w:themeFill="background1"/>
            <w:tcMar/>
          </w:tcPr>
          <w:p w:rsidR="002A3003" w:rsidP="002A3003" w:rsidRDefault="002A3003" w14:paraId="5FCD5EC4" wp14:textId="77777777">
            <w:pPr>
              <w:spacing w:line="260" w:lineRule="exact"/>
              <w:ind w:left="79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tcMar/>
          </w:tcPr>
          <w:p w:rsidR="002A3003" w:rsidP="002A3003" w:rsidRDefault="002A3003" w14:paraId="234AB52A" wp14:textId="77777777">
            <w:pPr>
              <w:spacing w:line="260" w:lineRule="exact"/>
              <w:ind w:left="10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trai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icat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hAnsi="Calibri" w:eastAsia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hAnsi="Calibri" w:eastAsia="Calibri" w:cs="Calibri"/>
                <w:spacing w:val="-3"/>
                <w:position w:val="1"/>
                <w:sz w:val="22"/>
                <w:szCs w:val="22"/>
              </w:rPr>
              <w:t>V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erb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li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e)</w:t>
            </w:r>
          </w:p>
        </w:tc>
        <w:tc>
          <w:tcPr>
            <w:tcW w:w="900" w:type="dxa"/>
            <w:shd w:val="clear" w:color="auto" w:fill="FFFFFF" w:themeFill="background1"/>
            <w:tcMar/>
          </w:tcPr>
          <w:p w:rsidRPr="00CA697F" w:rsidR="002A3003" w:rsidP="002A3003" w:rsidRDefault="002A3003" w14:paraId="4DDBEF00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 w:themeFill="background1"/>
            <w:tcMar/>
          </w:tcPr>
          <w:p w:rsidRPr="00CA697F" w:rsidR="002A3003" w:rsidP="002A3003" w:rsidRDefault="002A3003" w14:paraId="3461D779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2A3003" w:rsidP="002A3003" w:rsidRDefault="002A3003" w14:paraId="3CF2D8B6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 w:themeFill="background1"/>
            <w:tcMar/>
          </w:tcPr>
          <w:p w:rsidRPr="00CA697F" w:rsidR="002A3003" w:rsidP="002A3003" w:rsidRDefault="002A3003" w14:paraId="0FB78278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2A3003" w:rsidTr="167907FF" w14:paraId="542D4BC8" wp14:textId="77777777">
        <w:tc>
          <w:tcPr>
            <w:tcW w:w="675" w:type="dxa"/>
            <w:shd w:val="clear" w:color="auto" w:fill="FFFFFF" w:themeFill="background1"/>
            <w:tcMar/>
          </w:tcPr>
          <w:p w:rsidR="002A3003" w:rsidP="002A3003" w:rsidRDefault="002A3003" w14:paraId="2598DEE6" wp14:textId="77777777">
            <w:pPr>
              <w:spacing w:line="260" w:lineRule="exact"/>
              <w:ind w:left="79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tcMar/>
          </w:tcPr>
          <w:p w:rsidR="002A3003" w:rsidP="002A3003" w:rsidRDefault="002A3003" w14:paraId="3883D6F6" wp14:textId="77777777">
            <w:pPr>
              <w:spacing w:line="260" w:lineRule="exact"/>
              <w:ind w:left="10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entify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pp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hAnsi="Calibri" w:eastAsia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te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 xml:space="preserve">se 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Ver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al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se)</w:t>
            </w:r>
          </w:p>
        </w:tc>
        <w:tc>
          <w:tcPr>
            <w:tcW w:w="900" w:type="dxa"/>
            <w:shd w:val="clear" w:color="auto" w:fill="FFFFFF" w:themeFill="background1"/>
            <w:tcMar/>
          </w:tcPr>
          <w:p w:rsidRPr="00CA697F" w:rsidR="002A3003" w:rsidP="002A3003" w:rsidRDefault="002A3003" w14:paraId="1FC39945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 w:themeFill="background1"/>
            <w:tcMar/>
          </w:tcPr>
          <w:p w:rsidRPr="00CA697F" w:rsidR="002A3003" w:rsidP="002A3003" w:rsidRDefault="002A3003" w14:paraId="0562CB0E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2A3003" w:rsidP="002A3003" w:rsidRDefault="002A3003" w14:paraId="34CE0A41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 w:themeFill="background1"/>
            <w:tcMar/>
          </w:tcPr>
          <w:p w:rsidRPr="00CA697F" w:rsidR="002A3003" w:rsidP="002A3003" w:rsidRDefault="002A3003" w14:paraId="62EBF3C5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2A3003" w:rsidTr="167907FF" w14:paraId="656B1D6F" wp14:textId="77777777">
        <w:tc>
          <w:tcPr>
            <w:tcW w:w="675" w:type="dxa"/>
            <w:shd w:val="clear" w:color="auto" w:fill="FFFFFF" w:themeFill="background1"/>
            <w:tcMar/>
          </w:tcPr>
          <w:p w:rsidR="002A3003" w:rsidP="002A3003" w:rsidRDefault="002A3003" w14:paraId="78941E47" wp14:textId="77777777">
            <w:pPr>
              <w:spacing w:line="260" w:lineRule="exact"/>
              <w:ind w:left="79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tcMar/>
          </w:tcPr>
          <w:p w:rsidR="002A3003" w:rsidP="002A3003" w:rsidRDefault="002A3003" w14:paraId="366F3C6C" wp14:textId="77777777">
            <w:pPr>
              <w:spacing w:line="260" w:lineRule="exact"/>
              <w:ind w:left="10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-c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hAnsi="Calibri" w:eastAsia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hAnsi="Calibri" w:eastAsia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ect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ct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900" w:type="dxa"/>
            <w:shd w:val="clear" w:color="auto" w:fill="FFFFFF" w:themeFill="background1"/>
            <w:tcMar/>
          </w:tcPr>
          <w:p w:rsidRPr="00CA697F" w:rsidR="002A3003" w:rsidP="002A3003" w:rsidRDefault="002A3003" w14:paraId="6D98A12B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 w:themeFill="background1"/>
            <w:tcMar/>
          </w:tcPr>
          <w:p w:rsidRPr="00CA697F" w:rsidR="002A3003" w:rsidP="002A3003" w:rsidRDefault="002A3003" w14:paraId="2946DB82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2A3003" w:rsidP="002A3003" w:rsidRDefault="002A3003" w14:paraId="5997CC1D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 w:themeFill="background1"/>
            <w:tcMar/>
          </w:tcPr>
          <w:p w:rsidRPr="00CA697F" w:rsidR="002A3003" w:rsidP="002A3003" w:rsidRDefault="002A3003" w14:paraId="110FFD37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2A3003" w:rsidTr="167907FF" w14:paraId="13C63F34" wp14:textId="77777777">
        <w:tc>
          <w:tcPr>
            <w:tcW w:w="675" w:type="dxa"/>
            <w:shd w:val="clear" w:color="auto" w:fill="FFFFFF" w:themeFill="background1"/>
            <w:tcMar/>
          </w:tcPr>
          <w:p w:rsidR="002A3003" w:rsidP="002A3003" w:rsidRDefault="002A3003" w14:paraId="29B4EA11" wp14:textId="77777777">
            <w:pPr>
              <w:spacing w:line="260" w:lineRule="exact"/>
              <w:ind w:left="79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tcMar/>
          </w:tcPr>
          <w:p w:rsidR="002A3003" w:rsidP="002A3003" w:rsidRDefault="002A3003" w14:paraId="79C6C454" wp14:textId="77777777">
            <w:pPr>
              <w:spacing w:line="260" w:lineRule="exact"/>
              <w:ind w:left="10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entify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te</w:t>
            </w:r>
          </w:p>
        </w:tc>
        <w:tc>
          <w:tcPr>
            <w:tcW w:w="900" w:type="dxa"/>
            <w:shd w:val="clear" w:color="auto" w:fill="FFFFFF" w:themeFill="background1"/>
            <w:tcMar/>
          </w:tcPr>
          <w:p w:rsidRPr="00CA697F" w:rsidR="002A3003" w:rsidP="002A3003" w:rsidRDefault="002A3003" w14:paraId="6B699379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 w:themeFill="background1"/>
            <w:tcMar/>
          </w:tcPr>
          <w:p w:rsidRPr="00CA697F" w:rsidR="002A3003" w:rsidP="002A3003" w:rsidRDefault="002A3003" w14:paraId="3FE9F23F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2A3003" w:rsidP="002A3003" w:rsidRDefault="002A3003" w14:paraId="1F72F646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 w:themeFill="background1"/>
            <w:tcMar/>
          </w:tcPr>
          <w:p w:rsidRPr="00CA697F" w:rsidR="002A3003" w:rsidP="002A3003" w:rsidRDefault="002A3003" w14:paraId="08CE6F91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2A3003" w:rsidTr="167907FF" w14:paraId="71AA07D5" wp14:textId="77777777">
        <w:tc>
          <w:tcPr>
            <w:tcW w:w="675" w:type="dxa"/>
            <w:shd w:val="clear" w:color="auto" w:fill="FFFFFF" w:themeFill="background1"/>
            <w:tcMar/>
          </w:tcPr>
          <w:p w:rsidR="002A3003" w:rsidP="002A3003" w:rsidRDefault="002A3003" w14:paraId="75697EEC" wp14:textId="77777777">
            <w:pPr>
              <w:spacing w:line="260" w:lineRule="exact"/>
              <w:ind w:left="79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tcMar/>
          </w:tcPr>
          <w:p w:rsidR="002A3003" w:rsidP="002A3003" w:rsidRDefault="002A3003" w14:paraId="52986C3F" wp14:textId="77777777">
            <w:pPr>
              <w:spacing w:line="260" w:lineRule="exact"/>
              <w:ind w:left="10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State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position w:val="1"/>
                <w:sz w:val="22"/>
                <w:szCs w:val="22"/>
              </w:rPr>
              <w:t>p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hAnsi="Calibri" w:eastAsia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tial a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dv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erse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 xml:space="preserve">side 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ff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cts (Verb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lis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 w:themeFill="background1"/>
            <w:tcMar/>
          </w:tcPr>
          <w:p w:rsidRPr="00CA697F" w:rsidR="002A3003" w:rsidP="002A3003" w:rsidRDefault="002A3003" w14:paraId="61CDCEAD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 w:themeFill="background1"/>
            <w:tcMar/>
          </w:tcPr>
          <w:p w:rsidRPr="00CA697F" w:rsidR="002A3003" w:rsidP="002A3003" w:rsidRDefault="002A3003" w14:paraId="6BB9E253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A697F" w:rsidR="002A3003" w:rsidP="002A3003" w:rsidRDefault="002A3003" w14:paraId="23DE523C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 w:themeFill="background1"/>
            <w:tcMar/>
          </w:tcPr>
          <w:p w:rsidRPr="00CA697F" w:rsidR="002A3003" w:rsidP="002A3003" w:rsidRDefault="002A3003" w14:paraId="52E56223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2A3003" w:rsidTr="167907FF" w14:paraId="0C76B3F6" wp14:textId="77777777">
        <w:tc>
          <w:tcPr>
            <w:tcW w:w="675" w:type="dxa"/>
            <w:tcMar/>
          </w:tcPr>
          <w:p w:rsidR="002A3003" w:rsidP="002A3003" w:rsidRDefault="002A3003" w14:paraId="44B0A208" wp14:textId="77777777">
            <w:pPr>
              <w:spacing w:line="260" w:lineRule="exact"/>
              <w:ind w:left="79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4939" w:type="dxa"/>
            <w:gridSpan w:val="2"/>
            <w:tcMar/>
          </w:tcPr>
          <w:p w:rsidR="002A3003" w:rsidP="002A3003" w:rsidRDefault="002A3003" w14:paraId="0F89C118" wp14:textId="77777777">
            <w:pPr>
              <w:spacing w:line="260" w:lineRule="exact"/>
              <w:ind w:left="10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State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epeat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ist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instr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cti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s (Verb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li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e)</w:t>
            </w:r>
          </w:p>
        </w:tc>
        <w:tc>
          <w:tcPr>
            <w:tcW w:w="900" w:type="dxa"/>
            <w:tcMar/>
          </w:tcPr>
          <w:p w:rsidRPr="00CA697F" w:rsidR="002A3003" w:rsidP="002A3003" w:rsidRDefault="002A3003" w14:paraId="07547A01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tcMar/>
          </w:tcPr>
          <w:p w:rsidRPr="00CA697F" w:rsidR="002A3003" w:rsidP="002A3003" w:rsidRDefault="002A3003" w14:paraId="5043CB0F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tcMar/>
          </w:tcPr>
          <w:p w:rsidRPr="00CA697F" w:rsidR="002A3003" w:rsidP="002A3003" w:rsidRDefault="002A3003" w14:paraId="07459315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tcMar/>
          </w:tcPr>
          <w:p w:rsidRPr="00CA697F" w:rsidR="002A3003" w:rsidP="002A3003" w:rsidRDefault="002A3003" w14:paraId="6537F28F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2A3003" w:rsidTr="167907FF" w14:paraId="031B78FD" wp14:textId="77777777">
        <w:tc>
          <w:tcPr>
            <w:tcW w:w="675" w:type="dxa"/>
            <w:tcMar/>
          </w:tcPr>
          <w:p w:rsidR="002A3003" w:rsidP="002A3003" w:rsidRDefault="002A3003" w14:paraId="2B2B7304" wp14:textId="77777777">
            <w:pPr>
              <w:spacing w:line="260" w:lineRule="exact"/>
              <w:ind w:left="79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4939" w:type="dxa"/>
            <w:gridSpan w:val="2"/>
            <w:tcMar/>
          </w:tcPr>
          <w:p w:rsidR="002A3003" w:rsidP="002A3003" w:rsidRDefault="002A3003" w14:paraId="5AD9F6EF" wp14:textId="77777777">
            <w:pPr>
              <w:spacing w:line="260" w:lineRule="exact"/>
              <w:ind w:left="10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rd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hAnsi="Calibri" w:eastAsia="Calibri" w:cs="Calibri"/>
                <w:spacing w:val="-3"/>
                <w:position w:val="1"/>
                <w:sz w:val="22"/>
                <w:szCs w:val="22"/>
              </w:rPr>
              <w:t>s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trat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hAnsi="Calibri" w:eastAsia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(Ve</w:t>
            </w:r>
            <w:r>
              <w:rPr>
                <w:rFonts w:ascii="Calibri" w:hAnsi="Calibri" w:eastAsia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al</w:t>
            </w:r>
            <w:r>
              <w:rPr>
                <w:rFonts w:ascii="Calibri" w:hAnsi="Calibri" w:eastAsia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hAnsi="Calibri" w:eastAsia="Calibri" w:cs="Calibri"/>
                <w:position w:val="1"/>
                <w:sz w:val="22"/>
                <w:szCs w:val="22"/>
              </w:rPr>
              <w:t>se)</w:t>
            </w:r>
          </w:p>
        </w:tc>
        <w:tc>
          <w:tcPr>
            <w:tcW w:w="900" w:type="dxa"/>
            <w:tcMar/>
          </w:tcPr>
          <w:p w:rsidRPr="00CA697F" w:rsidR="002A3003" w:rsidP="002A3003" w:rsidRDefault="002A3003" w14:paraId="6DFB9E20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tcMar/>
          </w:tcPr>
          <w:p w:rsidRPr="00CA697F" w:rsidR="002A3003" w:rsidP="002A3003" w:rsidRDefault="002A3003" w14:paraId="70DF9E56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tcMar/>
          </w:tcPr>
          <w:p w:rsidRPr="00CA697F" w:rsidR="002A3003" w:rsidP="002A3003" w:rsidRDefault="002A3003" w14:paraId="44E871BC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tcMar/>
          </w:tcPr>
          <w:p w:rsidRPr="00CA697F" w:rsidR="002A3003" w:rsidP="002A3003" w:rsidRDefault="002A3003" w14:paraId="144A5D23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090683" w:rsidR="002A3003" w:rsidTr="167907FF" w14:paraId="738610EB" wp14:textId="77777777">
        <w:tc>
          <w:tcPr>
            <w:tcW w:w="675" w:type="dxa"/>
            <w:tcMar/>
            <w:vAlign w:val="center"/>
          </w:tcPr>
          <w:p w:rsidRPr="00CA697F" w:rsidR="002A3003" w:rsidP="002A3003" w:rsidRDefault="002A3003" w14:paraId="637805D2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gridSpan w:val="2"/>
            <w:tcMar/>
          </w:tcPr>
          <w:p w:rsidRPr="005708EE" w:rsidR="002A3003" w:rsidP="002A3003" w:rsidRDefault="002A3003" w14:paraId="463F29E8" wp14:textId="77777777">
            <w:pPr>
              <w:spacing w:line="260" w:lineRule="exact"/>
              <w:ind w:left="102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Pr="00CA697F" w:rsidR="002A3003" w:rsidP="002A3003" w:rsidRDefault="002A3003" w14:paraId="3B7B4B86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tcMar/>
          </w:tcPr>
          <w:p w:rsidRPr="00CA697F" w:rsidR="002A3003" w:rsidP="002A3003" w:rsidRDefault="002A3003" w14:paraId="3A0FF5F2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tcMar/>
          </w:tcPr>
          <w:p w:rsidRPr="00CA697F" w:rsidR="002A3003" w:rsidP="002A3003" w:rsidRDefault="002A3003" w14:paraId="5630AD66" wp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tcMar/>
          </w:tcPr>
          <w:p w:rsidRPr="00CA697F" w:rsidR="002A3003" w:rsidP="002A3003" w:rsidRDefault="002A3003" w14:paraId="61829076" wp14:textId="77777777">
            <w:pPr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="00EB6928" w:rsidP="008179FC" w:rsidRDefault="00EB6928" w14:paraId="2BA226A1" wp14:textId="77777777">
      <w:pPr>
        <w:rPr>
          <w:rFonts w:ascii="Calibri" w:hAnsi="Calibri" w:cs="Calibri"/>
          <w:sz w:val="18"/>
          <w:szCs w:val="18"/>
        </w:rPr>
      </w:pPr>
    </w:p>
    <w:p xmlns:wp14="http://schemas.microsoft.com/office/word/2010/wordml" w:rsidR="00EB6928" w:rsidP="008179FC" w:rsidRDefault="00EB6928" w14:paraId="0DF43999" wp14:textId="7777777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xmlns:wp14="http://schemas.microsoft.com/office/word/2010/wordml" w:rsidRPr="002A3003" w:rsidR="00C26DCD" w:rsidP="002A3003" w:rsidRDefault="00C26DCD" w14:paraId="220AFE23" wp14:textId="77777777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  <w:bookmarkStart w:name="_GoBack" w:id="0"/>
      <w:bookmarkEnd w:id="0"/>
    </w:p>
    <w:p xmlns:wp14="http://schemas.microsoft.com/office/word/2010/wordml" w:rsidRPr="00C26DCD" w:rsidR="00EB6928" w:rsidP="00C26DCD" w:rsidRDefault="00EB6928" w14:paraId="17AD93B2" wp14:textId="77777777">
      <w:pPr>
        <w:rPr>
          <w:rFonts w:ascii="Calibri" w:hAnsi="Calibri" w:cs="Calibri"/>
        </w:rPr>
      </w:pPr>
    </w:p>
    <w:p xmlns:wp14="http://schemas.microsoft.com/office/word/2010/wordml" w:rsidRPr="00FE1385" w:rsidR="00127CB1" w:rsidP="00FE1385" w:rsidRDefault="00127CB1" w14:paraId="0DE4B5B7" wp14:textId="77777777">
      <w:bookmarkStart w:name="_PictureBullets" w:id="1"/>
    </w:p>
    <w:p xmlns:wp14="http://schemas.microsoft.com/office/word/2010/wordml" w:rsidRPr="00934561" w:rsidR="00127CB1" w:rsidP="00127CB1" w:rsidRDefault="00127CB1" w14:paraId="66204FF1" wp14:textId="77777777">
      <w:pPr>
        <w:pStyle w:val="Header"/>
        <w:ind w:left="167" w:firstLine="4153"/>
        <w:rPr>
          <w:lang w:val="en-ZA"/>
        </w:rPr>
      </w:pPr>
    </w:p>
    <w:p xmlns:wp14="http://schemas.microsoft.com/office/word/2010/wordml" w:rsidR="00127CB1" w:rsidP="00127CB1" w:rsidRDefault="00127CB1" w14:paraId="2DBF0D7D" wp14:textId="77777777"/>
    <w:p xmlns:wp14="http://schemas.microsoft.com/office/word/2010/wordml" w:rsidRPr="00090683" w:rsidR="00127CB1" w:rsidP="00127CB1" w:rsidRDefault="00CC6A22" w14:paraId="634E8B4F" wp14:textId="77777777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4B440FDC" wp14:editId="7777777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0955" r="19050" b="1714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8B4FFB" w:rsidR="00127CB1" w:rsidP="00127CB1" w:rsidRDefault="00127CB1" w14:paraId="6BED5892" wp14:textId="7777777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664848F"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limo="10800,10800" textboxrect="@3,@3,@4,@5" gradientshapeok="t" o:connecttype="custom" o:connectlocs="@8,0;0,@9;@8,@7;@6,@9"/>
              </v:shapetype>
              <v:shape id="AutoShape 4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2.25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>
                <v:shadow offset=",1pt"/>
                <v:textbox>
                  <w:txbxContent>
                    <w:p w:rsidRPr="008B4FFB" w:rsidR="00127CB1" w:rsidP="00127CB1" w:rsidRDefault="00127CB1" w14:paraId="7F75F794" wp14:textId="77777777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17A5F523" wp14:editId="7777777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0955" r="20955" b="1714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8B4FFB" w:rsidR="00127CB1" w:rsidP="00127CB1" w:rsidRDefault="00127CB1" w14:paraId="795FBC57" wp14:textId="77777777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xmlns:wp14="http://schemas.microsoft.com/office/word/2010/wordml" w:rsidRPr="008B4FFB" w:rsidR="00127CB1" w:rsidP="00127CB1" w:rsidRDefault="00127CB1" w14:paraId="6B62F1B3" wp14:textId="77777777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4A6F45D">
              <v:shape id="AutoShape 3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weight="2.5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>
                <v:shadow color="#868686"/>
                <v:textbox>
                  <w:txbxContent>
                    <w:p w:rsidRPr="008B4FFB" w:rsidR="00127CB1" w:rsidP="00127CB1" w:rsidRDefault="00127CB1" w14:paraId="6E38901F" wp14:textId="77777777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Pr="008B4FFB" w:rsidR="00127CB1" w:rsidP="00127CB1" w:rsidRDefault="00127CB1" w14:paraId="02F2C34E" wp14:textId="77777777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0683" w:rsidR="00127CB1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xmlns:wp14="http://schemas.microsoft.com/office/word/2010/wordml" w:rsidR="00127CB1" w:rsidP="00127CB1" w:rsidRDefault="00127CB1" w14:paraId="680A4E5D" wp14:textId="77777777">
      <w:pPr>
        <w:rPr>
          <w:rFonts w:ascii="Arial Narrow" w:hAnsi="Arial Narrow" w:cs="Arial Narrow"/>
          <w:sz w:val="22"/>
          <w:szCs w:val="22"/>
        </w:rPr>
      </w:pPr>
    </w:p>
    <w:p xmlns:wp14="http://schemas.microsoft.com/office/word/2010/wordml" w:rsidR="00127CB1" w:rsidP="00127CB1" w:rsidRDefault="00127CB1" w14:paraId="19219836" wp14:textId="77777777">
      <w:pPr>
        <w:rPr>
          <w:rFonts w:ascii="Arial Narrow" w:hAnsi="Arial Narrow" w:cs="Arial Narrow"/>
          <w:sz w:val="22"/>
          <w:szCs w:val="22"/>
        </w:rPr>
      </w:pPr>
    </w:p>
    <w:p xmlns:wp14="http://schemas.microsoft.com/office/word/2010/wordml" w:rsidR="00F5040C" w:rsidP="00F5040C" w:rsidRDefault="00127CB1" w14:paraId="2D7EC62A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xmlns:wp14="http://schemas.microsoft.com/office/word/2010/wordml" w:rsidR="00F5040C" w:rsidP="00F5040C" w:rsidRDefault="00F5040C" w14:paraId="296FEF7D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090683" w:rsidR="00127CB1" w:rsidP="00F5040C" w:rsidRDefault="00F5040C" w14:paraId="6E89DF4E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8D5FD4" w:rsidR="00EB6928" w:rsidP="00337032" w:rsidRDefault="00CC6A22" w14:paraId="7194DBDC" wp14:textId="77777777">
      <w:r>
        <w:rPr>
          <w:noProof/>
          <w:vanish/>
          <w:sz w:val="24"/>
          <w:szCs w:val="24"/>
        </w:rPr>
        <w:drawing>
          <wp:inline xmlns:wp14="http://schemas.microsoft.com/office/word/2010/wordprocessingDrawing" distT="0" distB="0" distL="0" distR="0" wp14:anchorId="3B2440DE" wp14:editId="7777777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Pr="008D5FD4" w:rsidR="00EB6928" w:rsidSect="005938A6">
      <w:headerReference w:type="default" r:id="rId8"/>
      <w:footerReference w:type="even" r:id="rId9"/>
      <w:footerReference w:type="default" r:id="rId10"/>
      <w:type w:val="oddPage"/>
      <w:pgSz w:w="11906" w:h="16838" w:orient="portrait"/>
      <w:pgMar w:top="1440" w:right="1797" w:bottom="1440" w:left="1797" w:header="709" w:footer="709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55AA4" w:rsidRDefault="00355AA4" w14:paraId="1231BE67" wp14:textId="77777777">
      <w:r>
        <w:separator/>
      </w:r>
    </w:p>
  </w:endnote>
  <w:endnote w:type="continuationSeparator" w:id="0">
    <w:p xmlns:wp14="http://schemas.microsoft.com/office/word/2010/wordml" w:rsidR="00355AA4" w:rsidRDefault="00355AA4" w14:paraId="36FEB5B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Pr="00090683" w:rsidR="00EB6928" w:rsidP="00CB4A85" w:rsidRDefault="00CC6A22" w14:paraId="6EE858F5" wp14:textId="77777777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FD120CD" wp14:editId="7777777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xmlns:wp14="http://schemas.microsoft.com/office/word/2010/wordml" w:rsidRPr="008B4FFB" w:rsidR="00EB6928" w:rsidP="00090683" w:rsidRDefault="00EB6928" w14:paraId="467B9756" wp14:textId="77777777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C0E0A91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limo="10800,10800" textboxrect="@3,@3,@4,@5" gradientshapeok="t" o:connecttype="custom" o:connectlocs="@8,0;0,@9;@8,@7;@6,@9"/>
            </v:shapetype>
            <v:shape id="AutoShape 2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weight="2.25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>
              <v:shadow offset=",1pt"/>
              <v:textbox>
                <w:txbxContent>
                  <w:p w:rsidRPr="008B4FFB" w:rsidR="00EB6928" w:rsidP="00090683" w:rsidRDefault="00EB6928" w14:paraId="3D6F14FB" wp14:textId="77777777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4EC7B2B8" wp14:editId="7777777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xmlns:wp14="http://schemas.microsoft.com/office/word/2010/wordml" w:rsidRPr="008B4FFB" w:rsidR="00EB6928" w:rsidP="009978AB" w:rsidRDefault="00EB6928" w14:paraId="720438A7" wp14:textId="77777777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xmlns:wp14="http://schemas.microsoft.com/office/word/2010/wordml" w:rsidRPr="008B4FFB" w:rsidR="00EB6928" w:rsidP="009978AB" w:rsidRDefault="00EB6928" w14:paraId="6D072C0D" wp14:textId="77777777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2E4E5E">
            <v:shape id="_x0000_s1029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weight="2.5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>
              <v:shadow color="#868686"/>
              <v:textbox>
                <w:txbxContent>
                  <w:p w:rsidRPr="008B4FFB" w:rsidR="00EB6928" w:rsidP="009978AB" w:rsidRDefault="00EB6928" w14:paraId="5035E268" wp14:textId="77777777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Pr="008B4FFB" w:rsidR="00EB6928" w:rsidP="009978AB" w:rsidRDefault="00EB6928" w14:paraId="48A21919" wp14:textId="77777777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Pr="00090683" w:rsidR="00EB6928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xmlns:wp14="http://schemas.microsoft.com/office/word/2010/wordml" w:rsidR="00EB6928" w:rsidP="00934561" w:rsidRDefault="00EB6928" w14:paraId="6BD18F9B" wp14:textId="77777777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xmlns:wp14="http://schemas.microsoft.com/office/word/2010/wordml" w:rsidRPr="00090683" w:rsidR="00EB6928" w:rsidP="00934561" w:rsidRDefault="00EB6928" w14:paraId="2336B5CC" wp14:textId="77777777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xmlns:wp14="http://schemas.microsoft.com/office/word/2010/wordml" w:rsidR="00EB6928" w:rsidP="00934561" w:rsidRDefault="00EB6928" w14:paraId="238601FE" wp14:textId="77777777">
    <w:pPr>
      <w:pBdr>
        <w:top w:val="single" w:color="auto" w:sz="6" w:space="1"/>
        <w:bottom w:val="single" w:color="auto" w:sz="6" w:space="1"/>
      </w:pBdr>
      <w:spacing w:line="360" w:lineRule="auto"/>
      <w:rPr>
        <w:rFonts w:ascii="Arial Narrow" w:hAnsi="Arial Narrow" w:cs="Arial Narrow"/>
        <w:sz w:val="22"/>
        <w:szCs w:val="22"/>
      </w:rPr>
    </w:pPr>
  </w:p>
  <w:p xmlns:wp14="http://schemas.microsoft.com/office/word/2010/wordml" w:rsidR="00EB6928" w:rsidP="00934561" w:rsidRDefault="00EB6928" w14:paraId="0F3CABC7" wp14:textId="77777777">
    <w:pPr>
      <w:pBdr>
        <w:bottom w:val="single" w:color="auto" w:sz="6" w:space="1"/>
        <w:between w:val="single" w:color="auto" w:sz="6" w:space="1"/>
      </w:pBdr>
      <w:spacing w:line="360" w:lineRule="auto"/>
      <w:rPr>
        <w:rFonts w:ascii="Arial Narrow" w:hAnsi="Arial Narrow" w:cs="Arial Narrow"/>
        <w:sz w:val="22"/>
        <w:szCs w:val="22"/>
      </w:rPr>
    </w:pPr>
  </w:p>
  <w:p xmlns:wp14="http://schemas.microsoft.com/office/word/2010/wordml" w:rsidR="00EB6928" w:rsidP="00934561" w:rsidRDefault="00EB6928" w14:paraId="5B08B5D1" wp14:textId="77777777">
    <w:pPr>
      <w:rPr>
        <w:rFonts w:ascii="Arial Narrow" w:hAnsi="Arial Narrow" w:cs="Arial Narrow"/>
        <w:sz w:val="22"/>
        <w:szCs w:val="22"/>
      </w:rPr>
    </w:pPr>
  </w:p>
  <w:p xmlns:wp14="http://schemas.microsoft.com/office/word/2010/wordml" w:rsidR="00EB6928" w:rsidP="00934561" w:rsidRDefault="00EB6928" w14:paraId="16DEB4AB" wp14:textId="77777777">
    <w:pPr>
      <w:rPr>
        <w:rFonts w:ascii="Arial Narrow" w:hAnsi="Arial Narrow" w:cs="Arial Narrow"/>
        <w:sz w:val="22"/>
        <w:szCs w:val="22"/>
      </w:rPr>
    </w:pPr>
  </w:p>
  <w:p xmlns:wp14="http://schemas.microsoft.com/office/word/2010/wordml" w:rsidRPr="00090683" w:rsidR="00EB6928" w:rsidP="00934561" w:rsidRDefault="00EB6928" w14:paraId="57CA31B3" wp14:textId="77777777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xmlns:wp14="http://schemas.microsoft.com/office/word/2010/wordml" w:rsidRPr="00090683" w:rsidR="00EB6928" w:rsidP="00934561" w:rsidRDefault="00EB6928" w14:paraId="0AD9C6F4" wp14:textId="77777777">
    <w:pPr>
      <w:rPr>
        <w:rFonts w:ascii="Calibri" w:hAnsi="Calibri" w:cs="Calibri"/>
        <w:sz w:val="22"/>
        <w:szCs w:val="22"/>
      </w:rPr>
    </w:pPr>
  </w:p>
  <w:p xmlns:wp14="http://schemas.microsoft.com/office/word/2010/wordml" w:rsidR="00EB6928" w:rsidP="00934561" w:rsidRDefault="00EB6928" w14:paraId="664A2A6D" wp14:textId="77777777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xmlns:wp14="http://schemas.microsoft.com/office/word/2010/wordml" w:rsidR="00EB6928" w:rsidP="00934561" w:rsidRDefault="00EB6928" w14:paraId="4B1F511A" wp14:textId="77777777">
    <w:pPr>
      <w:rPr>
        <w:rFonts w:ascii="Calibri" w:hAnsi="Calibri" w:cs="Calibri"/>
        <w:sz w:val="22"/>
        <w:szCs w:val="22"/>
      </w:rPr>
    </w:pPr>
  </w:p>
  <w:p xmlns:wp14="http://schemas.microsoft.com/office/word/2010/wordml" w:rsidRPr="00090683" w:rsidR="00EB6928" w:rsidP="00934561" w:rsidRDefault="00EB6928" w14:paraId="74E8D139" wp14:textId="77777777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Signature: _____________________________</w:t>
    </w:r>
  </w:p>
  <w:p xmlns:wp14="http://schemas.microsoft.com/office/word/2010/wordml" w:rsidRPr="002E29BB" w:rsidR="00EB6928" w:rsidP="00934561" w:rsidRDefault="00EB6928" w14:paraId="65F9C3DC" wp14:textId="77777777">
    <w:pPr>
      <w:rPr>
        <w:rFonts w:ascii="Calibri" w:hAnsi="Calibri" w:cs="Calibri"/>
        <w:b/>
        <w:bCs/>
        <w:sz w:val="22"/>
        <w:szCs w:val="22"/>
      </w:rPr>
    </w:pPr>
  </w:p>
  <w:p xmlns:wp14="http://schemas.microsoft.com/office/word/2010/wordml" w:rsidRPr="002E29BB" w:rsidR="00EB6928" w:rsidP="00934561" w:rsidRDefault="00EB6928" w14:paraId="68FF9A6F" wp14:textId="77777777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xmlns:wp14="http://schemas.microsoft.com/office/word/2010/wordml" w:rsidRPr="00090683" w:rsidR="00EB6928" w:rsidRDefault="00EB6928" w14:paraId="5023141B" wp14:textId="77777777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B6928" w:rsidRDefault="00EB6928" w14:paraId="34FF1C98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55AA4" w:rsidRDefault="00355AA4" w14:paraId="30D7AA69" wp14:textId="77777777">
      <w:r>
        <w:separator/>
      </w:r>
    </w:p>
  </w:footnote>
  <w:footnote w:type="continuationSeparator" w:id="0">
    <w:p xmlns:wp14="http://schemas.microsoft.com/office/word/2010/wordml" w:rsidR="00355AA4" w:rsidRDefault="00355AA4" w14:paraId="7196D06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EB6928" w:rsidP="00FE1385" w:rsidRDefault="00CC6A22" w14:paraId="769D0D3C" wp14:textId="77777777">
    <w:pPr>
      <w:rPr>
        <w:sz w:val="28"/>
        <w:szCs w:val="28"/>
      </w:rPr>
    </w:pPr>
    <w:r>
      <w:rPr>
        <w:noProof/>
      </w:rPr>
      <w:drawing>
        <wp:inline xmlns:wp14="http://schemas.microsoft.com/office/word/2010/wordprocessingDrawing" distT="0" distB="0" distL="0" distR="0" wp14:anchorId="3C1BC5B7" wp14:editId="7777777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Pr="00934561" w:rsidR="00EB6928" w:rsidP="00934561" w:rsidRDefault="00EB6928" w14:paraId="54CD245A" wp14:textId="77777777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embedSystemFonts/>
  <w:trackRevisions w:val="false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55AA4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C6A22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  <w:rsid w:val="167907FF"/>
    <w:rsid w:val="3B49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ECC5C4"/>
  <w15:docId w15:val="{E693B6E2-AFBC-4859-8D0C-CAAA29345E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309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styleId="HeaderChar" w:customStyle="1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styleId="DocumentMapChar" w:customStyle="1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Netcare 911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Objective Structured Clinical Evaluations</dc:title>
  <dc:subject/>
  <dc:creator>J. Kotze</dc:creator>
  <keywords/>
  <dc:description/>
  <lastModifiedBy>Harmiya Hakkim</lastModifiedBy>
  <revision>3</revision>
  <lastPrinted>2006-08-30T08:55:00.0000000Z</lastPrinted>
  <dcterms:created xsi:type="dcterms:W3CDTF">2017-11-27T04:18:00.0000000Z</dcterms:created>
  <dcterms:modified xsi:type="dcterms:W3CDTF">2023-10-02T05:13:09.2390056Z</dcterms:modified>
</coreProperties>
</file>