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4F452607" w:rsidR="00982BFB" w:rsidRDefault="00982BFB" w:rsidP="00982BFB">
      <w:pPr>
        <w:pStyle w:val="Subtitle"/>
      </w:pPr>
      <w:r>
        <w:t>8/2</w:t>
      </w:r>
      <w:r w:rsidR="00520D25">
        <w:t>6</w:t>
      </w:r>
      <w:r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</w:t>
      </w:r>
      <w:r w:rsidR="00B91B68">
        <w:t xml:space="preserve">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310A6FAF" w14:textId="3AA4C54A" w:rsidR="00F667F2" w:rsidRDefault="00F667F2" w:rsidP="00F667F2"/>
    <w:p w14:paraId="5E31785B" w14:textId="4199C96E" w:rsidR="00836F1E" w:rsidRDefault="00836F1E" w:rsidP="00F667F2">
      <w:r>
        <w:t>References:</w:t>
      </w:r>
    </w:p>
    <w:p w14:paraId="0BC5FC90" w14:textId="1545BFCC" w:rsidR="00836F1E" w:rsidRDefault="00836F1E" w:rsidP="00F667F2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2FDBB061" w14:textId="22383262" w:rsidR="00836F1E" w:rsidRPr="00836F1E" w:rsidRDefault="00836F1E" w:rsidP="00F667F2">
      <w:pPr>
        <w:rPr>
          <w:sz w:val="20"/>
          <w:szCs w:val="20"/>
        </w:rPr>
      </w:pPr>
      <w:r>
        <w:rPr>
          <w:sz w:val="20"/>
          <w:szCs w:val="20"/>
        </w:rPr>
        <w:t>“Really, Really Short Workouts</w:t>
      </w:r>
      <w:r w:rsidR="001C3E1D">
        <w:rPr>
          <w:sz w:val="20"/>
          <w:szCs w:val="20"/>
        </w:rPr>
        <w:t>”. New York Times, 3/15/19.</w:t>
      </w:r>
    </w:p>
    <w:p w14:paraId="1B8800F1" w14:textId="03BF5B6D" w:rsidR="00B91B68" w:rsidRDefault="003C678B" w:rsidP="00F667F2">
      <w:r>
        <w:t>“Preventing Muscle Loss as We Age”. New York Times</w:t>
      </w:r>
      <w:r w:rsidR="00B91B68">
        <w:t xml:space="preserve">. 9/22/18. </w:t>
      </w:r>
    </w:p>
    <w:p w14:paraId="5F23160C" w14:textId="4AB13DC5" w:rsidR="00D40D22" w:rsidRDefault="00D40D22" w:rsidP="00F667F2">
      <w:r>
        <w:t xml:space="preserve">“Feel the beat of Heart Rate Training”. Harvard Health Publishing. 12/2017.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>P</w:t>
      </w:r>
      <w:r w:rsidRPr="00F667F2">
        <w:t xml:space="preserve">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 xml:space="preserve">e not rigorously defined. </w:t>
      </w:r>
      <w:r w:rsidR="00E224A7">
        <w:t>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569FC3A" w14:textId="581E29F3" w:rsidR="00F667F2" w:rsidRDefault="00F667F2" w:rsidP="00F667F2">
      <w:r w:rsidRPr="00F667F2">
        <w:t xml:space="preserve">Personal heart rate data collected over 4 </w:t>
      </w:r>
      <w:r w:rsidR="002F10F2">
        <w:t>y</w:t>
      </w:r>
      <w:r w:rsidRPr="00F667F2">
        <w:t>ears with over 350,000 datapoints across various activity levels will be used.</w:t>
      </w:r>
      <w:r w:rsidR="00804FD2">
        <w:t xml:space="preserve"> </w:t>
      </w:r>
      <w:r w:rsidR="002F10F2">
        <w:t>Due</w:t>
      </w:r>
      <w:r w:rsidR="00804FD2">
        <w:t xml:space="preserve"> to the large database, a random sample will be generated.  I</w:t>
      </w:r>
      <w:r w:rsidR="004E6BC2">
        <w:t>f</w:t>
      </w:r>
      <w:r w:rsidR="00804FD2">
        <w:t xml:space="preserve"> the analysis proves promising, additional datasets from more people will be obtained. </w:t>
      </w:r>
    </w:p>
    <w:p w14:paraId="3E04C5C3" w14:textId="21E1BB4F" w:rsidR="00F667F2" w:rsidRDefault="00F667F2" w:rsidP="00F667F2"/>
    <w:p w14:paraId="6BDB8D7A" w14:textId="21B25477" w:rsidR="00F667F2" w:rsidRDefault="00F667F2" w:rsidP="00F667F2">
      <w:pPr>
        <w:pStyle w:val="Heading4"/>
      </w:pPr>
      <w:r>
        <w:lastRenderedPageBreak/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F667F2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1889DA16" w:rsidR="00C85D83" w:rsidRP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E76FD"/>
    <w:rsid w:val="001C3E1D"/>
    <w:rsid w:val="0026705C"/>
    <w:rsid w:val="002C0A28"/>
    <w:rsid w:val="002F10F2"/>
    <w:rsid w:val="00361B41"/>
    <w:rsid w:val="0039122D"/>
    <w:rsid w:val="003966EC"/>
    <w:rsid w:val="003C678B"/>
    <w:rsid w:val="0045607C"/>
    <w:rsid w:val="004D37ED"/>
    <w:rsid w:val="004E5BC5"/>
    <w:rsid w:val="004E6BC2"/>
    <w:rsid w:val="00520D25"/>
    <w:rsid w:val="005E3747"/>
    <w:rsid w:val="00795A25"/>
    <w:rsid w:val="007A11D0"/>
    <w:rsid w:val="00804FD2"/>
    <w:rsid w:val="0083014E"/>
    <w:rsid w:val="00836F1E"/>
    <w:rsid w:val="00885FAE"/>
    <w:rsid w:val="008C742A"/>
    <w:rsid w:val="00933369"/>
    <w:rsid w:val="009458F6"/>
    <w:rsid w:val="00982BFB"/>
    <w:rsid w:val="00993964"/>
    <w:rsid w:val="00A01CD1"/>
    <w:rsid w:val="00A3350A"/>
    <w:rsid w:val="00A767E7"/>
    <w:rsid w:val="00AF2DA0"/>
    <w:rsid w:val="00B63B4F"/>
    <w:rsid w:val="00B648EF"/>
    <w:rsid w:val="00B91B68"/>
    <w:rsid w:val="00BB0D0B"/>
    <w:rsid w:val="00C85D83"/>
    <w:rsid w:val="00C96DF3"/>
    <w:rsid w:val="00D142F1"/>
    <w:rsid w:val="00D40D22"/>
    <w:rsid w:val="00D66F1F"/>
    <w:rsid w:val="00DA41A9"/>
    <w:rsid w:val="00DE747F"/>
    <w:rsid w:val="00E224A7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67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67F2"/>
    <w:rPr>
      <w:rFonts w:asciiTheme="majorHAnsi" w:eastAsiaTheme="majorEastAsia" w:hAnsiTheme="majorHAnsi" w:cstheme="majorBidi"/>
      <w:i/>
      <w:iCs/>
      <w:color w:val="2F5496" w:themeColor="accent1" w:themeShade="BF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4</cp:revision>
  <cp:lastPrinted>2020-08-26T17:51:00Z</cp:lastPrinted>
  <dcterms:created xsi:type="dcterms:W3CDTF">2020-08-26T17:51:00Z</dcterms:created>
  <dcterms:modified xsi:type="dcterms:W3CDTF">2020-08-26T18:11:00Z</dcterms:modified>
</cp:coreProperties>
</file>