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F3E64" w14:textId="2E25192A" w:rsidR="000A5112" w:rsidRDefault="00252630">
      <w:bookmarkStart w:id="0" w:name="_GoBack"/>
      <w:r>
        <w:t xml:space="preserve">I’m a technical </w:t>
      </w:r>
      <w:r w:rsidR="00FB46D4">
        <w:t xml:space="preserve">engineering </w:t>
      </w:r>
      <w:r>
        <w:t>manager with experience</w:t>
      </w:r>
      <w:r w:rsidR="00D5028C">
        <w:t xml:space="preserve"> ranging from startup manufacturing to introducing </w:t>
      </w:r>
      <w:bookmarkEnd w:id="0"/>
      <w:r w:rsidR="00D5028C">
        <w:t xml:space="preserve">new products on mature semiconductor technologies.  Right </w:t>
      </w:r>
      <w:proofErr w:type="gramStart"/>
      <w:r w:rsidR="00D5028C">
        <w:t>now</w:t>
      </w:r>
      <w:proofErr w:type="gramEnd"/>
      <w:r w:rsidR="00D5028C">
        <w:t xml:space="preserve"> I am looking for a position to leverage this background w</w:t>
      </w:r>
      <w:r w:rsidR="00F26B2C">
        <w:t xml:space="preserve">hile applying </w:t>
      </w:r>
      <w:r w:rsidR="00D5028C">
        <w:t>Machine Learning and Data Science</w:t>
      </w:r>
      <w:r w:rsidR="00F26B2C">
        <w:t xml:space="preserve"> techniques. </w:t>
      </w:r>
      <w:r w:rsidR="005407EB">
        <w:t xml:space="preserve">Skills: Manufacturing, Product </w:t>
      </w:r>
      <w:r w:rsidR="00501F6A">
        <w:t xml:space="preserve">Introductions, Test, Yield, Reliability, Data Analysis, JMP, Python, Xcode, </w:t>
      </w:r>
      <w:r w:rsidR="00FB46D4">
        <w:t xml:space="preserve">IOS, </w:t>
      </w:r>
      <w:r w:rsidR="00501F6A">
        <w:t xml:space="preserve">Swift. </w:t>
      </w:r>
    </w:p>
    <w:sectPr w:rsidR="000A5112" w:rsidSect="00C9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5840"/>
    <w:multiLevelType w:val="multilevel"/>
    <w:tmpl w:val="B3C28E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CD001EC"/>
    <w:multiLevelType w:val="multilevel"/>
    <w:tmpl w:val="1DA21CF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182D6B"/>
    <w:multiLevelType w:val="multilevel"/>
    <w:tmpl w:val="C4EAF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A"/>
    <w:rsid w:val="00252630"/>
    <w:rsid w:val="00501F6A"/>
    <w:rsid w:val="005407EB"/>
    <w:rsid w:val="0055109A"/>
    <w:rsid w:val="00AF5C6D"/>
    <w:rsid w:val="00B648EF"/>
    <w:rsid w:val="00BB0D0B"/>
    <w:rsid w:val="00C96DF3"/>
    <w:rsid w:val="00D5028C"/>
    <w:rsid w:val="00D5697E"/>
    <w:rsid w:val="00D66F1F"/>
    <w:rsid w:val="00F26B2C"/>
    <w:rsid w:val="00FB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D8BF3"/>
  <w14:defaultImageDpi w14:val="32767"/>
  <w15:chartTrackingRefBased/>
  <w15:docId w15:val="{582A3902-FE91-084C-A186-E56C0FD9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66F1F"/>
    <w:rPr>
      <w:color w:val="2F5496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BB0D0B"/>
    <w:pPr>
      <w:keepNext/>
      <w:keepLines/>
      <w:numPr>
        <w:numId w:val="6"/>
      </w:numPr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B0D0B"/>
    <w:pPr>
      <w:keepNext/>
      <w:keepLines/>
      <w:numPr>
        <w:ilvl w:val="2"/>
        <w:numId w:val="4"/>
      </w:numPr>
      <w:spacing w:before="40"/>
      <w:ind w:left="360" w:hanging="36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D0B"/>
    <w:rPr>
      <w:rFonts w:asciiTheme="majorHAnsi" w:eastAsiaTheme="majorEastAsia" w:hAnsiTheme="majorHAnsi" w:cstheme="majorBidi"/>
      <w:b/>
      <w:i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D0B"/>
    <w:rPr>
      <w:rFonts w:asciiTheme="majorHAnsi" w:eastAsiaTheme="majorEastAsia" w:hAnsiTheme="majorHAnsi" w:cstheme="majorBidi"/>
      <w:b/>
      <w:i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Springett</dc:creator>
  <cp:keywords/>
  <dc:description/>
  <cp:lastModifiedBy>Thomas Springett</cp:lastModifiedBy>
  <cp:revision>5</cp:revision>
  <dcterms:created xsi:type="dcterms:W3CDTF">2019-12-12T00:37:00Z</dcterms:created>
  <dcterms:modified xsi:type="dcterms:W3CDTF">2019-12-12T16:40:00Z</dcterms:modified>
</cp:coreProperties>
</file>