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C6FA6" w14:textId="42A08AFF" w:rsidR="00EA6EF5" w:rsidRPr="00513892" w:rsidRDefault="00513892" w:rsidP="00513892">
      <w:pPr>
        <w:jc w:val="center"/>
        <w:rPr>
          <w:b/>
          <w:bCs/>
        </w:rPr>
      </w:pPr>
      <w:r>
        <w:rPr>
          <w:b/>
          <w:bCs/>
        </w:rPr>
        <w:t>DUMMY MOTIVATION LETTER INTERNSHIP – KADANG KODING INDONESIA</w:t>
      </w:r>
    </w:p>
    <w:sectPr w:rsidR="00EA6EF5" w:rsidRPr="005138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892"/>
    <w:rsid w:val="00513892"/>
    <w:rsid w:val="00AB7F9B"/>
    <w:rsid w:val="00EA6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0DB048"/>
  <w15:chartTrackingRefBased/>
  <w15:docId w15:val="{A4787DD4-DAF6-4F07-9D88-6AFCFF1B4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52</Characters>
  <Application>Microsoft Office Word</Application>
  <DocSecurity>0</DocSecurity>
  <Lines>1</Lines>
  <Paragraphs>1</Paragraphs>
  <ScaleCrop>false</ScaleCrop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M415DAO</dc:creator>
  <cp:keywords/>
  <dc:description/>
  <cp:lastModifiedBy>Asus M415DAO</cp:lastModifiedBy>
  <cp:revision>1</cp:revision>
  <dcterms:created xsi:type="dcterms:W3CDTF">2024-03-14T03:49:00Z</dcterms:created>
  <dcterms:modified xsi:type="dcterms:W3CDTF">2024-03-14T03:50:00Z</dcterms:modified>
</cp:coreProperties>
</file>