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</w:t>
      </w:r>
      <w:proofErr w:type="gramEnd"/>
      <w:r w:rsidR="00E35DCC">
        <w:rPr>
          <w:i/>
          <w:sz w:val="24"/>
        </w:rPr>
        <w:t>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  <w:r w:rsidR="00415588">
        <w:rPr>
          <w:sz w:val="24"/>
        </w:rPr>
        <w:t xml:space="preserve"> - 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>- Stephanie</w:t>
      </w:r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4D0278" w:rsidRDefault="0060002F">
      <w:pPr>
        <w:rPr>
          <w:sz w:val="24"/>
        </w:rPr>
      </w:pPr>
      <w:r>
        <w:rPr>
          <w:sz w:val="24"/>
        </w:rPr>
        <w:t>Redo the help/settings menu visuals (remove transparency of menu screens)</w:t>
      </w:r>
    </w:p>
    <w:p w:rsidR="0060002F" w:rsidRDefault="0060002F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60002F" w:rsidRDefault="0060002F" w:rsidP="003315C2">
      <w:pPr>
        <w:rPr>
          <w:sz w:val="24"/>
        </w:rPr>
      </w:pPr>
      <w:r>
        <w:rPr>
          <w:sz w:val="24"/>
        </w:rPr>
        <w:t>Investigate ways to make the health bar more clearly indicate when a unit has taken damage</w:t>
      </w:r>
    </w:p>
    <w:p w:rsidR="001A6074" w:rsidRDefault="001A6074" w:rsidP="003315C2">
      <w:pPr>
        <w:rPr>
          <w:sz w:val="24"/>
        </w:rPr>
      </w:pPr>
      <w:r>
        <w:rPr>
          <w:sz w:val="24"/>
        </w:rPr>
        <w:t>Move the farm further away from the base (prevents a collision issue with workers)</w:t>
      </w:r>
    </w:p>
    <w:p w:rsidR="001A6074" w:rsidRDefault="001A6074" w:rsidP="004D0278">
      <w:pPr>
        <w:rPr>
          <w:sz w:val="32"/>
        </w:rPr>
      </w:pPr>
      <w:r>
        <w:rPr>
          <w:sz w:val="24"/>
        </w:rPr>
        <w:t>Determine whether workers should collide with each other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lastRenderedPageBreak/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E53DBE" w:rsidRDefault="00E53DBE" w:rsidP="004D0278">
      <w:pPr>
        <w:rPr>
          <w:sz w:val="32"/>
        </w:rPr>
      </w:pPr>
      <w:r>
        <w:rPr>
          <w:sz w:val="24"/>
          <w:szCs w:val="24"/>
        </w:rPr>
        <w:t>Decide the fate of fishing</w:t>
      </w:r>
    </w:p>
    <w:p w:rsidR="007D5078" w:rsidRPr="007D5078" w:rsidRDefault="004055DD" w:rsidP="00D4085E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7D5078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  <w:r w:rsidR="001A6074">
        <w:rPr>
          <w:sz w:val="24"/>
        </w:rPr>
        <w:t>(Including missing animations)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>Bug fix: resolve buildings becoming impossible to select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 xml:space="preserve">Investigate why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aren’t multiplying (difficulty during the wonder phase is also only increasing via a single </w:t>
      </w:r>
      <w:proofErr w:type="spellStart"/>
      <w:r>
        <w:rPr>
          <w:sz w:val="24"/>
        </w:rPr>
        <w:t>broodshroom</w:t>
      </w:r>
      <w:proofErr w:type="spellEnd"/>
      <w:r>
        <w:rPr>
          <w:sz w:val="24"/>
        </w:rPr>
        <w:t xml:space="preserve"> as opposed to multiple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spawning more enemies)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>Balance out resource costs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>Investigate why resources suddenly increase by hundreds mid/late game</w:t>
      </w:r>
    </w:p>
    <w:p w:rsidR="001A6074" w:rsidRDefault="001A6074" w:rsidP="00D4085E">
      <w:pPr>
        <w:rPr>
          <w:sz w:val="24"/>
        </w:rPr>
      </w:pPr>
      <w:r>
        <w:rPr>
          <w:sz w:val="24"/>
        </w:rPr>
        <w:t xml:space="preserve">Resolve </w:t>
      </w:r>
      <w:proofErr w:type="spellStart"/>
      <w:r>
        <w:rPr>
          <w:sz w:val="24"/>
        </w:rPr>
        <w:t>junger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slunks</w:t>
      </w:r>
      <w:proofErr w:type="spellEnd"/>
      <w:r>
        <w:rPr>
          <w:sz w:val="24"/>
        </w:rPr>
        <w:t xml:space="preserve"> all losing their ability to shoot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 xml:space="preserve"> and revise camera controller</w:t>
      </w:r>
      <w:r>
        <w:rPr>
          <w:sz w:val="24"/>
          <w:szCs w:val="24"/>
        </w:rPr>
        <w:t>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Improve tutorial level.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7D5078" w:rsidRPr="007D5078" w:rsidRDefault="007D5078" w:rsidP="007D5078">
      <w:pPr>
        <w:rPr>
          <w:sz w:val="24"/>
          <w:szCs w:val="24"/>
        </w:rPr>
      </w:pPr>
      <w:r>
        <w:rPr>
          <w:sz w:val="24"/>
        </w:rPr>
        <w:t>Add sounds to the game.</w:t>
      </w:r>
    </w:p>
    <w:p w:rsidR="007D5078" w:rsidRDefault="007D5078" w:rsidP="007D5078">
      <w:pPr>
        <w:rPr>
          <w:sz w:val="24"/>
        </w:rPr>
      </w:pPr>
      <w:r>
        <w:rPr>
          <w:sz w:val="24"/>
        </w:rPr>
        <w:t>Implement particle effects.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Display handler improvements.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Selected object UI – health/combat/queue.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Create control handler.</w:t>
      </w:r>
    </w:p>
    <w:p w:rsidR="007D5078" w:rsidRPr="0053206F" w:rsidRDefault="007D5078" w:rsidP="00D4085E">
      <w:pPr>
        <w:rPr>
          <w:sz w:val="24"/>
        </w:rPr>
      </w:pPr>
      <w:bookmarkStart w:id="0" w:name="_GoBack"/>
      <w:bookmarkEnd w:id="0"/>
    </w:p>
    <w:sectPr w:rsidR="007D5078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1A6074"/>
    <w:rsid w:val="00331388"/>
    <w:rsid w:val="003315C2"/>
    <w:rsid w:val="004055DD"/>
    <w:rsid w:val="00415588"/>
    <w:rsid w:val="00486346"/>
    <w:rsid w:val="004D0278"/>
    <w:rsid w:val="004E3BDB"/>
    <w:rsid w:val="0053206F"/>
    <w:rsid w:val="0060002F"/>
    <w:rsid w:val="00662E1B"/>
    <w:rsid w:val="007D5078"/>
    <w:rsid w:val="00845F1B"/>
    <w:rsid w:val="00875C32"/>
    <w:rsid w:val="0097778E"/>
    <w:rsid w:val="00A0754B"/>
    <w:rsid w:val="00A571C8"/>
    <w:rsid w:val="00AB558C"/>
    <w:rsid w:val="00D4085E"/>
    <w:rsid w:val="00D75B1E"/>
    <w:rsid w:val="00D80E41"/>
    <w:rsid w:val="00DD368F"/>
    <w:rsid w:val="00DD4C59"/>
    <w:rsid w:val="00DE255E"/>
    <w:rsid w:val="00E35DCC"/>
    <w:rsid w:val="00E53DBE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EF8A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Charmaine Lim</cp:lastModifiedBy>
  <cp:revision>18</cp:revision>
  <dcterms:created xsi:type="dcterms:W3CDTF">2019-05-13T20:38:00Z</dcterms:created>
  <dcterms:modified xsi:type="dcterms:W3CDTF">2019-05-14T00:22:00Z</dcterms:modified>
</cp:coreProperties>
</file>