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ae343989bc48c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